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831FE">
      <w:pPr>
        <w:ind w:left="2880" w:firstLine="72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Assignment-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3.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</w:t>
      </w:r>
    </w:p>
    <w:p w14:paraId="2FF5725B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b/>
          <w:bCs/>
          <w:lang w:val="en-US"/>
        </w:rPr>
        <w:t>NAME:</w:t>
      </w:r>
      <w:r>
        <w:rPr>
          <w:rFonts w:hint="default" w:ascii="Times New Roman" w:hAnsi="Times New Roman" w:cs="Times New Roman"/>
          <w:b/>
          <w:bCs/>
          <w:lang w:val="en-IN"/>
        </w:rPr>
        <w:t xml:space="preserve"> M.Manogna</w:t>
      </w:r>
    </w:p>
    <w:p w14:paraId="30DCBB39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b/>
          <w:bCs/>
          <w:lang w:val="en-US"/>
        </w:rPr>
        <w:t>ROLL NO:</w:t>
      </w:r>
      <w:r>
        <w:rPr>
          <w:rFonts w:hint="default" w:ascii="Times New Roman" w:hAnsi="Times New Roman" w:cs="Times New Roman"/>
          <w:lang w:val="en-US"/>
        </w:rPr>
        <w:t xml:space="preserve"> 2303A5</w:t>
      </w:r>
      <w:r>
        <w:rPr>
          <w:rFonts w:hint="default" w:ascii="Times New Roman" w:hAnsi="Times New Roman" w:cs="Times New Roman"/>
          <w:lang w:val="en-IN"/>
        </w:rPr>
        <w:t>2396</w:t>
      </w:r>
    </w:p>
    <w:p w14:paraId="561235CD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COURSE: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AI Assisted Coding</w:t>
      </w:r>
    </w:p>
    <w:p w14:paraId="284C9809">
      <w:pPr>
        <w:pBdr>
          <w:top w:val="single" w:color="auto" w:sz="4" w:space="1"/>
        </w:pBd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</w:p>
    <w:p w14:paraId="6F71AFA1">
      <w:pPr>
        <w:pBdr>
          <w:top w:val="single" w:color="auto" w:sz="4" w:space="1"/>
        </w:pBdr>
        <w:tabs>
          <w:tab w:val="right" w:pos="9026"/>
        </w:tabs>
        <w:spacing w:after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Question 1:</w:t>
      </w:r>
      <w:r>
        <w:rPr>
          <w:rFonts w:hint="default" w:ascii="Times New Roman" w:hAnsi="Times New Roman" w:cs="Times New Roman"/>
          <w:lang w:val="en-US"/>
        </w:rPr>
        <w:t xml:space="preserve"> Zero-Shot Prompting (Palindrome Number Program) Write a zero-shot prompt</w:t>
      </w:r>
    </w:p>
    <w:p w14:paraId="2D7E35FD">
      <w:pPr>
        <w:pBdr>
          <w:top w:val="single" w:color="auto" w:sz="4" w:space="1"/>
        </w:pBdr>
        <w:tabs>
          <w:tab w:val="right" w:pos="9026"/>
        </w:tabs>
        <w:spacing w:after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(without providing any examples) to generate a Python function that checks whether a given</w:t>
      </w:r>
    </w:p>
    <w:p w14:paraId="21EAE33C">
      <w:pPr>
        <w:pBdr>
          <w:top w:val="single" w:color="auto" w:sz="4" w:space="1"/>
        </w:pBdr>
        <w:tabs>
          <w:tab w:val="right" w:pos="9026"/>
        </w:tabs>
        <w:spacing w:after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number is a palindrome.</w:t>
      </w:r>
    </w:p>
    <w:p w14:paraId="4B1C4199">
      <w:pPr>
        <w:pBdr>
          <w:top w:val="single" w:color="auto" w:sz="4" w:space="1"/>
        </w:pBd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Task:</w:t>
      </w:r>
    </w:p>
    <w:p w14:paraId="160D6B64">
      <w:pPr>
        <w:pBdr>
          <w:top w:val="single" w:color="auto" w:sz="4" w:space="1"/>
        </w:pBd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Record the AI-generated code.</w:t>
      </w:r>
    </w:p>
    <w:p w14:paraId="1BDDA8E2">
      <w:pPr>
        <w:pBdr>
          <w:top w:val="single" w:color="auto" w:sz="4" w:space="1"/>
        </w:pBd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Test the code with multiple inputs.</w:t>
      </w:r>
    </w:p>
    <w:p w14:paraId="5098FC30">
      <w:pPr>
        <w:pBdr>
          <w:top w:val="single" w:color="auto" w:sz="4" w:space="1"/>
        </w:pBd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Identify any logical errors or missing edge-case handling.</w:t>
      </w:r>
    </w:p>
    <w:p w14:paraId="515DC7C5">
      <w:pPr>
        <w:pBdr>
          <w:top w:val="single" w:color="auto" w:sz="4" w:space="1"/>
        </w:pBd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PROMPT </w:t>
      </w:r>
    </w:p>
    <w:p w14:paraId="23D7A382">
      <w:pPr>
        <w:pBdr>
          <w:top w:val="single" w:color="auto" w:sz="4" w:space="1"/>
        </w:pBd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0" distR="0">
            <wp:extent cx="5731510" cy="3080385"/>
            <wp:effectExtent l="0" t="0" r="2540" b="5715"/>
            <wp:docPr id="152072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2440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913B7">
      <w:pPr>
        <w:pBdr>
          <w:top w:val="single" w:color="auto" w:sz="4" w:space="1"/>
        </w:pBd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</w:t>
      </w:r>
    </w:p>
    <w:p w14:paraId="5CDA56BA">
      <w:pPr>
        <w:pBdr>
          <w:top w:val="single" w:color="auto" w:sz="4" w:space="1"/>
        </w:pBdr>
        <w:tabs>
          <w:tab w:val="right" w:pos="9026"/>
        </w:tabs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drawing>
          <wp:inline distT="0" distB="0" distL="114300" distR="114300">
            <wp:extent cx="3867150" cy="628650"/>
            <wp:effectExtent l="0" t="0" r="3810" b="11430"/>
            <wp:docPr id="1" name="Picture 1" descr="Screenshot 2026-01-20 224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1-20 22444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092D">
      <w:pPr>
        <w:pBdr>
          <w:top w:val="single" w:color="auto" w:sz="4" w:space="1"/>
        </w:pBd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ANALYSISI </w:t>
      </w:r>
    </w:p>
    <w:p w14:paraId="35DA8512">
      <w:pPr>
        <w:pStyle w:val="30"/>
        <w:numPr>
          <w:ilvl w:val="0"/>
          <w:numId w:val="1"/>
        </w:numPr>
        <w:pBdr>
          <w:top w:val="single" w:color="auto" w:sz="4" w:space="1"/>
        </w:pBd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The zero-shot prompt gave a correct program for checking palindrome numbers.</w:t>
      </w:r>
    </w:p>
    <w:p w14:paraId="256E17F1">
      <w:pPr>
        <w:pStyle w:val="30"/>
        <w:numPr>
          <w:ilvl w:val="0"/>
          <w:numId w:val="1"/>
        </w:numPr>
        <w:pBdr>
          <w:top w:val="single" w:color="auto" w:sz="4" w:space="1"/>
        </w:pBd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The program works well for normal positive numbers.</w:t>
      </w:r>
    </w:p>
    <w:p w14:paraId="64B49A29">
      <w:pPr>
        <w:pStyle w:val="30"/>
        <w:numPr>
          <w:ilvl w:val="0"/>
          <w:numId w:val="1"/>
        </w:numPr>
        <w:pBdr>
          <w:top w:val="single" w:color="auto" w:sz="4" w:space="1"/>
        </w:pBd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It does not clearly handle negative numbers or wrong input types.</w:t>
      </w:r>
    </w:p>
    <w:p w14:paraId="66346755">
      <w:pPr>
        <w:pStyle w:val="30"/>
        <w:numPr>
          <w:ilvl w:val="0"/>
          <w:numId w:val="1"/>
        </w:numPr>
        <w:pBdr>
          <w:top w:val="single" w:color="auto" w:sz="4" w:space="1"/>
        </w:pBd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This shows that the code works, but some special cases are missing.</w:t>
      </w:r>
    </w:p>
    <w:p w14:paraId="7AFEDE65">
      <w:pPr>
        <w:pBdr>
          <w:top w:val="single" w:color="auto" w:sz="4" w:space="1"/>
        </w:pBdr>
        <w:tabs>
          <w:tab w:val="right" w:pos="9026"/>
        </w:tabs>
        <w:ind w:left="360"/>
        <w:rPr>
          <w:rFonts w:hint="default" w:ascii="Times New Roman" w:hAnsi="Times New Roman" w:cs="Times New Roman"/>
          <w:lang w:val="en-US"/>
        </w:rPr>
      </w:pPr>
    </w:p>
    <w:p w14:paraId="68D6D7E1">
      <w:pPr>
        <w:pBdr>
          <w:top w:val="single" w:color="auto" w:sz="4" w:space="1"/>
        </w:pBdr>
        <w:tabs>
          <w:tab w:val="right" w:pos="9026"/>
        </w:tabs>
        <w:ind w:left="36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Question 2:</w:t>
      </w:r>
      <w:r>
        <w:rPr>
          <w:rFonts w:hint="default" w:ascii="Times New Roman" w:hAnsi="Times New Roman" w:cs="Times New Roman"/>
          <w:lang w:val="en-US"/>
        </w:rPr>
        <w:t xml:space="preserve"> One-Shot Prompting (Factorial Calculation) Write a one-shot prompt by providing one input-output example and ask the AI to generate a Python function to compute the factorial of a given number.</w:t>
      </w:r>
    </w:p>
    <w:p w14:paraId="1524CC0D">
      <w:pPr>
        <w:pBdr>
          <w:top w:val="single" w:color="auto" w:sz="4" w:space="1"/>
        </w:pBdr>
        <w:tabs>
          <w:tab w:val="right" w:pos="9026"/>
        </w:tabs>
        <w:ind w:left="36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Example:</w:t>
      </w:r>
    </w:p>
    <w:p w14:paraId="3FB4D096">
      <w:pPr>
        <w:pBdr>
          <w:top w:val="single" w:color="auto" w:sz="4" w:space="1"/>
        </w:pBdr>
        <w:tabs>
          <w:tab w:val="right" w:pos="9026"/>
        </w:tabs>
        <w:ind w:left="36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Input: 5 → Output: 120</w:t>
      </w:r>
    </w:p>
    <w:p w14:paraId="16B2D75F">
      <w:pPr>
        <w:pBdr>
          <w:top w:val="single" w:color="auto" w:sz="4" w:space="1"/>
        </w:pBdr>
        <w:tabs>
          <w:tab w:val="right" w:pos="9026"/>
        </w:tabs>
        <w:ind w:left="36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Task:</w:t>
      </w:r>
    </w:p>
    <w:p w14:paraId="65FD18EC">
      <w:pPr>
        <w:pBdr>
          <w:top w:val="single" w:color="auto" w:sz="4" w:space="1"/>
        </w:pBdr>
        <w:tabs>
          <w:tab w:val="right" w:pos="9026"/>
        </w:tabs>
        <w:ind w:left="36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Compare the generated code with a zero-shot solution.</w:t>
      </w:r>
    </w:p>
    <w:p w14:paraId="34A2F90B">
      <w:pPr>
        <w:pBdr>
          <w:top w:val="single" w:color="auto" w:sz="4" w:space="1"/>
        </w:pBdr>
        <w:tabs>
          <w:tab w:val="right" w:pos="9026"/>
        </w:tabs>
        <w:ind w:left="36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Examine improvements in clarity and correctness.</w:t>
      </w:r>
    </w:p>
    <w:p w14:paraId="6A405AB4">
      <w:pPr>
        <w:pBdr>
          <w:top w:val="single" w:color="auto" w:sz="4" w:space="1"/>
        </w:pBdr>
        <w:tabs>
          <w:tab w:val="right" w:pos="9026"/>
        </w:tabs>
        <w:ind w:left="36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PROMPT</w:t>
      </w:r>
    </w:p>
    <w:p w14:paraId="2D564371">
      <w:pPr>
        <w:pBdr>
          <w:top w:val="single" w:color="auto" w:sz="4" w:space="1"/>
        </w:pBdr>
        <w:tabs>
          <w:tab w:val="right" w:pos="9026"/>
        </w:tabs>
        <w:ind w:left="36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0" distR="0">
            <wp:extent cx="5731510" cy="3954780"/>
            <wp:effectExtent l="0" t="0" r="2540" b="7620"/>
            <wp:docPr id="28043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3630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CAC4">
      <w:pPr>
        <w:pBdr>
          <w:top w:val="single" w:color="auto" w:sz="4" w:space="1"/>
        </w:pBdr>
        <w:tabs>
          <w:tab w:val="right" w:pos="9026"/>
        </w:tabs>
        <w:ind w:left="36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</w:t>
      </w:r>
    </w:p>
    <w:p w14:paraId="3B6A49B3">
      <w:pPr>
        <w:pBdr>
          <w:top w:val="single" w:color="auto" w:sz="4" w:space="1"/>
        </w:pBdr>
        <w:tabs>
          <w:tab w:val="right" w:pos="9026"/>
        </w:tabs>
        <w:ind w:left="360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drawing>
          <wp:inline distT="0" distB="0" distL="114300" distR="114300">
            <wp:extent cx="4124325" cy="514350"/>
            <wp:effectExtent l="0" t="0" r="5715" b="3810"/>
            <wp:docPr id="2" name="Picture 2" descr="Screenshot 2026-01-20 224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1-20 22455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11DE">
      <w:pPr>
        <w:pBdr>
          <w:top w:val="single" w:color="auto" w:sz="4" w:space="1"/>
        </w:pBdr>
        <w:tabs>
          <w:tab w:val="right" w:pos="9026"/>
        </w:tabs>
        <w:ind w:left="36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ANALYSIS</w:t>
      </w:r>
    </w:p>
    <w:p w14:paraId="37750F43">
      <w:pPr>
        <w:pStyle w:val="30"/>
        <w:numPr>
          <w:ilvl w:val="0"/>
          <w:numId w:val="2"/>
        </w:numPr>
        <w:pBdr>
          <w:top w:val="single" w:color="auto" w:sz="4" w:space="1"/>
        </w:pBdr>
        <w:tabs>
          <w:tab w:val="right" w:pos="9026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One-shot prompting produces better and safer code than zero-shot prompting.</w:t>
      </w:r>
    </w:p>
    <w:p w14:paraId="457F68DD">
      <w:pPr>
        <w:pStyle w:val="13"/>
        <w:numPr>
          <w:ilvl w:val="0"/>
          <w:numId w:val="2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example helps the AI write clearer logic and handle edge cases correctly.</w:t>
      </w:r>
    </w:p>
    <w:p w14:paraId="14B19668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</w:p>
    <w:p w14:paraId="39A62C8B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Question 3:</w:t>
      </w:r>
      <w:r>
        <w:rPr>
          <w:rFonts w:hint="default" w:ascii="Times New Roman" w:hAnsi="Times New Roman" w:cs="Times New Roman"/>
          <w:lang w:val="en-US"/>
        </w:rPr>
        <w:t xml:space="preserve"> Few-Shot Prompting (Armstrong Number Check) Write a few-shot prompt by providing multiple input-output examples to guide the AI in generating a Python function to check whether a given number is an Armstrong number.</w:t>
      </w:r>
    </w:p>
    <w:p w14:paraId="3707B533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Examples:</w:t>
      </w:r>
    </w:p>
    <w:p w14:paraId="3DBF442A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Input: 153 → Output: Armstrong Number</w:t>
      </w:r>
    </w:p>
    <w:p w14:paraId="6DA6C28A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Input: 370 → Output: Armstrong Number</w:t>
      </w:r>
    </w:p>
    <w:p w14:paraId="31822CAF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Input: 123 → Output: Not an Armstrong Number</w:t>
      </w:r>
    </w:p>
    <w:p w14:paraId="69F8F57C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Task:</w:t>
      </w:r>
    </w:p>
    <w:p w14:paraId="0EEE93EE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Analyze how multiple examples influence code structure and</w:t>
      </w:r>
    </w:p>
    <w:p w14:paraId="71ADCAEE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accuracy.</w:t>
      </w:r>
    </w:p>
    <w:p w14:paraId="4A110F73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Test the function with boundary values and invalid inputs.</w:t>
      </w:r>
    </w:p>
    <w:p w14:paraId="0E5E96ED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PROMPT</w:t>
      </w:r>
    </w:p>
    <w:p w14:paraId="41A1E915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4748530"/>
            <wp:effectExtent l="0" t="0" r="2540" b="0"/>
            <wp:docPr id="43495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5965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2301875"/>
            <wp:effectExtent l="0" t="0" r="2540" b="3175"/>
            <wp:docPr id="126498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8413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4DE5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</w:t>
      </w:r>
    </w:p>
    <w:p w14:paraId="1A7FE403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drawing>
          <wp:inline distT="0" distB="0" distL="114300" distR="114300">
            <wp:extent cx="5162550" cy="381000"/>
            <wp:effectExtent l="0" t="0" r="3810" b="0"/>
            <wp:docPr id="4" name="Picture 4" descr="Screenshot 2026-01-20 224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1-20 2248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</w:p>
    <w:p w14:paraId="09B52DA1">
      <w:pPr>
        <w:pBdr>
          <w:bottom w:val="single" w:color="auto" w:sz="4" w:space="1"/>
        </w:pBd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ANALYSIS</w:t>
      </w:r>
    </w:p>
    <w:p w14:paraId="5E8BAD48">
      <w:pPr>
        <w:pStyle w:val="30"/>
        <w:numPr>
          <w:ilvl w:val="0"/>
          <w:numId w:val="3"/>
        </w:num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The code structure is better and follows the examples.</w:t>
      </w:r>
    </w:p>
    <w:p w14:paraId="189B6FD8">
      <w:pPr>
        <w:pStyle w:val="13"/>
        <w:numPr>
          <w:ilvl w:val="0"/>
          <w:numId w:val="3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code does not handle negative or invalid inputs properly.</w:t>
      </w:r>
    </w:p>
    <w:p w14:paraId="0F991FF1">
      <w:pPr>
        <w:pStyle w:val="30"/>
        <w:numPr>
          <w:ilvl w:val="0"/>
          <w:numId w:val="3"/>
        </w:num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Accuracy is higher compared to zero-shot and one-shot prompting.</w:t>
      </w:r>
    </w:p>
    <w:p w14:paraId="4D77B53C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</w:p>
    <w:p w14:paraId="0DD924D1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Question 4:</w:t>
      </w:r>
      <w:r>
        <w:rPr>
          <w:rFonts w:hint="default" w:ascii="Times New Roman" w:hAnsi="Times New Roman" w:cs="Times New Roman"/>
          <w:lang w:val="en-US"/>
        </w:rPr>
        <w:t xml:space="preserve"> Context-Managed Prompting (Optimized Number Classification) Design a context-managed prompt with clear instructions and constraints to generate an optimized Python program that classifies a number as prime, composite, or neither.</w:t>
      </w:r>
    </w:p>
    <w:p w14:paraId="5E662038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Task:</w:t>
      </w:r>
    </w:p>
    <w:p w14:paraId="0EEEEA53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Ensure proper input validation.</w:t>
      </w:r>
    </w:p>
    <w:p w14:paraId="7EA02DCB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Optimize the logic for efficiency.</w:t>
      </w:r>
    </w:p>
    <w:p w14:paraId="720C0F4F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Compare the output with earlier prompting strategies.</w:t>
      </w:r>
    </w:p>
    <w:p w14:paraId="2B10D60B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PROMPT</w:t>
      </w:r>
    </w:p>
    <w:p w14:paraId="33BCF950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5781675"/>
            <wp:effectExtent l="0" t="0" r="2540" b="9525"/>
            <wp:docPr id="189430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0812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4422775"/>
            <wp:effectExtent l="0" t="0" r="2540" b="0"/>
            <wp:docPr id="20125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140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3904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</w:t>
      </w:r>
    </w:p>
    <w:p w14:paraId="40BD8A72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drawing>
          <wp:inline distT="0" distB="0" distL="114300" distR="114300">
            <wp:extent cx="5727700" cy="573405"/>
            <wp:effectExtent l="0" t="0" r="2540" b="5715"/>
            <wp:docPr id="3" name="Picture 3" descr="Screenshot 2026-01-20 224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1-20 2247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BC36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ANALYSIS</w:t>
      </w:r>
    </w:p>
    <w:p w14:paraId="5C4E1BE3">
      <w:pPr>
        <w:pStyle w:val="30"/>
        <w:numPr>
          <w:ilvl w:val="0"/>
          <w:numId w:val="4"/>
        </w:num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Input validation is properly handled.</w:t>
      </w:r>
    </w:p>
    <w:p w14:paraId="21282CFC">
      <w:pPr>
        <w:pStyle w:val="13"/>
        <w:numPr>
          <w:ilvl w:val="0"/>
          <w:numId w:val="4"/>
        </w:num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Compared to earlier prompting methods, this gives the </w:t>
      </w:r>
      <w:r>
        <w:rPr>
          <w:rStyle w:val="14"/>
          <w:rFonts w:hint="default" w:ascii="Times New Roman" w:hAnsi="Times New Roman" w:cs="Times New Roman" w:eastAsiaTheme="majorEastAsia"/>
          <w:b w:val="0"/>
          <w:bCs w:val="0"/>
          <w:sz w:val="22"/>
          <w:szCs w:val="22"/>
        </w:rPr>
        <w:t>best accuracy and performance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.</w:t>
      </w:r>
    </w:p>
    <w:p w14:paraId="6177EC85">
      <w:pPr>
        <w:pStyle w:val="30"/>
        <w:numPr>
          <w:ilvl w:val="0"/>
          <w:numId w:val="4"/>
        </w:num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Clear instructions helped the AI write correct and efficient code.</w:t>
      </w:r>
    </w:p>
    <w:p w14:paraId="008F5212">
      <w:pPr>
        <w:tabs>
          <w:tab w:val="right" w:pos="9026"/>
        </w:tabs>
        <w:ind w:left="360"/>
        <w:rPr>
          <w:rFonts w:hint="default" w:ascii="Times New Roman" w:hAnsi="Times New Roman" w:cs="Times New Roman"/>
          <w:lang w:val="en-US"/>
        </w:rPr>
      </w:pPr>
    </w:p>
    <w:p w14:paraId="73B38A40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Question 5:</w:t>
      </w:r>
      <w:r>
        <w:rPr>
          <w:rFonts w:hint="default" w:ascii="Times New Roman" w:hAnsi="Times New Roman" w:cs="Times New Roman"/>
          <w:lang w:val="en-US"/>
        </w:rPr>
        <w:t xml:space="preserve"> Zero-Shot Prompting (Perfect Number Check) Write a zero-shot prompt (without providing any examples) to generate a Python function that checks whether a given number is a</w:t>
      </w:r>
    </w:p>
    <w:p w14:paraId="49CBB688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perfect number.</w:t>
      </w:r>
    </w:p>
    <w:p w14:paraId="27264DDC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Task:</w:t>
      </w:r>
    </w:p>
    <w:p w14:paraId="0385AB38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Record the AI-generated code.</w:t>
      </w:r>
    </w:p>
    <w:p w14:paraId="3A0642F5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Test the program with multiple inputs.</w:t>
      </w:r>
    </w:p>
    <w:p w14:paraId="5C6192A7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Identify any missing conditions or inefficiencies in the logic.</w:t>
      </w:r>
    </w:p>
    <w:p w14:paraId="2F0EC9A3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PROMPT</w:t>
      </w:r>
    </w:p>
    <w:p w14:paraId="292F5E47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3303270"/>
            <wp:effectExtent l="0" t="0" r="2540" b="0"/>
            <wp:docPr id="192601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10726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E1A1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</w:t>
      </w:r>
    </w:p>
    <w:p w14:paraId="31881CD0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drawing>
          <wp:inline distT="0" distB="0" distL="0" distR="0">
            <wp:extent cx="4763135" cy="457200"/>
            <wp:effectExtent l="0" t="0" r="0" b="0"/>
            <wp:docPr id="133933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32738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E056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ANALYSIS</w:t>
      </w:r>
    </w:p>
    <w:p w14:paraId="79F93F53">
      <w:pPr>
        <w:tabs>
          <w:tab w:val="right" w:pos="9026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zero-shot prompt created a correct program for checking perfect numbers.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The program works well for normal positive numbers like 6 and 28.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It does not handle 0, negative numbers, or wrong inputs properly.</w:t>
      </w:r>
    </w:p>
    <w:p w14:paraId="234A0BD5">
      <w:pPr>
        <w:tabs>
          <w:tab w:val="right" w:pos="9026"/>
        </w:tabs>
        <w:rPr>
          <w:rFonts w:hint="default" w:ascii="Times New Roman" w:hAnsi="Times New Roman" w:cs="Times New Roman"/>
        </w:rPr>
      </w:pPr>
    </w:p>
    <w:p w14:paraId="469ABDEF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Question 6:</w:t>
      </w:r>
      <w:r>
        <w:rPr>
          <w:rFonts w:hint="default" w:ascii="Times New Roman" w:hAnsi="Times New Roman" w:cs="Times New Roman"/>
          <w:lang w:val="en-US"/>
        </w:rPr>
        <w:t xml:space="preserve"> Few-Shot Prompting (Even or Odd Classification with Validation) Write a few-shot prompt by providing multiple input-output examples to guide the AI in generating a Python program that determines whether a given number is even or odd, including proper input validation.</w:t>
      </w:r>
    </w:p>
    <w:p w14:paraId="3975431B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Examples:</w:t>
      </w:r>
    </w:p>
    <w:p w14:paraId="629C2F02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Input: 8 → Output: Even</w:t>
      </w:r>
    </w:p>
    <w:p w14:paraId="1CC45584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Input: 15 → Output: Odd</w:t>
      </w:r>
    </w:p>
    <w:p w14:paraId="3311711C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Input: 0 → Output: Even</w:t>
      </w:r>
    </w:p>
    <w:p w14:paraId="3F2D15F0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Task:</w:t>
      </w:r>
    </w:p>
    <w:p w14:paraId="3FAF7F10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Analyze how examples improve input handling and output</w:t>
      </w:r>
    </w:p>
    <w:p w14:paraId="4AAA71B6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clarity.</w:t>
      </w:r>
    </w:p>
    <w:p w14:paraId="332911E8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Test the program with negative numbers and non-integer inputs.</w:t>
      </w:r>
    </w:p>
    <w:p w14:paraId="04507E8C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PROMPT</w:t>
      </w:r>
    </w:p>
    <w:p w14:paraId="37216002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4273550"/>
            <wp:effectExtent l="0" t="0" r="2540" b="0"/>
            <wp:docPr id="108381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11791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902F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5423535"/>
            <wp:effectExtent l="0" t="0" r="2540" b="5715"/>
            <wp:docPr id="5029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2061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E4C4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</w:t>
      </w:r>
    </w:p>
    <w:p w14:paraId="2ED63678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drawing>
          <wp:inline distT="0" distB="0" distL="0" distR="0">
            <wp:extent cx="4648835" cy="428625"/>
            <wp:effectExtent l="0" t="0" r="0" b="9525"/>
            <wp:docPr id="56290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02169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CC3A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ANALYSIS</w:t>
      </w:r>
    </w:p>
    <w:p w14:paraId="7A736614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The given examples helped the AI understand what even and odd mean.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The program gives clear output like “Even” or “Odd”.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It correctly works for negative numbers also.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It safely rejects non-integer inputs like decimals or strings.</w:t>
      </w:r>
    </w:p>
    <w:p w14:paraId="03EC53DA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</w:p>
    <w:p w14:paraId="7E49233D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</w:p>
    <w:p w14:paraId="7EE29DBB">
      <w:pPr>
        <w:tabs>
          <w:tab w:val="right" w:pos="9026"/>
        </w:tabs>
        <w:ind w:left="9026"/>
        <w:rPr>
          <w:b/>
          <w:bCs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C94CBC"/>
    <w:multiLevelType w:val="multilevel"/>
    <w:tmpl w:val="30C94CB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8E67F3B"/>
    <w:multiLevelType w:val="multilevel"/>
    <w:tmpl w:val="38E67F3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BF67A96"/>
    <w:multiLevelType w:val="multilevel"/>
    <w:tmpl w:val="3BF67A9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6626D28"/>
    <w:multiLevelType w:val="multilevel"/>
    <w:tmpl w:val="76626D28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99B"/>
    <w:rsid w:val="0009426C"/>
    <w:rsid w:val="000C0978"/>
    <w:rsid w:val="000F3475"/>
    <w:rsid w:val="00100779"/>
    <w:rsid w:val="00125AF4"/>
    <w:rsid w:val="00351C0F"/>
    <w:rsid w:val="003A428E"/>
    <w:rsid w:val="0044469D"/>
    <w:rsid w:val="004D199B"/>
    <w:rsid w:val="004D681F"/>
    <w:rsid w:val="005515C1"/>
    <w:rsid w:val="005C74D6"/>
    <w:rsid w:val="006C2907"/>
    <w:rsid w:val="00764A4D"/>
    <w:rsid w:val="007665D0"/>
    <w:rsid w:val="007B728C"/>
    <w:rsid w:val="00854293"/>
    <w:rsid w:val="0091340C"/>
    <w:rsid w:val="00961069"/>
    <w:rsid w:val="00992243"/>
    <w:rsid w:val="009C19DE"/>
    <w:rsid w:val="00A30D42"/>
    <w:rsid w:val="00BB53F7"/>
    <w:rsid w:val="00C1076B"/>
    <w:rsid w:val="00C2466B"/>
    <w:rsid w:val="00D15BBA"/>
    <w:rsid w:val="00E92D1F"/>
    <w:rsid w:val="00EA0B44"/>
    <w:rsid w:val="00F74C25"/>
    <w:rsid w:val="00FC08B5"/>
    <w:rsid w:val="04F13086"/>
    <w:rsid w:val="29613650"/>
    <w:rsid w:val="5AF35B26"/>
    <w:rsid w:val="5E46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582</Words>
  <Characters>3323</Characters>
  <Lines>27</Lines>
  <Paragraphs>7</Paragraphs>
  <TotalTime>19</TotalTime>
  <ScaleCrop>false</ScaleCrop>
  <LinksUpToDate>false</LinksUpToDate>
  <CharactersWithSpaces>3898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2026-01-19T08:48:00Z</dcterms:created>
  <dc:creator>Madikonda Harshavardhanrao</dc:creator>
  <cp:lastModifiedBy>pavani ellenki</cp:lastModifiedBy>
  <dcterms:modified xsi:type="dcterms:W3CDTF">2026-01-20T17:42:53Z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8fb9c393-715a-4cde-bbfa-0ba9d4731c31</vt:lpwstr>
  </property>
  <property fmtid="{D5CDD505-2E9C-101B-9397-08002B2CF9AE}" pid="3" name="KSOProductBuildVer">
    <vt:lpwstr>1033-12.2.0.23196</vt:lpwstr>
  </property>
  <property fmtid="{D5CDD505-2E9C-101B-9397-08002B2CF9AE}" pid="4" name="ICV">
    <vt:lpwstr>249E3548F99C46ECBF6E1905737AD27E_13</vt:lpwstr>
  </property>
</Properties>
</file>