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9FCFD" w14:textId="1396B5FA" w:rsidR="00D16E3F" w:rsidRPr="00D16E3F" w:rsidRDefault="00D16E3F" w:rsidP="00D16E3F">
      <w:pPr>
        <w:rPr>
          <w:sz w:val="48"/>
          <w:szCs w:val="48"/>
        </w:rPr>
      </w:pPr>
      <w:r>
        <w:rPr>
          <w:sz w:val="48"/>
          <w:szCs w:val="48"/>
        </w:rPr>
        <w:t xml:space="preserve">                         </w:t>
      </w:r>
      <w:r w:rsidRPr="00D16E3F">
        <w:rPr>
          <w:sz w:val="48"/>
          <w:szCs w:val="48"/>
        </w:rPr>
        <w:t>AI-ASSIGNMENT-6.4</w:t>
      </w:r>
    </w:p>
    <w:p w14:paraId="74CB785B" w14:textId="59768D59" w:rsidR="00D16E3F" w:rsidRPr="00D16E3F" w:rsidRDefault="00D16E3F" w:rsidP="00D16E3F">
      <w:proofErr w:type="gramStart"/>
      <w:r w:rsidRPr="00D16E3F">
        <w:t>Name :</w:t>
      </w:r>
      <w:proofErr w:type="gramEnd"/>
      <w:r w:rsidRPr="00D16E3F">
        <w:t xml:space="preserve"> </w:t>
      </w:r>
      <w:proofErr w:type="spellStart"/>
      <w:proofErr w:type="gramStart"/>
      <w:r>
        <w:t>A.Yashwanth</w:t>
      </w:r>
      <w:proofErr w:type="spellEnd"/>
      <w:proofErr w:type="gramEnd"/>
    </w:p>
    <w:p w14:paraId="3CD54467" w14:textId="77777777" w:rsidR="00D16E3F" w:rsidRPr="00D16E3F" w:rsidRDefault="00D16E3F" w:rsidP="00D16E3F">
      <w:r w:rsidRPr="00D16E3F">
        <w:t>Batch:42</w:t>
      </w:r>
    </w:p>
    <w:p w14:paraId="5CADFB4F" w14:textId="0DFFB410" w:rsidR="00D16E3F" w:rsidRDefault="00D16E3F" w:rsidP="00D16E3F">
      <w:r w:rsidRPr="00D16E3F">
        <w:t>Hall.no:2303A52</w:t>
      </w:r>
      <w:r>
        <w:t>432</w:t>
      </w:r>
    </w:p>
    <w:p w14:paraId="3D8B7EB6" w14:textId="77777777" w:rsidR="00D16E3F" w:rsidRPr="00D16E3F" w:rsidRDefault="00D16E3F" w:rsidP="00D16E3F">
      <w:r w:rsidRPr="00D16E3F">
        <w:t>Task 1: Student Performance Evaluation System:</w:t>
      </w:r>
    </w:p>
    <w:p w14:paraId="2B88EE46" w14:textId="77777777" w:rsidR="00D16E3F" w:rsidRPr="00D16E3F" w:rsidRDefault="00D16E3F" w:rsidP="00D16E3F">
      <w:r w:rsidRPr="00D16E3F">
        <w:t>Copilot: write a method to display student details</w:t>
      </w:r>
    </w:p>
    <w:p w14:paraId="3F29CB52" w14:textId="77777777" w:rsidR="00D16E3F" w:rsidRDefault="00D16E3F" w:rsidP="00D16E3F">
      <w:r w:rsidRPr="00D16E3F">
        <w:t>Copilot: write a method to check if marks are above class average</w:t>
      </w:r>
    </w:p>
    <w:p w14:paraId="6644FA77" w14:textId="0ED88D32" w:rsidR="00D16E3F" w:rsidRDefault="00D16E3F" w:rsidP="00D16E3F">
      <w:r>
        <w:t>Prompt:</w:t>
      </w:r>
    </w:p>
    <w:p w14:paraId="5BDF70A1" w14:textId="77777777" w:rsidR="00D16E3F" w:rsidRDefault="00D16E3F" w:rsidP="00D16E3F">
      <w:r>
        <w:t xml:space="preserve">Generate </w:t>
      </w:r>
      <w:proofErr w:type="gramStart"/>
      <w:r>
        <w:t>a  Python</w:t>
      </w:r>
      <w:proofErr w:type="gramEnd"/>
      <w:r>
        <w:t xml:space="preserve"> program with student </w:t>
      </w:r>
      <w:proofErr w:type="gramStart"/>
      <w:r>
        <w:t>name ,roll</w:t>
      </w:r>
      <w:proofErr w:type="gramEnd"/>
      <w:r>
        <w:t xml:space="preserve"> </w:t>
      </w:r>
      <w:proofErr w:type="spellStart"/>
      <w:proofErr w:type="gramStart"/>
      <w:r>
        <w:t>no,and</w:t>
      </w:r>
      <w:proofErr w:type="spellEnd"/>
      <w:proofErr w:type="gramEnd"/>
      <w:r>
        <w:t xml:space="preserve"> marks add two methods </w:t>
      </w:r>
    </w:p>
    <w:p w14:paraId="25F0BB7D" w14:textId="77777777" w:rsidR="00D16E3F" w:rsidRDefault="00D16E3F" w:rsidP="00D16E3F">
      <w:proofErr w:type="gramStart"/>
      <w:r>
        <w:t>Two  prints</w:t>
      </w:r>
      <w:proofErr w:type="gramEnd"/>
      <w:r>
        <w:t xml:space="preserve"> the student details and Performance through the overall class students to return </w:t>
      </w:r>
    </w:p>
    <w:p w14:paraId="2A235B4C" w14:textId="1F556C93" w:rsidR="00D16E3F" w:rsidRPr="00D16E3F" w:rsidRDefault="00D16E3F" w:rsidP="00D16E3F">
      <w:r>
        <w:t xml:space="preserve">A </w:t>
      </w:r>
      <w:proofErr w:type="gramStart"/>
      <w:r>
        <w:t>message  above</w:t>
      </w:r>
      <w:proofErr w:type="gramEnd"/>
      <w:r>
        <w:t xml:space="preserve"> or at or below performance through the loops.</w:t>
      </w:r>
    </w:p>
    <w:p w14:paraId="7BADA951" w14:textId="404ACA61" w:rsidR="00D16E3F" w:rsidRDefault="00D16E3F" w:rsidP="00D16E3F">
      <w:r w:rsidRPr="00D16E3F">
        <w:drawing>
          <wp:inline distT="0" distB="0" distL="0" distR="0" wp14:anchorId="68F0DF26" wp14:editId="26BD8DA5">
            <wp:extent cx="5731510" cy="2654300"/>
            <wp:effectExtent l="0" t="0" r="2540" b="0"/>
            <wp:docPr id="760692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654300"/>
                    </a:xfrm>
                    <a:prstGeom prst="rect">
                      <a:avLst/>
                    </a:prstGeom>
                    <a:noFill/>
                    <a:ln>
                      <a:noFill/>
                    </a:ln>
                  </pic:spPr>
                </pic:pic>
              </a:graphicData>
            </a:graphic>
          </wp:inline>
        </w:drawing>
      </w:r>
    </w:p>
    <w:p w14:paraId="784FD2F8" w14:textId="2AA168C7" w:rsidR="00D16E3F" w:rsidRDefault="00D16E3F" w:rsidP="00D16E3F">
      <w:pPr>
        <w:rPr>
          <w:sz w:val="32"/>
          <w:szCs w:val="32"/>
        </w:rPr>
      </w:pPr>
      <w:r w:rsidRPr="00D16E3F">
        <w:drawing>
          <wp:inline distT="0" distB="0" distL="0" distR="0" wp14:anchorId="25A08D11" wp14:editId="1D64D8D2">
            <wp:extent cx="5731510" cy="2057400"/>
            <wp:effectExtent l="0" t="0" r="2540" b="0"/>
            <wp:docPr id="367470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57400"/>
                    </a:xfrm>
                    <a:prstGeom prst="rect">
                      <a:avLst/>
                    </a:prstGeom>
                    <a:noFill/>
                    <a:ln>
                      <a:noFill/>
                    </a:ln>
                  </pic:spPr>
                </pic:pic>
              </a:graphicData>
            </a:graphic>
          </wp:inline>
        </w:drawing>
      </w:r>
      <w:r w:rsidRPr="00D16E3F">
        <w:rPr>
          <w:sz w:val="32"/>
          <w:szCs w:val="32"/>
        </w:rPr>
        <w:t>OUTPUT:</w:t>
      </w:r>
    </w:p>
    <w:p w14:paraId="56BF9CA6" w14:textId="09C22FC8" w:rsidR="00D16E3F" w:rsidRDefault="00D16E3F" w:rsidP="00D16E3F">
      <w:r w:rsidRPr="00D16E3F">
        <w:lastRenderedPageBreak/>
        <w:drawing>
          <wp:inline distT="0" distB="0" distL="0" distR="0" wp14:anchorId="1D151B6B" wp14:editId="5ECD6C57">
            <wp:extent cx="5731510" cy="2254250"/>
            <wp:effectExtent l="0" t="0" r="2540" b="0"/>
            <wp:docPr id="4884433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54250"/>
                    </a:xfrm>
                    <a:prstGeom prst="rect">
                      <a:avLst/>
                    </a:prstGeom>
                    <a:noFill/>
                    <a:ln>
                      <a:noFill/>
                    </a:ln>
                  </pic:spPr>
                </pic:pic>
              </a:graphicData>
            </a:graphic>
          </wp:inline>
        </w:drawing>
      </w:r>
    </w:p>
    <w:p w14:paraId="5601C137" w14:textId="77777777" w:rsidR="00D16E3F" w:rsidRPr="00D16E3F" w:rsidRDefault="00D16E3F" w:rsidP="00D16E3F">
      <w:r w:rsidRPr="00D16E3F">
        <w:t>Task 2: Data Processing in a Monitoring System</w:t>
      </w:r>
    </w:p>
    <w:p w14:paraId="1C5E32A6" w14:textId="77777777" w:rsidR="00D16E3F" w:rsidRPr="00D16E3F" w:rsidRDefault="00D16E3F" w:rsidP="00D16E3F">
      <w:r w:rsidRPr="00D16E3F">
        <w:t xml:space="preserve"> Copilot: iterate through readings, check even numbers,</w:t>
      </w:r>
    </w:p>
    <w:p w14:paraId="64C9D1B6" w14:textId="77777777" w:rsidR="00D16E3F" w:rsidRDefault="00D16E3F" w:rsidP="00D16E3F">
      <w:r w:rsidRPr="00D16E3F">
        <w:t xml:space="preserve"> calculate their square and print the result</w:t>
      </w:r>
    </w:p>
    <w:p w14:paraId="0DD6FC95" w14:textId="590C8DA1" w:rsidR="00DB0A40" w:rsidRDefault="00DB0A40" w:rsidP="00D16E3F">
      <w:r>
        <w:t>prompt:</w:t>
      </w:r>
    </w:p>
    <w:p w14:paraId="5894B84C" w14:textId="3D3DDC18" w:rsidR="00DB0A40" w:rsidRPr="00D16E3F" w:rsidRDefault="00DB0A40" w:rsidP="00D16E3F">
      <w:r w:rsidRPr="00DB0A40">
        <w:t>Check if it's even using the modulus operator. If it is even, go ahead and calculate the square of that number. Then print it out nicely so I can see the original reading and its squared value. Oh, and if it's odd, just print a message saying we skipped it. Make sure everything looks clean and readable.</w:t>
      </w:r>
    </w:p>
    <w:p w14:paraId="5F71EDAC" w14:textId="3830C3F8" w:rsidR="00D16E3F" w:rsidRDefault="00DB0A40" w:rsidP="00D16E3F">
      <w:r w:rsidRPr="00DB0A40">
        <w:drawing>
          <wp:inline distT="0" distB="0" distL="0" distR="0" wp14:anchorId="41DADB88" wp14:editId="54974953">
            <wp:extent cx="5731510" cy="3225800"/>
            <wp:effectExtent l="0" t="0" r="2540" b="0"/>
            <wp:docPr id="21672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21827" name=""/>
                    <pic:cNvPicPr/>
                  </pic:nvPicPr>
                  <pic:blipFill>
                    <a:blip r:embed="rId7"/>
                    <a:stretch>
                      <a:fillRect/>
                    </a:stretch>
                  </pic:blipFill>
                  <pic:spPr>
                    <a:xfrm>
                      <a:off x="0" y="0"/>
                      <a:ext cx="5731510" cy="3225800"/>
                    </a:xfrm>
                    <a:prstGeom prst="rect">
                      <a:avLst/>
                    </a:prstGeom>
                  </pic:spPr>
                </pic:pic>
              </a:graphicData>
            </a:graphic>
          </wp:inline>
        </w:drawing>
      </w:r>
    </w:p>
    <w:p w14:paraId="3CC222FC" w14:textId="75CC0118" w:rsidR="00DB0A40" w:rsidRDefault="00DB0A40" w:rsidP="00D16E3F">
      <w:r>
        <w:t>OUTPUT:</w:t>
      </w:r>
    </w:p>
    <w:p w14:paraId="4B85E3E4" w14:textId="1E7AE5B0" w:rsidR="00DB0A40" w:rsidRPr="00DB0A40" w:rsidRDefault="00DB0A40" w:rsidP="00DB0A40">
      <w:r w:rsidRPr="00DB0A40">
        <w:lastRenderedPageBreak/>
        <w:drawing>
          <wp:inline distT="0" distB="0" distL="0" distR="0" wp14:anchorId="43D5C2A5" wp14:editId="552E8E86">
            <wp:extent cx="5731510" cy="2245995"/>
            <wp:effectExtent l="0" t="0" r="2540" b="1905"/>
            <wp:docPr id="45474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45566" name=""/>
                    <pic:cNvPicPr/>
                  </pic:nvPicPr>
                  <pic:blipFill>
                    <a:blip r:embed="rId8"/>
                    <a:stretch>
                      <a:fillRect/>
                    </a:stretch>
                  </pic:blipFill>
                  <pic:spPr>
                    <a:xfrm>
                      <a:off x="0" y="0"/>
                      <a:ext cx="5731510" cy="2245995"/>
                    </a:xfrm>
                    <a:prstGeom prst="rect">
                      <a:avLst/>
                    </a:prstGeom>
                  </pic:spPr>
                </pic:pic>
              </a:graphicData>
            </a:graphic>
          </wp:inline>
        </w:drawing>
      </w:r>
      <w:r w:rsidRPr="00DB0A40">
        <w:t>Task 3: Banking Transaction Simulation:</w:t>
      </w:r>
    </w:p>
    <w:p w14:paraId="6A846F4D" w14:textId="77777777" w:rsidR="00DB0A40" w:rsidRPr="00DB0A40" w:rsidRDefault="00DB0A40" w:rsidP="00DB0A40">
      <w:r w:rsidRPr="00DB0A40">
        <w:t>Copilot: method to deposit money</w:t>
      </w:r>
    </w:p>
    <w:p w14:paraId="75AED621" w14:textId="77777777" w:rsidR="00DB0A40" w:rsidRDefault="00DB0A40" w:rsidP="00DB0A40">
      <w:r w:rsidRPr="00DB0A40">
        <w:t>Copilot: method to withdraw money with balance check</w:t>
      </w:r>
    </w:p>
    <w:p w14:paraId="10828F36" w14:textId="73E0F3EE" w:rsidR="00DB0A40" w:rsidRDefault="00DB0A40" w:rsidP="00DB0A40">
      <w:r>
        <w:t>Prompt:</w:t>
      </w:r>
    </w:p>
    <w:p w14:paraId="11DC2F82" w14:textId="0C7BB1B1" w:rsidR="00DB0A40" w:rsidRPr="00DB0A40" w:rsidRDefault="00DB0A40" w:rsidP="00DB0A40">
      <w:r w:rsidRPr="00DB0A40">
        <w:t xml:space="preserve">I'm building a Bank Account class here. It needs account holder and balance attributes. Can you help me create a deposit method that takes an amount, checks if it's positive, adds it to the balance using self, and prints a nice success message with the new </w:t>
      </w:r>
      <w:proofErr w:type="spellStart"/>
      <w:proofErr w:type="gramStart"/>
      <w:r w:rsidRPr="00DB0A40">
        <w:t>balance.Also</w:t>
      </w:r>
      <w:proofErr w:type="spellEnd"/>
      <w:proofErr w:type="gramEnd"/>
      <w:r w:rsidRPr="00DB0A40">
        <w:t xml:space="preserve"> need a withdraw method that checks if there's enough money in the account before taking it out. If the balance is too low, show an error message saying insufficient funds. Use if-else for the balance check and work with </w:t>
      </w:r>
      <w:proofErr w:type="spellStart"/>
      <w:r w:rsidRPr="00DB0A40">
        <w:t>self balance</w:t>
      </w:r>
      <w:proofErr w:type="spellEnd"/>
      <w:r w:rsidRPr="00DB0A40">
        <w:t xml:space="preserve"> throughout.</w:t>
      </w:r>
    </w:p>
    <w:p w14:paraId="7B1910F3" w14:textId="002E85D6" w:rsidR="00DB0A40" w:rsidRDefault="00DB0A40" w:rsidP="00DB0A40">
      <w:r w:rsidRPr="00DB0A40">
        <w:drawing>
          <wp:inline distT="0" distB="0" distL="0" distR="0" wp14:anchorId="137498DD" wp14:editId="0965E232">
            <wp:extent cx="5731510" cy="3384550"/>
            <wp:effectExtent l="0" t="0" r="2540" b="6350"/>
            <wp:docPr id="856463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84550"/>
                    </a:xfrm>
                    <a:prstGeom prst="rect">
                      <a:avLst/>
                    </a:prstGeom>
                    <a:noFill/>
                    <a:ln>
                      <a:noFill/>
                    </a:ln>
                  </pic:spPr>
                </pic:pic>
              </a:graphicData>
            </a:graphic>
          </wp:inline>
        </w:drawing>
      </w:r>
    </w:p>
    <w:p w14:paraId="0BAC23DD" w14:textId="53B094AE" w:rsidR="00DB0A40" w:rsidRPr="00DB0A40" w:rsidRDefault="00DB0A40" w:rsidP="00DB0A40">
      <w:r>
        <w:t>OUTPUT:</w:t>
      </w:r>
    </w:p>
    <w:p w14:paraId="36C22AF7" w14:textId="506F7611" w:rsidR="00DB0A40" w:rsidRDefault="00DB0A40" w:rsidP="00DB0A40">
      <w:r w:rsidRPr="00DB0A40">
        <w:lastRenderedPageBreak/>
        <w:drawing>
          <wp:inline distT="0" distB="0" distL="0" distR="0" wp14:anchorId="3E1B4210" wp14:editId="49C6B82C">
            <wp:extent cx="5731510" cy="1841500"/>
            <wp:effectExtent l="0" t="0" r="2540" b="6350"/>
            <wp:docPr id="2088356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41500"/>
                    </a:xfrm>
                    <a:prstGeom prst="rect">
                      <a:avLst/>
                    </a:prstGeom>
                    <a:noFill/>
                    <a:ln>
                      <a:noFill/>
                    </a:ln>
                  </pic:spPr>
                </pic:pic>
              </a:graphicData>
            </a:graphic>
          </wp:inline>
        </w:drawing>
      </w:r>
    </w:p>
    <w:p w14:paraId="0DC92DB3" w14:textId="77777777" w:rsidR="00DB0A40" w:rsidRPr="00DB0A40" w:rsidRDefault="00DB0A40" w:rsidP="00DB0A40">
      <w:r w:rsidRPr="00DB0A40">
        <w:t>Task 4: Student Scholarship Eligibility Check:</w:t>
      </w:r>
    </w:p>
    <w:p w14:paraId="79EADA68" w14:textId="77777777" w:rsidR="00DB0A40" w:rsidRDefault="00DB0A40" w:rsidP="00DB0A40">
      <w:r w:rsidRPr="00DB0A40">
        <w:t>Copilot: use while loop to print students scoring above 75</w:t>
      </w:r>
    </w:p>
    <w:p w14:paraId="16382046" w14:textId="7854EDD7" w:rsidR="00E26699" w:rsidRDefault="00E26699" w:rsidP="00DB0A40">
      <w:r>
        <w:t>Prompt:</w:t>
      </w:r>
    </w:p>
    <w:p w14:paraId="2F01D21A" w14:textId="04E80D86" w:rsidR="00E26699" w:rsidRDefault="00E26699" w:rsidP="00DB0A40">
      <w:r w:rsidRPr="00E26699">
        <w:t>I need a while loop to go through this students list. Start with index at 0, then in each loop get the current student using students[index]. Check if their score is more than 75. If yes, print their name and say they're eligible for the scholarship. If not, print they're not eligible. Remember to increment the index each time and keep looping while index is less than the length of students. Also keep track of how many students are eligible so I can show a total count at the end. Format everything nicely</w:t>
      </w:r>
    </w:p>
    <w:p w14:paraId="57604CD4" w14:textId="3BBB0F66" w:rsidR="00E26699" w:rsidRPr="00E26699" w:rsidRDefault="00E26699" w:rsidP="00E26699">
      <w:r w:rsidRPr="00E26699">
        <w:drawing>
          <wp:inline distT="0" distB="0" distL="0" distR="0" wp14:anchorId="22029023" wp14:editId="2ECE40EB">
            <wp:extent cx="5731510" cy="3625850"/>
            <wp:effectExtent l="0" t="0" r="2540" b="0"/>
            <wp:docPr id="2159032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25850"/>
                    </a:xfrm>
                    <a:prstGeom prst="rect">
                      <a:avLst/>
                    </a:prstGeom>
                    <a:noFill/>
                    <a:ln>
                      <a:noFill/>
                    </a:ln>
                  </pic:spPr>
                </pic:pic>
              </a:graphicData>
            </a:graphic>
          </wp:inline>
        </w:drawing>
      </w:r>
    </w:p>
    <w:p w14:paraId="50DB5558" w14:textId="77777777" w:rsidR="00DB0A40" w:rsidRPr="00DB0A40" w:rsidRDefault="00DB0A40" w:rsidP="00DB0A40"/>
    <w:p w14:paraId="7BE72CB7" w14:textId="2AAE6529" w:rsidR="00DB0A40" w:rsidRDefault="00E26699" w:rsidP="00DB0A40">
      <w:r>
        <w:t>OUTPUT:</w:t>
      </w:r>
    </w:p>
    <w:p w14:paraId="0D4AB7CE" w14:textId="186191B2" w:rsidR="00E26699" w:rsidRDefault="00E26699" w:rsidP="00E26699">
      <w:r w:rsidRPr="00E26699">
        <w:lastRenderedPageBreak/>
        <w:drawing>
          <wp:inline distT="0" distB="0" distL="0" distR="0" wp14:anchorId="00F68B4D" wp14:editId="15E7957E">
            <wp:extent cx="5731510" cy="1517650"/>
            <wp:effectExtent l="0" t="0" r="2540" b="6350"/>
            <wp:docPr id="15687140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517650"/>
                    </a:xfrm>
                    <a:prstGeom prst="rect">
                      <a:avLst/>
                    </a:prstGeom>
                    <a:noFill/>
                    <a:ln>
                      <a:noFill/>
                    </a:ln>
                  </pic:spPr>
                </pic:pic>
              </a:graphicData>
            </a:graphic>
          </wp:inline>
        </w:drawing>
      </w:r>
    </w:p>
    <w:p w14:paraId="017788F0" w14:textId="480C10CF" w:rsidR="00E26699" w:rsidRPr="00E26699" w:rsidRDefault="00E26699" w:rsidP="00E26699">
      <w:r w:rsidRPr="00E26699">
        <w:t>Task 5: Online Shopping Cart Module:</w:t>
      </w:r>
    </w:p>
    <w:p w14:paraId="61CD089F" w14:textId="77777777" w:rsidR="00E26699" w:rsidRPr="00E26699" w:rsidRDefault="00E26699" w:rsidP="00E26699">
      <w:r w:rsidRPr="00E26699">
        <w:t>Copilot: add item method</w:t>
      </w:r>
    </w:p>
    <w:p w14:paraId="11D0A6C3" w14:textId="77777777" w:rsidR="00E26699" w:rsidRPr="00E26699" w:rsidRDefault="00E26699" w:rsidP="00E26699">
      <w:r w:rsidRPr="00E26699">
        <w:t>Copilot: remove item method</w:t>
      </w:r>
    </w:p>
    <w:p w14:paraId="0C9A5478" w14:textId="77777777" w:rsidR="00E26699" w:rsidRDefault="00E26699" w:rsidP="00E26699">
      <w:r w:rsidRPr="00E26699">
        <w:t>Copilot: calculate total with discount</w:t>
      </w:r>
    </w:p>
    <w:p w14:paraId="65587033" w14:textId="023E238E" w:rsidR="00E26699" w:rsidRDefault="00E26699" w:rsidP="00E26699">
      <w:r>
        <w:t>Prompt:</w:t>
      </w:r>
    </w:p>
    <w:p w14:paraId="385D0CB0" w14:textId="77777777" w:rsidR="00B63213" w:rsidRDefault="00B63213" w:rsidP="00B63213">
      <w:r>
        <w:t>Create a Shopping cart class with an empty items list. Add three methods:</w:t>
      </w:r>
    </w:p>
    <w:p w14:paraId="64BC7CE6" w14:textId="77777777" w:rsidR="00B63213" w:rsidRDefault="00B63213" w:rsidP="00B63213">
      <w:r>
        <w:t xml:space="preserve">add </w:t>
      </w:r>
      <w:proofErr w:type="gramStart"/>
      <w:r>
        <w:t>item(</w:t>
      </w:r>
      <w:proofErr w:type="gramEnd"/>
      <w:r>
        <w:t xml:space="preserve">name, price, quantity) to store an item </w:t>
      </w:r>
      <w:proofErr w:type="spellStart"/>
      <w:r>
        <w:t>dict</w:t>
      </w:r>
      <w:proofErr w:type="spellEnd"/>
      <w:r>
        <w:t xml:space="preserve"> and confirm addition;</w:t>
      </w:r>
    </w:p>
    <w:p w14:paraId="3A2D17BA" w14:textId="2E106FE7" w:rsidR="00E26699" w:rsidRDefault="00B63213" w:rsidP="00B63213">
      <w:r>
        <w:t xml:space="preserve">remove item(name) to find and remove an item case-insensitively with success/error messages, calculate </w:t>
      </w:r>
      <w:proofErr w:type="gramStart"/>
      <w:r>
        <w:t>total(</w:t>
      </w:r>
      <w:proofErr w:type="gramEnd"/>
      <w:r>
        <w:t>) to print a receipt showing each item, compute subtotal, apply a 10% discount if subtotal &gt; 100, and display subtotal, discount (if any), and final total formatted to 2 decimals.</w:t>
      </w:r>
    </w:p>
    <w:p w14:paraId="22EC9D2C" w14:textId="77777777" w:rsidR="00B63213" w:rsidRDefault="00B63213" w:rsidP="00B63213"/>
    <w:p w14:paraId="418BFE83" w14:textId="5241D561" w:rsidR="00E26699" w:rsidRDefault="00E26699" w:rsidP="00E26699">
      <w:r>
        <w:rPr>
          <w:noProof/>
        </w:rPr>
        <w:drawing>
          <wp:inline distT="0" distB="0" distL="0" distR="0" wp14:anchorId="333473AF" wp14:editId="3EBA81D1">
            <wp:extent cx="5731510" cy="4062730"/>
            <wp:effectExtent l="0" t="0" r="2540" b="0"/>
            <wp:docPr id="2913231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062730"/>
                    </a:xfrm>
                    <a:prstGeom prst="rect">
                      <a:avLst/>
                    </a:prstGeom>
                    <a:noFill/>
                    <a:ln>
                      <a:noFill/>
                    </a:ln>
                  </pic:spPr>
                </pic:pic>
              </a:graphicData>
            </a:graphic>
          </wp:inline>
        </w:drawing>
      </w:r>
    </w:p>
    <w:p w14:paraId="382785AE" w14:textId="1F8D10EC" w:rsidR="00E26699" w:rsidRDefault="00E26699" w:rsidP="00E26699">
      <w:r>
        <w:rPr>
          <w:noProof/>
        </w:rPr>
        <w:lastRenderedPageBreak/>
        <w:drawing>
          <wp:inline distT="0" distB="0" distL="0" distR="0" wp14:anchorId="271722B9" wp14:editId="65CADBC1">
            <wp:extent cx="5731510" cy="3348355"/>
            <wp:effectExtent l="0" t="0" r="2540" b="4445"/>
            <wp:docPr id="13834905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48355"/>
                    </a:xfrm>
                    <a:prstGeom prst="rect">
                      <a:avLst/>
                    </a:prstGeom>
                    <a:noFill/>
                    <a:ln>
                      <a:noFill/>
                    </a:ln>
                  </pic:spPr>
                </pic:pic>
              </a:graphicData>
            </a:graphic>
          </wp:inline>
        </w:drawing>
      </w:r>
    </w:p>
    <w:p w14:paraId="4314F4DB" w14:textId="56C4003F" w:rsidR="00E26699" w:rsidRPr="00E26699" w:rsidRDefault="00E26699" w:rsidP="00E26699">
      <w:r>
        <w:rPr>
          <w:noProof/>
        </w:rPr>
        <w:drawing>
          <wp:inline distT="0" distB="0" distL="0" distR="0" wp14:anchorId="67EC136A" wp14:editId="3AB317F2">
            <wp:extent cx="5731510" cy="4839970"/>
            <wp:effectExtent l="0" t="0" r="2540" b="0"/>
            <wp:docPr id="14564657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839970"/>
                    </a:xfrm>
                    <a:prstGeom prst="rect">
                      <a:avLst/>
                    </a:prstGeom>
                    <a:noFill/>
                    <a:ln>
                      <a:noFill/>
                    </a:ln>
                  </pic:spPr>
                </pic:pic>
              </a:graphicData>
            </a:graphic>
          </wp:inline>
        </w:drawing>
      </w:r>
    </w:p>
    <w:p w14:paraId="7CD0236D" w14:textId="5E2FBFAF" w:rsidR="00E26699" w:rsidRDefault="00E26699" w:rsidP="00E26699">
      <w:r>
        <w:t>OUTPUT:</w:t>
      </w:r>
    </w:p>
    <w:p w14:paraId="7CD98D0F" w14:textId="4A45C42A" w:rsidR="00E26699" w:rsidRPr="00E26699" w:rsidRDefault="00B63213" w:rsidP="00E26699">
      <w:r>
        <w:rPr>
          <w:noProof/>
        </w:rPr>
        <w:lastRenderedPageBreak/>
        <w:drawing>
          <wp:inline distT="0" distB="0" distL="0" distR="0" wp14:anchorId="2B9B81EC" wp14:editId="356A85A9">
            <wp:extent cx="5731510" cy="3168650"/>
            <wp:effectExtent l="0" t="0" r="2540" b="0"/>
            <wp:docPr id="19139119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68650"/>
                    </a:xfrm>
                    <a:prstGeom prst="rect">
                      <a:avLst/>
                    </a:prstGeom>
                    <a:noFill/>
                    <a:ln>
                      <a:noFill/>
                    </a:ln>
                  </pic:spPr>
                </pic:pic>
              </a:graphicData>
            </a:graphic>
          </wp:inline>
        </w:drawing>
      </w:r>
    </w:p>
    <w:p w14:paraId="5FA0DAB9" w14:textId="3FA225AB" w:rsidR="00E26699" w:rsidRDefault="00B63213" w:rsidP="00DB0A40">
      <w:r>
        <w:rPr>
          <w:noProof/>
        </w:rPr>
        <w:drawing>
          <wp:inline distT="0" distB="0" distL="0" distR="0" wp14:anchorId="18017668" wp14:editId="43483F73">
            <wp:extent cx="5731510" cy="2838450"/>
            <wp:effectExtent l="0" t="0" r="2540" b="0"/>
            <wp:docPr id="1859636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38450"/>
                    </a:xfrm>
                    <a:prstGeom prst="rect">
                      <a:avLst/>
                    </a:prstGeom>
                    <a:noFill/>
                    <a:ln>
                      <a:noFill/>
                    </a:ln>
                  </pic:spPr>
                </pic:pic>
              </a:graphicData>
            </a:graphic>
          </wp:inline>
        </w:drawing>
      </w:r>
    </w:p>
    <w:p w14:paraId="3CCD2D40" w14:textId="77777777" w:rsidR="00DB0A40" w:rsidRPr="00DB0A40" w:rsidRDefault="00DB0A40" w:rsidP="00DB0A40"/>
    <w:p w14:paraId="7780EE9F" w14:textId="77777777" w:rsidR="00DB0A40" w:rsidRDefault="00DB0A40" w:rsidP="00D16E3F"/>
    <w:p w14:paraId="687A938B" w14:textId="77777777" w:rsidR="00D16E3F" w:rsidRPr="00D16E3F" w:rsidRDefault="00D16E3F" w:rsidP="00D16E3F"/>
    <w:p w14:paraId="428A282C" w14:textId="458A34CB" w:rsidR="00D16E3F" w:rsidRPr="00D16E3F" w:rsidRDefault="00B63213" w:rsidP="00D16E3F">
      <w:r>
        <w:rPr>
          <w:noProof/>
        </w:rPr>
        <w:lastRenderedPageBreak/>
        <w:drawing>
          <wp:inline distT="0" distB="0" distL="0" distR="0" wp14:anchorId="5B92953F" wp14:editId="15CAB6C1">
            <wp:extent cx="5731510" cy="3752850"/>
            <wp:effectExtent l="0" t="0" r="2540" b="0"/>
            <wp:docPr id="18278475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6892" cy="3913520"/>
                    </a:xfrm>
                    <a:prstGeom prst="rect">
                      <a:avLst/>
                    </a:prstGeom>
                    <a:noFill/>
                    <a:ln>
                      <a:noFill/>
                    </a:ln>
                  </pic:spPr>
                </pic:pic>
              </a:graphicData>
            </a:graphic>
          </wp:inline>
        </w:drawing>
      </w:r>
    </w:p>
    <w:p w14:paraId="18798F1D" w14:textId="77777777" w:rsidR="00D80D27" w:rsidRDefault="00D80D27"/>
    <w:sectPr w:rsidR="00D80D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E3F"/>
    <w:rsid w:val="00B63213"/>
    <w:rsid w:val="00D16E3F"/>
    <w:rsid w:val="00D348B1"/>
    <w:rsid w:val="00D80D27"/>
    <w:rsid w:val="00DB0A40"/>
    <w:rsid w:val="00E26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A105B"/>
  <w15:chartTrackingRefBased/>
  <w15:docId w15:val="{1D938BB6-F2F6-4643-9960-B56A76493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E3F"/>
    <w:rPr>
      <w:rFonts w:eastAsiaTheme="majorEastAsia" w:cstheme="majorBidi"/>
      <w:color w:val="272727" w:themeColor="text1" w:themeTint="D8"/>
    </w:rPr>
  </w:style>
  <w:style w:type="paragraph" w:styleId="Title">
    <w:name w:val="Title"/>
    <w:basedOn w:val="Normal"/>
    <w:next w:val="Normal"/>
    <w:link w:val="TitleChar"/>
    <w:uiPriority w:val="10"/>
    <w:qFormat/>
    <w:rsid w:val="00D16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E3F"/>
    <w:pPr>
      <w:spacing w:before="160"/>
      <w:jc w:val="center"/>
    </w:pPr>
    <w:rPr>
      <w:i/>
      <w:iCs/>
      <w:color w:val="404040" w:themeColor="text1" w:themeTint="BF"/>
    </w:rPr>
  </w:style>
  <w:style w:type="character" w:customStyle="1" w:styleId="QuoteChar">
    <w:name w:val="Quote Char"/>
    <w:basedOn w:val="DefaultParagraphFont"/>
    <w:link w:val="Quote"/>
    <w:uiPriority w:val="29"/>
    <w:rsid w:val="00D16E3F"/>
    <w:rPr>
      <w:i/>
      <w:iCs/>
      <w:color w:val="404040" w:themeColor="text1" w:themeTint="BF"/>
    </w:rPr>
  </w:style>
  <w:style w:type="paragraph" w:styleId="ListParagraph">
    <w:name w:val="List Paragraph"/>
    <w:basedOn w:val="Normal"/>
    <w:uiPriority w:val="34"/>
    <w:qFormat/>
    <w:rsid w:val="00D16E3F"/>
    <w:pPr>
      <w:ind w:left="720"/>
      <w:contextualSpacing/>
    </w:pPr>
  </w:style>
  <w:style w:type="character" w:styleId="IntenseEmphasis">
    <w:name w:val="Intense Emphasis"/>
    <w:basedOn w:val="DefaultParagraphFont"/>
    <w:uiPriority w:val="21"/>
    <w:qFormat/>
    <w:rsid w:val="00D16E3F"/>
    <w:rPr>
      <w:i/>
      <w:iCs/>
      <w:color w:val="0F4761" w:themeColor="accent1" w:themeShade="BF"/>
    </w:rPr>
  </w:style>
  <w:style w:type="paragraph" w:styleId="IntenseQuote">
    <w:name w:val="Intense Quote"/>
    <w:basedOn w:val="Normal"/>
    <w:next w:val="Normal"/>
    <w:link w:val="IntenseQuoteChar"/>
    <w:uiPriority w:val="30"/>
    <w:qFormat/>
    <w:rsid w:val="00D16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E3F"/>
    <w:rPr>
      <w:i/>
      <w:iCs/>
      <w:color w:val="0F4761" w:themeColor="accent1" w:themeShade="BF"/>
    </w:rPr>
  </w:style>
  <w:style w:type="character" w:styleId="IntenseReference">
    <w:name w:val="Intense Reference"/>
    <w:basedOn w:val="DefaultParagraphFont"/>
    <w:uiPriority w:val="32"/>
    <w:qFormat/>
    <w:rsid w:val="00D16E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avirendla</dc:creator>
  <cp:keywords/>
  <dc:description/>
  <cp:lastModifiedBy>yashwanth avirendla</cp:lastModifiedBy>
  <cp:revision>1</cp:revision>
  <dcterms:created xsi:type="dcterms:W3CDTF">2026-01-29T12:43:00Z</dcterms:created>
  <dcterms:modified xsi:type="dcterms:W3CDTF">2026-01-29T13:19:00Z</dcterms:modified>
</cp:coreProperties>
</file>