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1A790" w14:textId="40C3234C" w:rsidR="008173D7" w:rsidRDefault="008173D7" w:rsidP="008173D7">
      <w:pPr>
        <w:jc w:val="center"/>
        <w:rPr>
          <w:rFonts w:ascii="Times New Roman" w:hAnsi="Times New Roman" w:cs="Times New Roman"/>
          <w:b/>
          <w:bCs/>
        </w:rPr>
      </w:pPr>
      <w:r w:rsidRPr="008173D7">
        <w:rPr>
          <w:rFonts w:ascii="Times New Roman" w:hAnsi="Times New Roman" w:cs="Times New Roman"/>
          <w:b/>
          <w:bCs/>
        </w:rPr>
        <w:t>AI Assisted Coding</w:t>
      </w:r>
    </w:p>
    <w:p w14:paraId="708A6E95" w14:textId="01093B6F" w:rsidR="008173D7" w:rsidRDefault="008173D7" w:rsidP="008173D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Assignment-3.1</w:t>
      </w:r>
    </w:p>
    <w:p w14:paraId="5966FC11" w14:textId="55051BD4" w:rsidR="001D01C9" w:rsidRDefault="001D01C9" w:rsidP="001D01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Name:M.Akhila</w:t>
      </w:r>
    </w:p>
    <w:p w14:paraId="4594530C" w14:textId="36D20F61" w:rsidR="001D01C9" w:rsidRDefault="001D01C9" w:rsidP="001D01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HT NO: 2303A52442</w:t>
      </w:r>
    </w:p>
    <w:p w14:paraId="53D2A4AA" w14:textId="78ED2D0D" w:rsidR="001D01C9" w:rsidRPr="008173D7" w:rsidRDefault="001D01C9" w:rsidP="001D01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Batch:31</w:t>
      </w:r>
    </w:p>
    <w:p w14:paraId="426D5546" w14:textId="77777777" w:rsidR="008173D7" w:rsidRDefault="008173D7"/>
    <w:p w14:paraId="31AA7C8B" w14:textId="208A8CF9" w:rsidR="008173D7" w:rsidRPr="008173D7" w:rsidRDefault="008173D7">
      <w:pPr>
        <w:rPr>
          <w:b/>
          <w:bCs/>
        </w:rPr>
      </w:pPr>
      <w:r w:rsidRPr="008173D7">
        <w:rPr>
          <w:b/>
          <w:bCs/>
        </w:rPr>
        <w:t>Question 1: Zero-Shot Prompting (Palindrome Number Program)</w:t>
      </w:r>
    </w:p>
    <w:p w14:paraId="0FECCF28" w14:textId="776D2828" w:rsidR="008173D7" w:rsidRDefault="008173D7">
      <w:r w:rsidRPr="008173D7">
        <w:rPr>
          <w:noProof/>
        </w:rPr>
        <w:drawing>
          <wp:inline distT="0" distB="0" distL="0" distR="0" wp14:anchorId="2E785CBA" wp14:editId="09CF4262">
            <wp:extent cx="5731510" cy="2537460"/>
            <wp:effectExtent l="0" t="0" r="2540" b="0"/>
            <wp:docPr id="189613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37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27D9" w14:textId="77777777" w:rsidR="00714B3F" w:rsidRDefault="00714B3F">
      <w:pPr>
        <w:rPr>
          <w:b/>
          <w:bCs/>
        </w:rPr>
      </w:pPr>
      <w:r>
        <w:rPr>
          <w:b/>
          <w:bCs/>
        </w:rPr>
        <w:t>Task:</w:t>
      </w:r>
    </w:p>
    <w:p w14:paraId="756FD4AD" w14:textId="36E4C6B0" w:rsidR="00F2479E" w:rsidRDefault="00F2479E">
      <w:r w:rsidRPr="00F2479E">
        <w:t>In zero-shot prompting, no examples are given to the AI. The AI generates basic code to check whether a number is a palindrome. It works for normal inputs but does not handle edge cases. The solution is simple but limited.</w:t>
      </w:r>
    </w:p>
    <w:p w14:paraId="4134B974" w14:textId="60F8E842" w:rsidR="008173D7" w:rsidRPr="0070275B" w:rsidRDefault="008173D7">
      <w:pPr>
        <w:rPr>
          <w:b/>
          <w:bCs/>
        </w:rPr>
      </w:pPr>
      <w:r w:rsidRPr="008173D7">
        <w:rPr>
          <w:b/>
          <w:bCs/>
        </w:rPr>
        <w:t>Question 2: One-Shot Prompting (Factorial Calculation)</w:t>
      </w:r>
      <w:r w:rsidRPr="008173D7">
        <w:rPr>
          <w:noProof/>
        </w:rPr>
        <w:drawing>
          <wp:inline distT="0" distB="0" distL="0" distR="0" wp14:anchorId="1150F37C" wp14:editId="45E061D9">
            <wp:extent cx="5731510" cy="2728595"/>
            <wp:effectExtent l="0" t="0" r="2540" b="0"/>
            <wp:docPr id="4524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7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448" w14:textId="74D3E154" w:rsidR="008173D7" w:rsidRDefault="008173D7" w:rsidP="008173D7">
      <w:pPr>
        <w:rPr>
          <w:b/>
          <w:bCs/>
        </w:rPr>
      </w:pPr>
      <w:r w:rsidRPr="008173D7">
        <w:rPr>
          <w:b/>
          <w:bCs/>
        </w:rPr>
        <w:lastRenderedPageBreak/>
        <w:t>Comparison</w:t>
      </w:r>
      <w:r w:rsidR="00F2479E">
        <w:rPr>
          <w:b/>
          <w:bCs/>
        </w:rPr>
        <w:t>:</w:t>
      </w:r>
    </w:p>
    <w:p w14:paraId="42C0F32A" w14:textId="13A15E6C" w:rsidR="00F2479E" w:rsidRPr="00F2479E" w:rsidRDefault="00F2479E" w:rsidP="008173D7">
      <w:r w:rsidRPr="00F2479E">
        <w:t>One-shot prompting gives better results than zero-shot. The code is more clear and readable. Providing an example helps the AI understand the problem better.</w:t>
      </w:r>
    </w:p>
    <w:p w14:paraId="7A51BE84" w14:textId="080AEC44" w:rsidR="008173D7" w:rsidRPr="008173D7" w:rsidRDefault="008173D7" w:rsidP="008173D7">
      <w:pPr>
        <w:spacing w:line="360" w:lineRule="auto"/>
        <w:rPr>
          <w:b/>
          <w:bCs/>
          <w:color w:val="000000"/>
        </w:rPr>
      </w:pPr>
      <w:r w:rsidRPr="008173D7">
        <w:rPr>
          <w:b/>
          <w:bCs/>
          <w:color w:val="000000"/>
        </w:rPr>
        <w:t>Question 3: Few-Shot Prompting (Armstrong Number Check)</w:t>
      </w:r>
    </w:p>
    <w:p w14:paraId="6F74E7C9" w14:textId="77777777" w:rsidR="008173D7" w:rsidRDefault="008173D7"/>
    <w:p w14:paraId="19E90C76" w14:textId="04208AAE" w:rsidR="008173D7" w:rsidRDefault="008173D7">
      <w:r w:rsidRPr="008173D7">
        <w:rPr>
          <w:noProof/>
        </w:rPr>
        <w:drawing>
          <wp:inline distT="0" distB="0" distL="0" distR="0" wp14:anchorId="487F14DC" wp14:editId="06449822">
            <wp:extent cx="5731510" cy="2913380"/>
            <wp:effectExtent l="0" t="0" r="2540" b="1270"/>
            <wp:docPr id="11592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0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A5C4" w14:textId="77777777" w:rsidR="00714B3F" w:rsidRDefault="00714B3F">
      <w:pPr>
        <w:rPr>
          <w:b/>
          <w:bCs/>
        </w:rPr>
      </w:pPr>
      <w:r>
        <w:rPr>
          <w:b/>
          <w:bCs/>
        </w:rPr>
        <w:t>Task:</w:t>
      </w:r>
    </w:p>
    <w:p w14:paraId="5C070B17" w14:textId="09DF49A3" w:rsidR="00F2479E" w:rsidRDefault="00F2479E">
      <w:r w:rsidRPr="00F2479E">
        <w:t>Few-shot prompting uses multiple examples. This helps the AI generate accurate and well-structured code. The logic works correctly for valid inputs. Few-shot prompting gives better results.</w:t>
      </w:r>
    </w:p>
    <w:p w14:paraId="46518F7E" w14:textId="255D4A8A" w:rsidR="00F2479E" w:rsidRPr="00F2479E" w:rsidRDefault="00F2479E">
      <w:pPr>
        <w:rPr>
          <w:b/>
          <w:bCs/>
        </w:rPr>
      </w:pPr>
      <w:r w:rsidRPr="00F2479E">
        <w:rPr>
          <w:b/>
          <w:bCs/>
        </w:rPr>
        <w:t>Question 4:</w:t>
      </w:r>
      <w:r w:rsidR="0070275B">
        <w:rPr>
          <w:b/>
          <w:bCs/>
        </w:rPr>
        <w:t xml:space="preserve"> </w:t>
      </w:r>
      <w:r w:rsidR="0070275B" w:rsidRPr="0070275B">
        <w:rPr>
          <w:b/>
          <w:bCs/>
        </w:rPr>
        <w:t>Context-Managed Prompting (Optimized Number Classification)</w:t>
      </w:r>
    </w:p>
    <w:p w14:paraId="2B8959E4" w14:textId="53B87924" w:rsidR="00F2479E" w:rsidRDefault="00F2479E">
      <w:r w:rsidRPr="00F2479E">
        <w:drawing>
          <wp:inline distT="0" distB="0" distL="0" distR="0" wp14:anchorId="670C4659" wp14:editId="40C6E48C">
            <wp:extent cx="5731510" cy="2653665"/>
            <wp:effectExtent l="0" t="0" r="2540" b="0"/>
            <wp:docPr id="184400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01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2295" w14:textId="60C23040" w:rsidR="00714B3F" w:rsidRDefault="00714B3F">
      <w:pPr>
        <w:rPr>
          <w:b/>
          <w:bCs/>
        </w:rPr>
      </w:pPr>
      <w:r w:rsidRPr="00714B3F">
        <w:rPr>
          <w:b/>
          <w:bCs/>
        </w:rPr>
        <w:lastRenderedPageBreak/>
        <w:t>Task:</w:t>
      </w:r>
    </w:p>
    <w:p w14:paraId="6CBCC2D6" w14:textId="300160BE" w:rsidR="00714B3F" w:rsidRDefault="00714B3F">
      <w:r w:rsidRPr="00714B3F">
        <w:t>The program checks whether the input is valid and handles invalid values properly.</w:t>
      </w:r>
      <w:r w:rsidRPr="00714B3F">
        <w:br/>
        <w:t>Efficient logic is used by checking divisibility only up to the square root of the number.</w:t>
      </w:r>
      <w:r w:rsidRPr="00714B3F">
        <w:br/>
        <w:t>This approach gives faster and more accurate results.</w:t>
      </w:r>
      <w:r w:rsidRPr="00714B3F">
        <w:br/>
        <w:t>Compared to earlier prompting methods, this produces clearer and better output.</w:t>
      </w:r>
    </w:p>
    <w:p w14:paraId="0ACEDC96" w14:textId="675BEDD7" w:rsidR="0070275B" w:rsidRPr="0070275B" w:rsidRDefault="00714B3F" w:rsidP="0070275B">
      <w:pPr>
        <w:rPr>
          <w:b/>
          <w:bCs/>
          <w:lang w:val="en-GB"/>
        </w:rPr>
      </w:pPr>
      <w:r w:rsidRPr="00714B3F">
        <w:rPr>
          <w:b/>
          <w:bCs/>
        </w:rPr>
        <w:t>Question</w:t>
      </w:r>
      <w:proofErr w:type="gramStart"/>
      <w:r w:rsidRPr="00714B3F">
        <w:rPr>
          <w:b/>
          <w:bCs/>
        </w:rPr>
        <w:t>5:</w:t>
      </w:r>
      <w:r w:rsidR="0070275B" w:rsidRPr="0070275B">
        <w:rPr>
          <w:b/>
          <w:bCs/>
          <w:lang w:val="en-GB"/>
        </w:rPr>
        <w:t>Zero</w:t>
      </w:r>
      <w:proofErr w:type="gramEnd"/>
      <w:r w:rsidR="0070275B" w:rsidRPr="0070275B">
        <w:rPr>
          <w:b/>
          <w:bCs/>
          <w:lang w:val="en-GB"/>
        </w:rPr>
        <w:t>-Shot Prompting (Perfect Number Check)</w:t>
      </w:r>
    </w:p>
    <w:p w14:paraId="7B663BD2" w14:textId="3CF11D44" w:rsidR="00714B3F" w:rsidRDefault="00714B3F">
      <w:pPr>
        <w:rPr>
          <w:b/>
          <w:bCs/>
        </w:rPr>
      </w:pPr>
    </w:p>
    <w:p w14:paraId="5C2B6D22" w14:textId="06A4FBF4" w:rsidR="00714B3F" w:rsidRDefault="00714B3F">
      <w:pPr>
        <w:rPr>
          <w:b/>
          <w:bCs/>
        </w:rPr>
      </w:pPr>
      <w:r w:rsidRPr="00714B3F">
        <w:rPr>
          <w:b/>
          <w:bCs/>
        </w:rPr>
        <w:drawing>
          <wp:inline distT="0" distB="0" distL="0" distR="0" wp14:anchorId="02628388" wp14:editId="695AC8B8">
            <wp:extent cx="5731510" cy="2656205"/>
            <wp:effectExtent l="0" t="0" r="2540" b="0"/>
            <wp:docPr id="63850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0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154E" w14:textId="25C5D2BD" w:rsidR="00714B3F" w:rsidRDefault="00714B3F">
      <w:pPr>
        <w:rPr>
          <w:b/>
          <w:bCs/>
        </w:rPr>
      </w:pPr>
      <w:r>
        <w:rPr>
          <w:b/>
          <w:bCs/>
        </w:rPr>
        <w:t>Task:</w:t>
      </w:r>
    </w:p>
    <w:p w14:paraId="730DD6D0" w14:textId="7772D1D2" w:rsidR="00714B3F" w:rsidRDefault="00714B3F">
      <w:r w:rsidRPr="00714B3F">
        <w:t>The program checks whether a number is a perfect number by adding all its divisors.</w:t>
      </w:r>
      <w:r w:rsidRPr="00714B3F">
        <w:br/>
        <w:t>If the sum of the divisors equals the number, it is marked as perfect.</w:t>
      </w:r>
      <w:r w:rsidRPr="00714B3F">
        <w:br/>
        <w:t>The program tests numbers from 1 to 1000 and prints all perfect numbers.</w:t>
      </w:r>
      <w:r w:rsidRPr="00714B3F">
        <w:br/>
        <w:t>The logic works correctly but is not efficient because it checks all values up to the number.</w:t>
      </w:r>
    </w:p>
    <w:p w14:paraId="51F94BAC" w14:textId="77777777" w:rsidR="0070275B" w:rsidRDefault="0070275B" w:rsidP="0070275B">
      <w:pPr>
        <w:rPr>
          <w:b/>
          <w:bCs/>
        </w:rPr>
      </w:pPr>
    </w:p>
    <w:p w14:paraId="154C3EAD" w14:textId="77777777" w:rsidR="0070275B" w:rsidRDefault="0070275B" w:rsidP="0070275B">
      <w:pPr>
        <w:rPr>
          <w:b/>
          <w:bCs/>
        </w:rPr>
      </w:pPr>
    </w:p>
    <w:p w14:paraId="7A3BDC09" w14:textId="77777777" w:rsidR="0070275B" w:rsidRDefault="0070275B" w:rsidP="0070275B">
      <w:pPr>
        <w:rPr>
          <w:b/>
          <w:bCs/>
        </w:rPr>
      </w:pPr>
    </w:p>
    <w:p w14:paraId="5C64C265" w14:textId="77777777" w:rsidR="0070275B" w:rsidRDefault="0070275B" w:rsidP="0070275B">
      <w:pPr>
        <w:rPr>
          <w:b/>
          <w:bCs/>
        </w:rPr>
      </w:pPr>
    </w:p>
    <w:p w14:paraId="47C23450" w14:textId="77777777" w:rsidR="0070275B" w:rsidRDefault="0070275B" w:rsidP="0070275B">
      <w:pPr>
        <w:rPr>
          <w:b/>
          <w:bCs/>
        </w:rPr>
      </w:pPr>
    </w:p>
    <w:p w14:paraId="24F7F730" w14:textId="77777777" w:rsidR="0070275B" w:rsidRDefault="0070275B" w:rsidP="0070275B">
      <w:pPr>
        <w:rPr>
          <w:b/>
          <w:bCs/>
        </w:rPr>
      </w:pPr>
    </w:p>
    <w:p w14:paraId="4BA316A3" w14:textId="77777777" w:rsidR="0070275B" w:rsidRDefault="0070275B" w:rsidP="0070275B">
      <w:pPr>
        <w:rPr>
          <w:b/>
          <w:bCs/>
        </w:rPr>
      </w:pPr>
    </w:p>
    <w:p w14:paraId="337F667E" w14:textId="77777777" w:rsidR="0070275B" w:rsidRDefault="0070275B" w:rsidP="0070275B">
      <w:pPr>
        <w:rPr>
          <w:b/>
          <w:bCs/>
        </w:rPr>
      </w:pPr>
    </w:p>
    <w:p w14:paraId="4235840B" w14:textId="77777777" w:rsidR="0070275B" w:rsidRDefault="0070275B" w:rsidP="0070275B">
      <w:pPr>
        <w:rPr>
          <w:b/>
          <w:bCs/>
        </w:rPr>
      </w:pPr>
    </w:p>
    <w:p w14:paraId="123679BC" w14:textId="77777777" w:rsidR="0070275B" w:rsidRDefault="0070275B" w:rsidP="0070275B">
      <w:pPr>
        <w:rPr>
          <w:b/>
          <w:bCs/>
        </w:rPr>
      </w:pPr>
    </w:p>
    <w:p w14:paraId="33B0A684" w14:textId="1A177D81" w:rsidR="0070275B" w:rsidRPr="0070275B" w:rsidRDefault="00714B3F" w:rsidP="0070275B">
      <w:pPr>
        <w:rPr>
          <w:b/>
          <w:bCs/>
          <w:lang w:val="en-GB"/>
        </w:rPr>
      </w:pPr>
      <w:r w:rsidRPr="00714B3F">
        <w:rPr>
          <w:b/>
          <w:bCs/>
        </w:rPr>
        <w:t>Question</w:t>
      </w:r>
      <w:proofErr w:type="gramStart"/>
      <w:r w:rsidRPr="00714B3F">
        <w:rPr>
          <w:b/>
          <w:bCs/>
        </w:rPr>
        <w:t>6:</w:t>
      </w:r>
      <w:r w:rsidR="0070275B" w:rsidRPr="0070275B">
        <w:rPr>
          <w:b/>
          <w:bCs/>
          <w:lang w:val="en-GB"/>
        </w:rPr>
        <w:t>Few</w:t>
      </w:r>
      <w:proofErr w:type="gramEnd"/>
      <w:r w:rsidR="0070275B" w:rsidRPr="0070275B">
        <w:rPr>
          <w:b/>
          <w:bCs/>
          <w:lang w:val="en-GB"/>
        </w:rPr>
        <w:t>-Shot Prompting (Even or Odd Classification with Validation)</w:t>
      </w:r>
    </w:p>
    <w:p w14:paraId="651ACC2B" w14:textId="1AF0DE1D" w:rsidR="00714B3F" w:rsidRDefault="00714B3F">
      <w:pPr>
        <w:rPr>
          <w:b/>
          <w:bCs/>
        </w:rPr>
      </w:pPr>
    </w:p>
    <w:p w14:paraId="5E4EBFF9" w14:textId="1F8A80C7" w:rsidR="00714B3F" w:rsidRDefault="00714B3F">
      <w:pPr>
        <w:rPr>
          <w:b/>
          <w:bCs/>
        </w:rPr>
      </w:pPr>
      <w:r w:rsidRPr="00714B3F">
        <w:rPr>
          <w:b/>
          <w:bCs/>
        </w:rPr>
        <w:drawing>
          <wp:inline distT="0" distB="0" distL="0" distR="0" wp14:anchorId="1F7B0552" wp14:editId="190326C4">
            <wp:extent cx="5731510" cy="2893695"/>
            <wp:effectExtent l="0" t="0" r="2540" b="1905"/>
            <wp:docPr id="12369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58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6E54" w14:textId="4B938DF6" w:rsidR="00714B3F" w:rsidRDefault="00714B3F">
      <w:pPr>
        <w:rPr>
          <w:b/>
          <w:bCs/>
        </w:rPr>
      </w:pPr>
      <w:r>
        <w:rPr>
          <w:b/>
          <w:bCs/>
        </w:rPr>
        <w:t>Task:</w:t>
      </w:r>
    </w:p>
    <w:p w14:paraId="585D5A9D" w14:textId="36083345" w:rsidR="00714B3F" w:rsidRPr="00714B3F" w:rsidRDefault="00714B3F">
      <w:r w:rsidRPr="00714B3F">
        <w:t>The given examples help the AI clearly understand the expected output format.</w:t>
      </w:r>
      <w:r w:rsidRPr="00714B3F">
        <w:br/>
        <w:t>The program correctly handles even, odd, and zero values.</w:t>
      </w:r>
      <w:r w:rsidRPr="00714B3F">
        <w:br/>
        <w:t>Negative numbers are also classified correctly.</w:t>
      </w:r>
      <w:r w:rsidRPr="00714B3F">
        <w:br/>
      </w:r>
      <w:proofErr w:type="gramStart"/>
      <w:r w:rsidRPr="00714B3F">
        <w:t>Non-integer</w:t>
      </w:r>
      <w:proofErr w:type="gramEnd"/>
      <w:r w:rsidRPr="00714B3F">
        <w:t xml:space="preserve"> inputs are identified as invalid, improving output clarity</w:t>
      </w:r>
    </w:p>
    <w:sectPr w:rsidR="00714B3F" w:rsidRPr="00714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B2EEF"/>
    <w:multiLevelType w:val="multilevel"/>
    <w:tmpl w:val="82C2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D7"/>
    <w:rsid w:val="001D01C9"/>
    <w:rsid w:val="002518E0"/>
    <w:rsid w:val="0070275B"/>
    <w:rsid w:val="00714B3F"/>
    <w:rsid w:val="008173D7"/>
    <w:rsid w:val="008964B1"/>
    <w:rsid w:val="00C37F49"/>
    <w:rsid w:val="00F2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B2DF"/>
  <w15:chartTrackingRefBased/>
  <w15:docId w15:val="{B7042FDA-7287-4376-AF75-936BE2C5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MYAKA VARSHITH REDDY</dc:creator>
  <cp:keywords/>
  <dc:description/>
  <cp:lastModifiedBy>MYAKA VARSHITH REDDY</cp:lastModifiedBy>
  <cp:revision>2</cp:revision>
  <dcterms:created xsi:type="dcterms:W3CDTF">2026-01-13T09:08:00Z</dcterms:created>
  <dcterms:modified xsi:type="dcterms:W3CDTF">2026-01-16T13:06:00Z</dcterms:modified>
</cp:coreProperties>
</file>