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9BDEA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14:paraId="6CCF46F4" w14:textId="4D1295B7" w:rsidR="006B337B" w:rsidRPr="00A81BF8" w:rsidRDefault="00A81BF8" w:rsidP="006B33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BF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6B337B" w:rsidRPr="00A81BF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81BF8">
        <w:rPr>
          <w:rFonts w:ascii="Times New Roman" w:hAnsi="Times New Roman" w:cs="Times New Roman"/>
          <w:b/>
          <w:bCs/>
          <w:sz w:val="28"/>
          <w:szCs w:val="28"/>
        </w:rPr>
        <w:t>Vishwa Tej</w:t>
      </w:r>
      <w:r w:rsidR="006B337B" w:rsidRPr="00A81B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A09DF" w:rsidRPr="00A81BF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B337B" w:rsidRPr="00A81BF8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Pr="00A81BF8">
        <w:rPr>
          <w:rFonts w:ascii="Times New Roman" w:hAnsi="Times New Roman" w:cs="Times New Roman"/>
          <w:b/>
          <w:bCs/>
          <w:sz w:val="28"/>
          <w:szCs w:val="28"/>
        </w:rPr>
        <w:t>002</w:t>
      </w:r>
      <w:r w:rsidR="00FA09DF" w:rsidRPr="00A81B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3B274C" w14:textId="19008864" w:rsidR="006B337B" w:rsidRPr="00A81BF8" w:rsidRDefault="00FA09DF" w:rsidP="00FA09D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81BF8">
        <w:rPr>
          <w:rFonts w:ascii="Times New Roman" w:hAnsi="Times New Roman" w:cs="Times New Roman"/>
          <w:b/>
          <w:bCs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 xml:space="preserve">Use Google Gemini in </w:t>
      </w:r>
      <w:proofErr w:type="spellStart"/>
      <w:r w:rsidRPr="00EC378C">
        <w:rPr>
          <w:sz w:val="20"/>
          <w:szCs w:val="20"/>
        </w:rPr>
        <w:t>Colab</w:t>
      </w:r>
      <w:proofErr w:type="spellEnd"/>
      <w:r w:rsidRPr="00EC378C">
        <w:rPr>
          <w:sz w:val="20"/>
          <w:szCs w:val="20"/>
        </w:rPr>
        <w:t xml:space="preserve">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5A0FB73E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Output shown in </w:t>
      </w:r>
      <w:proofErr w:type="spellStart"/>
      <w:r>
        <w:rPr>
          <w:sz w:val="20"/>
          <w:szCs w:val="20"/>
        </w:rPr>
        <w:t>Colab</w:t>
      </w:r>
      <w:proofErr w:type="spellEnd"/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45C9C20D"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14:paraId="0B3BB873" w14:textId="7C9F126C" w:rsidR="00F1655D" w:rsidRDefault="00A81BF8" w:rsidP="00FA09DF">
      <w:pPr>
        <w:rPr>
          <w:sz w:val="20"/>
          <w:szCs w:val="20"/>
        </w:rPr>
      </w:pPr>
      <w:r w:rsidRPr="00A81BF8">
        <w:rPr>
          <w:sz w:val="20"/>
          <w:szCs w:val="20"/>
        </w:rPr>
        <w:drawing>
          <wp:inline distT="0" distB="0" distL="0" distR="0" wp14:anchorId="7D92BEFA" wp14:editId="5ABAAA28">
            <wp:extent cx="5136543" cy="2889233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494" cy="28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 xml:space="preserve">Generate Armstrong numbers checker using Gemini and GitHub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>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A81BF8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A81BF8" w:rsidRDefault="00157C7E" w:rsidP="00157C7E">
            <w:pPr>
              <w:jc w:val="center"/>
              <w:rPr>
                <w:sz w:val="20"/>
                <w:szCs w:val="20"/>
              </w:rPr>
            </w:pPr>
            <w:r w:rsidRPr="00A81BF8">
              <w:rPr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A81BF8" w:rsidRDefault="00157C7E" w:rsidP="00157C7E">
            <w:pPr>
              <w:jc w:val="center"/>
              <w:rPr>
                <w:sz w:val="20"/>
                <w:szCs w:val="20"/>
              </w:rPr>
            </w:pPr>
            <w:r w:rsidRPr="00A81BF8">
              <w:rPr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A81BF8" w:rsidRDefault="00157C7E" w:rsidP="00157C7E">
            <w:pPr>
              <w:jc w:val="center"/>
              <w:rPr>
                <w:sz w:val="20"/>
                <w:szCs w:val="20"/>
              </w:rPr>
            </w:pPr>
            <w:r w:rsidRPr="00A81BF8">
              <w:rPr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4666EDB1"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7EB35BDC" w14:textId="538BC7F0" w:rsidR="00710704" w:rsidRDefault="00A81BF8" w:rsidP="00451CCE">
      <w:pPr>
        <w:rPr>
          <w:sz w:val="20"/>
          <w:szCs w:val="20"/>
        </w:rPr>
      </w:pPr>
      <w:r w:rsidRPr="00A81BF8">
        <w:rPr>
          <w:sz w:val="20"/>
          <w:szCs w:val="20"/>
        </w:rPr>
        <w:drawing>
          <wp:inline distT="0" distB="0" distL="0" distR="0" wp14:anchorId="34822684" wp14:editId="22B38990">
            <wp:extent cx="5057030" cy="28445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854" cy="28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0B146817" w14:textId="71D2CDC7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use comments.</w:t>
      </w:r>
    </w:p>
    <w:p w14:paraId="1B650FA3" w14:textId="26AF8964" w:rsidR="00157C7E" w:rsidRPr="00157C7E" w:rsidRDefault="00A81BF8" w:rsidP="00451CCE">
      <w:pPr>
        <w:rPr>
          <w:sz w:val="20"/>
          <w:szCs w:val="20"/>
        </w:rPr>
      </w:pPr>
      <w:r w:rsidRPr="00A81BF8">
        <w:rPr>
          <w:sz w:val="20"/>
          <w:szCs w:val="20"/>
        </w:rPr>
        <w:lastRenderedPageBreak/>
        <w:drawing>
          <wp:inline distT="0" distB="0" distL="0" distR="0" wp14:anchorId="37369B8B" wp14:editId="5F77EA16">
            <wp:extent cx="5006566" cy="2628641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91" cy="26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23BA76F8"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64F6B4A4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14:paraId="7D121489" w14:textId="5733F76D"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7E455C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4FA80D46" w14:textId="4F3A9F0C" w:rsidR="007E455C" w:rsidRDefault="007E455C" w:rsidP="00451CCE">
      <w:pPr>
        <w:rPr>
          <w:sz w:val="20"/>
          <w:szCs w:val="20"/>
        </w:rPr>
      </w:pPr>
    </w:p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693A302A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14:paraId="1E48AAC0" w14:textId="1F136FC6" w:rsidR="00451CCE" w:rsidRPr="00451CCE" w:rsidRDefault="00A81BF8" w:rsidP="00451CCE">
      <w:pPr>
        <w:rPr>
          <w:sz w:val="20"/>
          <w:szCs w:val="20"/>
        </w:rPr>
      </w:pPr>
      <w:r w:rsidRPr="00A81BF8">
        <w:rPr>
          <w:sz w:val="20"/>
          <w:szCs w:val="20"/>
        </w:rPr>
        <w:lastRenderedPageBreak/>
        <w:drawing>
          <wp:inline distT="0" distB="0" distL="0" distR="0" wp14:anchorId="47B3B75A" wp14:editId="5A9BDC23">
            <wp:extent cx="5104053" cy="2679826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2851" cy="268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318B1E8B" w:rsidR="007E455C" w:rsidRDefault="00A81BF8" w:rsidP="00451CCE">
      <w:pPr>
        <w:rPr>
          <w:sz w:val="20"/>
          <w:szCs w:val="20"/>
        </w:rPr>
      </w:pPr>
      <w:r w:rsidRPr="00A81BF8">
        <w:rPr>
          <w:sz w:val="20"/>
          <w:szCs w:val="20"/>
        </w:rPr>
        <w:drawing>
          <wp:inline distT="0" distB="0" distL="0" distR="0" wp14:anchorId="411F89C5" wp14:editId="5B791098">
            <wp:extent cx="5060887" cy="265716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716" cy="26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in a tuple, then refactor it using any AI tool.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46F1058D" w:rsidR="00067E3E" w:rsidRDefault="00A81BF8" w:rsidP="00BC0126">
      <w:pPr>
        <w:rPr>
          <w:rFonts w:ascii="Arial" w:hAnsi="Arial" w:cs="Arial"/>
          <w:b/>
          <w:bCs/>
          <w:sz w:val="28"/>
          <w:szCs w:val="28"/>
        </w:rPr>
      </w:pPr>
      <w:r w:rsidRPr="00A81BF8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76ECD90" wp14:editId="23403AF1">
            <wp:extent cx="5346071" cy="280689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938" cy="28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6E34E74C" w:rsidR="00067E3E" w:rsidRDefault="003E5C44" w:rsidP="00BC0126">
      <w:pPr>
        <w:rPr>
          <w:rFonts w:cstheme="minorHAnsi"/>
          <w:sz w:val="20"/>
          <w:szCs w:val="20"/>
        </w:rPr>
      </w:pPr>
      <w:r w:rsidRPr="003E5C44">
        <w:rPr>
          <w:rFonts w:cstheme="minorHAnsi"/>
          <w:sz w:val="20"/>
          <w:szCs w:val="20"/>
        </w:rPr>
        <w:drawing>
          <wp:inline distT="0" distB="0" distL="0" distR="0" wp14:anchorId="7E9A4E35" wp14:editId="33BA682D">
            <wp:extent cx="5337018" cy="28021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118" cy="28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37"/>
        <w:gridCol w:w="3147"/>
      </w:tblGrid>
      <w:tr w:rsidR="00067E3E" w:rsidRPr="00067E3E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 xml:space="preserve">Uses Python built-in </w:t>
            </w:r>
            <w:proofErr w:type="gramStart"/>
            <w:r w:rsidRPr="00067E3E">
              <w:rPr>
                <w:rFonts w:cstheme="minorHAnsi"/>
                <w:sz w:val="20"/>
                <w:szCs w:val="20"/>
              </w:rPr>
              <w:t>sum(</w:t>
            </w:r>
            <w:proofErr w:type="gramEnd"/>
            <w:r w:rsidRPr="00067E3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67E3E" w:rsidRPr="00067E3E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Pythonic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2445AE"/>
    <w:rsid w:val="003E5C44"/>
    <w:rsid w:val="00451CCE"/>
    <w:rsid w:val="005D2C58"/>
    <w:rsid w:val="006B337B"/>
    <w:rsid w:val="00710704"/>
    <w:rsid w:val="007E455C"/>
    <w:rsid w:val="00A55870"/>
    <w:rsid w:val="00A81BF8"/>
    <w:rsid w:val="00BC0126"/>
    <w:rsid w:val="00C701BA"/>
    <w:rsid w:val="00D81313"/>
    <w:rsid w:val="00DA1EC5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5</cp:revision>
  <dcterms:created xsi:type="dcterms:W3CDTF">2026-01-15T09:44:00Z</dcterms:created>
  <dcterms:modified xsi:type="dcterms:W3CDTF">2026-01-17T18:04:00Z</dcterms:modified>
</cp:coreProperties>
</file>