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1FAA" w14:textId="649768EF" w:rsidR="00F23F96" w:rsidRDefault="00F23F96" w:rsidP="004773FE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</w:t>
      </w:r>
      <w:r w:rsidRPr="00F23F96">
        <w:rPr>
          <w:b/>
          <w:bCs/>
          <w:sz w:val="28"/>
          <w:szCs w:val="28"/>
        </w:rPr>
        <w:t>ASSIGNMENT-4.3</w:t>
      </w:r>
    </w:p>
    <w:p w14:paraId="259DBD61" w14:textId="77777777" w:rsidR="00F23F96" w:rsidRDefault="00F23F96" w:rsidP="004773FE">
      <w:pPr>
        <w:rPr>
          <w:b/>
          <w:bCs/>
          <w:sz w:val="28"/>
          <w:szCs w:val="28"/>
        </w:rPr>
      </w:pPr>
    </w:p>
    <w:p w14:paraId="121A1A04" w14:textId="66A29FE0" w:rsidR="00F23F96" w:rsidRPr="00F23F96" w:rsidRDefault="00F23F96" w:rsidP="00F23F96">
      <w:pPr>
        <w:rPr>
          <w:b/>
          <w:bCs/>
        </w:rPr>
      </w:pPr>
      <w:r w:rsidRPr="004773FE">
        <w:t>2303A5</w:t>
      </w:r>
      <w:r>
        <w:t>3040</w:t>
      </w:r>
      <w:r w:rsidRPr="004773FE">
        <w:br/>
      </w:r>
      <w:r>
        <w:rPr>
          <w:b/>
          <w:bCs/>
        </w:rPr>
        <w:t>BATCH-46</w:t>
      </w:r>
    </w:p>
    <w:p w14:paraId="64C49BD0" w14:textId="77777777" w:rsidR="00F23F96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0DF495E4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000000" w:rsidP="004773FE">
      <w:r>
        <w:pict w14:anchorId="59A9809A">
          <v:rect id="_x0000_i1025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 xml:space="preserve">Task 2: One-Shot Prompting – </w:t>
      </w:r>
      <w:proofErr w:type="spellStart"/>
      <w:r w:rsidRPr="004773FE">
        <w:rPr>
          <w:b/>
          <w:bCs/>
        </w:rPr>
        <w:t>Centimeters</w:t>
      </w:r>
      <w:proofErr w:type="spellEnd"/>
      <w:r w:rsidRPr="004773FE">
        <w:rPr>
          <w:b/>
          <w:bCs/>
        </w:rPr>
        <w:t xml:space="preserve">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 xml:space="preserve">Write a Python function to convert </w:t>
      </w:r>
      <w:proofErr w:type="spellStart"/>
      <w:r w:rsidRPr="004773FE">
        <w:t>centimeters</w:t>
      </w:r>
      <w:proofErr w:type="spellEnd"/>
      <w:r w:rsidRPr="004773FE">
        <w:t xml:space="preserve">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71A6255F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 xml:space="preserve">The function divides </w:t>
      </w:r>
      <w:proofErr w:type="spellStart"/>
      <w:r w:rsidRPr="004773FE">
        <w:t>centimeters</w:t>
      </w:r>
      <w:proofErr w:type="spellEnd"/>
      <w:r w:rsidRPr="004773FE">
        <w:t xml:space="preserve">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000000" w:rsidP="004773FE">
      <w:r>
        <w:pict w14:anchorId="56B773B4">
          <v:rect id="_x0000_i1026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>Write a Python function that formats a full name as "Last, First".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5015DC02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000000" w:rsidP="004773FE">
      <w:r>
        <w:pict w14:anchorId="56DE9F79">
          <v:rect id="_x0000_i1027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000000" w:rsidP="004773FE">
      <w:r>
        <w:pict w14:anchorId="3598D20E">
          <v:rect id="_x0000_i1028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54440237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7FFE27A6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A8344F2">
          <v:rect id="_x0000_i102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000000" w:rsidP="004773FE">
      <w:r>
        <w:pict w14:anchorId="58F8D9B2">
          <v:rect id="_x0000_i103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2F76EA10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proofErr w:type="spellStart"/>
      <w:proofErr w:type="gramStart"/>
      <w:r w:rsidRPr="004773FE">
        <w:t>readlines</w:t>
      </w:r>
      <w:proofErr w:type="spellEnd"/>
      <w:r w:rsidRPr="004773FE">
        <w:t>(</w:t>
      </w:r>
      <w:proofErr w:type="gramEnd"/>
      <w:r w:rsidRPr="004773FE">
        <w:t>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000000" w:rsidP="004773FE">
      <w:r>
        <w:pict w14:anchorId="5DC45D13">
          <v:rect id="_x0000_i103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</w:t>
      </w:r>
      <w:proofErr w:type="spellStart"/>
      <w:r w:rsidRPr="004773FE">
        <w:t>behavior</w:t>
      </w:r>
      <w:proofErr w:type="spellEnd"/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4773FE"/>
    <w:rsid w:val="006322FB"/>
    <w:rsid w:val="00657884"/>
    <w:rsid w:val="00856BD0"/>
    <w:rsid w:val="00B1359D"/>
    <w:rsid w:val="00F2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gouthamianagandula17@gmail.com</cp:lastModifiedBy>
  <cp:revision>2</cp:revision>
  <dcterms:created xsi:type="dcterms:W3CDTF">2026-01-29T03:49:00Z</dcterms:created>
  <dcterms:modified xsi:type="dcterms:W3CDTF">2026-01-29T03:49:00Z</dcterms:modified>
</cp:coreProperties>
</file>