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09BE9906" w:rsidR="008A3143" w:rsidRDefault="00A70CDC" w:rsidP="005821C4">
      <w:pPr>
        <w:pStyle w:val="Title"/>
        <w:tabs>
          <w:tab w:val="left" w:pos="6408"/>
        </w:tabs>
      </w:pPr>
      <w:r>
        <w:t>NAME:</w:t>
      </w:r>
      <w:r w:rsidR="008D5F33">
        <w:t xml:space="preserve"> NIRMAL KUMAR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8D5F33">
        <w:t>12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 xml:space="preserve">SELECT ROUND(MAX(salary))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ROUND(MAX(salary))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ROUND(MIN(salary))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COUNT(DISTINCT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(MAX(salary)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r>
        <w:t>MIN(salary)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MIN(salary)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r>
        <w:rPr>
          <w:spacing w:val="-1"/>
        </w:rPr>
        <w:lastRenderedPageBreak/>
        <w:t xml:space="preserve">SUM(CASE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>Write a query to display each department‘s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d.department_name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8C3A0" w14:textId="77777777" w:rsidR="00BE6DE5" w:rsidRDefault="00BE6DE5">
      <w:r>
        <w:separator/>
      </w:r>
    </w:p>
  </w:endnote>
  <w:endnote w:type="continuationSeparator" w:id="0">
    <w:p w14:paraId="15EA18F5" w14:textId="77777777" w:rsidR="00BE6DE5" w:rsidRDefault="00BE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7FD4C" w14:textId="77777777" w:rsidR="00BE6DE5" w:rsidRDefault="00BE6DE5">
      <w:r>
        <w:separator/>
      </w:r>
    </w:p>
  </w:footnote>
  <w:footnote w:type="continuationSeparator" w:id="0">
    <w:p w14:paraId="1E92E5CC" w14:textId="77777777" w:rsidR="00BE6DE5" w:rsidRDefault="00BE6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71716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10004B"/>
    <w:rsid w:val="00262EC9"/>
    <w:rsid w:val="00317ED6"/>
    <w:rsid w:val="00410DE8"/>
    <w:rsid w:val="005821C4"/>
    <w:rsid w:val="008A3143"/>
    <w:rsid w:val="008D5F33"/>
    <w:rsid w:val="009630BC"/>
    <w:rsid w:val="00A6084F"/>
    <w:rsid w:val="00A7082A"/>
    <w:rsid w:val="00A70CDC"/>
    <w:rsid w:val="00B02D96"/>
    <w:rsid w:val="00BE6DE5"/>
    <w:rsid w:val="00BF705A"/>
    <w:rsid w:val="00C7241B"/>
    <w:rsid w:val="00F039FC"/>
    <w:rsid w:val="00FC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2024-11-25T08:52:00Z</dcterms:created>
  <dcterms:modified xsi:type="dcterms:W3CDTF">2024-11-25T08:52:00Z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