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F72" w:rsidRDefault="004F7F5B">
      <w:pPr>
        <w:spacing w:after="160" w:line="259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:rsidR="00DB4F72" w:rsidRDefault="004F7F5B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DB4F72" w:rsidRDefault="004F7F5B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F72" w:rsidRDefault="00DB4F72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DB4F72">
        <w:tc>
          <w:tcPr>
            <w:tcW w:w="9576" w:type="dxa"/>
          </w:tcPr>
          <w:p w:rsidR="00DB4F72" w:rsidRDefault="00DB4F72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DB4F72" w:rsidRDefault="004F7F5B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DB4F72" w:rsidRDefault="004F7F5B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DB4F72" w:rsidRDefault="00DB4F72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DB4F72">
        <w:tc>
          <w:tcPr>
            <w:tcW w:w="9576" w:type="dxa"/>
          </w:tcPr>
          <w:p w:rsidR="00DB4F72" w:rsidRDefault="00DB4F72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DB4F72" w:rsidRDefault="004F7F5B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DB4F72" w:rsidRDefault="00DB4F72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DB4F72" w:rsidRDefault="00DB4F72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DB4F72" w:rsidRDefault="00DB4F72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DB4F72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F72" w:rsidRDefault="004F7F5B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</w:t>
            </w:r>
            <w:r w:rsidR="00221CF0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SREE VARSSINI 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S</w:t>
            </w:r>
          </w:p>
          <w:p w:rsidR="00DB4F72" w:rsidRDefault="004F7F5B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DB4F72" w:rsidRDefault="004F7F5B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221CF0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230701332</w:t>
            </w:r>
          </w:p>
          <w:p w:rsidR="00DB4F72" w:rsidRDefault="004F7F5B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DB4F72" w:rsidRDefault="004F7F5B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DB4F72" w:rsidRDefault="00DB4F72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DB4F72" w:rsidRDefault="00DB4F72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B4F72" w:rsidRDefault="00221CF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4b</w:t>
      </w:r>
    </w:p>
    <w:p w:rsidR="00DB4F72" w:rsidRDefault="00221CF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230701332</w:t>
      </w:r>
      <w:r w:rsidR="004F7F5B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Sree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Varssini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 S</w:t>
      </w:r>
    </w:p>
    <w:p w:rsidR="00DB4F72" w:rsidRDefault="004F7F5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1CF0" w:rsidRPr="00221CF0" w:rsidRDefault="00221CF0" w:rsidP="00221CF0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21CF0">
        <w:rPr>
          <w:rFonts w:ascii="Times New Roman" w:eastAsia="Times New Roman" w:hAnsi="Times New Roman" w:cs="Times New Roman"/>
          <w:b/>
          <w:sz w:val="36"/>
          <w:szCs w:val="36"/>
        </w:rPr>
        <w:t>Conduct task analysis for an app (e.g., online shopping) and</w:t>
      </w:r>
    </w:p>
    <w:p w:rsidR="00221CF0" w:rsidRPr="00221CF0" w:rsidRDefault="00221CF0" w:rsidP="00221CF0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221CF0">
        <w:rPr>
          <w:rFonts w:ascii="Times New Roman" w:eastAsia="Times New Roman" w:hAnsi="Times New Roman" w:cs="Times New Roman"/>
          <w:b/>
          <w:sz w:val="36"/>
          <w:szCs w:val="36"/>
        </w:rPr>
        <w:t>document</w:t>
      </w:r>
      <w:proofErr w:type="gramEnd"/>
      <w:r w:rsidRPr="00221CF0">
        <w:rPr>
          <w:rFonts w:ascii="Times New Roman" w:eastAsia="Times New Roman" w:hAnsi="Times New Roman" w:cs="Times New Roman"/>
          <w:b/>
          <w:sz w:val="36"/>
          <w:szCs w:val="36"/>
        </w:rPr>
        <w:t xml:space="preserve"> user flows. Create corresponding wireframes using</w:t>
      </w:r>
    </w:p>
    <w:p w:rsidR="00DB4F72" w:rsidRPr="00221CF0" w:rsidRDefault="00221CF0" w:rsidP="00221CF0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221CF0">
        <w:rPr>
          <w:rFonts w:ascii="Times New Roman" w:eastAsia="Times New Roman" w:hAnsi="Times New Roman" w:cs="Times New Roman"/>
          <w:b/>
          <w:sz w:val="36"/>
          <w:szCs w:val="36"/>
        </w:rPr>
        <w:t>DIA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proofErr w:type="gramEnd"/>
    </w:p>
    <w:p w:rsidR="00DB4F72" w:rsidRPr="00221CF0" w:rsidRDefault="004F7F5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21CF0"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:rsidR="00DB4F72" w:rsidRPr="00221CF0" w:rsidRDefault="00221CF0" w:rsidP="00221CF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1CF0">
        <w:rPr>
          <w:rFonts w:ascii="Times New Roman" w:eastAsia="Times New Roman" w:hAnsi="Times New Roman" w:cs="Times New Roman"/>
          <w:sz w:val="32"/>
          <w:szCs w:val="32"/>
        </w:rPr>
        <w:t>The aim is to perform task analysis for an app, su</w:t>
      </w:r>
      <w:r w:rsidRPr="00221CF0">
        <w:rPr>
          <w:rFonts w:ascii="Times New Roman" w:eastAsia="Times New Roman" w:hAnsi="Times New Roman" w:cs="Times New Roman"/>
          <w:sz w:val="32"/>
          <w:szCs w:val="32"/>
        </w:rPr>
        <w:t xml:space="preserve">ch as online shopping, document </w:t>
      </w:r>
      <w:r w:rsidRPr="00221CF0">
        <w:rPr>
          <w:rFonts w:ascii="Times New Roman" w:eastAsia="Times New Roman" w:hAnsi="Times New Roman" w:cs="Times New Roman"/>
          <w:sz w:val="32"/>
          <w:szCs w:val="32"/>
        </w:rPr>
        <w:t>user flows, and create corresponding wireframes using Dia.</w:t>
      </w:r>
    </w:p>
    <w:p w:rsidR="00DB4F72" w:rsidRPr="00221CF0" w:rsidRDefault="004F7F5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21CF0">
        <w:rPr>
          <w:rFonts w:ascii="Times New Roman" w:eastAsia="Times New Roman" w:hAnsi="Times New Roman" w:cs="Times New Roman"/>
          <w:b/>
          <w:sz w:val="36"/>
          <w:szCs w:val="36"/>
        </w:rPr>
        <w:t>Procedure:</w:t>
      </w:r>
    </w:p>
    <w:p w:rsidR="00221CF0" w:rsidRPr="00221CF0" w:rsidRDefault="00221CF0" w:rsidP="00221CF0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 xml:space="preserve">Install </w:t>
      </w:r>
      <w:proofErr w:type="spellStart"/>
      <w:r w:rsidRPr="00221CF0">
        <w:rPr>
          <w:color w:val="000000"/>
          <w:sz w:val="32"/>
          <w:szCs w:val="32"/>
        </w:rPr>
        <w:t>Dia</w:t>
      </w:r>
      <w:proofErr w:type="spellEnd"/>
      <w:r w:rsidRPr="00221CF0">
        <w:rPr>
          <w:color w:val="000000"/>
          <w:sz w:val="32"/>
          <w:szCs w:val="32"/>
        </w:rPr>
        <w:t>:</w:t>
      </w:r>
    </w:p>
    <w:p w:rsidR="00221CF0" w:rsidRPr="00221CF0" w:rsidRDefault="00221CF0" w:rsidP="00221CF0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 xml:space="preserve">Download </w:t>
      </w:r>
      <w:proofErr w:type="spellStart"/>
      <w:r w:rsidRPr="00221CF0">
        <w:rPr>
          <w:color w:val="000000"/>
          <w:sz w:val="32"/>
          <w:szCs w:val="32"/>
        </w:rPr>
        <w:t>Dia</w:t>
      </w:r>
      <w:proofErr w:type="spellEnd"/>
      <w:r w:rsidRPr="00221CF0">
        <w:rPr>
          <w:color w:val="000000"/>
          <w:sz w:val="32"/>
          <w:szCs w:val="32"/>
        </w:rPr>
        <w:t xml:space="preserve"> from the official website (</w:t>
      </w:r>
      <w:hyperlink r:id="rId8" w:history="1">
        <w:r w:rsidRPr="00221CF0">
          <w:rPr>
            <w:rStyle w:val="Hyperlink"/>
            <w:color w:val="000000"/>
            <w:sz w:val="32"/>
            <w:szCs w:val="32"/>
          </w:rPr>
          <w:t>http://dia-installer.de/</w:t>
        </w:r>
      </w:hyperlink>
      <w:r w:rsidRPr="00221CF0">
        <w:rPr>
          <w:color w:val="000000"/>
          <w:sz w:val="32"/>
          <w:szCs w:val="32"/>
        </w:rPr>
        <w:t>)</w:t>
      </w:r>
    </w:p>
    <w:p w:rsidR="00221CF0" w:rsidRPr="00221CF0" w:rsidRDefault="00221CF0" w:rsidP="00221CF0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 xml:space="preserve">Install </w:t>
      </w:r>
      <w:proofErr w:type="spellStart"/>
      <w:r w:rsidRPr="00221CF0">
        <w:rPr>
          <w:color w:val="000000"/>
          <w:sz w:val="32"/>
          <w:szCs w:val="32"/>
        </w:rPr>
        <w:t>Dia</w:t>
      </w:r>
      <w:proofErr w:type="spellEnd"/>
      <w:r w:rsidRPr="00221CF0">
        <w:rPr>
          <w:color w:val="000000"/>
          <w:sz w:val="32"/>
          <w:szCs w:val="32"/>
        </w:rPr>
        <w:t xml:space="preserve"> on your computer</w:t>
      </w:r>
    </w:p>
    <w:p w:rsidR="00221CF0" w:rsidRPr="00221CF0" w:rsidRDefault="00221CF0" w:rsidP="00221CF0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 xml:space="preserve">Open </w:t>
      </w:r>
      <w:proofErr w:type="spellStart"/>
      <w:r w:rsidRPr="00221CF0">
        <w:rPr>
          <w:color w:val="000000"/>
          <w:sz w:val="32"/>
          <w:szCs w:val="32"/>
        </w:rPr>
        <w:t>Dia</w:t>
      </w:r>
      <w:proofErr w:type="spellEnd"/>
      <w:r w:rsidRPr="00221CF0">
        <w:rPr>
          <w:color w:val="000000"/>
          <w:sz w:val="32"/>
          <w:szCs w:val="32"/>
        </w:rPr>
        <w:t>:</w:t>
      </w:r>
    </w:p>
    <w:p w:rsidR="00221CF0" w:rsidRPr="00221CF0" w:rsidRDefault="00221CF0" w:rsidP="00221CF0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 xml:space="preserve">Launch the </w:t>
      </w:r>
      <w:proofErr w:type="spellStart"/>
      <w:r w:rsidRPr="00221CF0">
        <w:rPr>
          <w:color w:val="000000"/>
          <w:sz w:val="32"/>
          <w:szCs w:val="32"/>
        </w:rPr>
        <w:t>Dia</w:t>
      </w:r>
      <w:proofErr w:type="spellEnd"/>
      <w:r w:rsidRPr="00221CF0">
        <w:rPr>
          <w:color w:val="000000"/>
          <w:sz w:val="32"/>
          <w:szCs w:val="32"/>
        </w:rPr>
        <w:t xml:space="preserve"> application.</w:t>
      </w:r>
    </w:p>
    <w:p w:rsidR="00221CF0" w:rsidRPr="00221CF0" w:rsidRDefault="00221CF0" w:rsidP="00221CF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Create New Diagram:</w:t>
      </w:r>
    </w:p>
    <w:p w:rsidR="00221CF0" w:rsidRPr="00221CF0" w:rsidRDefault="00221CF0" w:rsidP="00221CF0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Go to File -&gt; New Diagram.</w:t>
      </w:r>
    </w:p>
    <w:p w:rsidR="00221CF0" w:rsidRPr="00221CF0" w:rsidRDefault="00221CF0" w:rsidP="00221CF0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Select Flowchart as the diagram type.</w:t>
      </w:r>
    </w:p>
    <w:p w:rsidR="00221CF0" w:rsidRPr="00221CF0" w:rsidRDefault="00221CF0" w:rsidP="00221CF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Add Shapes:</w:t>
      </w:r>
    </w:p>
    <w:p w:rsidR="00221CF0" w:rsidRPr="00221CF0" w:rsidRDefault="00221CF0" w:rsidP="00221CF0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Use the shape tools (rectangles, ellipses, etc.) to create wireframes for each screen.</w:t>
      </w:r>
    </w:p>
    <w:p w:rsidR="00221CF0" w:rsidRPr="00221CF0" w:rsidRDefault="00221CF0" w:rsidP="00221CF0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For example: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Home Page: Rectangle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Product Categories: Rectangle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Product Listings: Rectangle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Product Details: Rectangle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Cart: Rectangle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Checkout: Rectangle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Order Confirmation: Rectangle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Order History: Rectangle</w:t>
      </w:r>
    </w:p>
    <w:p w:rsidR="00221CF0" w:rsidRPr="00221CF0" w:rsidRDefault="00221CF0" w:rsidP="00221CF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lastRenderedPageBreak/>
        <w:t>Connect Shapes:</w:t>
      </w:r>
    </w:p>
    <w:p w:rsidR="00221CF0" w:rsidRPr="00221CF0" w:rsidRDefault="00221CF0" w:rsidP="00221CF0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Use the line tool to connect shapes, representing the user flows.</w:t>
      </w:r>
    </w:p>
    <w:p w:rsidR="00221CF0" w:rsidRPr="00221CF0" w:rsidRDefault="00221CF0" w:rsidP="00221CF0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For example: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Home Page -&gt; Product Categories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Product Categories -&gt; Product Listings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Product Listings -&gt; Product Details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Product Details -&gt; Cart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Cart -&gt; Checkout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Checkout -&gt; Order Confirmation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Order Confirmation -&gt; Order History</w:t>
      </w:r>
    </w:p>
    <w:p w:rsidR="00221CF0" w:rsidRPr="00221CF0" w:rsidRDefault="00221CF0" w:rsidP="00221CF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Label Shapes:</w:t>
      </w:r>
    </w:p>
    <w:p w:rsidR="00221CF0" w:rsidRPr="00221CF0" w:rsidRDefault="00221CF0" w:rsidP="00221CF0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Double-click on each shape to add labels.</w:t>
      </w:r>
    </w:p>
    <w:p w:rsidR="00221CF0" w:rsidRPr="00221CF0" w:rsidRDefault="00221CF0" w:rsidP="00221CF0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For example:</w:t>
      </w:r>
    </w:p>
    <w:p w:rsidR="00221CF0" w:rsidRPr="00221CF0" w:rsidRDefault="00221CF0" w:rsidP="00221CF0">
      <w:pPr>
        <w:pStyle w:val="NormalWeb"/>
        <w:numPr>
          <w:ilvl w:val="3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 xml:space="preserve">Label the rectangle as "Home Page", "Categories", "Product Listings", "Product Details", "Cart", "Checkout", "Order Confirmation", </w:t>
      </w:r>
      <w:proofErr w:type="gramStart"/>
      <w:r w:rsidRPr="00221CF0">
        <w:rPr>
          <w:color w:val="000000"/>
          <w:sz w:val="32"/>
          <w:szCs w:val="32"/>
        </w:rPr>
        <w:t>"</w:t>
      </w:r>
      <w:proofErr w:type="gramEnd"/>
      <w:r w:rsidRPr="00221CF0">
        <w:rPr>
          <w:color w:val="000000"/>
          <w:sz w:val="32"/>
          <w:szCs w:val="32"/>
        </w:rPr>
        <w:t>Order History".</w:t>
      </w:r>
    </w:p>
    <w:p w:rsidR="00221CF0" w:rsidRPr="00221CF0" w:rsidRDefault="00221CF0" w:rsidP="00221CF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Save the Diagram:</w:t>
      </w:r>
    </w:p>
    <w:p w:rsidR="00221CF0" w:rsidRPr="00221CF0" w:rsidRDefault="00221CF0" w:rsidP="00221CF0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Go to File -&gt; Save As.</w:t>
      </w:r>
    </w:p>
    <w:p w:rsidR="00221CF0" w:rsidRPr="00221CF0" w:rsidRDefault="00221CF0" w:rsidP="00221CF0">
      <w:pPr>
        <w:pStyle w:val="NormalWeb"/>
        <w:numPr>
          <w:ilvl w:val="1"/>
          <w:numId w:val="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221CF0">
        <w:rPr>
          <w:color w:val="000000"/>
          <w:sz w:val="32"/>
          <w:szCs w:val="32"/>
        </w:rPr>
        <w:t>Save the diagram with a meaningful name, such as "Online Shopping App User Flows".</w:t>
      </w:r>
    </w:p>
    <w:p w:rsidR="00DB4F72" w:rsidRDefault="00221CF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Output: </w:t>
      </w:r>
    </w:p>
    <w:p w:rsidR="004F7F5B" w:rsidRPr="004F7F5B" w:rsidRDefault="004F7F5B" w:rsidP="004F7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91300" cy="1379081"/>
            <wp:effectExtent l="0" t="0" r="0" b="0"/>
            <wp:docPr id="5" name="Picture 5" descr="D:\UID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ID\Diagram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37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F0" w:rsidRDefault="00221CF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B4F72" w:rsidRDefault="004F7F5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:rsidR="00DB4F72" w:rsidRPr="004F7F5B" w:rsidRDefault="004F7F5B" w:rsidP="004F7F5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221CF0">
        <w:rPr>
          <w:rFonts w:ascii="Times New Roman" w:eastAsia="Times New Roman" w:hAnsi="Times New Roman" w:cs="Times New Roman"/>
          <w:sz w:val="32"/>
          <w:szCs w:val="32"/>
        </w:rPr>
        <w:t xml:space="preserve">Hence the </w:t>
      </w:r>
      <w:r w:rsidRPr="004F7F5B">
        <w:rPr>
          <w:rFonts w:ascii="Times New Roman" w:eastAsia="Times New Roman" w:hAnsi="Times New Roman" w:cs="Times New Roman"/>
          <w:sz w:val="32"/>
          <w:szCs w:val="32"/>
        </w:rPr>
        <w:t>task analysis for an app, such as online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shopping, document </w:t>
      </w:r>
      <w:r w:rsidRPr="004F7F5B">
        <w:rPr>
          <w:rFonts w:ascii="Times New Roman" w:eastAsia="Times New Roman" w:hAnsi="Times New Roman" w:cs="Times New Roman"/>
          <w:sz w:val="32"/>
          <w:szCs w:val="32"/>
        </w:rPr>
        <w:t>user flows, and create cor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responding wireframes using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221CF0">
        <w:rPr>
          <w:rFonts w:ascii="Times New Roman" w:eastAsia="Times New Roman" w:hAnsi="Times New Roman" w:cs="Times New Roman"/>
          <w:sz w:val="32"/>
          <w:szCs w:val="32"/>
        </w:rPr>
        <w:t>has been successfully studied and executed.</w:t>
      </w:r>
    </w:p>
    <w:sectPr w:rsidR="00DB4F72" w:rsidRPr="004F7F5B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3997"/>
    <w:multiLevelType w:val="multilevel"/>
    <w:tmpl w:val="4D90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0126DF"/>
    <w:multiLevelType w:val="multilevel"/>
    <w:tmpl w:val="C4CEB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AEA52D4"/>
    <w:multiLevelType w:val="multilevel"/>
    <w:tmpl w:val="CC080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6BB2B1D"/>
    <w:multiLevelType w:val="multilevel"/>
    <w:tmpl w:val="49F6E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4F72"/>
    <w:rsid w:val="00221CF0"/>
    <w:rsid w:val="004F7F5B"/>
    <w:rsid w:val="00DB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1C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C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1C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1C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C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1C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a-installer.de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SREE VARSSINI K S</cp:lastModifiedBy>
  <cp:revision>2</cp:revision>
  <dcterms:created xsi:type="dcterms:W3CDTF">2025-04-11T11:52:00Z</dcterms:created>
  <dcterms:modified xsi:type="dcterms:W3CDTF">2025-04-11T11:52:00Z</dcterms:modified>
</cp:coreProperties>
</file>