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9A59" w14:textId="235DC0E0" w:rsidR="00004882" w:rsidRPr="009A03C5" w:rsidRDefault="000F4F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7D2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NAME</w:t>
      </w:r>
      <w:r w:rsidRPr="009A03C5">
        <w:rPr>
          <w:rFonts w:ascii="Times New Roman" w:hAnsi="Times New Roman" w:cs="Times New Roman"/>
          <w:b/>
          <w:bCs/>
          <w:sz w:val="24"/>
          <w:szCs w:val="24"/>
        </w:rPr>
        <w:t>: HOÀNG VĂN MẠNH</w:t>
      </w:r>
    </w:p>
    <w:p w14:paraId="5EBD23CB" w14:textId="6DE7AA93" w:rsidR="000F4F1F" w:rsidRPr="009A03C5" w:rsidRDefault="000F4F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7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STUDENT </w:t>
      </w:r>
      <w:r w:rsidR="007447D2" w:rsidRPr="007447D2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r w:rsidR="007447D2" w:rsidRPr="009A03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A03C5">
        <w:rPr>
          <w:rFonts w:ascii="Times New Roman" w:hAnsi="Times New Roman" w:cs="Times New Roman"/>
          <w:b/>
          <w:bCs/>
          <w:sz w:val="24"/>
          <w:szCs w:val="24"/>
        </w:rPr>
        <w:t xml:space="preserve"> ITDSIU21099</w:t>
      </w:r>
    </w:p>
    <w:p w14:paraId="128F0CB5" w14:textId="23A52DD8" w:rsidR="000F4F1F" w:rsidRPr="009A03C5" w:rsidRDefault="009A03C5" w:rsidP="009A03C5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A03C5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Principles of Database Management</w:t>
      </w:r>
    </w:p>
    <w:p w14:paraId="12DC8758" w14:textId="6602FF70" w:rsidR="009A03C5" w:rsidRDefault="009A03C5" w:rsidP="009A03C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A03C5">
        <w:rPr>
          <w:rFonts w:ascii="Times New Roman" w:hAnsi="Times New Roman" w:cs="Times New Roman"/>
          <w:b/>
          <w:bCs/>
          <w:sz w:val="36"/>
          <w:szCs w:val="36"/>
          <w:u w:val="single"/>
        </w:rPr>
        <w:t>HOMEWORK</w:t>
      </w:r>
      <w:r w:rsidRPr="009A03C5">
        <w:rPr>
          <w:rFonts w:ascii="Times New Roman" w:hAnsi="Times New Roman" w:cs="Times New Roman"/>
          <w:b/>
          <w:bCs/>
          <w:sz w:val="36"/>
          <w:szCs w:val="36"/>
        </w:rPr>
        <w:t>: ERD</w:t>
      </w:r>
    </w:p>
    <w:p w14:paraId="63EC15E6" w14:textId="77777777" w:rsidR="007447D2" w:rsidRPr="007447D2" w:rsidRDefault="00EF180A" w:rsidP="009A03C5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FFFFFF"/>
        </w:rPr>
      </w:pPr>
      <w:r w:rsidRPr="007447D2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FFFFFF"/>
        </w:rPr>
        <w:t xml:space="preserve">Case Study: Online Bookstore </w:t>
      </w:r>
    </w:p>
    <w:p w14:paraId="1352FE7B" w14:textId="33215B3C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An online bookstore wants to develop a new system to manage their inventory and customer orders. The system should allow customers to browse and search for books, add books to their shopping cart, and checkout using a credit card. The system should also allow the bookstore staff to manage their inventory, process orders, and generate reports. </w:t>
      </w:r>
    </w:p>
    <w:p w14:paraId="0B95F69C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Here are the requirements for the system: </w:t>
      </w:r>
    </w:p>
    <w:p w14:paraId="2A56FAEE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1. Customers can browse and search for books by title, author, or category. </w:t>
      </w:r>
    </w:p>
    <w:p w14:paraId="25589142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2. Customers can add books to their shopping cart, remove books from their shopping cart, and view the contents of their shopping cart. </w:t>
      </w:r>
    </w:p>
    <w:p w14:paraId="325C5BEA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3. Customers can checkout using a credit card. The system should validate the credit card information and generate an order confirmation. </w:t>
      </w:r>
    </w:p>
    <w:p w14:paraId="379F0485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4. The system should track the inventory of books. Each book has a unique ISBN number, title, author, category, price, and quantity in stock. </w:t>
      </w:r>
    </w:p>
    <w:p w14:paraId="628D8FC9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5. The system should allow bookstore staff to add new books to the inventory, update the quantity of books in stock, and remove books from the inventory. </w:t>
      </w:r>
    </w:p>
    <w:p w14:paraId="7334BBD8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6. The system should allow bookstore staff to process customer orders. Each order has a unique order number, date and time of order, customer information (name, email, phone number, shipping address), and a list of books ordered with their quantities and prices. </w:t>
      </w:r>
    </w:p>
    <w:p w14:paraId="1D031D22" w14:textId="77777777" w:rsidR="003A7267" w:rsidRPr="00CF45FF" w:rsidRDefault="00EF180A" w:rsidP="009A03C5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7. The system should generate reports on book sales, inventory levels, and customer orders. </w:t>
      </w:r>
    </w:p>
    <w:p w14:paraId="10144E6F" w14:textId="491746C7" w:rsidR="009A03C5" w:rsidRPr="00CF45FF" w:rsidRDefault="00EF180A" w:rsidP="009A03C5">
      <w:pPr>
        <w:rPr>
          <w:rFonts w:ascii="Times New Roman" w:hAnsi="Times New Roman" w:cs="Times New Roman"/>
          <w:sz w:val="28"/>
          <w:szCs w:val="28"/>
        </w:rPr>
      </w:pPr>
      <w:r w:rsidRPr="00CF45FF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Using these requirements, you can draw an ERD model for the online bookstore system. Your ERD should include entities, attributes, relationships, and cardinalities.</w:t>
      </w:r>
    </w:p>
    <w:p w14:paraId="51CE015A" w14:textId="5C226482" w:rsidR="00A54C2C" w:rsidRPr="008760D7" w:rsidRDefault="0023787F" w:rsidP="009A03C5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List of entit</w:t>
      </w:r>
      <w:r w:rsidR="001B3249"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t>ies</w:t>
      </w:r>
      <w:r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and </w:t>
      </w:r>
      <w:r w:rsidR="001B3249"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t>its attributes:</w:t>
      </w:r>
    </w:p>
    <w:p w14:paraId="3933CDDD" w14:textId="0426F40C" w:rsidR="00F630DE" w:rsidRDefault="00C514A4" w:rsidP="00B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0D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Customers</w:t>
      </w:r>
      <w:r w:rsidRPr="00F630DE">
        <w:rPr>
          <w:rFonts w:ascii="Times New Roman" w:hAnsi="Times New Roman" w:cs="Times New Roman"/>
          <w:sz w:val="28"/>
          <w:szCs w:val="28"/>
        </w:rPr>
        <w:t>:</w:t>
      </w:r>
      <w:r w:rsidR="006705FD" w:rsidRPr="00F630DE">
        <w:rPr>
          <w:rFonts w:ascii="Times New Roman" w:hAnsi="Times New Roman" w:cs="Times New Roman"/>
          <w:sz w:val="28"/>
          <w:szCs w:val="28"/>
        </w:rPr>
        <w:t xml:space="preserve"> </w:t>
      </w:r>
      <w:r w:rsidR="00867214" w:rsidRPr="00834AD7">
        <w:rPr>
          <w:rFonts w:ascii="Times New Roman" w:hAnsi="Times New Roman" w:cs="Times New Roman"/>
          <w:sz w:val="28"/>
          <w:szCs w:val="28"/>
          <w:shd w:val="clear" w:color="auto" w:fill="F7F7F8"/>
        </w:rPr>
        <w:t>This entity stores information about the customers such as name, email, and phone number</w:t>
      </w:r>
      <w:r w:rsidR="00867214" w:rsidRPr="00834AD7">
        <w:rPr>
          <w:rFonts w:ascii="Times New Roman" w:hAnsi="Times New Roman" w:cs="Times New Roman"/>
          <w:sz w:val="28"/>
          <w:szCs w:val="28"/>
          <w:shd w:val="clear" w:color="auto" w:fill="F7F7F8"/>
        </w:rPr>
        <w:t>…</w:t>
      </w:r>
      <w:r w:rsidR="00867214" w:rsidRPr="00834AD7">
        <w:rPr>
          <w:rFonts w:ascii="Times New Roman" w:hAnsi="Times New Roman" w:cs="Times New Roman"/>
          <w:sz w:val="36"/>
          <w:szCs w:val="36"/>
        </w:rPr>
        <w:t>.</w:t>
      </w:r>
    </w:p>
    <w:p w14:paraId="1F24A22D" w14:textId="77777777" w:rsidR="000A295D" w:rsidRDefault="00FE4CAD" w:rsidP="00FE4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78F5">
        <w:rPr>
          <w:rFonts w:ascii="Times New Roman" w:hAnsi="Times New Roman" w:cs="Times New Roman"/>
          <w:b/>
          <w:bCs/>
          <w:sz w:val="28"/>
          <w:szCs w:val="28"/>
        </w:rPr>
        <w:t>Attributes of Customers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55A6FB" w14:textId="77777777" w:rsidR="000A295D" w:rsidRDefault="00750201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 w:rsidRPr="000A295D">
        <w:rPr>
          <w:rFonts w:ascii="Times New Roman" w:hAnsi="Times New Roman" w:cs="Times New Roman"/>
          <w:sz w:val="28"/>
          <w:szCs w:val="28"/>
          <w:u w:val="single"/>
        </w:rPr>
        <w:t>Customers</w:t>
      </w:r>
      <w:r w:rsidR="00834220" w:rsidRPr="000A295D">
        <w:rPr>
          <w:rFonts w:ascii="Times New Roman" w:hAnsi="Times New Roman" w:cs="Times New Roman"/>
          <w:sz w:val="28"/>
          <w:szCs w:val="28"/>
          <w:u w:val="single"/>
        </w:rPr>
        <w:t>_ID</w:t>
      </w:r>
      <w:r w:rsidR="00834220" w:rsidRPr="000A295D">
        <w:rPr>
          <w:rFonts w:ascii="Times New Roman" w:hAnsi="Times New Roman" w:cs="Times New Roman"/>
          <w:sz w:val="28"/>
          <w:szCs w:val="28"/>
        </w:rPr>
        <w:t xml:space="preserve"> (Primary Key), </w:t>
      </w:r>
    </w:p>
    <w:p w14:paraId="370E3209" w14:textId="77777777" w:rsidR="000A295D" w:rsidRDefault="00834220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 w:rsidRPr="000A295D">
        <w:rPr>
          <w:rFonts w:ascii="Times New Roman" w:hAnsi="Times New Roman" w:cs="Times New Roman"/>
          <w:sz w:val="28"/>
          <w:szCs w:val="28"/>
        </w:rPr>
        <w:t xml:space="preserve">Name, </w:t>
      </w:r>
    </w:p>
    <w:p w14:paraId="0BA48653" w14:textId="77777777" w:rsidR="000A295D" w:rsidRDefault="00834220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 w:rsidRPr="000A295D">
        <w:rPr>
          <w:rFonts w:ascii="Times New Roman" w:hAnsi="Times New Roman" w:cs="Times New Roman"/>
          <w:sz w:val="28"/>
          <w:szCs w:val="28"/>
        </w:rPr>
        <w:t>Phone</w:t>
      </w:r>
      <w:r w:rsidR="00F17DDE" w:rsidRPr="000A295D">
        <w:rPr>
          <w:rFonts w:ascii="Times New Roman" w:hAnsi="Times New Roman" w:cs="Times New Roman"/>
          <w:sz w:val="28"/>
          <w:szCs w:val="28"/>
        </w:rPr>
        <w:t xml:space="preserve"> Number</w:t>
      </w:r>
      <w:r w:rsidRPr="000A295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4713534" w14:textId="77777777" w:rsidR="000A295D" w:rsidRDefault="00834220" w:rsidP="000A295D">
      <w:pPr>
        <w:ind w:left="720"/>
      </w:pPr>
      <w:r w:rsidRPr="000A295D">
        <w:rPr>
          <w:rFonts w:ascii="Times New Roman" w:hAnsi="Times New Roman" w:cs="Times New Roman"/>
          <w:sz w:val="28"/>
          <w:szCs w:val="28"/>
        </w:rPr>
        <w:t>Email,</w:t>
      </w:r>
      <w:r w:rsidR="00F17DDE" w:rsidRPr="00F17DDE">
        <w:t xml:space="preserve"> </w:t>
      </w:r>
    </w:p>
    <w:p w14:paraId="5A031C53" w14:textId="77777777" w:rsidR="007D0070" w:rsidRDefault="00F17DDE" w:rsidP="007D0070">
      <w:pPr>
        <w:ind w:left="720"/>
        <w:rPr>
          <w:rFonts w:ascii="Times New Roman" w:hAnsi="Times New Roman" w:cs="Times New Roman"/>
          <w:sz w:val="28"/>
          <w:szCs w:val="28"/>
        </w:rPr>
      </w:pPr>
      <w:r w:rsidRPr="000A295D">
        <w:rPr>
          <w:rFonts w:ascii="Times New Roman" w:hAnsi="Times New Roman" w:cs="Times New Roman"/>
          <w:sz w:val="28"/>
          <w:szCs w:val="28"/>
        </w:rPr>
        <w:t>Shipping address</w:t>
      </w:r>
      <w:r w:rsidR="007D0070">
        <w:rPr>
          <w:rFonts w:ascii="Times New Roman" w:hAnsi="Times New Roman" w:cs="Times New Roman"/>
          <w:sz w:val="28"/>
          <w:szCs w:val="28"/>
        </w:rPr>
        <w:t>,</w:t>
      </w:r>
    </w:p>
    <w:p w14:paraId="3DBBBC8D" w14:textId="058A6A25" w:rsidR="00FE4CAD" w:rsidRDefault="007D0070" w:rsidP="007D00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Card Number (Foreign Key)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00BE" w:rsidRPr="000A29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3AC7F" w14:textId="5FC0F870" w:rsidR="00D22930" w:rsidRDefault="00E42D55" w:rsidP="00D22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1ED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Credit Card</w:t>
      </w:r>
      <w:r w:rsidR="00071ED3" w:rsidRPr="00071ED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071ED3" w:rsidRPr="00071E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2D55">
        <w:rPr>
          <w:rFonts w:ascii="Times New Roman" w:hAnsi="Times New Roman" w:cs="Times New Roman"/>
          <w:sz w:val="28"/>
          <w:szCs w:val="28"/>
        </w:rPr>
        <w:t>This entity stores information about the credit card used to pay for the order, such as the credit card number, expiry date, and security code.</w:t>
      </w:r>
    </w:p>
    <w:p w14:paraId="4FABF6DD" w14:textId="766049C3" w:rsidR="00E42D55" w:rsidRPr="00071ED3" w:rsidRDefault="00E42D55" w:rsidP="00E42D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1ED3">
        <w:rPr>
          <w:rFonts w:ascii="Times New Roman" w:hAnsi="Times New Roman" w:cs="Times New Roman"/>
          <w:b/>
          <w:bCs/>
          <w:sz w:val="28"/>
          <w:szCs w:val="28"/>
        </w:rPr>
        <w:t>Attributes of Credit Card:</w:t>
      </w:r>
    </w:p>
    <w:p w14:paraId="3C9B9AD8" w14:textId="5B876481" w:rsidR="00E42D55" w:rsidRDefault="00071ED3" w:rsidP="00E42D55">
      <w:pPr>
        <w:ind w:left="720"/>
        <w:rPr>
          <w:rFonts w:ascii="Times New Roman" w:hAnsi="Times New Roman" w:cs="Times New Roman"/>
          <w:sz w:val="28"/>
          <w:szCs w:val="28"/>
        </w:rPr>
      </w:pPr>
      <w:r w:rsidRPr="00071ED3">
        <w:rPr>
          <w:rFonts w:ascii="Times New Roman" w:hAnsi="Times New Roman" w:cs="Times New Roman"/>
          <w:sz w:val="28"/>
          <w:szCs w:val="28"/>
          <w:u w:val="single"/>
        </w:rPr>
        <w:t>CreditCard Number</w:t>
      </w:r>
      <w:r>
        <w:rPr>
          <w:rFonts w:ascii="Times New Roman" w:hAnsi="Times New Roman" w:cs="Times New Roman"/>
          <w:sz w:val="28"/>
          <w:szCs w:val="28"/>
        </w:rPr>
        <w:t xml:space="preserve"> (Primary Key),</w:t>
      </w:r>
    </w:p>
    <w:p w14:paraId="2B71DDB1" w14:textId="715368E1" w:rsidR="00071ED3" w:rsidRDefault="00071ED3" w:rsidP="00E42D5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Expiry Date,</w:t>
      </w:r>
    </w:p>
    <w:p w14:paraId="77AB299A" w14:textId="71C0722D" w:rsidR="00071ED3" w:rsidRPr="00E42D55" w:rsidRDefault="00071ED3" w:rsidP="00071E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Code. </w:t>
      </w:r>
    </w:p>
    <w:p w14:paraId="400C3466" w14:textId="391924EB" w:rsidR="009A7DAE" w:rsidRDefault="0089281A" w:rsidP="00B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43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Books</w:t>
      </w:r>
      <w:r w:rsidRPr="00F630DE">
        <w:rPr>
          <w:rFonts w:ascii="Times New Roman" w:hAnsi="Times New Roman" w:cs="Times New Roman"/>
          <w:sz w:val="28"/>
          <w:szCs w:val="28"/>
        </w:rPr>
        <w:t xml:space="preserve">: </w:t>
      </w:r>
      <w:r w:rsidR="001F1515">
        <w:rPr>
          <w:rFonts w:ascii="Times New Roman" w:hAnsi="Times New Roman" w:cs="Times New Roman"/>
          <w:sz w:val="28"/>
          <w:szCs w:val="28"/>
        </w:rPr>
        <w:t>Representing books have in inventory</w:t>
      </w:r>
      <w:r w:rsidR="004D602C">
        <w:rPr>
          <w:rFonts w:ascii="Times New Roman" w:hAnsi="Times New Roman" w:cs="Times New Roman"/>
          <w:sz w:val="28"/>
          <w:szCs w:val="28"/>
        </w:rPr>
        <w:t xml:space="preserve">. </w:t>
      </w:r>
      <w:r w:rsidR="004D602C" w:rsidRPr="004D602C">
        <w:rPr>
          <w:rFonts w:ascii="Times New Roman" w:hAnsi="Times New Roman" w:cs="Times New Roman"/>
          <w:sz w:val="28"/>
          <w:szCs w:val="28"/>
        </w:rPr>
        <w:t>Each book has a unique ISBN number, title, author, category, price, and quantity in stock.</w:t>
      </w:r>
    </w:p>
    <w:p w14:paraId="5C633B5B" w14:textId="77777777" w:rsidR="000A295D" w:rsidRDefault="00E743AA" w:rsidP="00AC47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78F5">
        <w:rPr>
          <w:rFonts w:ascii="Times New Roman" w:hAnsi="Times New Roman" w:cs="Times New Roman"/>
          <w:b/>
          <w:bCs/>
          <w:sz w:val="28"/>
          <w:szCs w:val="28"/>
        </w:rPr>
        <w:t>Attributes of Books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7DE59" w14:textId="7D6DE95F" w:rsidR="000A295D" w:rsidRDefault="00EB78F5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 w:rsidRPr="000A295D">
        <w:rPr>
          <w:rFonts w:ascii="Times New Roman" w:hAnsi="Times New Roman" w:cs="Times New Roman"/>
          <w:sz w:val="28"/>
          <w:szCs w:val="28"/>
          <w:u w:val="single"/>
        </w:rPr>
        <w:t xml:space="preserve">ISBN </w:t>
      </w:r>
      <w:r w:rsidR="00E743AA" w:rsidRPr="000A295D">
        <w:rPr>
          <w:rFonts w:ascii="Times New Roman" w:hAnsi="Times New Roman" w:cs="Times New Roman"/>
          <w:sz w:val="28"/>
          <w:szCs w:val="28"/>
        </w:rPr>
        <w:t xml:space="preserve">(Primary Key), </w:t>
      </w:r>
    </w:p>
    <w:p w14:paraId="6A669BA5" w14:textId="5E22A82D" w:rsidR="000A295D" w:rsidRDefault="000A295D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B78F5" w:rsidRPr="000A295D">
        <w:rPr>
          <w:rFonts w:ascii="Times New Roman" w:hAnsi="Times New Roman" w:cs="Times New Roman"/>
          <w:sz w:val="28"/>
          <w:szCs w:val="28"/>
        </w:rPr>
        <w:t xml:space="preserve">itle, </w:t>
      </w:r>
    </w:p>
    <w:p w14:paraId="33AF2434" w14:textId="77777777" w:rsidR="000A295D" w:rsidRDefault="000A295D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B78F5" w:rsidRPr="000A295D">
        <w:rPr>
          <w:rFonts w:ascii="Times New Roman" w:hAnsi="Times New Roman" w:cs="Times New Roman"/>
          <w:sz w:val="28"/>
          <w:szCs w:val="28"/>
        </w:rPr>
        <w:t xml:space="preserve">uthor, </w:t>
      </w:r>
    </w:p>
    <w:p w14:paraId="2F8A4849" w14:textId="5E2F69B0" w:rsidR="000A295D" w:rsidRDefault="000A295D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B78F5" w:rsidRPr="000A295D">
        <w:rPr>
          <w:rFonts w:ascii="Times New Roman" w:hAnsi="Times New Roman" w:cs="Times New Roman"/>
          <w:sz w:val="28"/>
          <w:szCs w:val="28"/>
        </w:rPr>
        <w:t>ategory</w:t>
      </w:r>
      <w:r w:rsidR="002740BE">
        <w:rPr>
          <w:rFonts w:ascii="Times New Roman" w:hAnsi="Times New Roman" w:cs="Times New Roman"/>
          <w:sz w:val="28"/>
          <w:szCs w:val="28"/>
        </w:rPr>
        <w:t xml:space="preserve"> (Foreign Key),</w:t>
      </w:r>
    </w:p>
    <w:p w14:paraId="6E0E9EA8" w14:textId="77777777" w:rsidR="000A295D" w:rsidRDefault="000A295D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EB78F5" w:rsidRPr="000A295D">
        <w:rPr>
          <w:rFonts w:ascii="Times New Roman" w:hAnsi="Times New Roman" w:cs="Times New Roman"/>
          <w:sz w:val="28"/>
          <w:szCs w:val="28"/>
        </w:rPr>
        <w:t xml:space="preserve">rice, </w:t>
      </w:r>
    </w:p>
    <w:p w14:paraId="6C95D07A" w14:textId="37CB01AB" w:rsidR="00AC47DA" w:rsidRPr="000A295D" w:rsidRDefault="000A295D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EB78F5" w:rsidRPr="000A295D">
        <w:rPr>
          <w:rFonts w:ascii="Times New Roman" w:hAnsi="Times New Roman" w:cs="Times New Roman"/>
          <w:sz w:val="28"/>
          <w:szCs w:val="28"/>
        </w:rPr>
        <w:t xml:space="preserve">uantity in </w:t>
      </w:r>
      <w:r w:rsidR="008F1C44" w:rsidRPr="000A295D">
        <w:rPr>
          <w:rFonts w:ascii="Times New Roman" w:hAnsi="Times New Roman" w:cs="Times New Roman"/>
          <w:sz w:val="28"/>
          <w:szCs w:val="28"/>
        </w:rPr>
        <w:t>stock</w:t>
      </w:r>
      <w:r w:rsidR="00F3488E" w:rsidRPr="000A295D">
        <w:rPr>
          <w:rFonts w:ascii="Times New Roman" w:hAnsi="Times New Roman" w:cs="Times New Roman"/>
          <w:sz w:val="28"/>
          <w:szCs w:val="28"/>
        </w:rPr>
        <w:t>.</w:t>
      </w:r>
    </w:p>
    <w:p w14:paraId="1D1D92D2" w14:textId="2920D11B" w:rsidR="00AC47DA" w:rsidRDefault="00997351" w:rsidP="00AC4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29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: This entity stores information about the </w:t>
      </w:r>
      <w:r w:rsidR="007054F6" w:rsidRPr="007054F6">
        <w:rPr>
          <w:rFonts w:ascii="Times New Roman" w:hAnsi="Times New Roman" w:cs="Times New Roman"/>
          <w:sz w:val="28"/>
          <w:szCs w:val="28"/>
        </w:rPr>
        <w:t>category of book</w:t>
      </w:r>
    </w:p>
    <w:p w14:paraId="17DB743A" w14:textId="77777777" w:rsidR="000A295D" w:rsidRDefault="00BA595F" w:rsidP="00BA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2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Attributes of Catego</w:t>
      </w:r>
      <w:r w:rsidRPr="00266041">
        <w:rPr>
          <w:rFonts w:ascii="Times New Roman" w:hAnsi="Times New Roman" w:cs="Times New Roman"/>
          <w:b/>
          <w:bCs/>
          <w:sz w:val="28"/>
          <w:szCs w:val="28"/>
        </w:rPr>
        <w:t>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5D14F3" w14:textId="77777777" w:rsidR="000A295D" w:rsidRDefault="009929EB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 w:rsidRPr="000A295D">
        <w:rPr>
          <w:rFonts w:ascii="Times New Roman" w:hAnsi="Times New Roman" w:cs="Times New Roman"/>
          <w:sz w:val="28"/>
          <w:szCs w:val="28"/>
          <w:u w:val="single"/>
        </w:rPr>
        <w:t>Category</w:t>
      </w:r>
      <w:r w:rsidRPr="000A295D">
        <w:rPr>
          <w:rFonts w:ascii="Times New Roman" w:hAnsi="Times New Roman" w:cs="Times New Roman"/>
          <w:sz w:val="28"/>
          <w:szCs w:val="28"/>
          <w:u w:val="single"/>
        </w:rPr>
        <w:t xml:space="preserve"> Name</w:t>
      </w:r>
      <w:r w:rsidR="00266041" w:rsidRPr="000A295D">
        <w:rPr>
          <w:rFonts w:ascii="Times New Roman" w:hAnsi="Times New Roman" w:cs="Times New Roman"/>
          <w:sz w:val="28"/>
          <w:szCs w:val="28"/>
        </w:rPr>
        <w:t xml:space="preserve"> (Primary Key)</w:t>
      </w:r>
      <w:r w:rsidRPr="000A295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802FF21" w14:textId="1FF97D67" w:rsidR="00BA595F" w:rsidRDefault="009929EB" w:rsidP="000A295D">
      <w:pPr>
        <w:ind w:left="720"/>
        <w:rPr>
          <w:rFonts w:ascii="Times New Roman" w:hAnsi="Times New Roman" w:cs="Times New Roman"/>
          <w:sz w:val="28"/>
          <w:szCs w:val="28"/>
        </w:rPr>
      </w:pPr>
      <w:r w:rsidRPr="000A295D">
        <w:rPr>
          <w:rFonts w:ascii="Times New Roman" w:hAnsi="Times New Roman" w:cs="Times New Roman"/>
          <w:sz w:val="28"/>
          <w:szCs w:val="28"/>
        </w:rPr>
        <w:t>Book Title</w:t>
      </w:r>
      <w:r w:rsidR="000A295D">
        <w:rPr>
          <w:rFonts w:ascii="Times New Roman" w:hAnsi="Times New Roman" w:cs="Times New Roman"/>
          <w:sz w:val="28"/>
          <w:szCs w:val="28"/>
        </w:rPr>
        <w:t>.</w:t>
      </w:r>
    </w:p>
    <w:p w14:paraId="37DB8BFF" w14:textId="12854134" w:rsidR="001F6C19" w:rsidRDefault="001F6C19" w:rsidP="001F6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00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Orders: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939">
        <w:rPr>
          <w:rFonts w:ascii="Times New Roman" w:hAnsi="Times New Roman" w:cs="Times New Roman"/>
          <w:sz w:val="28"/>
          <w:szCs w:val="28"/>
        </w:rPr>
        <w:t>This entity store information about orders</w:t>
      </w:r>
    </w:p>
    <w:p w14:paraId="3384686C" w14:textId="4EC1562F" w:rsidR="00470939" w:rsidRDefault="00470939" w:rsidP="0047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 of Orders:</w:t>
      </w:r>
    </w:p>
    <w:p w14:paraId="2232F52E" w14:textId="7899AD1D" w:rsidR="00470939" w:rsidRDefault="00DD0DA3" w:rsidP="00470939">
      <w:pPr>
        <w:ind w:left="720"/>
        <w:rPr>
          <w:rFonts w:ascii="Times New Roman" w:hAnsi="Times New Roman" w:cs="Times New Roman"/>
          <w:sz w:val="28"/>
          <w:szCs w:val="28"/>
        </w:rPr>
      </w:pPr>
      <w:r w:rsidRPr="000A4C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OrderNumber </w:t>
      </w:r>
      <w:r>
        <w:rPr>
          <w:rFonts w:ascii="Times New Roman" w:hAnsi="Times New Roman" w:cs="Times New Roman"/>
          <w:sz w:val="28"/>
          <w:szCs w:val="28"/>
        </w:rPr>
        <w:t>(Primary key),</w:t>
      </w:r>
    </w:p>
    <w:p w14:paraId="6F3588B9" w14:textId="3A933A5B" w:rsidR="00DD0DA3" w:rsidRDefault="00DD0DA3" w:rsidP="004709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and Time of Order,</w:t>
      </w:r>
    </w:p>
    <w:p w14:paraId="5A309801" w14:textId="2C4D3F57" w:rsidR="00DD0DA3" w:rsidRPr="00470939" w:rsidRDefault="00DD0DA3" w:rsidP="007D00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CustomerID</w:t>
      </w:r>
      <w:r w:rsidR="0038228B">
        <w:rPr>
          <w:rFonts w:ascii="Times New Roman" w:hAnsi="Times New Roman" w:cs="Times New Roman"/>
          <w:sz w:val="28"/>
          <w:szCs w:val="28"/>
        </w:rPr>
        <w:t>.</w:t>
      </w:r>
      <w:r w:rsidR="008F0C85">
        <w:rPr>
          <w:rFonts w:ascii="Times New Roman" w:hAnsi="Times New Roman" w:cs="Times New Roman"/>
          <w:sz w:val="28"/>
          <w:szCs w:val="28"/>
        </w:rPr>
        <w:t xml:space="preserve"> (Foreign Key)</w:t>
      </w:r>
    </w:p>
    <w:p w14:paraId="074A2F49" w14:textId="07663FF9" w:rsidR="00F50D6E" w:rsidRPr="00F50D6E" w:rsidRDefault="00753E53" w:rsidP="00F5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Shopping Cart</w:t>
      </w:r>
      <w:r w:rsidR="00C240F4" w:rsidRPr="00D378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792B99" w:rsidRPr="00D37820">
        <w:rPr>
          <w:color w:val="FF0000"/>
        </w:rPr>
        <w:t xml:space="preserve">  </w:t>
      </w:r>
      <w:r w:rsidR="00792B99" w:rsidRPr="00792B99">
        <w:rPr>
          <w:rFonts w:ascii="Times New Roman" w:hAnsi="Times New Roman" w:cs="Times New Roman"/>
          <w:sz w:val="28"/>
          <w:szCs w:val="28"/>
        </w:rPr>
        <w:t>Representing</w:t>
      </w:r>
      <w:r w:rsidR="00E43F0A">
        <w:rPr>
          <w:rFonts w:ascii="Times New Roman" w:hAnsi="Times New Roman" w:cs="Times New Roman"/>
          <w:sz w:val="28"/>
          <w:szCs w:val="28"/>
        </w:rPr>
        <w:t xml:space="preserve"> </w:t>
      </w:r>
      <w:r w:rsidR="00B82423" w:rsidRPr="00B82423">
        <w:rPr>
          <w:rFonts w:ascii="Times New Roman" w:hAnsi="Times New Roman" w:cs="Times New Roman"/>
          <w:sz w:val="28"/>
          <w:szCs w:val="28"/>
        </w:rPr>
        <w:t>all the critical information about orders</w:t>
      </w:r>
      <w:r w:rsidR="00470939">
        <w:rPr>
          <w:rFonts w:ascii="Times New Roman" w:hAnsi="Times New Roman" w:cs="Times New Roman"/>
          <w:sz w:val="28"/>
          <w:szCs w:val="28"/>
        </w:rPr>
        <w:t xml:space="preserve"> like price, list of books, quantities</w:t>
      </w:r>
      <w:r w:rsidR="005C3B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B41629" w14:textId="77777777" w:rsidR="00B166D9" w:rsidRDefault="00536EEA" w:rsidP="00B63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5B37">
        <w:rPr>
          <w:rFonts w:ascii="Times New Roman" w:hAnsi="Times New Roman" w:cs="Times New Roman"/>
          <w:b/>
          <w:bCs/>
          <w:sz w:val="28"/>
          <w:szCs w:val="28"/>
        </w:rPr>
        <w:t xml:space="preserve">Attributes of </w:t>
      </w:r>
      <w:r w:rsidR="00961D90">
        <w:rPr>
          <w:rFonts w:ascii="Times New Roman" w:hAnsi="Times New Roman" w:cs="Times New Roman"/>
          <w:b/>
          <w:bCs/>
          <w:sz w:val="28"/>
          <w:szCs w:val="28"/>
        </w:rPr>
        <w:t>Shopping Cart</w:t>
      </w:r>
      <w:r w:rsidRPr="00695B3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6136B" w14:textId="5E964E94" w:rsidR="00276E49" w:rsidRPr="00276E49" w:rsidRDefault="00276E49" w:rsidP="00276E4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ShoppingCart_ID (Primary Key)</w:t>
      </w:r>
    </w:p>
    <w:p w14:paraId="3F8926B2" w14:textId="6A0E62E4" w:rsidR="00B166D9" w:rsidRDefault="00B6369B" w:rsidP="00B166D9">
      <w:pPr>
        <w:ind w:left="720"/>
        <w:rPr>
          <w:rFonts w:ascii="Times New Roman" w:hAnsi="Times New Roman" w:cs="Times New Roman"/>
          <w:sz w:val="28"/>
          <w:szCs w:val="28"/>
        </w:rPr>
      </w:pPr>
      <w:r w:rsidRPr="00B166D9">
        <w:rPr>
          <w:rFonts w:ascii="Times New Roman" w:hAnsi="Times New Roman" w:cs="Times New Roman"/>
          <w:sz w:val="28"/>
          <w:szCs w:val="28"/>
        </w:rPr>
        <w:t xml:space="preserve">List_of_Books, </w:t>
      </w:r>
    </w:p>
    <w:p w14:paraId="54E5E17B" w14:textId="77777777" w:rsidR="00B166D9" w:rsidRDefault="00B6369B" w:rsidP="00B166D9">
      <w:pPr>
        <w:ind w:left="720"/>
        <w:rPr>
          <w:rFonts w:ascii="Times New Roman" w:hAnsi="Times New Roman" w:cs="Times New Roman"/>
          <w:sz w:val="28"/>
          <w:szCs w:val="28"/>
        </w:rPr>
      </w:pPr>
      <w:r w:rsidRPr="00B166D9">
        <w:rPr>
          <w:rFonts w:ascii="Times New Roman" w:hAnsi="Times New Roman" w:cs="Times New Roman"/>
          <w:sz w:val="28"/>
          <w:szCs w:val="28"/>
        </w:rPr>
        <w:t xml:space="preserve">Quantities, </w:t>
      </w:r>
    </w:p>
    <w:p w14:paraId="232BE614" w14:textId="0B9E59C0" w:rsidR="00536EEA" w:rsidRPr="00B166D9" w:rsidRDefault="00B6369B" w:rsidP="00B166D9">
      <w:pPr>
        <w:ind w:left="720"/>
        <w:rPr>
          <w:rFonts w:ascii="Times New Roman" w:hAnsi="Times New Roman" w:cs="Times New Roman"/>
          <w:sz w:val="28"/>
          <w:szCs w:val="28"/>
        </w:rPr>
      </w:pPr>
      <w:r w:rsidRPr="00B166D9">
        <w:rPr>
          <w:rFonts w:ascii="Times New Roman" w:hAnsi="Times New Roman" w:cs="Times New Roman"/>
          <w:sz w:val="28"/>
          <w:szCs w:val="28"/>
        </w:rPr>
        <w:t xml:space="preserve">Price. </w:t>
      </w:r>
    </w:p>
    <w:p w14:paraId="0F9458E4" w14:textId="0985961F" w:rsidR="00155A42" w:rsidRDefault="008418B4" w:rsidP="00695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29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Staff: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01E1">
        <w:rPr>
          <w:rFonts w:ascii="Times New Roman" w:hAnsi="Times New Roman" w:cs="Times New Roman"/>
          <w:sz w:val="28"/>
          <w:szCs w:val="28"/>
        </w:rPr>
        <w:t>This entity stores information about the</w:t>
      </w:r>
      <w:r w:rsidR="00AB1AD9">
        <w:rPr>
          <w:rFonts w:ascii="Times New Roman" w:hAnsi="Times New Roman" w:cs="Times New Roman"/>
          <w:sz w:val="28"/>
          <w:szCs w:val="28"/>
        </w:rPr>
        <w:t xml:space="preserve"> </w:t>
      </w:r>
      <w:r w:rsidR="00AB1AD9" w:rsidRPr="00AB1AD9">
        <w:rPr>
          <w:rFonts w:ascii="Times New Roman" w:hAnsi="Times New Roman" w:cs="Times New Roman"/>
          <w:sz w:val="28"/>
          <w:szCs w:val="28"/>
        </w:rPr>
        <w:t>bookstore staff</w:t>
      </w:r>
    </w:p>
    <w:p w14:paraId="5B7A9850" w14:textId="77777777" w:rsidR="00B166D9" w:rsidRDefault="00812997" w:rsidP="008129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1A49">
        <w:rPr>
          <w:rFonts w:ascii="Times New Roman" w:hAnsi="Times New Roman" w:cs="Times New Roman"/>
          <w:b/>
          <w:bCs/>
          <w:sz w:val="28"/>
          <w:szCs w:val="28"/>
        </w:rPr>
        <w:t>Attributes of Staff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A24935" w14:textId="77777777" w:rsidR="00B166D9" w:rsidRDefault="001726AF" w:rsidP="00B166D9">
      <w:pPr>
        <w:ind w:left="720"/>
        <w:rPr>
          <w:rFonts w:ascii="Times New Roman" w:hAnsi="Times New Roman" w:cs="Times New Roman"/>
          <w:sz w:val="28"/>
          <w:szCs w:val="28"/>
        </w:rPr>
      </w:pPr>
      <w:r w:rsidRPr="00B166D9">
        <w:rPr>
          <w:rFonts w:ascii="Times New Roman" w:hAnsi="Times New Roman" w:cs="Times New Roman"/>
          <w:sz w:val="28"/>
          <w:szCs w:val="28"/>
          <w:u w:val="single"/>
        </w:rPr>
        <w:t>Staff_</w:t>
      </w:r>
      <w:r w:rsidR="003E4509" w:rsidRPr="00B166D9">
        <w:rPr>
          <w:rFonts w:ascii="Times New Roman" w:hAnsi="Times New Roman" w:cs="Times New Roman"/>
          <w:sz w:val="28"/>
          <w:szCs w:val="28"/>
          <w:u w:val="single"/>
        </w:rPr>
        <w:t xml:space="preserve">ID </w:t>
      </w:r>
      <w:r w:rsidR="003E4509" w:rsidRPr="00B166D9">
        <w:rPr>
          <w:rFonts w:ascii="Times New Roman" w:hAnsi="Times New Roman" w:cs="Times New Roman"/>
          <w:sz w:val="28"/>
          <w:szCs w:val="28"/>
        </w:rPr>
        <w:t>(</w:t>
      </w:r>
      <w:r w:rsidRPr="00B166D9">
        <w:rPr>
          <w:rFonts w:ascii="Times New Roman" w:hAnsi="Times New Roman" w:cs="Times New Roman"/>
          <w:sz w:val="28"/>
          <w:szCs w:val="28"/>
        </w:rPr>
        <w:t xml:space="preserve">Primary Key), </w:t>
      </w:r>
    </w:p>
    <w:p w14:paraId="7D986DDC" w14:textId="77777777" w:rsidR="00B166D9" w:rsidRDefault="001726AF" w:rsidP="00B166D9">
      <w:pPr>
        <w:ind w:left="720"/>
        <w:rPr>
          <w:rFonts w:ascii="Times New Roman" w:hAnsi="Times New Roman" w:cs="Times New Roman"/>
          <w:sz w:val="28"/>
          <w:szCs w:val="28"/>
        </w:rPr>
      </w:pPr>
      <w:r w:rsidRPr="00B166D9">
        <w:rPr>
          <w:rFonts w:ascii="Times New Roman" w:hAnsi="Times New Roman" w:cs="Times New Roman"/>
          <w:sz w:val="28"/>
          <w:szCs w:val="28"/>
        </w:rPr>
        <w:t>Staff_Name,</w:t>
      </w:r>
      <w:r w:rsidR="00661A87" w:rsidRPr="00B16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3D980" w14:textId="30DF3246" w:rsidR="00812997" w:rsidRPr="00B166D9" w:rsidRDefault="00661A87" w:rsidP="00B166D9">
      <w:pPr>
        <w:ind w:left="720"/>
        <w:rPr>
          <w:rFonts w:ascii="Times New Roman" w:hAnsi="Times New Roman" w:cs="Times New Roman"/>
          <w:sz w:val="28"/>
          <w:szCs w:val="28"/>
        </w:rPr>
      </w:pPr>
      <w:r w:rsidRPr="00B166D9">
        <w:rPr>
          <w:rFonts w:ascii="Times New Roman" w:hAnsi="Times New Roman" w:cs="Times New Roman"/>
          <w:sz w:val="28"/>
          <w:szCs w:val="28"/>
        </w:rPr>
        <w:t>Password</w:t>
      </w:r>
      <w:r w:rsidR="00E91A49" w:rsidRPr="00B166D9">
        <w:rPr>
          <w:rFonts w:ascii="Times New Roman" w:hAnsi="Times New Roman" w:cs="Times New Roman"/>
          <w:sz w:val="28"/>
          <w:szCs w:val="28"/>
        </w:rPr>
        <w:t>.</w:t>
      </w:r>
    </w:p>
    <w:p w14:paraId="4F7BF862" w14:textId="3ED392F5" w:rsidR="00CF45FF" w:rsidRPr="008760D7" w:rsidRDefault="008F56AF" w:rsidP="009A03C5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t>Relationship: an association among entities</w:t>
      </w:r>
    </w:p>
    <w:p w14:paraId="2D97A459" w14:textId="067F4C38" w:rsidR="00CF3003" w:rsidRDefault="00A00389" w:rsidP="00A00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customer can place zero or many</w:t>
      </w:r>
      <w:r w:rsidR="00AF06E9">
        <w:rPr>
          <w:rFonts w:ascii="Times New Roman" w:hAnsi="Times New Roman" w:cs="Times New Roman"/>
          <w:sz w:val="28"/>
          <w:szCs w:val="28"/>
        </w:rPr>
        <w:t xml:space="preserve"> orders.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7071519" w14:textId="4C3799B0" w:rsidR="00C75CF9" w:rsidRDefault="00C75CF9" w:rsidP="002818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5CF9">
        <w:rPr>
          <w:rFonts w:ascii="Times New Roman" w:hAnsi="Times New Roman" w:cs="Times New Roman"/>
          <w:sz w:val="28"/>
          <w:szCs w:val="28"/>
        </w:rPr>
        <w:t xml:space="preserve">An order must be placed by one </w:t>
      </w:r>
      <w:r w:rsidRPr="00C75CF9">
        <w:rPr>
          <w:rFonts w:ascii="Times New Roman" w:hAnsi="Times New Roman" w:cs="Times New Roman"/>
          <w:sz w:val="28"/>
          <w:szCs w:val="28"/>
        </w:rPr>
        <w:t>or</w:t>
      </w:r>
      <w:r w:rsidRPr="00C75CF9">
        <w:rPr>
          <w:rFonts w:ascii="Times New Roman" w:hAnsi="Times New Roman" w:cs="Times New Roman"/>
          <w:sz w:val="28"/>
          <w:szCs w:val="28"/>
        </w:rPr>
        <w:t xml:space="preserve"> only one customer.</w:t>
      </w:r>
    </w:p>
    <w:p w14:paraId="1AB86D06" w14:textId="71ACA371" w:rsidR="00281818" w:rsidRDefault="00581EC5" w:rsidP="002818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EC5">
        <w:rPr>
          <w:rFonts w:ascii="Times New Roman" w:hAnsi="Times New Roman" w:cs="Times New Roman"/>
          <w:sz w:val="28"/>
          <w:szCs w:val="28"/>
        </w:rPr>
        <w:t xml:space="preserve">A shopping cart can have one or more </w:t>
      </w:r>
      <w:r w:rsidR="00C47704" w:rsidRPr="00581EC5">
        <w:rPr>
          <w:rFonts w:ascii="Times New Roman" w:hAnsi="Times New Roman" w:cs="Times New Roman"/>
          <w:sz w:val="28"/>
          <w:szCs w:val="28"/>
        </w:rPr>
        <w:t>books,</w:t>
      </w:r>
      <w:r w:rsidRPr="00581EC5">
        <w:rPr>
          <w:rFonts w:ascii="Times New Roman" w:hAnsi="Times New Roman" w:cs="Times New Roman"/>
          <w:sz w:val="28"/>
          <w:szCs w:val="28"/>
        </w:rPr>
        <w:t xml:space="preserve"> and one </w:t>
      </w:r>
      <w:r w:rsidR="00C47704" w:rsidRPr="00581EC5">
        <w:rPr>
          <w:rFonts w:ascii="Times New Roman" w:hAnsi="Times New Roman" w:cs="Times New Roman"/>
          <w:sz w:val="28"/>
          <w:szCs w:val="28"/>
        </w:rPr>
        <w:t>book</w:t>
      </w:r>
      <w:r w:rsidRPr="00581EC5">
        <w:rPr>
          <w:rFonts w:ascii="Times New Roman" w:hAnsi="Times New Roman" w:cs="Times New Roman"/>
          <w:sz w:val="28"/>
          <w:szCs w:val="28"/>
        </w:rPr>
        <w:t xml:space="preserve"> can be stored in many shopping </w:t>
      </w:r>
      <w:r w:rsidR="007B0A08" w:rsidRPr="00581EC5">
        <w:rPr>
          <w:rFonts w:ascii="Times New Roman" w:hAnsi="Times New Roman" w:cs="Times New Roman"/>
          <w:sz w:val="28"/>
          <w:szCs w:val="28"/>
        </w:rPr>
        <w:t>carts</w:t>
      </w:r>
      <w:r w:rsidRPr="00581EC5">
        <w:rPr>
          <w:rFonts w:ascii="Times New Roman" w:hAnsi="Times New Roman" w:cs="Times New Roman"/>
          <w:sz w:val="28"/>
          <w:szCs w:val="28"/>
        </w:rPr>
        <w:t>.</w:t>
      </w:r>
    </w:p>
    <w:p w14:paraId="3D7E077B" w14:textId="3A3B2271" w:rsidR="007B0A08" w:rsidRDefault="00C47704" w:rsidP="002818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7704">
        <w:rPr>
          <w:rFonts w:ascii="Times New Roman" w:hAnsi="Times New Roman" w:cs="Times New Roman"/>
          <w:sz w:val="28"/>
          <w:szCs w:val="28"/>
        </w:rPr>
        <w:t xml:space="preserve">An order must have one and only one credit card used for </w:t>
      </w:r>
      <w:r w:rsidRPr="00C47704">
        <w:rPr>
          <w:rFonts w:ascii="Times New Roman" w:hAnsi="Times New Roman" w:cs="Times New Roman"/>
          <w:sz w:val="28"/>
          <w:szCs w:val="28"/>
        </w:rPr>
        <w:t>payment.</w:t>
      </w:r>
    </w:p>
    <w:p w14:paraId="20748847" w14:textId="6709FA9F" w:rsidR="00C47704" w:rsidRDefault="005708B6" w:rsidP="002818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08B6">
        <w:rPr>
          <w:rFonts w:ascii="Times New Roman" w:hAnsi="Times New Roman" w:cs="Times New Roman"/>
          <w:sz w:val="28"/>
          <w:szCs w:val="28"/>
        </w:rPr>
        <w:t xml:space="preserve">A credit card can be used for zero or many </w:t>
      </w:r>
      <w:r w:rsidRPr="005708B6">
        <w:rPr>
          <w:rFonts w:ascii="Times New Roman" w:hAnsi="Times New Roman" w:cs="Times New Roman"/>
          <w:sz w:val="28"/>
          <w:szCs w:val="28"/>
        </w:rPr>
        <w:t>orders.</w:t>
      </w:r>
    </w:p>
    <w:p w14:paraId="544B4124" w14:textId="3DDFD1C2" w:rsidR="005708B6" w:rsidRDefault="006A2B93" w:rsidP="002818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customer can have one or many credit cards.</w:t>
      </w:r>
    </w:p>
    <w:p w14:paraId="3B9FDB6C" w14:textId="2B634DDF" w:rsidR="00631106" w:rsidRDefault="00BB26FD" w:rsidP="00631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One category of book can have many </w:t>
      </w:r>
      <w:r w:rsidR="0070387A">
        <w:rPr>
          <w:rFonts w:ascii="Times New Roman" w:hAnsi="Times New Roman" w:cs="Times New Roman"/>
          <w:sz w:val="28"/>
          <w:szCs w:val="28"/>
        </w:rPr>
        <w:t>books,</w:t>
      </w:r>
      <w:r w:rsidR="00631106">
        <w:rPr>
          <w:rFonts w:ascii="Times New Roman" w:hAnsi="Times New Roman" w:cs="Times New Roman"/>
          <w:sz w:val="28"/>
          <w:szCs w:val="28"/>
        </w:rPr>
        <w:t xml:space="preserve"> but o</w:t>
      </w:r>
      <w:r w:rsidR="00631106" w:rsidRPr="00631106">
        <w:rPr>
          <w:rFonts w:ascii="Times New Roman" w:hAnsi="Times New Roman" w:cs="Times New Roman"/>
          <w:sz w:val="28"/>
          <w:szCs w:val="28"/>
        </w:rPr>
        <w:t xml:space="preserve">ne book </w:t>
      </w:r>
      <w:r w:rsidR="00EC6032" w:rsidRPr="00631106">
        <w:rPr>
          <w:rFonts w:ascii="Times New Roman" w:hAnsi="Times New Roman" w:cs="Times New Roman"/>
          <w:sz w:val="28"/>
          <w:szCs w:val="28"/>
        </w:rPr>
        <w:t>has</w:t>
      </w:r>
      <w:r w:rsidR="00631106" w:rsidRPr="00631106">
        <w:rPr>
          <w:rFonts w:ascii="Times New Roman" w:hAnsi="Times New Roman" w:cs="Times New Roman"/>
          <w:sz w:val="28"/>
          <w:szCs w:val="28"/>
        </w:rPr>
        <w:t xml:space="preserve"> </w:t>
      </w:r>
      <w:r w:rsidR="00EC6032">
        <w:rPr>
          <w:rFonts w:ascii="Times New Roman" w:hAnsi="Times New Roman" w:cs="Times New Roman"/>
          <w:sz w:val="28"/>
          <w:szCs w:val="28"/>
        </w:rPr>
        <w:t xml:space="preserve">only </w:t>
      </w:r>
      <w:r w:rsidR="00631106" w:rsidRPr="00631106">
        <w:rPr>
          <w:rFonts w:ascii="Times New Roman" w:hAnsi="Times New Roman" w:cs="Times New Roman"/>
          <w:sz w:val="28"/>
          <w:szCs w:val="28"/>
        </w:rPr>
        <w:t xml:space="preserve">one </w:t>
      </w:r>
      <w:r w:rsidR="0070387A" w:rsidRPr="00631106">
        <w:rPr>
          <w:rFonts w:ascii="Times New Roman" w:hAnsi="Times New Roman" w:cs="Times New Roman"/>
          <w:sz w:val="28"/>
          <w:szCs w:val="28"/>
        </w:rPr>
        <w:t>category.</w:t>
      </w:r>
    </w:p>
    <w:p w14:paraId="0444AFBF" w14:textId="588055BB" w:rsidR="00EC6032" w:rsidRDefault="00EC6032" w:rsidP="006311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staff can Update or Delete one or many book in inventory.</w:t>
      </w:r>
    </w:p>
    <w:p w14:paraId="6626B763" w14:textId="31073560" w:rsidR="003632D2" w:rsidRPr="008760D7" w:rsidRDefault="00D71DA6" w:rsidP="0077336A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Some </w:t>
      </w:r>
      <w:r w:rsidR="009B7EBA"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t>cardinalities</w:t>
      </w:r>
      <w:r w:rsidR="008760D7" w:rsidRPr="008760D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in this system: </w:t>
      </w:r>
    </w:p>
    <w:p w14:paraId="5626FC0C" w14:textId="67D9076C" w:rsidR="008760D7" w:rsidRDefault="0070387A" w:rsidP="008760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</w:t>
      </w:r>
      <w:r w:rsidR="00A949C9">
        <w:rPr>
          <w:rFonts w:ascii="Times New Roman" w:hAnsi="Times New Roman" w:cs="Times New Roman"/>
          <w:sz w:val="28"/>
          <w:szCs w:val="28"/>
        </w:rPr>
        <w:t xml:space="preserve">tegory entity has </w:t>
      </w:r>
      <w:r w:rsidR="00E1624E">
        <w:rPr>
          <w:rFonts w:ascii="Times New Roman" w:hAnsi="Times New Roman" w:cs="Times New Roman"/>
          <w:sz w:val="28"/>
          <w:szCs w:val="28"/>
        </w:rPr>
        <w:t>a one</w:t>
      </w:r>
      <w:r w:rsidR="00A949C9">
        <w:rPr>
          <w:rFonts w:ascii="Times New Roman" w:hAnsi="Times New Roman" w:cs="Times New Roman"/>
          <w:sz w:val="28"/>
          <w:szCs w:val="28"/>
        </w:rPr>
        <w:t xml:space="preserve">-to-many relationship with the Books entity: This means that one </w:t>
      </w:r>
      <w:r w:rsidR="00A949C9">
        <w:rPr>
          <w:rFonts w:ascii="Times New Roman" w:hAnsi="Times New Roman" w:cs="Times New Roman"/>
          <w:sz w:val="28"/>
          <w:szCs w:val="28"/>
        </w:rPr>
        <w:t>category of book can have many books, but o</w:t>
      </w:r>
      <w:r w:rsidR="00A949C9" w:rsidRPr="00631106">
        <w:rPr>
          <w:rFonts w:ascii="Times New Roman" w:hAnsi="Times New Roman" w:cs="Times New Roman"/>
          <w:sz w:val="28"/>
          <w:szCs w:val="28"/>
        </w:rPr>
        <w:t xml:space="preserve">ne book has </w:t>
      </w:r>
      <w:r w:rsidR="00A949C9">
        <w:rPr>
          <w:rFonts w:ascii="Times New Roman" w:hAnsi="Times New Roman" w:cs="Times New Roman"/>
          <w:sz w:val="28"/>
          <w:szCs w:val="28"/>
        </w:rPr>
        <w:t xml:space="preserve">only </w:t>
      </w:r>
      <w:r w:rsidR="00A949C9" w:rsidRPr="00631106">
        <w:rPr>
          <w:rFonts w:ascii="Times New Roman" w:hAnsi="Times New Roman" w:cs="Times New Roman"/>
          <w:sz w:val="28"/>
          <w:szCs w:val="28"/>
        </w:rPr>
        <w:t>one category.</w:t>
      </w:r>
    </w:p>
    <w:p w14:paraId="2BD559F3" w14:textId="78BBF767" w:rsidR="00E1624E" w:rsidRDefault="00E1624E" w:rsidP="008760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Books entity has a many-to-many relationship with </w:t>
      </w:r>
      <w:r w:rsidR="000F7F52">
        <w:rPr>
          <w:rFonts w:ascii="Times New Roman" w:hAnsi="Times New Roman" w:cs="Times New Roman"/>
          <w:sz w:val="28"/>
          <w:szCs w:val="28"/>
        </w:rPr>
        <w:t xml:space="preserve">Shopping Cart entity: </w:t>
      </w:r>
      <w:r w:rsidR="000401C8" w:rsidRPr="000401C8">
        <w:rPr>
          <w:rFonts w:ascii="Times New Roman" w:hAnsi="Times New Roman" w:cs="Times New Roman"/>
          <w:sz w:val="28"/>
          <w:szCs w:val="28"/>
        </w:rPr>
        <w:t xml:space="preserve">multiple books can be </w:t>
      </w:r>
      <w:r w:rsidR="005E3F84">
        <w:rPr>
          <w:rFonts w:ascii="Times New Roman" w:hAnsi="Times New Roman" w:cs="Times New Roman"/>
          <w:sz w:val="28"/>
          <w:szCs w:val="28"/>
        </w:rPr>
        <w:t>add</w:t>
      </w:r>
      <w:r w:rsidR="007411E9">
        <w:rPr>
          <w:rFonts w:ascii="Times New Roman" w:hAnsi="Times New Roman" w:cs="Times New Roman"/>
          <w:sz w:val="28"/>
          <w:szCs w:val="28"/>
        </w:rPr>
        <w:t>ed</w:t>
      </w:r>
      <w:r w:rsidR="005E3F84">
        <w:rPr>
          <w:rFonts w:ascii="Times New Roman" w:hAnsi="Times New Roman" w:cs="Times New Roman"/>
          <w:sz w:val="28"/>
          <w:szCs w:val="28"/>
        </w:rPr>
        <w:t xml:space="preserve"> or </w:t>
      </w:r>
      <w:r w:rsidR="007411E9">
        <w:rPr>
          <w:rFonts w:ascii="Times New Roman" w:hAnsi="Times New Roman" w:cs="Times New Roman"/>
          <w:sz w:val="28"/>
          <w:szCs w:val="28"/>
        </w:rPr>
        <w:t>removed</w:t>
      </w:r>
      <w:r w:rsidR="005E3F84">
        <w:rPr>
          <w:rFonts w:ascii="Times New Roman" w:hAnsi="Times New Roman" w:cs="Times New Roman"/>
          <w:sz w:val="28"/>
          <w:szCs w:val="28"/>
        </w:rPr>
        <w:t xml:space="preserve"> in</w:t>
      </w:r>
      <w:r w:rsidR="000401C8" w:rsidRPr="000401C8">
        <w:rPr>
          <w:rFonts w:ascii="Times New Roman" w:hAnsi="Times New Roman" w:cs="Times New Roman"/>
          <w:sz w:val="28"/>
          <w:szCs w:val="28"/>
        </w:rPr>
        <w:t xml:space="preserve"> multiple shopping carts, and vice versa.</w:t>
      </w:r>
    </w:p>
    <w:p w14:paraId="07C31D6D" w14:textId="2A2F28B4" w:rsidR="007411E9" w:rsidRDefault="00C3117F" w:rsidP="00741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entity has a</w:t>
      </w:r>
      <w:r w:rsidR="007259F4">
        <w:rPr>
          <w:rFonts w:ascii="Times New Roman" w:hAnsi="Times New Roman" w:cs="Times New Roman"/>
          <w:sz w:val="28"/>
          <w:szCs w:val="28"/>
        </w:rPr>
        <w:t xml:space="preserve"> many-to-many relationship with Orders entity: </w:t>
      </w:r>
      <w:r w:rsidR="005E3F84">
        <w:rPr>
          <w:rFonts w:ascii="Times New Roman" w:hAnsi="Times New Roman" w:cs="Times New Roman"/>
          <w:sz w:val="28"/>
          <w:szCs w:val="28"/>
        </w:rPr>
        <w:t xml:space="preserve">this </w:t>
      </w:r>
      <w:r w:rsidR="005E3F84" w:rsidRPr="005E3F84">
        <w:rPr>
          <w:rFonts w:ascii="Times New Roman" w:hAnsi="Times New Roman" w:cs="Times New Roman"/>
          <w:sz w:val="28"/>
          <w:szCs w:val="28"/>
        </w:rPr>
        <w:t xml:space="preserve">means that multiple books can be associated with multiple orders, and </w:t>
      </w:r>
      <w:r w:rsidR="005E3F84" w:rsidRPr="005E3F84">
        <w:rPr>
          <w:rFonts w:ascii="Times New Roman" w:hAnsi="Times New Roman" w:cs="Times New Roman"/>
          <w:sz w:val="28"/>
          <w:szCs w:val="28"/>
        </w:rPr>
        <w:t>vice versa.</w:t>
      </w:r>
    </w:p>
    <w:p w14:paraId="34FD7D6F" w14:textId="48289D75" w:rsidR="007411E9" w:rsidRDefault="00CB5839" w:rsidP="00741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Orders entity has </w:t>
      </w:r>
      <w:r w:rsidR="004D35C2">
        <w:rPr>
          <w:rFonts w:ascii="Times New Roman" w:hAnsi="Times New Roman" w:cs="Times New Roman"/>
          <w:sz w:val="28"/>
          <w:szCs w:val="28"/>
        </w:rPr>
        <w:t xml:space="preserve">One-to-One relationship with Credit Card entity: this means that one Credit Card can </w:t>
      </w:r>
      <w:r w:rsidR="00587FB8">
        <w:rPr>
          <w:rFonts w:ascii="Times New Roman" w:hAnsi="Times New Roman" w:cs="Times New Roman"/>
          <w:sz w:val="28"/>
          <w:szCs w:val="28"/>
        </w:rPr>
        <w:t xml:space="preserve">only </w:t>
      </w:r>
      <w:r w:rsidR="004A07BA">
        <w:rPr>
          <w:rFonts w:ascii="Times New Roman" w:hAnsi="Times New Roman" w:cs="Times New Roman"/>
          <w:sz w:val="28"/>
          <w:szCs w:val="28"/>
        </w:rPr>
        <w:t>pay for one order and vice versa</w:t>
      </w:r>
    </w:p>
    <w:p w14:paraId="4189BD77" w14:textId="4DA8AD53" w:rsidR="00587FB8" w:rsidRDefault="005842CD" w:rsidP="00741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Credit Card entity has a One-to Many relationship with Orders entity: this means that One credit card c</w:t>
      </w:r>
      <w:r w:rsidR="00F466F7">
        <w:rPr>
          <w:rFonts w:ascii="Times New Roman" w:hAnsi="Times New Roman" w:cs="Times New Roman"/>
          <w:sz w:val="28"/>
          <w:szCs w:val="28"/>
        </w:rPr>
        <w:t>an be paid for many orders.</w:t>
      </w:r>
    </w:p>
    <w:p w14:paraId="495E3090" w14:textId="29851D9A" w:rsidR="00F466F7" w:rsidRDefault="00E51924" w:rsidP="00741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F7F43">
        <w:rPr>
          <w:rFonts w:ascii="Times New Roman" w:hAnsi="Times New Roman" w:cs="Times New Roman"/>
          <w:sz w:val="28"/>
          <w:szCs w:val="28"/>
        </w:rPr>
        <w:t>Customers</w:t>
      </w:r>
      <w:r>
        <w:rPr>
          <w:rFonts w:ascii="Times New Roman" w:hAnsi="Times New Roman" w:cs="Times New Roman"/>
          <w:sz w:val="28"/>
          <w:szCs w:val="28"/>
        </w:rPr>
        <w:t xml:space="preserve"> entity has a </w:t>
      </w:r>
      <w:r w:rsidR="009D160B">
        <w:rPr>
          <w:rFonts w:ascii="Times New Roman" w:hAnsi="Times New Roman" w:cs="Times New Roman"/>
          <w:sz w:val="28"/>
          <w:szCs w:val="28"/>
        </w:rPr>
        <w:t>one-to-many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7F43">
        <w:rPr>
          <w:rFonts w:ascii="Times New Roman" w:hAnsi="Times New Roman" w:cs="Times New Roman"/>
          <w:sz w:val="28"/>
          <w:szCs w:val="28"/>
        </w:rPr>
        <w:t>relationship with Orders entity: this means that One customer can have a lot of orders</w:t>
      </w:r>
      <w:r w:rsidR="00A63A9D">
        <w:rPr>
          <w:rFonts w:ascii="Times New Roman" w:hAnsi="Times New Roman" w:cs="Times New Roman"/>
          <w:sz w:val="28"/>
          <w:szCs w:val="28"/>
        </w:rPr>
        <w:t xml:space="preserve"> but one orders only has one customers.</w:t>
      </w:r>
    </w:p>
    <w:p w14:paraId="4CB22CF4" w14:textId="68F6C054" w:rsidR="009D160B" w:rsidRDefault="00127DCA" w:rsidP="00741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Customers entity has a one-to-many relationship with Credit Card entity: this means that One </w:t>
      </w:r>
      <w:r w:rsidR="00D05910"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can have many credit </w:t>
      </w:r>
      <w:r w:rsidR="00D05910">
        <w:rPr>
          <w:rFonts w:ascii="Times New Roman" w:hAnsi="Times New Roman" w:cs="Times New Roman"/>
          <w:sz w:val="28"/>
          <w:szCs w:val="28"/>
        </w:rPr>
        <w:t>cards, but one credit card can only be used by one customer.</w:t>
      </w:r>
    </w:p>
    <w:p w14:paraId="6129B23B" w14:textId="602BC39B" w:rsidR="0027663F" w:rsidRDefault="00B614D6" w:rsidP="00741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Staff entity has a one-to-many relationship with </w:t>
      </w:r>
      <w:r w:rsidR="009F59D2">
        <w:rPr>
          <w:rFonts w:ascii="Times New Roman" w:hAnsi="Times New Roman" w:cs="Times New Roman"/>
          <w:sz w:val="28"/>
          <w:szCs w:val="28"/>
        </w:rPr>
        <w:t>the Books</w:t>
      </w:r>
      <w:r>
        <w:rPr>
          <w:rFonts w:ascii="Times New Roman" w:hAnsi="Times New Roman" w:cs="Times New Roman"/>
          <w:sz w:val="28"/>
          <w:szCs w:val="28"/>
        </w:rPr>
        <w:t xml:space="preserve"> entity: this means that one </w:t>
      </w:r>
      <w:proofErr w:type="gramStart"/>
      <w:r>
        <w:rPr>
          <w:rFonts w:ascii="Times New Roman" w:hAnsi="Times New Roman" w:cs="Times New Roman"/>
          <w:sz w:val="28"/>
          <w:szCs w:val="28"/>
        </w:rPr>
        <w:t>staff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update or delete many books, </w:t>
      </w:r>
      <w:r w:rsidR="008F0C85">
        <w:rPr>
          <w:rFonts w:ascii="Times New Roman" w:hAnsi="Times New Roman" w:cs="Times New Roman"/>
          <w:sz w:val="28"/>
          <w:szCs w:val="28"/>
        </w:rPr>
        <w:t>b</w:t>
      </w:r>
      <w:r w:rsidR="008F0C85" w:rsidRPr="008F0C85">
        <w:rPr>
          <w:rFonts w:ascii="Times New Roman" w:hAnsi="Times New Roman" w:cs="Times New Roman"/>
          <w:sz w:val="28"/>
          <w:szCs w:val="28"/>
        </w:rPr>
        <w:t xml:space="preserve">ut each update is only updated by one </w:t>
      </w:r>
      <w:r w:rsidR="008F0C85">
        <w:rPr>
          <w:rFonts w:ascii="Times New Roman" w:hAnsi="Times New Roman" w:cs="Times New Roman"/>
          <w:sz w:val="28"/>
          <w:szCs w:val="28"/>
        </w:rPr>
        <w:t xml:space="preserve">staff. </w:t>
      </w:r>
    </w:p>
    <w:p w14:paraId="14620170" w14:textId="77777777" w:rsidR="003F1DCA" w:rsidRDefault="003F1DCA" w:rsidP="003F1DCA">
      <w:pPr>
        <w:rPr>
          <w:rFonts w:ascii="Times New Roman" w:hAnsi="Times New Roman" w:cs="Times New Roman"/>
          <w:sz w:val="28"/>
          <w:szCs w:val="28"/>
        </w:rPr>
      </w:pPr>
    </w:p>
    <w:p w14:paraId="2CBBED01" w14:textId="77777777" w:rsidR="003F1DCA" w:rsidRDefault="003F1DCA" w:rsidP="003F1DCA">
      <w:pPr>
        <w:rPr>
          <w:rFonts w:ascii="Times New Roman" w:hAnsi="Times New Roman" w:cs="Times New Roman"/>
          <w:sz w:val="28"/>
          <w:szCs w:val="28"/>
        </w:rPr>
      </w:pPr>
    </w:p>
    <w:p w14:paraId="08BEE655" w14:textId="77777777" w:rsidR="003F1DCA" w:rsidRDefault="003F1DCA" w:rsidP="003F1DCA">
      <w:pPr>
        <w:rPr>
          <w:rFonts w:ascii="Times New Roman" w:hAnsi="Times New Roman" w:cs="Times New Roman"/>
          <w:sz w:val="28"/>
          <w:szCs w:val="28"/>
        </w:rPr>
      </w:pPr>
    </w:p>
    <w:p w14:paraId="209A86E4" w14:textId="77777777" w:rsidR="003F1DCA" w:rsidRDefault="003F1DCA" w:rsidP="003F1DCA">
      <w:pPr>
        <w:rPr>
          <w:rFonts w:ascii="Times New Roman" w:hAnsi="Times New Roman" w:cs="Times New Roman"/>
          <w:sz w:val="28"/>
          <w:szCs w:val="28"/>
        </w:rPr>
      </w:pPr>
    </w:p>
    <w:p w14:paraId="18D2D852" w14:textId="77777777" w:rsidR="003F1DCA" w:rsidRDefault="003F1DCA" w:rsidP="003F1DCA">
      <w:pPr>
        <w:rPr>
          <w:rFonts w:ascii="Times New Roman" w:hAnsi="Times New Roman" w:cs="Times New Roman"/>
          <w:sz w:val="28"/>
          <w:szCs w:val="28"/>
        </w:rPr>
      </w:pPr>
    </w:p>
    <w:p w14:paraId="793DB20B" w14:textId="77777777" w:rsidR="003F1DCA" w:rsidRPr="003F1DCA" w:rsidRDefault="003F1DCA" w:rsidP="003F1DCA">
      <w:pPr>
        <w:rPr>
          <w:rFonts w:ascii="Times New Roman" w:hAnsi="Times New Roman" w:cs="Times New Roman"/>
          <w:sz w:val="28"/>
          <w:szCs w:val="28"/>
        </w:rPr>
      </w:pPr>
    </w:p>
    <w:p w14:paraId="3137F975" w14:textId="2BFD8F15" w:rsidR="003F1DCA" w:rsidRDefault="003F1DCA" w:rsidP="003F1DCA">
      <w:pPr>
        <w:ind w:left="360"/>
        <w:rPr>
          <w:rFonts w:ascii="Times New Roman" w:hAnsi="Times New Roman" w:cs="Times New Roman"/>
          <w:b/>
          <w:bCs/>
          <w:i/>
          <w:iCs/>
          <w:color w:val="081C36"/>
          <w:spacing w:val="3"/>
          <w:sz w:val="40"/>
          <w:szCs w:val="40"/>
          <w:shd w:val="clear" w:color="auto" w:fill="FFFFFF"/>
        </w:rPr>
      </w:pPr>
      <w:r w:rsidRPr="003F1DCA">
        <w:rPr>
          <w:rFonts w:ascii="Times New Roman" w:hAnsi="Times New Roman" w:cs="Times New Roman"/>
          <w:b/>
          <w:bCs/>
          <w:i/>
          <w:iCs/>
          <w:color w:val="081C36"/>
          <w:spacing w:val="3"/>
          <w:sz w:val="40"/>
          <w:szCs w:val="40"/>
          <w:shd w:val="clear" w:color="auto" w:fill="FFFFFF"/>
        </w:rPr>
        <w:lastRenderedPageBreak/>
        <w:t>ERD model</w:t>
      </w:r>
    </w:p>
    <w:p w14:paraId="392F4848" w14:textId="798AFB18" w:rsidR="003F1DCA" w:rsidRPr="003F1DCA" w:rsidRDefault="003F1DCA" w:rsidP="003F1DCA">
      <w:pPr>
        <w:ind w:left="36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inline distT="0" distB="0" distL="0" distR="0" wp14:anchorId="63CFB1D1" wp14:editId="58CB9047">
            <wp:extent cx="6324600" cy="3976525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51" cy="39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31E2" w14:textId="77777777" w:rsidR="00A949C9" w:rsidRPr="00A949C9" w:rsidRDefault="00A949C9" w:rsidP="00A949C9">
      <w:pPr>
        <w:rPr>
          <w:rFonts w:ascii="Times New Roman" w:hAnsi="Times New Roman" w:cs="Times New Roman"/>
          <w:sz w:val="28"/>
          <w:szCs w:val="28"/>
        </w:rPr>
      </w:pPr>
    </w:p>
    <w:sectPr w:rsidR="00A949C9" w:rsidRPr="00A9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DCF"/>
    <w:multiLevelType w:val="hybridMultilevel"/>
    <w:tmpl w:val="5A98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899"/>
    <w:multiLevelType w:val="hybridMultilevel"/>
    <w:tmpl w:val="A15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07CE7"/>
    <w:multiLevelType w:val="hybridMultilevel"/>
    <w:tmpl w:val="0366A4C0"/>
    <w:lvl w:ilvl="0" w:tplc="D0887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43C04"/>
    <w:multiLevelType w:val="hybridMultilevel"/>
    <w:tmpl w:val="DAB2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00DAC"/>
    <w:multiLevelType w:val="hybridMultilevel"/>
    <w:tmpl w:val="3412F6CC"/>
    <w:lvl w:ilvl="0" w:tplc="DE40E0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B2F51"/>
    <w:multiLevelType w:val="hybridMultilevel"/>
    <w:tmpl w:val="D95C342A"/>
    <w:lvl w:ilvl="0" w:tplc="76727D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8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01297"/>
    <w:multiLevelType w:val="multilevel"/>
    <w:tmpl w:val="A5F4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B50B5"/>
    <w:multiLevelType w:val="hybridMultilevel"/>
    <w:tmpl w:val="4026445E"/>
    <w:lvl w:ilvl="0" w:tplc="8E3CF77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51457">
    <w:abstractNumId w:val="7"/>
  </w:num>
  <w:num w:numId="2" w16cid:durableId="1200781691">
    <w:abstractNumId w:val="0"/>
  </w:num>
  <w:num w:numId="3" w16cid:durableId="1531186149">
    <w:abstractNumId w:val="4"/>
  </w:num>
  <w:num w:numId="4" w16cid:durableId="2084134867">
    <w:abstractNumId w:val="5"/>
  </w:num>
  <w:num w:numId="5" w16cid:durableId="986981096">
    <w:abstractNumId w:val="1"/>
  </w:num>
  <w:num w:numId="6" w16cid:durableId="1852799198">
    <w:abstractNumId w:val="6"/>
  </w:num>
  <w:num w:numId="7" w16cid:durableId="153953374">
    <w:abstractNumId w:val="2"/>
  </w:num>
  <w:num w:numId="8" w16cid:durableId="255601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B1"/>
    <w:rsid w:val="00004882"/>
    <w:rsid w:val="000401C8"/>
    <w:rsid w:val="00064787"/>
    <w:rsid w:val="00071ED3"/>
    <w:rsid w:val="000A295D"/>
    <w:rsid w:val="000A4C96"/>
    <w:rsid w:val="000F4F1F"/>
    <w:rsid w:val="000F7F52"/>
    <w:rsid w:val="00124308"/>
    <w:rsid w:val="00127DCA"/>
    <w:rsid w:val="00155A42"/>
    <w:rsid w:val="001726AF"/>
    <w:rsid w:val="00186388"/>
    <w:rsid w:val="001B3249"/>
    <w:rsid w:val="001F1515"/>
    <w:rsid w:val="001F6C19"/>
    <w:rsid w:val="00227DC4"/>
    <w:rsid w:val="0023787F"/>
    <w:rsid w:val="00253B30"/>
    <w:rsid w:val="00266041"/>
    <w:rsid w:val="002740BE"/>
    <w:rsid w:val="0027663F"/>
    <w:rsid w:val="00276E49"/>
    <w:rsid w:val="00281818"/>
    <w:rsid w:val="00291254"/>
    <w:rsid w:val="00292E9D"/>
    <w:rsid w:val="002A054C"/>
    <w:rsid w:val="002B69B4"/>
    <w:rsid w:val="002D0C1B"/>
    <w:rsid w:val="00310F45"/>
    <w:rsid w:val="00337E51"/>
    <w:rsid w:val="003632D2"/>
    <w:rsid w:val="0038228B"/>
    <w:rsid w:val="003A7267"/>
    <w:rsid w:val="003D1A87"/>
    <w:rsid w:val="003E4509"/>
    <w:rsid w:val="003F1DCA"/>
    <w:rsid w:val="00443D35"/>
    <w:rsid w:val="00470939"/>
    <w:rsid w:val="00474330"/>
    <w:rsid w:val="00480D43"/>
    <w:rsid w:val="004900BE"/>
    <w:rsid w:val="004A07BA"/>
    <w:rsid w:val="004A3EFD"/>
    <w:rsid w:val="004D35C2"/>
    <w:rsid w:val="004D602C"/>
    <w:rsid w:val="004E28B2"/>
    <w:rsid w:val="00500553"/>
    <w:rsid w:val="00500FAF"/>
    <w:rsid w:val="00504AED"/>
    <w:rsid w:val="00536EEA"/>
    <w:rsid w:val="00565E49"/>
    <w:rsid w:val="00566B41"/>
    <w:rsid w:val="005708B6"/>
    <w:rsid w:val="00581EC5"/>
    <w:rsid w:val="005842CD"/>
    <w:rsid w:val="00587FB8"/>
    <w:rsid w:val="00593874"/>
    <w:rsid w:val="005B0B11"/>
    <w:rsid w:val="005B661C"/>
    <w:rsid w:val="005C3B4A"/>
    <w:rsid w:val="005E3F84"/>
    <w:rsid w:val="00631106"/>
    <w:rsid w:val="006313A2"/>
    <w:rsid w:val="00636C49"/>
    <w:rsid w:val="00661A87"/>
    <w:rsid w:val="006705FD"/>
    <w:rsid w:val="00695B37"/>
    <w:rsid w:val="006A2B93"/>
    <w:rsid w:val="006E672E"/>
    <w:rsid w:val="0070387A"/>
    <w:rsid w:val="007054F6"/>
    <w:rsid w:val="007259F4"/>
    <w:rsid w:val="007411E9"/>
    <w:rsid w:val="007447D2"/>
    <w:rsid w:val="00750201"/>
    <w:rsid w:val="00752F4D"/>
    <w:rsid w:val="00753E53"/>
    <w:rsid w:val="007625DF"/>
    <w:rsid w:val="0077336A"/>
    <w:rsid w:val="00792B99"/>
    <w:rsid w:val="007B0A08"/>
    <w:rsid w:val="007D0070"/>
    <w:rsid w:val="007D01C2"/>
    <w:rsid w:val="007D2C7F"/>
    <w:rsid w:val="007F177E"/>
    <w:rsid w:val="00803093"/>
    <w:rsid w:val="00812997"/>
    <w:rsid w:val="00817E53"/>
    <w:rsid w:val="00834220"/>
    <w:rsid w:val="00834AD7"/>
    <w:rsid w:val="008418B4"/>
    <w:rsid w:val="00867214"/>
    <w:rsid w:val="008760D7"/>
    <w:rsid w:val="0089281A"/>
    <w:rsid w:val="008D7281"/>
    <w:rsid w:val="008F0C85"/>
    <w:rsid w:val="008F1C44"/>
    <w:rsid w:val="008F1D49"/>
    <w:rsid w:val="008F56AF"/>
    <w:rsid w:val="00961D90"/>
    <w:rsid w:val="00981DC1"/>
    <w:rsid w:val="009929EB"/>
    <w:rsid w:val="00997351"/>
    <w:rsid w:val="009A03C5"/>
    <w:rsid w:val="009A7952"/>
    <w:rsid w:val="009A7DAE"/>
    <w:rsid w:val="009B1104"/>
    <w:rsid w:val="009B7EBA"/>
    <w:rsid w:val="009C6CBD"/>
    <w:rsid w:val="009D160B"/>
    <w:rsid w:val="009F3EB1"/>
    <w:rsid w:val="009F59D2"/>
    <w:rsid w:val="00A001E1"/>
    <w:rsid w:val="00A00389"/>
    <w:rsid w:val="00A54C2C"/>
    <w:rsid w:val="00A61E45"/>
    <w:rsid w:val="00A63A9D"/>
    <w:rsid w:val="00A949C9"/>
    <w:rsid w:val="00AA6380"/>
    <w:rsid w:val="00AB1AD9"/>
    <w:rsid w:val="00AB2388"/>
    <w:rsid w:val="00AC05F9"/>
    <w:rsid w:val="00AC47DA"/>
    <w:rsid w:val="00AF06E9"/>
    <w:rsid w:val="00AF0DA6"/>
    <w:rsid w:val="00B166D9"/>
    <w:rsid w:val="00B614D6"/>
    <w:rsid w:val="00B6369B"/>
    <w:rsid w:val="00B82423"/>
    <w:rsid w:val="00BA595F"/>
    <w:rsid w:val="00BB26FD"/>
    <w:rsid w:val="00BC2B29"/>
    <w:rsid w:val="00C21FB8"/>
    <w:rsid w:val="00C240F4"/>
    <w:rsid w:val="00C259E9"/>
    <w:rsid w:val="00C3117F"/>
    <w:rsid w:val="00C47704"/>
    <w:rsid w:val="00C514A4"/>
    <w:rsid w:val="00C75CF9"/>
    <w:rsid w:val="00C80B3A"/>
    <w:rsid w:val="00C96F73"/>
    <w:rsid w:val="00CA3BD8"/>
    <w:rsid w:val="00CB5839"/>
    <w:rsid w:val="00CF3003"/>
    <w:rsid w:val="00CF45FF"/>
    <w:rsid w:val="00D05910"/>
    <w:rsid w:val="00D112B6"/>
    <w:rsid w:val="00D22440"/>
    <w:rsid w:val="00D22930"/>
    <w:rsid w:val="00D26314"/>
    <w:rsid w:val="00D37820"/>
    <w:rsid w:val="00D71DA6"/>
    <w:rsid w:val="00D77A6A"/>
    <w:rsid w:val="00DB4D44"/>
    <w:rsid w:val="00DD0DA3"/>
    <w:rsid w:val="00E1624E"/>
    <w:rsid w:val="00E34B8C"/>
    <w:rsid w:val="00E37C8E"/>
    <w:rsid w:val="00E42D55"/>
    <w:rsid w:val="00E43F0A"/>
    <w:rsid w:val="00E51924"/>
    <w:rsid w:val="00E743AA"/>
    <w:rsid w:val="00E91A49"/>
    <w:rsid w:val="00EB78F5"/>
    <w:rsid w:val="00EC6032"/>
    <w:rsid w:val="00EF180A"/>
    <w:rsid w:val="00EF7F43"/>
    <w:rsid w:val="00F17DDE"/>
    <w:rsid w:val="00F3488E"/>
    <w:rsid w:val="00F43EAA"/>
    <w:rsid w:val="00F466F7"/>
    <w:rsid w:val="00F50D6E"/>
    <w:rsid w:val="00F630DE"/>
    <w:rsid w:val="00F879DF"/>
    <w:rsid w:val="00F93BF8"/>
    <w:rsid w:val="00F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6FA0"/>
  <w15:chartTrackingRefBased/>
  <w15:docId w15:val="{59839D03-B348-4496-B47F-0F219D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05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6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592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006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2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8077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83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550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991267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206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23261">
          <w:marLeft w:val="900"/>
          <w:marRight w:val="9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52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MANH</dc:creator>
  <cp:keywords/>
  <dc:description/>
  <cp:lastModifiedBy>HOANG VAN MANH</cp:lastModifiedBy>
  <cp:revision>176</cp:revision>
  <dcterms:created xsi:type="dcterms:W3CDTF">2023-03-16T14:14:00Z</dcterms:created>
  <dcterms:modified xsi:type="dcterms:W3CDTF">2023-03-18T11:55:00Z</dcterms:modified>
</cp:coreProperties>
</file>