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A375" w14:textId="77777777" w:rsidR="009C42E7" w:rsidRPr="009C42E7" w:rsidRDefault="009C42E7" w:rsidP="009C42E7">
      <w:pPr>
        <w:rPr>
          <w:b/>
          <w:bCs/>
        </w:rPr>
      </w:pPr>
      <w:proofErr w:type="spellStart"/>
      <w:r w:rsidRPr="009C42E7">
        <w:rPr>
          <w:b/>
          <w:bCs/>
        </w:rPr>
        <w:t>LightRAG</w:t>
      </w:r>
      <w:proofErr w:type="spellEnd"/>
      <w:r w:rsidRPr="009C42E7">
        <w:rPr>
          <w:b/>
          <w:bCs/>
        </w:rPr>
        <w:t xml:space="preserve"> 招股说明书知识图谱构建 - 实现步骤与过程记录</w:t>
      </w:r>
    </w:p>
    <w:p w14:paraId="668EB969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一、环境准备</w:t>
      </w:r>
    </w:p>
    <w:p w14:paraId="0C6BDF4B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1.1 硬件环境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7142"/>
      </w:tblGrid>
      <w:tr w:rsidR="009C42E7" w:rsidRPr="009C42E7" w14:paraId="6659F9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1F42C" w14:textId="77777777" w:rsidR="009C42E7" w:rsidRPr="009C42E7" w:rsidRDefault="009C42E7" w:rsidP="009C42E7">
            <w:r w:rsidRPr="009C42E7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111A" w14:textId="77777777" w:rsidR="009C42E7" w:rsidRPr="009C42E7" w:rsidRDefault="009C42E7" w:rsidP="009C42E7">
            <w:r w:rsidRPr="009C42E7">
              <w:t>配置</w:t>
            </w:r>
          </w:p>
        </w:tc>
      </w:tr>
      <w:tr w:rsidR="009C42E7" w:rsidRPr="009C42E7" w14:paraId="072A04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4676F" w14:textId="77777777" w:rsidR="009C42E7" w:rsidRPr="009C42E7" w:rsidRDefault="009C42E7" w:rsidP="009C42E7">
            <w:r w:rsidRPr="009C42E7"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C3F3" w14:textId="77777777" w:rsidR="009C42E7" w:rsidRPr="009C42E7" w:rsidRDefault="009C42E7" w:rsidP="009C42E7">
            <w:r w:rsidRPr="009C42E7">
              <w:t>Windows 10/11</w:t>
            </w:r>
          </w:p>
        </w:tc>
      </w:tr>
      <w:tr w:rsidR="009C42E7" w:rsidRPr="009C42E7" w14:paraId="46C78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3A63C" w14:textId="77777777" w:rsidR="009C42E7" w:rsidRPr="009C42E7" w:rsidRDefault="009C42E7" w:rsidP="009C42E7">
            <w:r w:rsidRPr="009C42E7"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5020" w14:textId="77777777" w:rsidR="009C42E7" w:rsidRPr="009C42E7" w:rsidRDefault="009C42E7" w:rsidP="009C42E7">
            <w:r w:rsidRPr="009C42E7">
              <w:t>多核处理器</w:t>
            </w:r>
          </w:p>
        </w:tc>
      </w:tr>
      <w:tr w:rsidR="009C42E7" w:rsidRPr="009C42E7" w14:paraId="58EA4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B899" w14:textId="77777777" w:rsidR="009C42E7" w:rsidRPr="009C42E7" w:rsidRDefault="009C42E7" w:rsidP="009C42E7">
            <w:r w:rsidRPr="009C42E7">
              <w:t>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C689" w14:textId="77777777" w:rsidR="009C42E7" w:rsidRPr="009C42E7" w:rsidRDefault="009C42E7" w:rsidP="009C42E7">
            <w:r w:rsidRPr="009C42E7">
              <w:t>16GB</w:t>
            </w:r>
          </w:p>
        </w:tc>
      </w:tr>
      <w:tr w:rsidR="009C42E7" w:rsidRPr="009C42E7" w14:paraId="744F60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3F78" w14:textId="77777777" w:rsidR="009C42E7" w:rsidRPr="009C42E7" w:rsidRDefault="009C42E7" w:rsidP="009C42E7">
            <w:r w:rsidRPr="009C42E7">
              <w:t>硬盘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AC73" w14:textId="77777777" w:rsidR="009C42E7" w:rsidRPr="009C42E7" w:rsidRDefault="009C42E7" w:rsidP="009C42E7">
            <w:r w:rsidRPr="009C42E7">
              <w:t>可用空间 &gt; 10GB</w:t>
            </w:r>
          </w:p>
        </w:tc>
      </w:tr>
    </w:tbl>
    <w:p w14:paraId="243D2086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1.2 软件环境</w:t>
      </w:r>
    </w:p>
    <w:p w14:paraId="58156D66" w14:textId="77777777" w:rsidR="009C42E7" w:rsidRPr="009C42E7" w:rsidRDefault="009C42E7" w:rsidP="009C42E7">
      <w:pPr>
        <w:numPr>
          <w:ilvl w:val="0"/>
          <w:numId w:val="1"/>
        </w:numPr>
      </w:pPr>
      <w:r w:rsidRPr="009C42E7">
        <w:t>Python 3.10+</w:t>
      </w:r>
    </w:p>
    <w:p w14:paraId="4912CF26" w14:textId="77777777" w:rsidR="009C42E7" w:rsidRPr="009C42E7" w:rsidRDefault="009C42E7" w:rsidP="009C42E7">
      <w:pPr>
        <w:numPr>
          <w:ilvl w:val="0"/>
          <w:numId w:val="1"/>
        </w:numPr>
      </w:pPr>
      <w:proofErr w:type="spellStart"/>
      <w:r w:rsidRPr="009C42E7">
        <w:t>Ollama</w:t>
      </w:r>
      <w:proofErr w:type="spellEnd"/>
      <w:r w:rsidRPr="009C42E7">
        <w:t>（本地大模型运行工具）</w:t>
      </w:r>
    </w:p>
    <w:p w14:paraId="71A1D0A0" w14:textId="77777777" w:rsidR="009C42E7" w:rsidRPr="009C42E7" w:rsidRDefault="009C42E7" w:rsidP="009C42E7">
      <w:pPr>
        <w:numPr>
          <w:ilvl w:val="0"/>
          <w:numId w:val="1"/>
        </w:numPr>
      </w:pPr>
      <w:proofErr w:type="spellStart"/>
      <w:r w:rsidRPr="009C42E7">
        <w:t>LightRAG</w:t>
      </w:r>
      <w:proofErr w:type="spellEnd"/>
      <w:r w:rsidRPr="009C42E7">
        <w:t xml:space="preserve"> v1.5.1</w:t>
      </w:r>
    </w:p>
    <w:p w14:paraId="67CD7293" w14:textId="77777777" w:rsidR="009C42E7" w:rsidRPr="009C42E7" w:rsidRDefault="009C42E7" w:rsidP="009C42E7">
      <w:r w:rsidRPr="009C42E7">
        <w:pict w14:anchorId="4D928159">
          <v:rect id="_x0000_i1055" style="width:0;height:.75pt" o:hralign="center" o:hrstd="t" o:hr="t" fillcolor="#a0a0a0" stroked="f"/>
        </w:pict>
      </w:r>
    </w:p>
    <w:p w14:paraId="4FB15355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二、安装步骤</w:t>
      </w:r>
    </w:p>
    <w:p w14:paraId="60D6CD3A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 xml:space="preserve">2.1 安装 </w:t>
      </w:r>
      <w:proofErr w:type="spellStart"/>
      <w:r w:rsidRPr="009C42E7">
        <w:rPr>
          <w:b/>
          <w:bCs/>
        </w:rPr>
        <w:t>LightRAG</w:t>
      </w:r>
      <w:proofErr w:type="spellEnd"/>
    </w:p>
    <w:p w14:paraId="2B8C12BF" w14:textId="77777777" w:rsidR="009C42E7" w:rsidRPr="009C42E7" w:rsidRDefault="009C42E7" w:rsidP="009C42E7">
      <w:r w:rsidRPr="009C42E7">
        <w:t>bash</w:t>
      </w:r>
    </w:p>
    <w:p w14:paraId="37B7F9B6" w14:textId="77777777" w:rsidR="009C42E7" w:rsidRPr="009C42E7" w:rsidRDefault="009C42E7" w:rsidP="009C42E7">
      <w:r w:rsidRPr="009C42E7">
        <w:t>pip install "</w:t>
      </w:r>
      <w:proofErr w:type="spellStart"/>
      <w:r w:rsidRPr="009C42E7">
        <w:t>lightrag-hku</w:t>
      </w:r>
      <w:proofErr w:type="spellEnd"/>
      <w:r w:rsidRPr="009C42E7">
        <w:t>[</w:t>
      </w:r>
      <w:proofErr w:type="spellStart"/>
      <w:r w:rsidRPr="009C42E7">
        <w:t>api</w:t>
      </w:r>
      <w:proofErr w:type="spellEnd"/>
      <w:r w:rsidRPr="009C42E7">
        <w:t>]"</w:t>
      </w:r>
    </w:p>
    <w:p w14:paraId="27F38A2B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 xml:space="preserve">2.2 安装 </w:t>
      </w:r>
      <w:proofErr w:type="spellStart"/>
      <w:r w:rsidRPr="009C42E7">
        <w:rPr>
          <w:b/>
          <w:bCs/>
        </w:rPr>
        <w:t>Ollama</w:t>
      </w:r>
      <w:proofErr w:type="spellEnd"/>
    </w:p>
    <w:p w14:paraId="45085F4C" w14:textId="77777777" w:rsidR="009C42E7" w:rsidRPr="009C42E7" w:rsidRDefault="009C42E7" w:rsidP="009C42E7">
      <w:r w:rsidRPr="009C42E7">
        <w:t>从 </w:t>
      </w:r>
      <w:hyperlink r:id="rId5" w:tgtFrame="_blank" w:history="1">
        <w:r w:rsidRPr="009C42E7">
          <w:rPr>
            <w:rStyle w:val="ae"/>
          </w:rPr>
          <w:t>https://ollama.com/download/windows</w:t>
        </w:r>
      </w:hyperlink>
      <w:r w:rsidRPr="009C42E7">
        <w:t xml:space="preserve"> 下载并安装 </w:t>
      </w:r>
      <w:proofErr w:type="spellStart"/>
      <w:r w:rsidRPr="009C42E7">
        <w:t>Ollama</w:t>
      </w:r>
      <w:proofErr w:type="spellEnd"/>
    </w:p>
    <w:p w14:paraId="6D3CD1FB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2.3 下载所需模型</w:t>
      </w:r>
    </w:p>
    <w:p w14:paraId="51506F30" w14:textId="77777777" w:rsidR="009C42E7" w:rsidRPr="009C42E7" w:rsidRDefault="009C42E7" w:rsidP="009C42E7">
      <w:r w:rsidRPr="009C42E7">
        <w:t>bash</w:t>
      </w:r>
    </w:p>
    <w:p w14:paraId="15C65896" w14:textId="77777777" w:rsidR="009C42E7" w:rsidRPr="009C42E7" w:rsidRDefault="009C42E7" w:rsidP="009C42E7">
      <w:r w:rsidRPr="009C42E7">
        <w:rPr>
          <w:i/>
          <w:iCs/>
        </w:rPr>
        <w:t># 嵌入模型（用于文本向量化）</w:t>
      </w:r>
    </w:p>
    <w:p w14:paraId="7541254A" w14:textId="77777777" w:rsidR="009C42E7" w:rsidRPr="009C42E7" w:rsidRDefault="009C42E7" w:rsidP="009C42E7">
      <w:proofErr w:type="spellStart"/>
      <w:r w:rsidRPr="009C42E7">
        <w:t>ollama</w:t>
      </w:r>
      <w:proofErr w:type="spellEnd"/>
      <w:r w:rsidRPr="009C42E7">
        <w:t xml:space="preserve"> pull bge-m3</w:t>
      </w:r>
    </w:p>
    <w:p w14:paraId="5F408DEE" w14:textId="77777777" w:rsidR="009C42E7" w:rsidRPr="009C42E7" w:rsidRDefault="009C42E7" w:rsidP="009C42E7"/>
    <w:p w14:paraId="4A91BBA7" w14:textId="77777777" w:rsidR="009C42E7" w:rsidRPr="009C42E7" w:rsidRDefault="009C42E7" w:rsidP="009C42E7">
      <w:r w:rsidRPr="009C42E7">
        <w:rPr>
          <w:i/>
          <w:iCs/>
        </w:rPr>
        <w:t># LLM 模型（用于实体关系提取）</w:t>
      </w:r>
    </w:p>
    <w:p w14:paraId="53D8C77D" w14:textId="77777777" w:rsidR="009C42E7" w:rsidRPr="009C42E7" w:rsidRDefault="009C42E7" w:rsidP="009C42E7">
      <w:proofErr w:type="spellStart"/>
      <w:r w:rsidRPr="009C42E7">
        <w:t>ollama</w:t>
      </w:r>
      <w:proofErr w:type="spellEnd"/>
      <w:r w:rsidRPr="009C42E7">
        <w:t xml:space="preserve"> pull qwen2.5:3b</w:t>
      </w:r>
    </w:p>
    <w:p w14:paraId="3E69EDBD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2.4 配置硅基流动 API（替代本地 LLM）</w:t>
      </w:r>
    </w:p>
    <w:p w14:paraId="00D231A6" w14:textId="77777777" w:rsidR="009C42E7" w:rsidRPr="009C42E7" w:rsidRDefault="009C42E7" w:rsidP="009C42E7">
      <w:r w:rsidRPr="009C42E7">
        <w:t>由于本地 qwen2.5:3b 处理速度较慢且容易超时，改用硅基流动云端 API：</w:t>
      </w:r>
    </w:p>
    <w:p w14:paraId="1AC75372" w14:textId="77777777" w:rsidR="009C42E7" w:rsidRPr="009C42E7" w:rsidRDefault="009C42E7" w:rsidP="009C42E7">
      <w:r w:rsidRPr="009C42E7">
        <w:rPr>
          <w:b/>
          <w:bCs/>
        </w:rPr>
        <w:t>.env 文件配置：</w:t>
      </w:r>
    </w:p>
    <w:p w14:paraId="6BD90159" w14:textId="77777777" w:rsidR="009C42E7" w:rsidRPr="009C42E7" w:rsidRDefault="009C42E7" w:rsidP="009C42E7">
      <w:r w:rsidRPr="009C42E7">
        <w:t>env</w:t>
      </w:r>
    </w:p>
    <w:p w14:paraId="7F159CDD" w14:textId="77777777" w:rsidR="009C42E7" w:rsidRPr="009C42E7" w:rsidRDefault="009C42E7" w:rsidP="009C42E7">
      <w:r w:rsidRPr="009C42E7">
        <w:t>LLM_BINDING=</w:t>
      </w:r>
      <w:proofErr w:type="spellStart"/>
      <w:r w:rsidRPr="009C42E7">
        <w:t>openai</w:t>
      </w:r>
      <w:proofErr w:type="spellEnd"/>
    </w:p>
    <w:p w14:paraId="7B2FD7AC" w14:textId="77777777" w:rsidR="009C42E7" w:rsidRPr="009C42E7" w:rsidRDefault="009C42E7" w:rsidP="009C42E7">
      <w:r w:rsidRPr="009C42E7">
        <w:t>LLM_MODEL=</w:t>
      </w:r>
      <w:proofErr w:type="spellStart"/>
      <w:r w:rsidRPr="009C42E7">
        <w:t>deepseek</w:t>
      </w:r>
      <w:proofErr w:type="spellEnd"/>
      <w:r w:rsidRPr="009C42E7">
        <w:t>-ai/DeepSeek-V3</w:t>
      </w:r>
    </w:p>
    <w:p w14:paraId="7571D865" w14:textId="77777777" w:rsidR="009C42E7" w:rsidRPr="009C42E7" w:rsidRDefault="009C42E7" w:rsidP="009C42E7">
      <w:r w:rsidRPr="009C42E7">
        <w:t>OPENAI_API_KEY=你的API密钥</w:t>
      </w:r>
    </w:p>
    <w:p w14:paraId="2B877EB9" w14:textId="77777777" w:rsidR="009C42E7" w:rsidRPr="009C42E7" w:rsidRDefault="009C42E7" w:rsidP="009C42E7">
      <w:r w:rsidRPr="009C42E7">
        <w:t>OPENAI_BASE_URL=https://api.siliconflow.cn/v1</w:t>
      </w:r>
    </w:p>
    <w:p w14:paraId="08154592" w14:textId="77777777" w:rsidR="009C42E7" w:rsidRPr="009C42E7" w:rsidRDefault="009C42E7" w:rsidP="009C42E7">
      <w:r w:rsidRPr="009C42E7">
        <w:t>MODEL_NAME=</w:t>
      </w:r>
      <w:proofErr w:type="spellStart"/>
      <w:r w:rsidRPr="009C42E7">
        <w:t>deepseek</w:t>
      </w:r>
      <w:proofErr w:type="spellEnd"/>
      <w:r w:rsidRPr="009C42E7">
        <w:t>-ai/DeepSeek-V3</w:t>
      </w:r>
    </w:p>
    <w:p w14:paraId="331A94A8" w14:textId="77777777" w:rsidR="009C42E7" w:rsidRPr="009C42E7" w:rsidRDefault="009C42E7" w:rsidP="009C42E7"/>
    <w:p w14:paraId="1DC5C7BA" w14:textId="77777777" w:rsidR="009C42E7" w:rsidRPr="009C42E7" w:rsidRDefault="009C42E7" w:rsidP="009C42E7">
      <w:r w:rsidRPr="009C42E7">
        <w:t>EMBEDDING_BINDING=</w:t>
      </w:r>
      <w:proofErr w:type="spellStart"/>
      <w:r w:rsidRPr="009C42E7">
        <w:t>ollama</w:t>
      </w:r>
      <w:proofErr w:type="spellEnd"/>
    </w:p>
    <w:p w14:paraId="478BE41D" w14:textId="77777777" w:rsidR="009C42E7" w:rsidRPr="009C42E7" w:rsidRDefault="009C42E7" w:rsidP="009C42E7">
      <w:r w:rsidRPr="009C42E7">
        <w:t>EMBEDDING_MODEL=bge-m3</w:t>
      </w:r>
    </w:p>
    <w:p w14:paraId="5CBB198E" w14:textId="77777777" w:rsidR="009C42E7" w:rsidRPr="009C42E7" w:rsidRDefault="009C42E7" w:rsidP="009C42E7">
      <w:r w:rsidRPr="009C42E7">
        <w:t>OLLAMA_HOST=http://localhost:11434</w:t>
      </w:r>
    </w:p>
    <w:p w14:paraId="10D04171" w14:textId="77777777" w:rsidR="009C42E7" w:rsidRPr="009C42E7" w:rsidRDefault="009C42E7" w:rsidP="009C42E7"/>
    <w:p w14:paraId="206B5243" w14:textId="77777777" w:rsidR="009C42E7" w:rsidRPr="009C42E7" w:rsidRDefault="009C42E7" w:rsidP="009C42E7">
      <w:r w:rsidRPr="009C42E7">
        <w:t>LLM_TIMEOUT=1800</w:t>
      </w:r>
    </w:p>
    <w:p w14:paraId="503F8F62" w14:textId="77777777" w:rsidR="009C42E7" w:rsidRPr="009C42E7" w:rsidRDefault="009C42E7" w:rsidP="009C42E7">
      <w:r w:rsidRPr="009C42E7">
        <w:t>EMBEDDING_TIMEOUT=600</w:t>
      </w:r>
    </w:p>
    <w:p w14:paraId="316C8189" w14:textId="77777777" w:rsidR="009C42E7" w:rsidRPr="009C42E7" w:rsidRDefault="009C42E7" w:rsidP="009C42E7"/>
    <w:p w14:paraId="2AB243EE" w14:textId="77777777" w:rsidR="009C42E7" w:rsidRPr="009C42E7" w:rsidRDefault="009C42E7" w:rsidP="009C42E7">
      <w:r w:rsidRPr="009C42E7">
        <w:t>MAX_ASYNC=2</w:t>
      </w:r>
    </w:p>
    <w:p w14:paraId="13E4CF2A" w14:textId="77777777" w:rsidR="009C42E7" w:rsidRPr="009C42E7" w:rsidRDefault="009C42E7" w:rsidP="009C42E7">
      <w:r w:rsidRPr="009C42E7">
        <w:t>MAX_PARALLEL_INSERT=1</w:t>
      </w:r>
    </w:p>
    <w:p w14:paraId="4BEC3F98" w14:textId="77777777" w:rsidR="009C42E7" w:rsidRPr="009C42E7" w:rsidRDefault="009C42E7" w:rsidP="009C42E7">
      <w:r w:rsidRPr="009C42E7">
        <w:pict w14:anchorId="087913D8">
          <v:rect id="_x0000_i1056" style="width:0;height:.75pt" o:hralign="center" o:hrstd="t" o:hr="t" fillcolor="#a0a0a0" stroked="f"/>
        </w:pict>
      </w:r>
    </w:p>
    <w:p w14:paraId="4150930B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三、启动服务</w:t>
      </w:r>
    </w:p>
    <w:p w14:paraId="4B25EB41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 xml:space="preserve">3.1 启动 </w:t>
      </w:r>
      <w:proofErr w:type="spellStart"/>
      <w:r w:rsidRPr="009C42E7">
        <w:rPr>
          <w:b/>
          <w:bCs/>
        </w:rPr>
        <w:t>Ollama</w:t>
      </w:r>
      <w:proofErr w:type="spellEnd"/>
    </w:p>
    <w:p w14:paraId="08BF09CA" w14:textId="77777777" w:rsidR="009C42E7" w:rsidRPr="009C42E7" w:rsidRDefault="009C42E7" w:rsidP="009C42E7">
      <w:r w:rsidRPr="009C42E7">
        <w:t xml:space="preserve">确保系统托盘有 </w:t>
      </w:r>
      <w:proofErr w:type="spellStart"/>
      <w:r w:rsidRPr="009C42E7">
        <w:t>Ollama</w:t>
      </w:r>
      <w:proofErr w:type="spellEnd"/>
      <w:r w:rsidRPr="009C42E7">
        <w:t xml:space="preserve"> 图标 </w:t>
      </w:r>
      <w:r w:rsidRPr="009C42E7">
        <w:rPr>
          <w:rFonts w:ascii="Segoe UI Emoji" w:hAnsi="Segoe UI Emoji" w:cs="Segoe UI Emoji"/>
        </w:rPr>
        <w:t>🦙</w:t>
      </w:r>
    </w:p>
    <w:p w14:paraId="23E73073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 xml:space="preserve">3.2 启动 </w:t>
      </w:r>
      <w:proofErr w:type="spellStart"/>
      <w:r w:rsidRPr="009C42E7">
        <w:rPr>
          <w:b/>
          <w:bCs/>
        </w:rPr>
        <w:t>LightRAG</w:t>
      </w:r>
      <w:proofErr w:type="spellEnd"/>
      <w:r w:rsidRPr="009C42E7">
        <w:rPr>
          <w:b/>
          <w:bCs/>
        </w:rPr>
        <w:t xml:space="preserve"> 服务</w:t>
      </w:r>
    </w:p>
    <w:p w14:paraId="773A69BD" w14:textId="77777777" w:rsidR="009C42E7" w:rsidRPr="009C42E7" w:rsidRDefault="009C42E7" w:rsidP="009C42E7">
      <w:r w:rsidRPr="009C42E7">
        <w:t>bash</w:t>
      </w:r>
    </w:p>
    <w:p w14:paraId="16F7802F" w14:textId="77777777" w:rsidR="009C42E7" w:rsidRPr="009C42E7" w:rsidRDefault="009C42E7" w:rsidP="009C42E7">
      <w:proofErr w:type="spellStart"/>
      <w:r w:rsidRPr="009C42E7">
        <w:t>lightrag</w:t>
      </w:r>
      <w:proofErr w:type="spellEnd"/>
      <w:r w:rsidRPr="009C42E7">
        <w:t>-server</w:t>
      </w:r>
    </w:p>
    <w:p w14:paraId="2FFD3CC1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3.3 访问 Web 界面</w:t>
      </w:r>
    </w:p>
    <w:p w14:paraId="21107C00" w14:textId="77777777" w:rsidR="009C42E7" w:rsidRPr="009C42E7" w:rsidRDefault="009C42E7" w:rsidP="009C42E7">
      <w:r w:rsidRPr="009C42E7">
        <w:t>浏览器打开：http://localhost:9621</w:t>
      </w:r>
    </w:p>
    <w:p w14:paraId="1071D535" w14:textId="77777777" w:rsidR="009C42E7" w:rsidRPr="009C42E7" w:rsidRDefault="009C42E7" w:rsidP="009C42E7">
      <w:r w:rsidRPr="009C42E7">
        <w:pict w14:anchorId="27FAF726">
          <v:rect id="_x0000_i1057" style="width:0;height:.75pt" o:hralign="center" o:hrstd="t" o:hr="t" fillcolor="#a0a0a0" stroked="f"/>
        </w:pict>
      </w:r>
    </w:p>
    <w:p w14:paraId="7A0D177C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四、文档处理流程</w:t>
      </w:r>
    </w:p>
    <w:p w14:paraId="634AE9F4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4.1 上传文档</w:t>
      </w:r>
    </w:p>
    <w:p w14:paraId="4BFE23DC" w14:textId="77777777" w:rsidR="009C42E7" w:rsidRPr="009C42E7" w:rsidRDefault="009C42E7" w:rsidP="009C42E7">
      <w:r w:rsidRPr="009C42E7">
        <w:t>在 Web 界面点击 Upload，上传招股说明书 PDF 文件</w:t>
      </w:r>
    </w:p>
    <w:p w14:paraId="6FB2902D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4.2 处理流程</w:t>
      </w:r>
    </w:p>
    <w:p w14:paraId="305205B6" w14:textId="77777777" w:rsidR="009C42E7" w:rsidRPr="009C42E7" w:rsidRDefault="009C42E7" w:rsidP="009C42E7">
      <w:proofErr w:type="spellStart"/>
      <w:r w:rsidRPr="009C42E7">
        <w:t>LightRAG</w:t>
      </w:r>
      <w:proofErr w:type="spellEnd"/>
      <w:r w:rsidRPr="009C42E7">
        <w:t xml:space="preserve"> 对文档的处理分为以下阶段：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812"/>
        <w:gridCol w:w="4617"/>
      </w:tblGrid>
      <w:tr w:rsidR="009C42E7" w:rsidRPr="009C42E7" w14:paraId="5C75F579" w14:textId="77777777" w:rsidTr="00FC44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1D83B" w14:textId="77777777" w:rsidR="009C42E7" w:rsidRPr="009C42E7" w:rsidRDefault="009C42E7" w:rsidP="009C42E7">
            <w:r w:rsidRPr="009C42E7">
              <w:t>阶段</w:t>
            </w:r>
          </w:p>
        </w:tc>
        <w:tc>
          <w:tcPr>
            <w:tcW w:w="48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235B" w14:textId="77777777" w:rsidR="009C42E7" w:rsidRPr="009C42E7" w:rsidRDefault="009C42E7" w:rsidP="009C42E7">
            <w:r w:rsidRPr="009C42E7">
              <w:t>说明</w:t>
            </w:r>
          </w:p>
        </w:tc>
        <w:tc>
          <w:tcPr>
            <w:tcW w:w="46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1E51" w14:textId="77777777" w:rsidR="009C42E7" w:rsidRPr="009C42E7" w:rsidRDefault="009C42E7" w:rsidP="009C42E7">
            <w:r w:rsidRPr="009C42E7">
              <w:t>输出</w:t>
            </w:r>
          </w:p>
        </w:tc>
      </w:tr>
      <w:tr w:rsidR="009C42E7" w:rsidRPr="009C42E7" w14:paraId="402FA3E1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F9F3" w14:textId="77777777" w:rsidR="009C42E7" w:rsidRPr="009C42E7" w:rsidRDefault="009C42E7" w:rsidP="009C42E7">
            <w:r w:rsidRPr="009C42E7">
              <w:t>1. 解析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FB4B3" w14:textId="77777777" w:rsidR="009C42E7" w:rsidRPr="009C42E7" w:rsidRDefault="009C42E7" w:rsidP="009C42E7">
            <w:r w:rsidRPr="009C42E7">
              <w:t>读取 PDF 文件内容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ED33" w14:textId="77777777" w:rsidR="009C42E7" w:rsidRPr="009C42E7" w:rsidRDefault="009C42E7" w:rsidP="009C42E7">
            <w:r w:rsidRPr="009C42E7">
              <w:t>纯文本</w:t>
            </w:r>
          </w:p>
        </w:tc>
      </w:tr>
      <w:tr w:rsidR="009C42E7" w:rsidRPr="009C42E7" w14:paraId="6AC2330F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ECD38" w14:textId="77777777" w:rsidR="009C42E7" w:rsidRPr="009C42E7" w:rsidRDefault="009C42E7" w:rsidP="009C42E7">
            <w:r w:rsidRPr="009C42E7">
              <w:t>2. 分块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DF6C" w14:textId="77777777" w:rsidR="009C42E7" w:rsidRPr="009C42E7" w:rsidRDefault="009C42E7" w:rsidP="009C42E7">
            <w:r w:rsidRPr="009C42E7">
              <w:t>按 1200 字符切分文本块，重叠 100 字符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EF24D" w14:textId="77777777" w:rsidR="009C42E7" w:rsidRPr="009C42E7" w:rsidRDefault="009C42E7" w:rsidP="009C42E7">
            <w:r w:rsidRPr="009C42E7">
              <w:t xml:space="preserve">305 </w:t>
            </w:r>
            <w:proofErr w:type="gramStart"/>
            <w:r w:rsidRPr="009C42E7">
              <w:t>个</w:t>
            </w:r>
            <w:proofErr w:type="gramEnd"/>
            <w:r w:rsidRPr="009C42E7">
              <w:t>文本块</w:t>
            </w:r>
          </w:p>
        </w:tc>
      </w:tr>
      <w:tr w:rsidR="009C42E7" w:rsidRPr="009C42E7" w14:paraId="59F82EDA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DC468" w14:textId="77777777" w:rsidR="009C42E7" w:rsidRPr="009C42E7" w:rsidRDefault="009C42E7" w:rsidP="009C42E7">
            <w:r w:rsidRPr="009C42E7">
              <w:t>3. 实体提取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8A38" w14:textId="77777777" w:rsidR="009C42E7" w:rsidRPr="009C42E7" w:rsidRDefault="009C42E7" w:rsidP="009C42E7">
            <w:r w:rsidRPr="009C42E7">
              <w:t>LLM 从每个文本块中提取实体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76847" w14:textId="77777777" w:rsidR="009C42E7" w:rsidRPr="009C42E7" w:rsidRDefault="009C42E7" w:rsidP="009C42E7">
            <w:r w:rsidRPr="009C42E7">
              <w:t>人名、公司名、概念等</w:t>
            </w:r>
          </w:p>
        </w:tc>
      </w:tr>
      <w:tr w:rsidR="009C42E7" w:rsidRPr="009C42E7" w14:paraId="0CBA924B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50D8" w14:textId="77777777" w:rsidR="009C42E7" w:rsidRPr="009C42E7" w:rsidRDefault="009C42E7" w:rsidP="009C42E7">
            <w:r w:rsidRPr="009C42E7">
              <w:t>4. 关系提取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C2B4F" w14:textId="77777777" w:rsidR="009C42E7" w:rsidRPr="009C42E7" w:rsidRDefault="009C42E7" w:rsidP="009C42E7">
            <w:r w:rsidRPr="009C42E7">
              <w:t>LLM 识别实体之间的关系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6626C" w14:textId="77777777" w:rsidR="009C42E7" w:rsidRPr="009C42E7" w:rsidRDefault="009C42E7" w:rsidP="009C42E7">
            <w:r w:rsidRPr="009C42E7">
              <w:t>如“任职于”、“持有股份”</w:t>
            </w:r>
          </w:p>
        </w:tc>
      </w:tr>
      <w:tr w:rsidR="009C42E7" w:rsidRPr="009C42E7" w14:paraId="0376836E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AFE8A" w14:textId="77777777" w:rsidR="009C42E7" w:rsidRPr="009C42E7" w:rsidRDefault="009C42E7" w:rsidP="009C42E7">
            <w:r w:rsidRPr="009C42E7">
              <w:t>5. 嵌入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3F649" w14:textId="77777777" w:rsidR="009C42E7" w:rsidRPr="009C42E7" w:rsidRDefault="009C42E7" w:rsidP="009C42E7">
            <w:r w:rsidRPr="009C42E7">
              <w:t>bge-m3 将文本转为向量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C15A0" w14:textId="77777777" w:rsidR="009C42E7" w:rsidRPr="009C42E7" w:rsidRDefault="009C42E7" w:rsidP="009C42E7">
            <w:r w:rsidRPr="009C42E7">
              <w:t>向量表示</w:t>
            </w:r>
          </w:p>
        </w:tc>
      </w:tr>
      <w:tr w:rsidR="009C42E7" w:rsidRPr="009C42E7" w14:paraId="5EC14B4E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CC071" w14:textId="77777777" w:rsidR="009C42E7" w:rsidRPr="009C42E7" w:rsidRDefault="009C42E7" w:rsidP="009C42E7">
            <w:r w:rsidRPr="009C42E7">
              <w:t>6. 图谱构建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92B5" w14:textId="77777777" w:rsidR="009C42E7" w:rsidRPr="009C42E7" w:rsidRDefault="009C42E7" w:rsidP="009C42E7">
            <w:r w:rsidRPr="009C42E7">
              <w:t>合并去重，构建知识图谱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BF3B5" w14:textId="77777777" w:rsidR="009C42E7" w:rsidRPr="009C42E7" w:rsidRDefault="009C42E7" w:rsidP="009C42E7">
            <w:r w:rsidRPr="009C42E7">
              <w:t>节点+边</w:t>
            </w:r>
          </w:p>
        </w:tc>
      </w:tr>
      <w:tr w:rsidR="009C42E7" w:rsidRPr="009C42E7" w14:paraId="168820F7" w14:textId="77777777" w:rsidTr="00FC44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E68C" w14:textId="77777777" w:rsidR="009C42E7" w:rsidRPr="009C42E7" w:rsidRDefault="009C42E7" w:rsidP="009C42E7">
            <w:r w:rsidRPr="009C42E7">
              <w:t>7. 摘要生成</w:t>
            </w:r>
          </w:p>
        </w:tc>
        <w:tc>
          <w:tcPr>
            <w:tcW w:w="4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6253" w14:textId="77777777" w:rsidR="009C42E7" w:rsidRPr="009C42E7" w:rsidRDefault="009C42E7" w:rsidP="009C42E7">
            <w:r w:rsidRPr="009C42E7">
              <w:t>为实体生成摘要描述</w:t>
            </w:r>
          </w:p>
        </w:tc>
        <w:tc>
          <w:tcPr>
            <w:tcW w:w="46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DF59" w14:textId="77777777" w:rsidR="009C42E7" w:rsidRPr="009C42E7" w:rsidRDefault="009C42E7" w:rsidP="009C42E7">
            <w:r w:rsidRPr="009C42E7">
              <w:t>实体描述文本</w:t>
            </w:r>
          </w:p>
        </w:tc>
      </w:tr>
    </w:tbl>
    <w:p w14:paraId="7F657014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4.3 处理结果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715"/>
        <w:gridCol w:w="1110"/>
        <w:gridCol w:w="1110"/>
        <w:gridCol w:w="1110"/>
      </w:tblGrid>
      <w:tr w:rsidR="009C42E7" w:rsidRPr="009C42E7" w14:paraId="2D93CE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9B2FD" w14:textId="77777777" w:rsidR="009C42E7" w:rsidRPr="009C42E7" w:rsidRDefault="009C42E7" w:rsidP="009C42E7">
            <w:r w:rsidRPr="009C42E7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7A56" w14:textId="77777777" w:rsidR="009C42E7" w:rsidRPr="009C42E7" w:rsidRDefault="009C42E7" w:rsidP="009C42E7">
            <w:r w:rsidRPr="009C42E7">
              <w:t>大小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61AC6" w14:textId="77777777" w:rsidR="009C42E7" w:rsidRPr="009C42E7" w:rsidRDefault="009C42E7" w:rsidP="009C42E7">
            <w:r w:rsidRPr="009C42E7">
              <w:t>文本块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D620" w14:textId="77777777" w:rsidR="009C42E7" w:rsidRPr="009C42E7" w:rsidRDefault="009C42E7" w:rsidP="009C42E7">
            <w:r w:rsidRPr="009C42E7">
              <w:t>实体数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6C4E" w14:textId="77777777" w:rsidR="009C42E7" w:rsidRPr="009C42E7" w:rsidRDefault="009C42E7" w:rsidP="009C42E7">
            <w:r w:rsidRPr="009C42E7">
              <w:t>关系数</w:t>
            </w:r>
          </w:p>
        </w:tc>
      </w:tr>
      <w:tr w:rsidR="009C42E7" w:rsidRPr="009C42E7" w14:paraId="55CFC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B4F69" w14:textId="77777777" w:rsidR="009C42E7" w:rsidRPr="009C42E7" w:rsidRDefault="009C42E7" w:rsidP="009C42E7">
            <w:r w:rsidRPr="009C42E7">
              <w:t>招股说明书1.pdf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1CDA" w14:textId="77777777" w:rsidR="009C42E7" w:rsidRPr="009C42E7" w:rsidRDefault="009C42E7" w:rsidP="009C42E7">
            <w:r w:rsidRPr="009C42E7">
              <w:t>519,542 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A965" w14:textId="77777777" w:rsidR="009C42E7" w:rsidRPr="009C42E7" w:rsidRDefault="009C42E7" w:rsidP="009C42E7">
            <w:r w:rsidRPr="009C42E7">
              <w:t>305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44522" w14:textId="77777777" w:rsidR="009C42E7" w:rsidRPr="009C42E7" w:rsidRDefault="009C42E7" w:rsidP="009C42E7">
            <w:r w:rsidRPr="009C42E7">
              <w:t>3,464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D0118" w14:textId="77777777" w:rsidR="009C42E7" w:rsidRPr="009C42E7" w:rsidRDefault="009C42E7" w:rsidP="009C42E7">
            <w:r w:rsidRPr="009C42E7">
              <w:t>3,437</w:t>
            </w:r>
          </w:p>
        </w:tc>
      </w:tr>
      <w:tr w:rsidR="009C42E7" w:rsidRPr="009C42E7" w14:paraId="1FA6A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A669" w14:textId="77777777" w:rsidR="009C42E7" w:rsidRPr="009C42E7" w:rsidRDefault="009C42E7" w:rsidP="009C42E7">
            <w:r w:rsidRPr="009C42E7">
              <w:t>招股说明书2.pdf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CDE1" w14:textId="77777777" w:rsidR="009C42E7" w:rsidRPr="009C42E7" w:rsidRDefault="009C42E7" w:rsidP="009C42E7">
            <w:r w:rsidRPr="009C42E7">
              <w:t>322,414 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125F" w14:textId="77777777" w:rsidR="009C42E7" w:rsidRPr="009C42E7" w:rsidRDefault="009C42E7" w:rsidP="009C42E7">
            <w:r w:rsidRPr="009C42E7"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E93FC" w14:textId="0F688F3D" w:rsidR="009C42E7" w:rsidRPr="009C42E7" w:rsidRDefault="00FC447B" w:rsidP="009C42E7">
            <w:r w:rsidRPr="00FC447B">
              <w:t>2,069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23B6" w14:textId="5537FDE3" w:rsidR="009C42E7" w:rsidRPr="009C42E7" w:rsidRDefault="00FC447B" w:rsidP="009C42E7">
            <w:r w:rsidRPr="00FC447B">
              <w:t>2,163</w:t>
            </w:r>
          </w:p>
        </w:tc>
      </w:tr>
    </w:tbl>
    <w:p w14:paraId="572DDBC5" w14:textId="77777777" w:rsidR="009C42E7" w:rsidRPr="009C42E7" w:rsidRDefault="009C42E7" w:rsidP="009C42E7">
      <w:r w:rsidRPr="009C42E7">
        <w:pict w14:anchorId="61E830B0">
          <v:rect id="_x0000_i1058" style="width:0;height:.75pt" o:hralign="center" o:hrstd="t" o:hr="t" fillcolor="#a0a0a0" stroked="f"/>
        </w:pict>
      </w:r>
    </w:p>
    <w:p w14:paraId="1555082F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lastRenderedPageBreak/>
        <w:t>五、遇到的问题及解决方案</w:t>
      </w:r>
    </w:p>
    <w:p w14:paraId="7A27B0F6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5.1 问题1：本地 LLM 处理速度慢、频繁超时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088"/>
      </w:tblGrid>
      <w:tr w:rsidR="009C42E7" w:rsidRPr="009C42E7" w14:paraId="5FBB10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CEEB" w14:textId="77777777" w:rsidR="009C42E7" w:rsidRPr="009C42E7" w:rsidRDefault="009C42E7" w:rsidP="009C42E7">
            <w:r w:rsidRPr="009C42E7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E975" w14:textId="77777777" w:rsidR="009C42E7" w:rsidRPr="009C42E7" w:rsidRDefault="009C42E7" w:rsidP="009C42E7">
            <w:r w:rsidRPr="009C42E7">
              <w:t>内容</w:t>
            </w:r>
          </w:p>
        </w:tc>
      </w:tr>
      <w:tr w:rsidR="009C42E7" w:rsidRPr="009C42E7" w14:paraId="0F2B0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5CFE" w14:textId="77777777" w:rsidR="009C42E7" w:rsidRPr="009C42E7" w:rsidRDefault="009C42E7" w:rsidP="009C42E7">
            <w:r w:rsidRPr="009C42E7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955BC" w14:textId="77777777" w:rsidR="009C42E7" w:rsidRPr="009C42E7" w:rsidRDefault="009C42E7" w:rsidP="009C42E7">
            <w:r w:rsidRPr="009C42E7">
              <w:t xml:space="preserve">使用 qwen2.5:3b 本地模型处理 305 </w:t>
            </w:r>
            <w:proofErr w:type="gramStart"/>
            <w:r w:rsidRPr="009C42E7">
              <w:t>个</w:t>
            </w:r>
            <w:proofErr w:type="gramEnd"/>
            <w:r w:rsidRPr="009C42E7">
              <w:t>文本</w:t>
            </w:r>
            <w:proofErr w:type="gramStart"/>
            <w:r w:rsidRPr="009C42E7">
              <w:t>块需要</w:t>
            </w:r>
            <w:proofErr w:type="gramEnd"/>
            <w:r w:rsidRPr="009C42E7">
              <w:t xml:space="preserve"> 60-90 分钟，且经常出现 </w:t>
            </w:r>
            <w:proofErr w:type="spellStart"/>
            <w:r w:rsidRPr="009C42E7">
              <w:t>ReadTimeout</w:t>
            </w:r>
            <w:proofErr w:type="spellEnd"/>
            <w:r w:rsidRPr="009C42E7">
              <w:t> 错误</w:t>
            </w:r>
          </w:p>
        </w:tc>
      </w:tr>
      <w:tr w:rsidR="009C42E7" w:rsidRPr="009C42E7" w14:paraId="18951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F8132" w14:textId="77777777" w:rsidR="009C42E7" w:rsidRPr="009C42E7" w:rsidRDefault="009C42E7" w:rsidP="009C42E7">
            <w:r w:rsidRPr="009C42E7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C0127" w14:textId="77777777" w:rsidR="009C42E7" w:rsidRPr="009C42E7" w:rsidRDefault="009C42E7" w:rsidP="009C42E7">
            <w:r w:rsidRPr="009C42E7">
              <w:t>CPU 运行大模型推理速度慢，每个</w:t>
            </w:r>
            <w:proofErr w:type="gramStart"/>
            <w:r w:rsidRPr="009C42E7">
              <w:t>块需要</w:t>
            </w:r>
            <w:proofErr w:type="gramEnd"/>
            <w:r w:rsidRPr="009C42E7">
              <w:t xml:space="preserve"> 10-20 秒</w:t>
            </w:r>
          </w:p>
        </w:tc>
      </w:tr>
      <w:tr w:rsidR="009C42E7" w:rsidRPr="009C42E7" w14:paraId="3E8E1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4B6C9" w14:textId="77777777" w:rsidR="009C42E7" w:rsidRPr="009C42E7" w:rsidRDefault="009C42E7" w:rsidP="009C42E7">
            <w:r w:rsidRPr="009C42E7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50C85" w14:textId="77777777" w:rsidR="009C42E7" w:rsidRPr="009C42E7" w:rsidRDefault="009C42E7" w:rsidP="009C42E7">
            <w:r w:rsidRPr="009C42E7">
              <w:t>改用硅基流动云端 DeepSeek-V3 API，处理时间缩短至 5-10 分钟</w:t>
            </w:r>
          </w:p>
        </w:tc>
      </w:tr>
      <w:tr w:rsidR="009C42E7" w:rsidRPr="009C42E7" w14:paraId="708A6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2D6B2" w14:textId="77777777" w:rsidR="009C42E7" w:rsidRPr="009C42E7" w:rsidRDefault="009C42E7" w:rsidP="009C42E7">
            <w:r w:rsidRPr="009C42E7">
              <w:rPr>
                <w:b/>
                <w:bCs/>
              </w:rPr>
              <w:t>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51EB" w14:textId="77777777" w:rsidR="009C42E7" w:rsidRPr="009C42E7" w:rsidRDefault="009C42E7" w:rsidP="009C42E7">
            <w:r w:rsidRPr="009C42E7">
              <w:rPr>
                <w:rFonts w:ascii="Segoe UI Emoji" w:hAnsi="Segoe UI Emoji" w:cs="Segoe UI Emoji"/>
              </w:rPr>
              <w:t>✅</w:t>
            </w:r>
            <w:r w:rsidRPr="009C42E7">
              <w:t xml:space="preserve"> 问题解决，速度提升 10 </w:t>
            </w:r>
            <w:proofErr w:type="gramStart"/>
            <w:r w:rsidRPr="009C42E7">
              <w:t>倍</w:t>
            </w:r>
            <w:proofErr w:type="gramEnd"/>
            <w:r w:rsidRPr="009C42E7">
              <w:t>以上</w:t>
            </w:r>
          </w:p>
        </w:tc>
      </w:tr>
    </w:tbl>
    <w:p w14:paraId="08195D55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5.2 问题2：.env 配置文件不生效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9976"/>
      </w:tblGrid>
      <w:tr w:rsidR="009C42E7" w:rsidRPr="009C42E7" w14:paraId="50CE67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E4258" w14:textId="77777777" w:rsidR="009C42E7" w:rsidRPr="009C42E7" w:rsidRDefault="009C42E7" w:rsidP="009C42E7">
            <w:r w:rsidRPr="009C42E7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1A36" w14:textId="77777777" w:rsidR="009C42E7" w:rsidRPr="009C42E7" w:rsidRDefault="009C42E7" w:rsidP="009C42E7">
            <w:r w:rsidRPr="009C42E7">
              <w:t>内容</w:t>
            </w:r>
          </w:p>
        </w:tc>
      </w:tr>
      <w:tr w:rsidR="009C42E7" w:rsidRPr="009C42E7" w14:paraId="423F3F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A0AB6" w14:textId="77777777" w:rsidR="009C42E7" w:rsidRPr="009C42E7" w:rsidRDefault="009C42E7" w:rsidP="009C42E7">
            <w:r w:rsidRPr="009C42E7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B346" w14:textId="77777777" w:rsidR="009C42E7" w:rsidRPr="009C42E7" w:rsidRDefault="009C42E7" w:rsidP="009C42E7">
            <w:r w:rsidRPr="009C42E7">
              <w:t xml:space="preserve">配置了 OPENAI_BASE_URL 和 MODEL_NAME，但 </w:t>
            </w:r>
            <w:proofErr w:type="spellStart"/>
            <w:r w:rsidRPr="009C42E7">
              <w:t>LightRAG</w:t>
            </w:r>
            <w:proofErr w:type="spellEnd"/>
            <w:r w:rsidRPr="009C42E7">
              <w:t xml:space="preserve"> 仍使用默认配置</w:t>
            </w:r>
          </w:p>
        </w:tc>
      </w:tr>
      <w:tr w:rsidR="009C42E7" w:rsidRPr="009C42E7" w14:paraId="32A056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A4AC" w14:textId="77777777" w:rsidR="009C42E7" w:rsidRPr="009C42E7" w:rsidRDefault="009C42E7" w:rsidP="009C42E7">
            <w:r w:rsidRPr="009C42E7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705A5" w14:textId="77777777" w:rsidR="009C42E7" w:rsidRPr="009C42E7" w:rsidRDefault="009C42E7" w:rsidP="009C42E7">
            <w:proofErr w:type="spellStart"/>
            <w:r w:rsidRPr="009C42E7">
              <w:t>LightRAG</w:t>
            </w:r>
            <w:proofErr w:type="spellEnd"/>
            <w:r w:rsidRPr="009C42E7">
              <w:t xml:space="preserve"> 优先读取 LLM_MODEL 而非 MODEL_NAME；且 config.py 中有硬编码默认值</w:t>
            </w:r>
          </w:p>
        </w:tc>
      </w:tr>
      <w:tr w:rsidR="009C42E7" w:rsidRPr="009C42E7" w14:paraId="19A74C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3729" w14:textId="77777777" w:rsidR="009C42E7" w:rsidRPr="009C42E7" w:rsidRDefault="009C42E7" w:rsidP="009C42E7">
            <w:r w:rsidRPr="009C42E7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EAE5" w14:textId="77777777" w:rsidR="009C42E7" w:rsidRPr="009C42E7" w:rsidRDefault="009C42E7" w:rsidP="009C42E7">
            <w:r w:rsidRPr="009C42E7">
              <w:t>1. 在 .env 中添加 LLM_MODEL</w:t>
            </w:r>
            <w:r w:rsidRPr="009C42E7">
              <w:br/>
              <w:t>2. 修改 config.py 中的默认值</w:t>
            </w:r>
          </w:p>
        </w:tc>
      </w:tr>
      <w:tr w:rsidR="009C42E7" w:rsidRPr="009C42E7" w14:paraId="5BB74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18722" w14:textId="77777777" w:rsidR="009C42E7" w:rsidRPr="009C42E7" w:rsidRDefault="009C42E7" w:rsidP="009C42E7">
            <w:r w:rsidRPr="009C42E7">
              <w:rPr>
                <w:b/>
                <w:bCs/>
              </w:rPr>
              <w:t>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9F421" w14:textId="77777777" w:rsidR="009C42E7" w:rsidRPr="009C42E7" w:rsidRDefault="009C42E7" w:rsidP="009C42E7">
            <w:r w:rsidRPr="009C42E7">
              <w:rPr>
                <w:rFonts w:ascii="Segoe UI Emoji" w:hAnsi="Segoe UI Emoji" w:cs="Segoe UI Emoji"/>
              </w:rPr>
              <w:t>✅</w:t>
            </w:r>
            <w:r w:rsidRPr="009C42E7">
              <w:t xml:space="preserve"> 配置正常生效</w:t>
            </w:r>
          </w:p>
        </w:tc>
      </w:tr>
    </w:tbl>
    <w:p w14:paraId="20707894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5.3 问题3：DeepSeek API 余额不足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8899"/>
      </w:tblGrid>
      <w:tr w:rsidR="009C42E7" w:rsidRPr="009C42E7" w14:paraId="306900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987D" w14:textId="77777777" w:rsidR="009C42E7" w:rsidRPr="009C42E7" w:rsidRDefault="009C42E7" w:rsidP="009C42E7">
            <w:r w:rsidRPr="009C42E7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BB45" w14:textId="77777777" w:rsidR="009C42E7" w:rsidRPr="009C42E7" w:rsidRDefault="009C42E7" w:rsidP="009C42E7">
            <w:r w:rsidRPr="009C42E7">
              <w:t>内容</w:t>
            </w:r>
          </w:p>
        </w:tc>
      </w:tr>
      <w:tr w:rsidR="009C42E7" w:rsidRPr="009C42E7" w14:paraId="4342B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6AE5D" w14:textId="77777777" w:rsidR="009C42E7" w:rsidRPr="009C42E7" w:rsidRDefault="009C42E7" w:rsidP="009C42E7">
            <w:r w:rsidRPr="009C42E7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0D2F" w14:textId="77777777" w:rsidR="009C42E7" w:rsidRPr="009C42E7" w:rsidRDefault="009C42E7" w:rsidP="009C42E7">
            <w:r w:rsidRPr="009C42E7">
              <w:t>返回 Error code: 402 - Insufficient Balance</w:t>
            </w:r>
          </w:p>
        </w:tc>
      </w:tr>
      <w:tr w:rsidR="009C42E7" w:rsidRPr="009C42E7" w14:paraId="3311A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23FB5" w14:textId="77777777" w:rsidR="009C42E7" w:rsidRPr="009C42E7" w:rsidRDefault="009C42E7" w:rsidP="009C42E7">
            <w:r w:rsidRPr="009C42E7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EE6D" w14:textId="77777777" w:rsidR="009C42E7" w:rsidRPr="009C42E7" w:rsidRDefault="009C42E7" w:rsidP="009C42E7">
            <w:r w:rsidRPr="009C42E7">
              <w:t>DeepSeek API 账户余额为 0</w:t>
            </w:r>
          </w:p>
        </w:tc>
      </w:tr>
      <w:tr w:rsidR="009C42E7" w:rsidRPr="009C42E7" w14:paraId="5B101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14A11" w14:textId="77777777" w:rsidR="009C42E7" w:rsidRPr="009C42E7" w:rsidRDefault="009C42E7" w:rsidP="009C42E7">
            <w:r w:rsidRPr="009C42E7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44B7" w14:textId="77777777" w:rsidR="009C42E7" w:rsidRPr="009C42E7" w:rsidRDefault="009C42E7" w:rsidP="009C42E7">
            <w:r w:rsidRPr="009C42E7">
              <w:t>切换到硅基流动平台，使用其免费额度</w:t>
            </w:r>
          </w:p>
        </w:tc>
      </w:tr>
      <w:tr w:rsidR="009C42E7" w:rsidRPr="009C42E7" w14:paraId="00F6B1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4D8D4" w14:textId="77777777" w:rsidR="009C42E7" w:rsidRPr="009C42E7" w:rsidRDefault="009C42E7" w:rsidP="009C42E7">
            <w:r w:rsidRPr="009C42E7">
              <w:rPr>
                <w:b/>
                <w:bCs/>
              </w:rPr>
              <w:t>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EFAC2" w14:textId="77777777" w:rsidR="009C42E7" w:rsidRPr="009C42E7" w:rsidRDefault="009C42E7" w:rsidP="009C42E7">
            <w:r w:rsidRPr="009C42E7">
              <w:rPr>
                <w:rFonts w:ascii="Segoe UI Emoji" w:hAnsi="Segoe UI Emoji" w:cs="Segoe UI Emoji"/>
              </w:rPr>
              <w:t>✅</w:t>
            </w:r>
            <w:r w:rsidRPr="009C42E7">
              <w:t xml:space="preserve"> API 调用正常</w:t>
            </w:r>
          </w:p>
        </w:tc>
      </w:tr>
    </w:tbl>
    <w:p w14:paraId="130D10D4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5.4 问题4：实体提取格式错误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9504"/>
      </w:tblGrid>
      <w:tr w:rsidR="009C42E7" w:rsidRPr="009C42E7" w14:paraId="63242C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B49D7" w14:textId="77777777" w:rsidR="009C42E7" w:rsidRPr="009C42E7" w:rsidRDefault="009C42E7" w:rsidP="009C42E7">
            <w:r w:rsidRPr="009C42E7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A49F" w14:textId="77777777" w:rsidR="009C42E7" w:rsidRPr="009C42E7" w:rsidRDefault="009C42E7" w:rsidP="009C42E7">
            <w:r w:rsidRPr="009C42E7">
              <w:t>内容</w:t>
            </w:r>
          </w:p>
        </w:tc>
      </w:tr>
      <w:tr w:rsidR="009C42E7" w:rsidRPr="009C42E7" w14:paraId="2D369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9A7DC" w14:textId="77777777" w:rsidR="009C42E7" w:rsidRPr="009C42E7" w:rsidRDefault="009C42E7" w:rsidP="009C42E7">
            <w:r w:rsidRPr="009C42E7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9A047" w14:textId="77777777" w:rsidR="009C42E7" w:rsidRPr="009C42E7" w:rsidRDefault="009C42E7" w:rsidP="009C42E7">
            <w:r w:rsidRPr="009C42E7">
              <w:t>日志显示 extracted 0 Ent + 0 Rel，实体提取失败</w:t>
            </w:r>
          </w:p>
        </w:tc>
      </w:tr>
      <w:tr w:rsidR="009C42E7" w:rsidRPr="009C42E7" w14:paraId="28A0B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36907" w14:textId="77777777" w:rsidR="009C42E7" w:rsidRPr="009C42E7" w:rsidRDefault="009C42E7" w:rsidP="009C42E7">
            <w:r w:rsidRPr="009C42E7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0ED68" w14:textId="77777777" w:rsidR="009C42E7" w:rsidRPr="009C42E7" w:rsidRDefault="009C42E7" w:rsidP="009C42E7">
            <w:r w:rsidRPr="009C42E7">
              <w:t xml:space="preserve">Qwen 模型输出格式与 </w:t>
            </w:r>
            <w:proofErr w:type="spellStart"/>
            <w:r w:rsidRPr="009C42E7">
              <w:t>LightRAG</w:t>
            </w:r>
            <w:proofErr w:type="spellEnd"/>
            <w:r w:rsidRPr="009C42E7">
              <w:t xml:space="preserve"> 期望的 JSON 格式不匹配</w:t>
            </w:r>
          </w:p>
        </w:tc>
      </w:tr>
      <w:tr w:rsidR="009C42E7" w:rsidRPr="009C42E7" w14:paraId="6D3F57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662B4" w14:textId="77777777" w:rsidR="009C42E7" w:rsidRPr="009C42E7" w:rsidRDefault="009C42E7" w:rsidP="009C42E7">
            <w:r w:rsidRPr="009C42E7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57326" w14:textId="77777777" w:rsidR="009C42E7" w:rsidRPr="009C42E7" w:rsidRDefault="009C42E7" w:rsidP="009C42E7">
            <w:r w:rsidRPr="009C42E7">
              <w:t>改用 DeepSeek-V3 模型，其对 JSON 格式支持更好</w:t>
            </w:r>
          </w:p>
        </w:tc>
      </w:tr>
      <w:tr w:rsidR="009C42E7" w:rsidRPr="009C42E7" w14:paraId="31D7A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B8C90" w14:textId="77777777" w:rsidR="009C42E7" w:rsidRPr="009C42E7" w:rsidRDefault="009C42E7" w:rsidP="009C42E7">
            <w:r w:rsidRPr="009C42E7">
              <w:rPr>
                <w:b/>
                <w:bCs/>
              </w:rPr>
              <w:lastRenderedPageBreak/>
              <w:t>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C35C5" w14:textId="77777777" w:rsidR="009C42E7" w:rsidRPr="009C42E7" w:rsidRDefault="009C42E7" w:rsidP="009C42E7">
            <w:r w:rsidRPr="009C42E7">
              <w:rPr>
                <w:rFonts w:ascii="Segoe UI Emoji" w:hAnsi="Segoe UI Emoji" w:cs="Segoe UI Emoji"/>
              </w:rPr>
              <w:t>✅</w:t>
            </w:r>
            <w:r w:rsidRPr="009C42E7">
              <w:t xml:space="preserve"> 正常提取实体和关系</w:t>
            </w:r>
          </w:p>
        </w:tc>
      </w:tr>
    </w:tbl>
    <w:p w14:paraId="3A620E3C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5.5 问题5：第二份文档卡在 Pending 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398"/>
      </w:tblGrid>
      <w:tr w:rsidR="009C42E7" w:rsidRPr="009C42E7" w14:paraId="206C28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EF35" w14:textId="77777777" w:rsidR="009C42E7" w:rsidRPr="009C42E7" w:rsidRDefault="009C42E7" w:rsidP="009C42E7">
            <w:r w:rsidRPr="009C42E7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B52B" w14:textId="77777777" w:rsidR="009C42E7" w:rsidRPr="009C42E7" w:rsidRDefault="009C42E7" w:rsidP="009C42E7">
            <w:r w:rsidRPr="009C42E7">
              <w:t>内容</w:t>
            </w:r>
          </w:p>
        </w:tc>
      </w:tr>
      <w:tr w:rsidR="009C42E7" w:rsidRPr="009C42E7" w14:paraId="041125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CC0A" w14:textId="77777777" w:rsidR="009C42E7" w:rsidRPr="009C42E7" w:rsidRDefault="009C42E7" w:rsidP="009C42E7">
            <w:r w:rsidRPr="009C42E7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C9086" w14:textId="77777777" w:rsidR="009C42E7" w:rsidRPr="009C42E7" w:rsidRDefault="009C42E7" w:rsidP="009C42E7">
            <w:r w:rsidRPr="009C42E7">
              <w:t>第一份文档完成后，第二份文档一直处于 Pending 状态</w:t>
            </w:r>
          </w:p>
        </w:tc>
      </w:tr>
      <w:tr w:rsidR="009C42E7" w:rsidRPr="009C42E7" w14:paraId="6D339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97069" w14:textId="77777777" w:rsidR="009C42E7" w:rsidRPr="009C42E7" w:rsidRDefault="009C42E7" w:rsidP="009C42E7">
            <w:r w:rsidRPr="009C42E7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282A" w14:textId="77777777" w:rsidR="009C42E7" w:rsidRPr="009C42E7" w:rsidRDefault="009C42E7" w:rsidP="009C42E7">
            <w:proofErr w:type="spellStart"/>
            <w:r w:rsidRPr="009C42E7">
              <w:t>LightRAG</w:t>
            </w:r>
            <w:proofErr w:type="spellEnd"/>
            <w:r w:rsidRPr="009C42E7">
              <w:t xml:space="preserve"> 处理队列未自动触发下一个文档</w:t>
            </w:r>
          </w:p>
        </w:tc>
      </w:tr>
      <w:tr w:rsidR="009C42E7" w:rsidRPr="009C42E7" w14:paraId="58D3E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BEB3F" w14:textId="77777777" w:rsidR="009C42E7" w:rsidRPr="009C42E7" w:rsidRDefault="009C42E7" w:rsidP="009C42E7">
            <w:r w:rsidRPr="009C42E7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CC8E5" w14:textId="77777777" w:rsidR="009C42E7" w:rsidRPr="009C42E7" w:rsidRDefault="009C42E7" w:rsidP="009C42E7">
            <w:r w:rsidRPr="009C42E7">
              <w:t>点击 Web 界面的 Scan/Retry 按钮手动触发</w:t>
            </w:r>
          </w:p>
        </w:tc>
      </w:tr>
      <w:tr w:rsidR="009C42E7" w:rsidRPr="009C42E7" w14:paraId="306EF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144C" w14:textId="77777777" w:rsidR="009C42E7" w:rsidRPr="009C42E7" w:rsidRDefault="009C42E7" w:rsidP="009C42E7">
            <w:r w:rsidRPr="009C42E7">
              <w:rPr>
                <w:b/>
                <w:bCs/>
              </w:rPr>
              <w:t>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C9A7A" w14:textId="77777777" w:rsidR="009C42E7" w:rsidRPr="009C42E7" w:rsidRDefault="009C42E7" w:rsidP="009C42E7">
            <w:r w:rsidRPr="009C42E7">
              <w:rPr>
                <w:rFonts w:ascii="Segoe UI Emoji" w:hAnsi="Segoe UI Emoji" w:cs="Segoe UI Emoji"/>
              </w:rPr>
              <w:t>✅</w:t>
            </w:r>
            <w:r w:rsidRPr="009C42E7">
              <w:t xml:space="preserve"> 文档开始处理</w:t>
            </w:r>
          </w:p>
        </w:tc>
      </w:tr>
    </w:tbl>
    <w:p w14:paraId="2D433EA6" w14:textId="77777777" w:rsidR="009C42E7" w:rsidRPr="009C42E7" w:rsidRDefault="009C42E7" w:rsidP="009C42E7">
      <w:r w:rsidRPr="009C42E7">
        <w:pict w14:anchorId="23A0BF82">
          <v:rect id="_x0000_i1059" style="width:0;height:.75pt" o:hralign="center" o:hrstd="t" o:hr="t" fillcolor="#a0a0a0" stroked="f"/>
        </w:pict>
      </w:r>
    </w:p>
    <w:p w14:paraId="07C73E93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六、最终成果</w:t>
      </w:r>
    </w:p>
    <w:p w14:paraId="01B83FD5" w14:textId="77777777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t>6.1 知识图谱统计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0"/>
        <w:gridCol w:w="4230"/>
      </w:tblGrid>
      <w:tr w:rsidR="009C42E7" w:rsidRPr="009C42E7" w14:paraId="28BCFC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58B39" w14:textId="77777777" w:rsidR="009C42E7" w:rsidRPr="009C42E7" w:rsidRDefault="009C42E7" w:rsidP="009C42E7">
            <w:r w:rsidRPr="009C42E7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D010" w14:textId="77777777" w:rsidR="009C42E7" w:rsidRPr="009C42E7" w:rsidRDefault="009C42E7" w:rsidP="009C42E7">
            <w:r w:rsidRPr="009C42E7">
              <w:t>数值</w:t>
            </w:r>
          </w:p>
        </w:tc>
      </w:tr>
      <w:tr w:rsidR="009C42E7" w:rsidRPr="009C42E7" w14:paraId="34154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7E98" w14:textId="77777777" w:rsidR="009C42E7" w:rsidRPr="009C42E7" w:rsidRDefault="009C42E7" w:rsidP="009C42E7">
            <w:r w:rsidRPr="009C42E7">
              <w:t>实体总数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F74EB" w14:textId="3E4232B9" w:rsidR="009C42E7" w:rsidRPr="009C42E7" w:rsidRDefault="004D6740" w:rsidP="009C42E7">
            <w:r w:rsidRPr="004D6740">
              <w:rPr>
                <w:b/>
                <w:bCs/>
              </w:rPr>
              <w:t>5,310</w:t>
            </w:r>
          </w:p>
        </w:tc>
      </w:tr>
      <w:tr w:rsidR="009C42E7" w:rsidRPr="009C42E7" w14:paraId="634A1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106D" w14:textId="77777777" w:rsidR="009C42E7" w:rsidRPr="009C42E7" w:rsidRDefault="009C42E7" w:rsidP="009C42E7">
            <w:r w:rsidRPr="009C42E7">
              <w:t>关系总数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EC68" w14:textId="36E8CB40" w:rsidR="009C42E7" w:rsidRPr="009C42E7" w:rsidRDefault="004D6740" w:rsidP="009C42E7">
            <w:r w:rsidRPr="004D6740">
              <w:rPr>
                <w:b/>
                <w:bCs/>
              </w:rPr>
              <w:t>5,586</w:t>
            </w:r>
          </w:p>
        </w:tc>
      </w:tr>
      <w:tr w:rsidR="009C42E7" w:rsidRPr="009C42E7" w14:paraId="52653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BB96" w14:textId="77777777" w:rsidR="009C42E7" w:rsidRPr="009C42E7" w:rsidRDefault="009C42E7" w:rsidP="009C42E7">
            <w:r w:rsidRPr="009C42E7">
              <w:t>文档处理数量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254A" w14:textId="77777777" w:rsidR="009C42E7" w:rsidRPr="009C42E7" w:rsidRDefault="009C42E7" w:rsidP="009C42E7">
            <w:r w:rsidRPr="009C42E7">
              <w:t>2 份</w:t>
            </w:r>
          </w:p>
        </w:tc>
      </w:tr>
      <w:tr w:rsidR="009C42E7" w:rsidRPr="009C42E7" w14:paraId="6F9B1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84D76" w14:textId="77777777" w:rsidR="009C42E7" w:rsidRPr="009C42E7" w:rsidRDefault="009C42E7" w:rsidP="009C42E7">
            <w:r w:rsidRPr="009C42E7">
              <w:t>文本块总数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52F4" w14:textId="77777777" w:rsidR="009C42E7" w:rsidRPr="009C42E7" w:rsidRDefault="009C42E7" w:rsidP="009C42E7">
            <w:r w:rsidRPr="009C42E7">
              <w:t>490</w:t>
            </w:r>
          </w:p>
        </w:tc>
      </w:tr>
    </w:tbl>
    <w:p w14:paraId="77AD9319" w14:textId="77777777" w:rsidR="00FC447B" w:rsidRDefault="00FC447B" w:rsidP="009C42E7">
      <w:pPr>
        <w:rPr>
          <w:b/>
          <w:bCs/>
        </w:rPr>
      </w:pPr>
    </w:p>
    <w:p w14:paraId="34B5CE7C" w14:textId="77777777" w:rsidR="00FC447B" w:rsidRDefault="00FC447B" w:rsidP="009C42E7">
      <w:pPr>
        <w:rPr>
          <w:b/>
          <w:bCs/>
        </w:rPr>
      </w:pPr>
    </w:p>
    <w:p w14:paraId="6B1948C9" w14:textId="77777777" w:rsidR="00FC447B" w:rsidRDefault="00FC447B" w:rsidP="009C42E7">
      <w:pPr>
        <w:rPr>
          <w:b/>
          <w:bCs/>
        </w:rPr>
      </w:pPr>
    </w:p>
    <w:p w14:paraId="562DABFA" w14:textId="77777777" w:rsidR="00FC447B" w:rsidRDefault="00FC447B" w:rsidP="009C42E7">
      <w:pPr>
        <w:rPr>
          <w:b/>
          <w:bCs/>
        </w:rPr>
      </w:pPr>
    </w:p>
    <w:p w14:paraId="6CA37E54" w14:textId="77777777" w:rsidR="00FC447B" w:rsidRDefault="00FC447B" w:rsidP="009C42E7">
      <w:pPr>
        <w:rPr>
          <w:b/>
          <w:bCs/>
        </w:rPr>
      </w:pPr>
    </w:p>
    <w:p w14:paraId="3FDFCA40" w14:textId="77777777" w:rsidR="00FC447B" w:rsidRDefault="00FC447B" w:rsidP="009C42E7">
      <w:pPr>
        <w:rPr>
          <w:b/>
          <w:bCs/>
        </w:rPr>
      </w:pPr>
    </w:p>
    <w:p w14:paraId="5DEE72D8" w14:textId="77777777" w:rsidR="00FC447B" w:rsidRDefault="00FC447B" w:rsidP="009C42E7">
      <w:pPr>
        <w:rPr>
          <w:b/>
          <w:bCs/>
        </w:rPr>
      </w:pPr>
    </w:p>
    <w:p w14:paraId="08A4E8F8" w14:textId="77777777" w:rsidR="00FC447B" w:rsidRDefault="00FC447B" w:rsidP="009C42E7">
      <w:pPr>
        <w:rPr>
          <w:b/>
          <w:bCs/>
        </w:rPr>
      </w:pPr>
    </w:p>
    <w:p w14:paraId="067F24CE" w14:textId="77777777" w:rsidR="00FC447B" w:rsidRDefault="00FC447B" w:rsidP="009C42E7">
      <w:pPr>
        <w:rPr>
          <w:b/>
          <w:bCs/>
        </w:rPr>
      </w:pPr>
    </w:p>
    <w:p w14:paraId="46CEE7EA" w14:textId="77777777" w:rsidR="00FC447B" w:rsidRDefault="00FC447B" w:rsidP="009C42E7">
      <w:pPr>
        <w:rPr>
          <w:b/>
          <w:bCs/>
        </w:rPr>
      </w:pPr>
    </w:p>
    <w:p w14:paraId="488C6BCF" w14:textId="77777777" w:rsidR="00FC447B" w:rsidRDefault="00FC447B" w:rsidP="009C42E7">
      <w:pPr>
        <w:rPr>
          <w:b/>
          <w:bCs/>
        </w:rPr>
      </w:pPr>
    </w:p>
    <w:p w14:paraId="727FC100" w14:textId="77777777" w:rsidR="00FC447B" w:rsidRDefault="00FC447B" w:rsidP="009C42E7">
      <w:pPr>
        <w:rPr>
          <w:b/>
          <w:bCs/>
        </w:rPr>
      </w:pPr>
    </w:p>
    <w:p w14:paraId="13DB42BE" w14:textId="77777777" w:rsidR="00FC447B" w:rsidRDefault="00FC447B" w:rsidP="009C42E7">
      <w:pPr>
        <w:rPr>
          <w:b/>
          <w:bCs/>
        </w:rPr>
      </w:pPr>
    </w:p>
    <w:p w14:paraId="49CE760F" w14:textId="77777777" w:rsidR="00FC447B" w:rsidRDefault="00FC447B" w:rsidP="009C42E7">
      <w:pPr>
        <w:rPr>
          <w:b/>
          <w:bCs/>
        </w:rPr>
      </w:pPr>
    </w:p>
    <w:p w14:paraId="1A9EDFBC" w14:textId="77777777" w:rsidR="00FC447B" w:rsidRDefault="00FC447B" w:rsidP="009C42E7">
      <w:pPr>
        <w:rPr>
          <w:b/>
          <w:bCs/>
        </w:rPr>
      </w:pPr>
    </w:p>
    <w:p w14:paraId="1DD3A837" w14:textId="77777777" w:rsidR="00FC447B" w:rsidRDefault="00FC447B" w:rsidP="009C42E7">
      <w:pPr>
        <w:rPr>
          <w:b/>
          <w:bCs/>
        </w:rPr>
      </w:pPr>
    </w:p>
    <w:p w14:paraId="14E4A199" w14:textId="77777777" w:rsidR="00FC447B" w:rsidRDefault="00FC447B" w:rsidP="009C42E7">
      <w:pPr>
        <w:rPr>
          <w:b/>
          <w:bCs/>
        </w:rPr>
      </w:pPr>
    </w:p>
    <w:p w14:paraId="2D05E937" w14:textId="5BE90153" w:rsidR="009C42E7" w:rsidRPr="009C42E7" w:rsidRDefault="009C42E7" w:rsidP="009C42E7">
      <w:pPr>
        <w:rPr>
          <w:b/>
          <w:bCs/>
        </w:rPr>
      </w:pPr>
      <w:r w:rsidRPr="009C42E7">
        <w:rPr>
          <w:b/>
          <w:bCs/>
        </w:rPr>
        <w:lastRenderedPageBreak/>
        <w:t>6.2 系统架构</w:t>
      </w:r>
    </w:p>
    <w:p w14:paraId="56D0ADAF" w14:textId="77777777" w:rsidR="009C42E7" w:rsidRPr="009C42E7" w:rsidRDefault="009C42E7" w:rsidP="009C42E7">
      <w:r w:rsidRPr="009C42E7">
        <w:t>text</w:t>
      </w:r>
    </w:p>
    <w:p w14:paraId="1EA3F016" w14:textId="77777777" w:rsidR="009C42E7" w:rsidRPr="009C42E7" w:rsidRDefault="009C42E7" w:rsidP="009C42E7">
      <w:r w:rsidRPr="009C42E7">
        <w:t>┌─────────────────────────────────────────────────────────────┐</w:t>
      </w:r>
    </w:p>
    <w:p w14:paraId="123E49D9" w14:textId="77777777" w:rsidR="009C42E7" w:rsidRPr="009C42E7" w:rsidRDefault="009C42E7" w:rsidP="009C42E7">
      <w:r w:rsidRPr="009C42E7">
        <w:t>│                      用户查询                                │</w:t>
      </w:r>
    </w:p>
    <w:p w14:paraId="7AA3B2BD" w14:textId="77777777" w:rsidR="009C42E7" w:rsidRPr="009C42E7" w:rsidRDefault="009C42E7" w:rsidP="009C42E7">
      <w:r w:rsidRPr="009C42E7">
        <w:t>└─────────────────────────────────────────────────────────────┘</w:t>
      </w:r>
    </w:p>
    <w:p w14:paraId="750D039A" w14:textId="77777777" w:rsidR="009C42E7" w:rsidRPr="009C42E7" w:rsidRDefault="009C42E7" w:rsidP="009C42E7">
      <w:r w:rsidRPr="009C42E7">
        <w:t xml:space="preserve">                              │</w:t>
      </w:r>
    </w:p>
    <w:p w14:paraId="0F503065" w14:textId="77777777" w:rsidR="009C42E7" w:rsidRPr="009C42E7" w:rsidRDefault="009C42E7" w:rsidP="009C42E7">
      <w:r w:rsidRPr="009C42E7">
        <w:t xml:space="preserve">                              ▼</w:t>
      </w:r>
    </w:p>
    <w:p w14:paraId="125D5980" w14:textId="77777777" w:rsidR="009C42E7" w:rsidRPr="009C42E7" w:rsidRDefault="009C42E7" w:rsidP="009C42E7">
      <w:r w:rsidRPr="009C42E7">
        <w:t>┌─────────────────────────────────────────────────────────────┐</w:t>
      </w:r>
    </w:p>
    <w:p w14:paraId="223F4FEE" w14:textId="77777777" w:rsidR="009C42E7" w:rsidRPr="009C42E7" w:rsidRDefault="009C42E7" w:rsidP="009C42E7">
      <w:r w:rsidRPr="009C42E7">
        <w:t xml:space="preserve">│                    </w:t>
      </w:r>
      <w:proofErr w:type="spellStart"/>
      <w:r w:rsidRPr="009C42E7">
        <w:t>LightRAG</w:t>
      </w:r>
      <w:proofErr w:type="spellEnd"/>
      <w:r w:rsidRPr="009C42E7">
        <w:t xml:space="preserve"> Web UI                          │</w:t>
      </w:r>
    </w:p>
    <w:p w14:paraId="71EA1B6D" w14:textId="77777777" w:rsidR="009C42E7" w:rsidRPr="009C42E7" w:rsidRDefault="009C42E7" w:rsidP="009C42E7">
      <w:r w:rsidRPr="009C42E7">
        <w:t xml:space="preserve">│               </w:t>
      </w:r>
      <w:proofErr w:type="gramStart"/>
      <w:r w:rsidRPr="009C42E7">
        <w:t xml:space="preserve">   (http://localhost:9621)   </w:t>
      </w:r>
      <w:proofErr w:type="gramEnd"/>
      <w:r w:rsidRPr="009C42E7">
        <w:t xml:space="preserve">                 │</w:t>
      </w:r>
    </w:p>
    <w:p w14:paraId="3D2B06C1" w14:textId="77777777" w:rsidR="009C42E7" w:rsidRPr="009C42E7" w:rsidRDefault="009C42E7" w:rsidP="009C42E7">
      <w:r w:rsidRPr="009C42E7">
        <w:t>└─────────────────────────────────────────────────────────────┘</w:t>
      </w:r>
    </w:p>
    <w:p w14:paraId="36AEF228" w14:textId="77777777" w:rsidR="009C42E7" w:rsidRPr="009C42E7" w:rsidRDefault="009C42E7" w:rsidP="009C42E7">
      <w:r w:rsidRPr="009C42E7">
        <w:t xml:space="preserve">              │                           │</w:t>
      </w:r>
    </w:p>
    <w:p w14:paraId="708CAC6A" w14:textId="77777777" w:rsidR="009C42E7" w:rsidRPr="009C42E7" w:rsidRDefault="009C42E7" w:rsidP="009C42E7">
      <w:r w:rsidRPr="009C42E7">
        <w:t xml:space="preserve">              ▼                           ▼</w:t>
      </w:r>
    </w:p>
    <w:p w14:paraId="5FBF4E13" w14:textId="77777777" w:rsidR="009C42E7" w:rsidRPr="009C42E7" w:rsidRDefault="009C42E7" w:rsidP="009C42E7">
      <w:r w:rsidRPr="009C42E7">
        <w:t>┌─────────────────────────┐   ┌─────────────────────────────┐</w:t>
      </w:r>
    </w:p>
    <w:p w14:paraId="49231A93" w14:textId="77777777" w:rsidR="009C42E7" w:rsidRPr="009C42E7" w:rsidRDefault="009C42E7" w:rsidP="009C42E7">
      <w:r w:rsidRPr="009C42E7">
        <w:t xml:space="preserve">│      硅基流动 API        │   │       本地 </w:t>
      </w:r>
      <w:proofErr w:type="spellStart"/>
      <w:r w:rsidRPr="009C42E7">
        <w:t>Ollama</w:t>
      </w:r>
      <w:proofErr w:type="spellEnd"/>
      <w:r w:rsidRPr="009C42E7">
        <w:t xml:space="preserve">           │</w:t>
      </w:r>
    </w:p>
    <w:p w14:paraId="62BF53EA" w14:textId="77777777" w:rsidR="009C42E7" w:rsidRPr="009C42E7" w:rsidRDefault="009C42E7" w:rsidP="009C42E7">
      <w:r w:rsidRPr="009C42E7">
        <w:t>│   (DeepSeek-V3 LLM)     │   │    (bge-m3 嵌入模型)        │</w:t>
      </w:r>
    </w:p>
    <w:p w14:paraId="61032208" w14:textId="77777777" w:rsidR="009C42E7" w:rsidRPr="009C42E7" w:rsidRDefault="009C42E7" w:rsidP="009C42E7">
      <w:r w:rsidRPr="009C42E7">
        <w:t>│   实体提取 / 关系提取    │   │      文本向量化              │</w:t>
      </w:r>
    </w:p>
    <w:p w14:paraId="503D6792" w14:textId="77777777" w:rsidR="009C42E7" w:rsidRPr="009C42E7" w:rsidRDefault="009C42E7" w:rsidP="009C42E7">
      <w:r w:rsidRPr="009C42E7">
        <w:t>│   摘要生成 / 问答生成    │   │                             │</w:t>
      </w:r>
    </w:p>
    <w:p w14:paraId="5EBB1DA2" w14:textId="77777777" w:rsidR="009C42E7" w:rsidRPr="009C42E7" w:rsidRDefault="009C42E7" w:rsidP="009C42E7">
      <w:r w:rsidRPr="009C42E7">
        <w:t>└─────────────────────────┘   └─────────────────────────────┘</w:t>
      </w:r>
    </w:p>
    <w:p w14:paraId="4B6CC8A3" w14:textId="77777777" w:rsidR="009C42E7" w:rsidRPr="009C42E7" w:rsidRDefault="009C42E7" w:rsidP="009C42E7">
      <w:r w:rsidRPr="009C42E7">
        <w:t xml:space="preserve">              │                           │</w:t>
      </w:r>
    </w:p>
    <w:p w14:paraId="2759E790" w14:textId="77777777" w:rsidR="009C42E7" w:rsidRPr="009C42E7" w:rsidRDefault="009C42E7" w:rsidP="009C42E7">
      <w:r w:rsidRPr="009C42E7">
        <w:t xml:space="preserve">              └─────────────┬─────────────┘</w:t>
      </w:r>
    </w:p>
    <w:p w14:paraId="3F154AB1" w14:textId="77777777" w:rsidR="009C42E7" w:rsidRPr="009C42E7" w:rsidRDefault="009C42E7" w:rsidP="009C42E7">
      <w:r w:rsidRPr="009C42E7">
        <w:t xml:space="preserve">                            ▼</w:t>
      </w:r>
    </w:p>
    <w:p w14:paraId="2EDF37CD" w14:textId="77777777" w:rsidR="009C42E7" w:rsidRPr="009C42E7" w:rsidRDefault="009C42E7" w:rsidP="009C42E7">
      <w:r w:rsidRPr="009C42E7">
        <w:t xml:space="preserve">              ┌─────────────────────────┐</w:t>
      </w:r>
    </w:p>
    <w:p w14:paraId="446C8299" w14:textId="77777777" w:rsidR="009C42E7" w:rsidRPr="009C42E7" w:rsidRDefault="009C42E7" w:rsidP="009C42E7">
      <w:r w:rsidRPr="009C42E7">
        <w:t xml:space="preserve">              │     知识图谱存储         │</w:t>
      </w:r>
    </w:p>
    <w:p w14:paraId="11DAFA3B" w14:textId="77777777" w:rsidR="009C42E7" w:rsidRPr="009C42E7" w:rsidRDefault="009C42E7" w:rsidP="009C42E7">
      <w:r w:rsidRPr="009C42E7">
        <w:t xml:space="preserve">              │   (3,464 节点 + 边)      │</w:t>
      </w:r>
    </w:p>
    <w:p w14:paraId="18BE6A53" w14:textId="77777777" w:rsidR="009C42E7" w:rsidRPr="009C42E7" w:rsidRDefault="009C42E7" w:rsidP="009C42E7">
      <w:r w:rsidRPr="009C42E7">
        <w:t xml:space="preserve">              └─────────────────────────┘</w:t>
      </w:r>
    </w:p>
    <w:p w14:paraId="31C111E6" w14:textId="77777777" w:rsidR="00944FC8" w:rsidRDefault="00944FC8">
      <w:pPr>
        <w:rPr>
          <w:rFonts w:hint="eastAsia"/>
        </w:rPr>
      </w:pPr>
    </w:p>
    <w:sectPr w:rsidR="0094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A5F78"/>
    <w:multiLevelType w:val="multilevel"/>
    <w:tmpl w:val="B32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85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42"/>
    <w:rsid w:val="004D6740"/>
    <w:rsid w:val="006C7577"/>
    <w:rsid w:val="0071425F"/>
    <w:rsid w:val="00777FC2"/>
    <w:rsid w:val="00944FC8"/>
    <w:rsid w:val="009C42E7"/>
    <w:rsid w:val="00D74642"/>
    <w:rsid w:val="00FC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50E29"/>
  <w15:chartTrackingRefBased/>
  <w15:docId w15:val="{9B7A9BE8-86D2-48DF-9E77-060A7374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46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6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6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6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6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6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6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6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6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46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46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46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46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46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46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46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6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46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46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4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46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46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464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C42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42E7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D67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download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5</cp:revision>
  <dcterms:created xsi:type="dcterms:W3CDTF">2026-06-12T05:37:00Z</dcterms:created>
  <dcterms:modified xsi:type="dcterms:W3CDTF">2026-06-12T05:41:00Z</dcterms:modified>
</cp:coreProperties>
</file>