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FF" w:rsidRDefault="00412795" w:rsidP="00412795">
      <w:r>
        <w:t>Exp. No.: 02</w:t>
      </w:r>
      <w:r w:rsidR="00D24894">
        <w:tab/>
      </w:r>
      <w:r w:rsidR="00D24894">
        <w:tab/>
      </w:r>
      <w:r w:rsidR="00D24894">
        <w:tab/>
      </w:r>
      <w:r w:rsidR="00D24894">
        <w:tab/>
      </w:r>
      <w:r w:rsidR="00D24894">
        <w:tab/>
      </w:r>
      <w:r w:rsidR="00D24894">
        <w:tab/>
      </w:r>
      <w:r w:rsidR="00D24894">
        <w:tab/>
      </w:r>
      <w:r w:rsidR="00D24894">
        <w:tab/>
      </w:r>
      <w:r w:rsidR="00D24894" w:rsidRPr="00412795">
        <w:rPr>
          <w:b/>
          <w:sz w:val="24"/>
          <w:szCs w:val="24"/>
        </w:rPr>
        <w:t xml:space="preserve">      Name: </w:t>
      </w:r>
      <w:r w:rsidRPr="00412795">
        <w:rPr>
          <w:b/>
          <w:sz w:val="24"/>
          <w:szCs w:val="24"/>
        </w:rPr>
        <w:t>PRASANNA R</w:t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Date: 31/07/2024</w:t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</w:r>
      <w:r w:rsidR="00412795">
        <w:rPr>
          <w:b/>
          <w:sz w:val="24"/>
          <w:szCs w:val="24"/>
        </w:rPr>
        <w:tab/>
        <w:t xml:space="preserve">      Reg. No.: 231701039</w:t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:rsidR="00647DFF" w:rsidRDefault="00D2489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To develop and design a mobile or web application and change background color.</w:t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Procedure: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</w:t>
      </w:r>
      <w:proofErr w:type="spellStart"/>
      <w:r>
        <w:rPr>
          <w:color w:val="000000"/>
          <w:sz w:val="24"/>
          <w:szCs w:val="24"/>
        </w:rPr>
        <w:t>Figma</w:t>
      </w:r>
      <w:proofErr w:type="spellEnd"/>
      <w:r>
        <w:rPr>
          <w:color w:val="000000"/>
          <w:sz w:val="24"/>
          <w:szCs w:val="24"/>
        </w:rPr>
        <w:t>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Start a new design file.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the size for your design or frame size.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and arrange text, images, and other elements.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Select the frame.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Find the “Fill” option.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Choose a new color or enter a hex code.</w:t>
      </w:r>
    </w:p>
    <w:p w:rsidR="00647DFF" w:rsidRDefault="00D24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Save your design elements in the desired format.</w:t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Screenshots:</w:t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006147" cy="2955774"/>
            <wp:effectExtent l="88900" t="88900" r="88900" b="889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6147" cy="2955774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Before: </w:t>
      </w: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0" distB="0" distL="0" distR="0">
            <wp:extent cx="4021313" cy="282585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1313" cy="2825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After:</w:t>
      </w: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D2489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Result:</w:t>
      </w:r>
    </w:p>
    <w:p w:rsidR="00647DFF" w:rsidRDefault="00D24894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a mobile application is designed and its background color is changed.</w:t>
      </w: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  <w:bookmarkStart w:id="0" w:name="_heading=h.gjdgxs" w:colFirst="0" w:colLast="0"/>
      <w:bookmarkEnd w:id="0"/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  <w:bookmarkStart w:id="1" w:name="_GoBack"/>
      <w:bookmarkEnd w:id="1"/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p w:rsidR="00647DFF" w:rsidRDefault="00647DFF">
      <w:pPr>
        <w:spacing w:line="360" w:lineRule="auto"/>
        <w:rPr>
          <w:b/>
          <w:sz w:val="24"/>
          <w:szCs w:val="24"/>
        </w:rPr>
      </w:pPr>
    </w:p>
    <w:sectPr w:rsidR="00647D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E0F76"/>
    <w:multiLevelType w:val="multilevel"/>
    <w:tmpl w:val="905C87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47DFF"/>
    <w:rsid w:val="00412795"/>
    <w:rsid w:val="00647DFF"/>
    <w:rsid w:val="00D2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7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gf8IAIOqy6shTIplIQDjW9121g==">CgMxLjAyCGguZ2pkZ3hzOAByITFSVXVlZUFIZEdXNTJJb2huRUhWZDUyR1owaHQzYjRVVw==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HDC0422103</cp:lastModifiedBy>
  <cp:revision>2</cp:revision>
  <dcterms:created xsi:type="dcterms:W3CDTF">2024-11-09T07:33:00Z</dcterms:created>
  <dcterms:modified xsi:type="dcterms:W3CDTF">2024-11-09T07:33:00Z</dcterms:modified>
</cp:coreProperties>
</file>