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B1992" w14:textId="1A8C8AC5" w:rsidR="00225047" w:rsidRPr="0005064C" w:rsidRDefault="00D807C3" w:rsidP="00D807C3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05064C">
        <w:rPr>
          <w:rFonts w:ascii="Times New Roman" w:hAnsi="Times New Roman" w:cs="Times New Roman"/>
          <w:b/>
          <w:bCs/>
          <w:sz w:val="52"/>
          <w:szCs w:val="52"/>
          <w:lang w:val="en-US"/>
        </w:rPr>
        <w:t>Work Flow</w:t>
      </w:r>
    </w:p>
    <w:p w14:paraId="1F827FA2" w14:textId="62E4FE4D" w:rsidR="00D807C3" w:rsidRDefault="00D807C3" w:rsidP="00D807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Epic 1: Problem Definition and Understanding</w:t>
      </w:r>
    </w:p>
    <w:p w14:paraId="4BE490D2" w14:textId="77777777" w:rsidR="00472AAB" w:rsidRDefault="00472AAB" w:rsidP="00472AAB">
      <w:pPr>
        <w:pStyle w:val="Heading3"/>
      </w:pPr>
      <w:r>
        <w:t>Story 1</w:t>
      </w:r>
    </w:p>
    <w:p w14:paraId="1A94A727" w14:textId="77777777" w:rsidR="00472AAB" w:rsidRDefault="00472AAB" w:rsidP="00472AAB">
      <w:pPr>
        <w:pStyle w:val="NormalWeb"/>
      </w:pPr>
      <w:r>
        <w:t>Identify and define the agricultural problem that the crop recommendation system aims to solve.</w:t>
      </w:r>
    </w:p>
    <w:p w14:paraId="53DD34FF" w14:textId="77777777" w:rsidR="00472AAB" w:rsidRDefault="00472AAB" w:rsidP="00472AAB">
      <w:pPr>
        <w:pStyle w:val="Heading3"/>
      </w:pPr>
      <w:r>
        <w:t>Story 2</w:t>
      </w:r>
    </w:p>
    <w:p w14:paraId="6846EC75" w14:textId="77777777" w:rsidR="00472AAB" w:rsidRDefault="00472AAB" w:rsidP="00472AAB">
      <w:pPr>
        <w:pStyle w:val="NormalWeb"/>
      </w:pPr>
      <w:r>
        <w:t>Gather and analyze business requirements to understand project objectives and expected outcomes.</w:t>
      </w:r>
    </w:p>
    <w:p w14:paraId="03EA2BD6" w14:textId="77777777" w:rsidR="00472AAB" w:rsidRDefault="00472AAB" w:rsidP="00472AAB">
      <w:pPr>
        <w:pStyle w:val="Heading3"/>
      </w:pPr>
      <w:r>
        <w:t>Story 3</w:t>
      </w:r>
    </w:p>
    <w:p w14:paraId="49A0505D" w14:textId="77777777" w:rsidR="00472AAB" w:rsidRDefault="00472AAB" w:rsidP="00472AAB">
      <w:pPr>
        <w:pStyle w:val="NormalWeb"/>
      </w:pPr>
      <w:r>
        <w:t>Conduct a literature survey to study existing crop recommendation techniques and machine learning approaches.</w:t>
      </w:r>
    </w:p>
    <w:p w14:paraId="2637CC4A" w14:textId="77777777" w:rsidR="00472AAB" w:rsidRDefault="00472AAB" w:rsidP="00472AAB">
      <w:pPr>
        <w:pStyle w:val="Heading3"/>
      </w:pPr>
      <w:r>
        <w:t>Story 4</w:t>
      </w:r>
    </w:p>
    <w:p w14:paraId="05FCB894" w14:textId="6887C62D" w:rsidR="00472AAB" w:rsidRPr="00D807C3" w:rsidRDefault="00472AAB" w:rsidP="00472AAB">
      <w:pPr>
        <w:pStyle w:val="NormalWeb"/>
      </w:pPr>
      <w:r>
        <w:t>Analyze the social and business impact of implementing an AI-driven crop recommendation solution.</w:t>
      </w:r>
    </w:p>
    <w:p w14:paraId="1AB4A1DE" w14:textId="77777777" w:rsidR="00D807C3" w:rsidRPr="00D807C3" w:rsidRDefault="00D807C3" w:rsidP="00D80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00017">
          <v:rect id="_x0000_i1025" style="width:0;height:1.5pt" o:hralign="center" o:hrstd="t" o:hr="t" fillcolor="#a0a0a0" stroked="f"/>
        </w:pict>
      </w:r>
    </w:p>
    <w:p w14:paraId="1EB29067" w14:textId="77777777" w:rsidR="00D807C3" w:rsidRPr="00D807C3" w:rsidRDefault="00D807C3" w:rsidP="00D807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Epic 2: Data Collection and Analysis</w:t>
      </w:r>
    </w:p>
    <w:p w14:paraId="754E6FCE" w14:textId="77777777" w:rsidR="00472AAB" w:rsidRDefault="00472AAB" w:rsidP="00472AAB">
      <w:pPr>
        <w:pStyle w:val="Heading3"/>
      </w:pPr>
      <w:r>
        <w:t>Story 1</w:t>
      </w:r>
    </w:p>
    <w:p w14:paraId="5D2424DA" w14:textId="77777777" w:rsidR="00472AAB" w:rsidRDefault="00472AAB" w:rsidP="00472AAB">
      <w:pPr>
        <w:pStyle w:val="NormalWeb"/>
      </w:pPr>
      <w:r>
        <w:t>Download and collect the agricultural dataset from reliable sources.</w:t>
      </w:r>
    </w:p>
    <w:p w14:paraId="4EA6A912" w14:textId="77777777" w:rsidR="00472AAB" w:rsidRDefault="00472AAB" w:rsidP="00472AAB">
      <w:pPr>
        <w:pStyle w:val="Heading3"/>
      </w:pPr>
      <w:r>
        <w:t>Story 2</w:t>
      </w:r>
    </w:p>
    <w:p w14:paraId="6AB0E443" w14:textId="77777777" w:rsidR="00472AAB" w:rsidRDefault="00472AAB" w:rsidP="00472AAB">
      <w:pPr>
        <w:pStyle w:val="NormalWeb"/>
      </w:pPr>
      <w:r>
        <w:t>Import the required Python libraries for data analysis, visualization, and machine learning.</w:t>
      </w:r>
    </w:p>
    <w:p w14:paraId="1F31DE8B" w14:textId="77777777" w:rsidR="00472AAB" w:rsidRDefault="00472AAB" w:rsidP="00472AAB">
      <w:pPr>
        <w:pStyle w:val="Heading3"/>
      </w:pPr>
      <w:r>
        <w:t>Story 3</w:t>
      </w:r>
    </w:p>
    <w:p w14:paraId="57334C2B" w14:textId="77777777" w:rsidR="00472AAB" w:rsidRDefault="00472AAB" w:rsidP="00472AAB">
      <w:pPr>
        <w:pStyle w:val="NormalWeb"/>
      </w:pPr>
      <w:r>
        <w:t>Read and explore the dataset to understand its structure, features, and target variables.</w:t>
      </w:r>
    </w:p>
    <w:p w14:paraId="65FDE702" w14:textId="77777777" w:rsidR="00472AAB" w:rsidRDefault="00472AAB" w:rsidP="00472AAB">
      <w:pPr>
        <w:pStyle w:val="Heading3"/>
      </w:pPr>
      <w:r>
        <w:t>Story 4</w:t>
      </w:r>
    </w:p>
    <w:p w14:paraId="58942C50" w14:textId="77777777" w:rsidR="00472AAB" w:rsidRDefault="00472AAB" w:rsidP="00472AAB">
      <w:pPr>
        <w:pStyle w:val="NormalWeb"/>
      </w:pPr>
      <w:r>
        <w:t>Perform univariate analysis to examine the distribution and characteristics of individual features.</w:t>
      </w:r>
    </w:p>
    <w:p w14:paraId="4774EB2E" w14:textId="77777777" w:rsidR="00472AAB" w:rsidRDefault="00472AAB" w:rsidP="00472AAB">
      <w:pPr>
        <w:pStyle w:val="Heading3"/>
      </w:pPr>
      <w:r>
        <w:t>Story 5</w:t>
      </w:r>
    </w:p>
    <w:p w14:paraId="6B6F0FB0" w14:textId="77777777" w:rsidR="00472AAB" w:rsidRDefault="00472AAB" w:rsidP="00472AAB">
      <w:pPr>
        <w:pStyle w:val="NormalWeb"/>
      </w:pPr>
      <w:r>
        <w:lastRenderedPageBreak/>
        <w:t>Conduct bivariate analysis to identify relationships between agricultural parameters and crop suitability.</w:t>
      </w:r>
    </w:p>
    <w:p w14:paraId="1EB9B3D2" w14:textId="77777777" w:rsidR="00472AAB" w:rsidRDefault="00472AAB" w:rsidP="00472AAB">
      <w:pPr>
        <w:pStyle w:val="Heading3"/>
      </w:pPr>
      <w:r>
        <w:t>Story 6</w:t>
      </w:r>
    </w:p>
    <w:p w14:paraId="435A6F39" w14:textId="53AB2FB5" w:rsidR="00D807C3" w:rsidRPr="00D807C3" w:rsidRDefault="00472AAB" w:rsidP="00472AAB">
      <w:pPr>
        <w:pStyle w:val="NormalWeb"/>
      </w:pPr>
      <w:r>
        <w:t>Perform multivariate analysis to discover patterns and interactions among multiple variables.</w:t>
      </w:r>
    </w:p>
    <w:p w14:paraId="7E228927" w14:textId="77777777" w:rsidR="00D807C3" w:rsidRPr="00D807C3" w:rsidRDefault="00D807C3" w:rsidP="00D80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031D3">
          <v:rect id="_x0000_i1026" style="width:0;height:1.5pt" o:hralign="center" o:hrstd="t" o:hr="t" fillcolor="#a0a0a0" stroked="f"/>
        </w:pict>
      </w:r>
    </w:p>
    <w:p w14:paraId="0DF48ACB" w14:textId="309699D0" w:rsidR="00D807C3" w:rsidRDefault="00D807C3" w:rsidP="00D807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Epic 3: Data Preprocessing</w:t>
      </w:r>
    </w:p>
    <w:p w14:paraId="12033D6C" w14:textId="77777777" w:rsidR="0093459F" w:rsidRDefault="0093459F" w:rsidP="0093459F">
      <w:pPr>
        <w:pStyle w:val="Heading3"/>
      </w:pPr>
      <w:r>
        <w:t>Story 1</w:t>
      </w:r>
    </w:p>
    <w:p w14:paraId="21581F32" w14:textId="77777777" w:rsidR="0093459F" w:rsidRDefault="0093459F" w:rsidP="0093459F">
      <w:pPr>
        <w:pStyle w:val="NormalWeb"/>
      </w:pPr>
      <w:r>
        <w:t>Check for null values and handle missing data to improve dataset quality.</w:t>
      </w:r>
    </w:p>
    <w:p w14:paraId="4CB1752A" w14:textId="77777777" w:rsidR="0093459F" w:rsidRDefault="0093459F" w:rsidP="0093459F">
      <w:pPr>
        <w:pStyle w:val="Heading3"/>
      </w:pPr>
      <w:r>
        <w:t>Story 2</w:t>
      </w:r>
    </w:p>
    <w:p w14:paraId="4EE8A858" w14:textId="77777777" w:rsidR="0093459F" w:rsidRDefault="0093459F" w:rsidP="0093459F">
      <w:pPr>
        <w:pStyle w:val="NormalWeb"/>
      </w:pPr>
      <w:r>
        <w:t>Detect and treat outliers that may affect model performance.</w:t>
      </w:r>
    </w:p>
    <w:p w14:paraId="4E8F1AE0" w14:textId="77777777" w:rsidR="0093459F" w:rsidRDefault="0093459F" w:rsidP="0093459F">
      <w:pPr>
        <w:pStyle w:val="Heading3"/>
      </w:pPr>
      <w:r>
        <w:t>Story 3</w:t>
      </w:r>
    </w:p>
    <w:p w14:paraId="6306D439" w14:textId="60D2DCE2" w:rsidR="0093459F" w:rsidRDefault="0093459F" w:rsidP="0093459F">
      <w:pPr>
        <w:pStyle w:val="NormalWeb"/>
      </w:pPr>
      <w:r>
        <w:t>Perform feature engineering and prepare relevant features for model training.</w:t>
      </w:r>
    </w:p>
    <w:p w14:paraId="1591352E" w14:textId="77777777" w:rsidR="0093459F" w:rsidRDefault="0093459F" w:rsidP="0093459F">
      <w:pPr>
        <w:pStyle w:val="Heading3"/>
      </w:pPr>
      <w:r>
        <w:t>Story 4</w:t>
      </w:r>
    </w:p>
    <w:p w14:paraId="1C978C64" w14:textId="3E628CF0" w:rsidR="0093459F" w:rsidRPr="00D807C3" w:rsidRDefault="0093459F" w:rsidP="0093459F">
      <w:pPr>
        <w:pStyle w:val="NormalWeb"/>
      </w:pPr>
      <w:r>
        <w:t>Split the dataset into training and testing sets for model development and evaluation</w:t>
      </w:r>
      <w:r w:rsidR="004B0321">
        <w:t>.</w:t>
      </w:r>
    </w:p>
    <w:p w14:paraId="60FDF099" w14:textId="77777777" w:rsidR="00D807C3" w:rsidRPr="00D807C3" w:rsidRDefault="00D807C3" w:rsidP="00D80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F4195B">
          <v:rect id="_x0000_i1027" style="width:0;height:1.5pt" o:hralign="center" o:hrstd="t" o:hr="t" fillcolor="#a0a0a0" stroked="f"/>
        </w:pict>
      </w:r>
    </w:p>
    <w:p w14:paraId="09040D01" w14:textId="6653FEF9" w:rsidR="00D807C3" w:rsidRDefault="00D807C3" w:rsidP="00D807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Epic 4: Model Building</w:t>
      </w:r>
    </w:p>
    <w:p w14:paraId="54CCB44A" w14:textId="77777777" w:rsidR="0093459F" w:rsidRDefault="0093459F" w:rsidP="0093459F">
      <w:pPr>
        <w:pStyle w:val="Heading3"/>
      </w:pPr>
      <w:r>
        <w:t>Story 1</w:t>
      </w:r>
    </w:p>
    <w:p w14:paraId="4C2D56E5" w14:textId="77777777" w:rsidR="0093459F" w:rsidRDefault="0093459F" w:rsidP="0093459F">
      <w:pPr>
        <w:pStyle w:val="NormalWeb"/>
      </w:pPr>
      <w:r>
        <w:t>Apply K-Means Clustering to identify patterns and group similar agricultural conditions.</w:t>
      </w:r>
    </w:p>
    <w:p w14:paraId="026B6B22" w14:textId="77777777" w:rsidR="0093459F" w:rsidRDefault="0093459F" w:rsidP="0093459F">
      <w:pPr>
        <w:pStyle w:val="Heading3"/>
      </w:pPr>
      <w:r>
        <w:t>Story 2</w:t>
      </w:r>
    </w:p>
    <w:p w14:paraId="6DF9A5F4" w14:textId="77777777" w:rsidR="0093459F" w:rsidRDefault="0093459F" w:rsidP="0093459F">
      <w:pPr>
        <w:pStyle w:val="NormalWeb"/>
      </w:pPr>
      <w:r>
        <w:t>Train a Logistic Regression model to predict suitable crops based on environmental parameters.</w:t>
      </w:r>
    </w:p>
    <w:p w14:paraId="1D608119" w14:textId="77777777" w:rsidR="0093459F" w:rsidRDefault="0093459F" w:rsidP="0093459F">
      <w:pPr>
        <w:pStyle w:val="Heading3"/>
      </w:pPr>
      <w:r>
        <w:t>Story 3</w:t>
      </w:r>
    </w:p>
    <w:p w14:paraId="1A456571" w14:textId="77777777" w:rsidR="0093459F" w:rsidRDefault="0093459F" w:rsidP="0093459F">
      <w:pPr>
        <w:pStyle w:val="NormalWeb"/>
      </w:pPr>
      <w:r>
        <w:t>Evaluate model performance using appropriate metrics and compare results.</w:t>
      </w:r>
    </w:p>
    <w:p w14:paraId="73514CDB" w14:textId="77777777" w:rsidR="0093459F" w:rsidRDefault="0093459F" w:rsidP="0093459F">
      <w:pPr>
        <w:pStyle w:val="Heading3"/>
      </w:pPr>
      <w:r>
        <w:t>Story 4</w:t>
      </w:r>
    </w:p>
    <w:p w14:paraId="3F6970D2" w14:textId="54EEE441" w:rsidR="0093459F" w:rsidRPr="00D807C3" w:rsidRDefault="0093459F" w:rsidP="0093459F">
      <w:pPr>
        <w:pStyle w:val="NormalWeb"/>
      </w:pPr>
      <w:r>
        <w:lastRenderedPageBreak/>
        <w:t>Save the best-performing model for deployment and generate crop predictions based on user-provided inputs.</w:t>
      </w:r>
    </w:p>
    <w:p w14:paraId="7BAC3B21" w14:textId="77777777" w:rsidR="00D807C3" w:rsidRPr="00D807C3" w:rsidRDefault="00D807C3" w:rsidP="00D80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DB09E">
          <v:rect id="_x0000_i1028" style="width:0;height:1.5pt" o:hralign="center" o:hrstd="t" o:hr="t" fillcolor="#a0a0a0" stroked="f"/>
        </w:pict>
      </w:r>
    </w:p>
    <w:p w14:paraId="19655C8C" w14:textId="4B1A0460" w:rsidR="00D807C3" w:rsidRDefault="00D807C3" w:rsidP="00D807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Epic 5: Application Building</w:t>
      </w:r>
    </w:p>
    <w:p w14:paraId="61EF1DC0" w14:textId="77777777" w:rsidR="0093459F" w:rsidRDefault="0093459F" w:rsidP="0093459F">
      <w:pPr>
        <w:pStyle w:val="Heading3"/>
      </w:pPr>
      <w:r>
        <w:t>Story 1</w:t>
      </w:r>
    </w:p>
    <w:p w14:paraId="2D5542E4" w14:textId="77777777" w:rsidR="0093459F" w:rsidRDefault="0093459F" w:rsidP="0093459F">
      <w:pPr>
        <w:pStyle w:val="NormalWeb"/>
      </w:pPr>
      <w:r>
        <w:t>Design and develop HTML pages to create an interactive and user-friendly interface.</w:t>
      </w:r>
    </w:p>
    <w:p w14:paraId="3AF3ED22" w14:textId="77777777" w:rsidR="0093459F" w:rsidRDefault="0093459F" w:rsidP="0093459F">
      <w:pPr>
        <w:pStyle w:val="Heading3"/>
      </w:pPr>
      <w:r>
        <w:t>Story 2</w:t>
      </w:r>
    </w:p>
    <w:p w14:paraId="3ADD160E" w14:textId="77777777" w:rsidR="0093459F" w:rsidRDefault="0093459F" w:rsidP="0093459F">
      <w:pPr>
        <w:pStyle w:val="NormalWeb"/>
      </w:pPr>
      <w:r>
        <w:t>Build the Python backend using Flask and integrate it with the trained machine learning model.</w:t>
      </w:r>
    </w:p>
    <w:p w14:paraId="4EA3F5B8" w14:textId="77777777" w:rsidR="0093459F" w:rsidRDefault="0093459F" w:rsidP="0093459F">
      <w:pPr>
        <w:pStyle w:val="Heading3"/>
      </w:pPr>
      <w:r>
        <w:t>Story 3</w:t>
      </w:r>
    </w:p>
    <w:p w14:paraId="4026B9C8" w14:textId="3C869B39" w:rsidR="0093459F" w:rsidRPr="00D807C3" w:rsidRDefault="0093459F" w:rsidP="0093459F">
      <w:pPr>
        <w:pStyle w:val="NormalWeb"/>
      </w:pPr>
      <w:r>
        <w:t>Run, test, and validate the application to ensure accurate crop recommendations and smooth functionality.</w:t>
      </w:r>
    </w:p>
    <w:p w14:paraId="566D87D9" w14:textId="77777777" w:rsidR="00D807C3" w:rsidRPr="00D807C3" w:rsidRDefault="00D807C3" w:rsidP="00D80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D8134">
          <v:rect id="_x0000_i1029" style="width:0;height:1.5pt" o:hralign="center" o:hrstd="t" o:hr="t" fillcolor="#a0a0a0" stroked="f"/>
        </w:pict>
      </w:r>
    </w:p>
    <w:p w14:paraId="43017091" w14:textId="77777777" w:rsidR="00D807C3" w:rsidRPr="00D807C3" w:rsidRDefault="00D807C3" w:rsidP="00D80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0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Project Flow</w:t>
      </w:r>
    </w:p>
    <w:p w14:paraId="1CB47A37" w14:textId="4D3E367D" w:rsidR="00D807C3" w:rsidRPr="004B3570" w:rsidRDefault="00D807C3" w:rsidP="00050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Understanding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Collect Dataset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Analyze Dataset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Clean Dataset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Train Machine Learning Model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Evaluate Model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Save Model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Flask Backend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HTML Frontend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 Frontend + Backend + Model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Application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↓</w:t>
      </w:r>
      <w:r w:rsidRPr="00D80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Final Project</w:t>
      </w:r>
    </w:p>
    <w:sectPr w:rsidR="00D807C3" w:rsidRPr="004B3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4279"/>
    <w:multiLevelType w:val="multilevel"/>
    <w:tmpl w:val="DBE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0DDC"/>
    <w:multiLevelType w:val="multilevel"/>
    <w:tmpl w:val="DF6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C3B11"/>
    <w:multiLevelType w:val="multilevel"/>
    <w:tmpl w:val="644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48EB"/>
    <w:multiLevelType w:val="multilevel"/>
    <w:tmpl w:val="581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477C0"/>
    <w:multiLevelType w:val="multilevel"/>
    <w:tmpl w:val="BDB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FC7"/>
    <w:multiLevelType w:val="multilevel"/>
    <w:tmpl w:val="B09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34625"/>
    <w:multiLevelType w:val="multilevel"/>
    <w:tmpl w:val="916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7012B"/>
    <w:multiLevelType w:val="multilevel"/>
    <w:tmpl w:val="1B7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E2D7A"/>
    <w:multiLevelType w:val="multilevel"/>
    <w:tmpl w:val="A34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A5CB3"/>
    <w:multiLevelType w:val="multilevel"/>
    <w:tmpl w:val="EF2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27565"/>
    <w:multiLevelType w:val="multilevel"/>
    <w:tmpl w:val="F0C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9"/>
  </w:num>
  <w:num w:numId="8">
    <w:abstractNumId w:val="10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7C"/>
    <w:rsid w:val="0005064C"/>
    <w:rsid w:val="00220AD5"/>
    <w:rsid w:val="00225047"/>
    <w:rsid w:val="00472AAB"/>
    <w:rsid w:val="004B0321"/>
    <w:rsid w:val="004B3570"/>
    <w:rsid w:val="0093459F"/>
    <w:rsid w:val="009F3D7C"/>
    <w:rsid w:val="00D807C3"/>
    <w:rsid w:val="00E6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E4C2"/>
  <w15:chartTrackingRefBased/>
  <w15:docId w15:val="{A8D2D562-7855-4A5C-B909-B89038D1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0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0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807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807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07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80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0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7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07C3"/>
    <w:rPr>
      <w:rFonts w:ascii="Courier New" w:eastAsia="Times New Roman" w:hAnsi="Courier New" w:cs="Courier New"/>
      <w:sz w:val="20"/>
      <w:szCs w:val="20"/>
    </w:rPr>
  </w:style>
  <w:style w:type="paragraph" w:customStyle="1" w:styleId="bn-inline-content">
    <w:name w:val="bn-inline-content"/>
    <w:basedOn w:val="Normal"/>
    <w:rsid w:val="00472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345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4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43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0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5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9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29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5931054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709838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938625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747697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566356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391617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4940362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4388206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2915875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505037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0379752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58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9</cp:revision>
  <cp:lastPrinted>2026-06-27T14:29:00Z</cp:lastPrinted>
  <dcterms:created xsi:type="dcterms:W3CDTF">2026-06-27T14:16:00Z</dcterms:created>
  <dcterms:modified xsi:type="dcterms:W3CDTF">2026-06-27T14:29:00Z</dcterms:modified>
</cp:coreProperties>
</file>