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FFA" w:rsidRDefault="007429FD" w:rsidP="00C06FFA">
      <w:pPr>
        <w:ind w:leftChars="450" w:left="1080" w:firstLineChars="150" w:firstLine="720"/>
        <w:rPr>
          <w:sz w:val="48"/>
          <w:szCs w:val="48"/>
        </w:rPr>
      </w:pPr>
      <w:r w:rsidRPr="00FA2621">
        <w:rPr>
          <w:rFonts w:hint="eastAsia"/>
          <w:sz w:val="48"/>
          <w:szCs w:val="48"/>
        </w:rPr>
        <w:t xml:space="preserve"> </w:t>
      </w:r>
      <w:r w:rsidR="0049546B">
        <w:rPr>
          <w:sz w:val="48"/>
          <w:szCs w:val="48"/>
        </w:rPr>
        <w:t xml:space="preserve">   </w:t>
      </w:r>
      <w:r w:rsidR="0046454A">
        <w:rPr>
          <w:sz w:val="48"/>
          <w:szCs w:val="48"/>
        </w:rPr>
        <w:t xml:space="preserve"> </w:t>
      </w:r>
      <w:r w:rsidR="00037251">
        <w:rPr>
          <w:rFonts w:hint="eastAsia"/>
          <w:sz w:val="48"/>
          <w:szCs w:val="48"/>
        </w:rPr>
        <w:t>动吧旅游</w:t>
      </w:r>
      <w:r w:rsidR="002E7C70">
        <w:rPr>
          <w:rFonts w:hint="eastAsia"/>
          <w:sz w:val="48"/>
          <w:szCs w:val="48"/>
        </w:rPr>
        <w:t>项目</w:t>
      </w:r>
    </w:p>
    <w:p w:rsidR="002E7C70" w:rsidRDefault="002E7C70" w:rsidP="002E7C70">
      <w:pPr>
        <w:ind w:leftChars="450" w:left="1080" w:firstLineChars="350" w:firstLine="1680"/>
        <w:rPr>
          <w:sz w:val="48"/>
          <w:szCs w:val="48"/>
        </w:rPr>
      </w:pPr>
      <w:r>
        <w:rPr>
          <w:rFonts w:hint="eastAsia"/>
          <w:sz w:val="48"/>
          <w:szCs w:val="48"/>
        </w:rPr>
        <w:t>权限管理子系统</w:t>
      </w:r>
    </w:p>
    <w:p w:rsidR="00570B4D" w:rsidRPr="00FA2621" w:rsidRDefault="00570B4D" w:rsidP="002E7C70">
      <w:pPr>
        <w:ind w:leftChars="450" w:left="1080" w:firstLineChars="350" w:firstLine="1680"/>
        <w:rPr>
          <w:sz w:val="48"/>
          <w:szCs w:val="48"/>
        </w:rPr>
      </w:pPr>
      <w:r>
        <w:rPr>
          <w:rFonts w:hint="eastAsia"/>
          <w:sz w:val="48"/>
          <w:szCs w:val="48"/>
        </w:rPr>
        <w:t xml:space="preserve"> </w:t>
      </w:r>
      <w:r>
        <w:rPr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SSM</w:t>
      </w:r>
      <w:r w:rsidR="00EB61F5">
        <w:rPr>
          <w:rFonts w:hint="eastAsia"/>
          <w:sz w:val="48"/>
          <w:szCs w:val="48"/>
        </w:rPr>
        <w:t>技术</w:t>
      </w:r>
      <w:r>
        <w:rPr>
          <w:rFonts w:hint="eastAsia"/>
          <w:sz w:val="48"/>
          <w:szCs w:val="48"/>
        </w:rPr>
        <w:t>整合</w:t>
      </w:r>
    </w:p>
    <w:p w:rsidR="007429FD" w:rsidRPr="00FA2621" w:rsidRDefault="00C06FFA" w:rsidP="00C06FFA">
      <w:pPr>
        <w:ind w:firstLineChars="250" w:firstLine="1200"/>
        <w:rPr>
          <w:sz w:val="48"/>
          <w:szCs w:val="48"/>
        </w:rPr>
      </w:pPr>
      <w:r w:rsidRPr="00FA2621">
        <w:rPr>
          <w:sz w:val="48"/>
          <w:szCs w:val="48"/>
        </w:rPr>
        <w:t>Spring+SpringMVC+MyBatis</w:t>
      </w:r>
    </w:p>
    <w:p w:rsidR="007429FD" w:rsidRPr="00FA2621" w:rsidRDefault="00CF7140" w:rsidP="007B7578">
      <w:pPr>
        <w:ind w:firstLineChars="700" w:firstLine="3360"/>
        <w:rPr>
          <w:rFonts w:ascii="微软雅黑" w:hAnsi="微软雅黑"/>
          <w:sz w:val="48"/>
          <w:szCs w:val="48"/>
        </w:rPr>
      </w:pPr>
      <w:r w:rsidRPr="00FA2621">
        <w:rPr>
          <w:rFonts w:ascii="微软雅黑" w:hAnsi="微软雅黑"/>
          <w:sz w:val="48"/>
          <w:szCs w:val="48"/>
        </w:rPr>
        <w:t>(</w:t>
      </w:r>
      <w:r w:rsidR="002C684D">
        <w:rPr>
          <w:rFonts w:ascii="微软雅黑" w:hAnsi="微软雅黑"/>
          <w:sz w:val="48"/>
          <w:szCs w:val="48"/>
        </w:rPr>
        <w:t>XML</w:t>
      </w:r>
      <w:r w:rsidRPr="00FA2621">
        <w:rPr>
          <w:rFonts w:ascii="微软雅黑" w:hAnsi="微软雅黑" w:hint="eastAsia"/>
          <w:sz w:val="48"/>
          <w:szCs w:val="48"/>
        </w:rPr>
        <w:t>方式</w:t>
      </w:r>
      <w:r w:rsidRPr="00FA2621">
        <w:rPr>
          <w:rFonts w:ascii="微软雅黑" w:hAnsi="微软雅黑"/>
          <w:sz w:val="48"/>
          <w:szCs w:val="48"/>
        </w:rPr>
        <w:t>)</w:t>
      </w:r>
    </w:p>
    <w:p w:rsidR="000E6211" w:rsidRDefault="000E6211">
      <w:pPr>
        <w:jc w:val="center"/>
        <w:rPr>
          <w:rFonts w:ascii="仿宋_GB2312" w:eastAsia="仿宋_GB2312"/>
          <w:b/>
          <w:sz w:val="48"/>
          <w:szCs w:val="48"/>
        </w:rPr>
      </w:pPr>
    </w:p>
    <w:p w:rsidR="007429FD" w:rsidRDefault="007429FD"/>
    <w:p w:rsidR="00B566C2" w:rsidRDefault="007429FD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33491968" w:history="1">
        <w:r w:rsidR="00B566C2" w:rsidRPr="00172606">
          <w:rPr>
            <w:rStyle w:val="a3"/>
            <w:noProof/>
          </w:rPr>
          <w:t>1.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noProof/>
          </w:rPr>
          <w:t xml:space="preserve">SSM </w:t>
        </w:r>
        <w:r w:rsidR="00B566C2" w:rsidRPr="00172606">
          <w:rPr>
            <w:rStyle w:val="a3"/>
            <w:rFonts w:hint="eastAsia"/>
            <w:noProof/>
          </w:rPr>
          <w:t>技术整合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_Toc533491968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1-2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69" w:history="1">
        <w:r w:rsidR="00B566C2" w:rsidRPr="00172606">
          <w:rPr>
            <w:rStyle w:val="a3"/>
            <w:noProof/>
          </w:rPr>
          <w:t>1.1.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环境准备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_Toc533491969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1-2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70" w:history="1">
        <w:r w:rsidR="00B566C2" w:rsidRPr="00172606">
          <w:rPr>
            <w:rStyle w:val="a3"/>
            <w:noProof/>
          </w:rPr>
          <w:t>1.2.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基本架构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_Toc533491970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1-11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71" w:history="1">
        <w:r w:rsidR="00B566C2" w:rsidRPr="00172606">
          <w:rPr>
            <w:rStyle w:val="a3"/>
            <w:noProof/>
          </w:rPr>
          <w:t>1.2.1.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项目分层架构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_Toc533491971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1-11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72" w:history="1">
        <w:r w:rsidR="00B566C2" w:rsidRPr="00172606">
          <w:rPr>
            <w:rStyle w:val="a3"/>
            <w:noProof/>
          </w:rPr>
          <w:t>1.2.2.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noProof/>
          </w:rPr>
          <w:t xml:space="preserve">API </w:t>
        </w:r>
        <w:r w:rsidR="00B566C2" w:rsidRPr="00172606">
          <w:rPr>
            <w:rStyle w:val="a3"/>
            <w:rFonts w:hint="eastAsia"/>
            <w:noProof/>
          </w:rPr>
          <w:t>应用架构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_Toc533491972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1-12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73" w:history="1">
        <w:r w:rsidR="00B566C2" w:rsidRPr="00172606">
          <w:rPr>
            <w:rStyle w:val="a3"/>
            <w:noProof/>
          </w:rPr>
          <w:t>1.3.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准备工作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_Toc533491973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1-15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74" w:history="1">
        <w:r w:rsidR="00B566C2" w:rsidRPr="00172606">
          <w:rPr>
            <w:rStyle w:val="a3"/>
            <w:noProof/>
          </w:rPr>
          <w:t>1.3.1.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创建并配置项目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_Toc533491974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1-15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75" w:history="1">
        <w:r w:rsidR="00B566C2" w:rsidRPr="00172606">
          <w:rPr>
            <w:rStyle w:val="a3"/>
            <w:noProof/>
          </w:rPr>
          <w:t>1.3.2.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添加项目依赖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_Toc533491975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1-17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76" w:history="1">
        <w:r w:rsidR="00B566C2" w:rsidRPr="00172606">
          <w:rPr>
            <w:rStyle w:val="a3"/>
            <w:noProof/>
          </w:rPr>
          <w:t>1.3.3.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创建配置文件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_Toc533491976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1-18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77" w:history="1">
        <w:r w:rsidR="00B566C2" w:rsidRPr="00172606">
          <w:rPr>
            <w:rStyle w:val="a3"/>
            <w:noProof/>
          </w:rPr>
          <w:t>1.3.4.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创建测试基类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_Toc533491977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1-20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78" w:history="1">
        <w:r w:rsidR="00B566C2" w:rsidRPr="00172606">
          <w:rPr>
            <w:rStyle w:val="a3"/>
            <w:noProof/>
          </w:rPr>
          <w:t>1.4.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资源整合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_Toc533491978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1-20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79" w:history="1">
        <w:r w:rsidR="00B566C2" w:rsidRPr="00172606">
          <w:rPr>
            <w:rStyle w:val="a3"/>
            <w:noProof/>
          </w:rPr>
          <w:t>1.4.1.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整合</w:t>
        </w:r>
        <w:r w:rsidR="00B566C2" w:rsidRPr="00172606">
          <w:rPr>
            <w:rStyle w:val="a3"/>
            <w:noProof/>
          </w:rPr>
          <w:t xml:space="preserve">DataSource </w:t>
        </w:r>
        <w:r w:rsidR="00B566C2" w:rsidRPr="00172606">
          <w:rPr>
            <w:rStyle w:val="a3"/>
            <w:rFonts w:hint="eastAsia"/>
            <w:noProof/>
          </w:rPr>
          <w:t>对象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_Toc533491979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1-21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80" w:history="1">
        <w:r w:rsidR="00B566C2" w:rsidRPr="00172606">
          <w:rPr>
            <w:rStyle w:val="a3"/>
            <w:noProof/>
          </w:rPr>
          <w:t>1.4.2.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整合</w:t>
        </w:r>
        <w:r w:rsidR="00B566C2" w:rsidRPr="00172606">
          <w:rPr>
            <w:rStyle w:val="a3"/>
            <w:noProof/>
          </w:rPr>
          <w:t>Mybatis</w:t>
        </w:r>
        <w:r w:rsidR="00B566C2" w:rsidRPr="00172606">
          <w:rPr>
            <w:rStyle w:val="a3"/>
            <w:rFonts w:hint="eastAsia"/>
            <w:noProof/>
          </w:rPr>
          <w:t>框架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_Toc533491980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1-23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81" w:history="1">
        <w:r w:rsidR="00B566C2" w:rsidRPr="00172606">
          <w:rPr>
            <w:rStyle w:val="a3"/>
            <w:noProof/>
          </w:rPr>
          <w:t>1.4.3.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整合</w:t>
        </w:r>
        <w:r w:rsidR="00B566C2" w:rsidRPr="00172606">
          <w:rPr>
            <w:rStyle w:val="a3"/>
            <w:noProof/>
          </w:rPr>
          <w:t>Spring MVC</w:t>
        </w:r>
        <w:r w:rsidR="00B566C2" w:rsidRPr="00172606">
          <w:rPr>
            <w:rStyle w:val="a3"/>
            <w:rFonts w:hint="eastAsia"/>
            <w:noProof/>
          </w:rPr>
          <w:t>模块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_Toc533491981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1-25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82" w:history="1">
        <w:r w:rsidR="00B566C2" w:rsidRPr="00172606">
          <w:rPr>
            <w:rStyle w:val="a3"/>
            <w:noProof/>
          </w:rPr>
          <w:t>1.4.4.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整合</w:t>
        </w:r>
        <w:r w:rsidR="00B566C2" w:rsidRPr="00172606">
          <w:rPr>
            <w:rStyle w:val="a3"/>
            <w:noProof/>
          </w:rPr>
          <w:t xml:space="preserve">Jackson </w:t>
        </w:r>
        <w:r w:rsidR="00B566C2" w:rsidRPr="00172606">
          <w:rPr>
            <w:rStyle w:val="a3"/>
            <w:rFonts w:hint="eastAsia"/>
            <w:noProof/>
          </w:rPr>
          <w:t>实现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_Toc533491982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1-27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83" w:history="1">
        <w:r w:rsidR="00B566C2" w:rsidRPr="00172606">
          <w:rPr>
            <w:rStyle w:val="a3"/>
            <w:noProof/>
          </w:rPr>
          <w:t>1.5.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首页初始化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_Toc533491983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1-27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84" w:history="1">
        <w:r w:rsidR="00B566C2" w:rsidRPr="00172606">
          <w:rPr>
            <w:rStyle w:val="a3"/>
            <w:noProof/>
          </w:rPr>
          <w:t>1.5.1.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定义页面初始资源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_Toc533491984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1-27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85" w:history="1">
        <w:r w:rsidR="00B566C2" w:rsidRPr="00172606">
          <w:rPr>
            <w:rStyle w:val="a3"/>
            <w:noProof/>
          </w:rPr>
          <w:t>1.5.2.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创建页面</w:t>
        </w:r>
        <w:r w:rsidR="00B566C2" w:rsidRPr="00172606">
          <w:rPr>
            <w:rStyle w:val="a3"/>
            <w:noProof/>
          </w:rPr>
          <w:t>Controller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_Toc533491985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1-28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86" w:history="1">
        <w:r w:rsidR="00B566C2" w:rsidRPr="00172606">
          <w:rPr>
            <w:rStyle w:val="a3"/>
            <w:noProof/>
          </w:rPr>
          <w:t>1.5.3.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启动项目进行测试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_Toc533491986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1-28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87" w:history="1">
        <w:r w:rsidR="00B566C2" w:rsidRPr="00172606">
          <w:rPr>
            <w:rStyle w:val="a3"/>
            <w:noProof/>
          </w:rPr>
          <w:t>2.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noProof/>
          </w:rPr>
          <w:t xml:space="preserve">SSM </w:t>
        </w:r>
        <w:r w:rsidR="00B566C2" w:rsidRPr="00172606">
          <w:rPr>
            <w:rStyle w:val="a3"/>
            <w:rFonts w:hint="eastAsia"/>
            <w:noProof/>
          </w:rPr>
          <w:t>整合总结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_Toc533491987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2-29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88" w:history="1">
        <w:r w:rsidR="00B566C2" w:rsidRPr="00172606">
          <w:rPr>
            <w:rStyle w:val="a3"/>
            <w:noProof/>
          </w:rPr>
          <w:t>2.1.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重点难点分析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_Toc533491988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2-29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89" w:history="1">
        <w:r w:rsidR="00B566C2" w:rsidRPr="00172606">
          <w:rPr>
            <w:rStyle w:val="a3"/>
            <w:noProof/>
          </w:rPr>
          <w:t>2.2.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问题分析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_Toc533491989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2-29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90" w:history="1">
        <w:r w:rsidR="00B566C2" w:rsidRPr="00172606">
          <w:rPr>
            <w:rStyle w:val="a3"/>
            <w:noProof/>
          </w:rPr>
          <w:t>2.3.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noProof/>
          </w:rPr>
          <w:t>Bug</w:t>
        </w:r>
        <w:r w:rsidR="00B566C2" w:rsidRPr="00172606">
          <w:rPr>
            <w:rStyle w:val="a3"/>
            <w:rFonts w:hint="eastAsia"/>
            <w:noProof/>
          </w:rPr>
          <w:t>分析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_Toc533491990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2-33</w:t>
        </w:r>
        <w:r w:rsidR="00B566C2">
          <w:rPr>
            <w:noProof/>
            <w:webHidden/>
          </w:rPr>
          <w:fldChar w:fldCharType="end"/>
        </w:r>
      </w:hyperlink>
    </w:p>
    <w:p w:rsidR="00B566C2" w:rsidRDefault="00166044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33491991" w:history="1">
        <w:r w:rsidR="00B566C2" w:rsidRPr="00172606">
          <w:rPr>
            <w:rStyle w:val="a3"/>
            <w:noProof/>
          </w:rPr>
          <w:t>2.4.</w:t>
        </w:r>
        <w:r w:rsidR="00B566C2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B566C2" w:rsidRPr="00172606">
          <w:rPr>
            <w:rStyle w:val="a3"/>
            <w:rFonts w:hint="eastAsia"/>
            <w:noProof/>
          </w:rPr>
          <w:t>原理分析</w:t>
        </w:r>
        <w:r w:rsidR="00B566C2">
          <w:rPr>
            <w:noProof/>
            <w:webHidden/>
          </w:rPr>
          <w:tab/>
        </w:r>
        <w:r w:rsidR="00B566C2">
          <w:rPr>
            <w:noProof/>
            <w:webHidden/>
          </w:rPr>
          <w:fldChar w:fldCharType="begin"/>
        </w:r>
        <w:r w:rsidR="00B566C2">
          <w:rPr>
            <w:noProof/>
            <w:webHidden/>
          </w:rPr>
          <w:instrText xml:space="preserve"> PAGEREF _Toc533491991 \h </w:instrText>
        </w:r>
        <w:r w:rsidR="00B566C2">
          <w:rPr>
            <w:noProof/>
            <w:webHidden/>
          </w:rPr>
        </w:r>
        <w:r w:rsidR="00B566C2">
          <w:rPr>
            <w:noProof/>
            <w:webHidden/>
          </w:rPr>
          <w:fldChar w:fldCharType="separate"/>
        </w:r>
        <w:r w:rsidR="00B566C2">
          <w:rPr>
            <w:noProof/>
            <w:webHidden/>
          </w:rPr>
          <w:t>2-35</w:t>
        </w:r>
        <w:r w:rsidR="00B566C2">
          <w:rPr>
            <w:noProof/>
            <w:webHidden/>
          </w:rPr>
          <w:fldChar w:fldCharType="end"/>
        </w:r>
      </w:hyperlink>
    </w:p>
    <w:p w:rsidR="007429FD" w:rsidRDefault="007429FD">
      <w:r>
        <w:fldChar w:fldCharType="end"/>
      </w:r>
      <w:r>
        <w:rPr>
          <w:rFonts w:hint="eastAsia"/>
        </w:rPr>
        <w:t xml:space="preserve"> </w:t>
      </w:r>
    </w:p>
    <w:p w:rsidR="007429FD" w:rsidRDefault="007429FD">
      <w:pPr>
        <w:pStyle w:val="1"/>
      </w:pPr>
      <w:bookmarkStart w:id="0" w:name="_Toc533491968"/>
      <w:r>
        <w:t xml:space="preserve">SSM </w:t>
      </w:r>
      <w:r w:rsidR="00C66FAE">
        <w:rPr>
          <w:rFonts w:hint="eastAsia"/>
        </w:rPr>
        <w:t>技术</w:t>
      </w:r>
      <w:r>
        <w:rPr>
          <w:rFonts w:hint="eastAsia"/>
        </w:rPr>
        <w:t>整合</w:t>
      </w:r>
      <w:bookmarkEnd w:id="0"/>
    </w:p>
    <w:p w:rsidR="00D12091" w:rsidRDefault="00D12091" w:rsidP="00D12091">
      <w:pPr>
        <w:pStyle w:val="2"/>
      </w:pPr>
      <w:bookmarkStart w:id="1" w:name="_Toc533491969"/>
      <w:r>
        <w:rPr>
          <w:rFonts w:hint="eastAsia"/>
        </w:rPr>
        <w:t>环境准备</w:t>
      </w:r>
      <w:bookmarkEnd w:id="1"/>
    </w:p>
    <w:p w:rsidR="00D12091" w:rsidRPr="0005479E" w:rsidRDefault="00257A56" w:rsidP="00FE22BE">
      <w:pPr>
        <w:pStyle w:val="af0"/>
        <w:numPr>
          <w:ilvl w:val="0"/>
          <w:numId w:val="5"/>
        </w:numPr>
        <w:ind w:firstLineChars="0"/>
        <w:rPr>
          <w:highlight w:val="yellow"/>
        </w:rPr>
      </w:pPr>
      <w:r w:rsidRPr="0005479E">
        <w:rPr>
          <w:highlight w:val="yellow"/>
        </w:rPr>
        <w:t xml:space="preserve">Eclipse </w:t>
      </w:r>
      <w:r w:rsidRPr="0005479E">
        <w:rPr>
          <w:rFonts w:hint="eastAsia"/>
          <w:highlight w:val="yellow"/>
        </w:rPr>
        <w:t>工作区</w:t>
      </w:r>
      <w:r w:rsidRPr="0005479E">
        <w:rPr>
          <w:highlight w:val="yellow"/>
        </w:rPr>
        <w:t>设置</w:t>
      </w:r>
    </w:p>
    <w:p w:rsidR="00B52C96" w:rsidRDefault="00B52C96" w:rsidP="00B52C96"/>
    <w:p w:rsidR="00257A56" w:rsidRDefault="00257A56" w:rsidP="00FE22BE">
      <w:pPr>
        <w:pStyle w:val="af0"/>
        <w:numPr>
          <w:ilvl w:val="0"/>
          <w:numId w:val="6"/>
        </w:numPr>
        <w:ind w:firstLineChars="0"/>
      </w:pPr>
      <w:r>
        <w:rPr>
          <w:rFonts w:hint="eastAsia"/>
        </w:rPr>
        <w:t>重新</w:t>
      </w:r>
      <w:r>
        <w:t>定义新的工作区</w:t>
      </w:r>
      <w:r>
        <w:rPr>
          <w:rFonts w:hint="eastAsia"/>
        </w:rPr>
        <w:t>(</w:t>
      </w:r>
      <w:r>
        <w:t>CGB1810WORKSP</w:t>
      </w:r>
      <w:r>
        <w:rPr>
          <w:rFonts w:hint="eastAsia"/>
        </w:rPr>
        <w:t>)</w:t>
      </w:r>
    </w:p>
    <w:p w:rsidR="00257A56" w:rsidRDefault="00257A56" w:rsidP="00FE22BE">
      <w:pPr>
        <w:pStyle w:val="af0"/>
        <w:numPr>
          <w:ilvl w:val="0"/>
          <w:numId w:val="6"/>
        </w:numPr>
        <w:ind w:firstLineChars="0"/>
      </w:pPr>
      <w:r>
        <w:rPr>
          <w:rFonts w:hint="eastAsia"/>
        </w:rPr>
        <w:t>统一</w:t>
      </w:r>
      <w:r>
        <w:t>工作</w:t>
      </w:r>
      <w:r w:rsidR="002B01EB">
        <w:rPr>
          <w:rFonts w:hint="eastAsia"/>
        </w:rPr>
        <w:t>区</w:t>
      </w:r>
      <w:r>
        <w:t>编码</w:t>
      </w:r>
      <w:r>
        <w:rPr>
          <w:rFonts w:hint="eastAsia"/>
        </w:rPr>
        <w:t>(</w:t>
      </w:r>
      <w:r>
        <w:t>UTF-8</w:t>
      </w:r>
      <w:r>
        <w:rPr>
          <w:rFonts w:hint="eastAsia"/>
        </w:rPr>
        <w:t>)</w:t>
      </w:r>
    </w:p>
    <w:p w:rsidR="00C342F0" w:rsidRDefault="00C342F0" w:rsidP="00FE22BE">
      <w:pPr>
        <w:pStyle w:val="af0"/>
        <w:numPr>
          <w:ilvl w:val="0"/>
          <w:numId w:val="6"/>
        </w:numPr>
        <w:ind w:firstLineChars="0"/>
      </w:pPr>
      <w:r>
        <w:rPr>
          <w:rFonts w:hint="eastAsia"/>
        </w:rPr>
        <w:t>统一</w:t>
      </w:r>
      <w:r>
        <w:t>JDK</w:t>
      </w:r>
      <w:r>
        <w:rPr>
          <w:rFonts w:hint="eastAsia"/>
        </w:rPr>
        <w:t>版本</w:t>
      </w:r>
      <w:r>
        <w:rPr>
          <w:rFonts w:hint="eastAsia"/>
        </w:rPr>
        <w:t>(</w:t>
      </w:r>
      <w:r>
        <w:t>JDK1.8</w:t>
      </w:r>
      <w:r>
        <w:rPr>
          <w:rFonts w:hint="eastAsia"/>
        </w:rPr>
        <w:t>)</w:t>
      </w:r>
    </w:p>
    <w:p w:rsidR="00AB1877" w:rsidRDefault="00AB1877" w:rsidP="00FE22BE">
      <w:pPr>
        <w:pStyle w:val="af0"/>
        <w:numPr>
          <w:ilvl w:val="0"/>
          <w:numId w:val="6"/>
        </w:numPr>
        <w:ind w:firstLineChars="0"/>
      </w:pPr>
      <w:r>
        <w:rPr>
          <w:rFonts w:hint="eastAsia"/>
        </w:rPr>
        <w:t>统一</w:t>
      </w:r>
      <w:r>
        <w:t>TOMCAT</w:t>
      </w:r>
      <w:r>
        <w:t>版本</w:t>
      </w:r>
      <w:r>
        <w:rPr>
          <w:rFonts w:hint="eastAsia"/>
        </w:rPr>
        <w:t>(</w:t>
      </w:r>
      <w:r>
        <w:t>Tomcat8</w:t>
      </w:r>
      <w:r>
        <w:rPr>
          <w:rFonts w:hint="eastAsia"/>
        </w:rPr>
        <w:t>)</w:t>
      </w:r>
    </w:p>
    <w:p w:rsidR="00257A56" w:rsidRDefault="00ED4A34" w:rsidP="00FE22BE">
      <w:pPr>
        <w:pStyle w:val="af0"/>
        <w:numPr>
          <w:ilvl w:val="0"/>
          <w:numId w:val="6"/>
        </w:numPr>
        <w:ind w:firstLineChars="0"/>
      </w:pPr>
      <w:r>
        <w:rPr>
          <w:rFonts w:hint="eastAsia"/>
        </w:rPr>
        <w:t>统一</w:t>
      </w:r>
      <w:r>
        <w:t>MAVEN</w:t>
      </w:r>
      <w:r>
        <w:t>配置</w:t>
      </w:r>
      <w:r>
        <w:rPr>
          <w:rFonts w:hint="eastAsia"/>
        </w:rPr>
        <w:t>(</w:t>
      </w:r>
      <w:r w:rsidR="00C342F0">
        <w:t>3.5.3</w:t>
      </w:r>
      <w:r>
        <w:rPr>
          <w:rFonts w:hint="eastAsia"/>
        </w:rPr>
        <w:t>)</w:t>
      </w:r>
    </w:p>
    <w:p w:rsidR="00B52C96" w:rsidRDefault="00B52C96" w:rsidP="00B52C96"/>
    <w:p w:rsidR="00F92DD9" w:rsidRDefault="00F92DD9" w:rsidP="00B52C96">
      <w:r>
        <w:rPr>
          <w:rFonts w:hint="eastAsia"/>
        </w:rPr>
        <w:t>图文演示</w:t>
      </w:r>
      <w:r>
        <w:t>：</w:t>
      </w:r>
    </w:p>
    <w:p w:rsidR="00F92DD9" w:rsidRDefault="00F92DD9" w:rsidP="00FE22BE">
      <w:pPr>
        <w:pStyle w:val="af0"/>
        <w:numPr>
          <w:ilvl w:val="0"/>
          <w:numId w:val="8"/>
        </w:numPr>
        <w:ind w:firstLineChars="0"/>
      </w:pPr>
      <w:r>
        <w:rPr>
          <w:rFonts w:hint="eastAsia"/>
        </w:rPr>
        <w:t>重新</w:t>
      </w:r>
      <w:r>
        <w:t>定义新的工作区</w:t>
      </w:r>
      <w:r>
        <w:rPr>
          <w:rFonts w:hint="eastAsia"/>
        </w:rPr>
        <w:t>(</w:t>
      </w:r>
      <w:r>
        <w:t>CGB1810WORKSP</w:t>
      </w:r>
      <w:r>
        <w:rPr>
          <w:rFonts w:hint="eastAsia"/>
        </w:rPr>
        <w:t>)</w:t>
      </w:r>
    </w:p>
    <w:p w:rsidR="00F92DD9" w:rsidRDefault="00CD6C5C" w:rsidP="00B52C96">
      <w:r>
        <w:rPr>
          <w:noProof/>
        </w:rPr>
        <w:drawing>
          <wp:inline distT="0" distB="0" distL="0" distR="0" wp14:anchorId="01398D58" wp14:editId="76E95211">
            <wp:extent cx="5008728" cy="3609709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3563" cy="36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5C" w:rsidRDefault="00CD6C5C" w:rsidP="00B52C96"/>
    <w:p w:rsidR="00CD6C5C" w:rsidRDefault="00CD6C5C" w:rsidP="00FE22BE">
      <w:pPr>
        <w:pStyle w:val="af0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统一</w:t>
      </w:r>
      <w:r>
        <w:t>工作</w:t>
      </w:r>
      <w:r>
        <w:rPr>
          <w:rFonts w:hint="eastAsia"/>
        </w:rPr>
        <w:t>区</w:t>
      </w:r>
      <w:r>
        <w:t>编码</w:t>
      </w:r>
      <w:r>
        <w:rPr>
          <w:rFonts w:hint="eastAsia"/>
        </w:rPr>
        <w:t>(</w:t>
      </w:r>
      <w:r>
        <w:t>UTF-8</w:t>
      </w:r>
      <w:r>
        <w:rPr>
          <w:rFonts w:hint="eastAsia"/>
        </w:rPr>
        <w:t>)</w:t>
      </w:r>
    </w:p>
    <w:p w:rsidR="00CD6C5C" w:rsidRPr="00CD6C5C" w:rsidRDefault="00CD6C5C" w:rsidP="00B52C96"/>
    <w:p w:rsidR="00CD6C5C" w:rsidRDefault="00CD6C5C" w:rsidP="00B52C96"/>
    <w:p w:rsidR="00CD6C5C" w:rsidRDefault="00CD6C5C" w:rsidP="00B52C96">
      <w:r>
        <w:rPr>
          <w:noProof/>
        </w:rPr>
        <w:drawing>
          <wp:inline distT="0" distB="0" distL="0" distR="0" wp14:anchorId="06FE3D84" wp14:editId="0E08CF3B">
            <wp:extent cx="5008245" cy="360936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2" cy="363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5C" w:rsidRDefault="00CD6C5C" w:rsidP="00B52C96"/>
    <w:p w:rsidR="00D876D5" w:rsidRDefault="00D876D5" w:rsidP="00B52C96"/>
    <w:p w:rsidR="00D876D5" w:rsidRDefault="00D876D5" w:rsidP="00FE22BE">
      <w:pPr>
        <w:pStyle w:val="af0"/>
        <w:numPr>
          <w:ilvl w:val="0"/>
          <w:numId w:val="8"/>
        </w:numPr>
        <w:ind w:firstLineChars="0"/>
      </w:pPr>
      <w:r>
        <w:rPr>
          <w:rFonts w:hint="eastAsia"/>
        </w:rPr>
        <w:t>统一</w:t>
      </w:r>
      <w:r>
        <w:t>TOMCAT</w:t>
      </w:r>
      <w:r>
        <w:t>版本</w:t>
      </w:r>
      <w:r>
        <w:rPr>
          <w:rFonts w:hint="eastAsia"/>
        </w:rPr>
        <w:t>(</w:t>
      </w:r>
      <w:r>
        <w:t>Tomcat8</w:t>
      </w:r>
      <w:r>
        <w:rPr>
          <w:rFonts w:hint="eastAsia"/>
        </w:rPr>
        <w:t>)</w:t>
      </w:r>
    </w:p>
    <w:p w:rsidR="00D876D5" w:rsidRDefault="00D876D5" w:rsidP="00D876D5">
      <w:r>
        <w:rPr>
          <w:noProof/>
        </w:rPr>
        <w:drawing>
          <wp:inline distT="0" distB="0" distL="0" distR="0" wp14:anchorId="3C54A956" wp14:editId="1B564C5B">
            <wp:extent cx="5008728" cy="3668201"/>
            <wp:effectExtent l="0" t="0" r="190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696" cy="36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D5" w:rsidRDefault="00D876D5" w:rsidP="00B52C96"/>
    <w:p w:rsidR="00D876D5" w:rsidRDefault="00D876D5" w:rsidP="00FE22BE">
      <w:pPr>
        <w:pStyle w:val="af0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统一</w:t>
      </w:r>
      <w:r>
        <w:t>MAVEN</w:t>
      </w:r>
      <w:r>
        <w:t>配置</w:t>
      </w:r>
      <w:r>
        <w:rPr>
          <w:rFonts w:hint="eastAsia"/>
        </w:rPr>
        <w:t>(</w:t>
      </w:r>
      <w:r>
        <w:t>3.5.3</w:t>
      </w:r>
      <w:r>
        <w:rPr>
          <w:rFonts w:hint="eastAsia"/>
        </w:rPr>
        <w:t>)</w:t>
      </w:r>
    </w:p>
    <w:p w:rsidR="00D876D5" w:rsidRDefault="00D876D5" w:rsidP="00B52C96">
      <w:r>
        <w:rPr>
          <w:noProof/>
        </w:rPr>
        <w:drawing>
          <wp:inline distT="0" distB="0" distL="0" distR="0" wp14:anchorId="60CCC660" wp14:editId="4AD35D9A">
            <wp:extent cx="5049672" cy="33960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054" cy="34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D5" w:rsidRDefault="00D876D5" w:rsidP="00B52C96"/>
    <w:p w:rsidR="00D876D5" w:rsidRDefault="00D876D5" w:rsidP="00B52C96">
      <w:r>
        <w:rPr>
          <w:noProof/>
        </w:rPr>
        <w:drawing>
          <wp:inline distT="0" distB="0" distL="0" distR="0" wp14:anchorId="235AFEF3" wp14:editId="0A0AED44">
            <wp:extent cx="5008728" cy="3368499"/>
            <wp:effectExtent l="0" t="0" r="190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2631" cy="338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D5" w:rsidRDefault="00D876D5" w:rsidP="00B52C96"/>
    <w:p w:rsidR="00F92DD9" w:rsidRDefault="00F92DD9" w:rsidP="00B52C96"/>
    <w:p w:rsidR="00257A56" w:rsidRPr="0005479E" w:rsidRDefault="00094144" w:rsidP="00FE22BE">
      <w:pPr>
        <w:pStyle w:val="af0"/>
        <w:numPr>
          <w:ilvl w:val="0"/>
          <w:numId w:val="5"/>
        </w:numPr>
        <w:ind w:firstLineChars="0"/>
        <w:rPr>
          <w:highlight w:val="yellow"/>
        </w:rPr>
      </w:pPr>
      <w:r w:rsidRPr="0005479E">
        <w:rPr>
          <w:rFonts w:hint="eastAsia"/>
          <w:highlight w:val="yellow"/>
        </w:rPr>
        <w:t>Eclipse</w:t>
      </w:r>
      <w:r w:rsidRPr="0005479E">
        <w:rPr>
          <w:highlight w:val="yellow"/>
        </w:rPr>
        <w:t xml:space="preserve"> </w:t>
      </w:r>
      <w:r w:rsidRPr="0005479E">
        <w:rPr>
          <w:rFonts w:hint="eastAsia"/>
          <w:highlight w:val="yellow"/>
        </w:rPr>
        <w:t>快捷</w:t>
      </w:r>
      <w:r w:rsidRPr="0005479E">
        <w:rPr>
          <w:highlight w:val="yellow"/>
        </w:rPr>
        <w:t>键</w:t>
      </w:r>
      <w:r w:rsidRPr="0005479E">
        <w:rPr>
          <w:rFonts w:hint="eastAsia"/>
          <w:highlight w:val="yellow"/>
        </w:rPr>
        <w:t>配置</w:t>
      </w:r>
    </w:p>
    <w:p w:rsidR="00566426" w:rsidRPr="00D12091" w:rsidRDefault="00566426" w:rsidP="00566426"/>
    <w:p w:rsidR="00D12091" w:rsidRDefault="00B52C96" w:rsidP="00FE22BE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隐藏</w:t>
      </w:r>
      <w:r>
        <w:t>工具栏</w:t>
      </w:r>
      <w:r>
        <w:rPr>
          <w:rFonts w:hint="eastAsia"/>
        </w:rPr>
        <w:t>(</w:t>
      </w:r>
      <w:r w:rsidR="00CD6C5C">
        <w:t>wi</w:t>
      </w:r>
      <w:r>
        <w:t xml:space="preserve">ndow/preferences/kes/toolbar </w:t>
      </w:r>
      <w:r>
        <w:rPr>
          <w:rFonts w:hint="eastAsia"/>
        </w:rPr>
        <w:t>)</w:t>
      </w:r>
    </w:p>
    <w:p w:rsidR="00D12091" w:rsidRDefault="00B52C96" w:rsidP="00FE22BE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查找</w:t>
      </w:r>
      <w:r>
        <w:t>类或接口</w:t>
      </w:r>
      <w:r>
        <w:rPr>
          <w:rFonts w:hint="eastAsia"/>
        </w:rPr>
        <w:t>(</w:t>
      </w:r>
      <w:r>
        <w:t>ctrl+shift+t</w:t>
      </w:r>
      <w:r>
        <w:rPr>
          <w:rFonts w:hint="eastAsia"/>
        </w:rPr>
        <w:t>)</w:t>
      </w:r>
    </w:p>
    <w:p w:rsidR="00B52C96" w:rsidRDefault="00B52C96" w:rsidP="00FE22BE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查看</w:t>
      </w:r>
      <w:r>
        <w:t>本方法（</w:t>
      </w:r>
      <w:r>
        <w:rPr>
          <w:rFonts w:hint="eastAsia"/>
        </w:rPr>
        <w:t>ctrl</w:t>
      </w:r>
      <w:r>
        <w:t>+o/ctrl+o</w:t>
      </w:r>
      <w:r>
        <w:t>）</w:t>
      </w:r>
    </w:p>
    <w:p w:rsidR="00B52C96" w:rsidRDefault="00B52C96" w:rsidP="00FE22BE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查看</w:t>
      </w:r>
      <w:r>
        <w:t>类的继承体系</w:t>
      </w:r>
      <w:r w:rsidR="00566426">
        <w:rPr>
          <w:rFonts w:hint="eastAsia"/>
        </w:rPr>
        <w:t>(</w:t>
      </w:r>
      <w:r w:rsidR="00566426">
        <w:t>ctrl+t</w:t>
      </w:r>
      <w:r w:rsidR="00566426">
        <w:rPr>
          <w:rFonts w:hint="eastAsia"/>
        </w:rPr>
        <w:t>)</w:t>
      </w:r>
    </w:p>
    <w:p w:rsidR="00B52C96" w:rsidRDefault="00566426" w:rsidP="00FE22BE">
      <w:pPr>
        <w:pStyle w:val="af0"/>
        <w:numPr>
          <w:ilvl w:val="0"/>
          <w:numId w:val="7"/>
        </w:numPr>
        <w:ind w:firstLineChars="0"/>
      </w:pPr>
      <w:r>
        <w:lastRenderedPageBreak/>
        <w:t>…</w:t>
      </w:r>
    </w:p>
    <w:p w:rsidR="00B52C96" w:rsidRDefault="00B52C96" w:rsidP="00B52C96"/>
    <w:p w:rsidR="00D876D5" w:rsidRDefault="00D876D5" w:rsidP="00B52C96"/>
    <w:p w:rsidR="00D876D5" w:rsidRDefault="00D876D5" w:rsidP="00B52C96">
      <w:r>
        <w:rPr>
          <w:rFonts w:hint="eastAsia"/>
        </w:rPr>
        <w:t>图文</w:t>
      </w:r>
      <w:r>
        <w:t>演示：</w:t>
      </w:r>
    </w:p>
    <w:p w:rsidR="00D876D5" w:rsidRDefault="00D876D5" w:rsidP="00FE22BE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隐藏</w:t>
      </w:r>
      <w:r>
        <w:t>工具栏</w:t>
      </w:r>
      <w:r>
        <w:rPr>
          <w:rFonts w:hint="eastAsia"/>
        </w:rPr>
        <w:t>(</w:t>
      </w:r>
      <w:r>
        <w:t xml:space="preserve">window/preferences/kes/toolbar </w:t>
      </w:r>
      <w:r>
        <w:rPr>
          <w:rFonts w:hint="eastAsia"/>
        </w:rPr>
        <w:t>)</w:t>
      </w:r>
    </w:p>
    <w:p w:rsidR="00D876D5" w:rsidRDefault="00D876D5" w:rsidP="00D876D5"/>
    <w:p w:rsidR="00D876D5" w:rsidRDefault="00D876D5" w:rsidP="00D876D5">
      <w:r>
        <w:rPr>
          <w:noProof/>
        </w:rPr>
        <w:drawing>
          <wp:inline distT="0" distB="0" distL="0" distR="0" wp14:anchorId="74CE62A7" wp14:editId="32F530DF">
            <wp:extent cx="5036024" cy="3629382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304" cy="36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D5" w:rsidRDefault="00D876D5" w:rsidP="00D876D5"/>
    <w:p w:rsidR="00D876D5" w:rsidRDefault="00D876D5" w:rsidP="00FE22BE">
      <w:pPr>
        <w:pStyle w:val="af0"/>
        <w:numPr>
          <w:ilvl w:val="0"/>
          <w:numId w:val="9"/>
        </w:numPr>
        <w:ind w:firstLineChars="0"/>
      </w:pPr>
      <w:r>
        <w:rPr>
          <w:rFonts w:hint="eastAsia"/>
        </w:rPr>
        <w:t>关联</w:t>
      </w:r>
      <w:r>
        <w:rPr>
          <w:rFonts w:hint="eastAsia"/>
        </w:rPr>
        <w:t>jdk</w:t>
      </w:r>
      <w:r>
        <w:rPr>
          <w:rFonts w:hint="eastAsia"/>
        </w:rPr>
        <w:t>源码</w:t>
      </w:r>
    </w:p>
    <w:p w:rsidR="00D876D5" w:rsidRDefault="00D876D5" w:rsidP="00D876D5"/>
    <w:p w:rsidR="00D876D5" w:rsidRDefault="00D876D5" w:rsidP="00D876D5">
      <w:r>
        <w:rPr>
          <w:noProof/>
        </w:rPr>
        <w:lastRenderedPageBreak/>
        <w:drawing>
          <wp:inline distT="0" distB="0" distL="0" distR="0" wp14:anchorId="00A4DFE5" wp14:editId="642698CE">
            <wp:extent cx="5104263" cy="3678561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887" cy="369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8E" w:rsidRDefault="00A24B8E" w:rsidP="00B52C96"/>
    <w:p w:rsidR="00D876D5" w:rsidRDefault="00D876D5" w:rsidP="00B52C96"/>
    <w:p w:rsidR="00D876D5" w:rsidRDefault="00D876D5" w:rsidP="00B52C96">
      <w:r>
        <w:rPr>
          <w:noProof/>
        </w:rPr>
        <w:drawing>
          <wp:inline distT="0" distB="0" distL="0" distR="0" wp14:anchorId="1CA10540" wp14:editId="302C0AEB">
            <wp:extent cx="5186149" cy="255311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3407" cy="256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96" w:rsidRDefault="00B52C96" w:rsidP="00B52C96"/>
    <w:p w:rsidR="00F0706C" w:rsidRDefault="00F0706C" w:rsidP="00B52C96"/>
    <w:p w:rsidR="00D60251" w:rsidRPr="0005479E" w:rsidRDefault="00F0706C" w:rsidP="00FE22BE">
      <w:pPr>
        <w:pStyle w:val="af0"/>
        <w:numPr>
          <w:ilvl w:val="0"/>
          <w:numId w:val="5"/>
        </w:numPr>
        <w:ind w:firstLineChars="0"/>
        <w:rPr>
          <w:highlight w:val="yellow"/>
        </w:rPr>
      </w:pPr>
      <w:r w:rsidRPr="0005479E">
        <w:rPr>
          <w:rFonts w:hint="eastAsia"/>
          <w:highlight w:val="yellow"/>
        </w:rPr>
        <w:t>数据库</w:t>
      </w:r>
      <w:r w:rsidRPr="0005479E">
        <w:rPr>
          <w:highlight w:val="yellow"/>
        </w:rPr>
        <w:t>环境配置：</w:t>
      </w:r>
      <w:r w:rsidR="008F7FB1" w:rsidRPr="0005479E">
        <w:rPr>
          <w:rFonts w:hint="eastAsia"/>
          <w:highlight w:val="yellow"/>
        </w:rPr>
        <w:t>(</w:t>
      </w:r>
      <w:r w:rsidR="008F7FB1" w:rsidRPr="0005479E">
        <w:rPr>
          <w:rFonts w:hint="eastAsia"/>
          <w:highlight w:val="yellow"/>
        </w:rPr>
        <w:t>初始化</w:t>
      </w:r>
      <w:r w:rsidR="008F7FB1" w:rsidRPr="0005479E">
        <w:rPr>
          <w:highlight w:val="yellow"/>
        </w:rPr>
        <w:t>数据库</w:t>
      </w:r>
      <w:r w:rsidR="008F7FB1" w:rsidRPr="0005479E">
        <w:rPr>
          <w:rFonts w:hint="eastAsia"/>
          <w:highlight w:val="yellow"/>
        </w:rPr>
        <w:t>)</w:t>
      </w:r>
    </w:p>
    <w:p w:rsidR="00E64BCF" w:rsidRDefault="00E64BCF" w:rsidP="00E64BCF"/>
    <w:p w:rsidR="00F0706C" w:rsidRDefault="00D60251" w:rsidP="00FE22BE">
      <w:pPr>
        <w:pStyle w:val="af0"/>
        <w:numPr>
          <w:ilvl w:val="0"/>
          <w:numId w:val="10"/>
        </w:numPr>
        <w:ind w:firstLineChars="0"/>
      </w:pPr>
      <w:r>
        <w:rPr>
          <w:rFonts w:hint="eastAsia"/>
        </w:rPr>
        <w:t>登录</w:t>
      </w:r>
      <w:r>
        <w:t xml:space="preserve">mysql : mysql –u root –p </w:t>
      </w:r>
    </w:p>
    <w:p w:rsidR="00F0706C" w:rsidRDefault="00D60251" w:rsidP="00FE22BE">
      <w:pPr>
        <w:pStyle w:val="af0"/>
        <w:numPr>
          <w:ilvl w:val="0"/>
          <w:numId w:val="10"/>
        </w:numPr>
        <w:ind w:firstLineChars="0"/>
      </w:pPr>
      <w:r>
        <w:rPr>
          <w:rFonts w:hint="eastAsia"/>
        </w:rPr>
        <w:t>设置</w:t>
      </w:r>
      <w:r>
        <w:t>mysql</w:t>
      </w:r>
      <w:r>
        <w:t>客户端编码：</w:t>
      </w:r>
      <w:r>
        <w:rPr>
          <w:rFonts w:hint="eastAsia"/>
        </w:rPr>
        <w:t xml:space="preserve"> set names utf8;</w:t>
      </w:r>
    </w:p>
    <w:p w:rsidR="00D60251" w:rsidRDefault="00D60251" w:rsidP="00FE22BE">
      <w:pPr>
        <w:pStyle w:val="af0"/>
        <w:numPr>
          <w:ilvl w:val="0"/>
          <w:numId w:val="10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文件</w:t>
      </w:r>
      <w:r>
        <w:t>：</w:t>
      </w:r>
      <w:r>
        <w:rPr>
          <w:rFonts w:hint="eastAsia"/>
        </w:rPr>
        <w:t>source d:/</w:t>
      </w:r>
      <w:r>
        <w:t>CGB</w:t>
      </w:r>
      <w:r>
        <w:rPr>
          <w:rFonts w:hint="eastAsia"/>
        </w:rPr>
        <w:t>1810WORK</w:t>
      </w:r>
      <w:r>
        <w:t>/jtsys.sql</w:t>
      </w:r>
    </w:p>
    <w:p w:rsidR="00F0706C" w:rsidRDefault="00F0706C" w:rsidP="00F0706C"/>
    <w:p w:rsidR="00F0706C" w:rsidRDefault="007C5B39" w:rsidP="00F0706C">
      <w:r>
        <w:rPr>
          <w:rFonts w:hint="eastAsia"/>
        </w:rPr>
        <w:t>说明</w:t>
      </w:r>
      <w:r>
        <w:t>：</w:t>
      </w:r>
      <w:r>
        <w:rPr>
          <w:rFonts w:hint="eastAsia"/>
        </w:rPr>
        <w:t>当</w:t>
      </w:r>
      <w:r>
        <w:t>查询表中数据时</w:t>
      </w:r>
      <w:r>
        <w:rPr>
          <w:rFonts w:hint="eastAsia"/>
        </w:rPr>
        <w:t>，</w:t>
      </w:r>
      <w:r>
        <w:t>假如</w:t>
      </w:r>
      <w:r>
        <w:rPr>
          <w:rFonts w:hint="eastAsia"/>
        </w:rPr>
        <w:t>有</w:t>
      </w:r>
      <w:r>
        <w:t>中文可以先执行</w:t>
      </w:r>
      <w:r>
        <w:rPr>
          <w:rFonts w:hint="eastAsia"/>
        </w:rPr>
        <w:t>:set names gbk.</w:t>
      </w:r>
    </w:p>
    <w:p w:rsidR="00F0706C" w:rsidRDefault="00F0706C" w:rsidP="00F0706C"/>
    <w:p w:rsidR="00E13F69" w:rsidRDefault="005257D8" w:rsidP="00FE22BE">
      <w:pPr>
        <w:pStyle w:val="af0"/>
        <w:numPr>
          <w:ilvl w:val="0"/>
          <w:numId w:val="5"/>
        </w:numPr>
        <w:ind w:firstLineChars="0"/>
        <w:rPr>
          <w:highlight w:val="yellow"/>
        </w:rPr>
      </w:pPr>
      <w:r w:rsidRPr="0005479E">
        <w:rPr>
          <w:rFonts w:hint="eastAsia"/>
          <w:highlight w:val="yellow"/>
        </w:rPr>
        <w:lastRenderedPageBreak/>
        <w:t>演示</w:t>
      </w:r>
      <w:r w:rsidR="00E13F69" w:rsidRPr="0005479E">
        <w:rPr>
          <w:highlight w:val="yellow"/>
        </w:rPr>
        <w:t>项目</w:t>
      </w:r>
      <w:r w:rsidRPr="0005479E">
        <w:rPr>
          <w:rFonts w:hint="eastAsia"/>
          <w:highlight w:val="yellow"/>
        </w:rPr>
        <w:t>导入</w:t>
      </w:r>
    </w:p>
    <w:p w:rsidR="006D20F0" w:rsidRDefault="006D20F0" w:rsidP="006D20F0">
      <w:pPr>
        <w:rPr>
          <w:highlight w:val="yellow"/>
        </w:rPr>
      </w:pPr>
    </w:p>
    <w:p w:rsidR="006D20F0" w:rsidRDefault="006D20F0" w:rsidP="00FE22BE">
      <w:pPr>
        <w:pStyle w:val="af0"/>
        <w:numPr>
          <w:ilvl w:val="0"/>
          <w:numId w:val="11"/>
        </w:numPr>
        <w:ind w:firstLineChars="0"/>
      </w:pPr>
      <w:r w:rsidRPr="006D20F0">
        <w:rPr>
          <w:rFonts w:hint="eastAsia"/>
        </w:rPr>
        <w:t>项目</w:t>
      </w:r>
      <w:r w:rsidRPr="006D20F0">
        <w:t>导入</w:t>
      </w:r>
    </w:p>
    <w:p w:rsidR="006D20F0" w:rsidRDefault="006D20F0" w:rsidP="00FE22BE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项目</w:t>
      </w:r>
      <w:r>
        <w:t>配置</w:t>
      </w:r>
      <w:r>
        <w:rPr>
          <w:rFonts w:hint="eastAsia"/>
        </w:rPr>
        <w:t>(</w:t>
      </w:r>
      <w:r>
        <w:t>jdk</w:t>
      </w:r>
      <w:r>
        <w:t>，</w:t>
      </w:r>
      <w:r>
        <w:t>tomcat</w:t>
      </w:r>
      <w:r>
        <w:rPr>
          <w:rFonts w:hint="eastAsia"/>
        </w:rPr>
        <w:t>)</w:t>
      </w:r>
    </w:p>
    <w:p w:rsidR="006D20F0" w:rsidRDefault="006D20F0" w:rsidP="00FE22BE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项目</w:t>
      </w:r>
      <w:r>
        <w:t>部署</w:t>
      </w:r>
      <w:r>
        <w:rPr>
          <w:rFonts w:hint="eastAsia"/>
        </w:rPr>
        <w:t>(</w:t>
      </w:r>
      <w:r>
        <w:rPr>
          <w:rFonts w:hint="eastAsia"/>
        </w:rPr>
        <w:t>部署</w:t>
      </w:r>
      <w:r>
        <w:t>到</w:t>
      </w:r>
      <w:r>
        <w:t>tomcat</w:t>
      </w:r>
      <w:r>
        <w:rPr>
          <w:rFonts w:hint="eastAsia"/>
        </w:rPr>
        <w:t>)</w:t>
      </w:r>
    </w:p>
    <w:p w:rsidR="006D20F0" w:rsidRDefault="006D20F0" w:rsidP="00FE22BE">
      <w:pPr>
        <w:pStyle w:val="af0"/>
        <w:numPr>
          <w:ilvl w:val="0"/>
          <w:numId w:val="11"/>
        </w:numPr>
        <w:ind w:firstLineChars="0"/>
      </w:pPr>
      <w:r>
        <w:rPr>
          <w:rFonts w:hint="eastAsia"/>
        </w:rPr>
        <w:t>启动</w:t>
      </w:r>
      <w:r>
        <w:t>运行</w:t>
      </w:r>
      <w:r>
        <w:rPr>
          <w:rFonts w:hint="eastAsia"/>
        </w:rPr>
        <w:t>(</w:t>
      </w:r>
      <w:r>
        <w:rPr>
          <w:rFonts w:hint="eastAsia"/>
        </w:rPr>
        <w:t>启动</w:t>
      </w:r>
      <w:r>
        <w:t>tomcat</w:t>
      </w:r>
      <w:r>
        <w:t>，在浏览器输入</w:t>
      </w:r>
      <w:r>
        <w:rPr>
          <w:rFonts w:hint="eastAsia"/>
        </w:rPr>
        <w:t>http://localhost/CGB-JT-SYS-V2.01/doIndexUI.do)</w:t>
      </w:r>
    </w:p>
    <w:p w:rsidR="006D20F0" w:rsidRDefault="006D20F0" w:rsidP="006D20F0"/>
    <w:p w:rsidR="006D20F0" w:rsidRPr="006D20F0" w:rsidRDefault="006D20F0" w:rsidP="006D20F0"/>
    <w:p w:rsidR="005257D8" w:rsidRDefault="005B0B33" w:rsidP="005257D8">
      <w:r>
        <w:rPr>
          <w:rFonts w:hint="eastAsia"/>
        </w:rPr>
        <w:t>图文</w:t>
      </w:r>
      <w:r>
        <w:t>演示：</w:t>
      </w:r>
    </w:p>
    <w:p w:rsidR="005257D8" w:rsidRDefault="005257D8" w:rsidP="005257D8">
      <w:r>
        <w:rPr>
          <w:noProof/>
        </w:rPr>
        <w:drawing>
          <wp:inline distT="0" distB="0" distL="0" distR="0" wp14:anchorId="44BF754D" wp14:editId="4965D1BF">
            <wp:extent cx="4074567" cy="4896741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1877" cy="49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6C" w:rsidRDefault="00F0706C" w:rsidP="00F0706C"/>
    <w:p w:rsidR="005257D8" w:rsidRDefault="005257D8" w:rsidP="00F0706C"/>
    <w:p w:rsidR="005257D8" w:rsidRDefault="005257D8" w:rsidP="00F0706C">
      <w:r>
        <w:rPr>
          <w:noProof/>
        </w:rPr>
        <w:lastRenderedPageBreak/>
        <w:drawing>
          <wp:inline distT="0" distB="0" distL="0" distR="0" wp14:anchorId="1E38E8CE" wp14:editId="2BBFAC8C">
            <wp:extent cx="5274310" cy="41440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6C" w:rsidRDefault="00F0706C" w:rsidP="00F0706C"/>
    <w:p w:rsidR="005257D8" w:rsidRDefault="005257D8" w:rsidP="00F0706C"/>
    <w:p w:rsidR="005257D8" w:rsidRDefault="00AF6517" w:rsidP="00F0706C">
      <w:r>
        <w:rPr>
          <w:noProof/>
        </w:rPr>
        <w:lastRenderedPageBreak/>
        <w:drawing>
          <wp:inline distT="0" distB="0" distL="0" distR="0" wp14:anchorId="2CB6D9D6" wp14:editId="252A54A2">
            <wp:extent cx="5274310" cy="556069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73" w:rsidRDefault="00C62673" w:rsidP="00F0706C"/>
    <w:p w:rsidR="00C62673" w:rsidRDefault="00C62673" w:rsidP="00F0706C"/>
    <w:p w:rsidR="00A104D4" w:rsidRDefault="00A104D4" w:rsidP="00F0706C">
      <w:r>
        <w:rPr>
          <w:rFonts w:hint="eastAsia"/>
        </w:rPr>
        <w:t>项目</w:t>
      </w:r>
      <w:r>
        <w:t>配置：</w:t>
      </w:r>
    </w:p>
    <w:p w:rsidR="00A104D4" w:rsidRDefault="00A104D4" w:rsidP="00F0706C"/>
    <w:p w:rsidR="00C62673" w:rsidRDefault="00C62673" w:rsidP="00F0706C">
      <w:r>
        <w:rPr>
          <w:rFonts w:hint="eastAsia"/>
        </w:rPr>
        <w:t>项目</w:t>
      </w:r>
      <w:r>
        <w:t>导入以后可能存在问题，</w:t>
      </w:r>
      <w:r>
        <w:rPr>
          <w:rFonts w:hint="eastAsia"/>
        </w:rPr>
        <w:t>如图</w:t>
      </w:r>
      <w:r>
        <w:t>所示：</w:t>
      </w:r>
    </w:p>
    <w:p w:rsidR="00C62673" w:rsidRDefault="00C62673" w:rsidP="00F0706C"/>
    <w:p w:rsidR="00C62673" w:rsidRDefault="00C62673" w:rsidP="00F0706C">
      <w:r>
        <w:rPr>
          <w:noProof/>
        </w:rPr>
        <w:lastRenderedPageBreak/>
        <w:drawing>
          <wp:inline distT="0" distB="0" distL="0" distR="0" wp14:anchorId="21358265" wp14:editId="283BCFEF">
            <wp:extent cx="4009524" cy="229523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73" w:rsidRDefault="00C62673" w:rsidP="00F0706C"/>
    <w:p w:rsidR="00C62673" w:rsidRDefault="00C62673" w:rsidP="00F0706C">
      <w:r>
        <w:rPr>
          <w:rFonts w:hint="eastAsia"/>
        </w:rPr>
        <w:t>具体</w:t>
      </w:r>
      <w:r>
        <w:t>问题可参考</w:t>
      </w:r>
      <w:r w:rsidR="006F7FDE">
        <w:rPr>
          <w:rFonts w:hint="eastAsia"/>
        </w:rPr>
        <w:t>：</w:t>
      </w:r>
      <w:r w:rsidR="006F7FDE">
        <w:t>问题视图选项</w:t>
      </w:r>
    </w:p>
    <w:p w:rsidR="006F7FDE" w:rsidRDefault="006F7FDE" w:rsidP="00F0706C"/>
    <w:p w:rsidR="00C62673" w:rsidRPr="00C62673" w:rsidRDefault="006F7FDE" w:rsidP="00F0706C">
      <w:r>
        <w:rPr>
          <w:noProof/>
        </w:rPr>
        <w:drawing>
          <wp:inline distT="0" distB="0" distL="0" distR="0" wp14:anchorId="04E9F014" wp14:editId="647A17F7">
            <wp:extent cx="4219048" cy="452380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6C" w:rsidRDefault="00F0706C" w:rsidP="00B52C96"/>
    <w:p w:rsidR="006F7FDE" w:rsidRDefault="006F7FDE" w:rsidP="00B52C96">
      <w:r>
        <w:rPr>
          <w:rFonts w:hint="eastAsia"/>
        </w:rPr>
        <w:t>基于</w:t>
      </w:r>
      <w:r>
        <w:t>问题描述解决问题。</w:t>
      </w:r>
    </w:p>
    <w:p w:rsidR="002B420C" w:rsidRDefault="002B420C" w:rsidP="00B52C96"/>
    <w:p w:rsidR="00C20034" w:rsidRDefault="00C20034" w:rsidP="00B52C96">
      <w:r>
        <w:rPr>
          <w:rFonts w:hint="eastAsia"/>
        </w:rPr>
        <w:t>5.</w:t>
      </w:r>
      <w:r>
        <w:rPr>
          <w:rFonts w:hint="eastAsia"/>
        </w:rPr>
        <w:t>项目</w:t>
      </w:r>
      <w:r>
        <w:t>描述：</w:t>
      </w:r>
    </w:p>
    <w:p w:rsidR="00C20034" w:rsidRDefault="00C20034" w:rsidP="00B52C96"/>
    <w:p w:rsidR="00C20034" w:rsidRDefault="00EC5903" w:rsidP="00B52C96">
      <w:r>
        <w:rPr>
          <w:rFonts w:hint="eastAsia"/>
        </w:rPr>
        <w:t>动吧</w:t>
      </w:r>
      <w:r w:rsidR="00C20034">
        <w:rPr>
          <w:rFonts w:hint="eastAsia"/>
        </w:rPr>
        <w:t>旅游</w:t>
      </w:r>
      <w:r w:rsidR="00F54BE9">
        <w:t>生态</w:t>
      </w:r>
      <w:r w:rsidR="00C20034">
        <w:t>系统：</w:t>
      </w:r>
      <w:r w:rsidR="000D54B3">
        <w:rPr>
          <w:rFonts w:hint="eastAsia"/>
        </w:rPr>
        <w:t>应</w:t>
      </w:r>
      <w:r w:rsidR="000D54B3">
        <w:t>市场</w:t>
      </w:r>
      <w:r w:rsidR="000D54B3">
        <w:rPr>
          <w:rFonts w:hint="eastAsia"/>
        </w:rPr>
        <w:t>高端</w:t>
      </w:r>
      <w:r w:rsidR="000D54B3">
        <w:t>用户需求，公司决定</w:t>
      </w:r>
      <w:r w:rsidR="000D54B3">
        <w:rPr>
          <w:rFonts w:hint="eastAsia"/>
        </w:rPr>
        <w:t>开发</w:t>
      </w:r>
      <w:r w:rsidR="000D54B3">
        <w:t>这样的一套旅游系统，</w:t>
      </w:r>
    </w:p>
    <w:p w:rsidR="000D54B3" w:rsidRPr="000D54B3" w:rsidRDefault="000D54B3" w:rsidP="00B52C96">
      <w:r>
        <w:rPr>
          <w:rFonts w:hint="eastAsia"/>
        </w:rPr>
        <w:lastRenderedPageBreak/>
        <w:t>此</w:t>
      </w:r>
      <w:r>
        <w:t>系统包含旅游电商系统</w:t>
      </w:r>
      <w:r>
        <w:rPr>
          <w:rFonts w:hint="eastAsia"/>
        </w:rPr>
        <w:t>（广告</w:t>
      </w:r>
      <w:r>
        <w:t>子系统，推荐子系统，评价子系统，商品子系统，订单子系统</w:t>
      </w:r>
      <w:r>
        <w:rPr>
          <w:rFonts w:hint="eastAsia"/>
        </w:rPr>
        <w:t>，</w:t>
      </w:r>
      <w:r>
        <w:t>…</w:t>
      </w:r>
      <w:r>
        <w:rPr>
          <w:rFonts w:hint="eastAsia"/>
        </w:rPr>
        <w:t>）</w:t>
      </w:r>
      <w:r>
        <w:t>，旅游分销系统</w:t>
      </w:r>
      <w:r w:rsidR="007833CA">
        <w:rPr>
          <w:rFonts w:hint="eastAsia"/>
        </w:rPr>
        <w:t>(</w:t>
      </w:r>
      <w:r w:rsidR="007833CA">
        <w:rPr>
          <w:rFonts w:hint="eastAsia"/>
        </w:rPr>
        <w:t>分销</w:t>
      </w:r>
      <w:r w:rsidR="007833CA">
        <w:t>商的管理</w:t>
      </w:r>
      <w:r w:rsidR="007833CA">
        <w:rPr>
          <w:rFonts w:hint="eastAsia"/>
        </w:rPr>
        <w:t>)</w:t>
      </w:r>
      <w:r>
        <w:rPr>
          <w:rFonts w:hint="eastAsia"/>
        </w:rPr>
        <w:t>，</w:t>
      </w:r>
      <w:r>
        <w:t>旅游业务系统</w:t>
      </w:r>
      <w:r w:rsidR="00997C03">
        <w:rPr>
          <w:rFonts w:hint="eastAsia"/>
        </w:rPr>
        <w:t>(</w:t>
      </w:r>
      <w:r w:rsidR="00997C03">
        <w:rPr>
          <w:rFonts w:hint="eastAsia"/>
        </w:rPr>
        <w:t>产品</w:t>
      </w:r>
      <w:r w:rsidR="00997C03">
        <w:t>研发，计调服务，系统管理</w:t>
      </w:r>
      <w:r w:rsidR="00F54BE9">
        <w:rPr>
          <w:rFonts w:hint="eastAsia"/>
        </w:rPr>
        <w:t>，</w:t>
      </w:r>
      <w:r w:rsidR="00F54BE9">
        <w:t>..</w:t>
      </w:r>
      <w:r w:rsidR="00997C03">
        <w:rPr>
          <w:rFonts w:hint="eastAsia"/>
        </w:rPr>
        <w:t>)</w:t>
      </w:r>
      <w:r>
        <w:t>，，。。。</w:t>
      </w:r>
    </w:p>
    <w:p w:rsidR="00C20034" w:rsidRPr="00C20034" w:rsidRDefault="00C20034" w:rsidP="00B52C96"/>
    <w:p w:rsidR="00C20034" w:rsidRDefault="00C20034" w:rsidP="00B52C96"/>
    <w:p w:rsidR="006F7FDE" w:rsidRPr="00D12091" w:rsidRDefault="006F7FDE" w:rsidP="00B52C96"/>
    <w:p w:rsidR="00FD2273" w:rsidRDefault="00FD2273" w:rsidP="00FD2273">
      <w:pPr>
        <w:pStyle w:val="2"/>
      </w:pPr>
      <w:bookmarkStart w:id="2" w:name="_Toc533491970"/>
      <w:r>
        <w:rPr>
          <w:rFonts w:hint="eastAsia"/>
        </w:rPr>
        <w:t>基本架构</w:t>
      </w:r>
      <w:bookmarkEnd w:id="2"/>
    </w:p>
    <w:p w:rsidR="009A472D" w:rsidRPr="009A472D" w:rsidRDefault="009A472D" w:rsidP="009A472D"/>
    <w:p w:rsidR="009A472D" w:rsidRDefault="00F51E21" w:rsidP="009A472D">
      <w:pPr>
        <w:pStyle w:val="3"/>
      </w:pPr>
      <w:bookmarkStart w:id="3" w:name="_Toc533491971"/>
      <w:r>
        <w:rPr>
          <w:rFonts w:hint="eastAsia"/>
        </w:rPr>
        <w:t>项目分层架构</w:t>
      </w:r>
      <w:bookmarkEnd w:id="3"/>
    </w:p>
    <w:p w:rsidR="00F54BE9" w:rsidRDefault="00F54BE9" w:rsidP="00914E06">
      <w:pPr>
        <w:ind w:firstLineChars="200" w:firstLine="480"/>
      </w:pPr>
    </w:p>
    <w:p w:rsidR="009A472D" w:rsidRDefault="00E657D8" w:rsidP="00914E06">
      <w:pPr>
        <w:ind w:firstLineChars="200" w:firstLine="480"/>
      </w:pPr>
      <w:r>
        <w:rPr>
          <w:rFonts w:hint="eastAsia"/>
        </w:rPr>
        <w:t>本</w:t>
      </w:r>
      <w:r w:rsidR="00667640">
        <w:rPr>
          <w:rFonts w:hint="eastAsia"/>
        </w:rPr>
        <w:t>项目基于</w:t>
      </w:r>
      <w:r w:rsidR="00667640">
        <w:rPr>
          <w:rFonts w:hint="eastAsia"/>
        </w:rPr>
        <w:t>MVC</w:t>
      </w:r>
      <w:r w:rsidR="00667640">
        <w:rPr>
          <w:rFonts w:hint="eastAsia"/>
        </w:rPr>
        <w:t>设计思想，进行分层架构设计，</w:t>
      </w:r>
      <w:r w:rsidR="000E642C">
        <w:rPr>
          <w:rFonts w:hint="eastAsia"/>
        </w:rPr>
        <w:t>其目的主要</w:t>
      </w:r>
      <w:r>
        <w:rPr>
          <w:rFonts w:hint="eastAsia"/>
        </w:rPr>
        <w:t>基于系统“高内聚低耦合”的设计思想，提高</w:t>
      </w:r>
      <w:r w:rsidR="000E642C">
        <w:rPr>
          <w:rFonts w:hint="eastAsia"/>
        </w:rPr>
        <w:t>系统的可维护性，可扩展性。</w:t>
      </w:r>
    </w:p>
    <w:p w:rsidR="009A472D" w:rsidRDefault="008632A9" w:rsidP="009A472D">
      <w:r>
        <w:rPr>
          <w:noProof/>
        </w:rPr>
        <w:drawing>
          <wp:inline distT="0" distB="0" distL="0" distR="0">
            <wp:extent cx="4660900" cy="42354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C7C" w:rsidRDefault="00960C7C" w:rsidP="009A472D">
      <w:r>
        <w:rPr>
          <w:rFonts w:hint="eastAsia"/>
        </w:rPr>
        <w:t xml:space="preserve"> </w:t>
      </w:r>
    </w:p>
    <w:p w:rsidR="00E657D8" w:rsidRDefault="00E657D8" w:rsidP="009A472D">
      <w:r>
        <w:rPr>
          <w:rFonts w:hint="eastAsia"/>
        </w:rPr>
        <w:t>其中：</w:t>
      </w:r>
    </w:p>
    <w:p w:rsidR="000E642C" w:rsidRDefault="00B61620" w:rsidP="00AC4EB7">
      <w:r w:rsidRPr="00B61620">
        <w:rPr>
          <w:rFonts w:hint="eastAsia"/>
          <w:highlight w:val="yellow"/>
        </w:rPr>
        <w:t>1.</w:t>
      </w:r>
      <w:r w:rsidR="000E642C" w:rsidRPr="00B61620">
        <w:rPr>
          <w:rFonts w:hint="eastAsia"/>
          <w:highlight w:val="yellow"/>
        </w:rPr>
        <w:t>开放接口层：</w:t>
      </w:r>
      <w:r w:rsidR="000E642C">
        <w:rPr>
          <w:rFonts w:hint="eastAsia"/>
        </w:rPr>
        <w:t>可直接封装</w:t>
      </w:r>
      <w:r w:rsidR="000E642C">
        <w:t xml:space="preserve"> Service </w:t>
      </w:r>
      <w:r w:rsidR="000E642C">
        <w:rPr>
          <w:rFonts w:hint="eastAsia"/>
        </w:rPr>
        <w:t>方法暴露成</w:t>
      </w:r>
      <w:r w:rsidR="000E642C">
        <w:t xml:space="preserve"> RPC </w:t>
      </w:r>
      <w:r>
        <w:t>(</w:t>
      </w:r>
      <w:r>
        <w:rPr>
          <w:rFonts w:hint="eastAsia"/>
        </w:rPr>
        <w:t>远程</w:t>
      </w:r>
      <w:r>
        <w:t>过程调用</w:t>
      </w:r>
      <w:r>
        <w:t>)</w:t>
      </w:r>
      <w:r w:rsidR="000E642C">
        <w:rPr>
          <w:rFonts w:hint="eastAsia"/>
        </w:rPr>
        <w:t>接口；</w:t>
      </w:r>
      <w:r w:rsidR="00CB4BA9">
        <w:rPr>
          <w:rFonts w:hint="eastAsia"/>
        </w:rPr>
        <w:lastRenderedPageBreak/>
        <w:t>也可</w:t>
      </w:r>
      <w:r w:rsidR="000E642C">
        <w:rPr>
          <w:rFonts w:hint="eastAsia"/>
        </w:rPr>
        <w:t>通过</w:t>
      </w:r>
      <w:r w:rsidR="000E642C">
        <w:t xml:space="preserve"> Web </w:t>
      </w:r>
      <w:r w:rsidR="000E642C">
        <w:rPr>
          <w:rFonts w:hint="eastAsia"/>
        </w:rPr>
        <w:t>封装成</w:t>
      </w:r>
      <w:r w:rsidR="000E642C">
        <w:t xml:space="preserve"> http </w:t>
      </w:r>
      <w:r w:rsidR="000E642C">
        <w:rPr>
          <w:rFonts w:hint="eastAsia"/>
        </w:rPr>
        <w:t>接口；</w:t>
      </w:r>
      <w:r w:rsidR="00CB4BA9">
        <w:rPr>
          <w:rFonts w:hint="eastAsia"/>
        </w:rPr>
        <w:t>同时也可</w:t>
      </w:r>
      <w:r w:rsidR="000E642C">
        <w:rPr>
          <w:rFonts w:hint="eastAsia"/>
        </w:rPr>
        <w:t>进行网关安全控制、流量控制等。</w:t>
      </w:r>
      <w:r w:rsidR="000E642C">
        <w:t xml:space="preserve"> </w:t>
      </w:r>
    </w:p>
    <w:p w:rsidR="00AC4EB7" w:rsidRDefault="00AC4EB7" w:rsidP="00AC4EB7">
      <w:pPr>
        <w:ind w:left="360"/>
      </w:pPr>
    </w:p>
    <w:p w:rsidR="000E642C" w:rsidRDefault="00E657D8" w:rsidP="000E642C">
      <w:r>
        <w:rPr>
          <w:rFonts w:hint="eastAsia"/>
          <w:highlight w:val="yellow"/>
        </w:rPr>
        <w:t>2.</w:t>
      </w:r>
      <w:r w:rsidR="000E642C" w:rsidRPr="00E657D8">
        <w:rPr>
          <w:rFonts w:hint="eastAsia"/>
          <w:highlight w:val="yellow"/>
        </w:rPr>
        <w:t>终端显示层：</w:t>
      </w:r>
      <w:r w:rsidR="00CB4BA9">
        <w:rPr>
          <w:rFonts w:hint="eastAsia"/>
        </w:rPr>
        <w:t>负责各</w:t>
      </w:r>
      <w:r w:rsidR="000E642C">
        <w:rPr>
          <w:rFonts w:hint="eastAsia"/>
        </w:rPr>
        <w:t>个端</w:t>
      </w:r>
      <w:r w:rsidR="00AC4EB7">
        <w:rPr>
          <w:rFonts w:hint="eastAsia"/>
        </w:rPr>
        <w:t>的</w:t>
      </w:r>
      <w:r w:rsidR="000E642C">
        <w:rPr>
          <w:rFonts w:hint="eastAsia"/>
        </w:rPr>
        <w:t>模板渲染</w:t>
      </w:r>
      <w:r w:rsidR="00AC4EB7">
        <w:rPr>
          <w:rFonts w:hint="eastAsia"/>
        </w:rPr>
        <w:t>并</w:t>
      </w:r>
      <w:r w:rsidR="000E642C">
        <w:rPr>
          <w:rFonts w:hint="eastAsia"/>
        </w:rPr>
        <w:t>显示。当前主要是</w:t>
      </w:r>
      <w:r w:rsidR="000E642C">
        <w:t xml:space="preserve"> velocity </w:t>
      </w:r>
      <w:r w:rsidR="000E642C">
        <w:rPr>
          <w:rFonts w:hint="eastAsia"/>
        </w:rPr>
        <w:t>渲染，</w:t>
      </w:r>
      <w:r w:rsidR="000E642C">
        <w:t xml:space="preserve">JS </w:t>
      </w:r>
      <w:r w:rsidR="000E642C">
        <w:rPr>
          <w:rFonts w:hint="eastAsia"/>
        </w:rPr>
        <w:t>渲染，</w:t>
      </w:r>
      <w:r w:rsidR="000E642C">
        <w:t xml:space="preserve"> JSP </w:t>
      </w:r>
      <w:r w:rsidR="000E642C">
        <w:rPr>
          <w:rFonts w:hint="eastAsia"/>
        </w:rPr>
        <w:t>渲染，移动端展示等。</w:t>
      </w:r>
      <w:r w:rsidR="000E642C">
        <w:t xml:space="preserve"> </w:t>
      </w:r>
    </w:p>
    <w:p w:rsidR="00AC4EB7" w:rsidRDefault="00AC4EB7" w:rsidP="000E642C"/>
    <w:p w:rsidR="00AC4EB7" w:rsidRDefault="00E657D8" w:rsidP="000E642C">
      <w:r w:rsidRPr="009D62C6">
        <w:rPr>
          <w:rFonts w:hint="eastAsia"/>
          <w:highlight w:val="yellow"/>
        </w:rPr>
        <w:t>3.</w:t>
      </w:r>
      <w:r w:rsidR="00B61620">
        <w:rPr>
          <w:highlight w:val="yellow"/>
        </w:rPr>
        <w:t>Web</w:t>
      </w:r>
      <w:r w:rsidR="00B61620">
        <w:rPr>
          <w:rFonts w:hint="eastAsia"/>
          <w:highlight w:val="yellow"/>
        </w:rPr>
        <w:t>请求</w:t>
      </w:r>
      <w:r w:rsidR="00B61620">
        <w:rPr>
          <w:highlight w:val="yellow"/>
        </w:rPr>
        <w:t>处理</w:t>
      </w:r>
      <w:r w:rsidR="000E642C" w:rsidRPr="009D62C6">
        <w:rPr>
          <w:rFonts w:hint="eastAsia"/>
          <w:highlight w:val="yellow"/>
        </w:rPr>
        <w:t>层：</w:t>
      </w:r>
      <w:r w:rsidR="00B61620">
        <w:rPr>
          <w:rFonts w:hint="eastAsia"/>
        </w:rPr>
        <w:t>主要是对访问控制进行转发，请求</w:t>
      </w:r>
      <w:r w:rsidR="000E642C">
        <w:rPr>
          <w:rFonts w:hint="eastAsia"/>
        </w:rPr>
        <w:t>参数校验</w:t>
      </w:r>
      <w:r w:rsidR="00B61620">
        <w:rPr>
          <w:rFonts w:hint="eastAsia"/>
        </w:rPr>
        <w:t>，</w:t>
      </w:r>
      <w:r w:rsidR="00B61620">
        <w:t>响应</w:t>
      </w:r>
      <w:r w:rsidR="00B61620">
        <w:rPr>
          <w:rFonts w:hint="eastAsia"/>
        </w:rPr>
        <w:t>结果</w:t>
      </w:r>
      <w:r w:rsidR="00B61620">
        <w:t>处理</w:t>
      </w:r>
      <w:r w:rsidR="00AC4EB7">
        <w:rPr>
          <w:rFonts w:hint="eastAsia"/>
        </w:rPr>
        <w:t>等</w:t>
      </w:r>
    </w:p>
    <w:p w:rsidR="00AC4EB7" w:rsidRDefault="00AC4EB7" w:rsidP="000E642C"/>
    <w:p w:rsidR="000E642C" w:rsidRDefault="00E657D8" w:rsidP="000E642C">
      <w:r w:rsidRPr="009D62C6">
        <w:rPr>
          <w:rFonts w:hint="eastAsia"/>
          <w:highlight w:val="yellow"/>
        </w:rPr>
        <w:t>4.</w:t>
      </w:r>
      <w:r w:rsidR="000E642C" w:rsidRPr="009D62C6">
        <w:rPr>
          <w:highlight w:val="yellow"/>
        </w:rPr>
        <w:t xml:space="preserve">Service </w:t>
      </w:r>
      <w:r w:rsidR="000E642C" w:rsidRPr="009D62C6">
        <w:rPr>
          <w:rFonts w:hint="eastAsia"/>
          <w:highlight w:val="yellow"/>
        </w:rPr>
        <w:t>层：</w:t>
      </w:r>
      <w:r w:rsidR="000E642C">
        <w:rPr>
          <w:rFonts w:hint="eastAsia"/>
        </w:rPr>
        <w:t>相对具体的业务逻辑服务层</w:t>
      </w:r>
      <w:r w:rsidR="00B61620">
        <w:rPr>
          <w:rFonts w:hint="eastAsia"/>
        </w:rPr>
        <w:t>（核心</w:t>
      </w:r>
      <w:r w:rsidR="00B61620">
        <w:t>业务，</w:t>
      </w:r>
      <w:r w:rsidR="00B61620">
        <w:rPr>
          <w:rFonts w:hint="eastAsia"/>
        </w:rPr>
        <w:t>扩展</w:t>
      </w:r>
      <w:r w:rsidR="00B61620">
        <w:t>业务</w:t>
      </w:r>
      <w:r w:rsidR="00B61620">
        <w:rPr>
          <w:rFonts w:hint="eastAsia"/>
        </w:rPr>
        <w:t>）</w:t>
      </w:r>
      <w:r w:rsidR="000E642C">
        <w:rPr>
          <w:rFonts w:hint="eastAsia"/>
        </w:rPr>
        <w:t>。</w:t>
      </w:r>
      <w:r w:rsidR="000E642C">
        <w:t xml:space="preserve">  </w:t>
      </w:r>
    </w:p>
    <w:p w:rsidR="00AC4EB7" w:rsidRDefault="00AC4EB7" w:rsidP="000E642C"/>
    <w:p w:rsidR="000E642C" w:rsidRDefault="009D62C6" w:rsidP="000E642C">
      <w:r w:rsidRPr="009D62C6">
        <w:rPr>
          <w:rFonts w:hint="eastAsia"/>
          <w:highlight w:val="yellow"/>
        </w:rPr>
        <w:t>5.</w:t>
      </w:r>
      <w:r w:rsidR="000E642C" w:rsidRPr="009D62C6">
        <w:rPr>
          <w:highlight w:val="yellow"/>
        </w:rPr>
        <w:t xml:space="preserve">Manager </w:t>
      </w:r>
      <w:r w:rsidR="000E642C" w:rsidRPr="009D62C6">
        <w:rPr>
          <w:rFonts w:hint="eastAsia"/>
          <w:highlight w:val="yellow"/>
        </w:rPr>
        <w:t>层：</w:t>
      </w:r>
      <w:r w:rsidR="000E642C">
        <w:rPr>
          <w:rFonts w:hint="eastAsia"/>
        </w:rPr>
        <w:t>通用业务处理层，它有如下特征：</w:t>
      </w:r>
      <w:r w:rsidR="000E642C">
        <w:t xml:space="preserve">    </w:t>
      </w:r>
    </w:p>
    <w:p w:rsidR="000E642C" w:rsidRDefault="000E642C" w:rsidP="000E642C">
      <w:r>
        <w:t>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对第三方平台封装的层，预处理返回结果及转化异常信息；</w:t>
      </w:r>
      <w:r>
        <w:t xml:space="preserve">    </w:t>
      </w:r>
    </w:p>
    <w:p w:rsidR="000E642C" w:rsidRDefault="000E642C" w:rsidP="000E642C">
      <w:r>
        <w:t>2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对</w:t>
      </w:r>
      <w:r>
        <w:t xml:space="preserve"> Service </w:t>
      </w:r>
      <w:r>
        <w:rPr>
          <w:rFonts w:hint="eastAsia"/>
        </w:rPr>
        <w:t>层通用能力的下沉，如缓存方案、中间件通用处理；</w:t>
      </w:r>
      <w:r>
        <w:t xml:space="preserve">    </w:t>
      </w:r>
    </w:p>
    <w:p w:rsidR="000E642C" w:rsidRDefault="000E642C" w:rsidP="000E642C">
      <w:r>
        <w:t>3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与</w:t>
      </w:r>
      <w:r>
        <w:t xml:space="preserve"> DAO </w:t>
      </w:r>
      <w:r>
        <w:rPr>
          <w:rFonts w:hint="eastAsia"/>
        </w:rPr>
        <w:t>层交互，对多个</w:t>
      </w:r>
      <w:r>
        <w:t xml:space="preserve"> DAO </w:t>
      </w:r>
      <w:r>
        <w:rPr>
          <w:rFonts w:hint="eastAsia"/>
        </w:rPr>
        <w:t>的组合复用。</w:t>
      </w:r>
    </w:p>
    <w:p w:rsidR="00AC4EB7" w:rsidRDefault="00AC4EB7" w:rsidP="000E642C"/>
    <w:p w:rsidR="00AC4EB7" w:rsidRDefault="009D62C6" w:rsidP="000E642C">
      <w:r w:rsidRPr="00B23B69">
        <w:rPr>
          <w:rFonts w:hint="eastAsia"/>
          <w:highlight w:val="yellow"/>
        </w:rPr>
        <w:t>6</w:t>
      </w:r>
      <w:r w:rsidR="00E657D8" w:rsidRPr="00B23B69">
        <w:rPr>
          <w:rFonts w:hint="eastAsia"/>
          <w:highlight w:val="yellow"/>
        </w:rPr>
        <w:t>.</w:t>
      </w:r>
      <w:r w:rsidR="000E642C" w:rsidRPr="00B23B69">
        <w:rPr>
          <w:highlight w:val="yellow"/>
        </w:rPr>
        <w:t xml:space="preserve">DAO </w:t>
      </w:r>
      <w:r w:rsidR="000E642C" w:rsidRPr="00B23B69">
        <w:rPr>
          <w:rFonts w:hint="eastAsia"/>
          <w:highlight w:val="yellow"/>
        </w:rPr>
        <w:t>层：</w:t>
      </w:r>
      <w:r w:rsidR="000E642C">
        <w:rPr>
          <w:rFonts w:hint="eastAsia"/>
        </w:rPr>
        <w:t>数据访问层，与底层</w:t>
      </w:r>
      <w:r w:rsidR="000E642C">
        <w:t xml:space="preserve"> MySQL</w:t>
      </w:r>
      <w:r w:rsidR="000E642C">
        <w:rPr>
          <w:rFonts w:hint="eastAsia"/>
        </w:rPr>
        <w:t>、</w:t>
      </w:r>
      <w:r w:rsidR="000E642C">
        <w:t>Oracle</w:t>
      </w:r>
      <w:r w:rsidR="000E642C">
        <w:rPr>
          <w:rFonts w:hint="eastAsia"/>
        </w:rPr>
        <w:t>、</w:t>
      </w:r>
      <w:r w:rsidR="000E642C">
        <w:t xml:space="preserve">Hbase </w:t>
      </w:r>
      <w:r w:rsidR="000E642C">
        <w:rPr>
          <w:rFonts w:hint="eastAsia"/>
        </w:rPr>
        <w:t>等进行数据交互。</w:t>
      </w:r>
    </w:p>
    <w:p w:rsidR="000E642C" w:rsidRDefault="000E642C" w:rsidP="000E642C">
      <w:r>
        <w:t xml:space="preserve"> </w:t>
      </w:r>
    </w:p>
    <w:p w:rsidR="000E642C" w:rsidRDefault="009D62C6" w:rsidP="000E642C">
      <w:r w:rsidRPr="00B23B69">
        <w:rPr>
          <w:rFonts w:hint="eastAsia"/>
          <w:highlight w:val="yellow"/>
        </w:rPr>
        <w:t>7</w:t>
      </w:r>
      <w:r w:rsidR="00E657D8" w:rsidRPr="00B23B69">
        <w:rPr>
          <w:rFonts w:hint="eastAsia"/>
          <w:highlight w:val="yellow"/>
        </w:rPr>
        <w:t>.</w:t>
      </w:r>
      <w:r w:rsidR="000E642C" w:rsidRPr="00B23B69">
        <w:rPr>
          <w:rFonts w:hint="eastAsia"/>
          <w:highlight w:val="yellow"/>
        </w:rPr>
        <w:t>外部接口或第三方平台</w:t>
      </w:r>
      <w:r w:rsidR="000E642C">
        <w:rPr>
          <w:rFonts w:hint="eastAsia"/>
        </w:rPr>
        <w:t>：包括其它部门</w:t>
      </w:r>
      <w:r w:rsidR="000E642C">
        <w:t xml:space="preserve"> RPC </w:t>
      </w:r>
      <w:r w:rsidR="000E642C">
        <w:rPr>
          <w:rFonts w:hint="eastAsia"/>
        </w:rPr>
        <w:t>开放接口，基础平台，其它公司的</w:t>
      </w:r>
      <w:r w:rsidR="000E642C">
        <w:t xml:space="preserve"> HTTP </w:t>
      </w:r>
      <w:r w:rsidR="000E642C">
        <w:rPr>
          <w:rFonts w:hint="eastAsia"/>
        </w:rPr>
        <w:t>接口</w:t>
      </w:r>
    </w:p>
    <w:p w:rsidR="00FD4FD5" w:rsidRDefault="00FD4FD5" w:rsidP="000E642C"/>
    <w:p w:rsidR="00FD4FD5" w:rsidRDefault="00FD4FD5" w:rsidP="000E642C">
      <w:r>
        <w:rPr>
          <w:rFonts w:hint="eastAsia"/>
        </w:rPr>
        <w:t>说明</w:t>
      </w:r>
      <w:r>
        <w:t>：对如上</w:t>
      </w:r>
      <w:r>
        <w:rPr>
          <w:rFonts w:hint="eastAsia"/>
        </w:rPr>
        <w:t>分层</w:t>
      </w:r>
      <w:r>
        <w:t>中涉及到知识的点，逐步</w:t>
      </w:r>
      <w:r>
        <w:rPr>
          <w:rFonts w:hint="eastAsia"/>
        </w:rPr>
        <w:t>加强</w:t>
      </w:r>
      <w:r>
        <w:t>。</w:t>
      </w:r>
    </w:p>
    <w:p w:rsidR="00103CF3" w:rsidRDefault="00103CF3" w:rsidP="000E642C"/>
    <w:p w:rsidR="00F54BE9" w:rsidRPr="00F54BE9" w:rsidRDefault="00F54BE9" w:rsidP="000E642C">
      <w:pPr>
        <w:rPr>
          <w:color w:val="FF0000"/>
        </w:rPr>
      </w:pPr>
      <w:r w:rsidRPr="00F54BE9">
        <w:rPr>
          <w:rFonts w:hint="eastAsia"/>
          <w:color w:val="FF0000"/>
        </w:rPr>
        <w:t>总之</w:t>
      </w:r>
      <w:r w:rsidRPr="00F54BE9">
        <w:rPr>
          <w:color w:val="FF0000"/>
        </w:rPr>
        <w:t>：</w:t>
      </w:r>
      <w:r w:rsidRPr="00F54BE9">
        <w:rPr>
          <w:rFonts w:hint="eastAsia"/>
          <w:color w:val="FF0000"/>
        </w:rPr>
        <w:t>分层</w:t>
      </w:r>
      <w:r w:rsidRPr="00F54BE9">
        <w:rPr>
          <w:color w:val="FF0000"/>
        </w:rPr>
        <w:t>的目的就是将复杂问题进行拆解，然后分而治</w:t>
      </w:r>
      <w:r w:rsidRPr="00F54BE9">
        <w:rPr>
          <w:rFonts w:hint="eastAsia"/>
          <w:color w:val="FF0000"/>
        </w:rPr>
        <w:t>，</w:t>
      </w:r>
      <w:r w:rsidRPr="00F54BE9">
        <w:rPr>
          <w:color w:val="FF0000"/>
        </w:rPr>
        <w:t>进而提高系统的</w:t>
      </w:r>
      <w:r w:rsidRPr="00F54BE9">
        <w:rPr>
          <w:rFonts w:hint="eastAsia"/>
          <w:color w:val="FF0000"/>
        </w:rPr>
        <w:t>可</w:t>
      </w:r>
      <w:r w:rsidRPr="00F54BE9">
        <w:rPr>
          <w:color w:val="FF0000"/>
        </w:rPr>
        <w:t>扩展性以及可维护性。</w:t>
      </w:r>
    </w:p>
    <w:p w:rsidR="00F54BE9" w:rsidRDefault="00F54BE9" w:rsidP="000E642C"/>
    <w:p w:rsidR="00F54BE9" w:rsidRPr="00F54BE9" w:rsidRDefault="00F54BE9" w:rsidP="000E642C"/>
    <w:p w:rsidR="00103CF3" w:rsidRPr="009A472D" w:rsidRDefault="00103CF3" w:rsidP="000E642C"/>
    <w:p w:rsidR="007E64AC" w:rsidRDefault="007E64AC" w:rsidP="007E64AC">
      <w:pPr>
        <w:pStyle w:val="3"/>
      </w:pPr>
      <w:bookmarkStart w:id="4" w:name="_Toc533491972"/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应用架构</w:t>
      </w:r>
      <w:bookmarkEnd w:id="4"/>
    </w:p>
    <w:p w:rsidR="00F54BE9" w:rsidRDefault="0097662D" w:rsidP="00F54BE9">
      <w:r>
        <w:rPr>
          <w:rFonts w:hint="eastAsia"/>
        </w:rPr>
        <w:t>知识点</w:t>
      </w:r>
      <w:r w:rsidR="00F54BE9">
        <w:rPr>
          <w:rFonts w:hint="eastAsia"/>
        </w:rPr>
        <w:t>回顾</w:t>
      </w:r>
      <w:r w:rsidR="00F54BE9">
        <w:t>：</w:t>
      </w:r>
      <w:r w:rsidR="00F54BE9">
        <w:rPr>
          <w:rFonts w:hint="eastAsia"/>
        </w:rPr>
        <w:t>基于</w:t>
      </w:r>
      <w:r w:rsidR="00F54BE9">
        <w:t>servlet</w:t>
      </w:r>
      <w:r w:rsidR="00F54BE9">
        <w:t>技术的</w:t>
      </w:r>
      <w:r w:rsidR="00F54BE9">
        <w:t>MVC</w:t>
      </w:r>
      <w:r w:rsidR="00F54BE9">
        <w:rPr>
          <w:rFonts w:hint="eastAsia"/>
        </w:rPr>
        <w:t>实现</w:t>
      </w:r>
    </w:p>
    <w:p w:rsidR="00F54BE9" w:rsidRDefault="00F54BE9" w:rsidP="00F54BE9"/>
    <w:p w:rsidR="00F54BE9" w:rsidRDefault="0097662D" w:rsidP="00F54BE9">
      <w:r>
        <w:rPr>
          <w:noProof/>
        </w:rPr>
        <w:lastRenderedPageBreak/>
        <w:drawing>
          <wp:inline distT="0" distB="0" distL="0" distR="0" wp14:anchorId="567D058C" wp14:editId="7A776632">
            <wp:extent cx="5274310" cy="282448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2D" w:rsidRDefault="0097662D" w:rsidP="00F54BE9">
      <w:r>
        <w:rPr>
          <w:rFonts w:hint="eastAsia"/>
        </w:rPr>
        <w:t>知识点</w:t>
      </w:r>
      <w:r>
        <w:t>回顾：</w:t>
      </w:r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的</w:t>
      </w:r>
      <w:r>
        <w:t>应用架构</w:t>
      </w:r>
    </w:p>
    <w:p w:rsidR="0097662D" w:rsidRDefault="0097662D" w:rsidP="00F54BE9"/>
    <w:p w:rsidR="0097662D" w:rsidRPr="0097662D" w:rsidRDefault="0097662D" w:rsidP="00F54BE9">
      <w:r>
        <w:rPr>
          <w:noProof/>
        </w:rPr>
        <w:drawing>
          <wp:inline distT="0" distB="0" distL="0" distR="0" wp14:anchorId="3468DFD2" wp14:editId="69328250">
            <wp:extent cx="5274310" cy="20891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2D" w:rsidRDefault="0097662D" w:rsidP="00F54BE9"/>
    <w:p w:rsidR="0097662D" w:rsidRDefault="0097662D" w:rsidP="00F54BE9">
      <w:r>
        <w:rPr>
          <w:rFonts w:hint="eastAsia"/>
        </w:rPr>
        <w:t>知识点</w:t>
      </w:r>
      <w:r>
        <w:t>回顾：</w:t>
      </w:r>
      <w:r>
        <w:t xml:space="preserve">spring </w:t>
      </w:r>
      <w:r>
        <w:rPr>
          <w:rFonts w:hint="eastAsia"/>
        </w:rPr>
        <w:t>中</w:t>
      </w:r>
      <w:r>
        <w:t>的</w:t>
      </w:r>
      <w:r>
        <w:t>IOC</w:t>
      </w:r>
    </w:p>
    <w:p w:rsidR="0097662D" w:rsidRDefault="0097662D" w:rsidP="00F54BE9"/>
    <w:p w:rsidR="0097662D" w:rsidRDefault="0097662D" w:rsidP="00F54BE9">
      <w:r>
        <w:rPr>
          <w:noProof/>
        </w:rPr>
        <w:drawing>
          <wp:inline distT="0" distB="0" distL="0" distR="0" wp14:anchorId="7C864423" wp14:editId="175043E4">
            <wp:extent cx="5274310" cy="27647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E3" w:rsidRDefault="00BC7DE3" w:rsidP="00F54BE9"/>
    <w:p w:rsidR="00BC7DE3" w:rsidRDefault="00BC7DE3" w:rsidP="00F54BE9">
      <w:r>
        <w:rPr>
          <w:rFonts w:hint="eastAsia"/>
        </w:rPr>
        <w:t>知识点</w:t>
      </w:r>
      <w:r>
        <w:t>回顾：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</w:t>
      </w:r>
      <w:r>
        <w:t>MVC</w:t>
      </w:r>
      <w:r w:rsidR="008A0813">
        <w:rPr>
          <w:rFonts w:hint="eastAsia"/>
        </w:rPr>
        <w:t>实现</w:t>
      </w:r>
    </w:p>
    <w:p w:rsidR="00BC7DE3" w:rsidRDefault="00BC7DE3" w:rsidP="00F54BE9"/>
    <w:p w:rsidR="00BC7DE3" w:rsidRDefault="00282A14" w:rsidP="00F54BE9">
      <w:r>
        <w:rPr>
          <w:noProof/>
        </w:rPr>
        <w:drawing>
          <wp:inline distT="0" distB="0" distL="0" distR="0" wp14:anchorId="13267A4A" wp14:editId="2C65B5B2">
            <wp:extent cx="5098746" cy="2809037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1829" cy="28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E3" w:rsidRDefault="00BC7DE3" w:rsidP="00F54BE9"/>
    <w:p w:rsidR="0097662D" w:rsidRDefault="00E95D92" w:rsidP="00F54BE9">
      <w:r>
        <w:rPr>
          <w:rFonts w:hint="eastAsia"/>
        </w:rPr>
        <w:t>知识点</w:t>
      </w:r>
      <w:r>
        <w:t>回顾：</w:t>
      </w:r>
      <w:r>
        <w:rPr>
          <w:rFonts w:hint="eastAsia"/>
        </w:rPr>
        <w:t>api</w:t>
      </w:r>
      <w:r>
        <w:t>的业务应用架构</w:t>
      </w:r>
    </w:p>
    <w:p w:rsidR="00E95D92" w:rsidRDefault="00E95D92" w:rsidP="00F54BE9"/>
    <w:p w:rsidR="00E95D92" w:rsidRDefault="00EF5049" w:rsidP="00F54BE9">
      <w:r>
        <w:rPr>
          <w:noProof/>
        </w:rPr>
        <w:drawing>
          <wp:inline distT="0" distB="0" distL="0" distR="0" wp14:anchorId="2EE4BD32" wp14:editId="2900C6FB">
            <wp:extent cx="5274310" cy="21285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E3" w:rsidRPr="00E95D92" w:rsidRDefault="00BC7DE3" w:rsidP="00F54BE9"/>
    <w:p w:rsidR="0097662D" w:rsidRDefault="0097662D" w:rsidP="00F54BE9"/>
    <w:p w:rsidR="00DD3342" w:rsidRDefault="00DD3342" w:rsidP="00F54BE9">
      <w:r>
        <w:rPr>
          <w:rFonts w:hint="eastAsia"/>
        </w:rPr>
        <w:t>本次项目</w:t>
      </w:r>
      <w:r>
        <w:t>的总体业务架构：</w:t>
      </w:r>
    </w:p>
    <w:p w:rsidR="00F54BE9" w:rsidRPr="00F54BE9" w:rsidRDefault="00F54BE9" w:rsidP="00F54BE9"/>
    <w:p w:rsidR="00DC01F5" w:rsidRDefault="008632A9" w:rsidP="00FD2273">
      <w:r w:rsidRPr="00790FB0">
        <w:rPr>
          <w:noProof/>
        </w:rPr>
        <w:lastRenderedPageBreak/>
        <w:drawing>
          <wp:inline distT="0" distB="0" distL="0" distR="0">
            <wp:extent cx="5276850" cy="243205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1F5" w:rsidRDefault="00DC01F5" w:rsidP="00FD2273"/>
    <w:p w:rsidR="002F64FD" w:rsidRPr="00FD2273" w:rsidRDefault="002F64FD" w:rsidP="00FD2273"/>
    <w:p w:rsidR="000A0627" w:rsidRDefault="009B367D" w:rsidP="009B367D">
      <w:pPr>
        <w:pStyle w:val="2"/>
      </w:pPr>
      <w:bookmarkStart w:id="5" w:name="_Toc533491973"/>
      <w:r>
        <w:rPr>
          <w:rFonts w:hint="eastAsia"/>
        </w:rPr>
        <w:t>准备工作</w:t>
      </w:r>
      <w:bookmarkEnd w:id="5"/>
    </w:p>
    <w:p w:rsidR="00E17D73" w:rsidRPr="0085006B" w:rsidRDefault="00E17D73" w:rsidP="00E17D73"/>
    <w:p w:rsidR="007429FD" w:rsidRDefault="007429FD" w:rsidP="00961DA8">
      <w:pPr>
        <w:pStyle w:val="3"/>
      </w:pPr>
      <w:bookmarkStart w:id="6" w:name="_Toc533491974"/>
      <w:r>
        <w:rPr>
          <w:rFonts w:hint="eastAsia"/>
        </w:rPr>
        <w:t>创建</w:t>
      </w:r>
      <w:r w:rsidR="00961DA8">
        <w:rPr>
          <w:rFonts w:hint="eastAsia"/>
        </w:rPr>
        <w:t>并配置</w:t>
      </w:r>
      <w:r>
        <w:rPr>
          <w:rFonts w:hint="eastAsia"/>
        </w:rPr>
        <w:t>项目</w:t>
      </w:r>
      <w:bookmarkEnd w:id="6"/>
    </w:p>
    <w:p w:rsidR="00A84FC4" w:rsidRDefault="00A84FC4" w:rsidP="00A84FC4">
      <w:r>
        <w:rPr>
          <w:rFonts w:hint="eastAsia"/>
        </w:rPr>
        <w:t>基本</w:t>
      </w:r>
      <w:r>
        <w:t>步骤</w:t>
      </w:r>
    </w:p>
    <w:p w:rsidR="00A84FC4" w:rsidRPr="00A84FC4" w:rsidRDefault="00A84FC4" w:rsidP="00A84FC4"/>
    <w:p w:rsidR="00082C2E" w:rsidRDefault="007429FD">
      <w:pPr>
        <w:numPr>
          <w:ilvl w:val="0"/>
          <w:numId w:val="2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项目</w:t>
      </w:r>
      <w:r w:rsidR="00383B90">
        <w:rPr>
          <w:rFonts w:hint="eastAsia"/>
        </w:rPr>
        <w:t>（打包</w:t>
      </w:r>
      <w:r w:rsidR="00383B90">
        <w:t>方式</w:t>
      </w:r>
      <w:r w:rsidR="00383B90">
        <w:t>war</w:t>
      </w:r>
      <w:r w:rsidR="00AE5E05">
        <w:rPr>
          <w:rFonts w:hint="eastAsia"/>
        </w:rPr>
        <w:t>包</w:t>
      </w:r>
      <w:r w:rsidR="00383B90">
        <w:rPr>
          <w:rFonts w:hint="eastAsia"/>
        </w:rPr>
        <w:t>）</w:t>
      </w:r>
    </w:p>
    <w:p w:rsidR="00082C2E" w:rsidRDefault="00082C2E" w:rsidP="00FE22BE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group</w:t>
      </w:r>
      <w:r>
        <w:t xml:space="preserve"> id</w:t>
      </w:r>
      <w:r>
        <w:rPr>
          <w:rFonts w:hint="eastAsia"/>
        </w:rPr>
        <w:t>：</w:t>
      </w:r>
      <w:r>
        <w:t>com.db</w:t>
      </w:r>
    </w:p>
    <w:p w:rsidR="007429FD" w:rsidRDefault="00082C2E" w:rsidP="00FE22BE">
      <w:pPr>
        <w:pStyle w:val="af0"/>
        <w:numPr>
          <w:ilvl w:val="0"/>
          <w:numId w:val="12"/>
        </w:numPr>
        <w:ind w:firstLineChars="0"/>
      </w:pPr>
      <w:r>
        <w:rPr>
          <w:rFonts w:hint="eastAsia"/>
        </w:rPr>
        <w:t>项目名：</w:t>
      </w:r>
      <w:r w:rsidR="0029217A">
        <w:t>CGB</w:t>
      </w:r>
      <w:r w:rsidR="007429FD">
        <w:rPr>
          <w:rFonts w:hint="eastAsia"/>
        </w:rPr>
        <w:t>-</w:t>
      </w:r>
      <w:r w:rsidR="00D4751B">
        <w:t>DB</w:t>
      </w:r>
      <w:r w:rsidR="00653186">
        <w:t>-SYS</w:t>
      </w:r>
      <w:r w:rsidR="007429FD">
        <w:rPr>
          <w:rFonts w:hint="eastAsia"/>
        </w:rPr>
        <w:t>-</w:t>
      </w:r>
      <w:r w:rsidR="0029217A">
        <w:t>V</w:t>
      </w:r>
      <w:r w:rsidR="00C90678">
        <w:t>2</w:t>
      </w:r>
      <w:r w:rsidR="007429FD">
        <w:rPr>
          <w:rFonts w:hint="eastAsia"/>
        </w:rPr>
        <w:t>.01</w:t>
      </w:r>
    </w:p>
    <w:p w:rsidR="00F779EC" w:rsidRDefault="007429FD" w:rsidP="00F779EC">
      <w:pPr>
        <w:numPr>
          <w:ilvl w:val="0"/>
          <w:numId w:val="2"/>
        </w:numPr>
      </w:pPr>
      <w:r>
        <w:rPr>
          <w:rFonts w:hint="eastAsia"/>
        </w:rPr>
        <w:t>生成部署描述文件</w:t>
      </w:r>
      <w:r>
        <w:rPr>
          <w:rFonts w:hint="eastAsia"/>
        </w:rPr>
        <w:t xml:space="preserve"> web.xml</w:t>
      </w:r>
      <w:r w:rsidR="00D4751B">
        <w:t>(</w:t>
      </w:r>
      <w:r w:rsidR="00D4751B">
        <w:rPr>
          <w:rFonts w:hint="eastAsia"/>
        </w:rPr>
        <w:t>全注解</w:t>
      </w:r>
      <w:r w:rsidR="00D4751B">
        <w:t>方式</w:t>
      </w:r>
      <w:r w:rsidR="00D4751B">
        <w:rPr>
          <w:rFonts w:hint="eastAsia"/>
        </w:rPr>
        <w:t>不</w:t>
      </w:r>
      <w:r w:rsidR="00D4751B">
        <w:t>需要</w:t>
      </w:r>
      <w:r w:rsidR="00D4751B">
        <w:t>)</w:t>
      </w:r>
    </w:p>
    <w:p w:rsidR="00755BE1" w:rsidRDefault="00755BE1" w:rsidP="00D80A42">
      <w:pPr>
        <w:numPr>
          <w:ilvl w:val="0"/>
          <w:numId w:val="2"/>
        </w:numPr>
      </w:pPr>
      <w:r>
        <w:rPr>
          <w:rFonts w:hint="eastAsia"/>
        </w:rPr>
        <w:t>修改项目编码为</w:t>
      </w:r>
      <w:r>
        <w:rPr>
          <w:rFonts w:hint="eastAsia"/>
        </w:rPr>
        <w:t>utf</w:t>
      </w:r>
      <w:r>
        <w:t>-8</w:t>
      </w:r>
      <w:r w:rsidR="007521A7">
        <w:rPr>
          <w:rFonts w:hint="eastAsia"/>
        </w:rPr>
        <w:t>（假如</w:t>
      </w:r>
      <w:r w:rsidR="007521A7">
        <w:t>工作区编码为</w:t>
      </w:r>
      <w:r w:rsidR="007521A7">
        <w:t>UTF-8</w:t>
      </w:r>
      <w:r w:rsidR="00D77C4B">
        <w:t>,</w:t>
      </w:r>
      <w:r w:rsidR="00D77C4B">
        <w:rPr>
          <w:rFonts w:hint="eastAsia"/>
        </w:rPr>
        <w:t>则</w:t>
      </w:r>
      <w:r w:rsidR="00D77C4B">
        <w:t>无需修改</w:t>
      </w:r>
      <w:r w:rsidR="007521A7">
        <w:rPr>
          <w:rFonts w:hint="eastAsia"/>
        </w:rPr>
        <w:t>）</w:t>
      </w:r>
    </w:p>
    <w:p w:rsidR="007429FD" w:rsidRDefault="007429FD">
      <w:pPr>
        <w:numPr>
          <w:ilvl w:val="0"/>
          <w:numId w:val="2"/>
        </w:numPr>
      </w:pPr>
      <w:r>
        <w:rPr>
          <w:rFonts w:hint="eastAsia"/>
        </w:rPr>
        <w:t>设置项目</w:t>
      </w:r>
      <w:r>
        <w:rPr>
          <w:rFonts w:hint="eastAsia"/>
        </w:rPr>
        <w:t>targeted</w:t>
      </w:r>
      <w:r>
        <w:t xml:space="preserve"> </w:t>
      </w:r>
      <w:r>
        <w:rPr>
          <w:rFonts w:hint="eastAsia"/>
        </w:rPr>
        <w:t>runtimes</w:t>
      </w:r>
      <w:r>
        <w:t xml:space="preserve"> </w:t>
      </w:r>
      <w:r>
        <w:rPr>
          <w:rFonts w:hint="eastAsia"/>
        </w:rPr>
        <w:t>(Tomcat)</w:t>
      </w:r>
      <w:r w:rsidR="00554434">
        <w:rPr>
          <w:rFonts w:hint="eastAsia"/>
        </w:rPr>
        <w:t>：</w:t>
      </w:r>
      <w:r w:rsidR="00554434">
        <w:t>暂时不用</w:t>
      </w:r>
      <w:r w:rsidR="00554434">
        <w:t>tomcat</w:t>
      </w:r>
      <w:r w:rsidR="00554434">
        <w:t>插件</w:t>
      </w:r>
    </w:p>
    <w:p w:rsidR="007429FD" w:rsidRDefault="007429FD">
      <w:pPr>
        <w:numPr>
          <w:ilvl w:val="0"/>
          <w:numId w:val="2"/>
        </w:numPr>
      </w:pPr>
      <w:r>
        <w:rPr>
          <w:rFonts w:hint="eastAsia"/>
        </w:rPr>
        <w:t>修改项目</w:t>
      </w:r>
      <w:r>
        <w:rPr>
          <w:rFonts w:hint="eastAsia"/>
        </w:rPr>
        <w:t>project facets (</w:t>
      </w:r>
      <w:r>
        <w:t>jdk1.8</w:t>
      </w:r>
      <w:r>
        <w:rPr>
          <w:rFonts w:hint="eastAsia"/>
        </w:rPr>
        <w:t>)</w:t>
      </w:r>
    </w:p>
    <w:p w:rsidR="00443867" w:rsidRDefault="00443867"/>
    <w:p w:rsidR="004E03C8" w:rsidRDefault="004E03C8">
      <w:r>
        <w:rPr>
          <w:rFonts w:hint="eastAsia"/>
        </w:rPr>
        <w:t>项目</w:t>
      </w:r>
      <w:r>
        <w:t>问题分析：</w:t>
      </w:r>
    </w:p>
    <w:p w:rsidR="004E03C8" w:rsidRDefault="004E03C8" w:rsidP="00E73A5E">
      <w:pPr>
        <w:numPr>
          <w:ilvl w:val="3"/>
          <w:numId w:val="2"/>
        </w:numPr>
      </w:pPr>
      <w:r>
        <w:rPr>
          <w:rFonts w:hint="eastAsia"/>
        </w:rPr>
        <w:t>项目</w:t>
      </w:r>
      <w:r>
        <w:t>创建完成没有</w:t>
      </w:r>
      <w:r>
        <w:t>web</w:t>
      </w:r>
      <w:r w:rsidR="002F7A81">
        <w:t>.xml?(</w:t>
      </w:r>
      <w:r w:rsidR="000D1D69">
        <w:rPr>
          <w:rFonts w:hint="eastAsia"/>
        </w:rPr>
        <w:t>生成</w:t>
      </w:r>
      <w:r w:rsidR="000D1D69">
        <w:rPr>
          <w:rFonts w:hint="eastAsia"/>
        </w:rPr>
        <w:t>web.xml</w:t>
      </w:r>
      <w:r w:rsidR="002F7A81">
        <w:t>)</w:t>
      </w:r>
    </w:p>
    <w:p w:rsidR="00713D64" w:rsidRDefault="00713D64" w:rsidP="00713D64">
      <w:pPr>
        <w:rPr>
          <w:noProof/>
        </w:rPr>
      </w:pPr>
    </w:p>
    <w:p w:rsidR="00713D64" w:rsidRDefault="00312E3F" w:rsidP="00713D6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0A3BA9" wp14:editId="43D5A1DA">
            <wp:extent cx="3961905" cy="2066667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3F" w:rsidRDefault="00312E3F" w:rsidP="00713D64">
      <w:pPr>
        <w:rPr>
          <w:noProof/>
        </w:rPr>
      </w:pPr>
    </w:p>
    <w:p w:rsidR="00312E3F" w:rsidRDefault="00312E3F" w:rsidP="00713D64">
      <w:pPr>
        <w:rPr>
          <w:noProof/>
        </w:rPr>
      </w:pPr>
    </w:p>
    <w:p w:rsidR="00312E3F" w:rsidRDefault="00312E3F" w:rsidP="00713D64">
      <w:pPr>
        <w:rPr>
          <w:noProof/>
        </w:rPr>
      </w:pPr>
      <w:r>
        <w:rPr>
          <w:rFonts w:hint="eastAsia"/>
          <w:noProof/>
        </w:rPr>
        <w:t>生成</w:t>
      </w:r>
      <w:r>
        <w:rPr>
          <w:noProof/>
        </w:rPr>
        <w:t>web.xml</w:t>
      </w:r>
      <w:r w:rsidR="005759D8">
        <w:rPr>
          <w:noProof/>
        </w:rPr>
        <w:t xml:space="preserve"> </w:t>
      </w:r>
      <w:r w:rsidR="005759D8">
        <w:rPr>
          <w:rFonts w:hint="eastAsia"/>
          <w:noProof/>
        </w:rPr>
        <w:t>（在</w:t>
      </w:r>
      <w:r w:rsidR="005759D8">
        <w:rPr>
          <w:noProof/>
        </w:rPr>
        <w:t>项目</w:t>
      </w:r>
      <w:r w:rsidR="008E4C90">
        <w:rPr>
          <w:rFonts w:hint="eastAsia"/>
          <w:noProof/>
        </w:rPr>
        <w:t>(</w:t>
      </w:r>
      <w:r w:rsidR="008E4C90">
        <w:rPr>
          <w:noProof/>
        </w:rPr>
        <w:t>Project</w:t>
      </w:r>
      <w:r w:rsidR="008E4C90">
        <w:rPr>
          <w:rFonts w:hint="eastAsia"/>
          <w:noProof/>
        </w:rPr>
        <w:t>)</w:t>
      </w:r>
      <w:r w:rsidR="005759D8">
        <w:rPr>
          <w:noProof/>
        </w:rPr>
        <w:t>视图中执行此操作</w:t>
      </w:r>
      <w:r w:rsidR="005759D8">
        <w:rPr>
          <w:rFonts w:hint="eastAsia"/>
          <w:noProof/>
        </w:rPr>
        <w:t>）</w:t>
      </w:r>
    </w:p>
    <w:p w:rsidR="000413BD" w:rsidRDefault="000413BD" w:rsidP="00713D64">
      <w:pPr>
        <w:rPr>
          <w:noProof/>
        </w:rPr>
      </w:pPr>
    </w:p>
    <w:p w:rsidR="000413BD" w:rsidRDefault="00C26641" w:rsidP="00713D64">
      <w:pPr>
        <w:rPr>
          <w:noProof/>
        </w:rPr>
      </w:pPr>
      <w:r>
        <w:rPr>
          <w:noProof/>
        </w:rPr>
        <w:drawing>
          <wp:inline distT="0" distB="0" distL="0" distR="0" wp14:anchorId="7FFB3FF4" wp14:editId="1F268B83">
            <wp:extent cx="5274310" cy="24168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64" w:rsidRPr="00312E3F" w:rsidRDefault="00713D64" w:rsidP="00713D64"/>
    <w:p w:rsidR="007F3B49" w:rsidRDefault="007F3B49" w:rsidP="007F3B49">
      <w:pPr>
        <w:rPr>
          <w:noProof/>
        </w:rPr>
      </w:pPr>
    </w:p>
    <w:p w:rsidR="00644FCC" w:rsidRDefault="00644FCC" w:rsidP="007F3B49"/>
    <w:p w:rsidR="00A16639" w:rsidRDefault="00A16639" w:rsidP="007F3B49"/>
    <w:p w:rsidR="00E73A5E" w:rsidRDefault="00E73A5E" w:rsidP="00E73A5E">
      <w:pPr>
        <w:numPr>
          <w:ilvl w:val="3"/>
          <w:numId w:val="2"/>
        </w:numPr>
      </w:pPr>
      <w:r>
        <w:rPr>
          <w:rFonts w:hint="eastAsia"/>
        </w:rPr>
        <w:t>项目</w:t>
      </w:r>
      <w:r>
        <w:t>中有错但不知什么错？（</w:t>
      </w:r>
      <w:r>
        <w:rPr>
          <w:rFonts w:hint="eastAsia"/>
        </w:rPr>
        <w:t>看</w:t>
      </w:r>
      <w:r>
        <w:t>problems</w:t>
      </w:r>
      <w:r>
        <w:t>）</w:t>
      </w:r>
    </w:p>
    <w:p w:rsidR="003711AB" w:rsidRDefault="003711AB" w:rsidP="003711AB"/>
    <w:p w:rsidR="00E57826" w:rsidRDefault="008632A9" w:rsidP="003711AB">
      <w:r w:rsidRPr="00F56218">
        <w:rPr>
          <w:noProof/>
        </w:rPr>
        <w:lastRenderedPageBreak/>
        <w:drawing>
          <wp:inline distT="0" distB="0" distL="0" distR="0">
            <wp:extent cx="4159250" cy="43497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826" w:rsidRPr="002F7A81" w:rsidRDefault="00E57826" w:rsidP="003711AB"/>
    <w:p w:rsidR="003711AB" w:rsidRDefault="008632A9">
      <w:r w:rsidRPr="00F56218">
        <w:rPr>
          <w:noProof/>
        </w:rPr>
        <w:drawing>
          <wp:inline distT="0" distB="0" distL="0" distR="0">
            <wp:extent cx="19050" cy="1905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218">
        <w:rPr>
          <w:noProof/>
        </w:rPr>
        <w:drawing>
          <wp:inline distT="0" distB="0" distL="0" distR="0">
            <wp:extent cx="19050" cy="1905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9FD" w:rsidRDefault="00EE0AD2" w:rsidP="00961DA8">
      <w:pPr>
        <w:pStyle w:val="3"/>
      </w:pPr>
      <w:bookmarkStart w:id="7" w:name="_Toc533491975"/>
      <w:r>
        <w:rPr>
          <w:rFonts w:hint="eastAsia"/>
        </w:rPr>
        <w:t>添加项目依赖</w:t>
      </w:r>
      <w:bookmarkEnd w:id="7"/>
    </w:p>
    <w:p w:rsidR="007429FD" w:rsidRDefault="007429FD"/>
    <w:p w:rsidR="007429FD" w:rsidRDefault="00F644BD">
      <w:pPr>
        <w:numPr>
          <w:ilvl w:val="0"/>
          <w:numId w:val="3"/>
        </w:numPr>
      </w:pPr>
      <w:r>
        <w:rPr>
          <w:rFonts w:hint="eastAsia"/>
        </w:rPr>
        <w:t>添加</w:t>
      </w:r>
      <w:r w:rsidR="007429FD">
        <w:rPr>
          <w:rFonts w:hint="eastAsia"/>
        </w:rPr>
        <w:t>Druid</w:t>
      </w:r>
      <w:r w:rsidR="007429FD">
        <w:t xml:space="preserve"> </w:t>
      </w:r>
      <w:r w:rsidR="007429FD">
        <w:rPr>
          <w:rFonts w:hint="eastAsia"/>
        </w:rPr>
        <w:t>连接池</w:t>
      </w:r>
      <w:r w:rsidR="007429FD">
        <w:rPr>
          <w:rFonts w:hint="eastAsia"/>
        </w:rPr>
        <w:t>(</w:t>
      </w:r>
      <w:r w:rsidR="007429FD">
        <w:rPr>
          <w:rFonts w:hint="eastAsia"/>
        </w:rPr>
        <w:t>两个依赖</w:t>
      </w:r>
      <w:r w:rsidR="007429FD">
        <w:rPr>
          <w:rFonts w:hint="eastAsia"/>
        </w:rPr>
        <w:t>:mysql</w:t>
      </w:r>
      <w:r w:rsidR="007429FD">
        <w:rPr>
          <w:rFonts w:hint="eastAsia"/>
        </w:rPr>
        <w:t>驱动，</w:t>
      </w:r>
      <w:r w:rsidR="007429FD">
        <w:rPr>
          <w:rFonts w:hint="eastAsia"/>
        </w:rPr>
        <w:t>druid</w:t>
      </w:r>
      <w:r w:rsidR="007429FD">
        <w:rPr>
          <w:rFonts w:hint="eastAsia"/>
        </w:rPr>
        <w:t>库文件</w:t>
      </w:r>
      <w:r w:rsidR="007429FD">
        <w:t>)</w:t>
      </w:r>
    </w:p>
    <w:p w:rsidR="007429FD" w:rsidRDefault="00F644BD">
      <w:pPr>
        <w:numPr>
          <w:ilvl w:val="0"/>
          <w:numId w:val="3"/>
        </w:numPr>
      </w:pPr>
      <w:r>
        <w:rPr>
          <w:rFonts w:hint="eastAsia"/>
        </w:rPr>
        <w:t>添加</w:t>
      </w:r>
      <w:r w:rsidR="007429FD">
        <w:rPr>
          <w:rFonts w:hint="eastAsia"/>
        </w:rPr>
        <w:t>Mybatis</w:t>
      </w:r>
      <w:r w:rsidR="007429FD">
        <w:t xml:space="preserve"> </w:t>
      </w:r>
      <w:r w:rsidR="007429FD">
        <w:rPr>
          <w:rFonts w:hint="eastAsia"/>
        </w:rPr>
        <w:t>框架</w:t>
      </w:r>
      <w:r w:rsidR="007429FD">
        <w:rPr>
          <w:rFonts w:hint="eastAsia"/>
        </w:rPr>
        <w:t>(</w:t>
      </w:r>
      <w:r w:rsidR="007429FD">
        <w:rPr>
          <w:rFonts w:hint="eastAsia"/>
        </w:rPr>
        <w:t>三个依赖</w:t>
      </w:r>
      <w:r w:rsidR="007429FD">
        <w:rPr>
          <w:rFonts w:hint="eastAsia"/>
        </w:rPr>
        <w:t>:mybatis,mybatis-spring,spring-jdbc)</w:t>
      </w:r>
    </w:p>
    <w:p w:rsidR="00B70359" w:rsidRDefault="00F644BD" w:rsidP="00B70359">
      <w:pPr>
        <w:numPr>
          <w:ilvl w:val="0"/>
          <w:numId w:val="3"/>
        </w:numPr>
      </w:pPr>
      <w:r>
        <w:rPr>
          <w:rFonts w:hint="eastAsia"/>
        </w:rPr>
        <w:t>添加</w:t>
      </w:r>
      <w:r w:rsidR="00B70359">
        <w:rPr>
          <w:rFonts w:hint="eastAsia"/>
        </w:rPr>
        <w:t>Spring</w:t>
      </w:r>
      <w:r w:rsidR="00B70359">
        <w:t xml:space="preserve"> </w:t>
      </w:r>
      <w:r w:rsidR="00B70359">
        <w:rPr>
          <w:rFonts w:hint="eastAsia"/>
        </w:rPr>
        <w:t>MVC</w:t>
      </w:r>
      <w:r w:rsidR="00B70359">
        <w:t xml:space="preserve"> </w:t>
      </w:r>
      <w:r w:rsidR="00B70359">
        <w:rPr>
          <w:rFonts w:hint="eastAsia"/>
        </w:rPr>
        <w:t>模块环境</w:t>
      </w:r>
      <w:r w:rsidR="00B70359">
        <w:rPr>
          <w:rFonts w:hint="eastAsia"/>
        </w:rPr>
        <w:t>(</w:t>
      </w:r>
      <w:r w:rsidR="00B70359">
        <w:rPr>
          <w:rFonts w:hint="eastAsia"/>
        </w:rPr>
        <w:t>一个依赖</w:t>
      </w:r>
      <w:r w:rsidR="00B70359">
        <w:rPr>
          <w:rFonts w:hint="eastAsia"/>
        </w:rPr>
        <w:t>spring-webmvc)</w:t>
      </w:r>
    </w:p>
    <w:p w:rsidR="00B70359" w:rsidRDefault="00F644BD" w:rsidP="00387E1C">
      <w:pPr>
        <w:numPr>
          <w:ilvl w:val="0"/>
          <w:numId w:val="3"/>
        </w:numPr>
      </w:pPr>
      <w:r>
        <w:rPr>
          <w:rFonts w:hint="eastAsia"/>
        </w:rPr>
        <w:t>添加</w:t>
      </w:r>
      <w:r w:rsidR="00B70359">
        <w:t xml:space="preserve"> </w:t>
      </w:r>
      <w:r w:rsidR="00B70359">
        <w:rPr>
          <w:rFonts w:hint="eastAsia"/>
        </w:rPr>
        <w:t>jack</w:t>
      </w:r>
      <w:r w:rsidR="00B70359">
        <w:t>json</w:t>
      </w:r>
      <w:r w:rsidR="00B70359">
        <w:rPr>
          <w:rFonts w:hint="eastAsia"/>
        </w:rPr>
        <w:t>库（一个依赖</w:t>
      </w:r>
      <w:r w:rsidR="00B70359">
        <w:rPr>
          <w:rFonts w:hint="eastAsia"/>
        </w:rPr>
        <w:t>fastjson,</w:t>
      </w:r>
      <w:r w:rsidR="00B70359">
        <w:rPr>
          <w:rFonts w:hint="eastAsia"/>
        </w:rPr>
        <w:t>用于将对象转换为</w:t>
      </w:r>
      <w:r w:rsidR="00B70359">
        <w:rPr>
          <w:rFonts w:hint="eastAsia"/>
        </w:rPr>
        <w:t>json</w:t>
      </w:r>
      <w:r w:rsidR="00B70359">
        <w:rPr>
          <w:rFonts w:hint="eastAsia"/>
        </w:rPr>
        <w:t>串）</w:t>
      </w:r>
    </w:p>
    <w:p w:rsidR="007429FD" w:rsidRDefault="00F644BD">
      <w:pPr>
        <w:numPr>
          <w:ilvl w:val="0"/>
          <w:numId w:val="3"/>
        </w:numPr>
      </w:pPr>
      <w:r>
        <w:rPr>
          <w:rFonts w:hint="eastAsia"/>
        </w:rPr>
        <w:t>添加</w:t>
      </w:r>
      <w:r w:rsidR="007429FD">
        <w:rPr>
          <w:rFonts w:hint="eastAsia"/>
        </w:rPr>
        <w:t>Junit</w:t>
      </w:r>
      <w:r w:rsidR="007429FD">
        <w:t xml:space="preserve"> </w:t>
      </w:r>
      <w:r w:rsidR="007429FD">
        <w:rPr>
          <w:rFonts w:hint="eastAsia"/>
        </w:rPr>
        <w:t>单元测试</w:t>
      </w:r>
      <w:r>
        <w:rPr>
          <w:rFonts w:hint="eastAsia"/>
        </w:rPr>
        <w:t>依赖</w:t>
      </w:r>
    </w:p>
    <w:p w:rsidR="003711AB" w:rsidRDefault="003711AB" w:rsidP="003711AB"/>
    <w:p w:rsidR="00644BC4" w:rsidRDefault="00644BC4" w:rsidP="003711AB">
      <w:r>
        <w:rPr>
          <w:rFonts w:hint="eastAsia"/>
        </w:rPr>
        <w:t>相关</w:t>
      </w:r>
      <w:r>
        <w:t>版本如下：</w:t>
      </w:r>
    </w:p>
    <w:p w:rsidR="00644BC4" w:rsidRDefault="00644BC4" w:rsidP="003711AB"/>
    <w:p w:rsidR="00644BC4" w:rsidRDefault="00644BC4" w:rsidP="003711AB">
      <w:r>
        <w:rPr>
          <w:noProof/>
        </w:rPr>
        <w:lastRenderedPageBreak/>
        <w:drawing>
          <wp:inline distT="0" distB="0" distL="0" distR="0" wp14:anchorId="168F0E4C" wp14:editId="4333114B">
            <wp:extent cx="4504762" cy="247619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BC4" w:rsidRDefault="00644BC4" w:rsidP="003711AB"/>
    <w:p w:rsidR="003711AB" w:rsidRDefault="003711AB" w:rsidP="003711AB">
      <w:r>
        <w:rPr>
          <w:rFonts w:hint="eastAsia"/>
        </w:rPr>
        <w:t>说明</w:t>
      </w:r>
      <w:r>
        <w:t>：假如依赖是从本地库添加可以</w:t>
      </w:r>
      <w:r>
        <w:rPr>
          <w:rFonts w:hint="eastAsia"/>
        </w:rPr>
        <w:t>在</w:t>
      </w:r>
      <w:r>
        <w:t>本地库创建索引：</w:t>
      </w:r>
      <w:r w:rsidR="00D65B73">
        <w:rPr>
          <w:rFonts w:hint="eastAsia"/>
        </w:rPr>
        <w:t>(window/show view/)</w:t>
      </w:r>
    </w:p>
    <w:p w:rsidR="003711AB" w:rsidRPr="003711AB" w:rsidRDefault="008632A9" w:rsidP="003711AB">
      <w:r w:rsidRPr="00F56218">
        <w:rPr>
          <w:noProof/>
        </w:rPr>
        <w:drawing>
          <wp:inline distT="0" distB="0" distL="0" distR="0">
            <wp:extent cx="5270500" cy="3479800"/>
            <wp:effectExtent l="0" t="0" r="635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9FD" w:rsidRDefault="007429FD"/>
    <w:p w:rsidR="0052466D" w:rsidRDefault="0052466D"/>
    <w:p w:rsidR="00B63773" w:rsidRDefault="006C53B8" w:rsidP="00B63773">
      <w:pPr>
        <w:pStyle w:val="3"/>
      </w:pPr>
      <w:bookmarkStart w:id="8" w:name="_Toc533491976"/>
      <w:r>
        <w:rPr>
          <w:rFonts w:hint="eastAsia"/>
        </w:rPr>
        <w:t>创建配置</w:t>
      </w:r>
      <w:r w:rsidR="009163D1">
        <w:rPr>
          <w:rFonts w:hint="eastAsia"/>
        </w:rPr>
        <w:t>文件</w:t>
      </w:r>
      <w:bookmarkEnd w:id="8"/>
    </w:p>
    <w:p w:rsidR="009163D1" w:rsidRDefault="009163D1" w:rsidP="00BA3050">
      <w:r>
        <w:rPr>
          <w:rFonts w:hint="eastAsia"/>
        </w:rPr>
        <w:t>配置</w:t>
      </w:r>
      <w:r>
        <w:t>文件结构如下：</w:t>
      </w:r>
      <w:r w:rsidR="002B039A">
        <w:rPr>
          <w:rFonts w:hint="eastAsia"/>
        </w:rPr>
        <w:t>所在</w:t>
      </w:r>
      <w:r w:rsidR="002B039A">
        <w:t>目录</w:t>
      </w:r>
      <w:r w:rsidR="002B039A">
        <w:rPr>
          <w:rFonts w:hint="eastAsia"/>
        </w:rPr>
        <w:t>(src/main/resource</w:t>
      </w:r>
      <w:r w:rsidR="002B039A">
        <w:t>s)</w:t>
      </w:r>
    </w:p>
    <w:p w:rsidR="009163D1" w:rsidRDefault="009163D1" w:rsidP="00BA3050">
      <w:r>
        <w:rPr>
          <w:noProof/>
        </w:rPr>
        <w:lastRenderedPageBreak/>
        <w:drawing>
          <wp:inline distT="0" distB="0" distL="0" distR="0" wp14:anchorId="191C7685" wp14:editId="73FB82A3">
            <wp:extent cx="4635500" cy="1809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B73" w:rsidRDefault="00D65B73" w:rsidP="00BA3050"/>
    <w:p w:rsidR="00D65B73" w:rsidRDefault="00D65B73" w:rsidP="00BA3050"/>
    <w:p w:rsidR="00D65B73" w:rsidRDefault="00D65B73" w:rsidP="00BA3050"/>
    <w:p w:rsidR="009163D1" w:rsidRDefault="009163D1" w:rsidP="00BA3050"/>
    <w:p w:rsidR="00534765" w:rsidRDefault="00534765" w:rsidP="00BA3050">
      <w:r>
        <w:rPr>
          <w:rFonts w:hint="eastAsia"/>
        </w:rPr>
        <w:t>业务说明：</w:t>
      </w:r>
    </w:p>
    <w:p w:rsidR="00B87DF5" w:rsidRPr="00BA3050" w:rsidRDefault="00FE54E4" w:rsidP="00BA3050">
      <w:r>
        <w:rPr>
          <w:rFonts w:hint="eastAsia"/>
        </w:rPr>
        <w:t>基于</w:t>
      </w:r>
      <w:r>
        <w:t>配置文件结构创建配置文件，</w:t>
      </w:r>
      <w:r w:rsidR="00B87DF5">
        <w:rPr>
          <w:rFonts w:hint="eastAsia"/>
        </w:rPr>
        <w:t>放在</w:t>
      </w:r>
      <w:r w:rsidR="00B87DF5">
        <w:t>src/main/resources/</w:t>
      </w:r>
      <w:r w:rsidR="00B87DF5">
        <w:rPr>
          <w:rFonts w:hint="eastAsia"/>
        </w:rPr>
        <w:t>目录</w:t>
      </w:r>
      <w:r w:rsidR="00B87DF5">
        <w:t>下：</w:t>
      </w:r>
    </w:p>
    <w:p w:rsidR="00534765" w:rsidRDefault="00534765" w:rsidP="006C53B8"/>
    <w:p w:rsidR="00534765" w:rsidRDefault="00FE54E4" w:rsidP="006C53B8">
      <w:r>
        <w:t>X</w:t>
      </w:r>
      <w:r>
        <w:rPr>
          <w:rFonts w:hint="eastAsia"/>
        </w:rPr>
        <w:t>ml</w:t>
      </w:r>
      <w:r>
        <w:rPr>
          <w:rFonts w:hint="eastAsia"/>
        </w:rPr>
        <w:t>配置</w:t>
      </w:r>
      <w:r>
        <w:t>文件的模板如下</w:t>
      </w:r>
      <w:r w:rsidR="00534765">
        <w:rPr>
          <w:rFonts w:hint="eastAsia"/>
        </w:rPr>
        <w:t>：</w:t>
      </w:r>
    </w:p>
    <w:p w:rsidR="007A4470" w:rsidRDefault="007A4470" w:rsidP="006C53B8"/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8080"/>
          <w:kern w:val="0"/>
          <w:sz w:val="20"/>
          <w:szCs w:val="20"/>
        </w:rPr>
        <w:t>&lt;?</w:t>
      </w:r>
      <w:r w:rsidRPr="0013649B">
        <w:rPr>
          <w:rFonts w:eastAsia="宋体" w:cs="Consolas"/>
          <w:color w:val="3F7F7F"/>
          <w:kern w:val="0"/>
          <w:sz w:val="20"/>
          <w:szCs w:val="20"/>
        </w:rPr>
        <w:t>xml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version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encoding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 w:rsidRPr="0013649B"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3649B">
        <w:rPr>
          <w:rFonts w:eastAsia="宋体" w:cs="Consolas"/>
          <w:color w:val="3F7F7F"/>
          <w:kern w:val="0"/>
          <w:sz w:val="20"/>
          <w:szCs w:val="20"/>
        </w:rPr>
        <w:t>beans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default-lazy-init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"true"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"http://www.springframework.org/schema/beans"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xmlns:p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"http://www.springframework.org/schema/p"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xmlns:xsi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"http://www.w3.org/2001/XMLSchema-instance"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xmlns:context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"http://www.springframework.org/schema/context"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xmlns:tx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"http://www.springframework.org/schema/tx"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xmlns:aop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"http://www.springframework.org/schema/aop"</w:t>
      </w:r>
      <w:r w:rsidRPr="0013649B">
        <w:rPr>
          <w:rFonts w:eastAsia="宋体" w:cs="Consolas"/>
          <w:kern w:val="0"/>
          <w:sz w:val="20"/>
          <w:szCs w:val="20"/>
        </w:rPr>
        <w:t xml:space="preserve">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xmlns:mvc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"http://www.springframework.org/schema/mvc"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xmlns:util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"http://www.springframework.org/schema/util"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xmlns:jpa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"http://www.springframework.org/schema/data/jpa"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kern w:val="0"/>
          <w:sz w:val="20"/>
          <w:szCs w:val="20"/>
        </w:rPr>
        <w:t xml:space="preserve">    </w:t>
      </w:r>
      <w:r w:rsidRPr="0013649B">
        <w:rPr>
          <w:rFonts w:eastAsia="宋体" w:cs="Consolas"/>
          <w:color w:val="7F007F"/>
          <w:kern w:val="0"/>
          <w:sz w:val="20"/>
          <w:szCs w:val="20"/>
        </w:rPr>
        <w:t>xsi:schemaLocation</w:t>
      </w:r>
      <w:r w:rsidRPr="0013649B">
        <w:rPr>
          <w:rFonts w:eastAsia="宋体" w:cs="Consolas"/>
          <w:color w:val="000000"/>
          <w:kern w:val="0"/>
          <w:sz w:val="20"/>
          <w:szCs w:val="20"/>
        </w:rPr>
        <w:t>=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"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http://www.springframework.org/schema/beans/spring-beans-4.3.xsd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http://www.springframework.org/schema/mvc/spring-mvc-4.3.xsd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http://www.springframework.org/schema/tx/spring-tx-4.3.xsd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http://www.springframework.org/schema/aop/spring-aop-4.3.xsd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http://www.springframework.org/schema/util/spring-util-4.3.xsd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http://www.springframework.org/schema/data/jpa/spring-jpa-1.3.xsd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 http://www.springframework.org/schema/context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 xml:space="preserve">      http://www.springframework.or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g/schema/context/spring-context-</w:t>
      </w:r>
      <w:r w:rsidRPr="0013649B">
        <w:rPr>
          <w:rFonts w:eastAsia="宋体" w:cs="Consolas"/>
          <w:i/>
          <w:iCs/>
          <w:color w:val="2A00FF"/>
          <w:kern w:val="0"/>
          <w:sz w:val="20"/>
          <w:szCs w:val="20"/>
        </w:rPr>
        <w:t>4.3.xsd"</w:t>
      </w:r>
      <w:r w:rsidRPr="0013649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</w:p>
    <w:p w:rsidR="0013649B" w:rsidRPr="0013649B" w:rsidRDefault="0013649B" w:rsidP="00136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3649B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3649B">
        <w:rPr>
          <w:rFonts w:eastAsia="宋体" w:cs="Consolas"/>
          <w:color w:val="3F7F7F"/>
          <w:kern w:val="0"/>
          <w:sz w:val="20"/>
          <w:szCs w:val="20"/>
        </w:rPr>
        <w:t>beans</w:t>
      </w:r>
      <w:r w:rsidRPr="0013649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B63773" w:rsidRDefault="00B63773" w:rsidP="00B63773"/>
    <w:p w:rsidR="0069262D" w:rsidRDefault="0069262D" w:rsidP="00B63773"/>
    <w:p w:rsidR="0069262D" w:rsidRDefault="0069262D" w:rsidP="00B63773">
      <w:r>
        <w:rPr>
          <w:rFonts w:hint="eastAsia"/>
        </w:rPr>
        <w:t>其中</w:t>
      </w:r>
      <w:r>
        <w:t>configs.properties</w:t>
      </w:r>
      <w:r>
        <w:rPr>
          <w:rFonts w:hint="eastAsia"/>
        </w:rPr>
        <w:t>文件</w:t>
      </w:r>
      <w:r>
        <w:t>内容如下：</w:t>
      </w:r>
    </w:p>
    <w:p w:rsidR="0069262D" w:rsidRDefault="0069262D" w:rsidP="00B63773"/>
    <w:p w:rsidR="00CA7D5F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jdbcDriver=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com.mysql.jdbc.Driver</w:t>
      </w:r>
    </w:p>
    <w:p w:rsidR="00CA7D5F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jdbcUrl=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jdbc:mysql:///</w:t>
      </w:r>
      <w:r w:rsidRPr="00CA7D5F">
        <w:rPr>
          <w:rFonts w:eastAsia="宋体" w:cs="Consolas"/>
          <w:color w:val="2A00FF"/>
          <w:kern w:val="0"/>
          <w:sz w:val="20"/>
          <w:szCs w:val="20"/>
          <w:u w:val="single"/>
        </w:rPr>
        <w:t>jtsys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?useUnicode=true&amp;characterEncoding=</w:t>
      </w:r>
      <w:r w:rsidRPr="00CA7D5F">
        <w:rPr>
          <w:rFonts w:eastAsia="宋体" w:cs="Consolas"/>
          <w:color w:val="2A00FF"/>
          <w:kern w:val="0"/>
          <w:sz w:val="20"/>
          <w:szCs w:val="20"/>
          <w:u w:val="single"/>
        </w:rPr>
        <w:t>utf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-8</w:t>
      </w:r>
    </w:p>
    <w:p w:rsidR="00CA7D5F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jdbcUser=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69262D" w:rsidRPr="00CA7D5F" w:rsidRDefault="00CA7D5F" w:rsidP="00CA7D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2A00FF"/>
          <w:kern w:val="0"/>
          <w:sz w:val="20"/>
          <w:szCs w:val="20"/>
        </w:rPr>
      </w:pPr>
      <w:r w:rsidRPr="00CA7D5F">
        <w:rPr>
          <w:rFonts w:eastAsia="宋体" w:cs="Consolas"/>
          <w:color w:val="000000"/>
          <w:kern w:val="0"/>
          <w:sz w:val="20"/>
          <w:szCs w:val="20"/>
        </w:rPr>
        <w:t>jdbcPassword=</w:t>
      </w:r>
      <w:r w:rsidRPr="00CA7D5F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CA7D5F" w:rsidRDefault="00CA7D5F" w:rsidP="00CA7D5F"/>
    <w:p w:rsidR="0069262D" w:rsidRDefault="0069262D" w:rsidP="00B63773"/>
    <w:p w:rsidR="009C496D" w:rsidRDefault="009C496D" w:rsidP="009C496D">
      <w:pPr>
        <w:pStyle w:val="3"/>
      </w:pPr>
      <w:bookmarkStart w:id="9" w:name="_Toc533491977"/>
      <w:r>
        <w:rPr>
          <w:rFonts w:hint="eastAsia"/>
        </w:rPr>
        <w:t>创建测试基类</w:t>
      </w:r>
      <w:bookmarkEnd w:id="9"/>
    </w:p>
    <w:p w:rsidR="00E451DD" w:rsidRDefault="00E451DD" w:rsidP="00B63773">
      <w:r>
        <w:rPr>
          <w:rFonts w:hint="eastAsia"/>
        </w:rPr>
        <w:t>业务说明：</w:t>
      </w:r>
    </w:p>
    <w:p w:rsidR="009C496D" w:rsidRDefault="00CB67BC" w:rsidP="00B63773">
      <w:r>
        <w:rPr>
          <w:rFonts w:hint="eastAsia"/>
        </w:rPr>
        <w:t>定义测试基类，初始化</w:t>
      </w:r>
      <w:r>
        <w:rPr>
          <w:rFonts w:hint="eastAsia"/>
        </w:rPr>
        <w:t>spring</w:t>
      </w:r>
      <w:r w:rsidR="00CE2E79">
        <w:rPr>
          <w:rFonts w:hint="eastAsia"/>
        </w:rPr>
        <w:t>相关</w:t>
      </w:r>
      <w:r>
        <w:rPr>
          <w:rFonts w:hint="eastAsia"/>
        </w:rPr>
        <w:t>资源。</w:t>
      </w:r>
    </w:p>
    <w:p w:rsidR="00E451DD" w:rsidRDefault="00E451DD" w:rsidP="00B63773">
      <w:r>
        <w:rPr>
          <w:rFonts w:hint="eastAsia"/>
        </w:rPr>
        <w:t>代码实现：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4A3C47">
        <w:rPr>
          <w:rFonts w:eastAsia="宋体" w:cs="Consolas"/>
          <w:color w:val="000000"/>
          <w:kern w:val="0"/>
          <w:sz w:val="20"/>
          <w:szCs w:val="20"/>
        </w:rPr>
        <w:t>ClassPathXml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ApplicationContext </w:t>
      </w:r>
      <w:r w:rsidRPr="00B93AB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=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71257D">
        <w:rPr>
          <w:rFonts w:eastAsia="宋体" w:cs="Consolas"/>
          <w:color w:val="000000"/>
          <w:kern w:val="0"/>
          <w:sz w:val="20"/>
          <w:szCs w:val="20"/>
        </w:rPr>
        <w:t>ClassPathXmlApplicationContext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(</w:t>
      </w:r>
      <w:r w:rsidR="004A3C47">
        <w:rPr>
          <w:rFonts w:eastAsia="宋体" w:cs="Consolas"/>
          <w:color w:val="000000"/>
          <w:kern w:val="0"/>
          <w:sz w:val="20"/>
          <w:szCs w:val="20"/>
        </w:rPr>
        <w:t>“spring-configs.xml”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646464"/>
          <w:kern w:val="0"/>
          <w:sz w:val="20"/>
          <w:szCs w:val="20"/>
        </w:rPr>
        <w:t>@After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93AB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 xml:space="preserve"> destory() {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00"/>
          <w:kern w:val="0"/>
          <w:sz w:val="20"/>
          <w:szCs w:val="20"/>
        </w:rPr>
        <w:tab/>
      </w:r>
      <w:r w:rsidRPr="00B93AB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93AB5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B93AB5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B63773" w:rsidRPr="00B93AB5" w:rsidRDefault="00B93AB5" w:rsidP="00B93A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93AB5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357331" w:rsidRDefault="00357331"/>
    <w:p w:rsidR="00F03470" w:rsidRDefault="00F03470">
      <w:r>
        <w:rPr>
          <w:rFonts w:hint="eastAsia"/>
        </w:rPr>
        <w:t>其中</w:t>
      </w:r>
      <w:r w:rsidR="009A54D7">
        <w:t>ClassPathXmlA</w:t>
      </w:r>
      <w:r w:rsidRPr="00377714">
        <w:t>pplicationContext</w:t>
      </w:r>
      <w:r w:rsidR="008A6FC5">
        <w:rPr>
          <w:rFonts w:hint="eastAsia"/>
        </w:rPr>
        <w:t>为基于</w:t>
      </w:r>
      <w:r w:rsidR="008A6FC5">
        <w:rPr>
          <w:rFonts w:hint="eastAsia"/>
        </w:rPr>
        <w:t>xml</w:t>
      </w:r>
      <w:r w:rsidRPr="00377714">
        <w:rPr>
          <w:rFonts w:hint="eastAsia"/>
        </w:rPr>
        <w:t>方式的</w:t>
      </w:r>
      <w:r w:rsidRPr="00377714">
        <w:rPr>
          <w:rFonts w:hint="eastAsia"/>
        </w:rPr>
        <w:t>Context</w:t>
      </w:r>
      <w:r w:rsidRPr="00377714">
        <w:rPr>
          <w:rFonts w:hint="eastAsia"/>
        </w:rPr>
        <w:t>对象。</w:t>
      </w:r>
    </w:p>
    <w:p w:rsidR="009F38C5" w:rsidRDefault="009F38C5" w:rsidP="009F38C5">
      <w:pPr>
        <w:pStyle w:val="2"/>
      </w:pPr>
      <w:bookmarkStart w:id="10" w:name="_Toc533491978"/>
      <w:r>
        <w:rPr>
          <w:rFonts w:hint="eastAsia"/>
        </w:rPr>
        <w:t>资源整合</w:t>
      </w:r>
      <w:bookmarkEnd w:id="10"/>
    </w:p>
    <w:p w:rsidR="00C03C9B" w:rsidRDefault="00C03C9B" w:rsidP="00C03C9B"/>
    <w:p w:rsidR="00C03C9B" w:rsidRDefault="00C03C9B" w:rsidP="00C03C9B">
      <w:r>
        <w:rPr>
          <w:rFonts w:hint="eastAsia"/>
        </w:rPr>
        <w:t>整合的过程</w:t>
      </w:r>
      <w:r w:rsidR="00D92296">
        <w:rPr>
          <w:rFonts w:hint="eastAsia"/>
        </w:rPr>
        <w:t>基本分析以及实现</w:t>
      </w:r>
      <w:r w:rsidR="000665F1">
        <w:t>:</w:t>
      </w:r>
      <w:r w:rsidR="005817C1">
        <w:rPr>
          <w:rFonts w:hint="eastAsia"/>
        </w:rPr>
        <w:t>参考具体数字</w:t>
      </w:r>
    </w:p>
    <w:p w:rsidR="00C03C9B" w:rsidRDefault="00C03C9B" w:rsidP="00C03C9B"/>
    <w:p w:rsidR="00C03C9B" w:rsidRPr="00C03C9B" w:rsidRDefault="008632A9" w:rsidP="00C03C9B">
      <w:r w:rsidRPr="00C70D2F">
        <w:rPr>
          <w:noProof/>
        </w:rPr>
        <w:lastRenderedPageBreak/>
        <w:drawing>
          <wp:inline distT="0" distB="0" distL="0" distR="0">
            <wp:extent cx="5276850" cy="1517650"/>
            <wp:effectExtent l="0" t="0" r="0" b="635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331" w:rsidRDefault="00357331" w:rsidP="00357331"/>
    <w:p w:rsidR="00357331" w:rsidRDefault="00357331" w:rsidP="00357331">
      <w:pPr>
        <w:pStyle w:val="3"/>
        <w:tabs>
          <w:tab w:val="clear" w:pos="709"/>
        </w:tabs>
        <w:ind w:left="0" w:firstLine="0"/>
      </w:pPr>
      <w:bookmarkStart w:id="11" w:name="_Toc533491979"/>
      <w:r>
        <w:rPr>
          <w:rFonts w:hint="eastAsia"/>
        </w:rPr>
        <w:t>整合</w:t>
      </w:r>
      <w:r w:rsidR="00A54FD3">
        <w:rPr>
          <w:rFonts w:hint="eastAsia"/>
        </w:rPr>
        <w:t>DataSource</w:t>
      </w:r>
      <w:r w:rsidR="00096301">
        <w:t xml:space="preserve"> </w:t>
      </w:r>
      <w:r w:rsidR="00096301">
        <w:rPr>
          <w:rFonts w:hint="eastAsia"/>
        </w:rPr>
        <w:t>对象</w:t>
      </w:r>
      <w:bookmarkEnd w:id="11"/>
    </w:p>
    <w:p w:rsidR="00357331" w:rsidRPr="007B7A64" w:rsidRDefault="00357331" w:rsidP="00357331">
      <w:r>
        <w:rPr>
          <w:rFonts w:hint="eastAsia"/>
        </w:rPr>
        <w:t>本项目采用阿里的</w:t>
      </w:r>
      <w:r>
        <w:rPr>
          <w:rFonts w:hint="eastAsia"/>
        </w:rPr>
        <w:t>druid</w:t>
      </w:r>
      <w:r>
        <w:rPr>
          <w:rFonts w:hint="eastAsia"/>
        </w:rPr>
        <w:t>作为数据源对象，实现与数据库的链接。</w:t>
      </w:r>
    </w:p>
    <w:p w:rsidR="00357331" w:rsidRDefault="00357331" w:rsidP="00357331"/>
    <w:p w:rsidR="00357331" w:rsidRDefault="00357331" w:rsidP="00357331">
      <w:r>
        <w:rPr>
          <w:rFonts w:hint="eastAsia"/>
        </w:rPr>
        <w:t xml:space="preserve">Step01: </w:t>
      </w:r>
      <w:r>
        <w:rPr>
          <w:rFonts w:hint="eastAsia"/>
        </w:rPr>
        <w:t>添加依赖</w:t>
      </w:r>
      <w:r>
        <w:rPr>
          <w:rFonts w:hint="eastAsia"/>
        </w:rPr>
        <w:t>(mysql,druid)</w:t>
      </w:r>
      <w:r w:rsidR="00377714">
        <w:rPr>
          <w:rFonts w:hint="eastAsia"/>
        </w:rPr>
        <w:t>：已添加则无需添加</w:t>
      </w:r>
    </w:p>
    <w:p w:rsidR="00357331" w:rsidRDefault="00357331" w:rsidP="00357331"/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A1334">
        <w:rPr>
          <w:rFonts w:eastAsia="宋体" w:cs="Consolas"/>
          <w:color w:val="000000"/>
          <w:kern w:val="0"/>
          <w:sz w:val="20"/>
          <w:szCs w:val="20"/>
          <w:u w:val="single"/>
        </w:rPr>
        <w:t>mysql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A1334">
        <w:rPr>
          <w:rFonts w:eastAsia="宋体" w:cs="Consolas"/>
          <w:color w:val="000000"/>
          <w:kern w:val="0"/>
          <w:sz w:val="20"/>
          <w:szCs w:val="20"/>
          <w:u w:val="single"/>
        </w:rPr>
        <w:t>mysql</w:t>
      </w:r>
      <w:r w:rsidRPr="00BA1334">
        <w:rPr>
          <w:rFonts w:eastAsia="宋体" w:cs="Consolas"/>
          <w:color w:val="000000"/>
          <w:kern w:val="0"/>
          <w:sz w:val="20"/>
          <w:szCs w:val="20"/>
        </w:rPr>
        <w:t>-connector-java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A1334">
        <w:rPr>
          <w:rFonts w:eastAsia="宋体" w:cs="Consolas"/>
          <w:color w:val="000000"/>
          <w:kern w:val="0"/>
          <w:sz w:val="20"/>
          <w:szCs w:val="20"/>
        </w:rPr>
        <w:t>5.1.40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BA1334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A133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A1334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A133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14B42">
        <w:rPr>
          <w:rFonts w:eastAsia="宋体" w:cs="Consolas"/>
          <w:color w:val="000000"/>
          <w:kern w:val="0"/>
          <w:sz w:val="20"/>
          <w:szCs w:val="20"/>
        </w:rPr>
        <w:t>com.alibaba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14B42">
        <w:rPr>
          <w:rFonts w:eastAsia="宋体" w:cs="Consolas"/>
          <w:color w:val="000000"/>
          <w:kern w:val="0"/>
          <w:sz w:val="20"/>
          <w:szCs w:val="20"/>
        </w:rPr>
        <w:t>druid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14B42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14B42">
        <w:rPr>
          <w:rFonts w:eastAsia="宋体" w:cs="Consolas"/>
          <w:color w:val="000000"/>
          <w:kern w:val="0"/>
          <w:sz w:val="20"/>
          <w:szCs w:val="20"/>
        </w:rPr>
        <w:t>1.1.10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114B42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114B4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14B42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14B4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Default="00357331" w:rsidP="00357331">
      <w:r>
        <w:rPr>
          <w:rFonts w:hint="eastAsia"/>
        </w:rPr>
        <w:t>Step02:</w:t>
      </w:r>
      <w:r>
        <w:rPr>
          <w:rFonts w:hint="eastAsia"/>
        </w:rPr>
        <w:t>添加</w:t>
      </w:r>
      <w:r>
        <w:rPr>
          <w:rFonts w:hint="eastAsia"/>
        </w:rPr>
        <w:t>configs.properties</w:t>
      </w:r>
      <w:r>
        <w:rPr>
          <w:rFonts w:hint="eastAsia"/>
        </w:rPr>
        <w:t>文件，并定义</w:t>
      </w:r>
      <w:r>
        <w:rPr>
          <w:rFonts w:hint="eastAsia"/>
        </w:rPr>
        <w:t>key/value,</w:t>
      </w:r>
      <w:r>
        <w:rPr>
          <w:rFonts w:hint="eastAsia"/>
        </w:rPr>
        <w:t>其内容如下：</w:t>
      </w:r>
    </w:p>
    <w:p w:rsidR="00357331" w:rsidRDefault="00B479C6" w:rsidP="00357331">
      <w:r>
        <w:rPr>
          <w:rFonts w:hint="eastAsia"/>
        </w:rPr>
        <w:t>在</w:t>
      </w:r>
      <w:r>
        <w:rPr>
          <w:rFonts w:hint="eastAsia"/>
        </w:rPr>
        <w:t>s</w:t>
      </w:r>
      <w:r>
        <w:t xml:space="preserve">rc/main/resources </w:t>
      </w:r>
      <w:r>
        <w:rPr>
          <w:rFonts w:hint="eastAsia"/>
        </w:rPr>
        <w:t>目录下添加</w:t>
      </w:r>
      <w:r>
        <w:rPr>
          <w:rFonts w:hint="eastAsia"/>
        </w:rPr>
        <w:t>configs</w:t>
      </w:r>
      <w:r>
        <w:t>.properties</w:t>
      </w:r>
      <w:r>
        <w:rPr>
          <w:rFonts w:hint="eastAsia"/>
        </w:rPr>
        <w:t>文件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jdbcDriver=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com.mysql.jdbc.Driver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jdbcUrl=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jdbc:mysql:///</w:t>
      </w:r>
      <w:r w:rsidRPr="00AF23AC">
        <w:rPr>
          <w:rFonts w:eastAsia="宋体" w:cs="Consolas"/>
          <w:color w:val="2A00FF"/>
          <w:kern w:val="0"/>
          <w:sz w:val="20"/>
          <w:szCs w:val="20"/>
          <w:u w:val="single"/>
        </w:rPr>
        <w:t>jtsys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jdbcUser=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357331" w:rsidRPr="00AF23AC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AF23AC">
        <w:rPr>
          <w:rFonts w:eastAsia="宋体" w:cs="Consolas"/>
          <w:color w:val="000000"/>
          <w:kern w:val="0"/>
          <w:sz w:val="20"/>
          <w:szCs w:val="20"/>
        </w:rPr>
        <w:t>jdbcPassword=</w:t>
      </w:r>
      <w:r w:rsidRPr="00AF23AC">
        <w:rPr>
          <w:rFonts w:eastAsia="宋体" w:cs="Consolas"/>
          <w:color w:val="2A00FF"/>
          <w:kern w:val="0"/>
          <w:sz w:val="20"/>
          <w:szCs w:val="20"/>
        </w:rPr>
        <w:t>root</w:t>
      </w:r>
    </w:p>
    <w:p w:rsidR="00357331" w:rsidRDefault="00357331" w:rsidP="00357331"/>
    <w:p w:rsidR="00357331" w:rsidRDefault="00357331" w:rsidP="00357331">
      <w:r>
        <w:rPr>
          <w:rFonts w:hint="eastAsia"/>
        </w:rPr>
        <w:t>Step03:</w:t>
      </w:r>
      <w:r w:rsidR="0071257D">
        <w:rPr>
          <w:rFonts w:hint="eastAsia"/>
        </w:rPr>
        <w:t>在</w:t>
      </w:r>
      <w:r w:rsidR="0071257D">
        <w:t>spring-datasource.xml</w:t>
      </w:r>
      <w:r w:rsidR="0071257D">
        <w:rPr>
          <w:rFonts w:hint="eastAsia"/>
        </w:rPr>
        <w:t>中</w:t>
      </w:r>
      <w:r w:rsidR="0034628B">
        <w:rPr>
          <w:rFonts w:hint="eastAsia"/>
        </w:rPr>
        <w:t>对数据源</w:t>
      </w:r>
      <w:r>
        <w:rPr>
          <w:rFonts w:hint="eastAsia"/>
        </w:rPr>
        <w:t>druid</w:t>
      </w:r>
      <w:r w:rsidR="0034628B">
        <w:rPr>
          <w:rFonts w:hint="eastAsia"/>
        </w:rPr>
        <w:t>进行配置</w:t>
      </w:r>
      <w:r w:rsidR="00CF699B">
        <w:rPr>
          <w:rFonts w:hint="eastAsia"/>
        </w:rPr>
        <w:t>。</w:t>
      </w:r>
    </w:p>
    <w:p w:rsidR="00CF699B" w:rsidRPr="00AE4464" w:rsidRDefault="00CF699B" w:rsidP="00357331">
      <w:pPr>
        <w:rPr>
          <w:sz w:val="20"/>
          <w:szCs w:val="20"/>
        </w:rPr>
      </w:pPr>
    </w:p>
    <w:p w:rsidR="001547B0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</w:p>
    <w:p w:rsidR="00AE4464" w:rsidRPr="00AE4464" w:rsidRDefault="00AE4464" w:rsidP="001547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150" w:firstLine="300"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id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"com.alibaba.druid.pool.DruidDataSource"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kern w:val="0"/>
          <w:sz w:val="20"/>
          <w:szCs w:val="20"/>
        </w:rPr>
        <w:t xml:space="preserve">           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init-method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"init"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destroy-method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"close"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lazy-init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"false"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"DriverClassName"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"#{cfg.jdbcDriver}"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"Url"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"#{cfg.jdbcUrl}"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"Username"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"#{cfg.jdbcUser}"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AE4464" w:rsidRPr="00AE4464" w:rsidRDefault="00AE4464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E4464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       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E4464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"Password"</w:t>
      </w:r>
      <w:r w:rsidRPr="00AE4464">
        <w:rPr>
          <w:rFonts w:eastAsia="宋体" w:cs="Consolas"/>
          <w:kern w:val="0"/>
          <w:sz w:val="20"/>
          <w:szCs w:val="20"/>
        </w:rPr>
        <w:t xml:space="preserve"> </w:t>
      </w:r>
      <w:r w:rsidRPr="00AE446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>=</w:t>
      </w:r>
      <w:r w:rsidRPr="00AE4464">
        <w:rPr>
          <w:rFonts w:eastAsia="宋体" w:cs="Consolas"/>
          <w:i/>
          <w:iCs/>
          <w:color w:val="2A00FF"/>
          <w:kern w:val="0"/>
          <w:sz w:val="20"/>
          <w:szCs w:val="20"/>
        </w:rPr>
        <w:t>"#{cfg.jdbcPassword}"</w:t>
      </w:r>
      <w:r w:rsidRPr="00AE4464">
        <w:rPr>
          <w:rFonts w:eastAsia="宋体" w:cs="Consolas"/>
          <w:color w:val="008080"/>
          <w:kern w:val="0"/>
          <w:sz w:val="20"/>
          <w:szCs w:val="20"/>
        </w:rPr>
        <w:t>/&gt;</w:t>
      </w:r>
      <w:r w:rsidRPr="00AE446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</w:p>
    <w:p w:rsidR="00357331" w:rsidRDefault="001547B0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="00AE4464" w:rsidRPr="00AE4464">
        <w:rPr>
          <w:rFonts w:eastAsia="宋体" w:cs="Consolas"/>
          <w:color w:val="008080"/>
          <w:kern w:val="0"/>
          <w:sz w:val="20"/>
          <w:szCs w:val="20"/>
        </w:rPr>
        <w:t>&lt;/</w:t>
      </w:r>
      <w:r w:rsidR="00AE4464" w:rsidRPr="00AE4464">
        <w:rPr>
          <w:rFonts w:eastAsia="宋体" w:cs="Consolas"/>
          <w:color w:val="3F7F7F"/>
          <w:kern w:val="0"/>
          <w:sz w:val="20"/>
          <w:szCs w:val="20"/>
        </w:rPr>
        <w:t>bean</w:t>
      </w:r>
      <w:r w:rsidR="00AE4464" w:rsidRPr="00AE446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47B0" w:rsidRPr="00AE4464" w:rsidRDefault="001547B0" w:rsidP="00AE4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</w:p>
    <w:p w:rsidR="005F14E4" w:rsidRPr="005F14E4" w:rsidRDefault="005F14E4" w:rsidP="00357331"/>
    <w:p w:rsidR="00357331" w:rsidRDefault="00357331" w:rsidP="005D16AE">
      <w:r>
        <w:rPr>
          <w:rFonts w:hint="eastAsia"/>
        </w:rPr>
        <w:t>Step0</w:t>
      </w:r>
      <w:r w:rsidR="00D45E74">
        <w:rPr>
          <w:rFonts w:hint="eastAsia"/>
        </w:rPr>
        <w:t>4</w:t>
      </w:r>
      <w:r>
        <w:rPr>
          <w:rFonts w:hint="eastAsia"/>
        </w:rPr>
        <w:t>:</w:t>
      </w:r>
      <w:r w:rsidR="005D16AE">
        <w:rPr>
          <w:rFonts w:hint="eastAsia"/>
        </w:rPr>
        <w:t>定义测试类</w:t>
      </w:r>
      <w:r w:rsidR="004B7E21">
        <w:rPr>
          <w:rFonts w:hint="eastAsia"/>
        </w:rPr>
        <w:t>继承</w:t>
      </w:r>
      <w:r w:rsidR="004B7E21">
        <w:rPr>
          <w:rFonts w:hint="eastAsia"/>
        </w:rPr>
        <w:t>TestBase</w:t>
      </w:r>
      <w:r w:rsidR="00E3493C">
        <w:rPr>
          <w:rFonts w:hint="eastAsia"/>
        </w:rPr>
        <w:t>类</w:t>
      </w:r>
      <w:r w:rsidR="005D16AE">
        <w:rPr>
          <w:rFonts w:hint="eastAsia"/>
        </w:rPr>
        <w:t>：</w:t>
      </w:r>
    </w:p>
    <w:p w:rsidR="005D16AE" w:rsidRDefault="005D16AE" w:rsidP="005D16AE"/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TestDataSource</w:t>
      </w:r>
      <w:r w:rsidR="00BD569C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B43D88">
        <w:rPr>
          <w:rFonts w:eastAsia="宋体" w:cs="Consolas" w:hint="eastAsia"/>
          <w:b/>
          <w:bCs/>
          <w:color w:val="7F0055"/>
          <w:kern w:val="0"/>
          <w:sz w:val="20"/>
          <w:szCs w:val="20"/>
        </w:rPr>
        <w:t>extends</w:t>
      </w:r>
      <w:r w:rsidR="00B43D88" w:rsidRPr="00610AC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="00BD569C">
        <w:rPr>
          <w:rFonts w:eastAsia="宋体" w:cs="Consolas" w:hint="eastAsia"/>
          <w:color w:val="000000"/>
          <w:kern w:val="0"/>
          <w:sz w:val="20"/>
          <w:szCs w:val="20"/>
        </w:rPr>
        <w:t>TestBase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{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testDruidDataSource()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color w:val="000000"/>
          <w:kern w:val="0"/>
          <w:sz w:val="20"/>
          <w:szCs w:val="20"/>
        </w:rPr>
        <w:tab/>
        <w:t xml:space="preserve">DataSource </w:t>
      </w:r>
      <w:r w:rsidRPr="00610ACB">
        <w:rPr>
          <w:rFonts w:eastAsia="宋体" w:cs="Consolas"/>
          <w:color w:val="6A3E3E"/>
          <w:kern w:val="0"/>
          <w:sz w:val="20"/>
          <w:szCs w:val="20"/>
        </w:rPr>
        <w:t>ds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=</w:t>
      </w:r>
      <w:r w:rsidRPr="00610ACB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610ACB">
        <w:rPr>
          <w:rFonts w:eastAsia="宋体" w:cs="Consolas"/>
          <w:color w:val="2A00FF"/>
          <w:kern w:val="0"/>
          <w:sz w:val="20"/>
          <w:szCs w:val="20"/>
        </w:rPr>
        <w:t>"dataSource"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, DataSource.</w:t>
      </w:r>
      <w:r w:rsidRPr="00610AC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</w:r>
      <w:r w:rsidRPr="00610ACB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610ACB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610ACB">
        <w:rPr>
          <w:rFonts w:eastAsia="宋体" w:cs="Consolas"/>
          <w:color w:val="6A3E3E"/>
          <w:kern w:val="0"/>
          <w:sz w:val="20"/>
          <w:szCs w:val="20"/>
        </w:rPr>
        <w:t>ds</w:t>
      </w:r>
      <w:r w:rsidRPr="00610ACB">
        <w:rPr>
          <w:rFonts w:eastAsia="宋体" w:cs="Consolas"/>
          <w:color w:val="000000"/>
          <w:kern w:val="0"/>
          <w:sz w:val="20"/>
          <w:szCs w:val="20"/>
        </w:rPr>
        <w:t>.getConnection());</w:t>
      </w:r>
    </w:p>
    <w:p w:rsidR="00610ACB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D16AE" w:rsidRPr="00610ACB" w:rsidRDefault="00610ACB" w:rsidP="00610A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10ACB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357331" w:rsidRDefault="00357331" w:rsidP="00357331"/>
    <w:p w:rsidR="007C5DC3" w:rsidRDefault="007C5DC3" w:rsidP="00357331">
      <w:r>
        <w:rPr>
          <w:rFonts w:hint="eastAsia"/>
        </w:rPr>
        <w:t>思考：</w:t>
      </w:r>
    </w:p>
    <w:p w:rsidR="007C5DC3" w:rsidRDefault="007C5DC3" w:rsidP="00357331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中容器初始化过程分析</w:t>
      </w:r>
    </w:p>
    <w:p w:rsidR="007C5DC3" w:rsidRDefault="007C5DC3" w:rsidP="00357331"/>
    <w:p w:rsidR="007C5DC3" w:rsidRDefault="008632A9" w:rsidP="00357331">
      <w:r>
        <w:rPr>
          <w:noProof/>
        </w:rPr>
        <w:drawing>
          <wp:inline distT="0" distB="0" distL="0" distR="0">
            <wp:extent cx="5588000" cy="2286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F1D" w:rsidRDefault="00DF1F1D" w:rsidP="00357331"/>
    <w:p w:rsidR="00DF1F1D" w:rsidRDefault="00DF1F1D" w:rsidP="00357331"/>
    <w:p w:rsidR="007C5DC3" w:rsidRDefault="007C5DC3" w:rsidP="00357331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中对象</w:t>
      </w:r>
      <w:r>
        <w:rPr>
          <w:rFonts w:hint="eastAsia"/>
        </w:rPr>
        <w:t>Bean</w:t>
      </w:r>
      <w:r>
        <w:rPr>
          <w:rFonts w:hint="eastAsia"/>
        </w:rPr>
        <w:t>创建过程分析：</w:t>
      </w:r>
    </w:p>
    <w:p w:rsidR="007C5DC3" w:rsidRDefault="008632A9" w:rsidP="00357331">
      <w:pPr>
        <w:rPr>
          <w:noProof/>
        </w:rPr>
      </w:pPr>
      <w:r w:rsidRPr="00EB095A">
        <w:rPr>
          <w:noProof/>
        </w:rPr>
        <w:lastRenderedPageBreak/>
        <w:drawing>
          <wp:inline distT="0" distB="0" distL="0" distR="0">
            <wp:extent cx="4610100" cy="24384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BE3" w:rsidRDefault="00C7673D" w:rsidP="00357331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pring</w:t>
      </w:r>
      <w:r>
        <w:rPr>
          <w:noProof/>
        </w:rPr>
        <w:t xml:space="preserve"> </w:t>
      </w:r>
      <w:r>
        <w:rPr>
          <w:rFonts w:hint="eastAsia"/>
          <w:noProof/>
        </w:rPr>
        <w:t>中</w:t>
      </w:r>
      <w:r>
        <w:rPr>
          <w:noProof/>
        </w:rPr>
        <w:t>的两大</w:t>
      </w:r>
      <w:r w:rsidR="002931C2">
        <w:rPr>
          <w:noProof/>
        </w:rPr>
        <w:t>MAP</w:t>
      </w:r>
      <w:r w:rsidR="00823A78">
        <w:rPr>
          <w:rFonts w:hint="eastAsia"/>
          <w:noProof/>
        </w:rPr>
        <w:t>：</w:t>
      </w:r>
    </w:p>
    <w:p w:rsidR="00823A78" w:rsidRDefault="00823A78" w:rsidP="00357331"/>
    <w:p w:rsidR="00D43BE3" w:rsidRDefault="00E83D4A" w:rsidP="00357331">
      <w:r>
        <w:rPr>
          <w:noProof/>
        </w:rPr>
        <w:drawing>
          <wp:inline distT="0" distB="0" distL="0" distR="0" wp14:anchorId="350B4B9C" wp14:editId="3546723E">
            <wp:extent cx="5274310" cy="28403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C3" w:rsidRDefault="007C5DC3" w:rsidP="00357331"/>
    <w:p w:rsidR="00357331" w:rsidRDefault="00357331" w:rsidP="00357331">
      <w:pPr>
        <w:pStyle w:val="3"/>
        <w:tabs>
          <w:tab w:val="clear" w:pos="709"/>
        </w:tabs>
        <w:ind w:left="0" w:firstLine="0"/>
      </w:pPr>
      <w:bookmarkStart w:id="12" w:name="_Toc533491980"/>
      <w:r>
        <w:rPr>
          <w:rFonts w:hint="eastAsia"/>
        </w:rPr>
        <w:t>整合</w:t>
      </w:r>
      <w:r w:rsidR="00D02C50">
        <w:rPr>
          <w:rFonts w:hint="eastAsia"/>
        </w:rPr>
        <w:t>M</w:t>
      </w:r>
      <w:r w:rsidR="00C42360">
        <w:rPr>
          <w:rFonts w:hint="eastAsia"/>
        </w:rPr>
        <w:t>ybatis</w:t>
      </w:r>
      <w:r w:rsidR="00D7131B">
        <w:rPr>
          <w:rFonts w:hint="eastAsia"/>
        </w:rPr>
        <w:t>框架</w:t>
      </w:r>
      <w:bookmarkEnd w:id="12"/>
    </w:p>
    <w:p w:rsidR="00357331" w:rsidRDefault="00357331" w:rsidP="00357331"/>
    <w:p w:rsidR="0042265C" w:rsidRDefault="00357331" w:rsidP="0042265C">
      <w:r>
        <w:rPr>
          <w:rFonts w:hint="eastAsia"/>
        </w:rPr>
        <w:t>Step01</w:t>
      </w:r>
      <w:r>
        <w:rPr>
          <w:rFonts w:hint="eastAsia"/>
        </w:rPr>
        <w:t>：添加依赖（</w:t>
      </w:r>
      <w:r>
        <w:rPr>
          <w:rFonts w:hint="eastAsia"/>
        </w:rPr>
        <w:t>mybatis,mybatis-spring,spring-jdbc</w:t>
      </w:r>
      <w:r>
        <w:rPr>
          <w:rFonts w:hint="eastAsia"/>
        </w:rPr>
        <w:t>）</w:t>
      </w:r>
      <w:r w:rsidR="0042265C">
        <w:rPr>
          <w:rFonts w:hint="eastAsia"/>
        </w:rPr>
        <w:t>，已添加则无需添加</w:t>
      </w:r>
    </w:p>
    <w:p w:rsidR="00357331" w:rsidRDefault="00846245" w:rsidP="00357331">
      <w:r>
        <w:t xml:space="preserve">1)mybatis </w:t>
      </w:r>
      <w:r>
        <w:rPr>
          <w:rFonts w:hint="eastAsia"/>
        </w:rPr>
        <w:t>核心</w:t>
      </w:r>
      <w:r>
        <w:t>依赖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org.mybatis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  <w:u w:val="single"/>
        </w:rPr>
        <w:t>mybatis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3.4.6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846245" w:rsidP="00357331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2)</w:t>
      </w:r>
      <w:r>
        <w:rPr>
          <w:sz w:val="20"/>
          <w:szCs w:val="20"/>
        </w:rPr>
        <w:t>spring</w:t>
      </w:r>
      <w:r>
        <w:rPr>
          <w:sz w:val="20"/>
          <w:szCs w:val="20"/>
        </w:rPr>
        <w:t>整合</w:t>
      </w:r>
      <w:r>
        <w:rPr>
          <w:sz w:val="20"/>
          <w:szCs w:val="20"/>
        </w:rPr>
        <w:t>mybatis</w:t>
      </w:r>
      <w:r>
        <w:rPr>
          <w:sz w:val="20"/>
          <w:szCs w:val="20"/>
        </w:rPr>
        <w:t>时</w:t>
      </w:r>
      <w:r>
        <w:rPr>
          <w:rFonts w:hint="eastAsia"/>
          <w:sz w:val="20"/>
          <w:szCs w:val="20"/>
        </w:rPr>
        <w:t>需要</w:t>
      </w:r>
      <w:r>
        <w:rPr>
          <w:sz w:val="20"/>
          <w:szCs w:val="20"/>
        </w:rPr>
        <w:t>的依赖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org.mybatis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  <w:u w:val="single"/>
        </w:rPr>
        <w:t>mybatis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-spring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1.3.2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846245" w:rsidRPr="00870540" w:rsidRDefault="00870540" w:rsidP="0087054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3)</w:t>
      </w:r>
      <w:r>
        <w:rPr>
          <w:sz w:val="20"/>
          <w:szCs w:val="20"/>
        </w:rPr>
        <w:t>spring</w:t>
      </w:r>
      <w:r>
        <w:rPr>
          <w:sz w:val="20"/>
          <w:szCs w:val="20"/>
        </w:rPr>
        <w:t>整合</w:t>
      </w:r>
      <w:r>
        <w:rPr>
          <w:sz w:val="20"/>
          <w:szCs w:val="20"/>
        </w:rPr>
        <w:t>mybatis</w:t>
      </w:r>
      <w:r>
        <w:rPr>
          <w:sz w:val="20"/>
          <w:szCs w:val="20"/>
        </w:rPr>
        <w:t>时</w:t>
      </w:r>
      <w:r w:rsidR="006417B8">
        <w:rPr>
          <w:rFonts w:hint="eastAsia"/>
          <w:sz w:val="20"/>
          <w:szCs w:val="20"/>
        </w:rPr>
        <w:t>系统</w:t>
      </w:r>
      <w:r w:rsidR="006417B8">
        <w:rPr>
          <w:sz w:val="20"/>
          <w:szCs w:val="20"/>
        </w:rPr>
        <w:t>会将</w:t>
      </w:r>
      <w:r w:rsidR="006417B8">
        <w:rPr>
          <w:rFonts w:hint="eastAsia"/>
          <w:sz w:val="20"/>
          <w:szCs w:val="20"/>
        </w:rPr>
        <w:t>事务</w:t>
      </w:r>
      <w:r w:rsidR="006417B8">
        <w:rPr>
          <w:sz w:val="20"/>
          <w:szCs w:val="20"/>
        </w:rPr>
        <w:t>控制切换到</w:t>
      </w:r>
      <w:r w:rsidR="006417B8">
        <w:rPr>
          <w:sz w:val="20"/>
          <w:szCs w:val="20"/>
        </w:rPr>
        <w:t>spring</w:t>
      </w:r>
      <w:r w:rsidR="006417B8">
        <w:rPr>
          <w:rFonts w:hint="eastAsia"/>
          <w:sz w:val="20"/>
          <w:szCs w:val="20"/>
        </w:rPr>
        <w:t>，</w:t>
      </w:r>
      <w:r w:rsidR="006417B8">
        <w:rPr>
          <w:sz w:val="20"/>
          <w:szCs w:val="20"/>
        </w:rPr>
        <w:t>然后需要如下依赖。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org.springframework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spring-</w:t>
      </w:r>
      <w:r w:rsidRPr="00FB1A4F">
        <w:rPr>
          <w:rFonts w:eastAsia="宋体" w:cs="Consolas"/>
          <w:color w:val="000000"/>
          <w:kern w:val="0"/>
          <w:sz w:val="20"/>
          <w:szCs w:val="20"/>
          <w:u w:val="single"/>
        </w:rPr>
        <w:t>jdbc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FB1A4F">
        <w:rPr>
          <w:rFonts w:eastAsia="宋体" w:cs="Consolas"/>
          <w:color w:val="000000"/>
          <w:kern w:val="0"/>
          <w:sz w:val="20"/>
          <w:szCs w:val="20"/>
        </w:rPr>
        <w:t>4.3.9.RELEASE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Pr="00FB1A4F" w:rsidRDefault="00357331" w:rsidP="003573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FB1A4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FB1A4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FB1A4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57331" w:rsidRDefault="00357331" w:rsidP="00357331"/>
    <w:p w:rsidR="00357331" w:rsidRDefault="00357331" w:rsidP="00357331"/>
    <w:p w:rsidR="00357331" w:rsidRPr="00B5643B" w:rsidRDefault="00357331" w:rsidP="009D16A3">
      <w:r>
        <w:rPr>
          <w:rFonts w:hint="eastAsia"/>
        </w:rPr>
        <w:t xml:space="preserve">Step02: </w:t>
      </w:r>
      <w:r w:rsidR="009D16A3">
        <w:rPr>
          <w:rFonts w:hint="eastAsia"/>
        </w:rPr>
        <w:t>将</w:t>
      </w:r>
      <w:r w:rsidR="009D16A3">
        <w:t>如下配置</w:t>
      </w:r>
      <w:r w:rsidR="009D16A3">
        <w:rPr>
          <w:rFonts w:hint="eastAsia"/>
        </w:rPr>
        <w:t>添加</w:t>
      </w:r>
      <w:r w:rsidR="009D16A3">
        <w:t>到</w:t>
      </w:r>
      <w:r w:rsidR="009D16A3">
        <w:t>spring-mybatis.xml</w:t>
      </w:r>
      <w:r w:rsidR="009D16A3">
        <w:rPr>
          <w:rFonts w:hint="eastAsia"/>
        </w:rPr>
        <w:t>配置</w:t>
      </w:r>
      <w:r w:rsidR="009D16A3">
        <w:t>文件中</w:t>
      </w:r>
      <w:r w:rsidRPr="00B5643B">
        <w:t xml:space="preserve"> </w:t>
      </w:r>
    </w:p>
    <w:p w:rsidR="00CB3739" w:rsidRDefault="00CB3739" w:rsidP="00357331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AD29FB" w:rsidRDefault="00AD29FB" w:rsidP="00357331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借助此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对象创建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       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，当我们调用工厂对象的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getBean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方法获取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id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为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          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的对象时，系统会返回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对象的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getObject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          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方法返回的对象。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id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"sqlSessionFactory"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"org.mybatis.spring.SqlSessionFactoryBean"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ref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设置</w:t>
      </w:r>
      <w:r w:rsidRPr="00AD29FB">
        <w:rPr>
          <w:rFonts w:eastAsia="宋体" w:cs="Consolas"/>
          <w:color w:val="3F5FBF"/>
          <w:kern w:val="0"/>
          <w:sz w:val="20"/>
          <w:szCs w:val="20"/>
          <w:u w:val="single"/>
        </w:rPr>
        <w:t>mapper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文件的位置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"MapperLocations"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"classpath*:mapper/sys/*Mapper.xml"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Default="00AD29FB" w:rsidP="00AD29FB">
      <w:pP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</w:p>
    <w:p w:rsidR="0072174B" w:rsidRDefault="0072174B" w:rsidP="00AD29FB">
      <w:pPr>
        <w:autoSpaceDE w:val="0"/>
        <w:autoSpaceDN w:val="0"/>
        <w:adjustRightInd w:val="0"/>
        <w:snapToGrid/>
        <w:jc w:val="left"/>
        <w:rPr>
          <w:rFonts w:eastAsia="宋体" w:cs="Consolas"/>
          <w:color w:val="008080"/>
          <w:kern w:val="0"/>
          <w:sz w:val="20"/>
          <w:szCs w:val="20"/>
        </w:rPr>
      </w:pPr>
    </w:p>
    <w:p w:rsidR="0072174B" w:rsidRDefault="0072174B" w:rsidP="0072174B">
      <w:r>
        <w:rPr>
          <w:rFonts w:hint="eastAsia"/>
        </w:rPr>
        <w:t>其中</w:t>
      </w:r>
      <w:r>
        <w:rPr>
          <w:rFonts w:hint="eastAsia"/>
        </w:rPr>
        <w:t>MapperLocations</w:t>
      </w:r>
      <w:r>
        <w:rPr>
          <w:rFonts w:hint="eastAsia"/>
        </w:rPr>
        <w:t>属性对应</w:t>
      </w:r>
      <w:r>
        <w:t>的</w:t>
      </w:r>
      <w:r>
        <w:rPr>
          <w:rFonts w:hint="eastAsia"/>
        </w:rPr>
        <w:t>映射要</w:t>
      </w:r>
      <w:r>
        <w:t>创建</w:t>
      </w:r>
      <w:r>
        <w:rPr>
          <w:rFonts w:hint="eastAsia"/>
        </w:rPr>
        <w:t>，</w:t>
      </w:r>
      <w:r>
        <w:t>存储到</w:t>
      </w:r>
      <w:r>
        <w:rPr>
          <w:rFonts w:hint="eastAsia"/>
        </w:rPr>
        <w:t>src/main/re</w:t>
      </w:r>
      <w:r>
        <w:t>sources</w:t>
      </w:r>
      <w:r>
        <w:t>目中</w:t>
      </w:r>
    </w:p>
    <w:p w:rsidR="0072174B" w:rsidRDefault="0072174B" w:rsidP="0072174B"/>
    <w:p w:rsidR="00A358CB" w:rsidRDefault="00A358CB" w:rsidP="0072174B">
      <w:r>
        <w:rPr>
          <w:rFonts w:hint="eastAsia"/>
        </w:rPr>
        <w:t>例如</w:t>
      </w:r>
      <w:r>
        <w:rPr>
          <w:rFonts w:hint="eastAsia"/>
        </w:rPr>
        <w:t>SysLogMapper.xml,</w:t>
      </w:r>
      <w:r>
        <w:rPr>
          <w:rFonts w:hint="eastAsia"/>
        </w:rPr>
        <w:t>其内容</w:t>
      </w:r>
      <w:r>
        <w:t>如下：</w:t>
      </w:r>
    </w:p>
    <w:p w:rsidR="00A358CB" w:rsidRDefault="00A358CB" w:rsidP="0072174B"/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&lt;?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xml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7F007F"/>
          <w:kern w:val="0"/>
          <w:sz w:val="20"/>
          <w:szCs w:val="20"/>
        </w:rPr>
        <w:t>version</w:t>
      </w:r>
      <w:r w:rsidRPr="008622BF">
        <w:rPr>
          <w:rFonts w:eastAsia="宋体" w:cs="Consolas"/>
          <w:color w:val="000000"/>
          <w:kern w:val="0"/>
          <w:sz w:val="20"/>
          <w:szCs w:val="20"/>
        </w:rPr>
        <w:t>=</w:t>
      </w:r>
      <w:r w:rsidRPr="008622BF"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7F007F"/>
          <w:kern w:val="0"/>
          <w:sz w:val="20"/>
          <w:szCs w:val="20"/>
        </w:rPr>
        <w:t>encoding</w:t>
      </w:r>
      <w:r w:rsidRPr="008622BF">
        <w:rPr>
          <w:rFonts w:eastAsia="宋体" w:cs="Consolas"/>
          <w:color w:val="000000"/>
          <w:kern w:val="0"/>
          <w:sz w:val="20"/>
          <w:szCs w:val="20"/>
        </w:rPr>
        <w:t>=</w:t>
      </w:r>
      <w:r w:rsidRPr="008622BF"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&lt;!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DOCTYPE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mapper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808080"/>
          <w:kern w:val="0"/>
          <w:sz w:val="20"/>
          <w:szCs w:val="20"/>
        </w:rPr>
        <w:t>PUBLIC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"-//mybatis.org//DTD Mapper 3.0//EN"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kern w:val="0"/>
          <w:sz w:val="20"/>
          <w:szCs w:val="20"/>
        </w:rPr>
        <w:t xml:space="preserve">  </w:t>
      </w:r>
      <w:r w:rsidRPr="008622BF">
        <w:rPr>
          <w:rFonts w:eastAsia="宋体" w:cs="Consolas"/>
          <w:color w:val="3F7F5F"/>
          <w:kern w:val="0"/>
          <w:sz w:val="20"/>
          <w:szCs w:val="20"/>
        </w:rPr>
        <w:t>"http://mybatis.org/dtd/mybatis-3-mapper.dtd"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mapper</w:t>
      </w:r>
      <w:r w:rsidRPr="008622BF">
        <w:rPr>
          <w:rFonts w:eastAsia="宋体" w:cs="Consolas"/>
          <w:kern w:val="0"/>
          <w:sz w:val="20"/>
          <w:szCs w:val="20"/>
        </w:rPr>
        <w:t xml:space="preserve"> </w:t>
      </w:r>
      <w:r w:rsidRPr="008622BF">
        <w:rPr>
          <w:rFonts w:eastAsia="宋体" w:cs="Consolas"/>
          <w:color w:val="7F007F"/>
          <w:kern w:val="0"/>
          <w:sz w:val="20"/>
          <w:szCs w:val="20"/>
        </w:rPr>
        <w:t>namespace</w:t>
      </w:r>
      <w:r w:rsidRPr="008622BF">
        <w:rPr>
          <w:rFonts w:eastAsia="宋体" w:cs="Consolas"/>
          <w:color w:val="000000"/>
          <w:kern w:val="0"/>
          <w:sz w:val="20"/>
          <w:szCs w:val="20"/>
        </w:rPr>
        <w:t>=</w:t>
      </w:r>
      <w:r w:rsidRPr="008622BF">
        <w:rPr>
          <w:rFonts w:eastAsia="宋体" w:cs="Consolas"/>
          <w:i/>
          <w:iCs/>
          <w:color w:val="2A00FF"/>
          <w:kern w:val="0"/>
          <w:sz w:val="20"/>
          <w:szCs w:val="20"/>
        </w:rPr>
        <w:t>"com.db.sys.dao.SysLogDao"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8622BF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622BF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</w:p>
    <w:p w:rsidR="00A358CB" w:rsidRPr="008622BF" w:rsidRDefault="008622BF" w:rsidP="008622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8622B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8622BF">
        <w:rPr>
          <w:rFonts w:eastAsia="宋体" w:cs="Consolas"/>
          <w:color w:val="3F7F7F"/>
          <w:kern w:val="0"/>
          <w:sz w:val="20"/>
          <w:szCs w:val="20"/>
        </w:rPr>
        <w:t>mapper</w:t>
      </w:r>
      <w:r w:rsidRPr="008622B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358CB" w:rsidRDefault="00A358CB" w:rsidP="0072174B"/>
    <w:p w:rsidR="000E2AE6" w:rsidRDefault="000E2AE6" w:rsidP="000E2AE6">
      <w:r>
        <w:rPr>
          <w:rFonts w:hint="eastAsia"/>
        </w:rPr>
        <w:t>Step03:</w:t>
      </w:r>
      <w:r>
        <w:rPr>
          <w:rFonts w:hint="eastAsia"/>
        </w:rPr>
        <w:t>定义测试类，对</w:t>
      </w:r>
      <w:r>
        <w:rPr>
          <w:rFonts w:hint="eastAsia"/>
        </w:rPr>
        <w:t>mybatis</w:t>
      </w:r>
      <w:r>
        <w:rPr>
          <w:rFonts w:hint="eastAsia"/>
        </w:rPr>
        <w:t>进行单元测试</w:t>
      </w:r>
    </w:p>
    <w:p w:rsidR="000E2AE6" w:rsidRDefault="000E2AE6" w:rsidP="000E2AE6"/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com.test;</w:t>
      </w:r>
    </w:p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TestMyBatis 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TestBase{</w:t>
      </w:r>
    </w:p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testSqlSessionFactory()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 xml:space="preserve"> Exception {</w:t>
      </w:r>
    </w:p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SqlSessionFactory </w:t>
      </w:r>
      <w:r w:rsidRPr="009F38C5">
        <w:rPr>
          <w:rFonts w:eastAsia="宋体" w:cs="Consolas"/>
          <w:color w:val="6A3E3E"/>
          <w:kern w:val="0"/>
          <w:sz w:val="20"/>
          <w:szCs w:val="20"/>
        </w:rPr>
        <w:t>ssf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9F38C5">
        <w:rPr>
          <w:rFonts w:eastAsia="宋体" w:cs="Consolas"/>
          <w:color w:val="2A00FF"/>
          <w:kern w:val="0"/>
          <w:sz w:val="20"/>
          <w:szCs w:val="20"/>
        </w:rPr>
        <w:t>"sqlSessionFactory"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, SqlSessionFactory.</w:t>
      </w:r>
      <w:r w:rsidRPr="009F38C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</w:r>
      <w:r w:rsidRPr="009F38C5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9F38C5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9F38C5">
        <w:rPr>
          <w:rFonts w:eastAsia="宋体" w:cs="Consolas"/>
          <w:color w:val="6A3E3E"/>
          <w:kern w:val="0"/>
          <w:sz w:val="20"/>
          <w:szCs w:val="20"/>
        </w:rPr>
        <w:t>ssf</w:t>
      </w:r>
      <w:r w:rsidRPr="009F38C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0E2AE6" w:rsidRPr="009F38C5" w:rsidRDefault="000E2AE6" w:rsidP="000E2A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9F38C5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0E2AE6" w:rsidRDefault="000E2AE6" w:rsidP="0072174B"/>
    <w:p w:rsidR="004647D5" w:rsidRDefault="004647D5" w:rsidP="0072174B"/>
    <w:p w:rsidR="00077271" w:rsidRPr="00B5643B" w:rsidRDefault="00077271" w:rsidP="0072174B">
      <w:r>
        <w:rPr>
          <w:rFonts w:hint="eastAsia"/>
        </w:rPr>
        <w:t>下节课</w:t>
      </w:r>
      <w:r>
        <w:t>继续：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通过此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对象扫描指定包下的</w:t>
      </w:r>
      <w:r w:rsidRPr="00AD29FB">
        <w:rPr>
          <w:rFonts w:eastAsia="宋体" w:cs="Consolas"/>
          <w:color w:val="3F5FBF"/>
          <w:kern w:val="0"/>
          <w:sz w:val="20"/>
          <w:szCs w:val="20"/>
          <w:u w:val="single"/>
        </w:rPr>
        <w:t>dao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接口，并基于接口创建其实现类对象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(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代理对象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id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"daoScanner"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"org.mybatis.spring.mapper.MapperScannerConfigurer"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"BasePackage"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"com.db.**.dao"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当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容器只有一个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sqlSessionFactory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>时如下配置可以不写</w:t>
      </w:r>
      <w:r w:rsidRPr="00AD29FB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AD29FB" w:rsidRPr="00AD29FB" w:rsidRDefault="00AD29FB" w:rsidP="00B566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left="2400" w:hangingChars="1200" w:hanging="2400"/>
        <w:jc w:val="left"/>
        <w:rPr>
          <w:rFonts w:eastAsia="宋体" w:cs="Consolas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"SqlSessionFactoryBeanName"</w:t>
      </w:r>
      <w:r w:rsidRPr="00AD29FB">
        <w:rPr>
          <w:rFonts w:eastAsia="宋体" w:cs="Consolas"/>
          <w:kern w:val="0"/>
          <w:sz w:val="20"/>
          <w:szCs w:val="20"/>
        </w:rPr>
        <w:t xml:space="preserve"> </w:t>
      </w:r>
      <w:r w:rsidRPr="00AD29FB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AD29FB">
        <w:rPr>
          <w:rFonts w:eastAsia="宋体" w:cs="Consolas"/>
          <w:color w:val="000000"/>
          <w:kern w:val="0"/>
          <w:sz w:val="20"/>
          <w:szCs w:val="20"/>
        </w:rPr>
        <w:t>=</w:t>
      </w:r>
      <w:r w:rsidRPr="00AD29FB">
        <w:rPr>
          <w:rFonts w:eastAsia="宋体" w:cs="Consolas"/>
          <w:i/>
          <w:iCs/>
          <w:color w:val="2A00FF"/>
          <w:kern w:val="0"/>
          <w:sz w:val="20"/>
          <w:szCs w:val="20"/>
        </w:rPr>
        <w:t>"sqlSessionFactory"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AD29FB" w:rsidRPr="00AD29FB" w:rsidRDefault="00AD29FB" w:rsidP="00AD29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646464"/>
          <w:kern w:val="0"/>
          <w:sz w:val="20"/>
          <w:szCs w:val="20"/>
        </w:rPr>
      </w:pPr>
      <w:r w:rsidRPr="00AD29FB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AD29FB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AD29FB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AD29FB" w:rsidRDefault="00AD29FB" w:rsidP="00357331">
      <w:pPr>
        <w:rPr>
          <w:rFonts w:eastAsia="宋体" w:cs="Consolas"/>
          <w:color w:val="646464"/>
          <w:kern w:val="0"/>
          <w:sz w:val="20"/>
          <w:szCs w:val="20"/>
        </w:rPr>
      </w:pPr>
    </w:p>
    <w:p w:rsidR="00AD29FB" w:rsidRDefault="00AD29FB" w:rsidP="00357331"/>
    <w:p w:rsidR="007429FD" w:rsidRDefault="007429FD"/>
    <w:p w:rsidR="00CB3739" w:rsidRDefault="00C52F09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中</w:t>
      </w:r>
      <w:r>
        <w:rPr>
          <w:rFonts w:hint="eastAsia"/>
        </w:rPr>
        <w:t>Bean</w:t>
      </w:r>
      <w:r>
        <w:rPr>
          <w:rFonts w:hint="eastAsia"/>
        </w:rPr>
        <w:t>对象构建方式分析</w:t>
      </w:r>
      <w:r w:rsidR="00CB3739">
        <w:rPr>
          <w:rFonts w:hint="eastAsia"/>
        </w:rPr>
        <w:t>：</w:t>
      </w:r>
    </w:p>
    <w:p w:rsidR="00C52F09" w:rsidRDefault="00C52F09"/>
    <w:p w:rsidR="00CB3739" w:rsidRDefault="00235B0C" w:rsidP="00B566C2">
      <w:pPr>
        <w:rPr>
          <w:noProof/>
        </w:rPr>
      </w:pPr>
      <w:r>
        <w:rPr>
          <w:noProof/>
        </w:rPr>
        <w:drawing>
          <wp:inline distT="0" distB="0" distL="0" distR="0" wp14:anchorId="32E389DB" wp14:editId="5EBE964F">
            <wp:extent cx="5274310" cy="20199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739" w:rsidRDefault="00CB3739"/>
    <w:p w:rsidR="00AD5939" w:rsidRDefault="00AD5939" w:rsidP="00B566C2"/>
    <w:p w:rsidR="007429FD" w:rsidRDefault="005F3CD5" w:rsidP="0015283F">
      <w:pPr>
        <w:pStyle w:val="3"/>
        <w:tabs>
          <w:tab w:val="clear" w:pos="709"/>
        </w:tabs>
        <w:ind w:left="0" w:firstLine="0"/>
      </w:pPr>
      <w:bookmarkStart w:id="13" w:name="_Toc533491981"/>
      <w:r>
        <w:rPr>
          <w:rFonts w:hint="eastAsia"/>
        </w:rPr>
        <w:t>整合Spring MVC</w:t>
      </w:r>
      <w:r w:rsidR="00212687">
        <w:rPr>
          <w:rFonts w:hint="eastAsia"/>
        </w:rPr>
        <w:t>模块</w:t>
      </w:r>
      <w:bookmarkEnd w:id="13"/>
    </w:p>
    <w:p w:rsidR="00056AF4" w:rsidRDefault="00056AF4" w:rsidP="00056AF4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基本架构回顾：</w:t>
      </w:r>
    </w:p>
    <w:p w:rsidR="00056AF4" w:rsidRDefault="008632A9" w:rsidP="00056AF4">
      <w:r>
        <w:rPr>
          <w:noProof/>
        </w:rPr>
        <w:lastRenderedPageBreak/>
        <w:drawing>
          <wp:inline distT="0" distB="0" distL="0" distR="0">
            <wp:extent cx="5200650" cy="2616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AF4" w:rsidRPr="00056AF4" w:rsidRDefault="00056AF4" w:rsidP="00056AF4"/>
    <w:p w:rsidR="0015283F" w:rsidRDefault="0015283F" w:rsidP="0015283F">
      <w:r>
        <w:rPr>
          <w:rFonts w:hint="eastAsia"/>
        </w:rPr>
        <w:t>Step01:</w:t>
      </w:r>
      <w:r w:rsidR="007429FD">
        <w:rPr>
          <w:rFonts w:hint="eastAsia"/>
        </w:rPr>
        <w:t>添加依赖</w:t>
      </w:r>
      <w:r w:rsidR="007429FD">
        <w:rPr>
          <w:rFonts w:hint="eastAsia"/>
        </w:rPr>
        <w:t>(spring-webmvc)</w:t>
      </w:r>
      <w:r w:rsidR="00845B23">
        <w:rPr>
          <w:rFonts w:hint="eastAsia"/>
        </w:rPr>
        <w:t>，已添加则无需添加</w:t>
      </w:r>
    </w:p>
    <w:p w:rsidR="0015283F" w:rsidRDefault="0015283F" w:rsidP="0015283F"/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283F">
        <w:rPr>
          <w:rFonts w:eastAsia="宋体" w:cs="Consolas"/>
          <w:color w:val="000000"/>
          <w:kern w:val="0"/>
          <w:sz w:val="20"/>
          <w:szCs w:val="20"/>
        </w:rPr>
        <w:t>org.springframework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283F">
        <w:rPr>
          <w:rFonts w:eastAsia="宋体" w:cs="Consolas"/>
          <w:color w:val="000000"/>
          <w:kern w:val="0"/>
          <w:sz w:val="20"/>
          <w:szCs w:val="20"/>
        </w:rPr>
        <w:t>spring-</w:t>
      </w:r>
      <w:r w:rsidRPr="0015283F">
        <w:rPr>
          <w:rFonts w:eastAsia="宋体" w:cs="Consolas"/>
          <w:color w:val="000000"/>
          <w:kern w:val="0"/>
          <w:sz w:val="20"/>
          <w:szCs w:val="20"/>
          <w:u w:val="single"/>
        </w:rPr>
        <w:t>webmvc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15283F">
        <w:rPr>
          <w:rFonts w:eastAsia="宋体" w:cs="Consolas"/>
          <w:color w:val="000000"/>
          <w:kern w:val="0"/>
          <w:sz w:val="20"/>
          <w:szCs w:val="20"/>
        </w:rPr>
        <w:t>4.3.9.RELEASE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Pr="0015283F" w:rsidRDefault="0015283F" w:rsidP="0015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 w:rsidRPr="0015283F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15283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15283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5283F" w:rsidRDefault="0015283F" w:rsidP="0015283F"/>
    <w:p w:rsidR="00235B0C" w:rsidRDefault="0015283F" w:rsidP="0015283F">
      <w:r>
        <w:rPr>
          <w:rFonts w:hint="eastAsia"/>
        </w:rPr>
        <w:t>Step02:</w:t>
      </w:r>
      <w:r w:rsidR="00235B0C">
        <w:rPr>
          <w:rFonts w:hint="eastAsia"/>
        </w:rPr>
        <w:t>将</w:t>
      </w:r>
      <w:r w:rsidR="00235B0C">
        <w:t>如下配置添加到</w:t>
      </w:r>
      <w:r w:rsidR="00235B0C">
        <w:t>spring-web.xml</w:t>
      </w:r>
      <w:r w:rsidR="00235B0C">
        <w:rPr>
          <w:rFonts w:hint="eastAsia"/>
        </w:rPr>
        <w:t>文件</w:t>
      </w:r>
    </w:p>
    <w:p w:rsidR="0015283F" w:rsidRDefault="00235B0C" w:rsidP="0015283F">
      <w:r>
        <w:t xml:space="preserve"> </w:t>
      </w:r>
    </w:p>
    <w:p w:rsidR="00D9430F" w:rsidRDefault="00D9430F" w:rsidP="000B4B95"/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&lt;!--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启用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mvc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默认配置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(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内置一部分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对象的定义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)--&gt;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mvc:annotation-driven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&lt;!--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>注册视图解析对象</w:t>
      </w:r>
      <w:r w:rsidRPr="003D7232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id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"viewResovler"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kern w:val="0"/>
          <w:sz w:val="20"/>
          <w:szCs w:val="20"/>
        </w:rPr>
        <w:t xml:space="preserve">            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"org.springframework.web.servlet.view.InternalResourceViewResolver"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"Prefix"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"/WEB-INF/pages/"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"Suffix"</w:t>
      </w:r>
      <w:r w:rsidRPr="003D7232">
        <w:rPr>
          <w:rFonts w:eastAsia="宋体" w:cs="Consolas"/>
          <w:kern w:val="0"/>
          <w:sz w:val="20"/>
          <w:szCs w:val="20"/>
        </w:rPr>
        <w:t xml:space="preserve"> </w:t>
      </w:r>
      <w:r w:rsidRPr="003D7232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3D7232">
        <w:rPr>
          <w:rFonts w:eastAsia="宋体" w:cs="Consolas"/>
          <w:color w:val="000000"/>
          <w:kern w:val="0"/>
          <w:sz w:val="20"/>
          <w:szCs w:val="20"/>
        </w:rPr>
        <w:t>=</w:t>
      </w:r>
      <w:r w:rsidRPr="003D7232">
        <w:rPr>
          <w:rFonts w:eastAsia="宋体" w:cs="Consolas"/>
          <w:i/>
          <w:iCs/>
          <w:color w:val="2A00FF"/>
          <w:kern w:val="0"/>
          <w:sz w:val="20"/>
          <w:szCs w:val="20"/>
        </w:rPr>
        <w:t>".html"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3D7232" w:rsidRPr="003D7232" w:rsidRDefault="003D7232" w:rsidP="003D7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3D7232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3D7232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3D7232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3D7232" w:rsidRDefault="003D7232" w:rsidP="000B4B95"/>
    <w:p w:rsidR="00D9430F" w:rsidRDefault="00D9430F" w:rsidP="000B4B95"/>
    <w:p w:rsidR="003B5AA3" w:rsidRDefault="00D66588" w:rsidP="003B5AA3">
      <w:r>
        <w:rPr>
          <w:rFonts w:hint="eastAsia"/>
        </w:rPr>
        <w:t>Step0</w:t>
      </w:r>
      <w:r w:rsidR="00C96AD2">
        <w:t>3</w:t>
      </w:r>
      <w:r>
        <w:rPr>
          <w:rFonts w:hint="eastAsia"/>
        </w:rPr>
        <w:t>:</w:t>
      </w:r>
      <w:r w:rsidR="005C79EC">
        <w:rPr>
          <w:rFonts w:hint="eastAsia"/>
        </w:rPr>
        <w:t>打开</w:t>
      </w:r>
      <w:r w:rsidR="005C79EC">
        <w:t>web.xml</w:t>
      </w:r>
      <w:r w:rsidR="005C79EC">
        <w:rPr>
          <w:rFonts w:hint="eastAsia"/>
        </w:rPr>
        <w:t>配置</w:t>
      </w:r>
      <w:r w:rsidR="005C79EC">
        <w:t>前端控制器</w:t>
      </w:r>
    </w:p>
    <w:p w:rsidR="00D52A61" w:rsidRDefault="00D52A61" w:rsidP="00D52A61">
      <w:pPr>
        <w:rPr>
          <w:rFonts w:eastAsia="宋体" w:cs="Consolas"/>
          <w:b/>
          <w:bCs/>
          <w:color w:val="7F0055"/>
          <w:kern w:val="0"/>
          <w:sz w:val="20"/>
          <w:szCs w:val="20"/>
        </w:rPr>
      </w:pPr>
    </w:p>
    <w:p w:rsidR="009C65D4" w:rsidRDefault="009C65D4" w:rsidP="00D52A61">
      <w:pPr>
        <w:rPr>
          <w:rFonts w:eastAsia="宋体" w:cs="Consolas"/>
          <w:b/>
          <w:bCs/>
          <w:color w:val="7F0055"/>
          <w:kern w:val="0"/>
          <w:sz w:val="20"/>
          <w:szCs w:val="20"/>
        </w:rPr>
      </w:pP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配置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spring 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mvc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前端控制器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frontController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servlet-class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org.springframework.web.servlet.DispatcherServlet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servlet-class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init-param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通过此参数的配置加载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配置文件，然后初始化资源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contextConfigLocation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param-value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classpath:spring-configs.xml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param-value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init-param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&lt;!--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让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tomcat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启动则加载此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servlet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对象，数值越小优先级越高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load-on-startup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1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load-on-startup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配置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Spring MVC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前端控制器映射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(</w:t>
      </w:r>
      <w:r w:rsidRPr="006C4ACA">
        <w:rPr>
          <w:rFonts w:eastAsia="宋体" w:cs="Consolas"/>
          <w:color w:val="3F5FBF"/>
          <w:kern w:val="0"/>
          <w:sz w:val="20"/>
          <w:szCs w:val="20"/>
          <w:u w:val="single"/>
        </w:rPr>
        <w:t>servlet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映射</w:t>
      </w:r>
      <w:r w:rsidRPr="006C4ACA"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servlet-mapping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frontController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servlet-name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4ACA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   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url-pattern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4ACA">
        <w:rPr>
          <w:rFonts w:eastAsia="宋体" w:cs="Consolas"/>
          <w:color w:val="000000"/>
          <w:kern w:val="0"/>
          <w:sz w:val="20"/>
          <w:szCs w:val="20"/>
        </w:rPr>
        <w:t>*.do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url-pattern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C65D4" w:rsidRPr="006C4ACA" w:rsidRDefault="006C4ACA" w:rsidP="006C4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b/>
          <w:bCs/>
          <w:color w:val="7F0055"/>
          <w:kern w:val="0"/>
          <w:sz w:val="20"/>
          <w:szCs w:val="20"/>
        </w:rPr>
      </w:pPr>
      <w:r w:rsidRPr="006C4ACA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4ACA">
        <w:rPr>
          <w:rFonts w:eastAsia="宋体" w:cs="Consolas"/>
          <w:color w:val="3F7F7F"/>
          <w:kern w:val="0"/>
          <w:sz w:val="20"/>
          <w:szCs w:val="20"/>
        </w:rPr>
        <w:t>servlet-mapping</w:t>
      </w:r>
      <w:r w:rsidRPr="006C4ACA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9C65D4" w:rsidRDefault="009C65D4" w:rsidP="00D52A61"/>
    <w:p w:rsidR="0015283F" w:rsidRDefault="00D52A61" w:rsidP="00D52A61">
      <w:r>
        <w:rPr>
          <w:rFonts w:hint="eastAsia"/>
        </w:rPr>
        <w:t>Step0</w:t>
      </w:r>
      <w:r w:rsidR="00D66588">
        <w:rPr>
          <w:rFonts w:hint="eastAsia"/>
        </w:rPr>
        <w:t>6</w:t>
      </w:r>
      <w:r>
        <w:rPr>
          <w:rFonts w:hint="eastAsia"/>
        </w:rPr>
        <w:t>:</w:t>
      </w:r>
      <w:r>
        <w:rPr>
          <w:rFonts w:hint="eastAsia"/>
        </w:rPr>
        <w:t>部署项目</w:t>
      </w:r>
      <w:r w:rsidR="007429FD">
        <w:rPr>
          <w:rFonts w:hint="eastAsia"/>
        </w:rPr>
        <w:t>启动</w:t>
      </w:r>
      <w:r>
        <w:rPr>
          <w:rFonts w:hint="eastAsia"/>
        </w:rPr>
        <w:t>tomcat</w:t>
      </w:r>
      <w:r w:rsidR="007429FD">
        <w:rPr>
          <w:rFonts w:hint="eastAsia"/>
        </w:rPr>
        <w:t>进行测试</w:t>
      </w:r>
      <w:r>
        <w:rPr>
          <w:rFonts w:hint="eastAsia"/>
        </w:rPr>
        <w:t>（假如启动</w:t>
      </w:r>
      <w:r>
        <w:rPr>
          <w:rFonts w:hint="eastAsia"/>
        </w:rPr>
        <w:t>OK</w:t>
      </w:r>
      <w:r>
        <w:rPr>
          <w:rFonts w:hint="eastAsia"/>
        </w:rPr>
        <w:t>则测试通过）</w:t>
      </w:r>
      <w:r w:rsidR="007429FD">
        <w:rPr>
          <w:rFonts w:hint="eastAsia"/>
        </w:rPr>
        <w:t>。</w:t>
      </w:r>
    </w:p>
    <w:p w:rsidR="0015283F" w:rsidRDefault="0015283F" w:rsidP="0015283F"/>
    <w:p w:rsidR="002142D5" w:rsidRDefault="002F2599" w:rsidP="002142D5">
      <w:pPr>
        <w:pStyle w:val="3"/>
        <w:tabs>
          <w:tab w:val="clear" w:pos="709"/>
        </w:tabs>
        <w:ind w:left="0" w:firstLine="0"/>
      </w:pPr>
      <w:bookmarkStart w:id="14" w:name="_Toc533491982"/>
      <w:r>
        <w:rPr>
          <w:rFonts w:hint="eastAsia"/>
        </w:rPr>
        <w:t>整合Jackson 实现</w:t>
      </w:r>
      <w:bookmarkEnd w:id="14"/>
    </w:p>
    <w:p w:rsidR="0015283F" w:rsidRDefault="00107DE0" w:rsidP="0015283F">
      <w:r>
        <w:rPr>
          <w:rFonts w:hint="eastAsia"/>
        </w:rPr>
        <w:t xml:space="preserve">Spring mvc </w:t>
      </w:r>
      <w:r>
        <w:rPr>
          <w:rFonts w:hint="eastAsia"/>
        </w:rPr>
        <w:t>模块默认支持</w:t>
      </w:r>
      <w:r>
        <w:rPr>
          <w:rFonts w:hint="eastAsia"/>
        </w:rPr>
        <w:t>Jackson</w:t>
      </w:r>
      <w:r>
        <w:rPr>
          <w:rFonts w:hint="eastAsia"/>
        </w:rPr>
        <w:t>，只需要在项目中添加</w:t>
      </w:r>
      <w:r>
        <w:rPr>
          <w:rFonts w:hint="eastAsia"/>
        </w:rPr>
        <w:t>jackson</w:t>
      </w:r>
      <w:r>
        <w:rPr>
          <w:rFonts w:hint="eastAsia"/>
        </w:rPr>
        <w:t>依赖即可</w:t>
      </w:r>
    </w:p>
    <w:p w:rsidR="00107DE0" w:rsidRDefault="00107DE0" w:rsidP="0015283F"/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54F3">
        <w:rPr>
          <w:rFonts w:eastAsia="宋体" w:cs="Consolas"/>
          <w:color w:val="000000"/>
          <w:kern w:val="0"/>
          <w:sz w:val="20"/>
          <w:szCs w:val="20"/>
        </w:rPr>
        <w:t>com.fasterxml.jackson.core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54F3">
        <w:rPr>
          <w:rFonts w:eastAsia="宋体" w:cs="Consolas"/>
          <w:color w:val="000000"/>
          <w:kern w:val="0"/>
          <w:sz w:val="20"/>
          <w:szCs w:val="20"/>
          <w:u w:val="single"/>
        </w:rPr>
        <w:t>jackson</w:t>
      </w:r>
      <w:r w:rsidRPr="006C54F3">
        <w:rPr>
          <w:rFonts w:eastAsia="宋体" w:cs="Consolas"/>
          <w:color w:val="000000"/>
          <w:kern w:val="0"/>
          <w:sz w:val="20"/>
          <w:szCs w:val="20"/>
        </w:rPr>
        <w:t>-</w:t>
      </w:r>
      <w:r w:rsidRPr="006C54F3">
        <w:rPr>
          <w:rFonts w:eastAsia="宋体" w:cs="Consolas"/>
          <w:color w:val="000000"/>
          <w:kern w:val="0"/>
          <w:sz w:val="20"/>
          <w:szCs w:val="20"/>
          <w:u w:val="single"/>
        </w:rPr>
        <w:t>databind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C54F3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6C54F3">
        <w:rPr>
          <w:rFonts w:eastAsia="宋体" w:cs="Consolas"/>
          <w:color w:val="000000"/>
          <w:kern w:val="0"/>
          <w:sz w:val="20"/>
          <w:szCs w:val="20"/>
        </w:rPr>
        <w:t>2.9.7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107DE0" w:rsidRPr="006C54F3" w:rsidRDefault="006C54F3" w:rsidP="006C54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C54F3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6C54F3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6C54F3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DE05EB" w:rsidRDefault="00DE05EB"/>
    <w:p w:rsidR="00CF69DC" w:rsidRDefault="00CF69DC">
      <w:r>
        <w:rPr>
          <w:rFonts w:hint="eastAsia"/>
        </w:rPr>
        <w:t xml:space="preserve">Step04: 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测试，是否启动</w:t>
      </w:r>
      <w:r>
        <w:rPr>
          <w:rFonts w:hint="eastAsia"/>
        </w:rPr>
        <w:t>OK</w:t>
      </w:r>
    </w:p>
    <w:p w:rsidR="008D442A" w:rsidRDefault="008D442A"/>
    <w:p w:rsidR="00415AD7" w:rsidRDefault="00415AD7" w:rsidP="00B679DF"/>
    <w:p w:rsidR="00711474" w:rsidRDefault="006300CB" w:rsidP="00711474">
      <w:pPr>
        <w:pStyle w:val="2"/>
      </w:pPr>
      <w:bookmarkStart w:id="15" w:name="_Toc533491983"/>
      <w:r>
        <w:rPr>
          <w:rFonts w:hint="eastAsia"/>
        </w:rPr>
        <w:t>首页初始化</w:t>
      </w:r>
      <w:bookmarkEnd w:id="15"/>
    </w:p>
    <w:p w:rsidR="009137B2" w:rsidRDefault="009137B2" w:rsidP="009137B2"/>
    <w:p w:rsidR="009137B2" w:rsidRDefault="009137B2" w:rsidP="009137B2">
      <w:pPr>
        <w:pStyle w:val="3"/>
      </w:pPr>
      <w:bookmarkStart w:id="16" w:name="_Toc533491984"/>
      <w:r>
        <w:rPr>
          <w:rFonts w:hint="eastAsia"/>
        </w:rPr>
        <w:t>定义页面初始资源</w:t>
      </w:r>
      <w:bookmarkEnd w:id="16"/>
    </w:p>
    <w:p w:rsidR="009137B2" w:rsidRDefault="005C7DF4" w:rsidP="005C7DF4">
      <w:pPr>
        <w:numPr>
          <w:ilvl w:val="3"/>
          <w:numId w:val="3"/>
        </w:numPr>
      </w:pPr>
      <w:r>
        <w:rPr>
          <w:rFonts w:hint="eastAsia"/>
        </w:rPr>
        <w:t>将</w:t>
      </w:r>
      <w:r>
        <w:rPr>
          <w:rFonts w:hint="eastAsia"/>
        </w:rPr>
        <w:t>AdminLTE</w:t>
      </w:r>
      <w:r>
        <w:rPr>
          <w:rFonts w:hint="eastAsia"/>
        </w:rPr>
        <w:t>相关资源拷贝到项目</w:t>
      </w:r>
      <w:r>
        <w:rPr>
          <w:rFonts w:hint="eastAsia"/>
        </w:rPr>
        <w:t>w</w:t>
      </w:r>
      <w:r>
        <w:t>ebapps</w:t>
      </w:r>
      <w:r>
        <w:rPr>
          <w:rFonts w:hint="eastAsia"/>
        </w:rPr>
        <w:t>目录</w:t>
      </w:r>
    </w:p>
    <w:p w:rsidR="005C7DF4" w:rsidRDefault="005C7DF4" w:rsidP="005C7DF4">
      <w:pPr>
        <w:numPr>
          <w:ilvl w:val="3"/>
          <w:numId w:val="3"/>
        </w:numPr>
      </w:pPr>
      <w:r>
        <w:rPr>
          <w:rFonts w:hint="eastAsia"/>
        </w:rPr>
        <w:t>将</w:t>
      </w:r>
      <w:r>
        <w:rPr>
          <w:rFonts w:hint="eastAsia"/>
        </w:rPr>
        <w:t>pages</w:t>
      </w:r>
      <w:r>
        <w:rPr>
          <w:rFonts w:hint="eastAsia"/>
        </w:rPr>
        <w:t>页面拷贝到项目的</w:t>
      </w:r>
      <w:r>
        <w:rPr>
          <w:rFonts w:hint="eastAsia"/>
        </w:rPr>
        <w:t>WEB</w:t>
      </w:r>
      <w:r>
        <w:t>-</w:t>
      </w:r>
      <w:r>
        <w:rPr>
          <w:rFonts w:hint="eastAsia"/>
        </w:rPr>
        <w:t>INF</w:t>
      </w:r>
      <w:r>
        <w:rPr>
          <w:rFonts w:hint="eastAsia"/>
        </w:rPr>
        <w:t>目录</w:t>
      </w:r>
    </w:p>
    <w:p w:rsidR="005C7DF4" w:rsidRPr="009137B2" w:rsidRDefault="005C7DF4" w:rsidP="009137B2"/>
    <w:p w:rsidR="006300CB" w:rsidRDefault="00E12C34" w:rsidP="00E12C34">
      <w:pPr>
        <w:pStyle w:val="3"/>
      </w:pPr>
      <w:bookmarkStart w:id="17" w:name="_Toc533491985"/>
      <w:r>
        <w:rPr>
          <w:rFonts w:hint="eastAsia"/>
        </w:rPr>
        <w:lastRenderedPageBreak/>
        <w:t>创建页面Controller</w:t>
      </w:r>
      <w:bookmarkEnd w:id="17"/>
    </w:p>
    <w:p w:rsidR="00F736C3" w:rsidRDefault="006E6BF0" w:rsidP="00F736C3">
      <w:r>
        <w:rPr>
          <w:rFonts w:hint="eastAsia"/>
        </w:rPr>
        <w:t>创建呈现首页页面的</w:t>
      </w:r>
      <w:r>
        <w:rPr>
          <w:rFonts w:hint="eastAsia"/>
        </w:rPr>
        <w:t>controller</w:t>
      </w:r>
      <w:r w:rsidR="00452DF4">
        <w:rPr>
          <w:rFonts w:hint="eastAsia"/>
        </w:rPr>
        <w:t>对象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com.</w:t>
      </w:r>
      <w:r w:rsidR="00B86B8D">
        <w:rPr>
          <w:rFonts w:eastAsia="宋体" w:cs="Consolas"/>
          <w:color w:val="000000"/>
          <w:kern w:val="0"/>
          <w:sz w:val="20"/>
          <w:szCs w:val="20"/>
        </w:rPr>
        <w:t>db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.sys.controller;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org.springframework.stereotype.Controller;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org.springframework.web.bind.annotation.RequestMapping;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(</w:t>
      </w:r>
      <w:r w:rsidRPr="00C4407B">
        <w:rPr>
          <w:rFonts w:eastAsia="宋体" w:cs="Consolas"/>
          <w:color w:val="2A00FF"/>
          <w:kern w:val="0"/>
          <w:sz w:val="20"/>
          <w:szCs w:val="20"/>
        </w:rPr>
        <w:t>"/"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646464"/>
          <w:kern w:val="0"/>
          <w:sz w:val="20"/>
          <w:szCs w:val="20"/>
        </w:rPr>
        <w:t>@Controller</w:t>
      </w:r>
    </w:p>
    <w:p w:rsidR="00B566C2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PageController {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color w:val="646464"/>
          <w:kern w:val="0"/>
          <w:sz w:val="20"/>
          <w:szCs w:val="20"/>
        </w:rPr>
        <w:t>@RequestMapping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(</w:t>
      </w:r>
      <w:r w:rsidRPr="00C4407B">
        <w:rPr>
          <w:rFonts w:eastAsia="宋体" w:cs="Consolas"/>
          <w:color w:val="2A00FF"/>
          <w:kern w:val="0"/>
          <w:sz w:val="20"/>
          <w:szCs w:val="20"/>
        </w:rPr>
        <w:t>"doIndexUI"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String doIndexUI(){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color w:val="000000"/>
          <w:kern w:val="0"/>
          <w:sz w:val="20"/>
          <w:szCs w:val="20"/>
        </w:rPr>
        <w:tab/>
      </w:r>
      <w:r w:rsidRPr="00C4407B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C4407B">
        <w:rPr>
          <w:rFonts w:eastAsia="宋体" w:cs="Consolas"/>
          <w:color w:val="2A00FF"/>
          <w:kern w:val="0"/>
          <w:sz w:val="20"/>
          <w:szCs w:val="20"/>
        </w:rPr>
        <w:t>"starter"</w:t>
      </w:r>
      <w:r w:rsidRPr="00C4407B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4407B" w:rsidRPr="00C4407B" w:rsidRDefault="00C4407B" w:rsidP="00C440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C4407B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4407B" w:rsidRPr="00F736C3" w:rsidRDefault="00C4407B" w:rsidP="00F736C3"/>
    <w:p w:rsidR="00F736C3" w:rsidRDefault="00F736C3" w:rsidP="00F736C3"/>
    <w:p w:rsidR="00170639" w:rsidRDefault="00170639" w:rsidP="00170639">
      <w:pPr>
        <w:pStyle w:val="3"/>
      </w:pPr>
      <w:bookmarkStart w:id="18" w:name="_Toc533491986"/>
      <w:r>
        <w:rPr>
          <w:rFonts w:hint="eastAsia"/>
        </w:rPr>
        <w:t>启动项目进行测试</w:t>
      </w:r>
      <w:bookmarkEnd w:id="18"/>
    </w:p>
    <w:p w:rsidR="00170639" w:rsidRDefault="00170639" w:rsidP="00170639"/>
    <w:p w:rsidR="00170639" w:rsidRDefault="00170639" w:rsidP="00170639"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，在地址栏输入</w:t>
      </w:r>
    </w:p>
    <w:p w:rsidR="00170639" w:rsidRPr="00170639" w:rsidRDefault="00170639" w:rsidP="00170639">
      <w:r w:rsidRPr="00170639">
        <w:t>http://localhost:8080/CGB-</w:t>
      </w:r>
      <w:r w:rsidR="00200665">
        <w:t>DB</w:t>
      </w:r>
      <w:r w:rsidRPr="00170639">
        <w:t>-SYS-V</w:t>
      </w:r>
      <w:r w:rsidR="004414DD">
        <w:t>2</w:t>
      </w:r>
      <w:r w:rsidRPr="00170639">
        <w:t>.01/doIndexUI.do</w:t>
      </w:r>
    </w:p>
    <w:p w:rsidR="00F736C3" w:rsidRDefault="00F736C3" w:rsidP="00F736C3"/>
    <w:p w:rsidR="00170639" w:rsidRPr="00F736C3" w:rsidRDefault="008632A9" w:rsidP="00F736C3">
      <w:r w:rsidRPr="00133439">
        <w:rPr>
          <w:noProof/>
        </w:rPr>
        <w:drawing>
          <wp:inline distT="0" distB="0" distL="0" distR="0">
            <wp:extent cx="5270500" cy="1549400"/>
            <wp:effectExtent l="0" t="0" r="635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474" w:rsidRDefault="00711474" w:rsidP="00B679DF"/>
    <w:p w:rsidR="00E40FB9" w:rsidRDefault="00E40FB9" w:rsidP="00B679DF"/>
    <w:p w:rsidR="00E40FB9" w:rsidRDefault="00E40FB9" w:rsidP="00B679DF">
      <w:r>
        <w:rPr>
          <w:rFonts w:hint="eastAsia"/>
        </w:rPr>
        <w:t>访问</w:t>
      </w:r>
      <w:r>
        <w:t>流程分析：</w:t>
      </w:r>
    </w:p>
    <w:p w:rsidR="00E40FB9" w:rsidRDefault="00E40FB9" w:rsidP="00B679DF"/>
    <w:p w:rsidR="00E40FB9" w:rsidRDefault="008632A9" w:rsidP="00B679DF">
      <w:r w:rsidRPr="00F27A19">
        <w:rPr>
          <w:noProof/>
        </w:rPr>
        <w:lastRenderedPageBreak/>
        <w:drawing>
          <wp:inline distT="0" distB="0" distL="0" distR="0">
            <wp:extent cx="5283200" cy="2527300"/>
            <wp:effectExtent l="0" t="0" r="0" b="635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08" w:rsidRDefault="00DB6608" w:rsidP="00B679DF"/>
    <w:p w:rsidR="00415AD7" w:rsidRDefault="00415AD7" w:rsidP="00415AD7">
      <w:pPr>
        <w:pStyle w:val="1"/>
      </w:pPr>
      <w:bookmarkStart w:id="19" w:name="_Toc533491987"/>
      <w:r>
        <w:t xml:space="preserve">SSM </w:t>
      </w:r>
      <w:r w:rsidR="00A360EA">
        <w:rPr>
          <w:rFonts w:hint="eastAsia"/>
        </w:rPr>
        <w:t>整合</w:t>
      </w:r>
      <w:r w:rsidR="00E018C4">
        <w:rPr>
          <w:rFonts w:hint="eastAsia"/>
        </w:rPr>
        <w:t>总结</w:t>
      </w:r>
      <w:bookmarkEnd w:id="19"/>
    </w:p>
    <w:p w:rsidR="00E018C4" w:rsidRDefault="00E018C4" w:rsidP="00E018C4">
      <w:pPr>
        <w:pStyle w:val="2"/>
      </w:pPr>
      <w:bookmarkStart w:id="20" w:name="_Toc533491988"/>
      <w:r>
        <w:rPr>
          <w:rFonts w:hint="eastAsia"/>
        </w:rPr>
        <w:t>重点难点分析</w:t>
      </w:r>
      <w:bookmarkEnd w:id="20"/>
    </w:p>
    <w:p w:rsidR="00CC521D" w:rsidRDefault="00CC521D" w:rsidP="00FE22BE">
      <w:pPr>
        <w:numPr>
          <w:ilvl w:val="3"/>
          <w:numId w:val="4"/>
        </w:numPr>
      </w:pPr>
      <w:r>
        <w:rPr>
          <w:rFonts w:hint="eastAsia"/>
        </w:rPr>
        <w:t>整合</w:t>
      </w:r>
      <w:r>
        <w:t xml:space="preserve">Druid </w:t>
      </w:r>
      <w:r>
        <w:rPr>
          <w:rFonts w:hint="eastAsia"/>
        </w:rPr>
        <w:t>数据源</w:t>
      </w:r>
    </w:p>
    <w:p w:rsidR="00572C9C" w:rsidRDefault="00572C9C" w:rsidP="00FE22BE">
      <w:pPr>
        <w:numPr>
          <w:ilvl w:val="3"/>
          <w:numId w:val="4"/>
        </w:numPr>
      </w:pPr>
      <w:r>
        <w:rPr>
          <w:rFonts w:hint="eastAsia"/>
        </w:rPr>
        <w:t>整合</w:t>
      </w:r>
      <w:r>
        <w:rPr>
          <w:rFonts w:hint="eastAsia"/>
        </w:rPr>
        <w:t>mybatis</w:t>
      </w:r>
      <w:r w:rsidR="00E802A6">
        <w:t xml:space="preserve"> </w:t>
      </w:r>
      <w:r w:rsidR="00E802A6">
        <w:rPr>
          <w:rFonts w:hint="eastAsia"/>
        </w:rPr>
        <w:t>框架</w:t>
      </w:r>
    </w:p>
    <w:p w:rsidR="00DB6608" w:rsidRDefault="00DB6608" w:rsidP="00FE22BE">
      <w:pPr>
        <w:numPr>
          <w:ilvl w:val="3"/>
          <w:numId w:val="4"/>
        </w:numPr>
      </w:pPr>
      <w:r>
        <w:rPr>
          <w:rFonts w:hint="eastAsia"/>
        </w:rPr>
        <w:t>整合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模块</w:t>
      </w:r>
    </w:p>
    <w:p w:rsidR="00E018C4" w:rsidRPr="00E018C4" w:rsidRDefault="00E018C4" w:rsidP="00E018C4"/>
    <w:p w:rsidR="00415AD7" w:rsidRDefault="00E018C4" w:rsidP="00B679DF">
      <w:pPr>
        <w:pStyle w:val="2"/>
      </w:pPr>
      <w:bookmarkStart w:id="21" w:name="_Toc533491989"/>
      <w:r>
        <w:rPr>
          <w:rFonts w:hint="eastAsia"/>
        </w:rPr>
        <w:t>问题分析</w:t>
      </w:r>
      <w:bookmarkEnd w:id="21"/>
    </w:p>
    <w:p w:rsidR="00556D90" w:rsidRDefault="00556D90" w:rsidP="00FE22BE">
      <w:pPr>
        <w:numPr>
          <w:ilvl w:val="6"/>
          <w:numId w:val="4"/>
        </w:numPr>
      </w:pPr>
      <w:r>
        <w:rPr>
          <w:rFonts w:hint="eastAsia"/>
        </w:rPr>
        <w:t>项目</w:t>
      </w:r>
      <w:r>
        <w:t>导入</w:t>
      </w:r>
    </w:p>
    <w:p w:rsidR="00556D90" w:rsidRDefault="008632A9" w:rsidP="00556D90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4997450" cy="523875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D90" w:rsidRDefault="00556D90" w:rsidP="00556D90">
      <w:pPr>
        <w:rPr>
          <w:noProof/>
        </w:rPr>
      </w:pPr>
    </w:p>
    <w:p w:rsidR="00556D90" w:rsidRDefault="008632A9" w:rsidP="00556D90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5149850" cy="702945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9CF" w:rsidRDefault="004F59CF" w:rsidP="00556D90">
      <w:pPr>
        <w:rPr>
          <w:noProof/>
        </w:rPr>
      </w:pPr>
    </w:p>
    <w:p w:rsidR="004F59CF" w:rsidRDefault="008632A9" w:rsidP="00556D90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5270500" cy="3556000"/>
            <wp:effectExtent l="0" t="0" r="6350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D90" w:rsidRDefault="00556D90" w:rsidP="00556D90"/>
    <w:p w:rsidR="00B312D2" w:rsidRDefault="004B6C04" w:rsidP="00FE22BE">
      <w:pPr>
        <w:numPr>
          <w:ilvl w:val="6"/>
          <w:numId w:val="4"/>
        </w:numPr>
      </w:pPr>
      <w:r>
        <w:rPr>
          <w:rFonts w:hint="eastAsia"/>
        </w:rPr>
        <w:t>项目</w:t>
      </w:r>
      <w:r w:rsidR="00B312D2">
        <w:rPr>
          <w:rFonts w:hint="eastAsia"/>
        </w:rPr>
        <w:t>中</w:t>
      </w:r>
      <w:r w:rsidR="00B312D2">
        <w:rPr>
          <w:rFonts w:hint="eastAsia"/>
        </w:rPr>
        <w:t>JS</w:t>
      </w:r>
      <w:r w:rsidR="00B312D2">
        <w:t>问题</w:t>
      </w:r>
    </w:p>
    <w:p w:rsidR="00B312D2" w:rsidRDefault="00B312D2" w:rsidP="00B312D2"/>
    <w:p w:rsidR="00B312D2" w:rsidRDefault="008632A9" w:rsidP="00B312D2">
      <w:r w:rsidRPr="00F56218">
        <w:rPr>
          <w:noProof/>
        </w:rPr>
        <w:drawing>
          <wp:inline distT="0" distB="0" distL="0" distR="0">
            <wp:extent cx="5276850" cy="3943350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2D2" w:rsidRDefault="00B312D2" w:rsidP="00B312D2"/>
    <w:p w:rsidR="004B6C04" w:rsidRDefault="004B6C04" w:rsidP="00FE22BE">
      <w:pPr>
        <w:numPr>
          <w:ilvl w:val="6"/>
          <w:numId w:val="4"/>
        </w:numPr>
      </w:pPr>
      <w:r>
        <w:rPr>
          <w:rFonts w:hint="eastAsia"/>
        </w:rPr>
        <w:t>数据库连不上</w:t>
      </w:r>
      <w:r w:rsidR="002C112D">
        <w:rPr>
          <w:rFonts w:hint="eastAsia"/>
        </w:rPr>
        <w:t>？</w:t>
      </w:r>
    </w:p>
    <w:p w:rsidR="002C112D" w:rsidRDefault="002C112D" w:rsidP="00FE22BE">
      <w:pPr>
        <w:pStyle w:val="af0"/>
        <w:numPr>
          <w:ilvl w:val="0"/>
          <w:numId w:val="13"/>
        </w:numPr>
        <w:ind w:firstLineChars="0"/>
      </w:pPr>
      <w:r>
        <w:rPr>
          <w:rFonts w:hint="eastAsia"/>
        </w:rPr>
        <w:t>服务</w:t>
      </w:r>
      <w:r>
        <w:t>是否开启？（</w:t>
      </w:r>
      <w:r>
        <w:rPr>
          <w:rFonts w:hint="eastAsia"/>
        </w:rPr>
        <w:t>命令</w:t>
      </w:r>
      <w:r>
        <w:t>行开启服务：</w:t>
      </w:r>
      <w:r>
        <w:t>mysqld --console</w:t>
      </w:r>
      <w:r>
        <w:t>）</w:t>
      </w:r>
    </w:p>
    <w:p w:rsidR="002C112D" w:rsidRDefault="002C112D" w:rsidP="00FE22BE">
      <w:pPr>
        <w:pStyle w:val="af0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密码</w:t>
      </w:r>
      <w:r>
        <w:t>不正确？</w:t>
      </w:r>
    </w:p>
    <w:p w:rsidR="002C112D" w:rsidRDefault="002C112D" w:rsidP="00FE22BE">
      <w:pPr>
        <w:pStyle w:val="af0"/>
        <w:numPr>
          <w:ilvl w:val="0"/>
          <w:numId w:val="13"/>
        </w:numPr>
        <w:ind w:firstLineChars="0"/>
      </w:pPr>
      <w:r>
        <w:rPr>
          <w:rFonts w:hint="eastAsia"/>
        </w:rPr>
        <w:t>驱动不</w:t>
      </w:r>
      <w:r>
        <w:t>匹配？</w:t>
      </w:r>
    </w:p>
    <w:p w:rsidR="002C112D" w:rsidRDefault="002C112D" w:rsidP="00FE22BE">
      <w:pPr>
        <w:pStyle w:val="af0"/>
        <w:numPr>
          <w:ilvl w:val="0"/>
          <w:numId w:val="13"/>
        </w:numPr>
        <w:ind w:firstLineChars="0"/>
      </w:pPr>
      <w:r>
        <w:rPr>
          <w:rFonts w:hint="eastAsia"/>
        </w:rPr>
        <w:t>数据库</w:t>
      </w:r>
      <w:r>
        <w:t>名字，</w:t>
      </w:r>
      <w:r>
        <w:t>url</w:t>
      </w:r>
      <w:r>
        <w:t>等是否正确</w:t>
      </w:r>
      <w:r>
        <w:rPr>
          <w:rFonts w:hint="eastAsia"/>
        </w:rPr>
        <w:t>？</w:t>
      </w:r>
    </w:p>
    <w:p w:rsidR="002C112D" w:rsidRDefault="002C112D" w:rsidP="00FE22BE">
      <w:pPr>
        <w:pStyle w:val="af0"/>
        <w:numPr>
          <w:ilvl w:val="0"/>
          <w:numId w:val="13"/>
        </w:numPr>
        <w:ind w:firstLineChars="0"/>
      </w:pPr>
      <w:r>
        <w:t>…</w:t>
      </w:r>
    </w:p>
    <w:p w:rsidR="001547B0" w:rsidRDefault="001547B0" w:rsidP="001547B0"/>
    <w:p w:rsidR="001547B0" w:rsidRDefault="00846245" w:rsidP="00FE22BE">
      <w:pPr>
        <w:pStyle w:val="af0"/>
        <w:numPr>
          <w:ilvl w:val="3"/>
          <w:numId w:val="4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Bean</w:t>
      </w:r>
      <w:r>
        <w:rPr>
          <w:rFonts w:hint="eastAsia"/>
        </w:rPr>
        <w:t>对象</w:t>
      </w:r>
      <w:r>
        <w:t>何时创建？</w:t>
      </w:r>
      <w:r>
        <w:rPr>
          <w:rFonts w:hint="eastAsia"/>
        </w:rPr>
        <w:t>(</w:t>
      </w:r>
      <w:r>
        <w:rPr>
          <w:rFonts w:hint="eastAsia"/>
        </w:rPr>
        <w:t>看</w:t>
      </w:r>
      <w:r>
        <w:t>配置，是否配置了延迟加载</w:t>
      </w:r>
      <w:r>
        <w:rPr>
          <w:rFonts w:hint="eastAsia"/>
        </w:rPr>
        <w:t>)</w:t>
      </w:r>
    </w:p>
    <w:p w:rsidR="00846245" w:rsidRDefault="00846245" w:rsidP="00FE22BE">
      <w:pPr>
        <w:pStyle w:val="af0"/>
        <w:numPr>
          <w:ilvl w:val="3"/>
          <w:numId w:val="4"/>
        </w:numPr>
        <w:ind w:firstLineChars="0"/>
      </w:pPr>
      <w:r>
        <w:t>Spring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的</w:t>
      </w:r>
      <w:r>
        <w:t>两大容器</w:t>
      </w:r>
      <w:r>
        <w:rPr>
          <w:rFonts w:hint="eastAsia"/>
        </w:rPr>
        <w:t>如何</w:t>
      </w:r>
      <w:r>
        <w:t>理解？</w:t>
      </w:r>
    </w:p>
    <w:p w:rsidR="00846245" w:rsidRDefault="00846245" w:rsidP="00FE22BE">
      <w:pPr>
        <w:pStyle w:val="af0"/>
        <w:numPr>
          <w:ilvl w:val="0"/>
          <w:numId w:val="14"/>
        </w:numPr>
        <w:ind w:firstLineChars="0"/>
      </w:pPr>
      <w:r>
        <w:rPr>
          <w:rFonts w:hint="eastAsia"/>
        </w:rPr>
        <w:t>存储</w:t>
      </w:r>
      <w:r>
        <w:rPr>
          <w:rFonts w:hint="eastAsia"/>
        </w:rPr>
        <w:t>bean</w:t>
      </w:r>
      <w:r>
        <w:rPr>
          <w:rFonts w:hint="eastAsia"/>
        </w:rPr>
        <w:t>配置信息</w:t>
      </w:r>
      <w:r>
        <w:t>的容器</w:t>
      </w:r>
      <w:r>
        <w:rPr>
          <w:rFonts w:hint="eastAsia"/>
        </w:rPr>
        <w:t>（</w:t>
      </w:r>
      <w:r>
        <w:rPr>
          <w:rFonts w:hint="eastAsia"/>
        </w:rPr>
        <w:t>Map</w:t>
      </w:r>
      <w:r>
        <w:t>&lt;String,BeanDefinition&gt;</w:t>
      </w:r>
      <w:r>
        <w:rPr>
          <w:rFonts w:hint="eastAsia"/>
        </w:rPr>
        <w:t>）</w:t>
      </w:r>
    </w:p>
    <w:p w:rsidR="00846245" w:rsidRDefault="00846245" w:rsidP="00FE22BE">
      <w:pPr>
        <w:pStyle w:val="af0"/>
        <w:numPr>
          <w:ilvl w:val="0"/>
          <w:numId w:val="14"/>
        </w:numPr>
        <w:ind w:firstLineChars="0"/>
      </w:pPr>
      <w:r>
        <w:rPr>
          <w:rFonts w:hint="eastAsia"/>
        </w:rPr>
        <w:t>存储</w:t>
      </w:r>
      <w:r>
        <w:t>bean</w:t>
      </w:r>
      <w:r>
        <w:t>实例信息的容器</w:t>
      </w:r>
      <w:r>
        <w:rPr>
          <w:rFonts w:hint="eastAsia"/>
        </w:rPr>
        <w:t xml:space="preserve"> (</w:t>
      </w:r>
      <w:r>
        <w:t>Map&lt;String,Object&gt;</w:t>
      </w:r>
      <w:r>
        <w:rPr>
          <w:rFonts w:hint="eastAsia"/>
        </w:rPr>
        <w:t>)</w:t>
      </w:r>
    </w:p>
    <w:p w:rsidR="00846245" w:rsidRDefault="00846245" w:rsidP="00FE22BE">
      <w:pPr>
        <w:pStyle w:val="af0"/>
        <w:numPr>
          <w:ilvl w:val="3"/>
          <w:numId w:val="4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中</w:t>
      </w:r>
      <w:r>
        <w:t>bean</w:t>
      </w:r>
      <w:r>
        <w:t>对象构造方法，</w:t>
      </w:r>
      <w:r>
        <w:t>set</w:t>
      </w:r>
      <w:r>
        <w:t>方法，</w:t>
      </w:r>
      <w:r>
        <w:t>init</w:t>
      </w:r>
      <w:r>
        <w:t>方法执行顺序？</w:t>
      </w:r>
    </w:p>
    <w:p w:rsidR="00846245" w:rsidRDefault="00846245" w:rsidP="00FE22BE">
      <w:pPr>
        <w:pStyle w:val="af0"/>
        <w:numPr>
          <w:ilvl w:val="0"/>
          <w:numId w:val="15"/>
        </w:numPr>
        <w:ind w:firstLineChars="0"/>
      </w:pPr>
      <w:r>
        <w:rPr>
          <w:rFonts w:hint="eastAsia"/>
        </w:rPr>
        <w:t>构造</w:t>
      </w:r>
      <w:r>
        <w:t>方法</w:t>
      </w:r>
    </w:p>
    <w:p w:rsidR="00846245" w:rsidRDefault="00846245" w:rsidP="00FE22BE">
      <w:pPr>
        <w:pStyle w:val="af0"/>
        <w:numPr>
          <w:ilvl w:val="0"/>
          <w:numId w:val="15"/>
        </w:numPr>
        <w:ind w:firstLineChars="0"/>
      </w:pPr>
      <w:r>
        <w:t>S</w:t>
      </w:r>
      <w:r>
        <w:rPr>
          <w:rFonts w:hint="eastAsia"/>
        </w:rPr>
        <w:t>et</w:t>
      </w:r>
      <w:r>
        <w:t>方法</w:t>
      </w:r>
    </w:p>
    <w:p w:rsidR="00846245" w:rsidRDefault="00846245" w:rsidP="00FE22BE">
      <w:pPr>
        <w:pStyle w:val="af0"/>
        <w:numPr>
          <w:ilvl w:val="0"/>
          <w:numId w:val="15"/>
        </w:numPr>
        <w:ind w:firstLineChars="0"/>
      </w:pPr>
      <w:r>
        <w:t>I</w:t>
      </w:r>
      <w:r>
        <w:rPr>
          <w:rFonts w:hint="eastAsia"/>
        </w:rPr>
        <w:t>nit</w:t>
      </w:r>
      <w:r>
        <w:t>方法</w:t>
      </w:r>
    </w:p>
    <w:p w:rsidR="00846245" w:rsidRDefault="00846245" w:rsidP="00FE22BE">
      <w:pPr>
        <w:pStyle w:val="af0"/>
        <w:numPr>
          <w:ilvl w:val="3"/>
          <w:numId w:val="4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</w:t>
      </w:r>
      <w:r>
        <w:t>的核心工厂？（</w:t>
      </w:r>
      <w:r>
        <w:rPr>
          <w:rFonts w:hint="eastAsia"/>
        </w:rPr>
        <w:t>Bean</w:t>
      </w:r>
      <w:r>
        <w:t>Factory</w:t>
      </w:r>
      <w:r>
        <w:t>）</w:t>
      </w:r>
    </w:p>
    <w:p w:rsidR="006631F0" w:rsidRDefault="006631F0" w:rsidP="00FE22BE">
      <w:pPr>
        <w:pStyle w:val="af0"/>
        <w:numPr>
          <w:ilvl w:val="3"/>
          <w:numId w:val="4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</w:t>
      </w:r>
      <w:r>
        <w:t>的两大</w:t>
      </w:r>
      <w:r>
        <w:t>Map</w:t>
      </w:r>
      <w:r>
        <w:t>？（</w:t>
      </w:r>
      <w:r>
        <w:rPr>
          <w:rFonts w:hint="eastAsia"/>
        </w:rPr>
        <w:t>存储</w:t>
      </w:r>
      <w:r>
        <w:t>bean</w:t>
      </w:r>
      <w:r>
        <w:t>定义，存储</w:t>
      </w:r>
      <w:r>
        <w:t>bean</w:t>
      </w:r>
      <w:r>
        <w:t>的实例）</w:t>
      </w:r>
    </w:p>
    <w:p w:rsidR="006631F0" w:rsidRDefault="006631F0" w:rsidP="00FE22BE">
      <w:pPr>
        <w:pStyle w:val="af0"/>
        <w:numPr>
          <w:ilvl w:val="3"/>
          <w:numId w:val="4"/>
        </w:numPr>
        <w:ind w:firstLineChars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整合</w:t>
      </w:r>
      <w:r>
        <w:rPr>
          <w:rFonts w:hint="eastAsia"/>
        </w:rPr>
        <w:t>SqlSessionFactoryBean</w:t>
      </w:r>
      <w:r>
        <w:rPr>
          <w:rFonts w:hint="eastAsia"/>
        </w:rPr>
        <w:t>的</w:t>
      </w:r>
      <w:r>
        <w:t>目的？</w:t>
      </w:r>
    </w:p>
    <w:p w:rsidR="006631F0" w:rsidRDefault="006631F0" w:rsidP="006631F0">
      <w:pPr>
        <w:pStyle w:val="af0"/>
        <w:ind w:left="420" w:firstLineChars="0" w:firstLine="0"/>
      </w:pPr>
      <w:r>
        <w:rPr>
          <w:rFonts w:hint="eastAsia"/>
        </w:rPr>
        <w:t>基于</w:t>
      </w:r>
      <w:r>
        <w:t>SqlSessionFactoryBean</w:t>
      </w:r>
      <w:r>
        <w:t>对象创建</w:t>
      </w:r>
      <w:r>
        <w:t>SqlSessionFactory</w:t>
      </w:r>
      <w:r>
        <w:rPr>
          <w:rFonts w:hint="eastAsia"/>
        </w:rPr>
        <w:t>，</w:t>
      </w:r>
      <w:r>
        <w:t>在此</w:t>
      </w:r>
    </w:p>
    <w:p w:rsidR="006631F0" w:rsidRDefault="006631F0" w:rsidP="006631F0">
      <w:pPr>
        <w:pStyle w:val="af0"/>
        <w:ind w:left="420" w:firstLineChars="0" w:firstLine="0"/>
      </w:pPr>
      <w:r>
        <w:rPr>
          <w:rFonts w:hint="eastAsia"/>
        </w:rPr>
        <w:t>过程</w:t>
      </w:r>
      <w:r>
        <w:t>中其实创建了两</w:t>
      </w:r>
      <w:r>
        <w:rPr>
          <w:rFonts w:hint="eastAsia"/>
        </w:rPr>
        <w:t>个</w:t>
      </w:r>
      <w:r>
        <w:t>Bean</w:t>
      </w:r>
      <w:r>
        <w:t>对象</w:t>
      </w:r>
      <w:r>
        <w:rPr>
          <w:rFonts w:hint="eastAsia"/>
        </w:rPr>
        <w:t>，</w:t>
      </w:r>
      <w:r>
        <w:t>还有一个是</w:t>
      </w:r>
      <w:r>
        <w:t>SqlSessionFactoryBean</w:t>
      </w:r>
      <w:r>
        <w:t>对象，</w:t>
      </w:r>
    </w:p>
    <w:p w:rsidR="006631F0" w:rsidRPr="006631F0" w:rsidRDefault="006631F0" w:rsidP="006631F0">
      <w:pPr>
        <w:pStyle w:val="af0"/>
        <w:ind w:left="420" w:firstLineChars="0" w:firstLine="0"/>
      </w:pPr>
      <w:r>
        <w:rPr>
          <w:rFonts w:hint="eastAsia"/>
        </w:rPr>
        <w:t>要想</w:t>
      </w:r>
      <w:r>
        <w:t>获取此</w:t>
      </w:r>
      <w:r>
        <w:t>bean</w:t>
      </w:r>
      <w:r>
        <w:t>对象，需要在对应</w:t>
      </w:r>
      <w:r>
        <w:t>key</w:t>
      </w:r>
      <w:r>
        <w:t>的前面加上</w:t>
      </w:r>
      <w:r>
        <w:t>”&amp;”</w:t>
      </w:r>
      <w:r>
        <w:rPr>
          <w:rFonts w:hint="eastAsia"/>
        </w:rPr>
        <w:t>符号</w:t>
      </w:r>
      <w:r>
        <w:t>。</w:t>
      </w:r>
    </w:p>
    <w:p w:rsidR="006631F0" w:rsidRDefault="006631F0" w:rsidP="00FE22BE">
      <w:pPr>
        <w:pStyle w:val="af0"/>
        <w:numPr>
          <w:ilvl w:val="3"/>
          <w:numId w:val="4"/>
        </w:numPr>
        <w:ind w:firstLineChars="0"/>
      </w:pPr>
      <w:r>
        <w:rPr>
          <w:rFonts w:hint="eastAsia"/>
        </w:rPr>
        <w:t>如何</w:t>
      </w:r>
      <w:r>
        <w:t>理解</w:t>
      </w:r>
      <w:r>
        <w:t>Spring</w:t>
      </w:r>
      <w:r>
        <w:t>框架规范中的两大</w:t>
      </w:r>
      <w:r>
        <w:t>Bean</w:t>
      </w:r>
      <w:r>
        <w:rPr>
          <w:rFonts w:hint="eastAsia"/>
        </w:rPr>
        <w:t>类型</w:t>
      </w:r>
      <w:r>
        <w:t>？</w:t>
      </w:r>
    </w:p>
    <w:p w:rsidR="006631F0" w:rsidRDefault="006631F0" w:rsidP="00FE22BE">
      <w:pPr>
        <w:pStyle w:val="af0"/>
        <w:numPr>
          <w:ilvl w:val="0"/>
          <w:numId w:val="18"/>
        </w:numPr>
        <w:ind w:firstLineChars="0"/>
      </w:pPr>
      <w:r>
        <w:rPr>
          <w:rFonts w:hint="eastAsia"/>
        </w:rPr>
        <w:t>实现</w:t>
      </w:r>
      <w:r>
        <w:t>了</w:t>
      </w:r>
      <w:r>
        <w:t>FactoryBean</w:t>
      </w:r>
      <w:r>
        <w:t>接口的</w:t>
      </w:r>
      <w:r>
        <w:t>Bean</w:t>
      </w:r>
      <w:r>
        <w:rPr>
          <w:rFonts w:hint="eastAsia"/>
        </w:rPr>
        <w:t>类型。</w:t>
      </w:r>
    </w:p>
    <w:p w:rsidR="006631F0" w:rsidRDefault="006631F0" w:rsidP="00FE22BE">
      <w:pPr>
        <w:pStyle w:val="af0"/>
        <w:numPr>
          <w:ilvl w:val="0"/>
          <w:numId w:val="18"/>
        </w:numPr>
        <w:ind w:firstLineChars="0"/>
      </w:pPr>
      <w:r>
        <w:rPr>
          <w:rFonts w:hint="eastAsia"/>
        </w:rPr>
        <w:t>未</w:t>
      </w:r>
      <w:r>
        <w:t>实现</w:t>
      </w:r>
      <w:r>
        <w:t>FactoryBean</w:t>
      </w:r>
      <w:r>
        <w:t>接口的</w:t>
      </w:r>
      <w:r>
        <w:t>Bean</w:t>
      </w:r>
      <w:r>
        <w:t>类型。</w:t>
      </w:r>
    </w:p>
    <w:p w:rsidR="006631F0" w:rsidRDefault="006631F0" w:rsidP="00FE22BE">
      <w:pPr>
        <w:pStyle w:val="af0"/>
        <w:numPr>
          <w:ilvl w:val="3"/>
          <w:numId w:val="4"/>
        </w:numPr>
        <w:ind w:firstLineChars="0"/>
      </w:pPr>
      <w:r>
        <w:rPr>
          <w:rFonts w:hint="eastAsia"/>
        </w:rPr>
        <w:t>整合</w:t>
      </w:r>
      <w:r>
        <w:rPr>
          <w:rFonts w:hint="eastAsia"/>
        </w:rPr>
        <w:t>SqlSessionFactoryBean</w:t>
      </w:r>
      <w:r>
        <w:rPr>
          <w:rFonts w:hint="eastAsia"/>
        </w:rPr>
        <w:t>时是否</w:t>
      </w:r>
      <w:r>
        <w:t>依赖于</w:t>
      </w:r>
      <w:r>
        <w:t>DataSource</w:t>
      </w:r>
      <w:r>
        <w:t>接口对象</w:t>
      </w:r>
      <w:r>
        <w:rPr>
          <w:rFonts w:hint="eastAsia"/>
        </w:rPr>
        <w:t>？</w:t>
      </w:r>
      <w:r>
        <w:t>依赖</w:t>
      </w:r>
    </w:p>
    <w:p w:rsidR="006631F0" w:rsidRDefault="006631F0" w:rsidP="00FE22BE">
      <w:pPr>
        <w:pStyle w:val="af0"/>
        <w:numPr>
          <w:ilvl w:val="3"/>
          <w:numId w:val="4"/>
        </w:numPr>
        <w:ind w:firstLineChars="0"/>
      </w:pPr>
      <w:r>
        <w:rPr>
          <w:rFonts w:hint="eastAsia"/>
        </w:rPr>
        <w:t>整合</w:t>
      </w:r>
      <w:r>
        <w:rPr>
          <w:rFonts w:hint="eastAsia"/>
        </w:rPr>
        <w:t>MapperScannerConfiger</w:t>
      </w:r>
      <w:r>
        <w:rPr>
          <w:rFonts w:hint="eastAsia"/>
        </w:rPr>
        <w:t>对象</w:t>
      </w:r>
      <w:r>
        <w:t>的作用是什么？基于此对象扫描</w:t>
      </w:r>
      <w:r>
        <w:rPr>
          <w:rFonts w:hint="eastAsia"/>
        </w:rPr>
        <w:t>指定</w:t>
      </w:r>
      <w:r>
        <w:t>包中的接口然后基于</w:t>
      </w:r>
      <w:r>
        <w:rPr>
          <w:rFonts w:hint="eastAsia"/>
        </w:rPr>
        <w:t>接口</w:t>
      </w:r>
      <w:r>
        <w:t>创建接口的实现类对象</w:t>
      </w:r>
      <w:r>
        <w:rPr>
          <w:rFonts w:hint="eastAsia"/>
        </w:rPr>
        <w:t>(</w:t>
      </w:r>
      <w:r>
        <w:rPr>
          <w:rFonts w:hint="eastAsia"/>
        </w:rPr>
        <w:t>代理</w:t>
      </w:r>
      <w:r>
        <w:t>对象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目的是简化我们</w:t>
      </w:r>
      <w:r>
        <w:rPr>
          <w:rFonts w:hint="eastAsia"/>
        </w:rPr>
        <w:t>自己</w:t>
      </w:r>
      <w:r>
        <w:t>写实现类的过程</w:t>
      </w:r>
      <w:r>
        <w:rPr>
          <w:rFonts w:hint="eastAsia"/>
        </w:rPr>
        <w:t>。</w:t>
      </w:r>
    </w:p>
    <w:p w:rsidR="007429FD" w:rsidRDefault="007429FD"/>
    <w:p w:rsidR="00E86E3D" w:rsidRDefault="00E86E3D" w:rsidP="00E86E3D">
      <w:pPr>
        <w:pStyle w:val="2"/>
      </w:pPr>
      <w:bookmarkStart w:id="22" w:name="_Toc533491990"/>
      <w:r>
        <w:rPr>
          <w:rFonts w:hint="eastAsia"/>
        </w:rPr>
        <w:t>Bug</w:t>
      </w:r>
      <w:r>
        <w:rPr>
          <w:rFonts w:hint="eastAsia"/>
        </w:rPr>
        <w:t>分析</w:t>
      </w:r>
      <w:bookmarkEnd w:id="22"/>
    </w:p>
    <w:p w:rsidR="00AA0C67" w:rsidRDefault="00AA0C67" w:rsidP="00AA0C67"/>
    <w:p w:rsidR="00200665" w:rsidRDefault="00200665" w:rsidP="00AA0C67">
      <w:r>
        <w:rPr>
          <w:rFonts w:hint="eastAsia"/>
        </w:rPr>
        <w:t>Bug</w:t>
      </w:r>
      <w:r>
        <w:t>-01</w:t>
      </w:r>
    </w:p>
    <w:p w:rsidR="0033363D" w:rsidRDefault="008632A9" w:rsidP="00AA0C67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5276850" cy="364490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11B" w:rsidRDefault="006C211B" w:rsidP="00AA0C67">
      <w:pPr>
        <w:rPr>
          <w:noProof/>
        </w:rPr>
      </w:pPr>
    </w:p>
    <w:p w:rsidR="006C211B" w:rsidRDefault="006C211B" w:rsidP="00AA0C67">
      <w:pPr>
        <w:rPr>
          <w:noProof/>
        </w:rPr>
      </w:pPr>
      <w:r>
        <w:rPr>
          <w:rFonts w:hint="eastAsia"/>
          <w:noProof/>
        </w:rPr>
        <w:t>问题</w:t>
      </w:r>
      <w:r>
        <w:rPr>
          <w:noProof/>
        </w:rPr>
        <w:t>分析：去掉用依赖对应的</w:t>
      </w:r>
      <w:r>
        <w:rPr>
          <w:noProof/>
        </w:rPr>
        <w:t>type</w:t>
      </w:r>
      <w:r>
        <w:rPr>
          <w:noProof/>
        </w:rPr>
        <w:t>属性即可</w:t>
      </w:r>
      <w:r>
        <w:rPr>
          <w:rFonts w:hint="eastAsia"/>
          <w:noProof/>
        </w:rPr>
        <w:t>。</w:t>
      </w:r>
    </w:p>
    <w:p w:rsidR="0033363D" w:rsidRPr="00AA0C67" w:rsidRDefault="0033363D" w:rsidP="00AA0C67"/>
    <w:p w:rsidR="00BB7E08" w:rsidRDefault="00200665" w:rsidP="00BB7E08">
      <w:r>
        <w:rPr>
          <w:rFonts w:hint="eastAsia"/>
        </w:rPr>
        <w:t>BUG-02</w:t>
      </w:r>
    </w:p>
    <w:p w:rsidR="00731388" w:rsidRDefault="008632A9" w:rsidP="00BB7E08">
      <w:r w:rsidRPr="00F56218">
        <w:rPr>
          <w:noProof/>
        </w:rPr>
        <w:drawing>
          <wp:inline distT="0" distB="0" distL="0" distR="0">
            <wp:extent cx="5276850" cy="145415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388" w:rsidRDefault="00D60083" w:rsidP="00BB7E08">
      <w:r>
        <w:rPr>
          <w:rFonts w:hint="eastAsia"/>
        </w:rPr>
        <w:t>问题</w:t>
      </w:r>
      <w:r>
        <w:t>分析：</w:t>
      </w:r>
    </w:p>
    <w:p w:rsidR="00D60083" w:rsidRDefault="00D60083" w:rsidP="00FE22BE">
      <w:pPr>
        <w:pStyle w:val="af0"/>
        <w:numPr>
          <w:ilvl w:val="0"/>
          <w:numId w:val="17"/>
        </w:numPr>
        <w:ind w:firstLineChars="0"/>
      </w:pPr>
      <w:r>
        <w:rPr>
          <w:rFonts w:hint="eastAsia"/>
        </w:rPr>
        <w:t>测试</w:t>
      </w:r>
      <w:r>
        <w:t>方法是否私有了</w:t>
      </w:r>
    </w:p>
    <w:p w:rsidR="00D60083" w:rsidRDefault="00D60083" w:rsidP="00FE22BE">
      <w:pPr>
        <w:pStyle w:val="af0"/>
        <w:numPr>
          <w:ilvl w:val="0"/>
          <w:numId w:val="17"/>
        </w:numPr>
        <w:ind w:firstLineChars="0"/>
      </w:pPr>
      <w:r>
        <w:rPr>
          <w:rFonts w:hint="eastAsia"/>
        </w:rPr>
        <w:t>测试</w:t>
      </w:r>
      <w:r>
        <w:t>方法是否加</w:t>
      </w:r>
      <w:r>
        <w:rPr>
          <w:rFonts w:hint="eastAsia"/>
        </w:rPr>
        <w:t>了</w:t>
      </w:r>
      <w:r>
        <w:t>参数</w:t>
      </w:r>
    </w:p>
    <w:p w:rsidR="00D60083" w:rsidRDefault="00D60083" w:rsidP="00FE22BE">
      <w:pPr>
        <w:pStyle w:val="af0"/>
        <w:numPr>
          <w:ilvl w:val="0"/>
          <w:numId w:val="17"/>
        </w:numPr>
        <w:ind w:firstLineChars="0"/>
      </w:pPr>
      <w:r>
        <w:rPr>
          <w:rFonts w:hint="eastAsia"/>
        </w:rPr>
        <w:t>测试</w:t>
      </w:r>
      <w:r>
        <w:t>方法是否有返回值</w:t>
      </w:r>
    </w:p>
    <w:p w:rsidR="00D60083" w:rsidRDefault="00D60083" w:rsidP="00FE22BE">
      <w:pPr>
        <w:pStyle w:val="af0"/>
        <w:numPr>
          <w:ilvl w:val="0"/>
          <w:numId w:val="17"/>
        </w:numPr>
        <w:ind w:firstLineChars="0"/>
      </w:pPr>
      <w:r>
        <w:rPr>
          <w:rFonts w:hint="eastAsia"/>
        </w:rPr>
        <w:t>换个</w:t>
      </w:r>
      <w:r>
        <w:t>jar</w:t>
      </w:r>
      <w:r>
        <w:t>依赖试试。</w:t>
      </w:r>
    </w:p>
    <w:p w:rsidR="00B44C57" w:rsidRDefault="00B44C57" w:rsidP="00BB7E08"/>
    <w:p w:rsidR="00B44C57" w:rsidRDefault="00200665" w:rsidP="00BB7E08">
      <w:r>
        <w:rPr>
          <w:rFonts w:hint="eastAsia"/>
        </w:rPr>
        <w:t>BUG-03</w:t>
      </w:r>
    </w:p>
    <w:p w:rsidR="00A61BD5" w:rsidRDefault="00A61BD5" w:rsidP="00BB7E08"/>
    <w:p w:rsidR="00BB7E08" w:rsidRDefault="008632A9" w:rsidP="00BB7E08">
      <w:pPr>
        <w:rPr>
          <w:noProof/>
        </w:rPr>
      </w:pPr>
      <w:r w:rsidRPr="00F56218">
        <w:rPr>
          <w:noProof/>
        </w:rPr>
        <w:lastRenderedPageBreak/>
        <w:drawing>
          <wp:inline distT="0" distB="0" distL="0" distR="0">
            <wp:extent cx="5276850" cy="1651000"/>
            <wp:effectExtent l="0" t="0" r="0" b="635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388" w:rsidRDefault="00731388" w:rsidP="00BB7E08">
      <w:pPr>
        <w:rPr>
          <w:noProof/>
        </w:rPr>
      </w:pPr>
    </w:p>
    <w:p w:rsidR="00B23A5B" w:rsidRDefault="00B23A5B" w:rsidP="00B23A5B">
      <w:r>
        <w:rPr>
          <w:rFonts w:hint="eastAsia"/>
        </w:rPr>
        <w:t>BUG-04</w:t>
      </w:r>
    </w:p>
    <w:p w:rsidR="00B23A5B" w:rsidRDefault="00B23A5B" w:rsidP="00BB7E08">
      <w:pPr>
        <w:rPr>
          <w:noProof/>
        </w:rPr>
      </w:pPr>
    </w:p>
    <w:p w:rsidR="00CC521D" w:rsidRDefault="00B23A5B" w:rsidP="00BB7E08">
      <w:pPr>
        <w:rPr>
          <w:noProof/>
        </w:rPr>
      </w:pPr>
      <w:r>
        <w:rPr>
          <w:noProof/>
        </w:rPr>
        <w:drawing>
          <wp:inline distT="0" distB="0" distL="0" distR="0" wp14:anchorId="3809EFB9" wp14:editId="0F9F1462">
            <wp:extent cx="5274310" cy="15481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21D" w:rsidRDefault="00CC521D" w:rsidP="00BB7E08">
      <w:pPr>
        <w:rPr>
          <w:noProof/>
        </w:rPr>
      </w:pPr>
    </w:p>
    <w:p w:rsidR="00D60083" w:rsidRDefault="00D60083" w:rsidP="00BB7E08">
      <w:pPr>
        <w:rPr>
          <w:noProof/>
        </w:rPr>
      </w:pPr>
      <w:r>
        <w:rPr>
          <w:rFonts w:hint="eastAsia"/>
          <w:noProof/>
        </w:rPr>
        <w:t>问题</w:t>
      </w:r>
      <w:r>
        <w:rPr>
          <w:noProof/>
        </w:rPr>
        <w:t>分析：单元测试父类中的的初始化方法中没有指定要加载的配置文件。</w:t>
      </w:r>
    </w:p>
    <w:p w:rsidR="00D60083" w:rsidRDefault="00D60083" w:rsidP="00BB7E08">
      <w:pPr>
        <w:rPr>
          <w:noProof/>
        </w:rPr>
      </w:pPr>
    </w:p>
    <w:p w:rsidR="00270AD0" w:rsidRDefault="00270AD0" w:rsidP="00BB7E08">
      <w:pPr>
        <w:rPr>
          <w:noProof/>
        </w:rPr>
      </w:pPr>
      <w:r>
        <w:rPr>
          <w:rFonts w:hint="eastAsia"/>
          <w:noProof/>
        </w:rPr>
        <w:t>Bug</w:t>
      </w:r>
      <w:r>
        <w:rPr>
          <w:noProof/>
        </w:rPr>
        <w:t>-05</w:t>
      </w:r>
    </w:p>
    <w:p w:rsidR="003314F7" w:rsidRDefault="003314F7" w:rsidP="00BB7E08">
      <w:pPr>
        <w:rPr>
          <w:noProof/>
        </w:rPr>
      </w:pPr>
      <w:r>
        <w:rPr>
          <w:noProof/>
        </w:rPr>
        <w:drawing>
          <wp:inline distT="0" distB="0" distL="0" distR="0" wp14:anchorId="473B1D63" wp14:editId="7428A4CD">
            <wp:extent cx="5274310" cy="12166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4F7" w:rsidRDefault="003314F7" w:rsidP="00BB7E08">
      <w:pPr>
        <w:rPr>
          <w:noProof/>
        </w:rPr>
      </w:pPr>
    </w:p>
    <w:p w:rsidR="003475FE" w:rsidRDefault="003475FE" w:rsidP="00BB7E08">
      <w:pPr>
        <w:rPr>
          <w:noProof/>
        </w:rPr>
      </w:pPr>
      <w:r>
        <w:rPr>
          <w:rFonts w:hint="eastAsia"/>
          <w:noProof/>
        </w:rPr>
        <w:t>问题</w:t>
      </w:r>
      <w:r>
        <w:rPr>
          <w:noProof/>
        </w:rPr>
        <w:t>分析：</w:t>
      </w:r>
      <w:r>
        <w:rPr>
          <w:noProof/>
        </w:rPr>
        <w:t>spring-config.xml</w:t>
      </w:r>
      <w:r>
        <w:rPr>
          <w:rFonts w:hint="eastAsia"/>
          <w:noProof/>
        </w:rPr>
        <w:t>文件</w:t>
      </w:r>
      <w:r>
        <w:rPr>
          <w:noProof/>
        </w:rPr>
        <w:t>没找到，检查文件名是否正确。</w:t>
      </w:r>
    </w:p>
    <w:p w:rsidR="00F25D15" w:rsidRDefault="00F25D15" w:rsidP="00BB7E08">
      <w:pPr>
        <w:rPr>
          <w:noProof/>
        </w:rPr>
      </w:pPr>
    </w:p>
    <w:p w:rsidR="003314F7" w:rsidRDefault="00D5054C" w:rsidP="00BB7E08">
      <w:pPr>
        <w:rPr>
          <w:noProof/>
        </w:rPr>
      </w:pPr>
      <w:r>
        <w:rPr>
          <w:rFonts w:hint="eastAsia"/>
          <w:noProof/>
        </w:rPr>
        <w:t>Bug-04</w:t>
      </w:r>
    </w:p>
    <w:p w:rsidR="003314F7" w:rsidRDefault="003314F7" w:rsidP="00BB7E08">
      <w:pPr>
        <w:rPr>
          <w:noProof/>
        </w:rPr>
      </w:pPr>
      <w:r>
        <w:rPr>
          <w:noProof/>
        </w:rPr>
        <w:drawing>
          <wp:inline distT="0" distB="0" distL="0" distR="0" wp14:anchorId="5416504E" wp14:editId="567D389E">
            <wp:extent cx="5274310" cy="11887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15" w:rsidRDefault="00F25D15" w:rsidP="00BB7E08">
      <w:pPr>
        <w:rPr>
          <w:noProof/>
        </w:rPr>
      </w:pPr>
    </w:p>
    <w:p w:rsidR="00ED624B" w:rsidRDefault="00ED624B" w:rsidP="00BB7E08">
      <w:pPr>
        <w:rPr>
          <w:noProof/>
        </w:rPr>
      </w:pPr>
      <w:r>
        <w:rPr>
          <w:rFonts w:hint="eastAsia"/>
          <w:noProof/>
        </w:rPr>
        <w:t>问题</w:t>
      </w:r>
      <w:r>
        <w:rPr>
          <w:noProof/>
        </w:rPr>
        <w:t>分析：</w:t>
      </w:r>
      <w:r>
        <w:rPr>
          <w:rFonts w:hint="eastAsia"/>
          <w:noProof/>
        </w:rPr>
        <w:t>可能</w:t>
      </w:r>
      <w:r>
        <w:rPr>
          <w:noProof/>
        </w:rPr>
        <w:t>是</w:t>
      </w:r>
      <w:r>
        <w:rPr>
          <w:noProof/>
        </w:rPr>
        <w:t>id</w:t>
      </w:r>
      <w:r>
        <w:rPr>
          <w:noProof/>
        </w:rPr>
        <w:t>为</w:t>
      </w:r>
      <w:r>
        <w:rPr>
          <w:noProof/>
        </w:rPr>
        <w:t>dataSource</w:t>
      </w:r>
      <w:r>
        <w:rPr>
          <w:noProof/>
        </w:rPr>
        <w:t>的名字写错了</w:t>
      </w:r>
    </w:p>
    <w:p w:rsidR="00ED624B" w:rsidRDefault="00ED624B" w:rsidP="00BB7E08">
      <w:pPr>
        <w:rPr>
          <w:noProof/>
        </w:rPr>
      </w:pPr>
    </w:p>
    <w:p w:rsidR="00ED624B" w:rsidRDefault="00ED624B" w:rsidP="00BB7E08">
      <w:pPr>
        <w:rPr>
          <w:noProof/>
        </w:rPr>
      </w:pPr>
    </w:p>
    <w:p w:rsidR="00B566C2" w:rsidRDefault="00B566C2" w:rsidP="00BB7E08">
      <w:pPr>
        <w:rPr>
          <w:noProof/>
        </w:rPr>
      </w:pPr>
      <w:r>
        <w:rPr>
          <w:noProof/>
        </w:rPr>
        <w:t>BUG-05</w:t>
      </w:r>
    </w:p>
    <w:p w:rsidR="00954937" w:rsidRDefault="00954937" w:rsidP="00BB7E08">
      <w:pPr>
        <w:rPr>
          <w:noProof/>
        </w:rPr>
      </w:pPr>
    </w:p>
    <w:p w:rsidR="00B566C2" w:rsidRDefault="00B566C2" w:rsidP="00BB7E08">
      <w:pPr>
        <w:rPr>
          <w:noProof/>
        </w:rPr>
      </w:pPr>
      <w:r>
        <w:rPr>
          <w:noProof/>
        </w:rPr>
        <w:drawing>
          <wp:inline distT="0" distB="0" distL="0" distR="0" wp14:anchorId="0C618A46" wp14:editId="5D98AE3D">
            <wp:extent cx="4552381" cy="2952381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6C2" w:rsidRDefault="00B566C2" w:rsidP="00BB7E08">
      <w:pPr>
        <w:rPr>
          <w:noProof/>
        </w:rPr>
      </w:pPr>
    </w:p>
    <w:p w:rsidR="00954937" w:rsidRDefault="00954937" w:rsidP="00BB7E08">
      <w:pPr>
        <w:rPr>
          <w:noProof/>
        </w:rPr>
      </w:pPr>
      <w:r>
        <w:rPr>
          <w:rFonts w:hint="eastAsia"/>
          <w:noProof/>
        </w:rPr>
        <w:t>问题</w:t>
      </w:r>
      <w:r>
        <w:rPr>
          <w:noProof/>
        </w:rPr>
        <w:t>描述：</w:t>
      </w:r>
      <w:r>
        <w:rPr>
          <w:noProof/>
        </w:rPr>
        <w:t>tomcat</w:t>
      </w:r>
      <w:r>
        <w:rPr>
          <w:noProof/>
        </w:rPr>
        <w:t>端口被占用</w:t>
      </w:r>
    </w:p>
    <w:p w:rsidR="00954937" w:rsidRDefault="00E10C1F" w:rsidP="00FE22BE">
      <w:pPr>
        <w:pStyle w:val="af0"/>
        <w:numPr>
          <w:ilvl w:val="0"/>
          <w:numId w:val="16"/>
        </w:numPr>
        <w:ind w:firstLineChars="0"/>
        <w:rPr>
          <w:noProof/>
        </w:rPr>
      </w:pPr>
      <w:r>
        <w:rPr>
          <w:rFonts w:hint="eastAsia"/>
          <w:noProof/>
        </w:rPr>
        <w:t>执行</w:t>
      </w:r>
      <w:r>
        <w:rPr>
          <w:rFonts w:hint="eastAsia"/>
          <w:noProof/>
        </w:rPr>
        <w:t>tomcat/bin</w:t>
      </w:r>
      <w:r>
        <w:rPr>
          <w:rFonts w:hint="eastAsia"/>
          <w:noProof/>
        </w:rPr>
        <w:t>目录</w:t>
      </w:r>
      <w:r>
        <w:rPr>
          <w:noProof/>
        </w:rPr>
        <w:t>中的</w:t>
      </w:r>
      <w:r>
        <w:rPr>
          <w:noProof/>
        </w:rPr>
        <w:t>shutdown</w:t>
      </w:r>
      <w:r>
        <w:rPr>
          <w:noProof/>
        </w:rPr>
        <w:t>指令。</w:t>
      </w:r>
    </w:p>
    <w:p w:rsidR="00E10C1F" w:rsidRDefault="00E10C1F" w:rsidP="00FE22BE">
      <w:pPr>
        <w:pStyle w:val="af0"/>
        <w:numPr>
          <w:ilvl w:val="0"/>
          <w:numId w:val="16"/>
        </w:numPr>
        <w:ind w:firstLineChars="0"/>
        <w:rPr>
          <w:noProof/>
        </w:rPr>
      </w:pPr>
      <w:r>
        <w:rPr>
          <w:rFonts w:hint="eastAsia"/>
          <w:noProof/>
        </w:rPr>
        <w:t>杀进程</w:t>
      </w:r>
    </w:p>
    <w:p w:rsidR="00E10C1F" w:rsidRDefault="00E10C1F" w:rsidP="00FE22BE">
      <w:pPr>
        <w:pStyle w:val="af0"/>
        <w:numPr>
          <w:ilvl w:val="0"/>
          <w:numId w:val="16"/>
        </w:numPr>
        <w:ind w:firstLineChars="0"/>
        <w:rPr>
          <w:noProof/>
        </w:rPr>
      </w:pPr>
      <w:r>
        <w:rPr>
          <w:rFonts w:hint="eastAsia"/>
          <w:noProof/>
        </w:rPr>
        <w:t>改</w:t>
      </w:r>
      <w:r>
        <w:rPr>
          <w:noProof/>
        </w:rPr>
        <w:t>端口</w:t>
      </w:r>
    </w:p>
    <w:p w:rsidR="003314F7" w:rsidRDefault="003314F7" w:rsidP="00BB7E08">
      <w:pPr>
        <w:rPr>
          <w:noProof/>
        </w:rPr>
      </w:pPr>
    </w:p>
    <w:p w:rsidR="00A16895" w:rsidRDefault="00A16895" w:rsidP="00A16895">
      <w:r>
        <w:rPr>
          <w:rFonts w:hint="eastAsia"/>
        </w:rPr>
        <w:t>BUG-0</w:t>
      </w:r>
      <w:r w:rsidR="00A90BEF">
        <w:t>6</w:t>
      </w:r>
      <w:bookmarkStart w:id="23" w:name="_GoBack"/>
      <w:bookmarkEnd w:id="23"/>
      <w:r>
        <w:rPr>
          <w:rFonts w:hint="eastAsia"/>
        </w:rPr>
        <w:t>:</w:t>
      </w:r>
    </w:p>
    <w:p w:rsidR="00A16895" w:rsidRDefault="00A16895" w:rsidP="00A16895">
      <w:r>
        <w:rPr>
          <w:rFonts w:hint="eastAsia"/>
        </w:rPr>
        <w:t>1.</w:t>
      </w:r>
      <w:r w:rsidR="00F577D3">
        <w:t xml:space="preserve">404 </w:t>
      </w:r>
      <w:r w:rsidR="00F577D3">
        <w:rPr>
          <w:rFonts w:hint="eastAsia"/>
        </w:rPr>
        <w:t>异常</w:t>
      </w:r>
      <w:r w:rsidR="00501FBF">
        <w:rPr>
          <w:rFonts w:hint="eastAsia"/>
        </w:rPr>
        <w:t>（请求</w:t>
      </w:r>
      <w:r w:rsidR="00501FBF">
        <w:t>资源</w:t>
      </w:r>
      <w:r w:rsidR="00501FBF">
        <w:rPr>
          <w:rFonts w:hint="eastAsia"/>
        </w:rPr>
        <w:t>404</w:t>
      </w:r>
      <w:r w:rsidR="00501FBF">
        <w:rPr>
          <w:rFonts w:hint="eastAsia"/>
        </w:rPr>
        <w:t>，响应</w:t>
      </w:r>
      <w:r w:rsidR="00501FBF">
        <w:t>资源</w:t>
      </w:r>
      <w:r w:rsidR="00501FBF">
        <w:rPr>
          <w:rFonts w:hint="eastAsia"/>
        </w:rPr>
        <w:t>404</w:t>
      </w:r>
      <w:r w:rsidR="00B566C2">
        <w:rPr>
          <w:rFonts w:hint="eastAsia"/>
        </w:rPr>
        <w:t>）</w:t>
      </w:r>
    </w:p>
    <w:p w:rsidR="00724CAA" w:rsidRDefault="00724CAA" w:rsidP="00A16895">
      <w:r>
        <w:t>1</w:t>
      </w:r>
      <w:r>
        <w:rPr>
          <w:rFonts w:hint="eastAsia"/>
        </w:rPr>
        <w:t>)</w:t>
      </w:r>
      <w:r>
        <w:rPr>
          <w:rFonts w:hint="eastAsia"/>
        </w:rPr>
        <w:t>检测</w:t>
      </w:r>
      <w:r>
        <w:t>tomcat</w:t>
      </w:r>
      <w:r>
        <w:t>启动是否</w:t>
      </w:r>
      <w:r>
        <w:t>ok</w:t>
      </w:r>
      <w:r>
        <w:t>？</w:t>
      </w:r>
      <w:r>
        <w:t xml:space="preserve"> </w:t>
      </w:r>
    </w:p>
    <w:p w:rsidR="00724CAA" w:rsidRDefault="00724CAA" w:rsidP="00A16895">
      <w:r>
        <w:t>2)</w:t>
      </w:r>
      <w:r w:rsidR="00FF175A">
        <w:rPr>
          <w:rFonts w:hint="eastAsia"/>
        </w:rPr>
        <w:t>请求</w:t>
      </w:r>
      <w:r w:rsidR="00FF175A">
        <w:rPr>
          <w:rFonts w:hint="eastAsia"/>
        </w:rPr>
        <w:t>404</w:t>
      </w:r>
      <w:r w:rsidR="00FF175A">
        <w:rPr>
          <w:rFonts w:hint="eastAsia"/>
        </w:rPr>
        <w:t>要</w:t>
      </w:r>
      <w:r>
        <w:rPr>
          <w:rFonts w:hint="eastAsia"/>
        </w:rPr>
        <w:t>检测</w:t>
      </w:r>
      <w:r>
        <w:t>访问路径</w:t>
      </w:r>
      <w:r>
        <w:rPr>
          <w:rFonts w:hint="eastAsia"/>
        </w:rPr>
        <w:t>url</w:t>
      </w:r>
      <w:r>
        <w:t>是否正确？</w:t>
      </w:r>
    </w:p>
    <w:p w:rsidR="00FF175A" w:rsidRPr="00724CAA" w:rsidRDefault="00FF175A" w:rsidP="00A16895">
      <w:r>
        <w:rPr>
          <w:rFonts w:hint="eastAsia"/>
        </w:rPr>
        <w:t>3)</w:t>
      </w:r>
      <w:r>
        <w:rPr>
          <w:rFonts w:hint="eastAsia"/>
        </w:rPr>
        <w:t>请求</w:t>
      </w:r>
      <w:r>
        <w:rPr>
          <w:rFonts w:hint="eastAsia"/>
        </w:rPr>
        <w:t>404</w:t>
      </w:r>
      <w:r>
        <w:rPr>
          <w:rFonts w:hint="eastAsia"/>
        </w:rPr>
        <w:t>要</w:t>
      </w:r>
      <w:r>
        <w:t>检测对应的资源</w:t>
      </w:r>
      <w:r>
        <w:rPr>
          <w:rFonts w:hint="eastAsia"/>
        </w:rPr>
        <w:t>(</w:t>
      </w:r>
      <w:r>
        <w:rPr>
          <w:rFonts w:hint="eastAsia"/>
        </w:rPr>
        <w:t>对象</w:t>
      </w:r>
      <w:r>
        <w:rPr>
          <w:rFonts w:hint="eastAsia"/>
        </w:rPr>
        <w:t>)</w:t>
      </w:r>
      <w:r>
        <w:t>是否存在</w:t>
      </w:r>
      <w:r>
        <w:rPr>
          <w:rFonts w:hint="eastAsia"/>
        </w:rPr>
        <w:t>？</w:t>
      </w:r>
      <w:r w:rsidR="00A74987">
        <w:rPr>
          <w:rFonts w:hint="eastAsia"/>
        </w:rPr>
        <w:t>（</w:t>
      </w:r>
      <w:r w:rsidR="00A74987">
        <w:rPr>
          <w:rFonts w:hint="eastAsia"/>
        </w:rPr>
        <w:t>@Controller,</w:t>
      </w:r>
      <w:r w:rsidR="00A74987">
        <w:rPr>
          <w:rFonts w:hint="eastAsia"/>
        </w:rPr>
        <w:t>扫描</w:t>
      </w:r>
      <w:r w:rsidR="00A74987">
        <w:t>包对吗</w:t>
      </w:r>
      <w:r w:rsidR="00A74987">
        <w:rPr>
          <w:rFonts w:hint="eastAsia"/>
        </w:rPr>
        <w:t>）</w:t>
      </w:r>
    </w:p>
    <w:p w:rsidR="00A16895" w:rsidRDefault="00C15A81" w:rsidP="00A16895">
      <w:r>
        <w:t>4</w:t>
      </w:r>
      <w:r>
        <w:rPr>
          <w:rFonts w:hint="eastAsia"/>
        </w:rPr>
        <w:t>)</w:t>
      </w:r>
      <w:r>
        <w:rPr>
          <w:rFonts w:hint="eastAsia"/>
        </w:rPr>
        <w:t>请求</w:t>
      </w:r>
      <w:r>
        <w:rPr>
          <w:rFonts w:hint="eastAsia"/>
        </w:rPr>
        <w:t>404</w:t>
      </w:r>
      <w:r>
        <w:rPr>
          <w:rFonts w:hint="eastAsia"/>
        </w:rPr>
        <w:t>要检测</w:t>
      </w:r>
      <w:r>
        <w:t>项目有没有</w:t>
      </w:r>
      <w:r>
        <w:rPr>
          <w:rFonts w:hint="eastAsia"/>
        </w:rPr>
        <w:t>编译</w:t>
      </w:r>
      <w:r>
        <w:t>到指定目录？</w:t>
      </w:r>
      <w:r w:rsidR="007D7803">
        <w:rPr>
          <w:rFonts w:hint="eastAsia"/>
        </w:rPr>
        <w:t>（</w:t>
      </w:r>
      <w:r w:rsidR="007D7803">
        <w:rPr>
          <w:rFonts w:hint="eastAsia"/>
        </w:rPr>
        <w:t>tomcat</w:t>
      </w:r>
      <w:r w:rsidR="007D7803">
        <w:t>的加载目录</w:t>
      </w:r>
      <w:r w:rsidR="007D7803">
        <w:rPr>
          <w:rFonts w:hint="eastAsia"/>
        </w:rPr>
        <w:t>）</w:t>
      </w:r>
    </w:p>
    <w:p w:rsidR="009320D3" w:rsidRDefault="009320D3" w:rsidP="00A16895">
      <w:r>
        <w:rPr>
          <w:rFonts w:hint="eastAsia"/>
        </w:rPr>
        <w:t>5)</w:t>
      </w:r>
      <w:r>
        <w:rPr>
          <w:rFonts w:hint="eastAsia"/>
        </w:rPr>
        <w:t>项目</w:t>
      </w:r>
      <w:r>
        <w:t>是否有过</w:t>
      </w:r>
      <w:r>
        <w:rPr>
          <w:rFonts w:hint="eastAsia"/>
        </w:rPr>
        <w:t>重</w:t>
      </w:r>
      <w:r>
        <w:t>命名</w:t>
      </w:r>
      <w:r>
        <w:rPr>
          <w:rFonts w:hint="eastAsia"/>
        </w:rPr>
        <w:t>(</w:t>
      </w:r>
      <w:r w:rsidR="00005709">
        <w:rPr>
          <w:rFonts w:hint="eastAsia"/>
        </w:rPr>
        <w:t>检查</w:t>
      </w:r>
      <w:r w:rsidR="00005709">
        <w:t>eclipse/servers/tomcat/server.xml</w:t>
      </w:r>
      <w:r w:rsidR="00005709">
        <w:rPr>
          <w:rFonts w:hint="eastAsia"/>
        </w:rPr>
        <w:t>中</w:t>
      </w:r>
      <w:r w:rsidR="00005709">
        <w:t>的</w:t>
      </w:r>
      <w:r w:rsidR="00005709">
        <w:t>context</w:t>
      </w:r>
      <w:r>
        <w:rPr>
          <w:rFonts w:hint="eastAsia"/>
        </w:rPr>
        <w:t>)</w:t>
      </w:r>
    </w:p>
    <w:p w:rsidR="007D7803" w:rsidRDefault="007D7803" w:rsidP="00A16895"/>
    <w:p w:rsidR="006F1261" w:rsidRDefault="006F1261" w:rsidP="006F1261">
      <w:r>
        <w:rPr>
          <w:rFonts w:hint="eastAsia"/>
        </w:rPr>
        <w:t>2.</w:t>
      </w:r>
      <w:r>
        <w:rPr>
          <w:rFonts w:hint="eastAsia"/>
        </w:rPr>
        <w:t>项目不编译</w:t>
      </w:r>
      <w:r>
        <w:t>？</w:t>
      </w:r>
      <w:r w:rsidR="003603C7">
        <w:rPr>
          <w:rFonts w:hint="eastAsia"/>
        </w:rPr>
        <w:t>(</w:t>
      </w:r>
      <w:r w:rsidR="003603C7">
        <w:rPr>
          <w:rFonts w:hint="eastAsia"/>
        </w:rPr>
        <w:t>先</w:t>
      </w:r>
      <w:r w:rsidR="003603C7">
        <w:t>重新发布项目</w:t>
      </w:r>
      <w:r w:rsidR="003603C7">
        <w:rPr>
          <w:rFonts w:hint="eastAsia"/>
        </w:rPr>
        <w:t>publish</w:t>
      </w:r>
      <w:r w:rsidR="003603C7">
        <w:t>，</w:t>
      </w:r>
      <w:r w:rsidR="003603C7">
        <w:rPr>
          <w:rFonts w:hint="eastAsia"/>
        </w:rPr>
        <w:t>假如</w:t>
      </w:r>
      <w:r w:rsidR="003603C7">
        <w:t>不起作用，然后四大</w:t>
      </w:r>
      <w:r w:rsidR="003603C7">
        <w:t>clean</w:t>
      </w:r>
      <w:r w:rsidR="003603C7">
        <w:rPr>
          <w:rFonts w:hint="eastAsia"/>
        </w:rPr>
        <w:t>)</w:t>
      </w:r>
    </w:p>
    <w:p w:rsidR="006F1261" w:rsidRDefault="006F1261" w:rsidP="006F1261">
      <w:r>
        <w:rPr>
          <w:rFonts w:hint="eastAsia"/>
        </w:rPr>
        <w:t>1)</w:t>
      </w:r>
      <w:r>
        <w:t>tomcat clean (</w:t>
      </w:r>
      <w:r>
        <w:rPr>
          <w:rFonts w:hint="eastAsia"/>
        </w:rPr>
        <w:t>两个</w:t>
      </w:r>
      <w:r>
        <w:t>)</w:t>
      </w:r>
      <w:r w:rsidR="000968F4">
        <w:t>:</w:t>
      </w:r>
      <w:r w:rsidR="000968F4">
        <w:rPr>
          <w:rFonts w:hint="eastAsia"/>
        </w:rPr>
        <w:t>清空项目</w:t>
      </w:r>
      <w:r w:rsidR="000968F4">
        <w:t>部署目录中资源</w:t>
      </w:r>
    </w:p>
    <w:p w:rsidR="006F1261" w:rsidRDefault="006F1261" w:rsidP="006F1261">
      <w:r>
        <w:t>2</w:t>
      </w:r>
      <w:r w:rsidR="003603C7">
        <w:rPr>
          <w:rFonts w:hint="eastAsia"/>
        </w:rPr>
        <w:t>)</w:t>
      </w:r>
      <w:r>
        <w:rPr>
          <w:rFonts w:hint="eastAsia"/>
        </w:rPr>
        <w:t>maven</w:t>
      </w:r>
      <w:r>
        <w:t xml:space="preserve"> clean </w:t>
      </w:r>
      <w:r>
        <w:rPr>
          <w:rFonts w:hint="eastAsia"/>
        </w:rPr>
        <w:t>（</w:t>
      </w:r>
      <w:r>
        <w:rPr>
          <w:rFonts w:hint="eastAsia"/>
        </w:rPr>
        <w:t>run</w:t>
      </w:r>
      <w:r>
        <w:t xml:space="preserve"> as</w:t>
      </w:r>
      <w:r>
        <w:rPr>
          <w:rFonts w:hint="eastAsia"/>
        </w:rPr>
        <w:t>）</w:t>
      </w:r>
      <w:r w:rsidR="000968F4">
        <w:rPr>
          <w:rFonts w:hint="eastAsia"/>
        </w:rPr>
        <w:t>:</w:t>
      </w:r>
      <w:r w:rsidR="000968F4">
        <w:rPr>
          <w:rFonts w:hint="eastAsia"/>
        </w:rPr>
        <w:t>清除</w:t>
      </w:r>
      <w:r w:rsidR="000968F4">
        <w:t>项目</w:t>
      </w:r>
      <w:r w:rsidR="000968F4">
        <w:rPr>
          <w:rFonts w:hint="eastAsia"/>
        </w:rPr>
        <w:t>target</w:t>
      </w:r>
      <w:r w:rsidR="000968F4">
        <w:rPr>
          <w:rFonts w:hint="eastAsia"/>
        </w:rPr>
        <w:t>目录</w:t>
      </w:r>
      <w:r w:rsidR="000968F4">
        <w:t>中的资源</w:t>
      </w:r>
    </w:p>
    <w:p w:rsidR="006F1261" w:rsidRDefault="006F1261" w:rsidP="006F1261">
      <w:r>
        <w:rPr>
          <w:rFonts w:hint="eastAsia"/>
        </w:rPr>
        <w:t>3</w:t>
      </w:r>
      <w:r w:rsidR="003603C7">
        <w:rPr>
          <w:rFonts w:hint="eastAsia"/>
        </w:rPr>
        <w:t>)</w:t>
      </w:r>
      <w:r>
        <w:t xml:space="preserve">project clean </w:t>
      </w:r>
      <w:r>
        <w:rPr>
          <w:rFonts w:hint="eastAsia"/>
        </w:rPr>
        <w:t>（重新</w:t>
      </w:r>
      <w:r>
        <w:t>加载编译</w:t>
      </w:r>
      <w:r>
        <w:rPr>
          <w:rFonts w:hint="eastAsia"/>
        </w:rPr>
        <w:t>）</w:t>
      </w:r>
      <w:r w:rsidR="000968F4">
        <w:rPr>
          <w:rFonts w:hint="eastAsia"/>
        </w:rPr>
        <w:t>:</w:t>
      </w:r>
      <w:r w:rsidR="000968F4">
        <w:rPr>
          <w:rFonts w:hint="eastAsia"/>
        </w:rPr>
        <w:t>让</w:t>
      </w:r>
      <w:r w:rsidR="000968F4">
        <w:t>项目重新加载重新编译</w:t>
      </w:r>
    </w:p>
    <w:p w:rsidR="00624563" w:rsidRDefault="00624563" w:rsidP="006F1261"/>
    <w:p w:rsidR="00FA2184" w:rsidRDefault="00FA2184" w:rsidP="006F1261">
      <w:r>
        <w:rPr>
          <w:rFonts w:hint="eastAsia"/>
        </w:rPr>
        <w:t>假如</w:t>
      </w:r>
      <w:r>
        <w:t>四大</w:t>
      </w:r>
      <w:r>
        <w:t>clean</w:t>
      </w:r>
      <w:r>
        <w:t>还解决不变</w:t>
      </w:r>
      <w:r>
        <w:rPr>
          <w:rFonts w:hint="eastAsia"/>
        </w:rPr>
        <w:t>了</w:t>
      </w:r>
      <w:r>
        <w:t>问题，</w:t>
      </w:r>
      <w:r>
        <w:rPr>
          <w:rFonts w:hint="eastAsia"/>
        </w:rPr>
        <w:t>重启</w:t>
      </w:r>
      <w:r w:rsidR="00F217E0">
        <w:rPr>
          <w:rFonts w:hint="eastAsia"/>
        </w:rPr>
        <w:t>eclipse.</w:t>
      </w:r>
    </w:p>
    <w:p w:rsidR="00100A17" w:rsidRDefault="00100A17" w:rsidP="00BB7E08">
      <w:pPr>
        <w:rPr>
          <w:noProof/>
        </w:rPr>
      </w:pPr>
    </w:p>
    <w:p w:rsidR="00E86E3D" w:rsidRDefault="00EE30A0" w:rsidP="00C17C2F">
      <w:pPr>
        <w:pStyle w:val="2"/>
      </w:pPr>
      <w:bookmarkStart w:id="24" w:name="_Toc533491991"/>
      <w:r>
        <w:rPr>
          <w:rFonts w:hint="eastAsia"/>
        </w:rPr>
        <w:lastRenderedPageBreak/>
        <w:t>原理</w:t>
      </w:r>
      <w:r>
        <w:t>分析</w:t>
      </w:r>
      <w:bookmarkEnd w:id="24"/>
    </w:p>
    <w:p w:rsidR="009E5B55" w:rsidRDefault="009E5B55" w:rsidP="009E5B55"/>
    <w:p w:rsidR="007E13CA" w:rsidRDefault="007E13CA" w:rsidP="009E5B55">
      <w:pPr>
        <w:pStyle w:val="af0"/>
        <w:numPr>
          <w:ilvl w:val="6"/>
          <w:numId w:val="3"/>
        </w:numPr>
        <w:ind w:firstLineChars="0"/>
      </w:pPr>
      <w:r>
        <w:rPr>
          <w:rFonts w:hint="eastAsia"/>
        </w:rPr>
        <w:t>理解</w:t>
      </w:r>
      <w:r>
        <w:t>spring</w:t>
      </w:r>
      <w:r>
        <w:rPr>
          <w:rFonts w:hint="eastAsia"/>
        </w:rPr>
        <w:t>整合</w:t>
      </w:r>
      <w:r>
        <w:rPr>
          <w:rFonts w:hint="eastAsia"/>
        </w:rPr>
        <w:t>datasource,mybatis</w:t>
      </w:r>
      <w:r>
        <w:rPr>
          <w:rFonts w:hint="eastAsia"/>
        </w:rPr>
        <w:t>基本</w:t>
      </w:r>
      <w:r>
        <w:t>过程，自己写</w:t>
      </w:r>
      <w:r>
        <w:t>dao</w:t>
      </w:r>
      <w:r>
        <w:t>接口实现类</w:t>
      </w:r>
    </w:p>
    <w:p w:rsidR="007E13CA" w:rsidRDefault="007E13CA" w:rsidP="007E13CA"/>
    <w:p w:rsidR="007E13CA" w:rsidRDefault="007E13CA" w:rsidP="007E13CA">
      <w:pPr>
        <w:rPr>
          <w:rFonts w:hint="eastAsia"/>
        </w:rPr>
      </w:pPr>
      <w:r>
        <w:rPr>
          <w:noProof/>
        </w:rPr>
        <w:drawing>
          <wp:inline distT="0" distB="0" distL="0" distR="0" wp14:anchorId="7E845A83" wp14:editId="1D2217CE">
            <wp:extent cx="5274310" cy="13360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CA" w:rsidRDefault="007E13CA" w:rsidP="007E13CA">
      <w:pPr>
        <w:rPr>
          <w:rFonts w:hint="eastAsia"/>
        </w:rPr>
      </w:pPr>
    </w:p>
    <w:p w:rsidR="00431EC1" w:rsidRDefault="00431EC1" w:rsidP="009E5B55">
      <w:pPr>
        <w:pStyle w:val="af0"/>
        <w:numPr>
          <w:ilvl w:val="6"/>
          <w:numId w:val="3"/>
        </w:numPr>
        <w:ind w:firstLineChars="0"/>
      </w:pPr>
      <w:r>
        <w:rPr>
          <w:rFonts w:hint="eastAsia"/>
        </w:rPr>
        <w:t>理解</w:t>
      </w:r>
      <w:r>
        <w:t>spring</w:t>
      </w:r>
      <w:r>
        <w:t>整合</w:t>
      </w:r>
      <w:r>
        <w:rPr>
          <w:rFonts w:hint="eastAsia"/>
        </w:rPr>
        <w:t>datasource,mybatis</w:t>
      </w:r>
      <w:r>
        <w:rPr>
          <w:rFonts w:hint="eastAsia"/>
        </w:rPr>
        <w:t>基本</w:t>
      </w:r>
      <w:r>
        <w:t>过程</w:t>
      </w:r>
      <w:r w:rsidR="007E13CA">
        <w:rPr>
          <w:rFonts w:hint="eastAsia"/>
        </w:rPr>
        <w:t>，</w:t>
      </w:r>
      <w:r w:rsidR="007E13CA">
        <w:t>系统</w:t>
      </w:r>
      <w:r w:rsidR="007E13CA">
        <w:rPr>
          <w:rFonts w:hint="eastAsia"/>
        </w:rPr>
        <w:t>自动生成</w:t>
      </w:r>
      <w:r w:rsidR="007E13CA">
        <w:rPr>
          <w:rFonts w:hint="eastAsia"/>
        </w:rPr>
        <w:t>dao</w:t>
      </w:r>
      <w:r w:rsidR="007E13CA">
        <w:rPr>
          <w:rFonts w:hint="eastAsia"/>
        </w:rPr>
        <w:t>接口</w:t>
      </w:r>
      <w:r w:rsidR="007E13CA">
        <w:t>实现类</w:t>
      </w:r>
    </w:p>
    <w:p w:rsidR="00431EC1" w:rsidRDefault="00431EC1" w:rsidP="00431EC1"/>
    <w:p w:rsidR="00431EC1" w:rsidRDefault="00431EC1" w:rsidP="00431EC1">
      <w:r>
        <w:rPr>
          <w:noProof/>
        </w:rPr>
        <w:drawing>
          <wp:inline distT="0" distB="0" distL="0" distR="0" wp14:anchorId="1F34E020" wp14:editId="2B7D0C75">
            <wp:extent cx="5274310" cy="13157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EC1" w:rsidRDefault="00431EC1" w:rsidP="00431EC1">
      <w:pPr>
        <w:rPr>
          <w:rFonts w:hint="eastAsia"/>
        </w:rPr>
      </w:pPr>
    </w:p>
    <w:p w:rsidR="009E5B55" w:rsidRDefault="00431EC1" w:rsidP="009E5B55">
      <w:pPr>
        <w:pStyle w:val="af0"/>
        <w:numPr>
          <w:ilvl w:val="6"/>
          <w:numId w:val="3"/>
        </w:numPr>
        <w:ind w:firstLineChars="0"/>
      </w:pPr>
      <w:r>
        <w:rPr>
          <w:rFonts w:hint="eastAsia"/>
        </w:rPr>
        <w:t>理解</w:t>
      </w:r>
      <w:r>
        <w:t>mybatis</w:t>
      </w:r>
      <w:r>
        <w:t>中</w:t>
      </w:r>
      <w:r>
        <w:t>sqlsession</w:t>
      </w:r>
      <w:r>
        <w:t>对象的应用方式</w:t>
      </w:r>
      <w:r w:rsidR="00AB3BAF">
        <w:rPr>
          <w:rFonts w:hint="eastAsia"/>
        </w:rPr>
        <w:t>。</w:t>
      </w:r>
    </w:p>
    <w:p w:rsidR="009E5B55" w:rsidRPr="009E5B55" w:rsidRDefault="00431EC1" w:rsidP="009D7746">
      <w:pPr>
        <w:rPr>
          <w:rFonts w:hint="eastAsia"/>
        </w:rPr>
      </w:pPr>
      <w:r>
        <w:rPr>
          <w:noProof/>
        </w:rPr>
        <w:drawing>
          <wp:inline distT="0" distB="0" distL="0" distR="0" wp14:anchorId="7115F691" wp14:editId="330DAE38">
            <wp:extent cx="5274310" cy="240284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B55" w:rsidRPr="009E5B55">
      <w:headerReference w:type="even" r:id="rId56"/>
      <w:headerReference w:type="default" r:id="rId57"/>
      <w:pgSz w:w="11906" w:h="16838"/>
      <w:pgMar w:top="1440" w:right="1800" w:bottom="1440" w:left="1800" w:header="851" w:footer="992" w:gutter="0"/>
      <w:pgNumType w:chapStyle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6044" w:rsidRDefault="00166044">
      <w:r>
        <w:separator/>
      </w:r>
    </w:p>
  </w:endnote>
  <w:endnote w:type="continuationSeparator" w:id="0">
    <w:p w:rsidR="00166044" w:rsidRDefault="00166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6044" w:rsidRDefault="00166044">
      <w:r>
        <w:separator/>
      </w:r>
    </w:p>
  </w:footnote>
  <w:footnote w:type="continuationSeparator" w:id="0">
    <w:p w:rsidR="00166044" w:rsidRDefault="001660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2273" w:rsidRDefault="00FD2273">
    <w:pPr>
      <w:pStyle w:val="ad"/>
      <w:framePr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end"/>
    </w:r>
  </w:p>
  <w:p w:rsidR="00FD2273" w:rsidRDefault="00FD2273">
    <w:pPr>
      <w:pStyle w:val="ad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2273" w:rsidRDefault="00FD2273">
    <w:pPr>
      <w:pStyle w:val="ad"/>
      <w:framePr w:wrap="around" w:vAnchor="text" w:hAnchor="margin" w:xAlign="right" w:y="1"/>
      <w:rPr>
        <w:rStyle w:val="a4"/>
      </w:rPr>
    </w:pPr>
    <w:r>
      <w:fldChar w:fldCharType="begin"/>
    </w:r>
    <w:r>
      <w:rPr>
        <w:rStyle w:val="a4"/>
      </w:rPr>
      <w:instrText xml:space="preserve">PAGE  </w:instrText>
    </w:r>
    <w:r>
      <w:fldChar w:fldCharType="separate"/>
    </w:r>
    <w:r w:rsidR="00A90BEF">
      <w:rPr>
        <w:rStyle w:val="a4"/>
        <w:noProof/>
      </w:rPr>
      <w:t>1-36</w:t>
    </w:r>
    <w:r>
      <w:fldChar w:fldCharType="end"/>
    </w:r>
  </w:p>
  <w:p w:rsidR="00FD2273" w:rsidRDefault="00FD2273">
    <w:pPr>
      <w:pStyle w:val="ad"/>
      <w:ind w:right="360"/>
      <w:jc w:val="both"/>
    </w:pPr>
    <w:r>
      <w:rPr>
        <w:rFonts w:hint="eastAsia"/>
      </w:rPr>
      <w:t xml:space="preserve">           </w:t>
    </w:r>
    <w:r w:rsidR="00B819D4">
      <w:rPr>
        <w:rFonts w:hint="eastAsia"/>
      </w:rPr>
      <w:t xml:space="preserve">                         </w:t>
    </w:r>
    <w:r>
      <w:rPr>
        <w:rFonts w:hint="eastAsia"/>
      </w:rPr>
      <w:t>齐雷</w:t>
    </w:r>
    <w:r>
      <w:rPr>
        <w:rFonts w:hint="eastAsia"/>
      </w:rPr>
      <w:t xml:space="preserve"> </w:t>
    </w:r>
    <w:r w:rsidR="00B819D4">
      <w:t xml:space="preserve"> </w:t>
    </w:r>
    <w:hyperlink r:id="rId1" w:history="1">
      <w:r w:rsidR="00B819D4" w:rsidRPr="00B5230C">
        <w:rPr>
          <w:rStyle w:val="a3"/>
          <w:rFonts w:hint="eastAsia"/>
        </w:rPr>
        <w:t>qilei@tedu.cn</w:t>
      </w:r>
    </w:hyperlink>
    <w:r w:rsidR="00B819D4">
      <w:t xml:space="preserve">  17610939576 </w:t>
    </w:r>
    <w:r w:rsidR="00B819D4">
      <w:rPr>
        <w:rFonts w:hint="eastAsia"/>
      </w:rPr>
      <w:t>中心</w:t>
    </w:r>
    <w:r w:rsidR="00B819D4">
      <w:rPr>
        <w:rFonts w:hint="eastAsia"/>
      </w:rPr>
      <w:t>+</w:t>
    </w:r>
    <w:r w:rsidR="00B819D4">
      <w:rPr>
        <w:rFonts w:hint="eastAsia"/>
      </w:rPr>
      <w:t>班级</w:t>
    </w:r>
    <w:r w:rsidR="00B819D4">
      <w:t>+</w:t>
    </w:r>
    <w:r w:rsidR="00B819D4">
      <w:t>姓名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43990"/>
    <w:multiLevelType w:val="hybridMultilevel"/>
    <w:tmpl w:val="BB1238B0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5A75EC"/>
    <w:multiLevelType w:val="hybridMultilevel"/>
    <w:tmpl w:val="A694F42E"/>
    <w:lvl w:ilvl="0" w:tplc="D42EA11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5453F3"/>
    <w:multiLevelType w:val="hybridMultilevel"/>
    <w:tmpl w:val="93A25396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9870D3"/>
    <w:multiLevelType w:val="hybridMultilevel"/>
    <w:tmpl w:val="5A8E8FE4"/>
    <w:lvl w:ilvl="0" w:tplc="DB68D70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09B111A"/>
    <w:multiLevelType w:val="hybridMultilevel"/>
    <w:tmpl w:val="94A02B44"/>
    <w:lvl w:ilvl="0" w:tplc="362A735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C442C3"/>
    <w:multiLevelType w:val="hybridMultilevel"/>
    <w:tmpl w:val="5CE07FE6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92440A"/>
    <w:multiLevelType w:val="hybridMultilevel"/>
    <w:tmpl w:val="85F0AEB6"/>
    <w:lvl w:ilvl="0" w:tplc="40AEAB6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F1D0F5C"/>
    <w:multiLevelType w:val="multilevel"/>
    <w:tmpl w:val="3F1D0F5C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8">
    <w:nsid w:val="447B5B5A"/>
    <w:multiLevelType w:val="multilevel"/>
    <w:tmpl w:val="447B5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301355"/>
    <w:multiLevelType w:val="hybridMultilevel"/>
    <w:tmpl w:val="2F08C2DA"/>
    <w:lvl w:ilvl="0" w:tplc="54968AD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BB47BC4"/>
    <w:multiLevelType w:val="hybridMultilevel"/>
    <w:tmpl w:val="32F2CF68"/>
    <w:lvl w:ilvl="0" w:tplc="D6BEB98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AC171AC"/>
    <w:multiLevelType w:val="hybridMultilevel"/>
    <w:tmpl w:val="0682FDA0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03C215E"/>
    <w:multiLevelType w:val="hybridMultilevel"/>
    <w:tmpl w:val="7A7A1DC8"/>
    <w:lvl w:ilvl="0" w:tplc="B50ACB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06C4CCD"/>
    <w:multiLevelType w:val="multilevel"/>
    <w:tmpl w:val="447B5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7F57A08"/>
    <w:multiLevelType w:val="hybridMultilevel"/>
    <w:tmpl w:val="CE44AE18"/>
    <w:lvl w:ilvl="0" w:tplc="40C884A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6D703384"/>
    <w:multiLevelType w:val="multilevel"/>
    <w:tmpl w:val="6D703384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楷体" w:hAnsi="Times New Roman"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0CF7722"/>
    <w:multiLevelType w:val="hybridMultilevel"/>
    <w:tmpl w:val="6D164672"/>
    <w:lvl w:ilvl="0" w:tplc="A8066CC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7E5C6E3D"/>
    <w:multiLevelType w:val="hybridMultilevel"/>
    <w:tmpl w:val="4CC44B54"/>
    <w:lvl w:ilvl="0" w:tplc="90546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5"/>
  </w:num>
  <w:num w:numId="3">
    <w:abstractNumId w:val="8"/>
  </w:num>
  <w:num w:numId="4">
    <w:abstractNumId w:val="13"/>
  </w:num>
  <w:num w:numId="5">
    <w:abstractNumId w:val="17"/>
  </w:num>
  <w:num w:numId="6">
    <w:abstractNumId w:val="2"/>
  </w:num>
  <w:num w:numId="7">
    <w:abstractNumId w:val="1"/>
  </w:num>
  <w:num w:numId="8">
    <w:abstractNumId w:val="11"/>
  </w:num>
  <w:num w:numId="9">
    <w:abstractNumId w:val="12"/>
  </w:num>
  <w:num w:numId="10">
    <w:abstractNumId w:val="0"/>
  </w:num>
  <w:num w:numId="11">
    <w:abstractNumId w:val="5"/>
  </w:num>
  <w:num w:numId="12">
    <w:abstractNumId w:val="3"/>
  </w:num>
  <w:num w:numId="13">
    <w:abstractNumId w:val="4"/>
  </w:num>
  <w:num w:numId="14">
    <w:abstractNumId w:val="14"/>
  </w:num>
  <w:num w:numId="15">
    <w:abstractNumId w:val="6"/>
  </w:num>
  <w:num w:numId="16">
    <w:abstractNumId w:val="9"/>
  </w:num>
  <w:num w:numId="17">
    <w:abstractNumId w:val="10"/>
  </w:num>
  <w:num w:numId="18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4BE"/>
    <w:rsid w:val="00001545"/>
    <w:rsid w:val="00001A7C"/>
    <w:rsid w:val="00002071"/>
    <w:rsid w:val="0000265C"/>
    <w:rsid w:val="00002CBD"/>
    <w:rsid w:val="00003449"/>
    <w:rsid w:val="000049E0"/>
    <w:rsid w:val="00005709"/>
    <w:rsid w:val="00005CE0"/>
    <w:rsid w:val="0000665C"/>
    <w:rsid w:val="00006FB6"/>
    <w:rsid w:val="00007044"/>
    <w:rsid w:val="000072E0"/>
    <w:rsid w:val="00007631"/>
    <w:rsid w:val="00007C3D"/>
    <w:rsid w:val="0001010D"/>
    <w:rsid w:val="0001083D"/>
    <w:rsid w:val="00011EBF"/>
    <w:rsid w:val="00012543"/>
    <w:rsid w:val="00012E6A"/>
    <w:rsid w:val="00013F21"/>
    <w:rsid w:val="00014340"/>
    <w:rsid w:val="00014BCC"/>
    <w:rsid w:val="00014BCE"/>
    <w:rsid w:val="000159C3"/>
    <w:rsid w:val="00016B96"/>
    <w:rsid w:val="00016CC6"/>
    <w:rsid w:val="00016D8A"/>
    <w:rsid w:val="000178BF"/>
    <w:rsid w:val="00017CBD"/>
    <w:rsid w:val="0002119F"/>
    <w:rsid w:val="00021222"/>
    <w:rsid w:val="00021F54"/>
    <w:rsid w:val="00021FF6"/>
    <w:rsid w:val="000234A8"/>
    <w:rsid w:val="00023794"/>
    <w:rsid w:val="0002449E"/>
    <w:rsid w:val="00024C49"/>
    <w:rsid w:val="00025A27"/>
    <w:rsid w:val="00025D69"/>
    <w:rsid w:val="00025D92"/>
    <w:rsid w:val="00025DAF"/>
    <w:rsid w:val="000260E1"/>
    <w:rsid w:val="00027533"/>
    <w:rsid w:val="0003011F"/>
    <w:rsid w:val="000302CD"/>
    <w:rsid w:val="000307A1"/>
    <w:rsid w:val="00031CA3"/>
    <w:rsid w:val="00032704"/>
    <w:rsid w:val="000334E5"/>
    <w:rsid w:val="00034E46"/>
    <w:rsid w:val="00035212"/>
    <w:rsid w:val="00035451"/>
    <w:rsid w:val="00035588"/>
    <w:rsid w:val="000358C5"/>
    <w:rsid w:val="00036585"/>
    <w:rsid w:val="00036DFD"/>
    <w:rsid w:val="00037251"/>
    <w:rsid w:val="000378F3"/>
    <w:rsid w:val="00037FB2"/>
    <w:rsid w:val="00037FD8"/>
    <w:rsid w:val="00040369"/>
    <w:rsid w:val="0004086F"/>
    <w:rsid w:val="000413BD"/>
    <w:rsid w:val="000431CE"/>
    <w:rsid w:val="000440AB"/>
    <w:rsid w:val="00044517"/>
    <w:rsid w:val="000446E5"/>
    <w:rsid w:val="000457E5"/>
    <w:rsid w:val="00045DB5"/>
    <w:rsid w:val="00045F0C"/>
    <w:rsid w:val="0004624F"/>
    <w:rsid w:val="000462D9"/>
    <w:rsid w:val="00046EAA"/>
    <w:rsid w:val="00046ECD"/>
    <w:rsid w:val="000470CC"/>
    <w:rsid w:val="000474A9"/>
    <w:rsid w:val="00050BAA"/>
    <w:rsid w:val="000517AB"/>
    <w:rsid w:val="000518DA"/>
    <w:rsid w:val="0005192F"/>
    <w:rsid w:val="00051AAD"/>
    <w:rsid w:val="00052561"/>
    <w:rsid w:val="0005296F"/>
    <w:rsid w:val="00053354"/>
    <w:rsid w:val="000535D5"/>
    <w:rsid w:val="00053F0E"/>
    <w:rsid w:val="00054283"/>
    <w:rsid w:val="000545CF"/>
    <w:rsid w:val="000546ED"/>
    <w:rsid w:val="0005479E"/>
    <w:rsid w:val="000548FC"/>
    <w:rsid w:val="00055578"/>
    <w:rsid w:val="00055AF1"/>
    <w:rsid w:val="0005662A"/>
    <w:rsid w:val="00056AF4"/>
    <w:rsid w:val="00056BDD"/>
    <w:rsid w:val="0005726B"/>
    <w:rsid w:val="0005768B"/>
    <w:rsid w:val="00060237"/>
    <w:rsid w:val="00061533"/>
    <w:rsid w:val="000617BB"/>
    <w:rsid w:val="00061EEA"/>
    <w:rsid w:val="00062124"/>
    <w:rsid w:val="000628F9"/>
    <w:rsid w:val="000630EC"/>
    <w:rsid w:val="00064120"/>
    <w:rsid w:val="00064F05"/>
    <w:rsid w:val="0006568F"/>
    <w:rsid w:val="000657D6"/>
    <w:rsid w:val="00066190"/>
    <w:rsid w:val="000665F1"/>
    <w:rsid w:val="00066776"/>
    <w:rsid w:val="000704BB"/>
    <w:rsid w:val="000705E3"/>
    <w:rsid w:val="00071D20"/>
    <w:rsid w:val="00071FAA"/>
    <w:rsid w:val="00072675"/>
    <w:rsid w:val="00073230"/>
    <w:rsid w:val="000733D3"/>
    <w:rsid w:val="00073634"/>
    <w:rsid w:val="00073AC8"/>
    <w:rsid w:val="00074348"/>
    <w:rsid w:val="0007470A"/>
    <w:rsid w:val="000749A7"/>
    <w:rsid w:val="00074D0D"/>
    <w:rsid w:val="00074F69"/>
    <w:rsid w:val="0007508C"/>
    <w:rsid w:val="00075872"/>
    <w:rsid w:val="00076DB1"/>
    <w:rsid w:val="00076F9A"/>
    <w:rsid w:val="00076FEE"/>
    <w:rsid w:val="00077271"/>
    <w:rsid w:val="000772F2"/>
    <w:rsid w:val="00077617"/>
    <w:rsid w:val="00080E57"/>
    <w:rsid w:val="00081A90"/>
    <w:rsid w:val="00081AA9"/>
    <w:rsid w:val="00081E68"/>
    <w:rsid w:val="000827B6"/>
    <w:rsid w:val="00082B28"/>
    <w:rsid w:val="00082C2E"/>
    <w:rsid w:val="000849DA"/>
    <w:rsid w:val="00085A1B"/>
    <w:rsid w:val="0008663D"/>
    <w:rsid w:val="00087192"/>
    <w:rsid w:val="00087220"/>
    <w:rsid w:val="0008739E"/>
    <w:rsid w:val="000874C7"/>
    <w:rsid w:val="00087E2A"/>
    <w:rsid w:val="000906C9"/>
    <w:rsid w:val="00091A07"/>
    <w:rsid w:val="00092339"/>
    <w:rsid w:val="000924FC"/>
    <w:rsid w:val="00092847"/>
    <w:rsid w:val="00092878"/>
    <w:rsid w:val="00094144"/>
    <w:rsid w:val="000948D8"/>
    <w:rsid w:val="00095FE5"/>
    <w:rsid w:val="0009609D"/>
    <w:rsid w:val="00096301"/>
    <w:rsid w:val="00096402"/>
    <w:rsid w:val="000968F4"/>
    <w:rsid w:val="00096F7B"/>
    <w:rsid w:val="00097932"/>
    <w:rsid w:val="00097B6F"/>
    <w:rsid w:val="000A0627"/>
    <w:rsid w:val="000A0736"/>
    <w:rsid w:val="000A0DFE"/>
    <w:rsid w:val="000A1DE4"/>
    <w:rsid w:val="000A2767"/>
    <w:rsid w:val="000A2DFD"/>
    <w:rsid w:val="000A2E81"/>
    <w:rsid w:val="000A33B9"/>
    <w:rsid w:val="000A3E03"/>
    <w:rsid w:val="000A3EC1"/>
    <w:rsid w:val="000A3F4F"/>
    <w:rsid w:val="000A42DF"/>
    <w:rsid w:val="000A48E8"/>
    <w:rsid w:val="000A49EC"/>
    <w:rsid w:val="000A4D6A"/>
    <w:rsid w:val="000A5AC5"/>
    <w:rsid w:val="000A6017"/>
    <w:rsid w:val="000A68CB"/>
    <w:rsid w:val="000B026C"/>
    <w:rsid w:val="000B0470"/>
    <w:rsid w:val="000B0B24"/>
    <w:rsid w:val="000B0B4F"/>
    <w:rsid w:val="000B0EFE"/>
    <w:rsid w:val="000B0F42"/>
    <w:rsid w:val="000B12E3"/>
    <w:rsid w:val="000B1715"/>
    <w:rsid w:val="000B179F"/>
    <w:rsid w:val="000B1AC9"/>
    <w:rsid w:val="000B1B84"/>
    <w:rsid w:val="000B1B8F"/>
    <w:rsid w:val="000B1E77"/>
    <w:rsid w:val="000B2FA7"/>
    <w:rsid w:val="000B4B95"/>
    <w:rsid w:val="000B4ED6"/>
    <w:rsid w:val="000B5650"/>
    <w:rsid w:val="000B5C2D"/>
    <w:rsid w:val="000B5D98"/>
    <w:rsid w:val="000B7494"/>
    <w:rsid w:val="000B75A7"/>
    <w:rsid w:val="000B7F6B"/>
    <w:rsid w:val="000C0712"/>
    <w:rsid w:val="000C0BFB"/>
    <w:rsid w:val="000C0EA0"/>
    <w:rsid w:val="000C117B"/>
    <w:rsid w:val="000C1567"/>
    <w:rsid w:val="000C1595"/>
    <w:rsid w:val="000C2556"/>
    <w:rsid w:val="000C2D9E"/>
    <w:rsid w:val="000C36BA"/>
    <w:rsid w:val="000C39F3"/>
    <w:rsid w:val="000C3C59"/>
    <w:rsid w:val="000C3E1F"/>
    <w:rsid w:val="000C551F"/>
    <w:rsid w:val="000C5537"/>
    <w:rsid w:val="000C6351"/>
    <w:rsid w:val="000C6A49"/>
    <w:rsid w:val="000C6B1D"/>
    <w:rsid w:val="000C71EA"/>
    <w:rsid w:val="000C747A"/>
    <w:rsid w:val="000C7736"/>
    <w:rsid w:val="000C7811"/>
    <w:rsid w:val="000C7851"/>
    <w:rsid w:val="000C7B57"/>
    <w:rsid w:val="000D0A41"/>
    <w:rsid w:val="000D1812"/>
    <w:rsid w:val="000D1D69"/>
    <w:rsid w:val="000D1E68"/>
    <w:rsid w:val="000D21A1"/>
    <w:rsid w:val="000D349C"/>
    <w:rsid w:val="000D38D6"/>
    <w:rsid w:val="000D3ADB"/>
    <w:rsid w:val="000D3BAA"/>
    <w:rsid w:val="000D40CE"/>
    <w:rsid w:val="000D4615"/>
    <w:rsid w:val="000D4926"/>
    <w:rsid w:val="000D4B93"/>
    <w:rsid w:val="000D4ED8"/>
    <w:rsid w:val="000D54B3"/>
    <w:rsid w:val="000D572D"/>
    <w:rsid w:val="000D72B3"/>
    <w:rsid w:val="000D73B0"/>
    <w:rsid w:val="000D7D1B"/>
    <w:rsid w:val="000E0188"/>
    <w:rsid w:val="000E034A"/>
    <w:rsid w:val="000E06DB"/>
    <w:rsid w:val="000E1D17"/>
    <w:rsid w:val="000E2A91"/>
    <w:rsid w:val="000E2AD1"/>
    <w:rsid w:val="000E2AE6"/>
    <w:rsid w:val="000E3E34"/>
    <w:rsid w:val="000E3E42"/>
    <w:rsid w:val="000E4526"/>
    <w:rsid w:val="000E49DC"/>
    <w:rsid w:val="000E50EF"/>
    <w:rsid w:val="000E5197"/>
    <w:rsid w:val="000E5FB2"/>
    <w:rsid w:val="000E6211"/>
    <w:rsid w:val="000E642C"/>
    <w:rsid w:val="000E675B"/>
    <w:rsid w:val="000E6A24"/>
    <w:rsid w:val="000E7344"/>
    <w:rsid w:val="000F042A"/>
    <w:rsid w:val="000F0725"/>
    <w:rsid w:val="000F0FCC"/>
    <w:rsid w:val="000F1666"/>
    <w:rsid w:val="000F2390"/>
    <w:rsid w:val="000F262E"/>
    <w:rsid w:val="000F3837"/>
    <w:rsid w:val="000F3D23"/>
    <w:rsid w:val="000F45A1"/>
    <w:rsid w:val="000F4F24"/>
    <w:rsid w:val="000F54C9"/>
    <w:rsid w:val="000F5574"/>
    <w:rsid w:val="000F6140"/>
    <w:rsid w:val="000F7468"/>
    <w:rsid w:val="000F7C28"/>
    <w:rsid w:val="000F7CB1"/>
    <w:rsid w:val="000F7D75"/>
    <w:rsid w:val="00100A17"/>
    <w:rsid w:val="00100C0B"/>
    <w:rsid w:val="00100DD0"/>
    <w:rsid w:val="00100E6D"/>
    <w:rsid w:val="0010153D"/>
    <w:rsid w:val="00101C40"/>
    <w:rsid w:val="001028EF"/>
    <w:rsid w:val="00102BC5"/>
    <w:rsid w:val="00102BF0"/>
    <w:rsid w:val="00102D7A"/>
    <w:rsid w:val="001033DB"/>
    <w:rsid w:val="00103443"/>
    <w:rsid w:val="00103CF3"/>
    <w:rsid w:val="00104179"/>
    <w:rsid w:val="001041B8"/>
    <w:rsid w:val="00104627"/>
    <w:rsid w:val="00105A21"/>
    <w:rsid w:val="00105DC1"/>
    <w:rsid w:val="0010605E"/>
    <w:rsid w:val="001064F0"/>
    <w:rsid w:val="0010689F"/>
    <w:rsid w:val="00107734"/>
    <w:rsid w:val="00107DE0"/>
    <w:rsid w:val="00107E5B"/>
    <w:rsid w:val="001100F7"/>
    <w:rsid w:val="0011018E"/>
    <w:rsid w:val="00110202"/>
    <w:rsid w:val="00110499"/>
    <w:rsid w:val="001110D5"/>
    <w:rsid w:val="001112D4"/>
    <w:rsid w:val="00111AA4"/>
    <w:rsid w:val="00111D4A"/>
    <w:rsid w:val="00113D19"/>
    <w:rsid w:val="00114B42"/>
    <w:rsid w:val="00114F34"/>
    <w:rsid w:val="00115822"/>
    <w:rsid w:val="0011588A"/>
    <w:rsid w:val="00116208"/>
    <w:rsid w:val="00116392"/>
    <w:rsid w:val="001171AE"/>
    <w:rsid w:val="0011766E"/>
    <w:rsid w:val="00117E29"/>
    <w:rsid w:val="00120279"/>
    <w:rsid w:val="001206ED"/>
    <w:rsid w:val="001207F3"/>
    <w:rsid w:val="00120E90"/>
    <w:rsid w:val="0012114B"/>
    <w:rsid w:val="00121383"/>
    <w:rsid w:val="001222E9"/>
    <w:rsid w:val="00122985"/>
    <w:rsid w:val="00122C56"/>
    <w:rsid w:val="0012336B"/>
    <w:rsid w:val="00123966"/>
    <w:rsid w:val="00123D30"/>
    <w:rsid w:val="00124874"/>
    <w:rsid w:val="00125DA1"/>
    <w:rsid w:val="0012760D"/>
    <w:rsid w:val="00127ED0"/>
    <w:rsid w:val="00130698"/>
    <w:rsid w:val="00130A2D"/>
    <w:rsid w:val="001313A7"/>
    <w:rsid w:val="001313A9"/>
    <w:rsid w:val="00131874"/>
    <w:rsid w:val="00131DDC"/>
    <w:rsid w:val="00132302"/>
    <w:rsid w:val="001323F0"/>
    <w:rsid w:val="001332D5"/>
    <w:rsid w:val="001333A6"/>
    <w:rsid w:val="0013345E"/>
    <w:rsid w:val="00133B0C"/>
    <w:rsid w:val="00133DD9"/>
    <w:rsid w:val="0013462A"/>
    <w:rsid w:val="001347C0"/>
    <w:rsid w:val="001348D8"/>
    <w:rsid w:val="0013522C"/>
    <w:rsid w:val="0013537D"/>
    <w:rsid w:val="001353D7"/>
    <w:rsid w:val="00135BD1"/>
    <w:rsid w:val="00135E94"/>
    <w:rsid w:val="00135FBD"/>
    <w:rsid w:val="0013649B"/>
    <w:rsid w:val="0013683E"/>
    <w:rsid w:val="00137BDA"/>
    <w:rsid w:val="00141349"/>
    <w:rsid w:val="00141F2B"/>
    <w:rsid w:val="00142413"/>
    <w:rsid w:val="00142A13"/>
    <w:rsid w:val="00142DA7"/>
    <w:rsid w:val="00143D73"/>
    <w:rsid w:val="00144CC7"/>
    <w:rsid w:val="00146497"/>
    <w:rsid w:val="00146757"/>
    <w:rsid w:val="00146825"/>
    <w:rsid w:val="0014700A"/>
    <w:rsid w:val="00147233"/>
    <w:rsid w:val="001472B3"/>
    <w:rsid w:val="00147348"/>
    <w:rsid w:val="001476D2"/>
    <w:rsid w:val="001479AE"/>
    <w:rsid w:val="00150073"/>
    <w:rsid w:val="00150CC6"/>
    <w:rsid w:val="00150D1A"/>
    <w:rsid w:val="00150DBF"/>
    <w:rsid w:val="00150E6F"/>
    <w:rsid w:val="001512C2"/>
    <w:rsid w:val="0015163B"/>
    <w:rsid w:val="00151BCD"/>
    <w:rsid w:val="0015283F"/>
    <w:rsid w:val="0015299D"/>
    <w:rsid w:val="00152E45"/>
    <w:rsid w:val="001534C6"/>
    <w:rsid w:val="00153567"/>
    <w:rsid w:val="00154084"/>
    <w:rsid w:val="0015472B"/>
    <w:rsid w:val="001547B0"/>
    <w:rsid w:val="00155296"/>
    <w:rsid w:val="001552CD"/>
    <w:rsid w:val="001553FA"/>
    <w:rsid w:val="0015556E"/>
    <w:rsid w:val="00155BB0"/>
    <w:rsid w:val="00155FF7"/>
    <w:rsid w:val="001562C2"/>
    <w:rsid w:val="001565B3"/>
    <w:rsid w:val="00156AF3"/>
    <w:rsid w:val="0015774F"/>
    <w:rsid w:val="00157D09"/>
    <w:rsid w:val="00157DB6"/>
    <w:rsid w:val="001600DE"/>
    <w:rsid w:val="00160191"/>
    <w:rsid w:val="00160492"/>
    <w:rsid w:val="00160985"/>
    <w:rsid w:val="00160DA3"/>
    <w:rsid w:val="00161558"/>
    <w:rsid w:val="00161EF1"/>
    <w:rsid w:val="00162441"/>
    <w:rsid w:val="00162686"/>
    <w:rsid w:val="00163918"/>
    <w:rsid w:val="00164075"/>
    <w:rsid w:val="0016430A"/>
    <w:rsid w:val="00164B9B"/>
    <w:rsid w:val="00164C44"/>
    <w:rsid w:val="001651E8"/>
    <w:rsid w:val="00165416"/>
    <w:rsid w:val="00165D33"/>
    <w:rsid w:val="00166044"/>
    <w:rsid w:val="001663C0"/>
    <w:rsid w:val="00170011"/>
    <w:rsid w:val="00170639"/>
    <w:rsid w:val="001708B6"/>
    <w:rsid w:val="00170971"/>
    <w:rsid w:val="00170B5D"/>
    <w:rsid w:val="00170E46"/>
    <w:rsid w:val="00170F49"/>
    <w:rsid w:val="0017282E"/>
    <w:rsid w:val="00172A27"/>
    <w:rsid w:val="00172A93"/>
    <w:rsid w:val="00172E0C"/>
    <w:rsid w:val="00173E1A"/>
    <w:rsid w:val="00175644"/>
    <w:rsid w:val="00175680"/>
    <w:rsid w:val="00175FE6"/>
    <w:rsid w:val="00176517"/>
    <w:rsid w:val="001766A4"/>
    <w:rsid w:val="0017712F"/>
    <w:rsid w:val="00177507"/>
    <w:rsid w:val="00177D6B"/>
    <w:rsid w:val="001800AD"/>
    <w:rsid w:val="00180A5F"/>
    <w:rsid w:val="00180B13"/>
    <w:rsid w:val="00180B88"/>
    <w:rsid w:val="00180EFF"/>
    <w:rsid w:val="0018109C"/>
    <w:rsid w:val="0018145E"/>
    <w:rsid w:val="0018169A"/>
    <w:rsid w:val="00181AE7"/>
    <w:rsid w:val="00181DD9"/>
    <w:rsid w:val="001822DF"/>
    <w:rsid w:val="00182317"/>
    <w:rsid w:val="00183046"/>
    <w:rsid w:val="0018392A"/>
    <w:rsid w:val="00183AC5"/>
    <w:rsid w:val="001845D6"/>
    <w:rsid w:val="00185112"/>
    <w:rsid w:val="0018552F"/>
    <w:rsid w:val="00185F3A"/>
    <w:rsid w:val="001864B7"/>
    <w:rsid w:val="00186A65"/>
    <w:rsid w:val="00186BA2"/>
    <w:rsid w:val="00186D94"/>
    <w:rsid w:val="00187064"/>
    <w:rsid w:val="00187836"/>
    <w:rsid w:val="00187FDB"/>
    <w:rsid w:val="00190168"/>
    <w:rsid w:val="001911A0"/>
    <w:rsid w:val="00192100"/>
    <w:rsid w:val="0019374B"/>
    <w:rsid w:val="001938F0"/>
    <w:rsid w:val="00194048"/>
    <w:rsid w:val="0019468A"/>
    <w:rsid w:val="00195565"/>
    <w:rsid w:val="00195D6B"/>
    <w:rsid w:val="00196717"/>
    <w:rsid w:val="00196912"/>
    <w:rsid w:val="00196D47"/>
    <w:rsid w:val="001972DB"/>
    <w:rsid w:val="00197721"/>
    <w:rsid w:val="001A0394"/>
    <w:rsid w:val="001A0744"/>
    <w:rsid w:val="001A0CA3"/>
    <w:rsid w:val="001A1709"/>
    <w:rsid w:val="001A17E5"/>
    <w:rsid w:val="001A287F"/>
    <w:rsid w:val="001A33D1"/>
    <w:rsid w:val="001A35EC"/>
    <w:rsid w:val="001A3965"/>
    <w:rsid w:val="001A3AC8"/>
    <w:rsid w:val="001A3ED2"/>
    <w:rsid w:val="001A41A6"/>
    <w:rsid w:val="001A456F"/>
    <w:rsid w:val="001A4E4C"/>
    <w:rsid w:val="001A4F69"/>
    <w:rsid w:val="001A5175"/>
    <w:rsid w:val="001A597B"/>
    <w:rsid w:val="001A5BB8"/>
    <w:rsid w:val="001A60BE"/>
    <w:rsid w:val="001A62BC"/>
    <w:rsid w:val="001A639F"/>
    <w:rsid w:val="001A6BCF"/>
    <w:rsid w:val="001A7025"/>
    <w:rsid w:val="001A7D87"/>
    <w:rsid w:val="001A7F89"/>
    <w:rsid w:val="001B0096"/>
    <w:rsid w:val="001B0932"/>
    <w:rsid w:val="001B2E0C"/>
    <w:rsid w:val="001B319F"/>
    <w:rsid w:val="001B35A5"/>
    <w:rsid w:val="001B467E"/>
    <w:rsid w:val="001B4699"/>
    <w:rsid w:val="001B486E"/>
    <w:rsid w:val="001B5AF6"/>
    <w:rsid w:val="001B5F62"/>
    <w:rsid w:val="001B625E"/>
    <w:rsid w:val="001B642F"/>
    <w:rsid w:val="001B6658"/>
    <w:rsid w:val="001B6BFC"/>
    <w:rsid w:val="001B6FBA"/>
    <w:rsid w:val="001B740C"/>
    <w:rsid w:val="001B7D2F"/>
    <w:rsid w:val="001C0064"/>
    <w:rsid w:val="001C0191"/>
    <w:rsid w:val="001C0961"/>
    <w:rsid w:val="001C0BD3"/>
    <w:rsid w:val="001C17C3"/>
    <w:rsid w:val="001C182C"/>
    <w:rsid w:val="001C2596"/>
    <w:rsid w:val="001C3BC4"/>
    <w:rsid w:val="001C493B"/>
    <w:rsid w:val="001C51B8"/>
    <w:rsid w:val="001C578F"/>
    <w:rsid w:val="001C5934"/>
    <w:rsid w:val="001C6379"/>
    <w:rsid w:val="001C6501"/>
    <w:rsid w:val="001C723F"/>
    <w:rsid w:val="001C734F"/>
    <w:rsid w:val="001C75F4"/>
    <w:rsid w:val="001D0090"/>
    <w:rsid w:val="001D0DFA"/>
    <w:rsid w:val="001D13B3"/>
    <w:rsid w:val="001D1687"/>
    <w:rsid w:val="001D21FC"/>
    <w:rsid w:val="001D22F6"/>
    <w:rsid w:val="001D2643"/>
    <w:rsid w:val="001D3129"/>
    <w:rsid w:val="001D3892"/>
    <w:rsid w:val="001D40BF"/>
    <w:rsid w:val="001D416D"/>
    <w:rsid w:val="001D45D4"/>
    <w:rsid w:val="001D4AB8"/>
    <w:rsid w:val="001D6FB6"/>
    <w:rsid w:val="001E0784"/>
    <w:rsid w:val="001E09ED"/>
    <w:rsid w:val="001E0AE5"/>
    <w:rsid w:val="001E1442"/>
    <w:rsid w:val="001E1C0E"/>
    <w:rsid w:val="001E1F56"/>
    <w:rsid w:val="001E20B1"/>
    <w:rsid w:val="001E2A73"/>
    <w:rsid w:val="001E2D79"/>
    <w:rsid w:val="001E2E93"/>
    <w:rsid w:val="001E2E9E"/>
    <w:rsid w:val="001E3055"/>
    <w:rsid w:val="001E36B2"/>
    <w:rsid w:val="001E4071"/>
    <w:rsid w:val="001E446F"/>
    <w:rsid w:val="001E4905"/>
    <w:rsid w:val="001E51D4"/>
    <w:rsid w:val="001E5340"/>
    <w:rsid w:val="001E60CE"/>
    <w:rsid w:val="001E6D31"/>
    <w:rsid w:val="001F0A18"/>
    <w:rsid w:val="001F1811"/>
    <w:rsid w:val="001F184D"/>
    <w:rsid w:val="001F1D78"/>
    <w:rsid w:val="001F22CC"/>
    <w:rsid w:val="001F3D94"/>
    <w:rsid w:val="001F3EBC"/>
    <w:rsid w:val="001F405B"/>
    <w:rsid w:val="001F445A"/>
    <w:rsid w:val="001F472A"/>
    <w:rsid w:val="001F5077"/>
    <w:rsid w:val="001F52A9"/>
    <w:rsid w:val="001F5934"/>
    <w:rsid w:val="001F5B24"/>
    <w:rsid w:val="001F5BE8"/>
    <w:rsid w:val="001F6438"/>
    <w:rsid w:val="001F77C7"/>
    <w:rsid w:val="001F7FC7"/>
    <w:rsid w:val="00200665"/>
    <w:rsid w:val="002009DC"/>
    <w:rsid w:val="00200A1A"/>
    <w:rsid w:val="00200FB9"/>
    <w:rsid w:val="00201854"/>
    <w:rsid w:val="00201A58"/>
    <w:rsid w:val="00201DC0"/>
    <w:rsid w:val="002031CC"/>
    <w:rsid w:val="0020367B"/>
    <w:rsid w:val="00203A92"/>
    <w:rsid w:val="00203C09"/>
    <w:rsid w:val="00203E77"/>
    <w:rsid w:val="00204415"/>
    <w:rsid w:val="00204555"/>
    <w:rsid w:val="00204C21"/>
    <w:rsid w:val="002053F4"/>
    <w:rsid w:val="0020543F"/>
    <w:rsid w:val="00210153"/>
    <w:rsid w:val="002103D8"/>
    <w:rsid w:val="00210C5B"/>
    <w:rsid w:val="00211C39"/>
    <w:rsid w:val="00211E9C"/>
    <w:rsid w:val="00211EB6"/>
    <w:rsid w:val="002120C2"/>
    <w:rsid w:val="0021254B"/>
    <w:rsid w:val="00212687"/>
    <w:rsid w:val="00212707"/>
    <w:rsid w:val="002132D6"/>
    <w:rsid w:val="00213C1D"/>
    <w:rsid w:val="00213CEB"/>
    <w:rsid w:val="00213FDE"/>
    <w:rsid w:val="002142D5"/>
    <w:rsid w:val="002145AB"/>
    <w:rsid w:val="002151C4"/>
    <w:rsid w:val="00215C9C"/>
    <w:rsid w:val="00215EC7"/>
    <w:rsid w:val="00216514"/>
    <w:rsid w:val="00216F78"/>
    <w:rsid w:val="0021701E"/>
    <w:rsid w:val="0021709E"/>
    <w:rsid w:val="00217527"/>
    <w:rsid w:val="0022028B"/>
    <w:rsid w:val="00220588"/>
    <w:rsid w:val="00220B22"/>
    <w:rsid w:val="00221259"/>
    <w:rsid w:val="00221519"/>
    <w:rsid w:val="002216B0"/>
    <w:rsid w:val="002218F4"/>
    <w:rsid w:val="00222CAA"/>
    <w:rsid w:val="00222EB5"/>
    <w:rsid w:val="002232F7"/>
    <w:rsid w:val="00223675"/>
    <w:rsid w:val="00223781"/>
    <w:rsid w:val="00224712"/>
    <w:rsid w:val="002248B8"/>
    <w:rsid w:val="00224CAE"/>
    <w:rsid w:val="00224EA5"/>
    <w:rsid w:val="00225235"/>
    <w:rsid w:val="002256C1"/>
    <w:rsid w:val="00225D69"/>
    <w:rsid w:val="002261A6"/>
    <w:rsid w:val="002276CD"/>
    <w:rsid w:val="002301C5"/>
    <w:rsid w:val="00230826"/>
    <w:rsid w:val="00230840"/>
    <w:rsid w:val="0023123C"/>
    <w:rsid w:val="0023163A"/>
    <w:rsid w:val="00231A81"/>
    <w:rsid w:val="00232141"/>
    <w:rsid w:val="0023252B"/>
    <w:rsid w:val="00232758"/>
    <w:rsid w:val="0023286A"/>
    <w:rsid w:val="0023329C"/>
    <w:rsid w:val="002332F0"/>
    <w:rsid w:val="00233D9F"/>
    <w:rsid w:val="0023401A"/>
    <w:rsid w:val="002344D3"/>
    <w:rsid w:val="0023480E"/>
    <w:rsid w:val="002353EC"/>
    <w:rsid w:val="002357BE"/>
    <w:rsid w:val="00235B0C"/>
    <w:rsid w:val="00235E2F"/>
    <w:rsid w:val="00235E9A"/>
    <w:rsid w:val="00235F9C"/>
    <w:rsid w:val="00236E91"/>
    <w:rsid w:val="002371BC"/>
    <w:rsid w:val="002374B0"/>
    <w:rsid w:val="00240723"/>
    <w:rsid w:val="002408AF"/>
    <w:rsid w:val="0024153B"/>
    <w:rsid w:val="00241C8B"/>
    <w:rsid w:val="0024313D"/>
    <w:rsid w:val="00243D7B"/>
    <w:rsid w:val="00243F82"/>
    <w:rsid w:val="002447E5"/>
    <w:rsid w:val="00244F19"/>
    <w:rsid w:val="00244FEF"/>
    <w:rsid w:val="002454D3"/>
    <w:rsid w:val="00245A88"/>
    <w:rsid w:val="00245D85"/>
    <w:rsid w:val="00245F6F"/>
    <w:rsid w:val="00246548"/>
    <w:rsid w:val="0024688D"/>
    <w:rsid w:val="00250174"/>
    <w:rsid w:val="00250779"/>
    <w:rsid w:val="00250828"/>
    <w:rsid w:val="00250CC3"/>
    <w:rsid w:val="00251AB7"/>
    <w:rsid w:val="00251F28"/>
    <w:rsid w:val="00252512"/>
    <w:rsid w:val="00252769"/>
    <w:rsid w:val="00252C6A"/>
    <w:rsid w:val="00252E59"/>
    <w:rsid w:val="002534C5"/>
    <w:rsid w:val="0025382C"/>
    <w:rsid w:val="002539B5"/>
    <w:rsid w:val="00253EB2"/>
    <w:rsid w:val="00254645"/>
    <w:rsid w:val="00255294"/>
    <w:rsid w:val="0025606E"/>
    <w:rsid w:val="002576CA"/>
    <w:rsid w:val="0025773D"/>
    <w:rsid w:val="00257A56"/>
    <w:rsid w:val="00257BC2"/>
    <w:rsid w:val="00257D5A"/>
    <w:rsid w:val="00257FCA"/>
    <w:rsid w:val="00257FE5"/>
    <w:rsid w:val="0026026C"/>
    <w:rsid w:val="002608AB"/>
    <w:rsid w:val="00260FEB"/>
    <w:rsid w:val="00261451"/>
    <w:rsid w:val="002622D7"/>
    <w:rsid w:val="00262E5F"/>
    <w:rsid w:val="00263840"/>
    <w:rsid w:val="00263AF1"/>
    <w:rsid w:val="00263E03"/>
    <w:rsid w:val="00264F4C"/>
    <w:rsid w:val="002659BD"/>
    <w:rsid w:val="002663AB"/>
    <w:rsid w:val="00266730"/>
    <w:rsid w:val="00266F51"/>
    <w:rsid w:val="0026713E"/>
    <w:rsid w:val="00267B7D"/>
    <w:rsid w:val="00270AD0"/>
    <w:rsid w:val="00270D58"/>
    <w:rsid w:val="00271026"/>
    <w:rsid w:val="00271438"/>
    <w:rsid w:val="0027162C"/>
    <w:rsid w:val="0027194C"/>
    <w:rsid w:val="00271B65"/>
    <w:rsid w:val="002726A6"/>
    <w:rsid w:val="00272863"/>
    <w:rsid w:val="00272C80"/>
    <w:rsid w:val="00272E5B"/>
    <w:rsid w:val="00273127"/>
    <w:rsid w:val="00273ABE"/>
    <w:rsid w:val="00273E6C"/>
    <w:rsid w:val="00274146"/>
    <w:rsid w:val="00274301"/>
    <w:rsid w:val="00274D61"/>
    <w:rsid w:val="00276B54"/>
    <w:rsid w:val="00276DA1"/>
    <w:rsid w:val="00280254"/>
    <w:rsid w:val="002804A4"/>
    <w:rsid w:val="0028069E"/>
    <w:rsid w:val="0028084F"/>
    <w:rsid w:val="002811E6"/>
    <w:rsid w:val="00281208"/>
    <w:rsid w:val="002818B9"/>
    <w:rsid w:val="00281D67"/>
    <w:rsid w:val="00282213"/>
    <w:rsid w:val="002825A9"/>
    <w:rsid w:val="00282A14"/>
    <w:rsid w:val="00282CF4"/>
    <w:rsid w:val="00282FF9"/>
    <w:rsid w:val="0028363B"/>
    <w:rsid w:val="00283C91"/>
    <w:rsid w:val="002840A6"/>
    <w:rsid w:val="002841B9"/>
    <w:rsid w:val="002843F5"/>
    <w:rsid w:val="00284443"/>
    <w:rsid w:val="00284582"/>
    <w:rsid w:val="002854E2"/>
    <w:rsid w:val="00286581"/>
    <w:rsid w:val="0028670A"/>
    <w:rsid w:val="00286A72"/>
    <w:rsid w:val="00286E5F"/>
    <w:rsid w:val="0029018E"/>
    <w:rsid w:val="002913B9"/>
    <w:rsid w:val="00291636"/>
    <w:rsid w:val="00291660"/>
    <w:rsid w:val="00291A26"/>
    <w:rsid w:val="00291AB5"/>
    <w:rsid w:val="00291B45"/>
    <w:rsid w:val="0029217A"/>
    <w:rsid w:val="002931C2"/>
    <w:rsid w:val="00293248"/>
    <w:rsid w:val="00293355"/>
    <w:rsid w:val="002935AE"/>
    <w:rsid w:val="00293B1E"/>
    <w:rsid w:val="002943B2"/>
    <w:rsid w:val="00295371"/>
    <w:rsid w:val="0029545B"/>
    <w:rsid w:val="002954F8"/>
    <w:rsid w:val="002A0B81"/>
    <w:rsid w:val="002A0E67"/>
    <w:rsid w:val="002A0E99"/>
    <w:rsid w:val="002A0EB3"/>
    <w:rsid w:val="002A1332"/>
    <w:rsid w:val="002A1F21"/>
    <w:rsid w:val="002A210D"/>
    <w:rsid w:val="002A24EC"/>
    <w:rsid w:val="002A259B"/>
    <w:rsid w:val="002A273B"/>
    <w:rsid w:val="002A2A4D"/>
    <w:rsid w:val="002A2D56"/>
    <w:rsid w:val="002A2FBC"/>
    <w:rsid w:val="002A35AA"/>
    <w:rsid w:val="002A3881"/>
    <w:rsid w:val="002A42BA"/>
    <w:rsid w:val="002A4308"/>
    <w:rsid w:val="002A596B"/>
    <w:rsid w:val="002A619C"/>
    <w:rsid w:val="002A714A"/>
    <w:rsid w:val="002A782F"/>
    <w:rsid w:val="002B01EB"/>
    <w:rsid w:val="002B024B"/>
    <w:rsid w:val="002B039A"/>
    <w:rsid w:val="002B05BE"/>
    <w:rsid w:val="002B0B3B"/>
    <w:rsid w:val="002B136A"/>
    <w:rsid w:val="002B184B"/>
    <w:rsid w:val="002B3EC1"/>
    <w:rsid w:val="002B420C"/>
    <w:rsid w:val="002B536E"/>
    <w:rsid w:val="002B5774"/>
    <w:rsid w:val="002B668A"/>
    <w:rsid w:val="002B70AC"/>
    <w:rsid w:val="002C02F3"/>
    <w:rsid w:val="002C0ACA"/>
    <w:rsid w:val="002C112D"/>
    <w:rsid w:val="002C18D0"/>
    <w:rsid w:val="002C1C52"/>
    <w:rsid w:val="002C1E52"/>
    <w:rsid w:val="002C32F5"/>
    <w:rsid w:val="002C3E0F"/>
    <w:rsid w:val="002C448E"/>
    <w:rsid w:val="002C51FF"/>
    <w:rsid w:val="002C5310"/>
    <w:rsid w:val="002C5998"/>
    <w:rsid w:val="002C5EBB"/>
    <w:rsid w:val="002C6674"/>
    <w:rsid w:val="002C684D"/>
    <w:rsid w:val="002C6B23"/>
    <w:rsid w:val="002C6CD2"/>
    <w:rsid w:val="002C76B9"/>
    <w:rsid w:val="002C76C2"/>
    <w:rsid w:val="002D0621"/>
    <w:rsid w:val="002D1062"/>
    <w:rsid w:val="002D1797"/>
    <w:rsid w:val="002D1FA5"/>
    <w:rsid w:val="002D2745"/>
    <w:rsid w:val="002D27C4"/>
    <w:rsid w:val="002D2DFF"/>
    <w:rsid w:val="002D3B22"/>
    <w:rsid w:val="002D445B"/>
    <w:rsid w:val="002D4562"/>
    <w:rsid w:val="002D4A42"/>
    <w:rsid w:val="002D5105"/>
    <w:rsid w:val="002D5E47"/>
    <w:rsid w:val="002D6174"/>
    <w:rsid w:val="002D6D95"/>
    <w:rsid w:val="002D70CF"/>
    <w:rsid w:val="002D7424"/>
    <w:rsid w:val="002D7487"/>
    <w:rsid w:val="002D77C0"/>
    <w:rsid w:val="002D7879"/>
    <w:rsid w:val="002D7BAF"/>
    <w:rsid w:val="002D7CDB"/>
    <w:rsid w:val="002E04D8"/>
    <w:rsid w:val="002E0E51"/>
    <w:rsid w:val="002E0E5B"/>
    <w:rsid w:val="002E0EB8"/>
    <w:rsid w:val="002E1486"/>
    <w:rsid w:val="002E1BEE"/>
    <w:rsid w:val="002E1CB2"/>
    <w:rsid w:val="002E2674"/>
    <w:rsid w:val="002E29FE"/>
    <w:rsid w:val="002E2A62"/>
    <w:rsid w:val="002E2D7E"/>
    <w:rsid w:val="002E3E6A"/>
    <w:rsid w:val="002E5EA6"/>
    <w:rsid w:val="002E608C"/>
    <w:rsid w:val="002E6953"/>
    <w:rsid w:val="002E769E"/>
    <w:rsid w:val="002E7C70"/>
    <w:rsid w:val="002E7CDE"/>
    <w:rsid w:val="002F14A5"/>
    <w:rsid w:val="002F16EA"/>
    <w:rsid w:val="002F1A30"/>
    <w:rsid w:val="002F1B10"/>
    <w:rsid w:val="002F1BE8"/>
    <w:rsid w:val="002F20DE"/>
    <w:rsid w:val="002F2584"/>
    <w:rsid w:val="002F2599"/>
    <w:rsid w:val="002F353D"/>
    <w:rsid w:val="002F3E88"/>
    <w:rsid w:val="002F4143"/>
    <w:rsid w:val="002F424C"/>
    <w:rsid w:val="002F4F45"/>
    <w:rsid w:val="002F5DB1"/>
    <w:rsid w:val="002F5ED6"/>
    <w:rsid w:val="002F64FD"/>
    <w:rsid w:val="002F6B91"/>
    <w:rsid w:val="002F717E"/>
    <w:rsid w:val="002F7762"/>
    <w:rsid w:val="002F7A81"/>
    <w:rsid w:val="002F7DFC"/>
    <w:rsid w:val="003001BF"/>
    <w:rsid w:val="0030075B"/>
    <w:rsid w:val="00300817"/>
    <w:rsid w:val="00301254"/>
    <w:rsid w:val="0030138A"/>
    <w:rsid w:val="00301AAB"/>
    <w:rsid w:val="003022D1"/>
    <w:rsid w:val="00302548"/>
    <w:rsid w:val="003028B6"/>
    <w:rsid w:val="00302B67"/>
    <w:rsid w:val="00302D5E"/>
    <w:rsid w:val="003034EE"/>
    <w:rsid w:val="003035FE"/>
    <w:rsid w:val="00303EBD"/>
    <w:rsid w:val="00304037"/>
    <w:rsid w:val="0030561F"/>
    <w:rsid w:val="003056FE"/>
    <w:rsid w:val="0030599F"/>
    <w:rsid w:val="00305AA0"/>
    <w:rsid w:val="00305B99"/>
    <w:rsid w:val="0030668B"/>
    <w:rsid w:val="003066B3"/>
    <w:rsid w:val="0031014E"/>
    <w:rsid w:val="00310FEA"/>
    <w:rsid w:val="003113B1"/>
    <w:rsid w:val="003117AD"/>
    <w:rsid w:val="00312109"/>
    <w:rsid w:val="0031236C"/>
    <w:rsid w:val="00312E3F"/>
    <w:rsid w:val="0031325C"/>
    <w:rsid w:val="00314ACC"/>
    <w:rsid w:val="00315AFF"/>
    <w:rsid w:val="00315BDB"/>
    <w:rsid w:val="00315D4F"/>
    <w:rsid w:val="00315FAB"/>
    <w:rsid w:val="003165E9"/>
    <w:rsid w:val="003166A4"/>
    <w:rsid w:val="0031672F"/>
    <w:rsid w:val="00316989"/>
    <w:rsid w:val="00317006"/>
    <w:rsid w:val="003177B5"/>
    <w:rsid w:val="00317882"/>
    <w:rsid w:val="00317BB7"/>
    <w:rsid w:val="00317E0E"/>
    <w:rsid w:val="00317FC7"/>
    <w:rsid w:val="0032067C"/>
    <w:rsid w:val="00320752"/>
    <w:rsid w:val="00321DB5"/>
    <w:rsid w:val="003242E6"/>
    <w:rsid w:val="003246F0"/>
    <w:rsid w:val="00324766"/>
    <w:rsid w:val="0032502D"/>
    <w:rsid w:val="00325642"/>
    <w:rsid w:val="00325A64"/>
    <w:rsid w:val="00325BC6"/>
    <w:rsid w:val="0032795C"/>
    <w:rsid w:val="00327A3D"/>
    <w:rsid w:val="00327BD1"/>
    <w:rsid w:val="003308FC"/>
    <w:rsid w:val="00330A1F"/>
    <w:rsid w:val="00330DCE"/>
    <w:rsid w:val="003314F7"/>
    <w:rsid w:val="00331659"/>
    <w:rsid w:val="00333494"/>
    <w:rsid w:val="0033363D"/>
    <w:rsid w:val="003338CF"/>
    <w:rsid w:val="00333B06"/>
    <w:rsid w:val="0033454A"/>
    <w:rsid w:val="00334BB5"/>
    <w:rsid w:val="00334FD3"/>
    <w:rsid w:val="003350DE"/>
    <w:rsid w:val="0034003A"/>
    <w:rsid w:val="0034104C"/>
    <w:rsid w:val="003418FE"/>
    <w:rsid w:val="00341A87"/>
    <w:rsid w:val="00342405"/>
    <w:rsid w:val="00342514"/>
    <w:rsid w:val="0034321B"/>
    <w:rsid w:val="0034324A"/>
    <w:rsid w:val="00343623"/>
    <w:rsid w:val="003438E6"/>
    <w:rsid w:val="00343C32"/>
    <w:rsid w:val="003441A7"/>
    <w:rsid w:val="003442C2"/>
    <w:rsid w:val="003443A5"/>
    <w:rsid w:val="0034456C"/>
    <w:rsid w:val="0034594B"/>
    <w:rsid w:val="00345EDD"/>
    <w:rsid w:val="0034628B"/>
    <w:rsid w:val="00346607"/>
    <w:rsid w:val="003475FE"/>
    <w:rsid w:val="00347E53"/>
    <w:rsid w:val="00350D98"/>
    <w:rsid w:val="00352E9E"/>
    <w:rsid w:val="0035460F"/>
    <w:rsid w:val="0035479E"/>
    <w:rsid w:val="003548D5"/>
    <w:rsid w:val="00355AA7"/>
    <w:rsid w:val="00356661"/>
    <w:rsid w:val="00357331"/>
    <w:rsid w:val="0035733A"/>
    <w:rsid w:val="00357C2F"/>
    <w:rsid w:val="003603C7"/>
    <w:rsid w:val="0036094A"/>
    <w:rsid w:val="003609CB"/>
    <w:rsid w:val="00360A3A"/>
    <w:rsid w:val="00361E7D"/>
    <w:rsid w:val="00362725"/>
    <w:rsid w:val="00364BE8"/>
    <w:rsid w:val="00364E33"/>
    <w:rsid w:val="00365D7A"/>
    <w:rsid w:val="00365DDC"/>
    <w:rsid w:val="00366244"/>
    <w:rsid w:val="003663B5"/>
    <w:rsid w:val="00366568"/>
    <w:rsid w:val="003667AD"/>
    <w:rsid w:val="00366B1D"/>
    <w:rsid w:val="003672E3"/>
    <w:rsid w:val="00367670"/>
    <w:rsid w:val="00367A7D"/>
    <w:rsid w:val="0037009F"/>
    <w:rsid w:val="00370C46"/>
    <w:rsid w:val="003711AB"/>
    <w:rsid w:val="003718E8"/>
    <w:rsid w:val="00371D84"/>
    <w:rsid w:val="003729EC"/>
    <w:rsid w:val="00372EA5"/>
    <w:rsid w:val="00373D62"/>
    <w:rsid w:val="00374593"/>
    <w:rsid w:val="003746E9"/>
    <w:rsid w:val="00374E2D"/>
    <w:rsid w:val="00374F45"/>
    <w:rsid w:val="00375010"/>
    <w:rsid w:val="00375F16"/>
    <w:rsid w:val="003765C4"/>
    <w:rsid w:val="003774C3"/>
    <w:rsid w:val="00377525"/>
    <w:rsid w:val="00377545"/>
    <w:rsid w:val="00377714"/>
    <w:rsid w:val="00377AC9"/>
    <w:rsid w:val="00377E63"/>
    <w:rsid w:val="00380B8C"/>
    <w:rsid w:val="00380C89"/>
    <w:rsid w:val="00381738"/>
    <w:rsid w:val="00381768"/>
    <w:rsid w:val="00381FDA"/>
    <w:rsid w:val="00382153"/>
    <w:rsid w:val="003822C3"/>
    <w:rsid w:val="00382807"/>
    <w:rsid w:val="00382E93"/>
    <w:rsid w:val="00382FC3"/>
    <w:rsid w:val="00383186"/>
    <w:rsid w:val="0038343B"/>
    <w:rsid w:val="003836EE"/>
    <w:rsid w:val="00383B90"/>
    <w:rsid w:val="0038411B"/>
    <w:rsid w:val="0038483A"/>
    <w:rsid w:val="00384AB0"/>
    <w:rsid w:val="00384FA1"/>
    <w:rsid w:val="00385FE2"/>
    <w:rsid w:val="00386411"/>
    <w:rsid w:val="003868E7"/>
    <w:rsid w:val="00386D68"/>
    <w:rsid w:val="00386F65"/>
    <w:rsid w:val="00387B18"/>
    <w:rsid w:val="00387CD1"/>
    <w:rsid w:val="00387E1C"/>
    <w:rsid w:val="00390819"/>
    <w:rsid w:val="00390837"/>
    <w:rsid w:val="003912D4"/>
    <w:rsid w:val="003914AA"/>
    <w:rsid w:val="0039152A"/>
    <w:rsid w:val="0039157F"/>
    <w:rsid w:val="00391B7D"/>
    <w:rsid w:val="00391BD2"/>
    <w:rsid w:val="00391DD7"/>
    <w:rsid w:val="0039298A"/>
    <w:rsid w:val="00393252"/>
    <w:rsid w:val="003932C1"/>
    <w:rsid w:val="0039405C"/>
    <w:rsid w:val="003941CC"/>
    <w:rsid w:val="00394A3B"/>
    <w:rsid w:val="00394AAB"/>
    <w:rsid w:val="00394CF6"/>
    <w:rsid w:val="00395525"/>
    <w:rsid w:val="00395566"/>
    <w:rsid w:val="00395E60"/>
    <w:rsid w:val="003968A7"/>
    <w:rsid w:val="0039694E"/>
    <w:rsid w:val="00397DEF"/>
    <w:rsid w:val="00397F18"/>
    <w:rsid w:val="003A0266"/>
    <w:rsid w:val="003A03D0"/>
    <w:rsid w:val="003A0420"/>
    <w:rsid w:val="003A0F4A"/>
    <w:rsid w:val="003A14D4"/>
    <w:rsid w:val="003A1BD7"/>
    <w:rsid w:val="003A2995"/>
    <w:rsid w:val="003A39DF"/>
    <w:rsid w:val="003A3A64"/>
    <w:rsid w:val="003A3A85"/>
    <w:rsid w:val="003A4573"/>
    <w:rsid w:val="003A50B1"/>
    <w:rsid w:val="003A541C"/>
    <w:rsid w:val="003A620D"/>
    <w:rsid w:val="003A6690"/>
    <w:rsid w:val="003A7321"/>
    <w:rsid w:val="003A7BFC"/>
    <w:rsid w:val="003A7E5B"/>
    <w:rsid w:val="003B02F2"/>
    <w:rsid w:val="003B09A6"/>
    <w:rsid w:val="003B0BF5"/>
    <w:rsid w:val="003B0FBF"/>
    <w:rsid w:val="003B1A2E"/>
    <w:rsid w:val="003B2734"/>
    <w:rsid w:val="003B3272"/>
    <w:rsid w:val="003B3412"/>
    <w:rsid w:val="003B3551"/>
    <w:rsid w:val="003B39A9"/>
    <w:rsid w:val="003B3EA1"/>
    <w:rsid w:val="003B3EF1"/>
    <w:rsid w:val="003B4EF2"/>
    <w:rsid w:val="003B50A4"/>
    <w:rsid w:val="003B5AA3"/>
    <w:rsid w:val="003B5E58"/>
    <w:rsid w:val="003B5EA9"/>
    <w:rsid w:val="003B600B"/>
    <w:rsid w:val="003C09F5"/>
    <w:rsid w:val="003C10F7"/>
    <w:rsid w:val="003C13C6"/>
    <w:rsid w:val="003C156F"/>
    <w:rsid w:val="003C1ACF"/>
    <w:rsid w:val="003C21A7"/>
    <w:rsid w:val="003C2225"/>
    <w:rsid w:val="003C2FC2"/>
    <w:rsid w:val="003C309A"/>
    <w:rsid w:val="003C31DF"/>
    <w:rsid w:val="003C33BE"/>
    <w:rsid w:val="003C38E3"/>
    <w:rsid w:val="003C3DD9"/>
    <w:rsid w:val="003C4279"/>
    <w:rsid w:val="003C454D"/>
    <w:rsid w:val="003C4F4D"/>
    <w:rsid w:val="003C5ADE"/>
    <w:rsid w:val="003C5D50"/>
    <w:rsid w:val="003C7AC1"/>
    <w:rsid w:val="003D1F0C"/>
    <w:rsid w:val="003D2522"/>
    <w:rsid w:val="003D30CF"/>
    <w:rsid w:val="003D3380"/>
    <w:rsid w:val="003D3543"/>
    <w:rsid w:val="003D38FC"/>
    <w:rsid w:val="003D39F4"/>
    <w:rsid w:val="003D4051"/>
    <w:rsid w:val="003D4BB4"/>
    <w:rsid w:val="003D4E4E"/>
    <w:rsid w:val="003D52D1"/>
    <w:rsid w:val="003D5850"/>
    <w:rsid w:val="003D5B37"/>
    <w:rsid w:val="003D6178"/>
    <w:rsid w:val="003D6310"/>
    <w:rsid w:val="003D631B"/>
    <w:rsid w:val="003D6A67"/>
    <w:rsid w:val="003D7232"/>
    <w:rsid w:val="003D791C"/>
    <w:rsid w:val="003E01E8"/>
    <w:rsid w:val="003E0341"/>
    <w:rsid w:val="003E06AE"/>
    <w:rsid w:val="003E0B9A"/>
    <w:rsid w:val="003E0CEF"/>
    <w:rsid w:val="003E0FF3"/>
    <w:rsid w:val="003E19B2"/>
    <w:rsid w:val="003E1AE5"/>
    <w:rsid w:val="003E1F50"/>
    <w:rsid w:val="003E25F9"/>
    <w:rsid w:val="003E2B4B"/>
    <w:rsid w:val="003E2D8D"/>
    <w:rsid w:val="003E3300"/>
    <w:rsid w:val="003E3A4F"/>
    <w:rsid w:val="003E5104"/>
    <w:rsid w:val="003E5F13"/>
    <w:rsid w:val="003E67E1"/>
    <w:rsid w:val="003E6F55"/>
    <w:rsid w:val="003E717F"/>
    <w:rsid w:val="003E7441"/>
    <w:rsid w:val="003E7494"/>
    <w:rsid w:val="003E7762"/>
    <w:rsid w:val="003F02A9"/>
    <w:rsid w:val="003F0D23"/>
    <w:rsid w:val="003F0FF3"/>
    <w:rsid w:val="003F16FE"/>
    <w:rsid w:val="003F1E51"/>
    <w:rsid w:val="003F20D5"/>
    <w:rsid w:val="003F22BC"/>
    <w:rsid w:val="003F2317"/>
    <w:rsid w:val="003F2E8F"/>
    <w:rsid w:val="003F398E"/>
    <w:rsid w:val="003F4752"/>
    <w:rsid w:val="003F58ED"/>
    <w:rsid w:val="003F5AFC"/>
    <w:rsid w:val="003F5DC8"/>
    <w:rsid w:val="003F5FB2"/>
    <w:rsid w:val="003F60D7"/>
    <w:rsid w:val="003F6560"/>
    <w:rsid w:val="003F6565"/>
    <w:rsid w:val="003F75B2"/>
    <w:rsid w:val="003F7A0D"/>
    <w:rsid w:val="0040004A"/>
    <w:rsid w:val="004001AE"/>
    <w:rsid w:val="00400F26"/>
    <w:rsid w:val="00401024"/>
    <w:rsid w:val="004017C5"/>
    <w:rsid w:val="0040264C"/>
    <w:rsid w:val="0040270B"/>
    <w:rsid w:val="00402C25"/>
    <w:rsid w:val="00402F6C"/>
    <w:rsid w:val="0040337C"/>
    <w:rsid w:val="004039A4"/>
    <w:rsid w:val="0040490D"/>
    <w:rsid w:val="00404EE3"/>
    <w:rsid w:val="00405C65"/>
    <w:rsid w:val="0040712C"/>
    <w:rsid w:val="00407F08"/>
    <w:rsid w:val="00407F77"/>
    <w:rsid w:val="00410062"/>
    <w:rsid w:val="004100A8"/>
    <w:rsid w:val="004103E9"/>
    <w:rsid w:val="00411FFB"/>
    <w:rsid w:val="004125B2"/>
    <w:rsid w:val="004125D9"/>
    <w:rsid w:val="00412A69"/>
    <w:rsid w:val="00414080"/>
    <w:rsid w:val="00414525"/>
    <w:rsid w:val="00414801"/>
    <w:rsid w:val="00414BEE"/>
    <w:rsid w:val="00415AD7"/>
    <w:rsid w:val="00415B9A"/>
    <w:rsid w:val="00416089"/>
    <w:rsid w:val="004162ED"/>
    <w:rsid w:val="004174B8"/>
    <w:rsid w:val="004200C4"/>
    <w:rsid w:val="00420519"/>
    <w:rsid w:val="00420858"/>
    <w:rsid w:val="0042152D"/>
    <w:rsid w:val="004221F1"/>
    <w:rsid w:val="0042265C"/>
    <w:rsid w:val="0042275D"/>
    <w:rsid w:val="004237E3"/>
    <w:rsid w:val="00423EB6"/>
    <w:rsid w:val="00424566"/>
    <w:rsid w:val="00425946"/>
    <w:rsid w:val="00425A92"/>
    <w:rsid w:val="00426248"/>
    <w:rsid w:val="00426672"/>
    <w:rsid w:val="00426BC5"/>
    <w:rsid w:val="004278F4"/>
    <w:rsid w:val="00430B14"/>
    <w:rsid w:val="00431B4E"/>
    <w:rsid w:val="00431EC1"/>
    <w:rsid w:val="00432C42"/>
    <w:rsid w:val="00432ECC"/>
    <w:rsid w:val="004338D1"/>
    <w:rsid w:val="00434199"/>
    <w:rsid w:val="00435E0C"/>
    <w:rsid w:val="00435E19"/>
    <w:rsid w:val="0043606D"/>
    <w:rsid w:val="00436137"/>
    <w:rsid w:val="00436E34"/>
    <w:rsid w:val="0043725A"/>
    <w:rsid w:val="00437400"/>
    <w:rsid w:val="0043797D"/>
    <w:rsid w:val="0044045C"/>
    <w:rsid w:val="00440CD1"/>
    <w:rsid w:val="00440E0C"/>
    <w:rsid w:val="004414DD"/>
    <w:rsid w:val="00441C73"/>
    <w:rsid w:val="00442500"/>
    <w:rsid w:val="004429D5"/>
    <w:rsid w:val="00442A99"/>
    <w:rsid w:val="00442F95"/>
    <w:rsid w:val="00443867"/>
    <w:rsid w:val="00443A48"/>
    <w:rsid w:val="00443CDF"/>
    <w:rsid w:val="00444722"/>
    <w:rsid w:val="0044487C"/>
    <w:rsid w:val="00444D98"/>
    <w:rsid w:val="004458E0"/>
    <w:rsid w:val="00445B9D"/>
    <w:rsid w:val="0044691A"/>
    <w:rsid w:val="00446C04"/>
    <w:rsid w:val="00447660"/>
    <w:rsid w:val="004477A4"/>
    <w:rsid w:val="004477FC"/>
    <w:rsid w:val="004507BD"/>
    <w:rsid w:val="00451426"/>
    <w:rsid w:val="00451FA0"/>
    <w:rsid w:val="00452DF4"/>
    <w:rsid w:val="004531BA"/>
    <w:rsid w:val="00454631"/>
    <w:rsid w:val="0045582E"/>
    <w:rsid w:val="004564C0"/>
    <w:rsid w:val="0045796C"/>
    <w:rsid w:val="004614FF"/>
    <w:rsid w:val="00461A81"/>
    <w:rsid w:val="00461FC7"/>
    <w:rsid w:val="004623AC"/>
    <w:rsid w:val="00462516"/>
    <w:rsid w:val="00462772"/>
    <w:rsid w:val="00462AD0"/>
    <w:rsid w:val="004637B1"/>
    <w:rsid w:val="0046454A"/>
    <w:rsid w:val="004647D5"/>
    <w:rsid w:val="0046552E"/>
    <w:rsid w:val="00465C0C"/>
    <w:rsid w:val="00465D9A"/>
    <w:rsid w:val="00466782"/>
    <w:rsid w:val="0046684F"/>
    <w:rsid w:val="0046696C"/>
    <w:rsid w:val="00466E42"/>
    <w:rsid w:val="004670B5"/>
    <w:rsid w:val="004671A6"/>
    <w:rsid w:val="00467B74"/>
    <w:rsid w:val="00470B59"/>
    <w:rsid w:val="00470C3C"/>
    <w:rsid w:val="00470F96"/>
    <w:rsid w:val="00471146"/>
    <w:rsid w:val="004718EF"/>
    <w:rsid w:val="00471FF8"/>
    <w:rsid w:val="00472446"/>
    <w:rsid w:val="004730C8"/>
    <w:rsid w:val="0047374D"/>
    <w:rsid w:val="00473E2E"/>
    <w:rsid w:val="0047401B"/>
    <w:rsid w:val="004748C2"/>
    <w:rsid w:val="00474C77"/>
    <w:rsid w:val="00474EE6"/>
    <w:rsid w:val="004777D4"/>
    <w:rsid w:val="00477C37"/>
    <w:rsid w:val="0048082A"/>
    <w:rsid w:val="00480F38"/>
    <w:rsid w:val="00481CDE"/>
    <w:rsid w:val="00481E5A"/>
    <w:rsid w:val="00481E78"/>
    <w:rsid w:val="0048233D"/>
    <w:rsid w:val="00483310"/>
    <w:rsid w:val="004837A1"/>
    <w:rsid w:val="00483830"/>
    <w:rsid w:val="004838CC"/>
    <w:rsid w:val="00484FBA"/>
    <w:rsid w:val="0048612D"/>
    <w:rsid w:val="00486961"/>
    <w:rsid w:val="004872B5"/>
    <w:rsid w:val="004873BC"/>
    <w:rsid w:val="00487756"/>
    <w:rsid w:val="004878D2"/>
    <w:rsid w:val="00487D0D"/>
    <w:rsid w:val="00487EEC"/>
    <w:rsid w:val="00487F4E"/>
    <w:rsid w:val="00490BE2"/>
    <w:rsid w:val="00490C00"/>
    <w:rsid w:val="00491612"/>
    <w:rsid w:val="00491F32"/>
    <w:rsid w:val="0049354C"/>
    <w:rsid w:val="00493A4F"/>
    <w:rsid w:val="00494916"/>
    <w:rsid w:val="00494E3A"/>
    <w:rsid w:val="0049546B"/>
    <w:rsid w:val="00495A0C"/>
    <w:rsid w:val="00496740"/>
    <w:rsid w:val="00496823"/>
    <w:rsid w:val="004972EB"/>
    <w:rsid w:val="004A1070"/>
    <w:rsid w:val="004A1577"/>
    <w:rsid w:val="004A1DE2"/>
    <w:rsid w:val="004A2722"/>
    <w:rsid w:val="004A2B9C"/>
    <w:rsid w:val="004A3071"/>
    <w:rsid w:val="004A3345"/>
    <w:rsid w:val="004A352A"/>
    <w:rsid w:val="004A38ED"/>
    <w:rsid w:val="004A3C47"/>
    <w:rsid w:val="004A3C56"/>
    <w:rsid w:val="004A3F6F"/>
    <w:rsid w:val="004A5993"/>
    <w:rsid w:val="004A5B48"/>
    <w:rsid w:val="004A5C17"/>
    <w:rsid w:val="004A5DB9"/>
    <w:rsid w:val="004A6113"/>
    <w:rsid w:val="004A6362"/>
    <w:rsid w:val="004A6954"/>
    <w:rsid w:val="004A70A9"/>
    <w:rsid w:val="004A7328"/>
    <w:rsid w:val="004A7ADB"/>
    <w:rsid w:val="004A7E9D"/>
    <w:rsid w:val="004A7FC3"/>
    <w:rsid w:val="004B0043"/>
    <w:rsid w:val="004B0E3C"/>
    <w:rsid w:val="004B0F61"/>
    <w:rsid w:val="004B10D4"/>
    <w:rsid w:val="004B21D0"/>
    <w:rsid w:val="004B220E"/>
    <w:rsid w:val="004B2437"/>
    <w:rsid w:val="004B291F"/>
    <w:rsid w:val="004B2E43"/>
    <w:rsid w:val="004B417D"/>
    <w:rsid w:val="004B41D1"/>
    <w:rsid w:val="004B454A"/>
    <w:rsid w:val="004B4D2B"/>
    <w:rsid w:val="004B5289"/>
    <w:rsid w:val="004B5849"/>
    <w:rsid w:val="004B5B77"/>
    <w:rsid w:val="004B5BD7"/>
    <w:rsid w:val="004B6106"/>
    <w:rsid w:val="004B6280"/>
    <w:rsid w:val="004B69A2"/>
    <w:rsid w:val="004B6B2F"/>
    <w:rsid w:val="004B6C04"/>
    <w:rsid w:val="004B7905"/>
    <w:rsid w:val="004B7E21"/>
    <w:rsid w:val="004C03DD"/>
    <w:rsid w:val="004C12A5"/>
    <w:rsid w:val="004C17FD"/>
    <w:rsid w:val="004C195F"/>
    <w:rsid w:val="004C2512"/>
    <w:rsid w:val="004C2711"/>
    <w:rsid w:val="004C29F0"/>
    <w:rsid w:val="004C2F0A"/>
    <w:rsid w:val="004C316A"/>
    <w:rsid w:val="004C33AE"/>
    <w:rsid w:val="004C42E1"/>
    <w:rsid w:val="004C457B"/>
    <w:rsid w:val="004C474D"/>
    <w:rsid w:val="004C4A14"/>
    <w:rsid w:val="004C5AD3"/>
    <w:rsid w:val="004C669D"/>
    <w:rsid w:val="004C7131"/>
    <w:rsid w:val="004D1061"/>
    <w:rsid w:val="004D14F6"/>
    <w:rsid w:val="004D1F99"/>
    <w:rsid w:val="004D2C82"/>
    <w:rsid w:val="004D3A6E"/>
    <w:rsid w:val="004D3BDA"/>
    <w:rsid w:val="004D421B"/>
    <w:rsid w:val="004D44EE"/>
    <w:rsid w:val="004D4816"/>
    <w:rsid w:val="004D481A"/>
    <w:rsid w:val="004D4AEF"/>
    <w:rsid w:val="004D4C64"/>
    <w:rsid w:val="004D503A"/>
    <w:rsid w:val="004D50A4"/>
    <w:rsid w:val="004D554A"/>
    <w:rsid w:val="004D59FD"/>
    <w:rsid w:val="004D5E3E"/>
    <w:rsid w:val="004D6623"/>
    <w:rsid w:val="004D69BF"/>
    <w:rsid w:val="004D6CF2"/>
    <w:rsid w:val="004D6FB7"/>
    <w:rsid w:val="004D7568"/>
    <w:rsid w:val="004D76ED"/>
    <w:rsid w:val="004D7E5B"/>
    <w:rsid w:val="004E03C8"/>
    <w:rsid w:val="004E113A"/>
    <w:rsid w:val="004E1423"/>
    <w:rsid w:val="004E1A87"/>
    <w:rsid w:val="004E1D52"/>
    <w:rsid w:val="004E2BC7"/>
    <w:rsid w:val="004E31D5"/>
    <w:rsid w:val="004E36FB"/>
    <w:rsid w:val="004E37EA"/>
    <w:rsid w:val="004E4C0C"/>
    <w:rsid w:val="004E4D3C"/>
    <w:rsid w:val="004E5021"/>
    <w:rsid w:val="004E5224"/>
    <w:rsid w:val="004E5481"/>
    <w:rsid w:val="004E5A9A"/>
    <w:rsid w:val="004E5CC0"/>
    <w:rsid w:val="004E68E9"/>
    <w:rsid w:val="004E7588"/>
    <w:rsid w:val="004E7968"/>
    <w:rsid w:val="004F0133"/>
    <w:rsid w:val="004F0183"/>
    <w:rsid w:val="004F0241"/>
    <w:rsid w:val="004F0866"/>
    <w:rsid w:val="004F0A67"/>
    <w:rsid w:val="004F15AA"/>
    <w:rsid w:val="004F257D"/>
    <w:rsid w:val="004F2950"/>
    <w:rsid w:val="004F2B8F"/>
    <w:rsid w:val="004F34D4"/>
    <w:rsid w:val="004F3DCA"/>
    <w:rsid w:val="004F4AEA"/>
    <w:rsid w:val="004F591C"/>
    <w:rsid w:val="004F59CF"/>
    <w:rsid w:val="004F5CCE"/>
    <w:rsid w:val="004F6CA9"/>
    <w:rsid w:val="004F741F"/>
    <w:rsid w:val="004F78D9"/>
    <w:rsid w:val="004F7F4A"/>
    <w:rsid w:val="005003B5"/>
    <w:rsid w:val="00501FBF"/>
    <w:rsid w:val="00502B5E"/>
    <w:rsid w:val="00503995"/>
    <w:rsid w:val="00503E0B"/>
    <w:rsid w:val="00503F5B"/>
    <w:rsid w:val="00504992"/>
    <w:rsid w:val="00504BA2"/>
    <w:rsid w:val="005051F4"/>
    <w:rsid w:val="00505894"/>
    <w:rsid w:val="00505A66"/>
    <w:rsid w:val="00505B9A"/>
    <w:rsid w:val="00505C37"/>
    <w:rsid w:val="00505C95"/>
    <w:rsid w:val="00506392"/>
    <w:rsid w:val="005063B1"/>
    <w:rsid w:val="005069B7"/>
    <w:rsid w:val="00506EF4"/>
    <w:rsid w:val="00507F79"/>
    <w:rsid w:val="00510844"/>
    <w:rsid w:val="00510AD4"/>
    <w:rsid w:val="00510DF0"/>
    <w:rsid w:val="00510DFE"/>
    <w:rsid w:val="00510FB9"/>
    <w:rsid w:val="005123C0"/>
    <w:rsid w:val="00512800"/>
    <w:rsid w:val="00512F43"/>
    <w:rsid w:val="00513B1F"/>
    <w:rsid w:val="00513B8E"/>
    <w:rsid w:val="00514BB3"/>
    <w:rsid w:val="00516057"/>
    <w:rsid w:val="005163C2"/>
    <w:rsid w:val="005168AA"/>
    <w:rsid w:val="0051696B"/>
    <w:rsid w:val="00516B7C"/>
    <w:rsid w:val="00516C62"/>
    <w:rsid w:val="00516F68"/>
    <w:rsid w:val="00516F89"/>
    <w:rsid w:val="00517340"/>
    <w:rsid w:val="005173FE"/>
    <w:rsid w:val="00517566"/>
    <w:rsid w:val="005206EF"/>
    <w:rsid w:val="005215B8"/>
    <w:rsid w:val="00522C28"/>
    <w:rsid w:val="00522F2B"/>
    <w:rsid w:val="005232EE"/>
    <w:rsid w:val="005244F7"/>
    <w:rsid w:val="0052466D"/>
    <w:rsid w:val="005248A9"/>
    <w:rsid w:val="00524DCD"/>
    <w:rsid w:val="005257D8"/>
    <w:rsid w:val="00525941"/>
    <w:rsid w:val="00525D7C"/>
    <w:rsid w:val="005265FF"/>
    <w:rsid w:val="00526A00"/>
    <w:rsid w:val="00526B06"/>
    <w:rsid w:val="00527126"/>
    <w:rsid w:val="00527BBC"/>
    <w:rsid w:val="00530449"/>
    <w:rsid w:val="005304AA"/>
    <w:rsid w:val="005308ED"/>
    <w:rsid w:val="00531729"/>
    <w:rsid w:val="00531BEB"/>
    <w:rsid w:val="00531C96"/>
    <w:rsid w:val="00531FED"/>
    <w:rsid w:val="005324C2"/>
    <w:rsid w:val="00532A13"/>
    <w:rsid w:val="00534765"/>
    <w:rsid w:val="0053494D"/>
    <w:rsid w:val="005350B5"/>
    <w:rsid w:val="0053533C"/>
    <w:rsid w:val="005354F9"/>
    <w:rsid w:val="00535E37"/>
    <w:rsid w:val="00536E11"/>
    <w:rsid w:val="0053707D"/>
    <w:rsid w:val="00537826"/>
    <w:rsid w:val="00537C7E"/>
    <w:rsid w:val="00537F97"/>
    <w:rsid w:val="005409D9"/>
    <w:rsid w:val="00542A87"/>
    <w:rsid w:val="00543FD6"/>
    <w:rsid w:val="00544818"/>
    <w:rsid w:val="00545677"/>
    <w:rsid w:val="00545A5A"/>
    <w:rsid w:val="00545A6A"/>
    <w:rsid w:val="005461BF"/>
    <w:rsid w:val="005464A5"/>
    <w:rsid w:val="005465A7"/>
    <w:rsid w:val="005465E4"/>
    <w:rsid w:val="005467F2"/>
    <w:rsid w:val="00546807"/>
    <w:rsid w:val="00546952"/>
    <w:rsid w:val="00547653"/>
    <w:rsid w:val="005509F5"/>
    <w:rsid w:val="00550F31"/>
    <w:rsid w:val="0055151C"/>
    <w:rsid w:val="00551A79"/>
    <w:rsid w:val="00552060"/>
    <w:rsid w:val="00553812"/>
    <w:rsid w:val="00553829"/>
    <w:rsid w:val="00553B27"/>
    <w:rsid w:val="00553B38"/>
    <w:rsid w:val="00554434"/>
    <w:rsid w:val="00554B5E"/>
    <w:rsid w:val="00554C29"/>
    <w:rsid w:val="00555014"/>
    <w:rsid w:val="005552FA"/>
    <w:rsid w:val="00555A74"/>
    <w:rsid w:val="00555B58"/>
    <w:rsid w:val="0055618B"/>
    <w:rsid w:val="005562C0"/>
    <w:rsid w:val="0055697C"/>
    <w:rsid w:val="0055697D"/>
    <w:rsid w:val="00556D90"/>
    <w:rsid w:val="00557587"/>
    <w:rsid w:val="00557938"/>
    <w:rsid w:val="00557E9F"/>
    <w:rsid w:val="005606A1"/>
    <w:rsid w:val="0056093A"/>
    <w:rsid w:val="00560F08"/>
    <w:rsid w:val="005611F5"/>
    <w:rsid w:val="00561F52"/>
    <w:rsid w:val="005626C9"/>
    <w:rsid w:val="00562B06"/>
    <w:rsid w:val="00562B08"/>
    <w:rsid w:val="0056342F"/>
    <w:rsid w:val="00563550"/>
    <w:rsid w:val="005635CE"/>
    <w:rsid w:val="00563746"/>
    <w:rsid w:val="00563B9D"/>
    <w:rsid w:val="00563CFD"/>
    <w:rsid w:val="00563D5E"/>
    <w:rsid w:val="00563F11"/>
    <w:rsid w:val="005643AB"/>
    <w:rsid w:val="005643BD"/>
    <w:rsid w:val="00564A9A"/>
    <w:rsid w:val="00564D61"/>
    <w:rsid w:val="00564FD4"/>
    <w:rsid w:val="0056550B"/>
    <w:rsid w:val="00565740"/>
    <w:rsid w:val="0056575A"/>
    <w:rsid w:val="00566426"/>
    <w:rsid w:val="005667BA"/>
    <w:rsid w:val="00566B3C"/>
    <w:rsid w:val="00567B45"/>
    <w:rsid w:val="0057027B"/>
    <w:rsid w:val="0057033C"/>
    <w:rsid w:val="00570551"/>
    <w:rsid w:val="00570638"/>
    <w:rsid w:val="00570B4D"/>
    <w:rsid w:val="00570F06"/>
    <w:rsid w:val="005719A8"/>
    <w:rsid w:val="005727A1"/>
    <w:rsid w:val="00572B3B"/>
    <w:rsid w:val="00572C9C"/>
    <w:rsid w:val="005730B9"/>
    <w:rsid w:val="005739A5"/>
    <w:rsid w:val="00573BD8"/>
    <w:rsid w:val="00574398"/>
    <w:rsid w:val="00574E54"/>
    <w:rsid w:val="0057594E"/>
    <w:rsid w:val="005759D8"/>
    <w:rsid w:val="005759DE"/>
    <w:rsid w:val="00575F87"/>
    <w:rsid w:val="0057600F"/>
    <w:rsid w:val="0057605F"/>
    <w:rsid w:val="00577334"/>
    <w:rsid w:val="005800E6"/>
    <w:rsid w:val="0058034A"/>
    <w:rsid w:val="00580B73"/>
    <w:rsid w:val="00581517"/>
    <w:rsid w:val="005817C1"/>
    <w:rsid w:val="00582198"/>
    <w:rsid w:val="00582F9E"/>
    <w:rsid w:val="00583096"/>
    <w:rsid w:val="005835F7"/>
    <w:rsid w:val="0058384F"/>
    <w:rsid w:val="00583C14"/>
    <w:rsid w:val="005842A3"/>
    <w:rsid w:val="00584837"/>
    <w:rsid w:val="0058489D"/>
    <w:rsid w:val="00584B03"/>
    <w:rsid w:val="00585F0D"/>
    <w:rsid w:val="0058624E"/>
    <w:rsid w:val="005870AC"/>
    <w:rsid w:val="0058713D"/>
    <w:rsid w:val="00587BD5"/>
    <w:rsid w:val="00590653"/>
    <w:rsid w:val="00591245"/>
    <w:rsid w:val="005912A2"/>
    <w:rsid w:val="005924CA"/>
    <w:rsid w:val="00592AAC"/>
    <w:rsid w:val="0059481B"/>
    <w:rsid w:val="005948B1"/>
    <w:rsid w:val="005948CD"/>
    <w:rsid w:val="0059588F"/>
    <w:rsid w:val="00595CAC"/>
    <w:rsid w:val="00596380"/>
    <w:rsid w:val="0059672A"/>
    <w:rsid w:val="00596BCF"/>
    <w:rsid w:val="00596DA2"/>
    <w:rsid w:val="005979C2"/>
    <w:rsid w:val="005A0AF3"/>
    <w:rsid w:val="005A0DDE"/>
    <w:rsid w:val="005A1232"/>
    <w:rsid w:val="005A1A3E"/>
    <w:rsid w:val="005A1DD0"/>
    <w:rsid w:val="005A1EA9"/>
    <w:rsid w:val="005A283D"/>
    <w:rsid w:val="005A2A68"/>
    <w:rsid w:val="005A3895"/>
    <w:rsid w:val="005A494D"/>
    <w:rsid w:val="005A589C"/>
    <w:rsid w:val="005A5A2A"/>
    <w:rsid w:val="005A6480"/>
    <w:rsid w:val="005A7411"/>
    <w:rsid w:val="005A7DF2"/>
    <w:rsid w:val="005A7E30"/>
    <w:rsid w:val="005B0827"/>
    <w:rsid w:val="005B08E7"/>
    <w:rsid w:val="005B0B33"/>
    <w:rsid w:val="005B0B64"/>
    <w:rsid w:val="005B0F7E"/>
    <w:rsid w:val="005B2AF9"/>
    <w:rsid w:val="005B2F3D"/>
    <w:rsid w:val="005B3150"/>
    <w:rsid w:val="005B36D4"/>
    <w:rsid w:val="005B3847"/>
    <w:rsid w:val="005B40AE"/>
    <w:rsid w:val="005B4BFB"/>
    <w:rsid w:val="005B4C19"/>
    <w:rsid w:val="005B4FE3"/>
    <w:rsid w:val="005B508A"/>
    <w:rsid w:val="005B55C2"/>
    <w:rsid w:val="005B5DDC"/>
    <w:rsid w:val="005B662D"/>
    <w:rsid w:val="005B740C"/>
    <w:rsid w:val="005B751B"/>
    <w:rsid w:val="005B7B9A"/>
    <w:rsid w:val="005B7CFB"/>
    <w:rsid w:val="005C0545"/>
    <w:rsid w:val="005C05F7"/>
    <w:rsid w:val="005C0B89"/>
    <w:rsid w:val="005C0F3B"/>
    <w:rsid w:val="005C11FB"/>
    <w:rsid w:val="005C27CE"/>
    <w:rsid w:val="005C2900"/>
    <w:rsid w:val="005C306F"/>
    <w:rsid w:val="005C3806"/>
    <w:rsid w:val="005C4629"/>
    <w:rsid w:val="005C47CD"/>
    <w:rsid w:val="005C51E9"/>
    <w:rsid w:val="005C5909"/>
    <w:rsid w:val="005C5B57"/>
    <w:rsid w:val="005C60A7"/>
    <w:rsid w:val="005C71F6"/>
    <w:rsid w:val="005C7558"/>
    <w:rsid w:val="005C79EC"/>
    <w:rsid w:val="005C7CEA"/>
    <w:rsid w:val="005C7D5B"/>
    <w:rsid w:val="005C7DF4"/>
    <w:rsid w:val="005D0C26"/>
    <w:rsid w:val="005D110C"/>
    <w:rsid w:val="005D16AE"/>
    <w:rsid w:val="005D1781"/>
    <w:rsid w:val="005D1E23"/>
    <w:rsid w:val="005D22DE"/>
    <w:rsid w:val="005D29ED"/>
    <w:rsid w:val="005D3053"/>
    <w:rsid w:val="005D3EDF"/>
    <w:rsid w:val="005D4A72"/>
    <w:rsid w:val="005D5102"/>
    <w:rsid w:val="005D5A49"/>
    <w:rsid w:val="005D6CE6"/>
    <w:rsid w:val="005D6E82"/>
    <w:rsid w:val="005D7F8C"/>
    <w:rsid w:val="005E0727"/>
    <w:rsid w:val="005E0E99"/>
    <w:rsid w:val="005E1037"/>
    <w:rsid w:val="005E16CC"/>
    <w:rsid w:val="005E16CE"/>
    <w:rsid w:val="005E16D9"/>
    <w:rsid w:val="005E1B0B"/>
    <w:rsid w:val="005E1BE3"/>
    <w:rsid w:val="005E1D8E"/>
    <w:rsid w:val="005E2685"/>
    <w:rsid w:val="005E2E87"/>
    <w:rsid w:val="005E3E41"/>
    <w:rsid w:val="005E44AC"/>
    <w:rsid w:val="005E453E"/>
    <w:rsid w:val="005E471E"/>
    <w:rsid w:val="005E4853"/>
    <w:rsid w:val="005E4C39"/>
    <w:rsid w:val="005E5066"/>
    <w:rsid w:val="005E51C9"/>
    <w:rsid w:val="005E555F"/>
    <w:rsid w:val="005E5944"/>
    <w:rsid w:val="005E5A4C"/>
    <w:rsid w:val="005E63AF"/>
    <w:rsid w:val="005E6501"/>
    <w:rsid w:val="005E7F7E"/>
    <w:rsid w:val="005F00D2"/>
    <w:rsid w:val="005F016E"/>
    <w:rsid w:val="005F14E4"/>
    <w:rsid w:val="005F2475"/>
    <w:rsid w:val="005F2811"/>
    <w:rsid w:val="005F2DDE"/>
    <w:rsid w:val="005F340D"/>
    <w:rsid w:val="005F3CD5"/>
    <w:rsid w:val="005F3E71"/>
    <w:rsid w:val="005F43E5"/>
    <w:rsid w:val="005F475B"/>
    <w:rsid w:val="005F5697"/>
    <w:rsid w:val="005F58A9"/>
    <w:rsid w:val="005F5FD7"/>
    <w:rsid w:val="005F699E"/>
    <w:rsid w:val="005F6D0F"/>
    <w:rsid w:val="0060045A"/>
    <w:rsid w:val="006007F7"/>
    <w:rsid w:val="00600D05"/>
    <w:rsid w:val="00601009"/>
    <w:rsid w:val="006018FF"/>
    <w:rsid w:val="00601C83"/>
    <w:rsid w:val="00602457"/>
    <w:rsid w:val="00603092"/>
    <w:rsid w:val="00603F73"/>
    <w:rsid w:val="006048C1"/>
    <w:rsid w:val="0060581F"/>
    <w:rsid w:val="006059C3"/>
    <w:rsid w:val="00605DED"/>
    <w:rsid w:val="0060602B"/>
    <w:rsid w:val="006064C0"/>
    <w:rsid w:val="006073ED"/>
    <w:rsid w:val="0060748A"/>
    <w:rsid w:val="006074CD"/>
    <w:rsid w:val="00610ACB"/>
    <w:rsid w:val="00610C50"/>
    <w:rsid w:val="006111A2"/>
    <w:rsid w:val="006112F6"/>
    <w:rsid w:val="00611764"/>
    <w:rsid w:val="006118DB"/>
    <w:rsid w:val="00611E0F"/>
    <w:rsid w:val="00612B6D"/>
    <w:rsid w:val="0061308E"/>
    <w:rsid w:val="00613B1F"/>
    <w:rsid w:val="006143C4"/>
    <w:rsid w:val="006145E6"/>
    <w:rsid w:val="00614FA6"/>
    <w:rsid w:val="00615159"/>
    <w:rsid w:val="006153BB"/>
    <w:rsid w:val="00615A32"/>
    <w:rsid w:val="00615BD0"/>
    <w:rsid w:val="00616285"/>
    <w:rsid w:val="0061703B"/>
    <w:rsid w:val="0061710F"/>
    <w:rsid w:val="0061767E"/>
    <w:rsid w:val="0061768A"/>
    <w:rsid w:val="00620141"/>
    <w:rsid w:val="00620669"/>
    <w:rsid w:val="006230AB"/>
    <w:rsid w:val="00623146"/>
    <w:rsid w:val="006231C6"/>
    <w:rsid w:val="0062371B"/>
    <w:rsid w:val="006240C4"/>
    <w:rsid w:val="006242BA"/>
    <w:rsid w:val="00624314"/>
    <w:rsid w:val="00624563"/>
    <w:rsid w:val="006245F2"/>
    <w:rsid w:val="00624C9C"/>
    <w:rsid w:val="006252D1"/>
    <w:rsid w:val="0062586A"/>
    <w:rsid w:val="00626926"/>
    <w:rsid w:val="00626B41"/>
    <w:rsid w:val="00626FDE"/>
    <w:rsid w:val="006277CE"/>
    <w:rsid w:val="00627EAE"/>
    <w:rsid w:val="006300CB"/>
    <w:rsid w:val="00630527"/>
    <w:rsid w:val="006311F0"/>
    <w:rsid w:val="006324D8"/>
    <w:rsid w:val="00632882"/>
    <w:rsid w:val="00632A36"/>
    <w:rsid w:val="00633EA1"/>
    <w:rsid w:val="00634B4B"/>
    <w:rsid w:val="00635B31"/>
    <w:rsid w:val="00636689"/>
    <w:rsid w:val="0063673F"/>
    <w:rsid w:val="00636848"/>
    <w:rsid w:val="00640490"/>
    <w:rsid w:val="006417B8"/>
    <w:rsid w:val="00641FE8"/>
    <w:rsid w:val="0064282C"/>
    <w:rsid w:val="006429DC"/>
    <w:rsid w:val="00642C57"/>
    <w:rsid w:val="0064305D"/>
    <w:rsid w:val="006431E3"/>
    <w:rsid w:val="00643C14"/>
    <w:rsid w:val="00644BC4"/>
    <w:rsid w:val="00644FCC"/>
    <w:rsid w:val="00645131"/>
    <w:rsid w:val="00645301"/>
    <w:rsid w:val="00645E2F"/>
    <w:rsid w:val="006506F3"/>
    <w:rsid w:val="0065094E"/>
    <w:rsid w:val="00651084"/>
    <w:rsid w:val="006517B6"/>
    <w:rsid w:val="00651CCD"/>
    <w:rsid w:val="006521D2"/>
    <w:rsid w:val="006521E7"/>
    <w:rsid w:val="00652EB9"/>
    <w:rsid w:val="00653186"/>
    <w:rsid w:val="00653D2D"/>
    <w:rsid w:val="006543B2"/>
    <w:rsid w:val="0065446C"/>
    <w:rsid w:val="006544C8"/>
    <w:rsid w:val="006547D3"/>
    <w:rsid w:val="006567CF"/>
    <w:rsid w:val="0065698A"/>
    <w:rsid w:val="00656EC2"/>
    <w:rsid w:val="0065701F"/>
    <w:rsid w:val="006574C0"/>
    <w:rsid w:val="00657F23"/>
    <w:rsid w:val="00657FC9"/>
    <w:rsid w:val="006612E6"/>
    <w:rsid w:val="00662A91"/>
    <w:rsid w:val="00662F56"/>
    <w:rsid w:val="006631F0"/>
    <w:rsid w:val="0066338B"/>
    <w:rsid w:val="0066370A"/>
    <w:rsid w:val="00664151"/>
    <w:rsid w:val="00664368"/>
    <w:rsid w:val="006649EC"/>
    <w:rsid w:val="006649ED"/>
    <w:rsid w:val="00664CFD"/>
    <w:rsid w:val="0066538C"/>
    <w:rsid w:val="006664C7"/>
    <w:rsid w:val="00667640"/>
    <w:rsid w:val="0066777D"/>
    <w:rsid w:val="006679CF"/>
    <w:rsid w:val="006719A6"/>
    <w:rsid w:val="006732AD"/>
    <w:rsid w:val="006737EE"/>
    <w:rsid w:val="00673CB4"/>
    <w:rsid w:val="00674009"/>
    <w:rsid w:val="00674032"/>
    <w:rsid w:val="006743A0"/>
    <w:rsid w:val="00674EE4"/>
    <w:rsid w:val="006751DA"/>
    <w:rsid w:val="00675B43"/>
    <w:rsid w:val="0067668E"/>
    <w:rsid w:val="00676BC0"/>
    <w:rsid w:val="00676C2D"/>
    <w:rsid w:val="00676D25"/>
    <w:rsid w:val="00676E74"/>
    <w:rsid w:val="00677128"/>
    <w:rsid w:val="00677CA0"/>
    <w:rsid w:val="00680152"/>
    <w:rsid w:val="006801DA"/>
    <w:rsid w:val="00680243"/>
    <w:rsid w:val="00680CB8"/>
    <w:rsid w:val="00680CE9"/>
    <w:rsid w:val="00680F50"/>
    <w:rsid w:val="006817F2"/>
    <w:rsid w:val="0068201D"/>
    <w:rsid w:val="006821B7"/>
    <w:rsid w:val="0068275C"/>
    <w:rsid w:val="00682FBE"/>
    <w:rsid w:val="00683252"/>
    <w:rsid w:val="00683BC5"/>
    <w:rsid w:val="0068421B"/>
    <w:rsid w:val="006842F1"/>
    <w:rsid w:val="00684A7E"/>
    <w:rsid w:val="00684CE3"/>
    <w:rsid w:val="00685160"/>
    <w:rsid w:val="006854D8"/>
    <w:rsid w:val="00685BD2"/>
    <w:rsid w:val="00685E47"/>
    <w:rsid w:val="0068613D"/>
    <w:rsid w:val="00686DB4"/>
    <w:rsid w:val="006876E0"/>
    <w:rsid w:val="006879C5"/>
    <w:rsid w:val="00687B05"/>
    <w:rsid w:val="00687FEF"/>
    <w:rsid w:val="006905B4"/>
    <w:rsid w:val="00690B34"/>
    <w:rsid w:val="00690C42"/>
    <w:rsid w:val="00690DA0"/>
    <w:rsid w:val="00690F1D"/>
    <w:rsid w:val="006911B3"/>
    <w:rsid w:val="0069262D"/>
    <w:rsid w:val="006928FC"/>
    <w:rsid w:val="00692CB6"/>
    <w:rsid w:val="006937B7"/>
    <w:rsid w:val="00694259"/>
    <w:rsid w:val="00694D8B"/>
    <w:rsid w:val="0069512B"/>
    <w:rsid w:val="0069576A"/>
    <w:rsid w:val="0069582D"/>
    <w:rsid w:val="00695851"/>
    <w:rsid w:val="00695AE7"/>
    <w:rsid w:val="00695B8A"/>
    <w:rsid w:val="00695BB9"/>
    <w:rsid w:val="00696249"/>
    <w:rsid w:val="00696921"/>
    <w:rsid w:val="00696DF3"/>
    <w:rsid w:val="006975CD"/>
    <w:rsid w:val="006976C3"/>
    <w:rsid w:val="006979A7"/>
    <w:rsid w:val="006A0A08"/>
    <w:rsid w:val="006A0B6C"/>
    <w:rsid w:val="006A0EEC"/>
    <w:rsid w:val="006A1357"/>
    <w:rsid w:val="006A200C"/>
    <w:rsid w:val="006A2959"/>
    <w:rsid w:val="006A2D71"/>
    <w:rsid w:val="006A33E1"/>
    <w:rsid w:val="006A3CD0"/>
    <w:rsid w:val="006A3FF9"/>
    <w:rsid w:val="006A422F"/>
    <w:rsid w:val="006A4CAE"/>
    <w:rsid w:val="006A5219"/>
    <w:rsid w:val="006A5392"/>
    <w:rsid w:val="006A564C"/>
    <w:rsid w:val="006A61AE"/>
    <w:rsid w:val="006A6253"/>
    <w:rsid w:val="006A65F9"/>
    <w:rsid w:val="006A6972"/>
    <w:rsid w:val="006A6C33"/>
    <w:rsid w:val="006A7271"/>
    <w:rsid w:val="006A72C0"/>
    <w:rsid w:val="006B049D"/>
    <w:rsid w:val="006B0B20"/>
    <w:rsid w:val="006B147C"/>
    <w:rsid w:val="006B1EC0"/>
    <w:rsid w:val="006B2128"/>
    <w:rsid w:val="006B2A64"/>
    <w:rsid w:val="006B2D94"/>
    <w:rsid w:val="006B3088"/>
    <w:rsid w:val="006B3258"/>
    <w:rsid w:val="006B398F"/>
    <w:rsid w:val="006B39F8"/>
    <w:rsid w:val="006B3BE2"/>
    <w:rsid w:val="006B4766"/>
    <w:rsid w:val="006B5337"/>
    <w:rsid w:val="006B571F"/>
    <w:rsid w:val="006B5B63"/>
    <w:rsid w:val="006B6AE0"/>
    <w:rsid w:val="006B7062"/>
    <w:rsid w:val="006B7169"/>
    <w:rsid w:val="006B7483"/>
    <w:rsid w:val="006C0326"/>
    <w:rsid w:val="006C086D"/>
    <w:rsid w:val="006C1885"/>
    <w:rsid w:val="006C1B12"/>
    <w:rsid w:val="006C1B9D"/>
    <w:rsid w:val="006C211B"/>
    <w:rsid w:val="006C24DA"/>
    <w:rsid w:val="006C2675"/>
    <w:rsid w:val="006C2809"/>
    <w:rsid w:val="006C2EDE"/>
    <w:rsid w:val="006C2EFA"/>
    <w:rsid w:val="006C357C"/>
    <w:rsid w:val="006C3620"/>
    <w:rsid w:val="006C3C71"/>
    <w:rsid w:val="006C3E77"/>
    <w:rsid w:val="006C4ACA"/>
    <w:rsid w:val="006C53B8"/>
    <w:rsid w:val="006C54F3"/>
    <w:rsid w:val="006C5534"/>
    <w:rsid w:val="006C642D"/>
    <w:rsid w:val="006C6513"/>
    <w:rsid w:val="006C6B3C"/>
    <w:rsid w:val="006C6BCC"/>
    <w:rsid w:val="006C75BC"/>
    <w:rsid w:val="006D01F8"/>
    <w:rsid w:val="006D02DB"/>
    <w:rsid w:val="006D0439"/>
    <w:rsid w:val="006D1A0C"/>
    <w:rsid w:val="006D20F0"/>
    <w:rsid w:val="006D2F34"/>
    <w:rsid w:val="006D2FA8"/>
    <w:rsid w:val="006D3046"/>
    <w:rsid w:val="006D440B"/>
    <w:rsid w:val="006D4860"/>
    <w:rsid w:val="006D5577"/>
    <w:rsid w:val="006D5DCD"/>
    <w:rsid w:val="006D5EC3"/>
    <w:rsid w:val="006D6640"/>
    <w:rsid w:val="006D6E1F"/>
    <w:rsid w:val="006D6F53"/>
    <w:rsid w:val="006D7041"/>
    <w:rsid w:val="006E0044"/>
    <w:rsid w:val="006E0080"/>
    <w:rsid w:val="006E031B"/>
    <w:rsid w:val="006E11F1"/>
    <w:rsid w:val="006E21CB"/>
    <w:rsid w:val="006E2717"/>
    <w:rsid w:val="006E2F25"/>
    <w:rsid w:val="006E4382"/>
    <w:rsid w:val="006E43A8"/>
    <w:rsid w:val="006E49D4"/>
    <w:rsid w:val="006E4EEF"/>
    <w:rsid w:val="006E585F"/>
    <w:rsid w:val="006E5AAB"/>
    <w:rsid w:val="006E5B12"/>
    <w:rsid w:val="006E5C30"/>
    <w:rsid w:val="006E62B7"/>
    <w:rsid w:val="006E6A96"/>
    <w:rsid w:val="006E6BF0"/>
    <w:rsid w:val="006E7428"/>
    <w:rsid w:val="006F01B9"/>
    <w:rsid w:val="006F01D4"/>
    <w:rsid w:val="006F052E"/>
    <w:rsid w:val="006F1261"/>
    <w:rsid w:val="006F1302"/>
    <w:rsid w:val="006F1537"/>
    <w:rsid w:val="006F1A85"/>
    <w:rsid w:val="006F25D1"/>
    <w:rsid w:val="006F3624"/>
    <w:rsid w:val="006F38E5"/>
    <w:rsid w:val="006F3E20"/>
    <w:rsid w:val="006F3E9E"/>
    <w:rsid w:val="006F40B9"/>
    <w:rsid w:val="006F52D0"/>
    <w:rsid w:val="006F533B"/>
    <w:rsid w:val="006F5571"/>
    <w:rsid w:val="006F6EF5"/>
    <w:rsid w:val="006F7657"/>
    <w:rsid w:val="006F7FDE"/>
    <w:rsid w:val="0070056A"/>
    <w:rsid w:val="00700AD8"/>
    <w:rsid w:val="00700C91"/>
    <w:rsid w:val="00700DA7"/>
    <w:rsid w:val="00702EFC"/>
    <w:rsid w:val="00703488"/>
    <w:rsid w:val="007037FC"/>
    <w:rsid w:val="007042E7"/>
    <w:rsid w:val="007055AC"/>
    <w:rsid w:val="00705B34"/>
    <w:rsid w:val="0070624B"/>
    <w:rsid w:val="0070675A"/>
    <w:rsid w:val="00706A94"/>
    <w:rsid w:val="00706C93"/>
    <w:rsid w:val="0070727B"/>
    <w:rsid w:val="00707860"/>
    <w:rsid w:val="00707F6F"/>
    <w:rsid w:val="00710170"/>
    <w:rsid w:val="007109F2"/>
    <w:rsid w:val="00710BE5"/>
    <w:rsid w:val="00711474"/>
    <w:rsid w:val="00711580"/>
    <w:rsid w:val="00711CA8"/>
    <w:rsid w:val="0071257D"/>
    <w:rsid w:val="00713D64"/>
    <w:rsid w:val="00714E9A"/>
    <w:rsid w:val="00715742"/>
    <w:rsid w:val="00715883"/>
    <w:rsid w:val="00716012"/>
    <w:rsid w:val="007160E7"/>
    <w:rsid w:val="0071675C"/>
    <w:rsid w:val="0071778A"/>
    <w:rsid w:val="0072019A"/>
    <w:rsid w:val="0072064F"/>
    <w:rsid w:val="00720B04"/>
    <w:rsid w:val="00720C52"/>
    <w:rsid w:val="007210E6"/>
    <w:rsid w:val="00721723"/>
    <w:rsid w:val="0072174B"/>
    <w:rsid w:val="007229D7"/>
    <w:rsid w:val="00722A56"/>
    <w:rsid w:val="0072373A"/>
    <w:rsid w:val="007239E9"/>
    <w:rsid w:val="00723F79"/>
    <w:rsid w:val="0072457E"/>
    <w:rsid w:val="00724CAA"/>
    <w:rsid w:val="00724FE4"/>
    <w:rsid w:val="00727140"/>
    <w:rsid w:val="007275B3"/>
    <w:rsid w:val="007277A2"/>
    <w:rsid w:val="00727F92"/>
    <w:rsid w:val="00730FD9"/>
    <w:rsid w:val="00731388"/>
    <w:rsid w:val="007318E7"/>
    <w:rsid w:val="00732330"/>
    <w:rsid w:val="00732411"/>
    <w:rsid w:val="007326D5"/>
    <w:rsid w:val="00732AE4"/>
    <w:rsid w:val="00732D65"/>
    <w:rsid w:val="00732F03"/>
    <w:rsid w:val="00734347"/>
    <w:rsid w:val="0073578A"/>
    <w:rsid w:val="00735A43"/>
    <w:rsid w:val="00735C88"/>
    <w:rsid w:val="007365B9"/>
    <w:rsid w:val="00736D64"/>
    <w:rsid w:val="00736FA4"/>
    <w:rsid w:val="00737320"/>
    <w:rsid w:val="00737B6E"/>
    <w:rsid w:val="0074053D"/>
    <w:rsid w:val="00740A5E"/>
    <w:rsid w:val="00740AD2"/>
    <w:rsid w:val="00740F84"/>
    <w:rsid w:val="0074118F"/>
    <w:rsid w:val="00741AA5"/>
    <w:rsid w:val="00741ADB"/>
    <w:rsid w:val="00741E76"/>
    <w:rsid w:val="007429FD"/>
    <w:rsid w:val="00743005"/>
    <w:rsid w:val="00743A9A"/>
    <w:rsid w:val="00743F96"/>
    <w:rsid w:val="00744341"/>
    <w:rsid w:val="0074533A"/>
    <w:rsid w:val="007457A3"/>
    <w:rsid w:val="00745B8D"/>
    <w:rsid w:val="00745CB7"/>
    <w:rsid w:val="00745E0C"/>
    <w:rsid w:val="00745F7B"/>
    <w:rsid w:val="00746DF5"/>
    <w:rsid w:val="007470B2"/>
    <w:rsid w:val="00747476"/>
    <w:rsid w:val="007475A7"/>
    <w:rsid w:val="0074771F"/>
    <w:rsid w:val="007478BC"/>
    <w:rsid w:val="00747A65"/>
    <w:rsid w:val="00747AAD"/>
    <w:rsid w:val="00750968"/>
    <w:rsid w:val="0075159B"/>
    <w:rsid w:val="007518E3"/>
    <w:rsid w:val="007521A7"/>
    <w:rsid w:val="00752346"/>
    <w:rsid w:val="00752D59"/>
    <w:rsid w:val="00752DEA"/>
    <w:rsid w:val="00752E8E"/>
    <w:rsid w:val="0075353F"/>
    <w:rsid w:val="0075363B"/>
    <w:rsid w:val="00753E4B"/>
    <w:rsid w:val="00754051"/>
    <w:rsid w:val="00754691"/>
    <w:rsid w:val="007549FA"/>
    <w:rsid w:val="00754EFB"/>
    <w:rsid w:val="00755328"/>
    <w:rsid w:val="007556E8"/>
    <w:rsid w:val="0075590D"/>
    <w:rsid w:val="007559F3"/>
    <w:rsid w:val="00755BE1"/>
    <w:rsid w:val="00755FB5"/>
    <w:rsid w:val="007560AF"/>
    <w:rsid w:val="007561C1"/>
    <w:rsid w:val="00756A38"/>
    <w:rsid w:val="00756DEC"/>
    <w:rsid w:val="0075731F"/>
    <w:rsid w:val="00757E0C"/>
    <w:rsid w:val="0076064B"/>
    <w:rsid w:val="00760BE9"/>
    <w:rsid w:val="0076162E"/>
    <w:rsid w:val="0076165D"/>
    <w:rsid w:val="00761A87"/>
    <w:rsid w:val="00761DBF"/>
    <w:rsid w:val="00761F53"/>
    <w:rsid w:val="007629AB"/>
    <w:rsid w:val="00762FFF"/>
    <w:rsid w:val="007634F9"/>
    <w:rsid w:val="00763CFB"/>
    <w:rsid w:val="0076517B"/>
    <w:rsid w:val="0076662C"/>
    <w:rsid w:val="00767629"/>
    <w:rsid w:val="00767735"/>
    <w:rsid w:val="007679F4"/>
    <w:rsid w:val="00767A6A"/>
    <w:rsid w:val="0077012A"/>
    <w:rsid w:val="00770EBB"/>
    <w:rsid w:val="00770EDA"/>
    <w:rsid w:val="00771214"/>
    <w:rsid w:val="00771483"/>
    <w:rsid w:val="00771ACD"/>
    <w:rsid w:val="0077251D"/>
    <w:rsid w:val="0077259E"/>
    <w:rsid w:val="00773707"/>
    <w:rsid w:val="00774AD2"/>
    <w:rsid w:val="0077565E"/>
    <w:rsid w:val="0077594D"/>
    <w:rsid w:val="0077616A"/>
    <w:rsid w:val="007765D4"/>
    <w:rsid w:val="0077693B"/>
    <w:rsid w:val="00776ABF"/>
    <w:rsid w:val="00776B13"/>
    <w:rsid w:val="00777911"/>
    <w:rsid w:val="007801DE"/>
    <w:rsid w:val="00780262"/>
    <w:rsid w:val="00780E8B"/>
    <w:rsid w:val="00780FCF"/>
    <w:rsid w:val="0078101C"/>
    <w:rsid w:val="00781273"/>
    <w:rsid w:val="0078177B"/>
    <w:rsid w:val="0078245C"/>
    <w:rsid w:val="0078274A"/>
    <w:rsid w:val="007832FB"/>
    <w:rsid w:val="007833CA"/>
    <w:rsid w:val="00783F9F"/>
    <w:rsid w:val="007843AB"/>
    <w:rsid w:val="00784A2B"/>
    <w:rsid w:val="00785894"/>
    <w:rsid w:val="00785C94"/>
    <w:rsid w:val="00786312"/>
    <w:rsid w:val="00786350"/>
    <w:rsid w:val="007867B6"/>
    <w:rsid w:val="00786C69"/>
    <w:rsid w:val="00786C7B"/>
    <w:rsid w:val="00787179"/>
    <w:rsid w:val="0079077E"/>
    <w:rsid w:val="0079098D"/>
    <w:rsid w:val="00790A37"/>
    <w:rsid w:val="00790A8F"/>
    <w:rsid w:val="00790C6B"/>
    <w:rsid w:val="007918BC"/>
    <w:rsid w:val="00791BF4"/>
    <w:rsid w:val="00791C21"/>
    <w:rsid w:val="00791F13"/>
    <w:rsid w:val="00792229"/>
    <w:rsid w:val="00792255"/>
    <w:rsid w:val="00792EFE"/>
    <w:rsid w:val="0079354D"/>
    <w:rsid w:val="00793E49"/>
    <w:rsid w:val="007943BE"/>
    <w:rsid w:val="0079455F"/>
    <w:rsid w:val="00794636"/>
    <w:rsid w:val="007948C1"/>
    <w:rsid w:val="00794BA3"/>
    <w:rsid w:val="00795529"/>
    <w:rsid w:val="00795566"/>
    <w:rsid w:val="007959C6"/>
    <w:rsid w:val="00795F2E"/>
    <w:rsid w:val="00795FD4"/>
    <w:rsid w:val="0079697E"/>
    <w:rsid w:val="00797106"/>
    <w:rsid w:val="007974DA"/>
    <w:rsid w:val="00797A38"/>
    <w:rsid w:val="00797CD4"/>
    <w:rsid w:val="00797EAF"/>
    <w:rsid w:val="007A01E1"/>
    <w:rsid w:val="007A077B"/>
    <w:rsid w:val="007A0E65"/>
    <w:rsid w:val="007A1428"/>
    <w:rsid w:val="007A251F"/>
    <w:rsid w:val="007A2B28"/>
    <w:rsid w:val="007A32DD"/>
    <w:rsid w:val="007A4470"/>
    <w:rsid w:val="007A47DA"/>
    <w:rsid w:val="007A47F6"/>
    <w:rsid w:val="007A4FD3"/>
    <w:rsid w:val="007A53FB"/>
    <w:rsid w:val="007A5940"/>
    <w:rsid w:val="007A5DB0"/>
    <w:rsid w:val="007A6833"/>
    <w:rsid w:val="007A7ACB"/>
    <w:rsid w:val="007A7EC0"/>
    <w:rsid w:val="007B091A"/>
    <w:rsid w:val="007B1CA9"/>
    <w:rsid w:val="007B1FA4"/>
    <w:rsid w:val="007B2186"/>
    <w:rsid w:val="007B21DB"/>
    <w:rsid w:val="007B2356"/>
    <w:rsid w:val="007B2505"/>
    <w:rsid w:val="007B28E4"/>
    <w:rsid w:val="007B2EFF"/>
    <w:rsid w:val="007B3E49"/>
    <w:rsid w:val="007B3E72"/>
    <w:rsid w:val="007B4005"/>
    <w:rsid w:val="007B481C"/>
    <w:rsid w:val="007B49A4"/>
    <w:rsid w:val="007B4BCB"/>
    <w:rsid w:val="007B50D4"/>
    <w:rsid w:val="007B56C1"/>
    <w:rsid w:val="007B5BCA"/>
    <w:rsid w:val="007B5C33"/>
    <w:rsid w:val="007B658C"/>
    <w:rsid w:val="007B6ACB"/>
    <w:rsid w:val="007B7012"/>
    <w:rsid w:val="007B7578"/>
    <w:rsid w:val="007B7A64"/>
    <w:rsid w:val="007B7B47"/>
    <w:rsid w:val="007B7F1F"/>
    <w:rsid w:val="007C15D5"/>
    <w:rsid w:val="007C197E"/>
    <w:rsid w:val="007C201B"/>
    <w:rsid w:val="007C2311"/>
    <w:rsid w:val="007C243B"/>
    <w:rsid w:val="007C2DB8"/>
    <w:rsid w:val="007C3CE5"/>
    <w:rsid w:val="007C3ED1"/>
    <w:rsid w:val="007C45C8"/>
    <w:rsid w:val="007C4795"/>
    <w:rsid w:val="007C50A3"/>
    <w:rsid w:val="007C5B39"/>
    <w:rsid w:val="007C5DC3"/>
    <w:rsid w:val="007C61F1"/>
    <w:rsid w:val="007C6C9B"/>
    <w:rsid w:val="007C72A5"/>
    <w:rsid w:val="007C732E"/>
    <w:rsid w:val="007C7458"/>
    <w:rsid w:val="007C7F4E"/>
    <w:rsid w:val="007D0092"/>
    <w:rsid w:val="007D0264"/>
    <w:rsid w:val="007D038E"/>
    <w:rsid w:val="007D0DC0"/>
    <w:rsid w:val="007D1DDC"/>
    <w:rsid w:val="007D204C"/>
    <w:rsid w:val="007D3918"/>
    <w:rsid w:val="007D4170"/>
    <w:rsid w:val="007D5042"/>
    <w:rsid w:val="007D558D"/>
    <w:rsid w:val="007D5B19"/>
    <w:rsid w:val="007D5BE7"/>
    <w:rsid w:val="007D67ED"/>
    <w:rsid w:val="007D6BA3"/>
    <w:rsid w:val="007D76E3"/>
    <w:rsid w:val="007D7803"/>
    <w:rsid w:val="007D7CA6"/>
    <w:rsid w:val="007E04CC"/>
    <w:rsid w:val="007E13CA"/>
    <w:rsid w:val="007E179A"/>
    <w:rsid w:val="007E17C7"/>
    <w:rsid w:val="007E2464"/>
    <w:rsid w:val="007E2548"/>
    <w:rsid w:val="007E3D95"/>
    <w:rsid w:val="007E42B6"/>
    <w:rsid w:val="007E4845"/>
    <w:rsid w:val="007E5066"/>
    <w:rsid w:val="007E5578"/>
    <w:rsid w:val="007E64AC"/>
    <w:rsid w:val="007E6E36"/>
    <w:rsid w:val="007F1036"/>
    <w:rsid w:val="007F264A"/>
    <w:rsid w:val="007F2668"/>
    <w:rsid w:val="007F2EF5"/>
    <w:rsid w:val="007F2F02"/>
    <w:rsid w:val="007F3744"/>
    <w:rsid w:val="007F3B49"/>
    <w:rsid w:val="007F3E42"/>
    <w:rsid w:val="007F416B"/>
    <w:rsid w:val="007F4E09"/>
    <w:rsid w:val="007F55FA"/>
    <w:rsid w:val="007F5FC6"/>
    <w:rsid w:val="007F64CE"/>
    <w:rsid w:val="007F687F"/>
    <w:rsid w:val="007F6AF3"/>
    <w:rsid w:val="007F74F5"/>
    <w:rsid w:val="007F7B1A"/>
    <w:rsid w:val="008008FE"/>
    <w:rsid w:val="00800F34"/>
    <w:rsid w:val="008010C8"/>
    <w:rsid w:val="00801733"/>
    <w:rsid w:val="00801B20"/>
    <w:rsid w:val="00802F7A"/>
    <w:rsid w:val="00803700"/>
    <w:rsid w:val="008041AA"/>
    <w:rsid w:val="00804644"/>
    <w:rsid w:val="008058BE"/>
    <w:rsid w:val="008059F0"/>
    <w:rsid w:val="008079F3"/>
    <w:rsid w:val="00807B67"/>
    <w:rsid w:val="00810750"/>
    <w:rsid w:val="00810926"/>
    <w:rsid w:val="0081143C"/>
    <w:rsid w:val="00812A59"/>
    <w:rsid w:val="008133DA"/>
    <w:rsid w:val="0081493A"/>
    <w:rsid w:val="0081556F"/>
    <w:rsid w:val="008157E2"/>
    <w:rsid w:val="00816701"/>
    <w:rsid w:val="00816BE4"/>
    <w:rsid w:val="00817108"/>
    <w:rsid w:val="008174F7"/>
    <w:rsid w:val="00817C90"/>
    <w:rsid w:val="00817D40"/>
    <w:rsid w:val="00820A11"/>
    <w:rsid w:val="00820CD1"/>
    <w:rsid w:val="00820EE5"/>
    <w:rsid w:val="00821379"/>
    <w:rsid w:val="008215DE"/>
    <w:rsid w:val="0082196B"/>
    <w:rsid w:val="00822636"/>
    <w:rsid w:val="00822A20"/>
    <w:rsid w:val="00823990"/>
    <w:rsid w:val="00823A78"/>
    <w:rsid w:val="00823BF5"/>
    <w:rsid w:val="00823D9B"/>
    <w:rsid w:val="00824C55"/>
    <w:rsid w:val="008251B8"/>
    <w:rsid w:val="00825436"/>
    <w:rsid w:val="00825641"/>
    <w:rsid w:val="008258CA"/>
    <w:rsid w:val="0082615B"/>
    <w:rsid w:val="00826200"/>
    <w:rsid w:val="008264D4"/>
    <w:rsid w:val="00826745"/>
    <w:rsid w:val="008273EC"/>
    <w:rsid w:val="00827CD1"/>
    <w:rsid w:val="00827FE6"/>
    <w:rsid w:val="00830735"/>
    <w:rsid w:val="00830758"/>
    <w:rsid w:val="00830B51"/>
    <w:rsid w:val="00830F44"/>
    <w:rsid w:val="00831050"/>
    <w:rsid w:val="00831E29"/>
    <w:rsid w:val="00832089"/>
    <w:rsid w:val="00832970"/>
    <w:rsid w:val="00832A70"/>
    <w:rsid w:val="00832E90"/>
    <w:rsid w:val="008336A9"/>
    <w:rsid w:val="0083371B"/>
    <w:rsid w:val="008339C6"/>
    <w:rsid w:val="008339FC"/>
    <w:rsid w:val="00835439"/>
    <w:rsid w:val="00835A31"/>
    <w:rsid w:val="0083647D"/>
    <w:rsid w:val="00836A28"/>
    <w:rsid w:val="00836D1C"/>
    <w:rsid w:val="00837B06"/>
    <w:rsid w:val="00837B22"/>
    <w:rsid w:val="008406CD"/>
    <w:rsid w:val="00840927"/>
    <w:rsid w:val="0084099B"/>
    <w:rsid w:val="00840ED6"/>
    <w:rsid w:val="00840F75"/>
    <w:rsid w:val="00841694"/>
    <w:rsid w:val="00841953"/>
    <w:rsid w:val="00841AAC"/>
    <w:rsid w:val="00842816"/>
    <w:rsid w:val="0084295C"/>
    <w:rsid w:val="0084338D"/>
    <w:rsid w:val="00844653"/>
    <w:rsid w:val="00845330"/>
    <w:rsid w:val="00845B23"/>
    <w:rsid w:val="00846245"/>
    <w:rsid w:val="008476D4"/>
    <w:rsid w:val="00847997"/>
    <w:rsid w:val="00847D36"/>
    <w:rsid w:val="0085006B"/>
    <w:rsid w:val="008504A9"/>
    <w:rsid w:val="008516E1"/>
    <w:rsid w:val="008520F9"/>
    <w:rsid w:val="0085341E"/>
    <w:rsid w:val="00853BF0"/>
    <w:rsid w:val="00854BB1"/>
    <w:rsid w:val="008554CD"/>
    <w:rsid w:val="008556A5"/>
    <w:rsid w:val="008569DD"/>
    <w:rsid w:val="00856A96"/>
    <w:rsid w:val="00857D67"/>
    <w:rsid w:val="008605E4"/>
    <w:rsid w:val="00860877"/>
    <w:rsid w:val="00860D26"/>
    <w:rsid w:val="00861276"/>
    <w:rsid w:val="00861CB7"/>
    <w:rsid w:val="00861F96"/>
    <w:rsid w:val="0086200E"/>
    <w:rsid w:val="008622BF"/>
    <w:rsid w:val="00862BA4"/>
    <w:rsid w:val="008632A9"/>
    <w:rsid w:val="00863846"/>
    <w:rsid w:val="008638B1"/>
    <w:rsid w:val="00865322"/>
    <w:rsid w:val="008657A0"/>
    <w:rsid w:val="0086590D"/>
    <w:rsid w:val="008659E8"/>
    <w:rsid w:val="00865BB6"/>
    <w:rsid w:val="00866099"/>
    <w:rsid w:val="00866DF2"/>
    <w:rsid w:val="00866EAE"/>
    <w:rsid w:val="008673EB"/>
    <w:rsid w:val="008678FA"/>
    <w:rsid w:val="00867977"/>
    <w:rsid w:val="00867FA5"/>
    <w:rsid w:val="00870540"/>
    <w:rsid w:val="0087093C"/>
    <w:rsid w:val="00871DF7"/>
    <w:rsid w:val="00871FFD"/>
    <w:rsid w:val="00872B69"/>
    <w:rsid w:val="00874448"/>
    <w:rsid w:val="008747E9"/>
    <w:rsid w:val="008751EB"/>
    <w:rsid w:val="008757F1"/>
    <w:rsid w:val="00876B3D"/>
    <w:rsid w:val="008775A6"/>
    <w:rsid w:val="00877789"/>
    <w:rsid w:val="00877C3A"/>
    <w:rsid w:val="008805F8"/>
    <w:rsid w:val="0088121C"/>
    <w:rsid w:val="0088139B"/>
    <w:rsid w:val="00881628"/>
    <w:rsid w:val="00881C33"/>
    <w:rsid w:val="008828B7"/>
    <w:rsid w:val="008828D1"/>
    <w:rsid w:val="00882C6A"/>
    <w:rsid w:val="00883549"/>
    <w:rsid w:val="008837DD"/>
    <w:rsid w:val="008838FA"/>
    <w:rsid w:val="00884334"/>
    <w:rsid w:val="00884CC9"/>
    <w:rsid w:val="00884F86"/>
    <w:rsid w:val="0088555C"/>
    <w:rsid w:val="00885E0A"/>
    <w:rsid w:val="00886315"/>
    <w:rsid w:val="00886431"/>
    <w:rsid w:val="008874C1"/>
    <w:rsid w:val="00887A53"/>
    <w:rsid w:val="00887F8F"/>
    <w:rsid w:val="00890D31"/>
    <w:rsid w:val="00890ED3"/>
    <w:rsid w:val="008910FE"/>
    <w:rsid w:val="0089398E"/>
    <w:rsid w:val="00893EED"/>
    <w:rsid w:val="00894343"/>
    <w:rsid w:val="0089440E"/>
    <w:rsid w:val="008946D4"/>
    <w:rsid w:val="00894BD7"/>
    <w:rsid w:val="00895533"/>
    <w:rsid w:val="00895925"/>
    <w:rsid w:val="00895ED4"/>
    <w:rsid w:val="0089645E"/>
    <w:rsid w:val="00896E27"/>
    <w:rsid w:val="00897143"/>
    <w:rsid w:val="008975E6"/>
    <w:rsid w:val="008977FD"/>
    <w:rsid w:val="008979C4"/>
    <w:rsid w:val="008A03EC"/>
    <w:rsid w:val="008A0813"/>
    <w:rsid w:val="008A0FF7"/>
    <w:rsid w:val="008A177B"/>
    <w:rsid w:val="008A17B3"/>
    <w:rsid w:val="008A1A30"/>
    <w:rsid w:val="008A1B7A"/>
    <w:rsid w:val="008A1BDB"/>
    <w:rsid w:val="008A1F8F"/>
    <w:rsid w:val="008A2891"/>
    <w:rsid w:val="008A2A42"/>
    <w:rsid w:val="008A3249"/>
    <w:rsid w:val="008A32D2"/>
    <w:rsid w:val="008A4647"/>
    <w:rsid w:val="008A53E0"/>
    <w:rsid w:val="008A5DFB"/>
    <w:rsid w:val="008A5E35"/>
    <w:rsid w:val="008A5E8B"/>
    <w:rsid w:val="008A6305"/>
    <w:rsid w:val="008A654C"/>
    <w:rsid w:val="008A6609"/>
    <w:rsid w:val="008A6E8A"/>
    <w:rsid w:val="008A6FC5"/>
    <w:rsid w:val="008A7EFE"/>
    <w:rsid w:val="008A7F2C"/>
    <w:rsid w:val="008B0AD1"/>
    <w:rsid w:val="008B1BAA"/>
    <w:rsid w:val="008B1EEE"/>
    <w:rsid w:val="008B2809"/>
    <w:rsid w:val="008B6010"/>
    <w:rsid w:val="008B624C"/>
    <w:rsid w:val="008B66AF"/>
    <w:rsid w:val="008B79AE"/>
    <w:rsid w:val="008B7F68"/>
    <w:rsid w:val="008C0485"/>
    <w:rsid w:val="008C04BA"/>
    <w:rsid w:val="008C1041"/>
    <w:rsid w:val="008C1236"/>
    <w:rsid w:val="008C1631"/>
    <w:rsid w:val="008C1EBC"/>
    <w:rsid w:val="008C2482"/>
    <w:rsid w:val="008C24A5"/>
    <w:rsid w:val="008C2FF0"/>
    <w:rsid w:val="008C3125"/>
    <w:rsid w:val="008C34E7"/>
    <w:rsid w:val="008C37C0"/>
    <w:rsid w:val="008C37FD"/>
    <w:rsid w:val="008C3ED3"/>
    <w:rsid w:val="008C624F"/>
    <w:rsid w:val="008C679C"/>
    <w:rsid w:val="008C68AD"/>
    <w:rsid w:val="008C6F2E"/>
    <w:rsid w:val="008C7E35"/>
    <w:rsid w:val="008D091D"/>
    <w:rsid w:val="008D0996"/>
    <w:rsid w:val="008D0CA3"/>
    <w:rsid w:val="008D227E"/>
    <w:rsid w:val="008D26AB"/>
    <w:rsid w:val="008D2D1D"/>
    <w:rsid w:val="008D3074"/>
    <w:rsid w:val="008D35E3"/>
    <w:rsid w:val="008D3A0A"/>
    <w:rsid w:val="008D41CE"/>
    <w:rsid w:val="008D442A"/>
    <w:rsid w:val="008D493C"/>
    <w:rsid w:val="008D4C49"/>
    <w:rsid w:val="008D53FD"/>
    <w:rsid w:val="008D5BBC"/>
    <w:rsid w:val="008D67C5"/>
    <w:rsid w:val="008D6F13"/>
    <w:rsid w:val="008E01E0"/>
    <w:rsid w:val="008E03ED"/>
    <w:rsid w:val="008E05E3"/>
    <w:rsid w:val="008E05F5"/>
    <w:rsid w:val="008E0634"/>
    <w:rsid w:val="008E0719"/>
    <w:rsid w:val="008E0AC4"/>
    <w:rsid w:val="008E1252"/>
    <w:rsid w:val="008E15BB"/>
    <w:rsid w:val="008E1605"/>
    <w:rsid w:val="008E16C0"/>
    <w:rsid w:val="008E1A56"/>
    <w:rsid w:val="008E1EAF"/>
    <w:rsid w:val="008E2675"/>
    <w:rsid w:val="008E32E0"/>
    <w:rsid w:val="008E366A"/>
    <w:rsid w:val="008E49EE"/>
    <w:rsid w:val="008E4C90"/>
    <w:rsid w:val="008E515B"/>
    <w:rsid w:val="008E555F"/>
    <w:rsid w:val="008E57AC"/>
    <w:rsid w:val="008E5EC5"/>
    <w:rsid w:val="008E5F25"/>
    <w:rsid w:val="008E6096"/>
    <w:rsid w:val="008E6344"/>
    <w:rsid w:val="008E6CE6"/>
    <w:rsid w:val="008E6F56"/>
    <w:rsid w:val="008E7782"/>
    <w:rsid w:val="008E7883"/>
    <w:rsid w:val="008E7EC0"/>
    <w:rsid w:val="008F23B8"/>
    <w:rsid w:val="008F2A7B"/>
    <w:rsid w:val="008F2E05"/>
    <w:rsid w:val="008F39AA"/>
    <w:rsid w:val="008F3FB0"/>
    <w:rsid w:val="008F4E8D"/>
    <w:rsid w:val="008F5581"/>
    <w:rsid w:val="008F5E35"/>
    <w:rsid w:val="008F61A7"/>
    <w:rsid w:val="008F62C3"/>
    <w:rsid w:val="008F68AD"/>
    <w:rsid w:val="008F78A1"/>
    <w:rsid w:val="008F7EC5"/>
    <w:rsid w:val="008F7F96"/>
    <w:rsid w:val="008F7FB1"/>
    <w:rsid w:val="00900725"/>
    <w:rsid w:val="00900796"/>
    <w:rsid w:val="009008FF"/>
    <w:rsid w:val="00901F29"/>
    <w:rsid w:val="00901F46"/>
    <w:rsid w:val="009022AD"/>
    <w:rsid w:val="00902305"/>
    <w:rsid w:val="009027D8"/>
    <w:rsid w:val="009029E3"/>
    <w:rsid w:val="00903650"/>
    <w:rsid w:val="0090408E"/>
    <w:rsid w:val="0090443B"/>
    <w:rsid w:val="009049F2"/>
    <w:rsid w:val="00904AC8"/>
    <w:rsid w:val="0090526C"/>
    <w:rsid w:val="009056E9"/>
    <w:rsid w:val="00905865"/>
    <w:rsid w:val="009062B7"/>
    <w:rsid w:val="009064A0"/>
    <w:rsid w:val="00906A65"/>
    <w:rsid w:val="00906A88"/>
    <w:rsid w:val="00906B1D"/>
    <w:rsid w:val="00906D48"/>
    <w:rsid w:val="00907FDE"/>
    <w:rsid w:val="009105BF"/>
    <w:rsid w:val="00910DEA"/>
    <w:rsid w:val="00910F5A"/>
    <w:rsid w:val="009137B2"/>
    <w:rsid w:val="0091388D"/>
    <w:rsid w:val="009144C1"/>
    <w:rsid w:val="00914E06"/>
    <w:rsid w:val="00914E56"/>
    <w:rsid w:val="00915318"/>
    <w:rsid w:val="009163D1"/>
    <w:rsid w:val="009164A6"/>
    <w:rsid w:val="009166E3"/>
    <w:rsid w:val="00916DE1"/>
    <w:rsid w:val="0091709D"/>
    <w:rsid w:val="00921035"/>
    <w:rsid w:val="00921404"/>
    <w:rsid w:val="00921589"/>
    <w:rsid w:val="00921E1E"/>
    <w:rsid w:val="009228D5"/>
    <w:rsid w:val="009235E8"/>
    <w:rsid w:val="009245A3"/>
    <w:rsid w:val="00924B2A"/>
    <w:rsid w:val="00924DF5"/>
    <w:rsid w:val="00924E96"/>
    <w:rsid w:val="00924EC5"/>
    <w:rsid w:val="009251F2"/>
    <w:rsid w:val="009253BF"/>
    <w:rsid w:val="009254BA"/>
    <w:rsid w:val="0092619F"/>
    <w:rsid w:val="009261EE"/>
    <w:rsid w:val="00926E9A"/>
    <w:rsid w:val="00927887"/>
    <w:rsid w:val="0093070B"/>
    <w:rsid w:val="00930C68"/>
    <w:rsid w:val="00930C90"/>
    <w:rsid w:val="00931297"/>
    <w:rsid w:val="009320D3"/>
    <w:rsid w:val="0093215A"/>
    <w:rsid w:val="00932B50"/>
    <w:rsid w:val="009336A8"/>
    <w:rsid w:val="00933F21"/>
    <w:rsid w:val="00934B3A"/>
    <w:rsid w:val="0093509D"/>
    <w:rsid w:val="00935C28"/>
    <w:rsid w:val="00935D71"/>
    <w:rsid w:val="00936090"/>
    <w:rsid w:val="00937407"/>
    <w:rsid w:val="00937FED"/>
    <w:rsid w:val="00940504"/>
    <w:rsid w:val="00940FAB"/>
    <w:rsid w:val="00941188"/>
    <w:rsid w:val="00941CCE"/>
    <w:rsid w:val="009425B7"/>
    <w:rsid w:val="00943291"/>
    <w:rsid w:val="00944D8E"/>
    <w:rsid w:val="00944DD5"/>
    <w:rsid w:val="00944EC1"/>
    <w:rsid w:val="0094565F"/>
    <w:rsid w:val="009456B7"/>
    <w:rsid w:val="00945AAF"/>
    <w:rsid w:val="00945B1D"/>
    <w:rsid w:val="00945C9A"/>
    <w:rsid w:val="009461D9"/>
    <w:rsid w:val="009466CA"/>
    <w:rsid w:val="009467CA"/>
    <w:rsid w:val="00946847"/>
    <w:rsid w:val="00946F9A"/>
    <w:rsid w:val="00947196"/>
    <w:rsid w:val="00950023"/>
    <w:rsid w:val="00950346"/>
    <w:rsid w:val="00950C8E"/>
    <w:rsid w:val="00951330"/>
    <w:rsid w:val="0095257A"/>
    <w:rsid w:val="00952797"/>
    <w:rsid w:val="00952A72"/>
    <w:rsid w:val="00952D6C"/>
    <w:rsid w:val="00952F96"/>
    <w:rsid w:val="0095358F"/>
    <w:rsid w:val="00953AB7"/>
    <w:rsid w:val="00953BF9"/>
    <w:rsid w:val="00954937"/>
    <w:rsid w:val="00954BE0"/>
    <w:rsid w:val="009552AF"/>
    <w:rsid w:val="009553F7"/>
    <w:rsid w:val="00956110"/>
    <w:rsid w:val="009562CC"/>
    <w:rsid w:val="009565C0"/>
    <w:rsid w:val="0095741B"/>
    <w:rsid w:val="00957E92"/>
    <w:rsid w:val="00960C7C"/>
    <w:rsid w:val="00960D1B"/>
    <w:rsid w:val="00961353"/>
    <w:rsid w:val="0096149E"/>
    <w:rsid w:val="00961964"/>
    <w:rsid w:val="00961CA1"/>
    <w:rsid w:val="00961DA8"/>
    <w:rsid w:val="00961E0F"/>
    <w:rsid w:val="00962211"/>
    <w:rsid w:val="009628D6"/>
    <w:rsid w:val="00962ED4"/>
    <w:rsid w:val="00962FBE"/>
    <w:rsid w:val="00963377"/>
    <w:rsid w:val="009643FC"/>
    <w:rsid w:val="00967602"/>
    <w:rsid w:val="009706A8"/>
    <w:rsid w:val="00970D8E"/>
    <w:rsid w:val="00971244"/>
    <w:rsid w:val="00971673"/>
    <w:rsid w:val="00971E18"/>
    <w:rsid w:val="0097400D"/>
    <w:rsid w:val="009746AA"/>
    <w:rsid w:val="0097474D"/>
    <w:rsid w:val="0097662D"/>
    <w:rsid w:val="00976D46"/>
    <w:rsid w:val="00977E28"/>
    <w:rsid w:val="00977E31"/>
    <w:rsid w:val="00980493"/>
    <w:rsid w:val="00980CCB"/>
    <w:rsid w:val="0098189A"/>
    <w:rsid w:val="009826F7"/>
    <w:rsid w:val="00982EED"/>
    <w:rsid w:val="00983271"/>
    <w:rsid w:val="009833E7"/>
    <w:rsid w:val="00983476"/>
    <w:rsid w:val="009838AE"/>
    <w:rsid w:val="00984D64"/>
    <w:rsid w:val="00984EB1"/>
    <w:rsid w:val="00985359"/>
    <w:rsid w:val="00985F28"/>
    <w:rsid w:val="00986141"/>
    <w:rsid w:val="009862B7"/>
    <w:rsid w:val="00986B34"/>
    <w:rsid w:val="0098756A"/>
    <w:rsid w:val="00987603"/>
    <w:rsid w:val="00987FE2"/>
    <w:rsid w:val="00990339"/>
    <w:rsid w:val="009909DC"/>
    <w:rsid w:val="00990C88"/>
    <w:rsid w:val="00990D61"/>
    <w:rsid w:val="00990E28"/>
    <w:rsid w:val="00990E43"/>
    <w:rsid w:val="00990E55"/>
    <w:rsid w:val="009910C7"/>
    <w:rsid w:val="00991CD2"/>
    <w:rsid w:val="00992027"/>
    <w:rsid w:val="00992C2F"/>
    <w:rsid w:val="00992D14"/>
    <w:rsid w:val="00993056"/>
    <w:rsid w:val="00993398"/>
    <w:rsid w:val="009933D8"/>
    <w:rsid w:val="00993B1F"/>
    <w:rsid w:val="00993B9D"/>
    <w:rsid w:val="00994B6D"/>
    <w:rsid w:val="00995605"/>
    <w:rsid w:val="00995F13"/>
    <w:rsid w:val="00995FF1"/>
    <w:rsid w:val="00996669"/>
    <w:rsid w:val="00996C6E"/>
    <w:rsid w:val="00996D1C"/>
    <w:rsid w:val="0099739D"/>
    <w:rsid w:val="009974D4"/>
    <w:rsid w:val="00997A29"/>
    <w:rsid w:val="00997C03"/>
    <w:rsid w:val="009A15F2"/>
    <w:rsid w:val="009A18F3"/>
    <w:rsid w:val="009A2094"/>
    <w:rsid w:val="009A219E"/>
    <w:rsid w:val="009A2302"/>
    <w:rsid w:val="009A25D6"/>
    <w:rsid w:val="009A28EB"/>
    <w:rsid w:val="009A2AAE"/>
    <w:rsid w:val="009A3222"/>
    <w:rsid w:val="009A374F"/>
    <w:rsid w:val="009A380B"/>
    <w:rsid w:val="009A3B1F"/>
    <w:rsid w:val="009A472D"/>
    <w:rsid w:val="009A47E3"/>
    <w:rsid w:val="009A48CE"/>
    <w:rsid w:val="009A48EB"/>
    <w:rsid w:val="009A49D5"/>
    <w:rsid w:val="009A51A6"/>
    <w:rsid w:val="009A54D7"/>
    <w:rsid w:val="009A570E"/>
    <w:rsid w:val="009A5927"/>
    <w:rsid w:val="009A6621"/>
    <w:rsid w:val="009A7285"/>
    <w:rsid w:val="009B01CD"/>
    <w:rsid w:val="009B0820"/>
    <w:rsid w:val="009B1089"/>
    <w:rsid w:val="009B117B"/>
    <w:rsid w:val="009B15D2"/>
    <w:rsid w:val="009B1796"/>
    <w:rsid w:val="009B2BCF"/>
    <w:rsid w:val="009B2DEC"/>
    <w:rsid w:val="009B35FC"/>
    <w:rsid w:val="009B367D"/>
    <w:rsid w:val="009B3CDC"/>
    <w:rsid w:val="009B4BA1"/>
    <w:rsid w:val="009B4E49"/>
    <w:rsid w:val="009B5367"/>
    <w:rsid w:val="009B550D"/>
    <w:rsid w:val="009B633F"/>
    <w:rsid w:val="009B6B55"/>
    <w:rsid w:val="009B7118"/>
    <w:rsid w:val="009B7563"/>
    <w:rsid w:val="009C1994"/>
    <w:rsid w:val="009C35A5"/>
    <w:rsid w:val="009C364A"/>
    <w:rsid w:val="009C3814"/>
    <w:rsid w:val="009C4205"/>
    <w:rsid w:val="009C421F"/>
    <w:rsid w:val="009C4768"/>
    <w:rsid w:val="009C496D"/>
    <w:rsid w:val="009C4ACE"/>
    <w:rsid w:val="009C4B18"/>
    <w:rsid w:val="009C5211"/>
    <w:rsid w:val="009C52B3"/>
    <w:rsid w:val="009C53ED"/>
    <w:rsid w:val="009C562A"/>
    <w:rsid w:val="009C5B20"/>
    <w:rsid w:val="009C5DC5"/>
    <w:rsid w:val="009C6265"/>
    <w:rsid w:val="009C650E"/>
    <w:rsid w:val="009C65D4"/>
    <w:rsid w:val="009C6972"/>
    <w:rsid w:val="009C6F65"/>
    <w:rsid w:val="009C7003"/>
    <w:rsid w:val="009C7784"/>
    <w:rsid w:val="009D0265"/>
    <w:rsid w:val="009D0712"/>
    <w:rsid w:val="009D0CF5"/>
    <w:rsid w:val="009D0D78"/>
    <w:rsid w:val="009D0E54"/>
    <w:rsid w:val="009D16A3"/>
    <w:rsid w:val="009D1CAF"/>
    <w:rsid w:val="009D2207"/>
    <w:rsid w:val="009D23F6"/>
    <w:rsid w:val="009D281F"/>
    <w:rsid w:val="009D2B45"/>
    <w:rsid w:val="009D316D"/>
    <w:rsid w:val="009D33F3"/>
    <w:rsid w:val="009D3942"/>
    <w:rsid w:val="009D403D"/>
    <w:rsid w:val="009D5F61"/>
    <w:rsid w:val="009D62C6"/>
    <w:rsid w:val="009D65CC"/>
    <w:rsid w:val="009D7017"/>
    <w:rsid w:val="009D732A"/>
    <w:rsid w:val="009D7746"/>
    <w:rsid w:val="009D7807"/>
    <w:rsid w:val="009D7D97"/>
    <w:rsid w:val="009E01BF"/>
    <w:rsid w:val="009E0D7C"/>
    <w:rsid w:val="009E1ADC"/>
    <w:rsid w:val="009E235B"/>
    <w:rsid w:val="009E3288"/>
    <w:rsid w:val="009E33FB"/>
    <w:rsid w:val="009E3EEE"/>
    <w:rsid w:val="009E4177"/>
    <w:rsid w:val="009E45D3"/>
    <w:rsid w:val="009E485E"/>
    <w:rsid w:val="009E51FE"/>
    <w:rsid w:val="009E5289"/>
    <w:rsid w:val="009E55B6"/>
    <w:rsid w:val="009E57CD"/>
    <w:rsid w:val="009E5B55"/>
    <w:rsid w:val="009E5F11"/>
    <w:rsid w:val="009E612B"/>
    <w:rsid w:val="009E6146"/>
    <w:rsid w:val="009E6E0D"/>
    <w:rsid w:val="009F085B"/>
    <w:rsid w:val="009F16D8"/>
    <w:rsid w:val="009F1C2E"/>
    <w:rsid w:val="009F2402"/>
    <w:rsid w:val="009F2889"/>
    <w:rsid w:val="009F3139"/>
    <w:rsid w:val="009F323D"/>
    <w:rsid w:val="009F33B3"/>
    <w:rsid w:val="009F3621"/>
    <w:rsid w:val="009F38C5"/>
    <w:rsid w:val="009F3939"/>
    <w:rsid w:val="009F3F54"/>
    <w:rsid w:val="009F48A1"/>
    <w:rsid w:val="009F493F"/>
    <w:rsid w:val="009F4953"/>
    <w:rsid w:val="009F57B5"/>
    <w:rsid w:val="009F590A"/>
    <w:rsid w:val="009F6CAC"/>
    <w:rsid w:val="009F7736"/>
    <w:rsid w:val="00A0008A"/>
    <w:rsid w:val="00A0055F"/>
    <w:rsid w:val="00A006B3"/>
    <w:rsid w:val="00A0071B"/>
    <w:rsid w:val="00A007D2"/>
    <w:rsid w:val="00A00DD8"/>
    <w:rsid w:val="00A011BA"/>
    <w:rsid w:val="00A0151C"/>
    <w:rsid w:val="00A01E43"/>
    <w:rsid w:val="00A023C6"/>
    <w:rsid w:val="00A02514"/>
    <w:rsid w:val="00A02E2F"/>
    <w:rsid w:val="00A03190"/>
    <w:rsid w:val="00A0410D"/>
    <w:rsid w:val="00A0432D"/>
    <w:rsid w:val="00A047F4"/>
    <w:rsid w:val="00A04F51"/>
    <w:rsid w:val="00A05095"/>
    <w:rsid w:val="00A057B8"/>
    <w:rsid w:val="00A05885"/>
    <w:rsid w:val="00A062FA"/>
    <w:rsid w:val="00A066EA"/>
    <w:rsid w:val="00A079FB"/>
    <w:rsid w:val="00A07E6C"/>
    <w:rsid w:val="00A104D4"/>
    <w:rsid w:val="00A1399F"/>
    <w:rsid w:val="00A1442C"/>
    <w:rsid w:val="00A146E1"/>
    <w:rsid w:val="00A15E09"/>
    <w:rsid w:val="00A163F3"/>
    <w:rsid w:val="00A16639"/>
    <w:rsid w:val="00A16895"/>
    <w:rsid w:val="00A16BB4"/>
    <w:rsid w:val="00A16DFA"/>
    <w:rsid w:val="00A175A3"/>
    <w:rsid w:val="00A20D43"/>
    <w:rsid w:val="00A215A5"/>
    <w:rsid w:val="00A220E2"/>
    <w:rsid w:val="00A222A5"/>
    <w:rsid w:val="00A22C79"/>
    <w:rsid w:val="00A2348A"/>
    <w:rsid w:val="00A23E48"/>
    <w:rsid w:val="00A24151"/>
    <w:rsid w:val="00A2437B"/>
    <w:rsid w:val="00A243CA"/>
    <w:rsid w:val="00A24B8E"/>
    <w:rsid w:val="00A26B2B"/>
    <w:rsid w:val="00A26B2C"/>
    <w:rsid w:val="00A26E2D"/>
    <w:rsid w:val="00A2709D"/>
    <w:rsid w:val="00A27105"/>
    <w:rsid w:val="00A27D4A"/>
    <w:rsid w:val="00A30257"/>
    <w:rsid w:val="00A30427"/>
    <w:rsid w:val="00A30533"/>
    <w:rsid w:val="00A30603"/>
    <w:rsid w:val="00A30867"/>
    <w:rsid w:val="00A31B85"/>
    <w:rsid w:val="00A31C3B"/>
    <w:rsid w:val="00A3202C"/>
    <w:rsid w:val="00A3399A"/>
    <w:rsid w:val="00A339BE"/>
    <w:rsid w:val="00A33CA4"/>
    <w:rsid w:val="00A33E94"/>
    <w:rsid w:val="00A342A5"/>
    <w:rsid w:val="00A3514B"/>
    <w:rsid w:val="00A358CB"/>
    <w:rsid w:val="00A360EA"/>
    <w:rsid w:val="00A362B7"/>
    <w:rsid w:val="00A3685F"/>
    <w:rsid w:val="00A36A64"/>
    <w:rsid w:val="00A373A2"/>
    <w:rsid w:val="00A378C2"/>
    <w:rsid w:val="00A37B7C"/>
    <w:rsid w:val="00A37F61"/>
    <w:rsid w:val="00A40112"/>
    <w:rsid w:val="00A40575"/>
    <w:rsid w:val="00A40900"/>
    <w:rsid w:val="00A411FC"/>
    <w:rsid w:val="00A41624"/>
    <w:rsid w:val="00A41951"/>
    <w:rsid w:val="00A422DB"/>
    <w:rsid w:val="00A42318"/>
    <w:rsid w:val="00A42826"/>
    <w:rsid w:val="00A428CA"/>
    <w:rsid w:val="00A42E0B"/>
    <w:rsid w:val="00A4341C"/>
    <w:rsid w:val="00A435AB"/>
    <w:rsid w:val="00A43CD5"/>
    <w:rsid w:val="00A43E09"/>
    <w:rsid w:val="00A44D57"/>
    <w:rsid w:val="00A4517E"/>
    <w:rsid w:val="00A459E9"/>
    <w:rsid w:val="00A45BC0"/>
    <w:rsid w:val="00A45D76"/>
    <w:rsid w:val="00A46010"/>
    <w:rsid w:val="00A46560"/>
    <w:rsid w:val="00A46AA0"/>
    <w:rsid w:val="00A479F8"/>
    <w:rsid w:val="00A47A5B"/>
    <w:rsid w:val="00A501A0"/>
    <w:rsid w:val="00A507E2"/>
    <w:rsid w:val="00A508CF"/>
    <w:rsid w:val="00A50A3E"/>
    <w:rsid w:val="00A50A5D"/>
    <w:rsid w:val="00A50ED5"/>
    <w:rsid w:val="00A513C7"/>
    <w:rsid w:val="00A52220"/>
    <w:rsid w:val="00A525DD"/>
    <w:rsid w:val="00A53169"/>
    <w:rsid w:val="00A548E0"/>
    <w:rsid w:val="00A54FD3"/>
    <w:rsid w:val="00A55AB5"/>
    <w:rsid w:val="00A55FB9"/>
    <w:rsid w:val="00A56811"/>
    <w:rsid w:val="00A6032D"/>
    <w:rsid w:val="00A60FA1"/>
    <w:rsid w:val="00A61296"/>
    <w:rsid w:val="00A61BD5"/>
    <w:rsid w:val="00A61C08"/>
    <w:rsid w:val="00A621A8"/>
    <w:rsid w:val="00A6282E"/>
    <w:rsid w:val="00A62C04"/>
    <w:rsid w:val="00A62D8E"/>
    <w:rsid w:val="00A63E7D"/>
    <w:rsid w:val="00A64973"/>
    <w:rsid w:val="00A651CA"/>
    <w:rsid w:val="00A656A8"/>
    <w:rsid w:val="00A65A0C"/>
    <w:rsid w:val="00A65A56"/>
    <w:rsid w:val="00A65E19"/>
    <w:rsid w:val="00A65F04"/>
    <w:rsid w:val="00A66414"/>
    <w:rsid w:val="00A666E9"/>
    <w:rsid w:val="00A7189C"/>
    <w:rsid w:val="00A71933"/>
    <w:rsid w:val="00A71BD5"/>
    <w:rsid w:val="00A71D88"/>
    <w:rsid w:val="00A7263E"/>
    <w:rsid w:val="00A72B94"/>
    <w:rsid w:val="00A73328"/>
    <w:rsid w:val="00A73D39"/>
    <w:rsid w:val="00A73D92"/>
    <w:rsid w:val="00A745D3"/>
    <w:rsid w:val="00A7481C"/>
    <w:rsid w:val="00A74987"/>
    <w:rsid w:val="00A750EE"/>
    <w:rsid w:val="00A75438"/>
    <w:rsid w:val="00A7563A"/>
    <w:rsid w:val="00A75683"/>
    <w:rsid w:val="00A76961"/>
    <w:rsid w:val="00A76C32"/>
    <w:rsid w:val="00A77D50"/>
    <w:rsid w:val="00A802F1"/>
    <w:rsid w:val="00A81143"/>
    <w:rsid w:val="00A81200"/>
    <w:rsid w:val="00A81941"/>
    <w:rsid w:val="00A826EB"/>
    <w:rsid w:val="00A82E1F"/>
    <w:rsid w:val="00A82E23"/>
    <w:rsid w:val="00A833A0"/>
    <w:rsid w:val="00A834B3"/>
    <w:rsid w:val="00A83500"/>
    <w:rsid w:val="00A836B0"/>
    <w:rsid w:val="00A83F39"/>
    <w:rsid w:val="00A84FC4"/>
    <w:rsid w:val="00A85308"/>
    <w:rsid w:val="00A86526"/>
    <w:rsid w:val="00A87A30"/>
    <w:rsid w:val="00A87BE0"/>
    <w:rsid w:val="00A87CA4"/>
    <w:rsid w:val="00A90BEF"/>
    <w:rsid w:val="00A910D7"/>
    <w:rsid w:val="00A91462"/>
    <w:rsid w:val="00A918AE"/>
    <w:rsid w:val="00A9200A"/>
    <w:rsid w:val="00A92280"/>
    <w:rsid w:val="00A92824"/>
    <w:rsid w:val="00A937F2"/>
    <w:rsid w:val="00A938F4"/>
    <w:rsid w:val="00A93E4E"/>
    <w:rsid w:val="00A93F5C"/>
    <w:rsid w:val="00A940F3"/>
    <w:rsid w:val="00A94803"/>
    <w:rsid w:val="00A94A1A"/>
    <w:rsid w:val="00A94B36"/>
    <w:rsid w:val="00A94DB5"/>
    <w:rsid w:val="00A9594A"/>
    <w:rsid w:val="00A95DC3"/>
    <w:rsid w:val="00A96A4E"/>
    <w:rsid w:val="00A97F4B"/>
    <w:rsid w:val="00AA0254"/>
    <w:rsid w:val="00AA0481"/>
    <w:rsid w:val="00AA048D"/>
    <w:rsid w:val="00AA092C"/>
    <w:rsid w:val="00AA0C67"/>
    <w:rsid w:val="00AA104D"/>
    <w:rsid w:val="00AA1081"/>
    <w:rsid w:val="00AA11FA"/>
    <w:rsid w:val="00AA1593"/>
    <w:rsid w:val="00AA1DC8"/>
    <w:rsid w:val="00AA1F0B"/>
    <w:rsid w:val="00AA2656"/>
    <w:rsid w:val="00AA2873"/>
    <w:rsid w:val="00AA2F94"/>
    <w:rsid w:val="00AA3505"/>
    <w:rsid w:val="00AA36CE"/>
    <w:rsid w:val="00AA3880"/>
    <w:rsid w:val="00AA3914"/>
    <w:rsid w:val="00AA3D24"/>
    <w:rsid w:val="00AA3E79"/>
    <w:rsid w:val="00AA434B"/>
    <w:rsid w:val="00AA45B0"/>
    <w:rsid w:val="00AA50A5"/>
    <w:rsid w:val="00AA5407"/>
    <w:rsid w:val="00AA5CDB"/>
    <w:rsid w:val="00AA5D75"/>
    <w:rsid w:val="00AA5E40"/>
    <w:rsid w:val="00AA6017"/>
    <w:rsid w:val="00AA6059"/>
    <w:rsid w:val="00AA62FC"/>
    <w:rsid w:val="00AA6ACB"/>
    <w:rsid w:val="00AB088C"/>
    <w:rsid w:val="00AB09AE"/>
    <w:rsid w:val="00AB0A8B"/>
    <w:rsid w:val="00AB1877"/>
    <w:rsid w:val="00AB1E68"/>
    <w:rsid w:val="00AB3B9B"/>
    <w:rsid w:val="00AB3BAF"/>
    <w:rsid w:val="00AB5815"/>
    <w:rsid w:val="00AB5CF8"/>
    <w:rsid w:val="00AB622A"/>
    <w:rsid w:val="00AB63B6"/>
    <w:rsid w:val="00AB70B4"/>
    <w:rsid w:val="00AB7438"/>
    <w:rsid w:val="00AB7C79"/>
    <w:rsid w:val="00AB7EC6"/>
    <w:rsid w:val="00AC01E2"/>
    <w:rsid w:val="00AC0474"/>
    <w:rsid w:val="00AC0CDE"/>
    <w:rsid w:val="00AC1754"/>
    <w:rsid w:val="00AC18A8"/>
    <w:rsid w:val="00AC1B3E"/>
    <w:rsid w:val="00AC2470"/>
    <w:rsid w:val="00AC40F8"/>
    <w:rsid w:val="00AC4AF0"/>
    <w:rsid w:val="00AC4EB7"/>
    <w:rsid w:val="00AC4FBF"/>
    <w:rsid w:val="00AC51DC"/>
    <w:rsid w:val="00AC5D9F"/>
    <w:rsid w:val="00AC63F0"/>
    <w:rsid w:val="00AC6A8F"/>
    <w:rsid w:val="00AC6E72"/>
    <w:rsid w:val="00AC706D"/>
    <w:rsid w:val="00AC7435"/>
    <w:rsid w:val="00AC791D"/>
    <w:rsid w:val="00AC7D6C"/>
    <w:rsid w:val="00AD01EE"/>
    <w:rsid w:val="00AD03D5"/>
    <w:rsid w:val="00AD05B6"/>
    <w:rsid w:val="00AD0B93"/>
    <w:rsid w:val="00AD0BD3"/>
    <w:rsid w:val="00AD0CA8"/>
    <w:rsid w:val="00AD113C"/>
    <w:rsid w:val="00AD1C6D"/>
    <w:rsid w:val="00AD29FB"/>
    <w:rsid w:val="00AD35FC"/>
    <w:rsid w:val="00AD3FDA"/>
    <w:rsid w:val="00AD43A5"/>
    <w:rsid w:val="00AD517A"/>
    <w:rsid w:val="00AD556C"/>
    <w:rsid w:val="00AD57AA"/>
    <w:rsid w:val="00AD5939"/>
    <w:rsid w:val="00AD5D85"/>
    <w:rsid w:val="00AD5E99"/>
    <w:rsid w:val="00AD67A2"/>
    <w:rsid w:val="00AD69C2"/>
    <w:rsid w:val="00AD6CD1"/>
    <w:rsid w:val="00AD7008"/>
    <w:rsid w:val="00AD70B8"/>
    <w:rsid w:val="00AD7840"/>
    <w:rsid w:val="00AD7D46"/>
    <w:rsid w:val="00AE036A"/>
    <w:rsid w:val="00AE0B67"/>
    <w:rsid w:val="00AE115D"/>
    <w:rsid w:val="00AE172D"/>
    <w:rsid w:val="00AE19DD"/>
    <w:rsid w:val="00AE1D40"/>
    <w:rsid w:val="00AE1FFB"/>
    <w:rsid w:val="00AE264E"/>
    <w:rsid w:val="00AE2B8D"/>
    <w:rsid w:val="00AE39BA"/>
    <w:rsid w:val="00AE40B1"/>
    <w:rsid w:val="00AE4464"/>
    <w:rsid w:val="00AE4ADE"/>
    <w:rsid w:val="00AE4F71"/>
    <w:rsid w:val="00AE4F8C"/>
    <w:rsid w:val="00AE5E05"/>
    <w:rsid w:val="00AE5FFA"/>
    <w:rsid w:val="00AE61A5"/>
    <w:rsid w:val="00AE6284"/>
    <w:rsid w:val="00AE65EE"/>
    <w:rsid w:val="00AE663A"/>
    <w:rsid w:val="00AE6739"/>
    <w:rsid w:val="00AE7062"/>
    <w:rsid w:val="00AE7444"/>
    <w:rsid w:val="00AE7F5D"/>
    <w:rsid w:val="00AF001C"/>
    <w:rsid w:val="00AF035B"/>
    <w:rsid w:val="00AF07E8"/>
    <w:rsid w:val="00AF185E"/>
    <w:rsid w:val="00AF1E9E"/>
    <w:rsid w:val="00AF23AC"/>
    <w:rsid w:val="00AF2747"/>
    <w:rsid w:val="00AF2CDB"/>
    <w:rsid w:val="00AF2F68"/>
    <w:rsid w:val="00AF3B7F"/>
    <w:rsid w:val="00AF4373"/>
    <w:rsid w:val="00AF4A36"/>
    <w:rsid w:val="00AF4CC6"/>
    <w:rsid w:val="00AF5843"/>
    <w:rsid w:val="00AF62A8"/>
    <w:rsid w:val="00AF6517"/>
    <w:rsid w:val="00AF65C2"/>
    <w:rsid w:val="00AF6B80"/>
    <w:rsid w:val="00AF704A"/>
    <w:rsid w:val="00AF73F3"/>
    <w:rsid w:val="00B007D7"/>
    <w:rsid w:val="00B00FCA"/>
    <w:rsid w:val="00B0122F"/>
    <w:rsid w:val="00B01798"/>
    <w:rsid w:val="00B019D1"/>
    <w:rsid w:val="00B01C81"/>
    <w:rsid w:val="00B02552"/>
    <w:rsid w:val="00B02E67"/>
    <w:rsid w:val="00B03419"/>
    <w:rsid w:val="00B038E7"/>
    <w:rsid w:val="00B050AD"/>
    <w:rsid w:val="00B050F0"/>
    <w:rsid w:val="00B054CC"/>
    <w:rsid w:val="00B05F4B"/>
    <w:rsid w:val="00B06D0A"/>
    <w:rsid w:val="00B073F8"/>
    <w:rsid w:val="00B074FF"/>
    <w:rsid w:val="00B075E0"/>
    <w:rsid w:val="00B10013"/>
    <w:rsid w:val="00B1009E"/>
    <w:rsid w:val="00B1173D"/>
    <w:rsid w:val="00B12571"/>
    <w:rsid w:val="00B12576"/>
    <w:rsid w:val="00B126AF"/>
    <w:rsid w:val="00B12F93"/>
    <w:rsid w:val="00B1327E"/>
    <w:rsid w:val="00B13480"/>
    <w:rsid w:val="00B135BC"/>
    <w:rsid w:val="00B136FE"/>
    <w:rsid w:val="00B13732"/>
    <w:rsid w:val="00B137C5"/>
    <w:rsid w:val="00B142E7"/>
    <w:rsid w:val="00B14815"/>
    <w:rsid w:val="00B151C1"/>
    <w:rsid w:val="00B152D4"/>
    <w:rsid w:val="00B15CCA"/>
    <w:rsid w:val="00B15ED2"/>
    <w:rsid w:val="00B17656"/>
    <w:rsid w:val="00B17DC4"/>
    <w:rsid w:val="00B17F1D"/>
    <w:rsid w:val="00B200E3"/>
    <w:rsid w:val="00B2097F"/>
    <w:rsid w:val="00B20EDA"/>
    <w:rsid w:val="00B20F9F"/>
    <w:rsid w:val="00B224E1"/>
    <w:rsid w:val="00B22D22"/>
    <w:rsid w:val="00B230D6"/>
    <w:rsid w:val="00B23264"/>
    <w:rsid w:val="00B23A5B"/>
    <w:rsid w:val="00B23B69"/>
    <w:rsid w:val="00B23E24"/>
    <w:rsid w:val="00B23FFD"/>
    <w:rsid w:val="00B24691"/>
    <w:rsid w:val="00B2481D"/>
    <w:rsid w:val="00B253D7"/>
    <w:rsid w:val="00B25744"/>
    <w:rsid w:val="00B25B1C"/>
    <w:rsid w:val="00B26258"/>
    <w:rsid w:val="00B26EAC"/>
    <w:rsid w:val="00B272E9"/>
    <w:rsid w:val="00B30AA3"/>
    <w:rsid w:val="00B30B68"/>
    <w:rsid w:val="00B30C56"/>
    <w:rsid w:val="00B30E0B"/>
    <w:rsid w:val="00B312D2"/>
    <w:rsid w:val="00B318CF"/>
    <w:rsid w:val="00B31E1B"/>
    <w:rsid w:val="00B324EA"/>
    <w:rsid w:val="00B325FE"/>
    <w:rsid w:val="00B32A4D"/>
    <w:rsid w:val="00B32A57"/>
    <w:rsid w:val="00B32B97"/>
    <w:rsid w:val="00B33304"/>
    <w:rsid w:val="00B333C7"/>
    <w:rsid w:val="00B33BDF"/>
    <w:rsid w:val="00B34805"/>
    <w:rsid w:val="00B34947"/>
    <w:rsid w:val="00B34EDB"/>
    <w:rsid w:val="00B357C6"/>
    <w:rsid w:val="00B36F89"/>
    <w:rsid w:val="00B373B5"/>
    <w:rsid w:val="00B377AF"/>
    <w:rsid w:val="00B37A3F"/>
    <w:rsid w:val="00B37AD8"/>
    <w:rsid w:val="00B37EC4"/>
    <w:rsid w:val="00B40A17"/>
    <w:rsid w:val="00B41732"/>
    <w:rsid w:val="00B41879"/>
    <w:rsid w:val="00B41B8C"/>
    <w:rsid w:val="00B43258"/>
    <w:rsid w:val="00B4339A"/>
    <w:rsid w:val="00B436D8"/>
    <w:rsid w:val="00B439F1"/>
    <w:rsid w:val="00B43AB7"/>
    <w:rsid w:val="00B43D88"/>
    <w:rsid w:val="00B44C57"/>
    <w:rsid w:val="00B453FD"/>
    <w:rsid w:val="00B45B26"/>
    <w:rsid w:val="00B45B7C"/>
    <w:rsid w:val="00B463AB"/>
    <w:rsid w:val="00B463AC"/>
    <w:rsid w:val="00B46564"/>
    <w:rsid w:val="00B479C6"/>
    <w:rsid w:val="00B50643"/>
    <w:rsid w:val="00B509BB"/>
    <w:rsid w:val="00B50A5D"/>
    <w:rsid w:val="00B5101F"/>
    <w:rsid w:val="00B51664"/>
    <w:rsid w:val="00B5193B"/>
    <w:rsid w:val="00B520C6"/>
    <w:rsid w:val="00B5252F"/>
    <w:rsid w:val="00B52663"/>
    <w:rsid w:val="00B527A5"/>
    <w:rsid w:val="00B52C96"/>
    <w:rsid w:val="00B52D59"/>
    <w:rsid w:val="00B53438"/>
    <w:rsid w:val="00B53B20"/>
    <w:rsid w:val="00B543A9"/>
    <w:rsid w:val="00B5643B"/>
    <w:rsid w:val="00B565B4"/>
    <w:rsid w:val="00B565E3"/>
    <w:rsid w:val="00B566C2"/>
    <w:rsid w:val="00B570D2"/>
    <w:rsid w:val="00B5735E"/>
    <w:rsid w:val="00B60104"/>
    <w:rsid w:val="00B60758"/>
    <w:rsid w:val="00B608F5"/>
    <w:rsid w:val="00B60B90"/>
    <w:rsid w:val="00B61620"/>
    <w:rsid w:val="00B61910"/>
    <w:rsid w:val="00B61DED"/>
    <w:rsid w:val="00B627B4"/>
    <w:rsid w:val="00B62A16"/>
    <w:rsid w:val="00B62C09"/>
    <w:rsid w:val="00B62D76"/>
    <w:rsid w:val="00B62F9D"/>
    <w:rsid w:val="00B634C3"/>
    <w:rsid w:val="00B63773"/>
    <w:rsid w:val="00B639BE"/>
    <w:rsid w:val="00B64887"/>
    <w:rsid w:val="00B656A0"/>
    <w:rsid w:val="00B6653B"/>
    <w:rsid w:val="00B66C5D"/>
    <w:rsid w:val="00B66EDF"/>
    <w:rsid w:val="00B671DA"/>
    <w:rsid w:val="00B679DF"/>
    <w:rsid w:val="00B70359"/>
    <w:rsid w:val="00B709F5"/>
    <w:rsid w:val="00B70AF8"/>
    <w:rsid w:val="00B710A1"/>
    <w:rsid w:val="00B7113A"/>
    <w:rsid w:val="00B71DF0"/>
    <w:rsid w:val="00B724A7"/>
    <w:rsid w:val="00B73456"/>
    <w:rsid w:val="00B75529"/>
    <w:rsid w:val="00B75C0F"/>
    <w:rsid w:val="00B7609F"/>
    <w:rsid w:val="00B763A6"/>
    <w:rsid w:val="00B7699D"/>
    <w:rsid w:val="00B76A4E"/>
    <w:rsid w:val="00B76BDA"/>
    <w:rsid w:val="00B77203"/>
    <w:rsid w:val="00B773EE"/>
    <w:rsid w:val="00B7770A"/>
    <w:rsid w:val="00B77B78"/>
    <w:rsid w:val="00B77D11"/>
    <w:rsid w:val="00B803B6"/>
    <w:rsid w:val="00B81519"/>
    <w:rsid w:val="00B81580"/>
    <w:rsid w:val="00B817EF"/>
    <w:rsid w:val="00B819D4"/>
    <w:rsid w:val="00B81C4D"/>
    <w:rsid w:val="00B81D62"/>
    <w:rsid w:val="00B82C3C"/>
    <w:rsid w:val="00B83075"/>
    <w:rsid w:val="00B83E74"/>
    <w:rsid w:val="00B83FC2"/>
    <w:rsid w:val="00B856D5"/>
    <w:rsid w:val="00B85A87"/>
    <w:rsid w:val="00B86079"/>
    <w:rsid w:val="00B8652B"/>
    <w:rsid w:val="00B868AE"/>
    <w:rsid w:val="00B86B8D"/>
    <w:rsid w:val="00B86E3B"/>
    <w:rsid w:val="00B87685"/>
    <w:rsid w:val="00B87853"/>
    <w:rsid w:val="00B87DF5"/>
    <w:rsid w:val="00B87E38"/>
    <w:rsid w:val="00B87E72"/>
    <w:rsid w:val="00B90552"/>
    <w:rsid w:val="00B90634"/>
    <w:rsid w:val="00B90E3A"/>
    <w:rsid w:val="00B90FC4"/>
    <w:rsid w:val="00B9178C"/>
    <w:rsid w:val="00B91BB5"/>
    <w:rsid w:val="00B9210A"/>
    <w:rsid w:val="00B92909"/>
    <w:rsid w:val="00B92923"/>
    <w:rsid w:val="00B92C45"/>
    <w:rsid w:val="00B93AB5"/>
    <w:rsid w:val="00B93ED0"/>
    <w:rsid w:val="00B9406C"/>
    <w:rsid w:val="00B94F16"/>
    <w:rsid w:val="00B96230"/>
    <w:rsid w:val="00B96AA2"/>
    <w:rsid w:val="00B96F9E"/>
    <w:rsid w:val="00B97646"/>
    <w:rsid w:val="00B97E6A"/>
    <w:rsid w:val="00BA0054"/>
    <w:rsid w:val="00BA035B"/>
    <w:rsid w:val="00BA1092"/>
    <w:rsid w:val="00BA1334"/>
    <w:rsid w:val="00BA1A70"/>
    <w:rsid w:val="00BA1EA2"/>
    <w:rsid w:val="00BA3050"/>
    <w:rsid w:val="00BA3C40"/>
    <w:rsid w:val="00BA3DFF"/>
    <w:rsid w:val="00BA4CD0"/>
    <w:rsid w:val="00BA4DBC"/>
    <w:rsid w:val="00BA4EBF"/>
    <w:rsid w:val="00BA554C"/>
    <w:rsid w:val="00BA5910"/>
    <w:rsid w:val="00BA5B21"/>
    <w:rsid w:val="00BA6493"/>
    <w:rsid w:val="00BA6676"/>
    <w:rsid w:val="00BA6826"/>
    <w:rsid w:val="00BA739B"/>
    <w:rsid w:val="00BA7731"/>
    <w:rsid w:val="00BA7744"/>
    <w:rsid w:val="00BA77C7"/>
    <w:rsid w:val="00BA7A90"/>
    <w:rsid w:val="00BA7AF3"/>
    <w:rsid w:val="00BB01A2"/>
    <w:rsid w:val="00BB0911"/>
    <w:rsid w:val="00BB16CD"/>
    <w:rsid w:val="00BB2795"/>
    <w:rsid w:val="00BB2EF2"/>
    <w:rsid w:val="00BB2F15"/>
    <w:rsid w:val="00BB361E"/>
    <w:rsid w:val="00BB3FDA"/>
    <w:rsid w:val="00BB45F4"/>
    <w:rsid w:val="00BB49B7"/>
    <w:rsid w:val="00BB4F65"/>
    <w:rsid w:val="00BB549A"/>
    <w:rsid w:val="00BB5C18"/>
    <w:rsid w:val="00BB6684"/>
    <w:rsid w:val="00BB677D"/>
    <w:rsid w:val="00BB69D1"/>
    <w:rsid w:val="00BB6E69"/>
    <w:rsid w:val="00BB72AE"/>
    <w:rsid w:val="00BB7E08"/>
    <w:rsid w:val="00BB7E31"/>
    <w:rsid w:val="00BC01CD"/>
    <w:rsid w:val="00BC1FF3"/>
    <w:rsid w:val="00BC24E5"/>
    <w:rsid w:val="00BC25B0"/>
    <w:rsid w:val="00BC27A1"/>
    <w:rsid w:val="00BC2970"/>
    <w:rsid w:val="00BC319C"/>
    <w:rsid w:val="00BC31F7"/>
    <w:rsid w:val="00BC3B13"/>
    <w:rsid w:val="00BC3D4A"/>
    <w:rsid w:val="00BC47E9"/>
    <w:rsid w:val="00BC4B52"/>
    <w:rsid w:val="00BC5C1F"/>
    <w:rsid w:val="00BC5D29"/>
    <w:rsid w:val="00BC61F0"/>
    <w:rsid w:val="00BC62CF"/>
    <w:rsid w:val="00BC63C2"/>
    <w:rsid w:val="00BC64F0"/>
    <w:rsid w:val="00BC6F84"/>
    <w:rsid w:val="00BC70E4"/>
    <w:rsid w:val="00BC7682"/>
    <w:rsid w:val="00BC7781"/>
    <w:rsid w:val="00BC7DE3"/>
    <w:rsid w:val="00BD11DE"/>
    <w:rsid w:val="00BD18FC"/>
    <w:rsid w:val="00BD28FE"/>
    <w:rsid w:val="00BD32F5"/>
    <w:rsid w:val="00BD34E5"/>
    <w:rsid w:val="00BD40AB"/>
    <w:rsid w:val="00BD4285"/>
    <w:rsid w:val="00BD4561"/>
    <w:rsid w:val="00BD4BC2"/>
    <w:rsid w:val="00BD4C80"/>
    <w:rsid w:val="00BD569C"/>
    <w:rsid w:val="00BD6418"/>
    <w:rsid w:val="00BD6835"/>
    <w:rsid w:val="00BD71DD"/>
    <w:rsid w:val="00BD7528"/>
    <w:rsid w:val="00BD7B54"/>
    <w:rsid w:val="00BD7BDC"/>
    <w:rsid w:val="00BD7DAD"/>
    <w:rsid w:val="00BE0427"/>
    <w:rsid w:val="00BE0687"/>
    <w:rsid w:val="00BE1001"/>
    <w:rsid w:val="00BE1B83"/>
    <w:rsid w:val="00BE2234"/>
    <w:rsid w:val="00BE2C67"/>
    <w:rsid w:val="00BE3200"/>
    <w:rsid w:val="00BE3DD3"/>
    <w:rsid w:val="00BE3F66"/>
    <w:rsid w:val="00BE4771"/>
    <w:rsid w:val="00BE4778"/>
    <w:rsid w:val="00BE4915"/>
    <w:rsid w:val="00BE5E38"/>
    <w:rsid w:val="00BE6768"/>
    <w:rsid w:val="00BE689A"/>
    <w:rsid w:val="00BE6A26"/>
    <w:rsid w:val="00BE6FE0"/>
    <w:rsid w:val="00BE7008"/>
    <w:rsid w:val="00BE756E"/>
    <w:rsid w:val="00BE7878"/>
    <w:rsid w:val="00BE79DA"/>
    <w:rsid w:val="00BE7E73"/>
    <w:rsid w:val="00BF029F"/>
    <w:rsid w:val="00BF0438"/>
    <w:rsid w:val="00BF29CC"/>
    <w:rsid w:val="00BF2CAF"/>
    <w:rsid w:val="00BF3D57"/>
    <w:rsid w:val="00BF3E77"/>
    <w:rsid w:val="00BF4C55"/>
    <w:rsid w:val="00BF593C"/>
    <w:rsid w:val="00BF5F37"/>
    <w:rsid w:val="00BF6225"/>
    <w:rsid w:val="00BF62B4"/>
    <w:rsid w:val="00BF6655"/>
    <w:rsid w:val="00BF66A0"/>
    <w:rsid w:val="00BF72FC"/>
    <w:rsid w:val="00BF74C0"/>
    <w:rsid w:val="00BF754C"/>
    <w:rsid w:val="00C0040C"/>
    <w:rsid w:val="00C00BF6"/>
    <w:rsid w:val="00C00FEA"/>
    <w:rsid w:val="00C013BA"/>
    <w:rsid w:val="00C017BF"/>
    <w:rsid w:val="00C01822"/>
    <w:rsid w:val="00C01AB3"/>
    <w:rsid w:val="00C0287C"/>
    <w:rsid w:val="00C03C9B"/>
    <w:rsid w:val="00C03E36"/>
    <w:rsid w:val="00C0406D"/>
    <w:rsid w:val="00C046AD"/>
    <w:rsid w:val="00C0486D"/>
    <w:rsid w:val="00C0508E"/>
    <w:rsid w:val="00C058F1"/>
    <w:rsid w:val="00C05D6D"/>
    <w:rsid w:val="00C063A5"/>
    <w:rsid w:val="00C0665D"/>
    <w:rsid w:val="00C0669D"/>
    <w:rsid w:val="00C0695D"/>
    <w:rsid w:val="00C06BD4"/>
    <w:rsid w:val="00C06FFA"/>
    <w:rsid w:val="00C07347"/>
    <w:rsid w:val="00C07A23"/>
    <w:rsid w:val="00C10909"/>
    <w:rsid w:val="00C109FD"/>
    <w:rsid w:val="00C10A3C"/>
    <w:rsid w:val="00C11422"/>
    <w:rsid w:val="00C114A7"/>
    <w:rsid w:val="00C115A5"/>
    <w:rsid w:val="00C11D54"/>
    <w:rsid w:val="00C12585"/>
    <w:rsid w:val="00C1282C"/>
    <w:rsid w:val="00C12DBB"/>
    <w:rsid w:val="00C13228"/>
    <w:rsid w:val="00C13652"/>
    <w:rsid w:val="00C15310"/>
    <w:rsid w:val="00C15A81"/>
    <w:rsid w:val="00C161AF"/>
    <w:rsid w:val="00C16D45"/>
    <w:rsid w:val="00C1727A"/>
    <w:rsid w:val="00C174B7"/>
    <w:rsid w:val="00C17741"/>
    <w:rsid w:val="00C17969"/>
    <w:rsid w:val="00C17C2F"/>
    <w:rsid w:val="00C20034"/>
    <w:rsid w:val="00C203CE"/>
    <w:rsid w:val="00C20824"/>
    <w:rsid w:val="00C228B8"/>
    <w:rsid w:val="00C22B57"/>
    <w:rsid w:val="00C24145"/>
    <w:rsid w:val="00C2523E"/>
    <w:rsid w:val="00C25302"/>
    <w:rsid w:val="00C25413"/>
    <w:rsid w:val="00C2552C"/>
    <w:rsid w:val="00C2593B"/>
    <w:rsid w:val="00C26611"/>
    <w:rsid w:val="00C26641"/>
    <w:rsid w:val="00C26D6B"/>
    <w:rsid w:val="00C27071"/>
    <w:rsid w:val="00C272C5"/>
    <w:rsid w:val="00C2737F"/>
    <w:rsid w:val="00C276B0"/>
    <w:rsid w:val="00C27986"/>
    <w:rsid w:val="00C301A9"/>
    <w:rsid w:val="00C31CE8"/>
    <w:rsid w:val="00C320C3"/>
    <w:rsid w:val="00C326B4"/>
    <w:rsid w:val="00C32C92"/>
    <w:rsid w:val="00C32F72"/>
    <w:rsid w:val="00C33450"/>
    <w:rsid w:val="00C33709"/>
    <w:rsid w:val="00C33E88"/>
    <w:rsid w:val="00C342F0"/>
    <w:rsid w:val="00C343AD"/>
    <w:rsid w:val="00C34F15"/>
    <w:rsid w:val="00C35C3D"/>
    <w:rsid w:val="00C375F4"/>
    <w:rsid w:val="00C402CC"/>
    <w:rsid w:val="00C405C9"/>
    <w:rsid w:val="00C41072"/>
    <w:rsid w:val="00C41597"/>
    <w:rsid w:val="00C4233B"/>
    <w:rsid w:val="00C42360"/>
    <w:rsid w:val="00C424E4"/>
    <w:rsid w:val="00C425D9"/>
    <w:rsid w:val="00C4263A"/>
    <w:rsid w:val="00C42A46"/>
    <w:rsid w:val="00C43217"/>
    <w:rsid w:val="00C433E8"/>
    <w:rsid w:val="00C43404"/>
    <w:rsid w:val="00C434F0"/>
    <w:rsid w:val="00C43B44"/>
    <w:rsid w:val="00C4407B"/>
    <w:rsid w:val="00C4423F"/>
    <w:rsid w:val="00C4430D"/>
    <w:rsid w:val="00C444E4"/>
    <w:rsid w:val="00C449B1"/>
    <w:rsid w:val="00C44ABC"/>
    <w:rsid w:val="00C44BEB"/>
    <w:rsid w:val="00C44CD8"/>
    <w:rsid w:val="00C45BD4"/>
    <w:rsid w:val="00C45F44"/>
    <w:rsid w:val="00C46ADA"/>
    <w:rsid w:val="00C46F17"/>
    <w:rsid w:val="00C50429"/>
    <w:rsid w:val="00C5076B"/>
    <w:rsid w:val="00C51A60"/>
    <w:rsid w:val="00C527D1"/>
    <w:rsid w:val="00C52D84"/>
    <w:rsid w:val="00C52F09"/>
    <w:rsid w:val="00C52F2E"/>
    <w:rsid w:val="00C5313B"/>
    <w:rsid w:val="00C534BE"/>
    <w:rsid w:val="00C536E2"/>
    <w:rsid w:val="00C549A1"/>
    <w:rsid w:val="00C549C0"/>
    <w:rsid w:val="00C5507B"/>
    <w:rsid w:val="00C555DF"/>
    <w:rsid w:val="00C5585F"/>
    <w:rsid w:val="00C55E53"/>
    <w:rsid w:val="00C569AD"/>
    <w:rsid w:val="00C56D70"/>
    <w:rsid w:val="00C57265"/>
    <w:rsid w:val="00C575F0"/>
    <w:rsid w:val="00C57753"/>
    <w:rsid w:val="00C57E67"/>
    <w:rsid w:val="00C603EA"/>
    <w:rsid w:val="00C60CFE"/>
    <w:rsid w:val="00C60E42"/>
    <w:rsid w:val="00C617DE"/>
    <w:rsid w:val="00C61CAA"/>
    <w:rsid w:val="00C62055"/>
    <w:rsid w:val="00C62585"/>
    <w:rsid w:val="00C62673"/>
    <w:rsid w:val="00C626E3"/>
    <w:rsid w:val="00C62710"/>
    <w:rsid w:val="00C629A2"/>
    <w:rsid w:val="00C62EBD"/>
    <w:rsid w:val="00C6338C"/>
    <w:rsid w:val="00C63C8D"/>
    <w:rsid w:val="00C646D1"/>
    <w:rsid w:val="00C64DC4"/>
    <w:rsid w:val="00C6562E"/>
    <w:rsid w:val="00C66EBC"/>
    <w:rsid w:val="00C66FAE"/>
    <w:rsid w:val="00C70C76"/>
    <w:rsid w:val="00C723B7"/>
    <w:rsid w:val="00C72876"/>
    <w:rsid w:val="00C73295"/>
    <w:rsid w:val="00C73EE0"/>
    <w:rsid w:val="00C74191"/>
    <w:rsid w:val="00C745A9"/>
    <w:rsid w:val="00C749A2"/>
    <w:rsid w:val="00C74BDF"/>
    <w:rsid w:val="00C75D43"/>
    <w:rsid w:val="00C7673D"/>
    <w:rsid w:val="00C769A3"/>
    <w:rsid w:val="00C76BE2"/>
    <w:rsid w:val="00C77472"/>
    <w:rsid w:val="00C77BA1"/>
    <w:rsid w:val="00C77C26"/>
    <w:rsid w:val="00C800CB"/>
    <w:rsid w:val="00C804C1"/>
    <w:rsid w:val="00C81130"/>
    <w:rsid w:val="00C81B97"/>
    <w:rsid w:val="00C8234D"/>
    <w:rsid w:val="00C8236E"/>
    <w:rsid w:val="00C83B43"/>
    <w:rsid w:val="00C83CF7"/>
    <w:rsid w:val="00C83E24"/>
    <w:rsid w:val="00C83F87"/>
    <w:rsid w:val="00C84091"/>
    <w:rsid w:val="00C84935"/>
    <w:rsid w:val="00C84DD5"/>
    <w:rsid w:val="00C85AA3"/>
    <w:rsid w:val="00C8609A"/>
    <w:rsid w:val="00C875F1"/>
    <w:rsid w:val="00C87A1B"/>
    <w:rsid w:val="00C87F5B"/>
    <w:rsid w:val="00C901C8"/>
    <w:rsid w:val="00C90678"/>
    <w:rsid w:val="00C90BAE"/>
    <w:rsid w:val="00C90EB4"/>
    <w:rsid w:val="00C910D7"/>
    <w:rsid w:val="00C911C8"/>
    <w:rsid w:val="00C92314"/>
    <w:rsid w:val="00C92904"/>
    <w:rsid w:val="00C93941"/>
    <w:rsid w:val="00C941BC"/>
    <w:rsid w:val="00C9435C"/>
    <w:rsid w:val="00C94676"/>
    <w:rsid w:val="00C94943"/>
    <w:rsid w:val="00C94FC0"/>
    <w:rsid w:val="00C952B4"/>
    <w:rsid w:val="00C96AD2"/>
    <w:rsid w:val="00C977DB"/>
    <w:rsid w:val="00CA064E"/>
    <w:rsid w:val="00CA1129"/>
    <w:rsid w:val="00CA1516"/>
    <w:rsid w:val="00CA17AE"/>
    <w:rsid w:val="00CA1A26"/>
    <w:rsid w:val="00CA1B9B"/>
    <w:rsid w:val="00CA1E5F"/>
    <w:rsid w:val="00CA2AE8"/>
    <w:rsid w:val="00CA31A8"/>
    <w:rsid w:val="00CA3514"/>
    <w:rsid w:val="00CA3704"/>
    <w:rsid w:val="00CA43BF"/>
    <w:rsid w:val="00CA4A39"/>
    <w:rsid w:val="00CA4C93"/>
    <w:rsid w:val="00CA4D0D"/>
    <w:rsid w:val="00CA50EA"/>
    <w:rsid w:val="00CA5E8E"/>
    <w:rsid w:val="00CA6B17"/>
    <w:rsid w:val="00CA6F5B"/>
    <w:rsid w:val="00CA708A"/>
    <w:rsid w:val="00CA7A16"/>
    <w:rsid w:val="00CA7D5F"/>
    <w:rsid w:val="00CA7F85"/>
    <w:rsid w:val="00CB06DD"/>
    <w:rsid w:val="00CB0E27"/>
    <w:rsid w:val="00CB1CC3"/>
    <w:rsid w:val="00CB1D02"/>
    <w:rsid w:val="00CB21EF"/>
    <w:rsid w:val="00CB26BC"/>
    <w:rsid w:val="00CB2CC0"/>
    <w:rsid w:val="00CB2E01"/>
    <w:rsid w:val="00CB2EEE"/>
    <w:rsid w:val="00CB2F7B"/>
    <w:rsid w:val="00CB3739"/>
    <w:rsid w:val="00CB4BA9"/>
    <w:rsid w:val="00CB57E2"/>
    <w:rsid w:val="00CB65CC"/>
    <w:rsid w:val="00CB6760"/>
    <w:rsid w:val="00CB67BC"/>
    <w:rsid w:val="00CB685B"/>
    <w:rsid w:val="00CC0332"/>
    <w:rsid w:val="00CC05F7"/>
    <w:rsid w:val="00CC06C3"/>
    <w:rsid w:val="00CC0ADE"/>
    <w:rsid w:val="00CC0E35"/>
    <w:rsid w:val="00CC1DC4"/>
    <w:rsid w:val="00CC1FC3"/>
    <w:rsid w:val="00CC2072"/>
    <w:rsid w:val="00CC2F82"/>
    <w:rsid w:val="00CC30A7"/>
    <w:rsid w:val="00CC3BBD"/>
    <w:rsid w:val="00CC3D11"/>
    <w:rsid w:val="00CC409C"/>
    <w:rsid w:val="00CC477E"/>
    <w:rsid w:val="00CC51C0"/>
    <w:rsid w:val="00CC521D"/>
    <w:rsid w:val="00CC5EAD"/>
    <w:rsid w:val="00CC6681"/>
    <w:rsid w:val="00CC6C24"/>
    <w:rsid w:val="00CC70DC"/>
    <w:rsid w:val="00CC7D9F"/>
    <w:rsid w:val="00CD064A"/>
    <w:rsid w:val="00CD066A"/>
    <w:rsid w:val="00CD1736"/>
    <w:rsid w:val="00CD3748"/>
    <w:rsid w:val="00CD41E6"/>
    <w:rsid w:val="00CD5CB2"/>
    <w:rsid w:val="00CD6312"/>
    <w:rsid w:val="00CD665F"/>
    <w:rsid w:val="00CD6B60"/>
    <w:rsid w:val="00CD6C45"/>
    <w:rsid w:val="00CD6C5C"/>
    <w:rsid w:val="00CD756A"/>
    <w:rsid w:val="00CD765F"/>
    <w:rsid w:val="00CD78BC"/>
    <w:rsid w:val="00CD7D23"/>
    <w:rsid w:val="00CE00CD"/>
    <w:rsid w:val="00CE04BA"/>
    <w:rsid w:val="00CE0817"/>
    <w:rsid w:val="00CE0C25"/>
    <w:rsid w:val="00CE133F"/>
    <w:rsid w:val="00CE164A"/>
    <w:rsid w:val="00CE1A97"/>
    <w:rsid w:val="00CE22D5"/>
    <w:rsid w:val="00CE24B1"/>
    <w:rsid w:val="00CE25D4"/>
    <w:rsid w:val="00CE27BC"/>
    <w:rsid w:val="00CE2B29"/>
    <w:rsid w:val="00CE2E79"/>
    <w:rsid w:val="00CE33A7"/>
    <w:rsid w:val="00CE372B"/>
    <w:rsid w:val="00CE4436"/>
    <w:rsid w:val="00CE4A0E"/>
    <w:rsid w:val="00CE59E1"/>
    <w:rsid w:val="00CE6921"/>
    <w:rsid w:val="00CE6C13"/>
    <w:rsid w:val="00CE798D"/>
    <w:rsid w:val="00CF0463"/>
    <w:rsid w:val="00CF0653"/>
    <w:rsid w:val="00CF1325"/>
    <w:rsid w:val="00CF1540"/>
    <w:rsid w:val="00CF1555"/>
    <w:rsid w:val="00CF186A"/>
    <w:rsid w:val="00CF1D62"/>
    <w:rsid w:val="00CF1E34"/>
    <w:rsid w:val="00CF25CB"/>
    <w:rsid w:val="00CF28B0"/>
    <w:rsid w:val="00CF34A5"/>
    <w:rsid w:val="00CF4BE1"/>
    <w:rsid w:val="00CF4D88"/>
    <w:rsid w:val="00CF4FF0"/>
    <w:rsid w:val="00CF5BA4"/>
    <w:rsid w:val="00CF5D6E"/>
    <w:rsid w:val="00CF5FA8"/>
    <w:rsid w:val="00CF6382"/>
    <w:rsid w:val="00CF699B"/>
    <w:rsid w:val="00CF69DC"/>
    <w:rsid w:val="00CF6F04"/>
    <w:rsid w:val="00CF7140"/>
    <w:rsid w:val="00CF76CC"/>
    <w:rsid w:val="00CF7F1C"/>
    <w:rsid w:val="00D003B8"/>
    <w:rsid w:val="00D0135E"/>
    <w:rsid w:val="00D014BF"/>
    <w:rsid w:val="00D02575"/>
    <w:rsid w:val="00D025FC"/>
    <w:rsid w:val="00D02A11"/>
    <w:rsid w:val="00D02C50"/>
    <w:rsid w:val="00D030E6"/>
    <w:rsid w:val="00D03147"/>
    <w:rsid w:val="00D03661"/>
    <w:rsid w:val="00D036F4"/>
    <w:rsid w:val="00D03C8B"/>
    <w:rsid w:val="00D0461E"/>
    <w:rsid w:val="00D05227"/>
    <w:rsid w:val="00D0531B"/>
    <w:rsid w:val="00D0534B"/>
    <w:rsid w:val="00D05709"/>
    <w:rsid w:val="00D05B07"/>
    <w:rsid w:val="00D05BFD"/>
    <w:rsid w:val="00D05CE1"/>
    <w:rsid w:val="00D05D9E"/>
    <w:rsid w:val="00D05F21"/>
    <w:rsid w:val="00D06418"/>
    <w:rsid w:val="00D065DA"/>
    <w:rsid w:val="00D0699E"/>
    <w:rsid w:val="00D06BCC"/>
    <w:rsid w:val="00D06E22"/>
    <w:rsid w:val="00D06FB7"/>
    <w:rsid w:val="00D070FB"/>
    <w:rsid w:val="00D07157"/>
    <w:rsid w:val="00D07293"/>
    <w:rsid w:val="00D074A9"/>
    <w:rsid w:val="00D0754F"/>
    <w:rsid w:val="00D1110D"/>
    <w:rsid w:val="00D11500"/>
    <w:rsid w:val="00D11CC3"/>
    <w:rsid w:val="00D11E1E"/>
    <w:rsid w:val="00D11EF2"/>
    <w:rsid w:val="00D12091"/>
    <w:rsid w:val="00D12A03"/>
    <w:rsid w:val="00D12B0F"/>
    <w:rsid w:val="00D12D60"/>
    <w:rsid w:val="00D12FBF"/>
    <w:rsid w:val="00D13C1D"/>
    <w:rsid w:val="00D14BD5"/>
    <w:rsid w:val="00D15275"/>
    <w:rsid w:val="00D154DC"/>
    <w:rsid w:val="00D15918"/>
    <w:rsid w:val="00D15FDD"/>
    <w:rsid w:val="00D16F1E"/>
    <w:rsid w:val="00D17678"/>
    <w:rsid w:val="00D179F7"/>
    <w:rsid w:val="00D17B22"/>
    <w:rsid w:val="00D20926"/>
    <w:rsid w:val="00D20931"/>
    <w:rsid w:val="00D20E9F"/>
    <w:rsid w:val="00D215D0"/>
    <w:rsid w:val="00D2195D"/>
    <w:rsid w:val="00D22A6F"/>
    <w:rsid w:val="00D22C68"/>
    <w:rsid w:val="00D22E12"/>
    <w:rsid w:val="00D231F5"/>
    <w:rsid w:val="00D236F9"/>
    <w:rsid w:val="00D23D75"/>
    <w:rsid w:val="00D23ECD"/>
    <w:rsid w:val="00D24524"/>
    <w:rsid w:val="00D2455F"/>
    <w:rsid w:val="00D245BC"/>
    <w:rsid w:val="00D2495C"/>
    <w:rsid w:val="00D2496D"/>
    <w:rsid w:val="00D24ABD"/>
    <w:rsid w:val="00D24E33"/>
    <w:rsid w:val="00D2538F"/>
    <w:rsid w:val="00D25453"/>
    <w:rsid w:val="00D258C1"/>
    <w:rsid w:val="00D25E3A"/>
    <w:rsid w:val="00D2650C"/>
    <w:rsid w:val="00D26D67"/>
    <w:rsid w:val="00D273C9"/>
    <w:rsid w:val="00D27A8F"/>
    <w:rsid w:val="00D27B7B"/>
    <w:rsid w:val="00D3028F"/>
    <w:rsid w:val="00D309E5"/>
    <w:rsid w:val="00D30C24"/>
    <w:rsid w:val="00D312D5"/>
    <w:rsid w:val="00D31B02"/>
    <w:rsid w:val="00D31CBF"/>
    <w:rsid w:val="00D32BBA"/>
    <w:rsid w:val="00D32C52"/>
    <w:rsid w:val="00D339DD"/>
    <w:rsid w:val="00D33B77"/>
    <w:rsid w:val="00D342C3"/>
    <w:rsid w:val="00D3501A"/>
    <w:rsid w:val="00D363DE"/>
    <w:rsid w:val="00D36569"/>
    <w:rsid w:val="00D368F7"/>
    <w:rsid w:val="00D36C81"/>
    <w:rsid w:val="00D37223"/>
    <w:rsid w:val="00D37EFA"/>
    <w:rsid w:val="00D40296"/>
    <w:rsid w:val="00D407B9"/>
    <w:rsid w:val="00D40AEA"/>
    <w:rsid w:val="00D41362"/>
    <w:rsid w:val="00D41CA2"/>
    <w:rsid w:val="00D426B7"/>
    <w:rsid w:val="00D43BE3"/>
    <w:rsid w:val="00D440F8"/>
    <w:rsid w:val="00D441F8"/>
    <w:rsid w:val="00D44422"/>
    <w:rsid w:val="00D45E74"/>
    <w:rsid w:val="00D45E8A"/>
    <w:rsid w:val="00D46469"/>
    <w:rsid w:val="00D46845"/>
    <w:rsid w:val="00D46D98"/>
    <w:rsid w:val="00D46E51"/>
    <w:rsid w:val="00D47094"/>
    <w:rsid w:val="00D470D0"/>
    <w:rsid w:val="00D47486"/>
    <w:rsid w:val="00D4751B"/>
    <w:rsid w:val="00D503E4"/>
    <w:rsid w:val="00D50463"/>
    <w:rsid w:val="00D5054C"/>
    <w:rsid w:val="00D50691"/>
    <w:rsid w:val="00D506D3"/>
    <w:rsid w:val="00D51BE2"/>
    <w:rsid w:val="00D51DBF"/>
    <w:rsid w:val="00D52204"/>
    <w:rsid w:val="00D52A61"/>
    <w:rsid w:val="00D52D16"/>
    <w:rsid w:val="00D52E9F"/>
    <w:rsid w:val="00D52F1C"/>
    <w:rsid w:val="00D53E37"/>
    <w:rsid w:val="00D55104"/>
    <w:rsid w:val="00D55250"/>
    <w:rsid w:val="00D5592C"/>
    <w:rsid w:val="00D55D45"/>
    <w:rsid w:val="00D55FFC"/>
    <w:rsid w:val="00D569EA"/>
    <w:rsid w:val="00D56BD0"/>
    <w:rsid w:val="00D5789D"/>
    <w:rsid w:val="00D60083"/>
    <w:rsid w:val="00D6024A"/>
    <w:rsid w:val="00D60251"/>
    <w:rsid w:val="00D605B3"/>
    <w:rsid w:val="00D606A4"/>
    <w:rsid w:val="00D60A9C"/>
    <w:rsid w:val="00D60BB1"/>
    <w:rsid w:val="00D61A07"/>
    <w:rsid w:val="00D62558"/>
    <w:rsid w:val="00D62573"/>
    <w:rsid w:val="00D62D24"/>
    <w:rsid w:val="00D63A09"/>
    <w:rsid w:val="00D64470"/>
    <w:rsid w:val="00D65323"/>
    <w:rsid w:val="00D6579F"/>
    <w:rsid w:val="00D65B73"/>
    <w:rsid w:val="00D65BFB"/>
    <w:rsid w:val="00D65DF2"/>
    <w:rsid w:val="00D65F0F"/>
    <w:rsid w:val="00D66588"/>
    <w:rsid w:val="00D66FB9"/>
    <w:rsid w:val="00D676CB"/>
    <w:rsid w:val="00D67FDE"/>
    <w:rsid w:val="00D7058B"/>
    <w:rsid w:val="00D709D7"/>
    <w:rsid w:val="00D70A84"/>
    <w:rsid w:val="00D7131B"/>
    <w:rsid w:val="00D7166D"/>
    <w:rsid w:val="00D716F1"/>
    <w:rsid w:val="00D71AA6"/>
    <w:rsid w:val="00D71D6F"/>
    <w:rsid w:val="00D72305"/>
    <w:rsid w:val="00D73100"/>
    <w:rsid w:val="00D732F7"/>
    <w:rsid w:val="00D736D3"/>
    <w:rsid w:val="00D737BC"/>
    <w:rsid w:val="00D737D4"/>
    <w:rsid w:val="00D73952"/>
    <w:rsid w:val="00D73D0F"/>
    <w:rsid w:val="00D740DF"/>
    <w:rsid w:val="00D74C56"/>
    <w:rsid w:val="00D756F5"/>
    <w:rsid w:val="00D75C71"/>
    <w:rsid w:val="00D7795E"/>
    <w:rsid w:val="00D77964"/>
    <w:rsid w:val="00D77996"/>
    <w:rsid w:val="00D779AF"/>
    <w:rsid w:val="00D77C4B"/>
    <w:rsid w:val="00D80395"/>
    <w:rsid w:val="00D80A42"/>
    <w:rsid w:val="00D80F93"/>
    <w:rsid w:val="00D81227"/>
    <w:rsid w:val="00D8146B"/>
    <w:rsid w:val="00D814CF"/>
    <w:rsid w:val="00D8185D"/>
    <w:rsid w:val="00D818FA"/>
    <w:rsid w:val="00D81B39"/>
    <w:rsid w:val="00D81C24"/>
    <w:rsid w:val="00D81CCD"/>
    <w:rsid w:val="00D820D5"/>
    <w:rsid w:val="00D820EC"/>
    <w:rsid w:val="00D82137"/>
    <w:rsid w:val="00D82189"/>
    <w:rsid w:val="00D8258F"/>
    <w:rsid w:val="00D82B09"/>
    <w:rsid w:val="00D82B0D"/>
    <w:rsid w:val="00D8360F"/>
    <w:rsid w:val="00D83D64"/>
    <w:rsid w:val="00D84D3A"/>
    <w:rsid w:val="00D85521"/>
    <w:rsid w:val="00D85CCC"/>
    <w:rsid w:val="00D8624D"/>
    <w:rsid w:val="00D868B8"/>
    <w:rsid w:val="00D86D69"/>
    <w:rsid w:val="00D876D5"/>
    <w:rsid w:val="00D878F8"/>
    <w:rsid w:val="00D87F44"/>
    <w:rsid w:val="00D900A3"/>
    <w:rsid w:val="00D918D6"/>
    <w:rsid w:val="00D92296"/>
    <w:rsid w:val="00D927ED"/>
    <w:rsid w:val="00D92891"/>
    <w:rsid w:val="00D92E92"/>
    <w:rsid w:val="00D92F63"/>
    <w:rsid w:val="00D937E0"/>
    <w:rsid w:val="00D9430F"/>
    <w:rsid w:val="00D94844"/>
    <w:rsid w:val="00D95031"/>
    <w:rsid w:val="00D9586D"/>
    <w:rsid w:val="00D95C70"/>
    <w:rsid w:val="00D9688A"/>
    <w:rsid w:val="00D96FED"/>
    <w:rsid w:val="00D97224"/>
    <w:rsid w:val="00D972F6"/>
    <w:rsid w:val="00D97432"/>
    <w:rsid w:val="00D9744A"/>
    <w:rsid w:val="00D97BDA"/>
    <w:rsid w:val="00D97D0D"/>
    <w:rsid w:val="00D97E1B"/>
    <w:rsid w:val="00DA00F1"/>
    <w:rsid w:val="00DA064D"/>
    <w:rsid w:val="00DA1ADE"/>
    <w:rsid w:val="00DA1C2B"/>
    <w:rsid w:val="00DA1CC3"/>
    <w:rsid w:val="00DA1D63"/>
    <w:rsid w:val="00DA3683"/>
    <w:rsid w:val="00DA3E01"/>
    <w:rsid w:val="00DA43DB"/>
    <w:rsid w:val="00DA4B53"/>
    <w:rsid w:val="00DA4F5C"/>
    <w:rsid w:val="00DA634B"/>
    <w:rsid w:val="00DA6DDB"/>
    <w:rsid w:val="00DA7EC4"/>
    <w:rsid w:val="00DB00F6"/>
    <w:rsid w:val="00DB0B17"/>
    <w:rsid w:val="00DB1FC1"/>
    <w:rsid w:val="00DB1FCC"/>
    <w:rsid w:val="00DB2555"/>
    <w:rsid w:val="00DB2616"/>
    <w:rsid w:val="00DB366E"/>
    <w:rsid w:val="00DB4340"/>
    <w:rsid w:val="00DB4468"/>
    <w:rsid w:val="00DB57AA"/>
    <w:rsid w:val="00DB5912"/>
    <w:rsid w:val="00DB5DB7"/>
    <w:rsid w:val="00DB60C5"/>
    <w:rsid w:val="00DB6608"/>
    <w:rsid w:val="00DB6D3D"/>
    <w:rsid w:val="00DB6E94"/>
    <w:rsid w:val="00DB76A7"/>
    <w:rsid w:val="00DB7BF4"/>
    <w:rsid w:val="00DC01F5"/>
    <w:rsid w:val="00DC037E"/>
    <w:rsid w:val="00DC09EA"/>
    <w:rsid w:val="00DC0C12"/>
    <w:rsid w:val="00DC1405"/>
    <w:rsid w:val="00DC1B1A"/>
    <w:rsid w:val="00DC2102"/>
    <w:rsid w:val="00DC368A"/>
    <w:rsid w:val="00DC3D4E"/>
    <w:rsid w:val="00DC4220"/>
    <w:rsid w:val="00DC4518"/>
    <w:rsid w:val="00DC4A77"/>
    <w:rsid w:val="00DC4CC9"/>
    <w:rsid w:val="00DC5666"/>
    <w:rsid w:val="00DC63A7"/>
    <w:rsid w:val="00DC6C5C"/>
    <w:rsid w:val="00DC712F"/>
    <w:rsid w:val="00DC74E5"/>
    <w:rsid w:val="00DC76F3"/>
    <w:rsid w:val="00DC791E"/>
    <w:rsid w:val="00DD0FB5"/>
    <w:rsid w:val="00DD10EF"/>
    <w:rsid w:val="00DD2C58"/>
    <w:rsid w:val="00DD3342"/>
    <w:rsid w:val="00DD3BF0"/>
    <w:rsid w:val="00DD3CD8"/>
    <w:rsid w:val="00DD45CC"/>
    <w:rsid w:val="00DD462B"/>
    <w:rsid w:val="00DD466D"/>
    <w:rsid w:val="00DD4993"/>
    <w:rsid w:val="00DD4C79"/>
    <w:rsid w:val="00DD5326"/>
    <w:rsid w:val="00DD53ED"/>
    <w:rsid w:val="00DD576E"/>
    <w:rsid w:val="00DD59D5"/>
    <w:rsid w:val="00DD5F00"/>
    <w:rsid w:val="00DD70BF"/>
    <w:rsid w:val="00DE0424"/>
    <w:rsid w:val="00DE05EB"/>
    <w:rsid w:val="00DE0DF3"/>
    <w:rsid w:val="00DE1341"/>
    <w:rsid w:val="00DE2919"/>
    <w:rsid w:val="00DE2C97"/>
    <w:rsid w:val="00DE2D68"/>
    <w:rsid w:val="00DE34AF"/>
    <w:rsid w:val="00DE3B56"/>
    <w:rsid w:val="00DE3CCB"/>
    <w:rsid w:val="00DE40FA"/>
    <w:rsid w:val="00DE4DCA"/>
    <w:rsid w:val="00DE57C8"/>
    <w:rsid w:val="00DE5EAB"/>
    <w:rsid w:val="00DE651D"/>
    <w:rsid w:val="00DE66F4"/>
    <w:rsid w:val="00DE6993"/>
    <w:rsid w:val="00DE7B41"/>
    <w:rsid w:val="00DF04F4"/>
    <w:rsid w:val="00DF0539"/>
    <w:rsid w:val="00DF0B57"/>
    <w:rsid w:val="00DF101B"/>
    <w:rsid w:val="00DF10FC"/>
    <w:rsid w:val="00DF1AA7"/>
    <w:rsid w:val="00DF1D58"/>
    <w:rsid w:val="00DF1DE0"/>
    <w:rsid w:val="00DF1E73"/>
    <w:rsid w:val="00DF1F1D"/>
    <w:rsid w:val="00DF1F39"/>
    <w:rsid w:val="00DF20AE"/>
    <w:rsid w:val="00DF2E79"/>
    <w:rsid w:val="00DF30BC"/>
    <w:rsid w:val="00DF3DB1"/>
    <w:rsid w:val="00DF53CF"/>
    <w:rsid w:val="00DF5A68"/>
    <w:rsid w:val="00DF62BF"/>
    <w:rsid w:val="00DF62DF"/>
    <w:rsid w:val="00DF697E"/>
    <w:rsid w:val="00DF720D"/>
    <w:rsid w:val="00E006BF"/>
    <w:rsid w:val="00E00BD9"/>
    <w:rsid w:val="00E00FC9"/>
    <w:rsid w:val="00E0100B"/>
    <w:rsid w:val="00E010EE"/>
    <w:rsid w:val="00E01135"/>
    <w:rsid w:val="00E0132C"/>
    <w:rsid w:val="00E017A5"/>
    <w:rsid w:val="00E018C4"/>
    <w:rsid w:val="00E018C9"/>
    <w:rsid w:val="00E01D9A"/>
    <w:rsid w:val="00E02444"/>
    <w:rsid w:val="00E03A51"/>
    <w:rsid w:val="00E04F97"/>
    <w:rsid w:val="00E0523A"/>
    <w:rsid w:val="00E05C3E"/>
    <w:rsid w:val="00E05CB0"/>
    <w:rsid w:val="00E05F44"/>
    <w:rsid w:val="00E063DD"/>
    <w:rsid w:val="00E06482"/>
    <w:rsid w:val="00E072C1"/>
    <w:rsid w:val="00E0780A"/>
    <w:rsid w:val="00E07D9C"/>
    <w:rsid w:val="00E10244"/>
    <w:rsid w:val="00E10363"/>
    <w:rsid w:val="00E1042A"/>
    <w:rsid w:val="00E106E7"/>
    <w:rsid w:val="00E10C1F"/>
    <w:rsid w:val="00E10CF0"/>
    <w:rsid w:val="00E11BB9"/>
    <w:rsid w:val="00E11E83"/>
    <w:rsid w:val="00E121B8"/>
    <w:rsid w:val="00E12B9B"/>
    <w:rsid w:val="00E12C34"/>
    <w:rsid w:val="00E12E5F"/>
    <w:rsid w:val="00E12F0F"/>
    <w:rsid w:val="00E130E5"/>
    <w:rsid w:val="00E13996"/>
    <w:rsid w:val="00E13D6E"/>
    <w:rsid w:val="00E13F69"/>
    <w:rsid w:val="00E14236"/>
    <w:rsid w:val="00E146D9"/>
    <w:rsid w:val="00E14954"/>
    <w:rsid w:val="00E14EF0"/>
    <w:rsid w:val="00E15353"/>
    <w:rsid w:val="00E1598B"/>
    <w:rsid w:val="00E15A06"/>
    <w:rsid w:val="00E15F48"/>
    <w:rsid w:val="00E16348"/>
    <w:rsid w:val="00E16549"/>
    <w:rsid w:val="00E169A1"/>
    <w:rsid w:val="00E17D73"/>
    <w:rsid w:val="00E200AF"/>
    <w:rsid w:val="00E20595"/>
    <w:rsid w:val="00E20BED"/>
    <w:rsid w:val="00E21022"/>
    <w:rsid w:val="00E21193"/>
    <w:rsid w:val="00E224E2"/>
    <w:rsid w:val="00E22A99"/>
    <w:rsid w:val="00E22EB9"/>
    <w:rsid w:val="00E232EA"/>
    <w:rsid w:val="00E235CB"/>
    <w:rsid w:val="00E2381E"/>
    <w:rsid w:val="00E23F22"/>
    <w:rsid w:val="00E24CE7"/>
    <w:rsid w:val="00E24D5A"/>
    <w:rsid w:val="00E263C7"/>
    <w:rsid w:val="00E267F3"/>
    <w:rsid w:val="00E26BF1"/>
    <w:rsid w:val="00E30008"/>
    <w:rsid w:val="00E3072F"/>
    <w:rsid w:val="00E30EC0"/>
    <w:rsid w:val="00E3129C"/>
    <w:rsid w:val="00E313BC"/>
    <w:rsid w:val="00E3158A"/>
    <w:rsid w:val="00E31B4C"/>
    <w:rsid w:val="00E327B8"/>
    <w:rsid w:val="00E32A57"/>
    <w:rsid w:val="00E340EB"/>
    <w:rsid w:val="00E34199"/>
    <w:rsid w:val="00E3456B"/>
    <w:rsid w:val="00E3493C"/>
    <w:rsid w:val="00E35BC6"/>
    <w:rsid w:val="00E360BD"/>
    <w:rsid w:val="00E36834"/>
    <w:rsid w:val="00E407F0"/>
    <w:rsid w:val="00E40970"/>
    <w:rsid w:val="00E40F5F"/>
    <w:rsid w:val="00E40FB9"/>
    <w:rsid w:val="00E429B7"/>
    <w:rsid w:val="00E4363E"/>
    <w:rsid w:val="00E438ED"/>
    <w:rsid w:val="00E44110"/>
    <w:rsid w:val="00E44183"/>
    <w:rsid w:val="00E446CB"/>
    <w:rsid w:val="00E446E9"/>
    <w:rsid w:val="00E4511D"/>
    <w:rsid w:val="00E451DD"/>
    <w:rsid w:val="00E45553"/>
    <w:rsid w:val="00E460F3"/>
    <w:rsid w:val="00E46FE9"/>
    <w:rsid w:val="00E47D71"/>
    <w:rsid w:val="00E50313"/>
    <w:rsid w:val="00E5075E"/>
    <w:rsid w:val="00E50940"/>
    <w:rsid w:val="00E50E87"/>
    <w:rsid w:val="00E51125"/>
    <w:rsid w:val="00E5137B"/>
    <w:rsid w:val="00E52808"/>
    <w:rsid w:val="00E52A44"/>
    <w:rsid w:val="00E537EB"/>
    <w:rsid w:val="00E53854"/>
    <w:rsid w:val="00E5404F"/>
    <w:rsid w:val="00E549A3"/>
    <w:rsid w:val="00E54DC6"/>
    <w:rsid w:val="00E55080"/>
    <w:rsid w:val="00E55C6E"/>
    <w:rsid w:val="00E568CA"/>
    <w:rsid w:val="00E57826"/>
    <w:rsid w:val="00E57D8D"/>
    <w:rsid w:val="00E6032A"/>
    <w:rsid w:val="00E609C6"/>
    <w:rsid w:val="00E609D7"/>
    <w:rsid w:val="00E6125C"/>
    <w:rsid w:val="00E6166F"/>
    <w:rsid w:val="00E61922"/>
    <w:rsid w:val="00E61BEA"/>
    <w:rsid w:val="00E621C3"/>
    <w:rsid w:val="00E635BF"/>
    <w:rsid w:val="00E63620"/>
    <w:rsid w:val="00E63816"/>
    <w:rsid w:val="00E63FEF"/>
    <w:rsid w:val="00E64809"/>
    <w:rsid w:val="00E64BCF"/>
    <w:rsid w:val="00E65420"/>
    <w:rsid w:val="00E657D8"/>
    <w:rsid w:val="00E66A8D"/>
    <w:rsid w:val="00E67DBD"/>
    <w:rsid w:val="00E709D9"/>
    <w:rsid w:val="00E7264B"/>
    <w:rsid w:val="00E72658"/>
    <w:rsid w:val="00E73013"/>
    <w:rsid w:val="00E737D8"/>
    <w:rsid w:val="00E738C3"/>
    <w:rsid w:val="00E73956"/>
    <w:rsid w:val="00E73A5E"/>
    <w:rsid w:val="00E73F21"/>
    <w:rsid w:val="00E743C4"/>
    <w:rsid w:val="00E74D95"/>
    <w:rsid w:val="00E75566"/>
    <w:rsid w:val="00E75DD9"/>
    <w:rsid w:val="00E762D4"/>
    <w:rsid w:val="00E76689"/>
    <w:rsid w:val="00E76FB8"/>
    <w:rsid w:val="00E77505"/>
    <w:rsid w:val="00E802A6"/>
    <w:rsid w:val="00E80AF2"/>
    <w:rsid w:val="00E81216"/>
    <w:rsid w:val="00E81481"/>
    <w:rsid w:val="00E817D2"/>
    <w:rsid w:val="00E8262E"/>
    <w:rsid w:val="00E837C6"/>
    <w:rsid w:val="00E83937"/>
    <w:rsid w:val="00E83D4A"/>
    <w:rsid w:val="00E83F25"/>
    <w:rsid w:val="00E84116"/>
    <w:rsid w:val="00E844CA"/>
    <w:rsid w:val="00E8469D"/>
    <w:rsid w:val="00E8512B"/>
    <w:rsid w:val="00E863A1"/>
    <w:rsid w:val="00E8651E"/>
    <w:rsid w:val="00E86E3D"/>
    <w:rsid w:val="00E87B3C"/>
    <w:rsid w:val="00E87B6C"/>
    <w:rsid w:val="00E87E22"/>
    <w:rsid w:val="00E911D5"/>
    <w:rsid w:val="00E91646"/>
    <w:rsid w:val="00E919CF"/>
    <w:rsid w:val="00E91F39"/>
    <w:rsid w:val="00E920B7"/>
    <w:rsid w:val="00E9273B"/>
    <w:rsid w:val="00E92919"/>
    <w:rsid w:val="00E92E2F"/>
    <w:rsid w:val="00E92F3C"/>
    <w:rsid w:val="00E93B8B"/>
    <w:rsid w:val="00E944BA"/>
    <w:rsid w:val="00E94AFC"/>
    <w:rsid w:val="00E951F7"/>
    <w:rsid w:val="00E95B0F"/>
    <w:rsid w:val="00E95D92"/>
    <w:rsid w:val="00E96BFC"/>
    <w:rsid w:val="00E96C5C"/>
    <w:rsid w:val="00E96FAB"/>
    <w:rsid w:val="00E97087"/>
    <w:rsid w:val="00E97BEE"/>
    <w:rsid w:val="00EA1166"/>
    <w:rsid w:val="00EA139A"/>
    <w:rsid w:val="00EA1506"/>
    <w:rsid w:val="00EA16F0"/>
    <w:rsid w:val="00EA175D"/>
    <w:rsid w:val="00EA1B3E"/>
    <w:rsid w:val="00EA28CB"/>
    <w:rsid w:val="00EA2FA8"/>
    <w:rsid w:val="00EA3116"/>
    <w:rsid w:val="00EA3F02"/>
    <w:rsid w:val="00EA4889"/>
    <w:rsid w:val="00EA54F3"/>
    <w:rsid w:val="00EA62A5"/>
    <w:rsid w:val="00EA6AA6"/>
    <w:rsid w:val="00EA7C15"/>
    <w:rsid w:val="00EB0291"/>
    <w:rsid w:val="00EB05A4"/>
    <w:rsid w:val="00EB09BF"/>
    <w:rsid w:val="00EB0BFE"/>
    <w:rsid w:val="00EB11FD"/>
    <w:rsid w:val="00EB1EB7"/>
    <w:rsid w:val="00EB2B9B"/>
    <w:rsid w:val="00EB446B"/>
    <w:rsid w:val="00EB4AFC"/>
    <w:rsid w:val="00EB4E4E"/>
    <w:rsid w:val="00EB5552"/>
    <w:rsid w:val="00EB5807"/>
    <w:rsid w:val="00EB5AA4"/>
    <w:rsid w:val="00EB5F24"/>
    <w:rsid w:val="00EB61F5"/>
    <w:rsid w:val="00EB6959"/>
    <w:rsid w:val="00EB6BEE"/>
    <w:rsid w:val="00EB70AA"/>
    <w:rsid w:val="00EB746E"/>
    <w:rsid w:val="00EB7B4E"/>
    <w:rsid w:val="00EC0712"/>
    <w:rsid w:val="00EC0D9F"/>
    <w:rsid w:val="00EC187C"/>
    <w:rsid w:val="00EC2805"/>
    <w:rsid w:val="00EC2BDD"/>
    <w:rsid w:val="00EC2DCE"/>
    <w:rsid w:val="00EC2F17"/>
    <w:rsid w:val="00EC3113"/>
    <w:rsid w:val="00EC3259"/>
    <w:rsid w:val="00EC3A57"/>
    <w:rsid w:val="00EC4487"/>
    <w:rsid w:val="00EC4DDE"/>
    <w:rsid w:val="00EC574E"/>
    <w:rsid w:val="00EC5903"/>
    <w:rsid w:val="00EC5D03"/>
    <w:rsid w:val="00EC5EDD"/>
    <w:rsid w:val="00EC69BA"/>
    <w:rsid w:val="00EC7387"/>
    <w:rsid w:val="00ED0909"/>
    <w:rsid w:val="00ED18C7"/>
    <w:rsid w:val="00ED23BD"/>
    <w:rsid w:val="00ED2A9A"/>
    <w:rsid w:val="00ED2C4D"/>
    <w:rsid w:val="00ED343D"/>
    <w:rsid w:val="00ED416C"/>
    <w:rsid w:val="00ED4461"/>
    <w:rsid w:val="00ED4A34"/>
    <w:rsid w:val="00ED5B75"/>
    <w:rsid w:val="00ED5E0E"/>
    <w:rsid w:val="00ED5E3C"/>
    <w:rsid w:val="00ED624B"/>
    <w:rsid w:val="00ED645F"/>
    <w:rsid w:val="00ED6CAE"/>
    <w:rsid w:val="00ED7403"/>
    <w:rsid w:val="00ED7458"/>
    <w:rsid w:val="00ED7517"/>
    <w:rsid w:val="00ED77BF"/>
    <w:rsid w:val="00ED7874"/>
    <w:rsid w:val="00EE0669"/>
    <w:rsid w:val="00EE0AD2"/>
    <w:rsid w:val="00EE1917"/>
    <w:rsid w:val="00EE1EA9"/>
    <w:rsid w:val="00EE2B4A"/>
    <w:rsid w:val="00EE2EC7"/>
    <w:rsid w:val="00EE30A0"/>
    <w:rsid w:val="00EE36E7"/>
    <w:rsid w:val="00EE3B2A"/>
    <w:rsid w:val="00EE3D07"/>
    <w:rsid w:val="00EE3F0D"/>
    <w:rsid w:val="00EE437F"/>
    <w:rsid w:val="00EE52AF"/>
    <w:rsid w:val="00EE5733"/>
    <w:rsid w:val="00EE581E"/>
    <w:rsid w:val="00EE67B8"/>
    <w:rsid w:val="00EE6B02"/>
    <w:rsid w:val="00EE6F13"/>
    <w:rsid w:val="00EE717F"/>
    <w:rsid w:val="00EE7735"/>
    <w:rsid w:val="00EE7895"/>
    <w:rsid w:val="00EE7A61"/>
    <w:rsid w:val="00EE7B1D"/>
    <w:rsid w:val="00EF09F3"/>
    <w:rsid w:val="00EF0A5E"/>
    <w:rsid w:val="00EF0C3A"/>
    <w:rsid w:val="00EF0F00"/>
    <w:rsid w:val="00EF1347"/>
    <w:rsid w:val="00EF1770"/>
    <w:rsid w:val="00EF1E90"/>
    <w:rsid w:val="00EF29B1"/>
    <w:rsid w:val="00EF2C38"/>
    <w:rsid w:val="00EF3730"/>
    <w:rsid w:val="00EF5049"/>
    <w:rsid w:val="00EF55D8"/>
    <w:rsid w:val="00EF5742"/>
    <w:rsid w:val="00EF5E9F"/>
    <w:rsid w:val="00EF5F48"/>
    <w:rsid w:val="00EF605D"/>
    <w:rsid w:val="00EF6DF6"/>
    <w:rsid w:val="00EF7101"/>
    <w:rsid w:val="00EF7337"/>
    <w:rsid w:val="00EF7708"/>
    <w:rsid w:val="00EF78A4"/>
    <w:rsid w:val="00EF7EA5"/>
    <w:rsid w:val="00F00614"/>
    <w:rsid w:val="00F009B6"/>
    <w:rsid w:val="00F009DA"/>
    <w:rsid w:val="00F00D9A"/>
    <w:rsid w:val="00F0118D"/>
    <w:rsid w:val="00F0136F"/>
    <w:rsid w:val="00F03470"/>
    <w:rsid w:val="00F036CE"/>
    <w:rsid w:val="00F03DC0"/>
    <w:rsid w:val="00F04E98"/>
    <w:rsid w:val="00F059B7"/>
    <w:rsid w:val="00F05D4E"/>
    <w:rsid w:val="00F0649A"/>
    <w:rsid w:val="00F066AD"/>
    <w:rsid w:val="00F0706C"/>
    <w:rsid w:val="00F07BCE"/>
    <w:rsid w:val="00F109A4"/>
    <w:rsid w:val="00F10CB1"/>
    <w:rsid w:val="00F1126A"/>
    <w:rsid w:val="00F11D3F"/>
    <w:rsid w:val="00F121D7"/>
    <w:rsid w:val="00F12C0F"/>
    <w:rsid w:val="00F13445"/>
    <w:rsid w:val="00F14C1B"/>
    <w:rsid w:val="00F14D2F"/>
    <w:rsid w:val="00F150A5"/>
    <w:rsid w:val="00F151AD"/>
    <w:rsid w:val="00F15BAD"/>
    <w:rsid w:val="00F16B1C"/>
    <w:rsid w:val="00F16B37"/>
    <w:rsid w:val="00F16B6E"/>
    <w:rsid w:val="00F16C96"/>
    <w:rsid w:val="00F17172"/>
    <w:rsid w:val="00F17201"/>
    <w:rsid w:val="00F17FF8"/>
    <w:rsid w:val="00F20410"/>
    <w:rsid w:val="00F217E0"/>
    <w:rsid w:val="00F22343"/>
    <w:rsid w:val="00F22A73"/>
    <w:rsid w:val="00F23382"/>
    <w:rsid w:val="00F236EA"/>
    <w:rsid w:val="00F2392B"/>
    <w:rsid w:val="00F23BEC"/>
    <w:rsid w:val="00F23FFF"/>
    <w:rsid w:val="00F247C8"/>
    <w:rsid w:val="00F24BCE"/>
    <w:rsid w:val="00F250AC"/>
    <w:rsid w:val="00F251EF"/>
    <w:rsid w:val="00F25485"/>
    <w:rsid w:val="00F255A2"/>
    <w:rsid w:val="00F25635"/>
    <w:rsid w:val="00F25D15"/>
    <w:rsid w:val="00F264B6"/>
    <w:rsid w:val="00F26526"/>
    <w:rsid w:val="00F269E0"/>
    <w:rsid w:val="00F27CAD"/>
    <w:rsid w:val="00F30ABF"/>
    <w:rsid w:val="00F32461"/>
    <w:rsid w:val="00F33E9A"/>
    <w:rsid w:val="00F342FC"/>
    <w:rsid w:val="00F3548D"/>
    <w:rsid w:val="00F362D0"/>
    <w:rsid w:val="00F36BFA"/>
    <w:rsid w:val="00F36E7C"/>
    <w:rsid w:val="00F372ED"/>
    <w:rsid w:val="00F3734F"/>
    <w:rsid w:val="00F37B4A"/>
    <w:rsid w:val="00F4063B"/>
    <w:rsid w:val="00F40D70"/>
    <w:rsid w:val="00F40D88"/>
    <w:rsid w:val="00F40EC4"/>
    <w:rsid w:val="00F424B7"/>
    <w:rsid w:val="00F42508"/>
    <w:rsid w:val="00F427B8"/>
    <w:rsid w:val="00F42CB8"/>
    <w:rsid w:val="00F432CC"/>
    <w:rsid w:val="00F43835"/>
    <w:rsid w:val="00F449B4"/>
    <w:rsid w:val="00F44A22"/>
    <w:rsid w:val="00F45037"/>
    <w:rsid w:val="00F452EA"/>
    <w:rsid w:val="00F45BB1"/>
    <w:rsid w:val="00F464EB"/>
    <w:rsid w:val="00F46C16"/>
    <w:rsid w:val="00F47E91"/>
    <w:rsid w:val="00F50754"/>
    <w:rsid w:val="00F50D11"/>
    <w:rsid w:val="00F51C93"/>
    <w:rsid w:val="00F51E21"/>
    <w:rsid w:val="00F5209F"/>
    <w:rsid w:val="00F52600"/>
    <w:rsid w:val="00F53309"/>
    <w:rsid w:val="00F53F65"/>
    <w:rsid w:val="00F546FE"/>
    <w:rsid w:val="00F547CC"/>
    <w:rsid w:val="00F54B63"/>
    <w:rsid w:val="00F54BE9"/>
    <w:rsid w:val="00F554AF"/>
    <w:rsid w:val="00F55F43"/>
    <w:rsid w:val="00F571AA"/>
    <w:rsid w:val="00F573E4"/>
    <w:rsid w:val="00F577D3"/>
    <w:rsid w:val="00F60391"/>
    <w:rsid w:val="00F604E5"/>
    <w:rsid w:val="00F60758"/>
    <w:rsid w:val="00F61456"/>
    <w:rsid w:val="00F618BC"/>
    <w:rsid w:val="00F61D26"/>
    <w:rsid w:val="00F62538"/>
    <w:rsid w:val="00F62593"/>
    <w:rsid w:val="00F64026"/>
    <w:rsid w:val="00F644BD"/>
    <w:rsid w:val="00F6496D"/>
    <w:rsid w:val="00F64B2D"/>
    <w:rsid w:val="00F65000"/>
    <w:rsid w:val="00F6505F"/>
    <w:rsid w:val="00F65738"/>
    <w:rsid w:val="00F6639C"/>
    <w:rsid w:val="00F66933"/>
    <w:rsid w:val="00F66967"/>
    <w:rsid w:val="00F669CC"/>
    <w:rsid w:val="00F66A7D"/>
    <w:rsid w:val="00F66E98"/>
    <w:rsid w:val="00F701B0"/>
    <w:rsid w:val="00F70235"/>
    <w:rsid w:val="00F7065F"/>
    <w:rsid w:val="00F71DDE"/>
    <w:rsid w:val="00F71FFA"/>
    <w:rsid w:val="00F72C8C"/>
    <w:rsid w:val="00F72EB5"/>
    <w:rsid w:val="00F736C3"/>
    <w:rsid w:val="00F73773"/>
    <w:rsid w:val="00F73E26"/>
    <w:rsid w:val="00F74221"/>
    <w:rsid w:val="00F74DDE"/>
    <w:rsid w:val="00F74EE8"/>
    <w:rsid w:val="00F75395"/>
    <w:rsid w:val="00F76703"/>
    <w:rsid w:val="00F767EE"/>
    <w:rsid w:val="00F76AF6"/>
    <w:rsid w:val="00F76BEB"/>
    <w:rsid w:val="00F779EC"/>
    <w:rsid w:val="00F77E98"/>
    <w:rsid w:val="00F80235"/>
    <w:rsid w:val="00F81D23"/>
    <w:rsid w:val="00F81E05"/>
    <w:rsid w:val="00F8238A"/>
    <w:rsid w:val="00F825B6"/>
    <w:rsid w:val="00F82CDD"/>
    <w:rsid w:val="00F82F1D"/>
    <w:rsid w:val="00F83D59"/>
    <w:rsid w:val="00F83EA0"/>
    <w:rsid w:val="00F8407A"/>
    <w:rsid w:val="00F847F0"/>
    <w:rsid w:val="00F847FA"/>
    <w:rsid w:val="00F856A9"/>
    <w:rsid w:val="00F85C57"/>
    <w:rsid w:val="00F85CA1"/>
    <w:rsid w:val="00F85F8D"/>
    <w:rsid w:val="00F86103"/>
    <w:rsid w:val="00F879E2"/>
    <w:rsid w:val="00F904BB"/>
    <w:rsid w:val="00F912CC"/>
    <w:rsid w:val="00F91500"/>
    <w:rsid w:val="00F9279B"/>
    <w:rsid w:val="00F92DD9"/>
    <w:rsid w:val="00F9312F"/>
    <w:rsid w:val="00F935FC"/>
    <w:rsid w:val="00F940D0"/>
    <w:rsid w:val="00F952B3"/>
    <w:rsid w:val="00F953CC"/>
    <w:rsid w:val="00F96626"/>
    <w:rsid w:val="00F96E47"/>
    <w:rsid w:val="00F97834"/>
    <w:rsid w:val="00F97C11"/>
    <w:rsid w:val="00FA181A"/>
    <w:rsid w:val="00FA18EB"/>
    <w:rsid w:val="00FA2086"/>
    <w:rsid w:val="00FA2184"/>
    <w:rsid w:val="00FA24EC"/>
    <w:rsid w:val="00FA2621"/>
    <w:rsid w:val="00FA2B9D"/>
    <w:rsid w:val="00FA34AD"/>
    <w:rsid w:val="00FA39FD"/>
    <w:rsid w:val="00FA450D"/>
    <w:rsid w:val="00FA4573"/>
    <w:rsid w:val="00FA4CB1"/>
    <w:rsid w:val="00FA51FC"/>
    <w:rsid w:val="00FA5562"/>
    <w:rsid w:val="00FA717A"/>
    <w:rsid w:val="00FA7C89"/>
    <w:rsid w:val="00FA7FE8"/>
    <w:rsid w:val="00FB0466"/>
    <w:rsid w:val="00FB0889"/>
    <w:rsid w:val="00FB092D"/>
    <w:rsid w:val="00FB0D0D"/>
    <w:rsid w:val="00FB1520"/>
    <w:rsid w:val="00FB15B4"/>
    <w:rsid w:val="00FB16BC"/>
    <w:rsid w:val="00FB1A4F"/>
    <w:rsid w:val="00FB212B"/>
    <w:rsid w:val="00FB270D"/>
    <w:rsid w:val="00FB35D1"/>
    <w:rsid w:val="00FB3A4F"/>
    <w:rsid w:val="00FB3CA4"/>
    <w:rsid w:val="00FB4954"/>
    <w:rsid w:val="00FB4A8B"/>
    <w:rsid w:val="00FB4F63"/>
    <w:rsid w:val="00FB4FE1"/>
    <w:rsid w:val="00FB549B"/>
    <w:rsid w:val="00FB564D"/>
    <w:rsid w:val="00FB5774"/>
    <w:rsid w:val="00FB58D8"/>
    <w:rsid w:val="00FB706F"/>
    <w:rsid w:val="00FB7515"/>
    <w:rsid w:val="00FB75BC"/>
    <w:rsid w:val="00FB7751"/>
    <w:rsid w:val="00FC009E"/>
    <w:rsid w:val="00FC0708"/>
    <w:rsid w:val="00FC0864"/>
    <w:rsid w:val="00FC14DC"/>
    <w:rsid w:val="00FC1E89"/>
    <w:rsid w:val="00FC1FB9"/>
    <w:rsid w:val="00FC28AC"/>
    <w:rsid w:val="00FC2A47"/>
    <w:rsid w:val="00FC3290"/>
    <w:rsid w:val="00FC34DA"/>
    <w:rsid w:val="00FC3EE4"/>
    <w:rsid w:val="00FC4C13"/>
    <w:rsid w:val="00FC4E44"/>
    <w:rsid w:val="00FC564D"/>
    <w:rsid w:val="00FC56F5"/>
    <w:rsid w:val="00FC639C"/>
    <w:rsid w:val="00FC65D6"/>
    <w:rsid w:val="00FC6C5F"/>
    <w:rsid w:val="00FC6F95"/>
    <w:rsid w:val="00FC7327"/>
    <w:rsid w:val="00FC7CE1"/>
    <w:rsid w:val="00FD0373"/>
    <w:rsid w:val="00FD0C44"/>
    <w:rsid w:val="00FD1499"/>
    <w:rsid w:val="00FD1A4F"/>
    <w:rsid w:val="00FD1A60"/>
    <w:rsid w:val="00FD2273"/>
    <w:rsid w:val="00FD281E"/>
    <w:rsid w:val="00FD31D8"/>
    <w:rsid w:val="00FD3C5D"/>
    <w:rsid w:val="00FD40A3"/>
    <w:rsid w:val="00FD4960"/>
    <w:rsid w:val="00FD4FD5"/>
    <w:rsid w:val="00FD6397"/>
    <w:rsid w:val="00FD673A"/>
    <w:rsid w:val="00FD6872"/>
    <w:rsid w:val="00FD6BA4"/>
    <w:rsid w:val="00FE0792"/>
    <w:rsid w:val="00FE1D2F"/>
    <w:rsid w:val="00FE22BE"/>
    <w:rsid w:val="00FE2FCE"/>
    <w:rsid w:val="00FE33EA"/>
    <w:rsid w:val="00FE348B"/>
    <w:rsid w:val="00FE41DC"/>
    <w:rsid w:val="00FE41E6"/>
    <w:rsid w:val="00FE4607"/>
    <w:rsid w:val="00FE4F4D"/>
    <w:rsid w:val="00FE54E4"/>
    <w:rsid w:val="00FE55F8"/>
    <w:rsid w:val="00FE5BF1"/>
    <w:rsid w:val="00FE5D4D"/>
    <w:rsid w:val="00FE5E90"/>
    <w:rsid w:val="00FE6503"/>
    <w:rsid w:val="00FE71B5"/>
    <w:rsid w:val="00FE7450"/>
    <w:rsid w:val="00FE7700"/>
    <w:rsid w:val="00FE7D43"/>
    <w:rsid w:val="00FE7E2A"/>
    <w:rsid w:val="00FE7ECB"/>
    <w:rsid w:val="00FF004C"/>
    <w:rsid w:val="00FF0634"/>
    <w:rsid w:val="00FF175A"/>
    <w:rsid w:val="00FF2049"/>
    <w:rsid w:val="00FF214B"/>
    <w:rsid w:val="00FF2A92"/>
    <w:rsid w:val="00FF2D69"/>
    <w:rsid w:val="00FF3049"/>
    <w:rsid w:val="00FF3BB9"/>
    <w:rsid w:val="00FF3C8F"/>
    <w:rsid w:val="00FF54BA"/>
    <w:rsid w:val="00FF600F"/>
    <w:rsid w:val="00FF6680"/>
    <w:rsid w:val="00FF6B8F"/>
    <w:rsid w:val="00FF709E"/>
    <w:rsid w:val="01793E5F"/>
    <w:rsid w:val="017B5983"/>
    <w:rsid w:val="01BA1E4C"/>
    <w:rsid w:val="027924B5"/>
    <w:rsid w:val="03AE1E99"/>
    <w:rsid w:val="04202C07"/>
    <w:rsid w:val="05070415"/>
    <w:rsid w:val="05304C22"/>
    <w:rsid w:val="057B2814"/>
    <w:rsid w:val="05845DFC"/>
    <w:rsid w:val="05F734EE"/>
    <w:rsid w:val="06533A4D"/>
    <w:rsid w:val="069F48E8"/>
    <w:rsid w:val="0728032F"/>
    <w:rsid w:val="078B0697"/>
    <w:rsid w:val="090C0F6E"/>
    <w:rsid w:val="0A634DDF"/>
    <w:rsid w:val="0A866F9E"/>
    <w:rsid w:val="0AAC0D24"/>
    <w:rsid w:val="0AB7458A"/>
    <w:rsid w:val="0AC61B43"/>
    <w:rsid w:val="0AEB662F"/>
    <w:rsid w:val="0B0C3FE2"/>
    <w:rsid w:val="0B1D0E0C"/>
    <w:rsid w:val="0BBF2AB2"/>
    <w:rsid w:val="0C525678"/>
    <w:rsid w:val="0CA76B20"/>
    <w:rsid w:val="0D5220AA"/>
    <w:rsid w:val="0DC853AF"/>
    <w:rsid w:val="0DF92B5C"/>
    <w:rsid w:val="0E1870B8"/>
    <w:rsid w:val="0E4378DA"/>
    <w:rsid w:val="0E7B7A98"/>
    <w:rsid w:val="0EDE662F"/>
    <w:rsid w:val="0FF5559D"/>
    <w:rsid w:val="12117312"/>
    <w:rsid w:val="12966DE3"/>
    <w:rsid w:val="12E50D54"/>
    <w:rsid w:val="13457446"/>
    <w:rsid w:val="1354354C"/>
    <w:rsid w:val="1387171A"/>
    <w:rsid w:val="13F12EF8"/>
    <w:rsid w:val="145F0C1D"/>
    <w:rsid w:val="14C31A45"/>
    <w:rsid w:val="15E33902"/>
    <w:rsid w:val="164E58FA"/>
    <w:rsid w:val="166A6E0C"/>
    <w:rsid w:val="16AB0EDC"/>
    <w:rsid w:val="17676BF0"/>
    <w:rsid w:val="17DE3DAA"/>
    <w:rsid w:val="17E10B52"/>
    <w:rsid w:val="18600793"/>
    <w:rsid w:val="193E678E"/>
    <w:rsid w:val="19AA3DEC"/>
    <w:rsid w:val="1A1801CE"/>
    <w:rsid w:val="1A2B266C"/>
    <w:rsid w:val="1A61120B"/>
    <w:rsid w:val="1B412566"/>
    <w:rsid w:val="1BB24774"/>
    <w:rsid w:val="1BE82D98"/>
    <w:rsid w:val="1C1640C0"/>
    <w:rsid w:val="1C2E77B9"/>
    <w:rsid w:val="1CE95D3D"/>
    <w:rsid w:val="1D5869DE"/>
    <w:rsid w:val="1DB05CF5"/>
    <w:rsid w:val="1E8012DD"/>
    <w:rsid w:val="1F8328AE"/>
    <w:rsid w:val="1FDA3D52"/>
    <w:rsid w:val="20703CE5"/>
    <w:rsid w:val="20C53AC4"/>
    <w:rsid w:val="217E48C7"/>
    <w:rsid w:val="21A176CC"/>
    <w:rsid w:val="22606170"/>
    <w:rsid w:val="22D63D9D"/>
    <w:rsid w:val="23C86795"/>
    <w:rsid w:val="242355C8"/>
    <w:rsid w:val="2493337A"/>
    <w:rsid w:val="259B4478"/>
    <w:rsid w:val="25AE1082"/>
    <w:rsid w:val="26DD27EC"/>
    <w:rsid w:val="270308DA"/>
    <w:rsid w:val="27B275D3"/>
    <w:rsid w:val="27DE3688"/>
    <w:rsid w:val="29D255D2"/>
    <w:rsid w:val="2A5A7DEF"/>
    <w:rsid w:val="2A8C53B7"/>
    <w:rsid w:val="2A8D1B51"/>
    <w:rsid w:val="2AF60FB0"/>
    <w:rsid w:val="2B0917FC"/>
    <w:rsid w:val="2BD63A2D"/>
    <w:rsid w:val="2C6C1B70"/>
    <w:rsid w:val="2D4C01C2"/>
    <w:rsid w:val="2E2B4872"/>
    <w:rsid w:val="2E5E49EC"/>
    <w:rsid w:val="2E772C09"/>
    <w:rsid w:val="2EA37F11"/>
    <w:rsid w:val="2F005816"/>
    <w:rsid w:val="2FEC1E9A"/>
    <w:rsid w:val="30917A11"/>
    <w:rsid w:val="310E7075"/>
    <w:rsid w:val="313939F0"/>
    <w:rsid w:val="31CB5866"/>
    <w:rsid w:val="32414782"/>
    <w:rsid w:val="32466399"/>
    <w:rsid w:val="324726BD"/>
    <w:rsid w:val="324A772E"/>
    <w:rsid w:val="32B32FDA"/>
    <w:rsid w:val="32D6490F"/>
    <w:rsid w:val="33DA0E50"/>
    <w:rsid w:val="34056B73"/>
    <w:rsid w:val="348D4413"/>
    <w:rsid w:val="349456D8"/>
    <w:rsid w:val="35230053"/>
    <w:rsid w:val="35E25679"/>
    <w:rsid w:val="36B65517"/>
    <w:rsid w:val="37083D9C"/>
    <w:rsid w:val="37352699"/>
    <w:rsid w:val="379B3FB8"/>
    <w:rsid w:val="37FF4770"/>
    <w:rsid w:val="383809A4"/>
    <w:rsid w:val="38580EC2"/>
    <w:rsid w:val="39EF418B"/>
    <w:rsid w:val="3AE7220F"/>
    <w:rsid w:val="3B551680"/>
    <w:rsid w:val="3B5533BD"/>
    <w:rsid w:val="3B790A78"/>
    <w:rsid w:val="3BA66595"/>
    <w:rsid w:val="3C6B35CB"/>
    <w:rsid w:val="3CAD7AA6"/>
    <w:rsid w:val="3D503E29"/>
    <w:rsid w:val="3D8D7115"/>
    <w:rsid w:val="3E0126A9"/>
    <w:rsid w:val="3E7B3F27"/>
    <w:rsid w:val="3F2D5939"/>
    <w:rsid w:val="3F461061"/>
    <w:rsid w:val="3FA43F02"/>
    <w:rsid w:val="3FE7147C"/>
    <w:rsid w:val="40083667"/>
    <w:rsid w:val="400A720C"/>
    <w:rsid w:val="40611E1F"/>
    <w:rsid w:val="40AC2AB4"/>
    <w:rsid w:val="41116183"/>
    <w:rsid w:val="41CE3D4E"/>
    <w:rsid w:val="41D3119B"/>
    <w:rsid w:val="42512F2C"/>
    <w:rsid w:val="429862A5"/>
    <w:rsid w:val="433B3470"/>
    <w:rsid w:val="439D0226"/>
    <w:rsid w:val="44C37733"/>
    <w:rsid w:val="4553713F"/>
    <w:rsid w:val="45773853"/>
    <w:rsid w:val="45DE49B8"/>
    <w:rsid w:val="460B2140"/>
    <w:rsid w:val="467B446F"/>
    <w:rsid w:val="47432BBB"/>
    <w:rsid w:val="475F4EDB"/>
    <w:rsid w:val="47AB6F17"/>
    <w:rsid w:val="48165042"/>
    <w:rsid w:val="483879D7"/>
    <w:rsid w:val="483B1F19"/>
    <w:rsid w:val="48874CE4"/>
    <w:rsid w:val="498B4E49"/>
    <w:rsid w:val="4A2139AB"/>
    <w:rsid w:val="4A396041"/>
    <w:rsid w:val="4A880167"/>
    <w:rsid w:val="4BA96A3C"/>
    <w:rsid w:val="4E353E2F"/>
    <w:rsid w:val="4ECA3CDE"/>
    <w:rsid w:val="4EFB4068"/>
    <w:rsid w:val="4F5A6EC7"/>
    <w:rsid w:val="4F9F1901"/>
    <w:rsid w:val="505F091D"/>
    <w:rsid w:val="50AE7CD2"/>
    <w:rsid w:val="51514338"/>
    <w:rsid w:val="52890C7D"/>
    <w:rsid w:val="534B555B"/>
    <w:rsid w:val="542E7182"/>
    <w:rsid w:val="544C1785"/>
    <w:rsid w:val="55272701"/>
    <w:rsid w:val="55645F14"/>
    <w:rsid w:val="55832351"/>
    <w:rsid w:val="55F7793F"/>
    <w:rsid w:val="57095673"/>
    <w:rsid w:val="57817105"/>
    <w:rsid w:val="59D2430F"/>
    <w:rsid w:val="5A252F42"/>
    <w:rsid w:val="5AC4627A"/>
    <w:rsid w:val="5B34753E"/>
    <w:rsid w:val="5BBC1B5E"/>
    <w:rsid w:val="5C401E91"/>
    <w:rsid w:val="5CE328A7"/>
    <w:rsid w:val="5D562376"/>
    <w:rsid w:val="5D7F7730"/>
    <w:rsid w:val="5D8F77F8"/>
    <w:rsid w:val="5DC60459"/>
    <w:rsid w:val="5DEB0204"/>
    <w:rsid w:val="5E193682"/>
    <w:rsid w:val="5E2A007B"/>
    <w:rsid w:val="5E35331A"/>
    <w:rsid w:val="5F883858"/>
    <w:rsid w:val="60772284"/>
    <w:rsid w:val="60875767"/>
    <w:rsid w:val="60D370CC"/>
    <w:rsid w:val="61426A91"/>
    <w:rsid w:val="64086F8F"/>
    <w:rsid w:val="649D2C2E"/>
    <w:rsid w:val="64AA51CE"/>
    <w:rsid w:val="64DA6E09"/>
    <w:rsid w:val="65836E41"/>
    <w:rsid w:val="66C54E7E"/>
    <w:rsid w:val="66E22301"/>
    <w:rsid w:val="68A81D02"/>
    <w:rsid w:val="6A0F21B9"/>
    <w:rsid w:val="6A0F2703"/>
    <w:rsid w:val="6ACC03E1"/>
    <w:rsid w:val="6AF17E06"/>
    <w:rsid w:val="6BB614B7"/>
    <w:rsid w:val="6C705B19"/>
    <w:rsid w:val="6D267269"/>
    <w:rsid w:val="6E565B9C"/>
    <w:rsid w:val="6EFB4023"/>
    <w:rsid w:val="7044355A"/>
    <w:rsid w:val="71435F13"/>
    <w:rsid w:val="732D73D5"/>
    <w:rsid w:val="73B00925"/>
    <w:rsid w:val="73B07268"/>
    <w:rsid w:val="745B248D"/>
    <w:rsid w:val="76F1012B"/>
    <w:rsid w:val="77E910AA"/>
    <w:rsid w:val="780720FC"/>
    <w:rsid w:val="781F309D"/>
    <w:rsid w:val="78BB31A7"/>
    <w:rsid w:val="790015A9"/>
    <w:rsid w:val="7913342E"/>
    <w:rsid w:val="795D21A3"/>
    <w:rsid w:val="796E625C"/>
    <w:rsid w:val="796F477A"/>
    <w:rsid w:val="798F459C"/>
    <w:rsid w:val="7A0015FE"/>
    <w:rsid w:val="7A3C1C15"/>
    <w:rsid w:val="7A491AEC"/>
    <w:rsid w:val="7A6B23DD"/>
    <w:rsid w:val="7A7175D0"/>
    <w:rsid w:val="7A817209"/>
    <w:rsid w:val="7AFF56F7"/>
    <w:rsid w:val="7B610038"/>
    <w:rsid w:val="7B666733"/>
    <w:rsid w:val="7B8C2062"/>
    <w:rsid w:val="7CB42746"/>
    <w:rsid w:val="7D966A77"/>
    <w:rsid w:val="7DE454AA"/>
    <w:rsid w:val="7E34197C"/>
    <w:rsid w:val="7E667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9673D3E-EAB6-4685-B7E9-7FCD5AFD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note text" w:semiHidden="1"/>
    <w:lsdException w:name="caption" w:semiHidden="1" w:unhideWhenUsed="1" w:qFormat="1"/>
    <w:lsdException w:name="footnote reference" w:semiHidden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5E47"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tabs>
        <w:tab w:val="left" w:pos="425"/>
      </w:tabs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pBdr>
        <w:bottom w:val="dashed" w:sz="8" w:space="1" w:color="4F81BD"/>
      </w:pBdr>
      <w:tabs>
        <w:tab w:val="left" w:pos="567"/>
      </w:tabs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pBdr>
        <w:bottom w:val="dashed" w:sz="8" w:space="1" w:color="4F81BD"/>
      </w:pBdr>
      <w:tabs>
        <w:tab w:val="left" w:pos="631"/>
      </w:tabs>
      <w:spacing w:before="260" w:after="260" w:line="415" w:lineRule="auto"/>
      <w:outlineLvl w:val="2"/>
    </w:pPr>
    <w:rPr>
      <w:rFonts w:ascii="微软雅黑" w:hAnsi="微软雅黑"/>
      <w:b/>
      <w:bCs/>
      <w:sz w:val="21"/>
      <w:szCs w:val="32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page number"/>
    <w:basedOn w:val="a0"/>
  </w:style>
  <w:style w:type="character" w:styleId="a5">
    <w:name w:val="Strong"/>
    <w:uiPriority w:val="22"/>
    <w:qFormat/>
    <w:rPr>
      <w:b/>
      <w:bCs/>
    </w:rPr>
  </w:style>
  <w:style w:type="character" w:styleId="a6">
    <w:name w:val="Emphasis"/>
    <w:uiPriority w:val="20"/>
    <w:qFormat/>
    <w:rPr>
      <w:i/>
      <w:iCs/>
    </w:rPr>
  </w:style>
  <w:style w:type="character" w:styleId="HTML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7">
    <w:name w:val="FollowedHyperlink"/>
    <w:rPr>
      <w:color w:val="800080"/>
      <w:u w:val="single"/>
    </w:rPr>
  </w:style>
  <w:style w:type="character" w:styleId="a8">
    <w:name w:val="footnote reference"/>
    <w:semiHidden/>
    <w:rPr>
      <w:vertAlign w:val="superscript"/>
    </w:rPr>
  </w:style>
  <w:style w:type="character" w:customStyle="1" w:styleId="color-new">
    <w:name w:val="color-new"/>
  </w:style>
  <w:style w:type="character" w:customStyle="1" w:styleId="color-comment">
    <w:name w:val="color-comment"/>
  </w:style>
  <w:style w:type="character" w:customStyle="1" w:styleId="Char">
    <w:name w:val="批注框文本 Char"/>
    <w:link w:val="a9"/>
    <w:rPr>
      <w:kern w:val="2"/>
      <w:sz w:val="18"/>
      <w:szCs w:val="18"/>
    </w:rPr>
  </w:style>
  <w:style w:type="character" w:customStyle="1" w:styleId="line-heading">
    <w:name w:val="line-heading"/>
  </w:style>
  <w:style w:type="character" w:customStyle="1" w:styleId="3Char">
    <w:name w:val="标题 3 Char"/>
    <w:link w:val="3"/>
    <w:rPr>
      <w:rFonts w:ascii="微软雅黑" w:eastAsia="微软雅黑" w:hAnsi="微软雅黑"/>
      <w:b/>
      <w:bCs/>
      <w:kern w:val="2"/>
      <w:sz w:val="21"/>
      <w:szCs w:val="32"/>
    </w:rPr>
  </w:style>
  <w:style w:type="character" w:customStyle="1" w:styleId="5Char">
    <w:name w:val="标题 5 Char"/>
    <w:link w:val="5"/>
    <w:semiHidden/>
    <w:rPr>
      <w:b/>
      <w:bCs/>
      <w:kern w:val="2"/>
      <w:sz w:val="28"/>
      <w:szCs w:val="28"/>
    </w:rPr>
  </w:style>
  <w:style w:type="character" w:customStyle="1" w:styleId="2Char">
    <w:name w:val="标题 2 Char"/>
    <w:link w:val="2"/>
    <w:locked/>
    <w:rPr>
      <w:rFonts w:ascii="Arial" w:eastAsia="微软雅黑" w:hAnsi="Arial"/>
      <w:b/>
      <w:bCs/>
      <w:kern w:val="2"/>
      <w:sz w:val="28"/>
      <w:szCs w:val="32"/>
    </w:rPr>
  </w:style>
  <w:style w:type="character" w:customStyle="1" w:styleId="Char0">
    <w:name w:val="代码 Char"/>
    <w:link w:val="aa"/>
    <w:qFormat/>
    <w:rPr>
      <w:rFonts w:ascii="Consolas" w:eastAsia="微软雅黑" w:hAnsi="Consolas"/>
      <w:kern w:val="2"/>
      <w:sz w:val="21"/>
      <w:szCs w:val="21"/>
    </w:rPr>
  </w:style>
  <w:style w:type="character" w:customStyle="1" w:styleId="HTMLChar">
    <w:name w:val="HTML 预设格式 Char"/>
    <w:link w:val="HTML0"/>
    <w:uiPriority w:val="99"/>
    <w:rPr>
      <w:rFonts w:ascii="Courier" w:hAnsi="Courier" w:cs="宋体"/>
      <w:shd w:val="clear" w:color="auto" w:fill="F3F5F7"/>
    </w:rPr>
  </w:style>
  <w:style w:type="paragraph" w:styleId="ab">
    <w:name w:val="Document Map"/>
    <w:basedOn w:val="a"/>
    <w:semiHidden/>
    <w:pPr>
      <w:shd w:val="clear" w:color="auto" w:fill="000080"/>
    </w:p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styleId="ac">
    <w:name w:val="footer"/>
    <w:basedOn w:val="a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d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Balloon Text"/>
    <w:basedOn w:val="a"/>
    <w:link w:val="Char"/>
    <w:rPr>
      <w:sz w:val="18"/>
      <w:szCs w:val="18"/>
    </w:r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8296"/>
      </w:tabs>
    </w:pPr>
  </w:style>
  <w:style w:type="paragraph" w:styleId="ae">
    <w:name w:val="footnote text"/>
    <w:basedOn w:val="a"/>
    <w:semiHidden/>
    <w:pPr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HTML0">
    <w:name w:val="HTML Preformatted"/>
    <w:basedOn w:val="a"/>
    <w:link w:val="HTMLChar"/>
    <w:uiPriority w:val="99"/>
    <w:pPr>
      <w:widowControl/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宋体"/>
      <w:kern w:val="0"/>
      <w:sz w:val="20"/>
      <w:szCs w:val="20"/>
    </w:rPr>
  </w:style>
  <w:style w:type="paragraph" w:styleId="af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0">
    <w:name w:val="List Paragraph"/>
    <w:basedOn w:val="a"/>
    <w:uiPriority w:val="34"/>
    <w:qFormat/>
    <w:pPr>
      <w:ind w:firstLineChars="200" w:firstLine="420"/>
    </w:pPr>
    <w:rPr>
      <w:sz w:val="21"/>
      <w:szCs w:val="21"/>
    </w:rPr>
  </w:style>
  <w:style w:type="paragraph" w:customStyle="1" w:styleId="aa">
    <w:name w:val="代码"/>
    <w:basedOn w:val="a"/>
    <w:link w:val="Char0"/>
    <w:qFormat/>
    <w:pPr>
      <w:ind w:firstLineChars="200" w:firstLine="420"/>
      <w:jc w:val="left"/>
    </w:pPr>
    <w:rPr>
      <w:sz w:val="21"/>
      <w:szCs w:val="21"/>
    </w:rPr>
  </w:style>
  <w:style w:type="table" w:styleId="af1">
    <w:name w:val="Light Shading"/>
    <w:basedOn w:val="a1"/>
    <w:uiPriority w:val="60"/>
    <w:rPr>
      <w:rFonts w:ascii="Franklin Gothic Book" w:eastAsia="黑体" w:hAnsi="Franklin Gothic Book"/>
      <w:color w:val="000000"/>
      <w:kern w:val="2"/>
      <w:sz w:val="21"/>
      <w:szCs w:val="22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2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mailto:qilei@tedu.c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2047</TotalTime>
  <Pages>37</Pages>
  <Words>2044</Words>
  <Characters>11652</Characters>
  <Application>Microsoft Office Word</Application>
  <DocSecurity>0</DocSecurity>
  <Lines>97</Lines>
  <Paragraphs>27</Paragraphs>
  <ScaleCrop>false</ScaleCrop>
  <Company>Microsoft</Company>
  <LinksUpToDate>false</LinksUpToDate>
  <CharactersWithSpaces>13669</CharactersWithSpaces>
  <SharedDoc>false</SharedDoc>
  <HLinks>
    <vt:vector size="144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_Toc531019139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_Toc531019138</vt:lpwstr>
      </vt:variant>
      <vt:variant>
        <vt:i4>1966132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_Toc531019137</vt:lpwstr>
      </vt:variant>
      <vt:variant>
        <vt:i4>1966132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_Toc531019136</vt:lpwstr>
      </vt:variant>
      <vt:variant>
        <vt:i4>1966132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_Toc531019135</vt:lpwstr>
      </vt:variant>
      <vt:variant>
        <vt:i4>1966132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_Toc531019134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_Toc531019133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_Toc531019132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_Toc531019131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_Toc531019130</vt:lpwstr>
      </vt:variant>
      <vt:variant>
        <vt:i4>2031668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_Toc531019129</vt:lpwstr>
      </vt:variant>
      <vt:variant>
        <vt:i4>2031668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_Toc531019128</vt:lpwstr>
      </vt:variant>
      <vt:variant>
        <vt:i4>2031668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_Toc531019127</vt:lpwstr>
      </vt:variant>
      <vt:variant>
        <vt:i4>2031668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_Toc531019126</vt:lpwstr>
      </vt:variant>
      <vt:variant>
        <vt:i4>2031668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_Toc531019125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_Toc531019124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_Toc531019123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_Toc531019122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_Toc531019121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_Toc531019120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_Toc531019119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_Toc531019118</vt:lpwstr>
      </vt:variant>
      <vt:variant>
        <vt:i4>1835060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_Toc531019117</vt:lpwstr>
      </vt:variant>
      <vt:variant>
        <vt:i4>1835060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_Toc531019116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前言</dc:title>
  <dc:subject/>
  <dc:creator>tony</dc:creator>
  <cp:keywords/>
  <cp:lastModifiedBy>ta</cp:lastModifiedBy>
  <cp:revision>252</cp:revision>
  <cp:lastPrinted>2017-06-29T05:26:00Z</cp:lastPrinted>
  <dcterms:created xsi:type="dcterms:W3CDTF">2018-11-27T01:01:00Z</dcterms:created>
  <dcterms:modified xsi:type="dcterms:W3CDTF">2018-12-25T09:19:00Z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  <property fmtid="{D5CDD505-2E9C-101B-9397-08002B2CF9AE}" pid="3" name="KSORubyTemplateID">
    <vt:lpwstr>6</vt:lpwstr>
  </property>
</Properties>
</file>