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420693086"/>
        <w:docPartObj>
          <w:docPartGallery w:val="Cover Pages"/>
          <w:docPartUnique/>
        </w:docPartObj>
      </w:sdtPr>
      <w:sdtEndPr>
        <w:rPr>
          <w:color w:val="E97132" w:themeColor="accent2"/>
          <w:sz w:val="26"/>
          <w:szCs w:val="26"/>
        </w:rPr>
      </w:sdtEndPr>
      <w:sdtContent>
        <w:p w14:paraId="779FF3CE" w14:textId="52406C5C" w:rsidR="006A71BA" w:rsidRDefault="006A71BA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6432" behindDoc="0" locked="0" layoutInCell="1" allowOverlap="1" wp14:anchorId="4E590D16" wp14:editId="4957EA8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BE885CE" id="Group 157" o:spid="_x0000_s1026" style="position:absolute;margin-left:0;margin-top:0;width:8in;height:95.7pt;z-index:251666432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4CCCCEE0" wp14:editId="68294A0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755ABB2" w14:textId="32FBC4B1" w:rsidR="006A71BA" w:rsidRDefault="006A71BA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 w:rsidRPr="006A71BA">
                                      <w:rPr>
                                        <w:color w:val="404040" w:themeColor="text1" w:themeTint="BF"/>
                                        <w:sz w:val="24"/>
                                        <w:szCs w:val="24"/>
                                      </w:rPr>
                                      <w:t>Julien P-H, Jordan A., Noah M., Brandon L.</w:t>
                                    </w:r>
                                  </w:p>
                                </w:sdtContent>
                              </w:sdt>
                              <w:p w14:paraId="4CA88DD3" w14:textId="14054654" w:rsidR="006A71BA" w:rsidRDefault="006A71BA" w:rsidP="006A71BA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4CCCCEE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4384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404040" w:themeColor="text1" w:themeTint="BF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755ABB2" w14:textId="32FBC4B1" w:rsidR="006A71BA" w:rsidRDefault="006A71BA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 w:rsidRPr="006A71BA">
                                <w:rPr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Julien P-H, Jordan A., Noah M., Brandon L.</w:t>
                              </w:r>
                            </w:p>
                          </w:sdtContent>
                        </w:sdt>
                        <w:p w14:paraId="4CA88DD3" w14:textId="14054654" w:rsidR="006A71BA" w:rsidRDefault="006A71BA" w:rsidP="006A71BA">
                          <w:pPr>
                            <w:pStyle w:val="NoSpacing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130ADD65" wp14:editId="22DC2B2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9C306B5" w14:textId="4590379E" w:rsidR="006A71BA" w:rsidRPr="006A71BA" w:rsidRDefault="006A71BA" w:rsidP="006A71BA">
                                <w:pPr>
                                  <w:pStyle w:val="NoSpacing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130ADD65" id="Text Box 161" o:spid="_x0000_s1027" type="#_x0000_t202" style="position:absolute;margin-left:0;margin-top:0;width:8in;height:79.5pt;z-index:251665408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69C306B5" w14:textId="4590379E" w:rsidR="006A71BA" w:rsidRPr="006A71BA" w:rsidRDefault="006A71BA" w:rsidP="006A71BA">
                          <w:pPr>
                            <w:pStyle w:val="NoSpacing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73707199" wp14:editId="3BC2F32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AB35B48" w14:textId="220DFFD5" w:rsidR="006A71BA" w:rsidRDefault="00000000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6A71BA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Kindred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DC1BCE2" w14:textId="5052618A" w:rsidR="006A71BA" w:rsidRDefault="006A71BA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Game Design Document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3707199" id="Text Box 163" o:spid="_x0000_s1028" type="#_x0000_t202" style="position:absolute;margin-left:0;margin-top:0;width:8in;height:286.5pt;z-index:251663360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6AB35B48" w14:textId="220DFFD5" w:rsidR="006A71BA" w:rsidRDefault="00000000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6A71BA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Kindred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7DC1BCE2" w14:textId="5052618A" w:rsidR="006A71BA" w:rsidRDefault="006A71BA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Game Design Document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26C145A" w14:textId="12729EBD" w:rsidR="006A71BA" w:rsidRDefault="006A71BA">
          <w:pPr>
            <w:rPr>
              <w:caps/>
              <w:color w:val="E97132" w:themeColor="accent2"/>
              <w:sz w:val="26"/>
              <w:szCs w:val="26"/>
            </w:rPr>
          </w:pPr>
          <w:r>
            <w:rPr>
              <w:color w:val="E97132" w:themeColor="accent2"/>
              <w:sz w:val="26"/>
              <w:szCs w:val="26"/>
            </w:rPr>
            <w:br w:type="page"/>
          </w:r>
        </w:p>
      </w:sdtContent>
    </w:sdt>
    <w:p w14:paraId="166522C3" w14:textId="5BDD434F" w:rsidR="005D7CF1" w:rsidRDefault="004B5CC4" w:rsidP="004B5CC4">
      <w:pPr>
        <w:pStyle w:val="Title"/>
      </w:pPr>
      <w:r w:rsidRPr="004B5CC4">
        <w:lastRenderedPageBreak/>
        <w:t>Game Design Doc</w:t>
      </w:r>
      <w:r w:rsidR="00F266FD">
        <w:t>u</w:t>
      </w:r>
      <w:r w:rsidRPr="004B5CC4">
        <w:t>ment</w:t>
      </w:r>
    </w:p>
    <w:p w14:paraId="7EBB84B5" w14:textId="3BB49549" w:rsidR="006806F8" w:rsidRPr="006806F8" w:rsidRDefault="004B5CC4" w:rsidP="0078226B">
      <w:pPr>
        <w:pStyle w:val="Heading1"/>
      </w:pPr>
      <w:r w:rsidRPr="004B5CC4">
        <w:t>Executive summary:</w:t>
      </w:r>
    </w:p>
    <w:p w14:paraId="3998FC86" w14:textId="0476CF0F" w:rsidR="004B5CC4" w:rsidRPr="004B5CC4" w:rsidRDefault="004B5CC4" w:rsidP="004B5CC4">
      <w:r w:rsidRPr="004B5CC4">
        <w:rPr>
          <w:b/>
          <w:bCs/>
        </w:rPr>
        <w:t>Story:</w:t>
      </w:r>
      <w:r w:rsidRPr="004B5CC4">
        <w:t xml:space="preserve"> The player is lured into this world by a trick played by an unknown </w:t>
      </w:r>
      <w:r w:rsidR="00CE047B" w:rsidRPr="004B5CC4">
        <w:t>enemy,</w:t>
      </w:r>
      <w:r w:rsidRPr="004B5CC4">
        <w:t xml:space="preserve"> and he has to navigate through the world believing he is trying to save a friend or family member when in reality it was all a trap to capture him. At the end he must escape and fight this big enemy to escape the world.</w:t>
      </w:r>
    </w:p>
    <w:p w14:paraId="0A8E59F4" w14:textId="52D270D5" w:rsidR="004B5CC4" w:rsidRDefault="004B5CC4" w:rsidP="004B5CC4">
      <w:r w:rsidRPr="00CE047B">
        <w:rPr>
          <w:b/>
          <w:bCs/>
        </w:rPr>
        <w:t>World</w:t>
      </w:r>
      <w:r w:rsidRPr="004B5CC4">
        <w:rPr>
          <w:b/>
          <w:bCs/>
        </w:rPr>
        <w:t>:</w:t>
      </w:r>
      <w:r w:rsidRPr="004B5CC4">
        <w:t xml:space="preserve"> </w:t>
      </w:r>
      <w:r w:rsidR="0078226B">
        <w:t>C</w:t>
      </w:r>
      <w:r w:rsidRPr="004B5CC4">
        <w:t>astle dungeon</w:t>
      </w:r>
      <w:r w:rsidR="0078226B">
        <w:t xml:space="preserve"> with goblins everywhere</w:t>
      </w:r>
      <w:r w:rsidRPr="004B5CC4">
        <w:t>.</w:t>
      </w:r>
    </w:p>
    <w:p w14:paraId="0EF1424F" w14:textId="659F792E" w:rsidR="00CE047B" w:rsidRPr="004B5CC4" w:rsidRDefault="00CE047B" w:rsidP="004B5CC4">
      <w:r w:rsidRPr="00CE047B">
        <w:rPr>
          <w:b/>
          <w:bCs/>
        </w:rPr>
        <w:t>Characters:</w:t>
      </w:r>
      <w:r>
        <w:t xml:space="preserve"> Main character is dropped into the </w:t>
      </w:r>
      <w:proofErr w:type="gramStart"/>
      <w:r>
        <w:t>world,</w:t>
      </w:r>
      <w:proofErr w:type="gramEnd"/>
      <w:r>
        <w:t xml:space="preserve"> </w:t>
      </w:r>
      <w:r w:rsidR="0078226B">
        <w:t>he must defeat goblins to get a bow and a healing power.</w:t>
      </w:r>
      <w:r w:rsidR="00FA0961">
        <w:t xml:space="preserve"> The final boss is a ruthless giant goblin with multiple phases.</w:t>
      </w:r>
    </w:p>
    <w:p w14:paraId="0F662EA1" w14:textId="5CB9CEC0" w:rsidR="00CE047B" w:rsidRDefault="004B5CC4" w:rsidP="004B5CC4">
      <w:r w:rsidRPr="00CE047B">
        <w:rPr>
          <w:b/>
          <w:bCs/>
        </w:rPr>
        <w:t>Game mechanics</w:t>
      </w:r>
      <w:r w:rsidRPr="004B5CC4">
        <w:rPr>
          <w:b/>
          <w:bCs/>
        </w:rPr>
        <w:t>:</w:t>
      </w:r>
      <w:r w:rsidRPr="004B5CC4">
        <w:t xml:space="preserve"> Kill enemies and bosses, after each kill collect some XP or points to use in the skill tree. Adapt to different weapons and mechanics as you progress through the game. </w:t>
      </w:r>
      <w:r w:rsidR="00CE047B">
        <w:t xml:space="preserve">Play with a certain number of hearts for added difficulty. </w:t>
      </w:r>
    </w:p>
    <w:p w14:paraId="7BA74DCA" w14:textId="6D342D6E" w:rsidR="004B5CC4" w:rsidRDefault="00CE047B" w:rsidP="004B5CC4">
      <w:r w:rsidRPr="00CE047B">
        <w:rPr>
          <w:b/>
          <w:bCs/>
        </w:rPr>
        <w:t>Beat the game</w:t>
      </w:r>
      <w:r>
        <w:t xml:space="preserve">: </w:t>
      </w:r>
      <w:r w:rsidR="004B5CC4" w:rsidRPr="004B5CC4">
        <w:t>Fight against one final boss to complete the game.</w:t>
      </w:r>
      <w:r w:rsidR="004B5CC4">
        <w:t xml:space="preserve"> </w:t>
      </w:r>
      <w:r w:rsidR="00FA0961">
        <w:t>Kill every enemy to have enough XP to c</w:t>
      </w:r>
      <w:r>
        <w:t xml:space="preserve">omplete </w:t>
      </w:r>
      <w:r w:rsidR="00FA0961">
        <w:t xml:space="preserve">the </w:t>
      </w:r>
      <w:r>
        <w:t>skill tree (for 100% completion).</w:t>
      </w:r>
      <w:r w:rsidR="00204578">
        <w:t xml:space="preserve"> </w:t>
      </w:r>
    </w:p>
    <w:p w14:paraId="5AC55DB6" w14:textId="35EF4D7F" w:rsidR="00CE047B" w:rsidRDefault="00CE047B" w:rsidP="00CE047B">
      <w:pPr>
        <w:pStyle w:val="Heading1"/>
      </w:pPr>
      <w:r>
        <w:t>User interface mock-up:</w:t>
      </w:r>
    </w:p>
    <w:p w14:paraId="28DEDE19" w14:textId="45F5CC30" w:rsidR="00FA5965" w:rsidRPr="00CE047B" w:rsidRDefault="00FA5965" w:rsidP="00CE047B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87E0338" wp14:editId="377D577D">
                <wp:simplePos x="0" y="0"/>
                <wp:positionH relativeFrom="column">
                  <wp:posOffset>5202266</wp:posOffset>
                </wp:positionH>
                <wp:positionV relativeFrom="paragraph">
                  <wp:posOffset>836756</wp:posOffset>
                </wp:positionV>
                <wp:extent cx="588819" cy="1496291"/>
                <wp:effectExtent l="19050" t="19050" r="40005" b="27940"/>
                <wp:wrapNone/>
                <wp:docPr id="779570992" name="Arrow: U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819" cy="1496291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1C04EA0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1" o:spid="_x0000_s1026" type="#_x0000_t68" style="position:absolute;margin-left:409.65pt;margin-top:65.9pt;width:46.35pt;height:117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" adj="4250" fillcolor="black [3200]" strokecolor="black [480]" strokeweight="1pt"/>
            </w:pict>
          </mc:Fallback>
        </mc:AlternateContent>
      </w:r>
      <w:r w:rsidR="00CE047B" w:rsidRPr="00CE047B">
        <w:rPr>
          <w:b/>
          <w:bCs/>
        </w:rPr>
        <w:t>Skill tree:</w:t>
      </w:r>
      <w:r>
        <w:rPr>
          <w:b/>
          <w:bCs/>
        </w:rPr>
        <w:t xml:space="preserve"> </w:t>
      </w:r>
      <w:r w:rsidRPr="00FA5965">
        <w:rPr>
          <w:b/>
          <w:bCs/>
          <w:noProof/>
        </w:rPr>
        <w:drawing>
          <wp:inline distT="0" distB="0" distL="0" distR="0" wp14:anchorId="2C73CD42" wp14:editId="16656B31">
            <wp:extent cx="5943600" cy="3455035"/>
            <wp:effectExtent l="0" t="0" r="0" b="0"/>
            <wp:docPr id="901053273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53273" name="Picture 1" descr="A screenshot of a video gam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CB5B3" w14:textId="4E089F85" w:rsidR="00CE047B" w:rsidRDefault="00CE047B" w:rsidP="00CE047B"/>
    <w:p w14:paraId="0C67D130" w14:textId="77777777" w:rsidR="009E59CC" w:rsidRDefault="009E59CC" w:rsidP="00CE047B">
      <w:pPr>
        <w:rPr>
          <w:b/>
          <w:bCs/>
          <w:noProof/>
        </w:rPr>
        <w:sectPr w:rsidR="009E59CC" w:rsidSect="006A71BA">
          <w:headerReference w:type="default" r:id="rId10"/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41B952CD" w14:textId="02E8910C" w:rsidR="00FA5965" w:rsidRDefault="00C04E45" w:rsidP="00CE047B">
      <w:pPr>
        <w:rPr>
          <w:b/>
          <w:bCs/>
          <w:noProof/>
        </w:rPr>
      </w:pPr>
      <w:r>
        <w:rPr>
          <w:b/>
          <w:bCs/>
          <w:noProof/>
        </w:rPr>
        <w:lastRenderedPageBreak/>
        <w:t>Player, enemies and boss (original):</w:t>
      </w:r>
    </w:p>
    <w:p w14:paraId="162E767F" w14:textId="7F10F3B9" w:rsidR="00C04E45" w:rsidRDefault="00C04E45" w:rsidP="00CE047B">
      <w:pPr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4678B3DA" wp14:editId="61B53C31">
            <wp:extent cx="609600" cy="609600"/>
            <wp:effectExtent l="0" t="0" r="0" b="0"/>
            <wp:docPr id="1477605102" name="Picture 3" descr="A pixel art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05102" name="Picture 3" descr="A pixel art of a person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7E0F7274" wp14:editId="7672550F">
            <wp:extent cx="609600" cy="609600"/>
            <wp:effectExtent l="0" t="0" r="0" b="0"/>
            <wp:docPr id="224320602" name="Picture 4" descr="A green cartoon character with a swo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20602" name="Picture 4" descr="A green cartoon character with a sword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4862EE6D" wp14:editId="31B47EE1">
            <wp:extent cx="1219200" cy="1219200"/>
            <wp:effectExtent l="0" t="0" r="0" b="0"/>
            <wp:docPr id="904757256" name="Picture 6" descr="A green monster with red ey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57256" name="Picture 6" descr="A green monster with red eyes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09009" w14:textId="737CB058" w:rsidR="00C04E45" w:rsidRDefault="00C04E45" w:rsidP="00CE047B">
      <w:pPr>
        <w:rPr>
          <w:b/>
          <w:bCs/>
          <w:noProof/>
        </w:rPr>
      </w:pPr>
      <w:r>
        <w:rPr>
          <w:b/>
          <w:bCs/>
          <w:noProof/>
        </w:rPr>
        <w:t xml:space="preserve">Heal Item (original): </w:t>
      </w:r>
    </w:p>
    <w:p w14:paraId="44702DF2" w14:textId="3F53F20A" w:rsidR="00C04E45" w:rsidRDefault="00C04E45" w:rsidP="00CE047B">
      <w:pPr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127945A6" wp14:editId="17A22AD9">
            <wp:extent cx="609600" cy="609600"/>
            <wp:effectExtent l="0" t="0" r="0" b="0"/>
            <wp:docPr id="503894801" name="Picture 7" descr="A pixelated image of a yellow and grey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94801" name="Picture 7" descr="A pixelated image of a yellow and grey object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C84C1" w14:textId="717360E6" w:rsidR="00FA5965" w:rsidRDefault="00FA5965" w:rsidP="00CE047B">
      <w:pPr>
        <w:rPr>
          <w:b/>
          <w:bCs/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8B47824" wp14:editId="1ED78C7F">
                <wp:simplePos x="0" y="0"/>
                <wp:positionH relativeFrom="column">
                  <wp:posOffset>920981</wp:posOffset>
                </wp:positionH>
                <wp:positionV relativeFrom="paragraph">
                  <wp:posOffset>157422</wp:posOffset>
                </wp:positionV>
                <wp:extent cx="1163782" cy="484909"/>
                <wp:effectExtent l="0" t="0" r="17780" b="10795"/>
                <wp:wrapNone/>
                <wp:docPr id="7199154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3782" cy="48490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FD5696" id="Rectangle 2" o:spid="_x0000_s1026" style="position:absolute;margin-left:72.5pt;margin-top:12.4pt;width:91.65pt;height:38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" fillcolor="white [3212]" strokecolor="white [3212]" strokeweight="1pt"/>
            </w:pict>
          </mc:Fallback>
        </mc:AlternateContent>
      </w:r>
      <w:r w:rsidR="009E59CC" w:rsidRPr="009E59CC">
        <w:rPr>
          <w:b/>
          <w:bCs/>
          <w:noProof/>
        </w:rPr>
        <w:t>Flow between screens:</w:t>
      </w:r>
    </w:p>
    <w:p w14:paraId="2C109FF4" w14:textId="77777777" w:rsidR="00AB07B8" w:rsidRDefault="00FA5965" w:rsidP="00CE047B">
      <w:pPr>
        <w:rPr>
          <w:b/>
          <w:bCs/>
        </w:rPr>
        <w:sectPr w:rsidR="00AB07B8" w:rsidSect="00FA5965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D7B1A98" wp14:editId="7B1AEBE7">
                <wp:simplePos x="0" y="0"/>
                <wp:positionH relativeFrom="column">
                  <wp:posOffset>339090</wp:posOffset>
                </wp:positionH>
                <wp:positionV relativeFrom="paragraph">
                  <wp:posOffset>107257</wp:posOffset>
                </wp:positionV>
                <wp:extent cx="1163320" cy="484505"/>
                <wp:effectExtent l="0" t="0" r="17780" b="10795"/>
                <wp:wrapNone/>
                <wp:docPr id="43750130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3320" cy="4845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7CDE9F" id="Rectangle 2" o:spid="_x0000_s1026" style="position:absolute;margin-left:26.7pt;margin-top:8.45pt;width:91.6pt;height:38.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" fillcolor="white [3212]" strokecolor="white [3212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CD05250" wp14:editId="78D36386">
                <wp:simplePos x="0" y="0"/>
                <wp:positionH relativeFrom="column">
                  <wp:posOffset>956310</wp:posOffset>
                </wp:positionH>
                <wp:positionV relativeFrom="paragraph">
                  <wp:posOffset>1345507</wp:posOffset>
                </wp:positionV>
                <wp:extent cx="1163782" cy="484909"/>
                <wp:effectExtent l="0" t="0" r="17780" b="10795"/>
                <wp:wrapNone/>
                <wp:docPr id="143275231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3782" cy="48490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6F9732" id="Rectangle 2" o:spid="_x0000_s1026" style="position:absolute;margin-left:75.3pt;margin-top:105.95pt;width:91.65pt;height:38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" fillcolor="white [3212]" strokecolor="white [3212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BEE435B" wp14:editId="5B518C8F">
                <wp:simplePos x="0" y="0"/>
                <wp:positionH relativeFrom="column">
                  <wp:posOffset>165100</wp:posOffset>
                </wp:positionH>
                <wp:positionV relativeFrom="paragraph">
                  <wp:posOffset>1028123</wp:posOffset>
                </wp:positionV>
                <wp:extent cx="1163782" cy="484909"/>
                <wp:effectExtent l="0" t="0" r="17780" b="10795"/>
                <wp:wrapNone/>
                <wp:docPr id="92563940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3782" cy="48490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9FAB70" id="Rectangle 2" o:spid="_x0000_s1026" style="position:absolute;margin-left:13pt;margin-top:80.95pt;width:91.65pt;height:38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" fillcolor="white [3212]" strokecolor="white [3212]" strokeweight="1pt"/>
            </w:pict>
          </mc:Fallback>
        </mc:AlternateContent>
      </w:r>
      <w:r>
        <w:rPr>
          <w:noProof/>
        </w:rPr>
        <w:drawing>
          <wp:inline distT="0" distB="0" distL="0" distR="0" wp14:anchorId="3426F117" wp14:editId="54FBD991">
            <wp:extent cx="2715895" cy="1889760"/>
            <wp:effectExtent l="0" t="0" r="8255" b="0"/>
            <wp:docPr id="229528676" name="Picture 2" descr="Everybody Loves Flowcharts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verybody Loves Flowcharts!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6" t="9656" r="8266" b="94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895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D51608" w14:textId="3FB37297" w:rsidR="00AB07B8" w:rsidRDefault="009E59CC" w:rsidP="00CE047B">
      <w:pPr>
        <w:rPr>
          <w:b/>
          <w:bCs/>
        </w:rPr>
        <w:sectPr w:rsidR="00AB07B8" w:rsidSect="00AB07B8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  <w:r>
        <w:rPr>
          <w:b/>
          <w:bCs/>
        </w:rPr>
        <w:t>Level design</w:t>
      </w:r>
      <w:r w:rsidR="00226CCF">
        <w:rPr>
          <w:b/>
          <w:bCs/>
        </w:rPr>
        <w:t>:</w:t>
      </w:r>
      <w:r w:rsidR="00AB07B8" w:rsidRPr="00AB07B8">
        <w:rPr>
          <w:b/>
          <w:bCs/>
        </w:rPr>
        <w:t xml:space="preserve"> </w:t>
      </w:r>
      <w:r w:rsidR="00AB07B8" w:rsidRPr="00AB07B8">
        <w:rPr>
          <w:b/>
          <w:bCs/>
          <w:noProof/>
        </w:rPr>
        <w:drawing>
          <wp:inline distT="0" distB="0" distL="0" distR="0" wp14:anchorId="623FD63B" wp14:editId="0BB61FD2">
            <wp:extent cx="2747010" cy="1600368"/>
            <wp:effectExtent l="0" t="0" r="0" b="0"/>
            <wp:docPr id="875078814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78814" name="Picture 1" descr="A screenshot of a video gam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7010" cy="160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0E673" w14:textId="035B9949" w:rsidR="009E59CC" w:rsidRPr="00FA5965" w:rsidRDefault="009E59CC" w:rsidP="00CE047B">
      <w:pPr>
        <w:rPr>
          <w:b/>
          <w:bCs/>
          <w:noProof/>
        </w:rPr>
        <w:sectPr w:rsidR="009E59CC" w:rsidRPr="00FA5965" w:rsidSect="00FA5965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7DACFF6D" w14:textId="77777777" w:rsidR="00FA5965" w:rsidRDefault="00FA5965" w:rsidP="00CE047B">
      <w:pPr>
        <w:rPr>
          <w:b/>
          <w:bCs/>
        </w:rPr>
        <w:sectPr w:rsidR="00FA5965" w:rsidSect="009E59CC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2CA5273" w14:textId="77777777" w:rsidR="00AB07B8" w:rsidRDefault="00AB07B8">
      <w:pPr>
        <w:rPr>
          <w:b/>
          <w:bCs/>
        </w:rPr>
      </w:pPr>
      <w:r>
        <w:rPr>
          <w:b/>
          <w:bCs/>
        </w:rPr>
        <w:br w:type="page"/>
      </w:r>
    </w:p>
    <w:p w14:paraId="54027F1C" w14:textId="7D79C011" w:rsidR="00226CCF" w:rsidRDefault="009E59CC" w:rsidP="00CE047B">
      <w:pPr>
        <w:rPr>
          <w:b/>
          <w:bCs/>
        </w:rPr>
      </w:pPr>
      <w:r w:rsidRPr="009E59CC">
        <w:rPr>
          <w:b/>
          <w:bCs/>
        </w:rPr>
        <w:lastRenderedPageBreak/>
        <w:t>Game</w:t>
      </w:r>
      <w:r>
        <w:rPr>
          <w:b/>
          <w:bCs/>
        </w:rPr>
        <w:t xml:space="preserve"> over screen</w:t>
      </w:r>
      <w:r w:rsidRPr="009E59CC">
        <w:rPr>
          <w:b/>
          <w:bCs/>
        </w:rPr>
        <w:t>:</w:t>
      </w:r>
    </w:p>
    <w:p w14:paraId="67FBA419" w14:textId="53088963" w:rsidR="00C04E45" w:rsidRDefault="00AB07B8" w:rsidP="00CE047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98B87D7" wp14:editId="48F516D5">
            <wp:extent cx="2887980" cy="2095945"/>
            <wp:effectExtent l="0" t="0" r="7620" b="0"/>
            <wp:docPr id="1067500735" name="Picture 13" descr="A red hear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500735" name="Picture 13" descr="A red heart with white text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798" cy="210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D2B83" w14:textId="4FB37940" w:rsidR="00226CCF" w:rsidRDefault="00226CCF" w:rsidP="00CE047B">
      <w:pPr>
        <w:rPr>
          <w:b/>
          <w:bCs/>
        </w:rPr>
      </w:pPr>
      <w:r>
        <w:rPr>
          <w:b/>
          <w:bCs/>
        </w:rPr>
        <w:t>Game Win screen:</w:t>
      </w:r>
    </w:p>
    <w:p w14:paraId="22B7EC78" w14:textId="24A9E59E" w:rsidR="00226CCF" w:rsidRDefault="00AB07B8" w:rsidP="00CE047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4DAA655" wp14:editId="16B28E7E">
            <wp:extent cx="5943600" cy="3531870"/>
            <wp:effectExtent l="0" t="0" r="0" b="0"/>
            <wp:docPr id="1559074197" name="Picture 12" descr="A video game screen with text and a ch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74197" name="Picture 12" descr="A video game screen with text and a chest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1AAD3" w14:textId="5C0DC848" w:rsidR="00333CEB" w:rsidRDefault="00333CEB" w:rsidP="00333CEB">
      <w:pPr>
        <w:pStyle w:val="Heading1"/>
      </w:pPr>
      <w:r>
        <w:t>Game controls:</w:t>
      </w:r>
    </w:p>
    <w:p w14:paraId="24F8D352" w14:textId="6C1784CD" w:rsidR="00333CEB" w:rsidRDefault="00333CEB" w:rsidP="00333CEB">
      <w:pPr>
        <w:pStyle w:val="ListParagraph"/>
        <w:numPr>
          <w:ilvl w:val="0"/>
          <w:numId w:val="1"/>
        </w:numPr>
      </w:pPr>
      <w:r>
        <w:t xml:space="preserve">Attack: </w:t>
      </w:r>
      <w:r w:rsidR="00FA0961">
        <w:t>space</w:t>
      </w:r>
    </w:p>
    <w:p w14:paraId="64E52794" w14:textId="04D7F67B" w:rsidR="00333CEB" w:rsidRDefault="00333CEB" w:rsidP="00333CEB">
      <w:pPr>
        <w:pStyle w:val="ListParagraph"/>
        <w:numPr>
          <w:ilvl w:val="0"/>
          <w:numId w:val="1"/>
        </w:numPr>
      </w:pPr>
      <w:r>
        <w:t>Movement: WASD</w:t>
      </w:r>
    </w:p>
    <w:p w14:paraId="667FCC22" w14:textId="6B996ECB" w:rsidR="00FA0961" w:rsidRDefault="00FA0961" w:rsidP="00333CEB">
      <w:pPr>
        <w:pStyle w:val="ListParagraph"/>
        <w:numPr>
          <w:ilvl w:val="0"/>
          <w:numId w:val="1"/>
        </w:numPr>
      </w:pPr>
      <w:r>
        <w:t>Aim Character: Move mouse (mouse tracking).</w:t>
      </w:r>
    </w:p>
    <w:p w14:paraId="2FA768AB" w14:textId="75381DB1" w:rsidR="00333CEB" w:rsidRDefault="00333CEB" w:rsidP="00333CEB">
      <w:pPr>
        <w:pStyle w:val="ListParagraph"/>
        <w:numPr>
          <w:ilvl w:val="0"/>
          <w:numId w:val="1"/>
        </w:numPr>
      </w:pPr>
      <w:r>
        <w:t xml:space="preserve">Skill tree: </w:t>
      </w:r>
      <w:r w:rsidR="00FA0961">
        <w:t>[1] for bow and arrow, [2] for heal power.</w:t>
      </w:r>
    </w:p>
    <w:p w14:paraId="0E9A18B7" w14:textId="619A3D8C" w:rsidR="00333CEB" w:rsidRDefault="00333CEB" w:rsidP="00333CEB">
      <w:pPr>
        <w:pStyle w:val="ListParagraph"/>
        <w:numPr>
          <w:ilvl w:val="0"/>
          <w:numId w:val="1"/>
        </w:numPr>
      </w:pPr>
      <w:r>
        <w:t>Pause/Main menu: escape</w:t>
      </w:r>
    </w:p>
    <w:p w14:paraId="572B72DF" w14:textId="3D440FE1" w:rsidR="0028655B" w:rsidRDefault="0028655B" w:rsidP="0028655B">
      <w:pPr>
        <w:pStyle w:val="Heading1"/>
      </w:pPr>
      <w:r>
        <w:lastRenderedPageBreak/>
        <w:t>Task and schedule breakdown:</w:t>
      </w:r>
    </w:p>
    <w:p w14:paraId="07523847" w14:textId="36030D3C" w:rsidR="001055FB" w:rsidRDefault="001055FB" w:rsidP="0028655B">
      <w:pPr>
        <w:rPr>
          <w:b/>
          <w:bCs/>
        </w:rPr>
      </w:pPr>
      <w:r w:rsidRPr="001055FB">
        <w:rPr>
          <w:b/>
          <w:bCs/>
        </w:rPr>
        <w:t xml:space="preserve">Noah: </w:t>
      </w:r>
      <w:r w:rsidRPr="001055FB">
        <w:t>Art creation, game world programming</w:t>
      </w:r>
      <w:r w:rsidRPr="001055FB">
        <w:t>.</w:t>
      </w:r>
    </w:p>
    <w:p w14:paraId="256D0FB7" w14:textId="75284776" w:rsidR="001055FB" w:rsidRDefault="001055FB" w:rsidP="0028655B">
      <w:pPr>
        <w:rPr>
          <w:b/>
          <w:bCs/>
        </w:rPr>
      </w:pPr>
      <w:r w:rsidRPr="001055FB">
        <w:rPr>
          <w:b/>
          <w:bCs/>
        </w:rPr>
        <w:t xml:space="preserve">Jordan: </w:t>
      </w:r>
      <w:r w:rsidRPr="001055FB">
        <w:t>World transitions and sound and audio programming</w:t>
      </w:r>
      <w:r w:rsidRPr="001055FB">
        <w:t>.</w:t>
      </w:r>
    </w:p>
    <w:p w14:paraId="051292AE" w14:textId="426BBA4A" w:rsidR="001055FB" w:rsidRPr="001055FB" w:rsidRDefault="001055FB" w:rsidP="0028655B">
      <w:r w:rsidRPr="001055FB">
        <w:rPr>
          <w:b/>
          <w:bCs/>
        </w:rPr>
        <w:t xml:space="preserve">Brandon: </w:t>
      </w:r>
      <w:r w:rsidRPr="001055FB">
        <w:t xml:space="preserve">Images, sound and audio finding, </w:t>
      </w:r>
      <w:r w:rsidRPr="001055FB">
        <w:t>GUI</w:t>
      </w:r>
      <w:r w:rsidRPr="001055FB">
        <w:t xml:space="preserve"> programming</w:t>
      </w:r>
      <w:r w:rsidRPr="001055FB">
        <w:t>.</w:t>
      </w:r>
    </w:p>
    <w:p w14:paraId="113515C1" w14:textId="3491D03D" w:rsidR="001055FB" w:rsidRDefault="001055FB" w:rsidP="0028655B">
      <w:pPr>
        <w:rPr>
          <w:b/>
          <w:bCs/>
        </w:rPr>
      </w:pPr>
      <w:r w:rsidRPr="001055FB">
        <w:rPr>
          <w:b/>
          <w:bCs/>
        </w:rPr>
        <w:t xml:space="preserve">Julien: </w:t>
      </w:r>
      <w:r w:rsidRPr="001055FB">
        <w:t>Entity programming, level layout design</w:t>
      </w:r>
      <w:r>
        <w:t>.</w:t>
      </w:r>
    </w:p>
    <w:p w14:paraId="54A32495" w14:textId="5E201E3E" w:rsidR="00237249" w:rsidRPr="00237249" w:rsidRDefault="00237249" w:rsidP="0028655B">
      <w:pPr>
        <w:rPr>
          <w:b/>
          <w:bCs/>
        </w:rPr>
      </w:pPr>
      <w:r w:rsidRPr="00237249">
        <w:rPr>
          <w:b/>
          <w:bCs/>
        </w:rPr>
        <w:t xml:space="preserve">Deadline: December </w:t>
      </w:r>
      <w:r w:rsidR="00E15D50">
        <w:rPr>
          <w:b/>
          <w:bCs/>
        </w:rPr>
        <w:t>4</w:t>
      </w:r>
      <w:r w:rsidRPr="00237249">
        <w:rPr>
          <w:b/>
          <w:bCs/>
          <w:vertAlign w:val="superscript"/>
        </w:rPr>
        <w:t>th</w:t>
      </w:r>
      <w:r w:rsidRPr="00237249">
        <w:rPr>
          <w:b/>
          <w:bCs/>
        </w:rPr>
        <w:t>.</w:t>
      </w:r>
    </w:p>
    <w:sectPr w:rsidR="00237249" w:rsidRPr="00237249" w:rsidSect="009E59CC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6954A" w14:textId="77777777" w:rsidR="00A45AF9" w:rsidRDefault="00A45AF9" w:rsidP="004B5CC4">
      <w:pPr>
        <w:spacing w:after="0" w:line="240" w:lineRule="auto"/>
      </w:pPr>
      <w:r>
        <w:separator/>
      </w:r>
    </w:p>
  </w:endnote>
  <w:endnote w:type="continuationSeparator" w:id="0">
    <w:p w14:paraId="4880354B" w14:textId="77777777" w:rsidR="00A45AF9" w:rsidRDefault="00A45AF9" w:rsidP="004B5C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11A98" w14:textId="77777777" w:rsidR="00A45AF9" w:rsidRDefault="00A45AF9" w:rsidP="004B5CC4">
      <w:pPr>
        <w:spacing w:after="0" w:line="240" w:lineRule="auto"/>
      </w:pPr>
      <w:r>
        <w:separator/>
      </w:r>
    </w:p>
  </w:footnote>
  <w:footnote w:type="continuationSeparator" w:id="0">
    <w:p w14:paraId="57124B00" w14:textId="77777777" w:rsidR="00A45AF9" w:rsidRDefault="00A45AF9" w:rsidP="004B5C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57B52" w14:textId="0FD928F5" w:rsidR="004B5CC4" w:rsidRDefault="004B5CC4">
    <w:pPr>
      <w:pStyle w:val="Header"/>
    </w:pPr>
    <w:r w:rsidRPr="004B5CC4">
      <w:rPr>
        <w:sz w:val="20"/>
        <w:szCs w:val="20"/>
      </w:rPr>
      <w:t>Julien P-H, Brandon L, Noah M, Jordan</w:t>
    </w:r>
    <w:r>
      <w:t xml:space="preserve"> A</w:t>
    </w:r>
    <w:r>
      <w:ptab w:relativeTo="margin" w:alignment="center" w:leader="none"/>
    </w:r>
    <w:r>
      <w:ptab w:relativeTo="margin" w:alignment="right" w:leader="none"/>
    </w:r>
    <w:r w:rsidR="006A71BA">
      <w:t>04/Dec</w:t>
    </w:r>
    <w:r>
      <w:t>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304D72"/>
    <w:multiLevelType w:val="hybridMultilevel"/>
    <w:tmpl w:val="BDAE4F3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6788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CC4"/>
    <w:rsid w:val="00051382"/>
    <w:rsid w:val="00071197"/>
    <w:rsid w:val="00074321"/>
    <w:rsid w:val="000D671F"/>
    <w:rsid w:val="001055FB"/>
    <w:rsid w:val="00146F8C"/>
    <w:rsid w:val="00204578"/>
    <w:rsid w:val="00226CCF"/>
    <w:rsid w:val="00237249"/>
    <w:rsid w:val="0028655B"/>
    <w:rsid w:val="00333CEB"/>
    <w:rsid w:val="004B5CC4"/>
    <w:rsid w:val="00537E95"/>
    <w:rsid w:val="005D7CF1"/>
    <w:rsid w:val="006275D6"/>
    <w:rsid w:val="00640288"/>
    <w:rsid w:val="006806F8"/>
    <w:rsid w:val="006A71BA"/>
    <w:rsid w:val="006C6A09"/>
    <w:rsid w:val="007214B8"/>
    <w:rsid w:val="0078226B"/>
    <w:rsid w:val="008564D7"/>
    <w:rsid w:val="009E59CC"/>
    <w:rsid w:val="00A13EA9"/>
    <w:rsid w:val="00A45AF9"/>
    <w:rsid w:val="00AB07B8"/>
    <w:rsid w:val="00AC4FCC"/>
    <w:rsid w:val="00B86F93"/>
    <w:rsid w:val="00BE4F87"/>
    <w:rsid w:val="00C04E45"/>
    <w:rsid w:val="00CE047B"/>
    <w:rsid w:val="00D500C6"/>
    <w:rsid w:val="00D86044"/>
    <w:rsid w:val="00E15D50"/>
    <w:rsid w:val="00F03519"/>
    <w:rsid w:val="00F266FD"/>
    <w:rsid w:val="00FA0961"/>
    <w:rsid w:val="00FA5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E6276"/>
  <w15:chartTrackingRefBased/>
  <w15:docId w15:val="{90E4D6B5-B524-48DF-B19E-31B0157EA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5CC4"/>
  </w:style>
  <w:style w:type="paragraph" w:styleId="Heading1">
    <w:name w:val="heading 1"/>
    <w:basedOn w:val="Normal"/>
    <w:next w:val="Normal"/>
    <w:link w:val="Heading1Char"/>
    <w:uiPriority w:val="9"/>
    <w:qFormat/>
    <w:rsid w:val="004B5CC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5CC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CC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CC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CC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CC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CC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CC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CC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CC4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B5C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CC4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CC4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CC4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CC4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CC4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CC4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CC4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4B5CC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B5CC4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CC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CC4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CC4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B5CC4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4B5C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CC4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CC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CC4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4B5CC4"/>
    <w:rPr>
      <w:b/>
      <w:bCs/>
      <w:smallCaps/>
      <w:color w:val="0E2841" w:themeColor="text2"/>
      <w:u w:val="single"/>
    </w:rPr>
  </w:style>
  <w:style w:type="paragraph" w:styleId="Header">
    <w:name w:val="header"/>
    <w:basedOn w:val="Normal"/>
    <w:link w:val="HeaderChar"/>
    <w:uiPriority w:val="99"/>
    <w:unhideWhenUsed/>
    <w:rsid w:val="004B5C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5CC4"/>
  </w:style>
  <w:style w:type="paragraph" w:styleId="Footer">
    <w:name w:val="footer"/>
    <w:basedOn w:val="Normal"/>
    <w:link w:val="FooterChar"/>
    <w:uiPriority w:val="99"/>
    <w:unhideWhenUsed/>
    <w:rsid w:val="004B5C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5CC4"/>
  </w:style>
  <w:style w:type="paragraph" w:styleId="Caption">
    <w:name w:val="caption"/>
    <w:basedOn w:val="Normal"/>
    <w:next w:val="Normal"/>
    <w:uiPriority w:val="35"/>
    <w:semiHidden/>
    <w:unhideWhenUsed/>
    <w:qFormat/>
    <w:rsid w:val="004B5CC4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4B5CC4"/>
    <w:rPr>
      <w:b/>
      <w:bCs/>
    </w:rPr>
  </w:style>
  <w:style w:type="character" w:styleId="Emphasis">
    <w:name w:val="Emphasis"/>
    <w:basedOn w:val="DefaultParagraphFont"/>
    <w:uiPriority w:val="20"/>
    <w:qFormat/>
    <w:rsid w:val="004B5CC4"/>
    <w:rPr>
      <w:i/>
      <w:iCs/>
    </w:rPr>
  </w:style>
  <w:style w:type="paragraph" w:styleId="NoSpacing">
    <w:name w:val="No Spacing"/>
    <w:link w:val="NoSpacingChar"/>
    <w:uiPriority w:val="1"/>
    <w:qFormat/>
    <w:rsid w:val="004B5CC4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4B5CC4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4B5CC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4B5CC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B5CC4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CE04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047B"/>
    <w:rPr>
      <w:color w:val="605E5C"/>
      <w:shd w:val="clear" w:color="auto" w:fill="E1DFDD"/>
    </w:rPr>
  </w:style>
  <w:style w:type="character" w:customStyle="1" w:styleId="NoSpacingChar">
    <w:name w:val="No Spacing Char"/>
    <w:basedOn w:val="DefaultParagraphFont"/>
    <w:link w:val="NoSpacing"/>
    <w:uiPriority w:val="1"/>
    <w:rsid w:val="006A71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5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Kindred</dc:title>
  <dc:subject>Game Design Document</dc:subject>
  <dc:creator>Julien P-H, Jordan A., Noah M., Brandon L.</dc:creator>
  <cp:keywords/>
  <dc:description/>
  <cp:lastModifiedBy>Julien P-H</cp:lastModifiedBy>
  <cp:revision>23</cp:revision>
  <dcterms:created xsi:type="dcterms:W3CDTF">2025-10-23T18:36:00Z</dcterms:created>
  <dcterms:modified xsi:type="dcterms:W3CDTF">2025-12-04T23:07:00Z</dcterms:modified>
</cp:coreProperties>
</file>