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EF6F21B">
      <w:pPr>
        <w:pStyle w:val="style0"/>
        <w:rPr/>
      </w:pPr>
      <w:bookmarkStart w:id="0" w:name="_GoBack"/>
      <w:bookmarkEnd w:id="0"/>
      <w:r>
        <w:t>21. What is an if statement?</w:t>
      </w:r>
    </w:p>
    <w:p w14:paraId="3618CD8F">
      <w:pPr>
        <w:pStyle w:val="style0"/>
        <w:rPr/>
      </w:pPr>
      <w:r>
        <w:t>Answer: It executes code only if a condition is true.</w:t>
      </w:r>
    </w:p>
    <w:p w14:paraId="B35A5B1E">
      <w:pPr>
        <w:pStyle w:val="style0"/>
        <w:rPr/>
      </w:pPr>
      <w:r>
        <w:t>22. What is switch?</w:t>
      </w:r>
    </w:p>
    <w:p w14:paraId="1162292A">
      <w:pPr>
        <w:pStyle w:val="style0"/>
        <w:rPr/>
      </w:pPr>
      <w:r>
        <w:t>Answer: A selection statement used to choose one of many alternatives.</w:t>
      </w:r>
    </w:p>
    <w:p w14:paraId="1AF75121">
      <w:pPr>
        <w:pStyle w:val="style0"/>
        <w:rPr/>
      </w:pPr>
      <w:r>
        <w:t>23. What is a loop?</w:t>
      </w:r>
    </w:p>
    <w:p w14:paraId="0A1AECF4">
      <w:pPr>
        <w:pStyle w:val="style0"/>
        <w:rPr/>
      </w:pPr>
      <w:r>
        <w:t>Answer: A loop repeatedly executes a block of code.</w:t>
      </w:r>
    </w:p>
    <w:p w14:paraId="774BC60C">
      <w:pPr>
        <w:pStyle w:val="style0"/>
        <w:rPr/>
      </w:pPr>
      <w:r>
        <w:t>24. Name the loops in C.</w:t>
      </w:r>
    </w:p>
    <w:p w14:paraId="28339877">
      <w:pPr>
        <w:pStyle w:val="style0"/>
        <w:rPr/>
      </w:pPr>
      <w:r>
        <w:t>Answer: for, while, do-while.</w:t>
      </w:r>
    </w:p>
    <w:p w14:paraId="595CC954">
      <w:pPr>
        <w:pStyle w:val="style0"/>
        <w:rPr/>
      </w:pPr>
      <w:r>
        <w:t>25. Difference between while and do-while?</w:t>
      </w:r>
    </w:p>
    <w:p w14:paraId="6630E284">
      <w:pPr>
        <w:pStyle w:val="style0"/>
        <w:rPr/>
      </w:pPr>
      <w:r>
        <w:t>Answer: while checks the condition first; do-while executes once before checking.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</Words>
  <Characters>354</Characters>
  <Application>WPS Office</Application>
  <Paragraphs>10</Paragraphs>
  <CharactersWithSpaces>416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2026-07-23T01:04:25Z</dcterms:created>
  <dc:creator>V2544</dc:creator>
  <lastModifiedBy>V2544</lastModifiedBy>
  <dcterms:modified xsi:type="dcterms:W3CDTF">2026-07-23T01:05:05Z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eb8ad4977fde45bebe3b319587402d6e_21</vt:lpwstr>
  </property>
</Properties>
</file>