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sz w:val="72"/>
          <w:szCs w:val="72"/>
          <w:rtl w:val="0"/>
        </w:rPr>
        <w:t xml:space="preserve">1.3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Advanced Automation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24080" y="377873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automation with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six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Unit Test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to do advanced automation with Selenium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Selenium framework and drivers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a test case to test iframes and screenshot capture with Selenium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all the tests in Test Explorer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1.3.1: </w:t>
      </w:r>
      <w:r w:rsidDel="00000000" w:rsidR="00000000" w:rsidRPr="00000000">
        <w:rPr>
          <w:sz w:val="24"/>
          <w:szCs w:val="24"/>
          <w:rtl w:val="0"/>
        </w:rPr>
        <w:t xml:space="preserve">Creating a Unit Test project to test locating web elements in a page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Unit Test Project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Visual C# from the displayed project types and click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Phase4Section1.11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a Unit Testing project.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1.3.2: </w:t>
      </w:r>
      <w:r w:rsidDel="00000000" w:rsidR="00000000" w:rsidRPr="00000000">
        <w:rPr>
          <w:sz w:val="24"/>
          <w:szCs w:val="24"/>
          <w:rtl w:val="0"/>
        </w:rPr>
        <w:t xml:space="preserve"> Installing Selenium framework and drivers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8"/>
        </w:numPr>
        <w:spacing w:after="24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Selenium is locally installed in your practice lab. Refer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</w:t>
      </w:r>
      <w:r w:rsidDel="00000000" w:rsidR="00000000" w:rsidRPr="00000000">
        <w:rPr>
          <w:sz w:val="24"/>
          <w:szCs w:val="24"/>
          <w:rtl w:val="0"/>
        </w:rPr>
        <w:t xml:space="preserve"> for more information.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8"/>
        </w:numPr>
        <w:spacing w:after="24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steps to install Selenium webdriver package within Visual Studio Code:</w:t>
      </w:r>
    </w:p>
    <w:p w:rsidR="00000000" w:rsidDel="00000000" w:rsidP="00000000" w:rsidRDefault="00000000" w:rsidRPr="00000000" w14:paraId="00000027">
      <w:pPr>
        <w:widowControl w:val="1"/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28">
      <w:pPr>
        <w:widowControl w:val="1"/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Phase4Section1.4 </w:t>
      </w:r>
      <w:r w:rsidDel="00000000" w:rsidR="00000000" w:rsidRPr="00000000">
        <w:rPr>
          <w:sz w:val="24"/>
          <w:szCs w:val="24"/>
          <w:rtl w:val="0"/>
        </w:rPr>
        <w:t xml:space="preserve">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Nuget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Selenium.</w:t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Selenium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the above two steps for Selenium.Support and Selenium.Firefox.WebDriver.</w:t>
      </w:r>
    </w:p>
    <w:p w:rsidR="00000000" w:rsidDel="00000000" w:rsidP="00000000" w:rsidRDefault="00000000" w:rsidRPr="00000000" w14:paraId="0000002C">
      <w:pPr>
        <w:widowControl w:val="1"/>
        <w:numPr>
          <w:ilvl w:val="1"/>
          <w:numId w:val="8"/>
        </w:numPr>
        <w:spacing w:after="0" w:afterAutospacing="0" w:line="25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the same steps for NUnit.</w:t>
      </w:r>
    </w:p>
    <w:p w:rsidR="00000000" w:rsidDel="00000000" w:rsidP="00000000" w:rsidRDefault="00000000" w:rsidRPr="00000000" w14:paraId="0000002D">
      <w:pPr>
        <w:widowControl w:val="1"/>
        <w:numPr>
          <w:ilvl w:val="1"/>
          <w:numId w:val="8"/>
        </w:numPr>
        <w:spacing w:after="16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install the required Selenium libraries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1.3.3: </w:t>
      </w:r>
      <w:r w:rsidDel="00000000" w:rsidR="00000000" w:rsidRPr="00000000">
        <w:rPr>
          <w:sz w:val="24"/>
          <w:szCs w:val="24"/>
          <w:rtl w:val="0"/>
        </w:rPr>
        <w:t xml:space="preserve">Running a test case to test iframes and screenshot capture with Selenium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 UnitTest1.cs.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Phase4Section1.11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AdvAuto.cs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Imaging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VisualStudio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TestTools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UnitTesting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OpenQA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OpenQA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Firefox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OpenQA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_11</w:t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AdvAuto</w:t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IFrame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driver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FirefoxDriver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GoToUrl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file://D:/Specflow/Phase4Section1.4/iframetest.html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WebDriverWait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TimeSpan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FromSeconds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IJavaScriptExecutor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ExecuteScript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return document.readyState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iframes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FindElementsByTagName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iframes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SwitchTo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frameTitle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PageSource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Corporate Training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IsNotNull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frameTitle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ScreenShot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driver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FirefoxDriver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GoToUrl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https://www.simplilearn.com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WebDriverWait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TimeSpan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FromSeconds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IJavaScriptExecutor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ExecuteScript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return document.readyState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ITakesScreenshot screenshotDriver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driver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ITakesScreenshot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Screenshot screenshot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screenshotDriver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GetScreenshot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screenshot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SaveAsFile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d:/test.png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ScreenshotImageFormat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Phase4Section1.11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Item.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Web-&gt;HTML Page.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iframetest.html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script: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lang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"http://www.w3.org/1999/xhtml"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IFrame Test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"https://www.simplilearn.com"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frameborder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"900"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"https://www.yahoo.com"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frameborder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"900"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AdvAuto.cs change the location of the html file in                driver.Navigate().GoToUrl() to point to the location of this file.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AdvAuto.cs change the location in method ScreenShot() for the line screenshot.SaveAsFile() to point to a path where you want the image to be saved.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1.3.4: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1.3.5: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all the tests in Test Explorer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Test-&gt;Test Explorer.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1.3.6: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1.3.%1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 w:val="1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7069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kYsIrVlG16tgxivwU2gc6l9Pmw==">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