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4907">
      <w:pPr>
        <w:pStyle w:val="9"/>
        <w:spacing w:before="1500" w:after="360" w:line="24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Unity 多人</w:t>
      </w:r>
      <w:r>
        <w:rPr>
          <w:rFonts w:hint="eastAsia"/>
          <w:b/>
          <w:color w:val="000000"/>
          <w:sz w:val="36"/>
          <w:lang w:val="en-US" w:eastAsia="zh-CN"/>
        </w:rPr>
        <w:t>联机</w:t>
      </w:r>
      <w:r>
        <w:rPr>
          <w:rFonts w:ascii="宋体" w:hAnsi="宋体" w:eastAsia="宋体"/>
          <w:b/>
          <w:color w:val="000000"/>
          <w:sz w:val="36"/>
        </w:rPr>
        <w:t>射击项目总结报告</w:t>
      </w:r>
    </w:p>
    <w:p w14:paraId="4F36D5E6">
      <w:pPr>
        <w:pStyle w:val="8"/>
        <w:spacing w:before="0" w:after="16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《网络工程项目实施》课程项目</w:t>
      </w:r>
    </w:p>
    <w:p w14:paraId="5A736092">
      <w:pPr>
        <w:pStyle w:val="8"/>
        <w:spacing w:before="0" w:after="48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第 组</w:t>
      </w:r>
    </w:p>
    <w:p w14:paraId="1ACF8670">
      <w:r>
        <w:rPr>
          <w:rFonts w:ascii="宋体" w:hAnsi="宋体" w:eastAsia="宋体"/>
          <w:color w:val="000000"/>
        </w:rPr>
        <w:br w:type="page"/>
      </w:r>
    </w:p>
    <w:p w14:paraId="21955DDC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一、构思</w:t>
      </w:r>
    </w:p>
    <w:p w14:paraId="42E2E7EC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1.1 项目背景和任务目标</w:t>
      </w:r>
    </w:p>
    <w:p w14:paraId="28A1F84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我们在原有 Unity 第一人称射击场景上扩展多人协作能力。玩家在城市和起伏地形中使用枪械对抗三波怪物，我们让客户端负责输入和表现，独立的 Python 服务端负责多人状态裁决。</w:t>
      </w:r>
    </w:p>
    <w:p w14:paraId="4DC01CCC">
      <w:pPr>
        <w:spacing w:before="0" w:after="120" w:line="276" w:lineRule="auto"/>
        <w:ind w:firstLine="420"/>
        <w:rPr>
          <w:rFonts w:ascii="宋体" w:hAnsi="宋体" w:eastAsia="宋体"/>
          <w:color w:val="000000"/>
          <w:sz w:val="21"/>
        </w:rPr>
      </w:pPr>
      <w:r>
        <w:rPr>
          <w:rFonts w:ascii="宋体" w:hAnsi="宋体" w:eastAsia="宋体"/>
          <w:color w:val="000000"/>
          <w:sz w:val="21"/>
        </w:rPr>
        <w:t>我们的目标是让多人在同一局域网内通过服务器进入同一房间，稳定同步玩家移动、怪物位置、射击命中、生命、弹药、复活、波次和击杀分数。为了降低网络延迟对操作的影响，客户端对本地移动进行预测，对远端对象进行插值，并在服务器返回位置后按误差进行校正。</w:t>
      </w:r>
    </w:p>
    <w:p w14:paraId="6B11CD5C">
      <w:pPr>
        <w:spacing w:before="0" w:after="120" w:line="276" w:lineRule="auto"/>
        <w:rPr>
          <w:rFonts w:hint="eastAsia"/>
          <w:color w:val="000000"/>
          <w:sz w:val="21"/>
          <w:lang w:val="en-US" w:eastAsia="zh-CN"/>
        </w:rPr>
      </w:pPr>
      <w:r>
        <w:rPr>
          <w:rFonts w:hint="eastAsia"/>
          <w:color w:val="000000"/>
          <w:sz w:val="21"/>
          <w:lang w:val="en-US" w:eastAsia="zh-CN"/>
        </w:rPr>
        <w:t>注：基础项目参考</w:t>
      </w:r>
    </w:p>
    <w:p w14:paraId="571EB03E">
      <w:pPr>
        <w:spacing w:before="0" w:after="120" w:line="276" w:lineRule="auto"/>
        <w:rPr>
          <w:rFonts w:hint="default"/>
          <w:color w:val="000000"/>
          <w:sz w:val="21"/>
          <w:lang w:val="en-US" w:eastAsia="zh-CN"/>
        </w:rPr>
      </w:pPr>
      <w:r>
        <w:rPr>
          <w:rFonts w:hint="default"/>
          <w:color w:val="000000"/>
          <w:sz w:val="21"/>
          <w:lang w:val="en-US" w:eastAsia="zh-CN"/>
        </w:rPr>
        <w:fldChar w:fldCharType="begin"/>
      </w:r>
      <w:r>
        <w:rPr>
          <w:rFonts w:hint="default"/>
          <w:color w:val="000000"/>
          <w:sz w:val="21"/>
          <w:lang w:val="en-US" w:eastAsia="zh-CN"/>
        </w:rPr>
        <w:instrText xml:space="preserve"> HYPERLINK "https://www.bilibili.com/video/BV1cbzzB5EVt/" </w:instrText>
      </w:r>
      <w:r>
        <w:rPr>
          <w:rFonts w:hint="default"/>
          <w:color w:val="000000"/>
          <w:sz w:val="21"/>
          <w:lang w:val="en-US" w:eastAsia="zh-CN"/>
        </w:rPr>
        <w:fldChar w:fldCharType="separate"/>
      </w:r>
      <w:r>
        <w:rPr>
          <w:rStyle w:val="13"/>
          <w:rFonts w:hint="default"/>
          <w:sz w:val="21"/>
          <w:lang w:val="en-US" w:eastAsia="zh-CN"/>
        </w:rPr>
        <w:t>https://www.bilibili.com/video/BV1cbzzB5EVt/</w:t>
      </w:r>
      <w:r>
        <w:rPr>
          <w:rFonts w:hint="default"/>
          <w:color w:val="000000"/>
          <w:sz w:val="21"/>
          <w:lang w:val="en-US" w:eastAsia="zh-CN"/>
        </w:rPr>
        <w:fldChar w:fldCharType="end"/>
      </w:r>
    </w:p>
    <w:p w14:paraId="78607E81">
      <w:pPr>
        <w:spacing w:before="0" w:after="120" w:line="276" w:lineRule="auto"/>
        <w:rPr>
          <w:rFonts w:hint="default"/>
          <w:color w:val="000000"/>
          <w:sz w:val="21"/>
          <w:lang w:val="en-US" w:eastAsia="zh-CN"/>
        </w:rPr>
      </w:pPr>
      <w:r>
        <w:rPr>
          <w:rFonts w:hint="default"/>
          <w:color w:val="000000"/>
          <w:sz w:val="21"/>
          <w:lang w:val="en-US" w:eastAsia="zh-CN"/>
        </w:rPr>
        <w:fldChar w:fldCharType="begin"/>
      </w:r>
      <w:r>
        <w:rPr>
          <w:rFonts w:hint="default"/>
          <w:color w:val="000000"/>
          <w:sz w:val="21"/>
          <w:lang w:val="en-US" w:eastAsia="zh-CN"/>
        </w:rPr>
        <w:instrText xml:space="preserve"> HYPERLINK "https://www.bilibili.com/video/BV1DZFDz1Ek7/" </w:instrText>
      </w:r>
      <w:r>
        <w:rPr>
          <w:rFonts w:hint="default"/>
          <w:color w:val="000000"/>
          <w:sz w:val="21"/>
          <w:lang w:val="en-US" w:eastAsia="zh-CN"/>
        </w:rPr>
        <w:fldChar w:fldCharType="separate"/>
      </w:r>
      <w:r>
        <w:rPr>
          <w:rStyle w:val="13"/>
          <w:rFonts w:hint="default"/>
          <w:sz w:val="21"/>
          <w:lang w:val="en-US" w:eastAsia="zh-CN"/>
        </w:rPr>
        <w:t>https://www.bilibili.com/video/BV1DZFDz1Ek7/</w:t>
      </w:r>
      <w:r>
        <w:rPr>
          <w:rFonts w:hint="default"/>
          <w:color w:val="000000"/>
          <w:sz w:val="21"/>
          <w:lang w:val="en-US" w:eastAsia="zh-CN"/>
        </w:rPr>
        <w:fldChar w:fldCharType="end"/>
      </w:r>
    </w:p>
    <w:p w14:paraId="353083C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1.2 需求分析</w:t>
      </w:r>
    </w:p>
    <w:p w14:paraId="5160D6B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按照主线要求，我们需要有独立游戏服务端、自定义应用层同步协议和客户端平滑处理。结合我们现在的实现，我们把需求分为功能需求、网络需求和工程需求三类。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3B4F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30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需求类别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63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具体要求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EF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要解决的问题</w:t>
            </w:r>
          </w:p>
        </w:tc>
      </w:tr>
      <w:tr w14:paraId="01D33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49F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游戏功能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6AC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单机和多人模式；玩家可移动、射击、换弹、补给、受伤、死亡和复活。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FB3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形成完整可演示的动作游戏闭环。</w:t>
            </w:r>
          </w:p>
        </w:tc>
      </w:tr>
      <w:tr w14:paraId="221FC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B78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多人同步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E861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同步玩家、怪物、武器、生命、弹药、波次和分数；最多 4 名玩家。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4F3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避免每个客户端各自计算导致状态分裂。</w:t>
            </w:r>
          </w:p>
        </w:tc>
      </w:tr>
      <w:tr w14:paraId="33246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F0AB2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网络可靠性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760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承担大厅、开局、地图、武器命令和事件；UDP 承担移动输入和高频快照。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36A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兼顾控制消息的可靠性与实时移动的低延迟。</w:t>
            </w:r>
          </w:p>
        </w:tc>
      </w:tr>
      <w:tr w14:paraId="58856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5A48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平滑体验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F03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本地移动预测、服务器校正、远端插值、旧包丢弃。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B8AF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减轻延迟、乱序和丢包造成的瞬移。</w:t>
            </w:r>
          </w:p>
        </w:tc>
      </w:tr>
      <w:tr w14:paraId="71A60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3C20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障碍处理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B21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地图碰撞网格、出生点检查、局部 A*、卡住脱困和击退碰撞。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57A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避免怪物穿墙、出生在障碍物中或卡在墙角。</w:t>
            </w:r>
          </w:p>
        </w:tc>
      </w:tr>
    </w:tbl>
    <w:p w14:paraId="48128827">
      <w:pPr>
        <w:spacing w:after="20"/>
      </w:pPr>
    </w:p>
    <w:p w14:paraId="6C4B4366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</w:t>
      </w:r>
      <w:r>
        <w:rPr>
          <w:rFonts w:hint="eastAsia"/>
          <w:b/>
          <w:color w:val="000000"/>
          <w:sz w:val="26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6"/>
        </w:rPr>
        <w:t xml:space="preserve"> 人员分工及组内评分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696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CF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成员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7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分工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0C0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评分（满分 10 分）</w:t>
            </w:r>
          </w:p>
        </w:tc>
      </w:tr>
      <w:tr w14:paraId="1F11B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CDCB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A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9C4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服务端网络接入、房间流程、权威状态、战斗命令和</w:t>
            </w:r>
            <w:r>
              <w:rPr>
                <w:rFonts w:hint="eastAsia"/>
                <w:color w:val="000000"/>
                <w:sz w:val="17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>快照广播；建议承担组长工作。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2DAF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5A118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A17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B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0CD6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Unity 网络客户端、TCP/UDP 收发、地图上传、客户端预测、位置校正和远端插值。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F961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146E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EF5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C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5D76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怪物 AI、局部 A*、安全出生点、绕障、击退、攻击、死亡特效和三波系统。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9922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56ACE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0A3C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D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420B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玩家控制、武器、连续射击、弹药、换弹、补给、生命、死亡镜头和复活。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F97A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0E6A0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1AA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E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AB81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HUD、菜单、灵敏度设置、小地图、排行榜、波次提示和整体运行集成。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6005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</w:tbl>
    <w:p w14:paraId="40B9E1DB">
      <w:pPr>
        <w:spacing w:after="20"/>
      </w:pPr>
    </w:p>
    <w:p w14:paraId="148C938A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二、设计</w:t>
      </w:r>
    </w:p>
    <w:p w14:paraId="699F168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2.1 概要设计</w:t>
      </w:r>
    </w:p>
    <w:p w14:paraId="6EF3002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我们把系统分成 Unity 客户端、Python asyncio 服务端和共享的应用层消息模型。单机模式下，让 Unity 本地管理玩家、武器和怪物；多人模式下，让客户端上传输入与地图信息，服务端保存权威状态并通过 TCP/UDP 返回事件和快照。</w:t>
      </w:r>
    </w:p>
    <w:p w14:paraId="57533EE7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客户端输入 -&gt; TCP/UDP 消息 -&gt; 服务端权威模拟 -&gt; 快照/事件 -&gt; 客户端表现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32D4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C9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36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主要模块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19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 w14:paraId="0EA7A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62F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客户端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974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GameModeManager、PlayerControl、WeaponControl、PlayerHealth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858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模式选择、输入、视角、射击、生命、菜单和暂停。</w:t>
            </w:r>
          </w:p>
        </w:tc>
      </w:tr>
      <w:tr w14:paraId="08393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3DD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表现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B1D5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GameplayHud、NetworkPlayerView、EnemyControl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E8E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血条、弹药、倒计时、小地图、排行榜、远端对象和死亡爆炸。</w:t>
            </w:r>
          </w:p>
        </w:tc>
      </w:tr>
      <w:tr w14:paraId="4830D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A30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网络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8CA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NetworkClient、NetworkMap、NetworkProtocol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8FF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连接、收发包、地图上传、预测校正、快照解析和事件分发。</w:t>
            </w:r>
          </w:p>
        </w:tc>
      </w:tr>
      <w:tr w14:paraId="2481C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B54C6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2E6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server/main.py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D39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大厅、玩家、怪物、武器、波次、碰撞、生命和快照的权威计算。</w:t>
            </w:r>
          </w:p>
        </w:tc>
      </w:tr>
      <w:tr w14:paraId="31DF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79D4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传输层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6FD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+ UDP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BA2F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保证控制消息可靠，UDP 承载高频移动和快照。</w:t>
            </w:r>
          </w:p>
        </w:tc>
      </w:tr>
    </w:tbl>
    <w:p w14:paraId="176F5C34">
      <w:pPr>
        <w:spacing w:after="20"/>
      </w:pPr>
    </w:p>
    <w:p w14:paraId="6C1B2258">
      <w:pPr>
        <w:keepNext/>
        <w:spacing w:before="60" w:after="40"/>
        <w:jc w:val="center"/>
      </w:pPr>
      <w:r>
        <w:drawing>
          <wp:inline distT="0" distB="0" distL="114300" distR="114300">
            <wp:extent cx="6645275" cy="2940050"/>
            <wp:effectExtent l="0" t="0" r="3175" b="1270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6B4E">
      <w:pPr>
        <w:keepNext w:val="0"/>
        <w:spacing w:before="0" w:after="100"/>
        <w:jc w:val="center"/>
        <w:rPr>
          <w:rFonts w:hint="eastAsia"/>
          <w:b w:val="0"/>
          <w:color w:val="000000"/>
          <w:sz w:val="21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1"/>
        </w:rPr>
        <w:t>图</w:t>
      </w:r>
      <w:r>
        <w:rPr>
          <w:rFonts w:hint="eastAsia"/>
          <w:b w:val="0"/>
          <w:color w:val="000000"/>
          <w:sz w:val="21"/>
          <w:lang w:val="en-US" w:eastAsia="zh-CN"/>
        </w:rPr>
        <w:t>2</w:t>
      </w:r>
      <w:r>
        <w:rPr>
          <w:rFonts w:ascii="宋体" w:hAnsi="宋体" w:eastAsia="宋体"/>
          <w:b w:val="0"/>
          <w:color w:val="000000"/>
          <w:sz w:val="21"/>
        </w:rPr>
        <w:t xml:space="preserve">-1 </w:t>
      </w:r>
      <w:r>
        <w:rPr>
          <w:rFonts w:hint="eastAsia"/>
          <w:b w:val="0"/>
          <w:color w:val="000000"/>
          <w:sz w:val="21"/>
          <w:lang w:val="en-US" w:eastAsia="zh-CN"/>
        </w:rPr>
        <w:t>系统架构图</w:t>
      </w:r>
    </w:p>
    <w:p w14:paraId="156F9E51">
      <w:pPr>
        <w:keepNext/>
        <w:spacing w:before="60" w:after="40"/>
        <w:jc w:val="center"/>
      </w:pPr>
      <w:r>
        <w:drawing>
          <wp:inline distT="0" distB="0" distL="114300" distR="114300">
            <wp:extent cx="6644640" cy="3725545"/>
            <wp:effectExtent l="0" t="0" r="3810" b="825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C684">
      <w:pPr>
        <w:keepNext w:val="0"/>
        <w:spacing w:before="0" w:after="10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1"/>
        </w:rPr>
        <w:t>图</w:t>
      </w:r>
      <w:r>
        <w:rPr>
          <w:rFonts w:hint="eastAsia"/>
          <w:b w:val="0"/>
          <w:color w:val="000000"/>
          <w:sz w:val="21"/>
          <w:lang w:val="en-US" w:eastAsia="zh-CN"/>
        </w:rPr>
        <w:t>2</w:t>
      </w:r>
      <w:r>
        <w:rPr>
          <w:rFonts w:ascii="宋体" w:hAnsi="宋体" w:eastAsia="宋体"/>
          <w:b w:val="0"/>
          <w:color w:val="000000"/>
          <w:sz w:val="21"/>
        </w:rPr>
        <w:t>-</w:t>
      </w:r>
      <w:r>
        <w:rPr>
          <w:rFonts w:hint="eastAsia"/>
          <w:b w:val="0"/>
          <w:color w:val="000000"/>
          <w:sz w:val="21"/>
          <w:lang w:val="en-US" w:eastAsia="zh-CN"/>
        </w:rPr>
        <w:t>2</w:t>
      </w:r>
      <w:r>
        <w:rPr>
          <w:rFonts w:ascii="宋体" w:hAnsi="宋体" w:eastAsia="宋体"/>
          <w:b w:val="0"/>
          <w:color w:val="000000"/>
          <w:sz w:val="21"/>
        </w:rPr>
        <w:t xml:space="preserve"> </w:t>
      </w:r>
      <w:r>
        <w:rPr>
          <w:rFonts w:hint="eastAsia"/>
          <w:b w:val="0"/>
          <w:color w:val="000000"/>
          <w:sz w:val="21"/>
          <w:lang w:val="en-US" w:eastAsia="zh-CN"/>
        </w:rPr>
        <w:t>游戏流程图</w:t>
      </w:r>
    </w:p>
    <w:p w14:paraId="2964F83E">
      <w:pPr>
        <w:keepNext w:val="0"/>
        <w:spacing w:before="0" w:after="100"/>
        <w:jc w:val="center"/>
        <w:rPr>
          <w:rFonts w:hint="default"/>
          <w:b w:val="0"/>
          <w:color w:val="000000"/>
          <w:sz w:val="21"/>
          <w:lang w:val="en-US" w:eastAsia="zh-CN"/>
        </w:rPr>
      </w:pPr>
    </w:p>
    <w:p w14:paraId="2B4192F5">
      <w:pPr>
        <w:spacing w:after="20"/>
      </w:pPr>
    </w:p>
    <w:p w14:paraId="1694DF2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2.2 网络连接和开局流程</w:t>
      </w:r>
    </w:p>
    <w:p w14:paraId="73D90A69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进入多人模式后先建立 TCP 连接，让客户端发送 hello，其中包含昵称、协议版本和初始位置；服务端返回玩家 id、随机 token 和大厅状态。房主提交 ready/start，并设置本局怪物数量和初始血量。客户端随后分帧采集 81×81 碰撞地图，通过 TCP 上传。服务端验证地图、生成第一波怪物并广播 game_started，客户端再绑定 UDP 开始实时收发。</w:t>
      </w:r>
    </w:p>
    <w:p w14:paraId="72D89395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hello -&gt; welcome -&gt; ready/start -&gt; map -&gt; game_started -&gt; UDP bind -&gt; snapshots</w:t>
      </w:r>
    </w:p>
    <w:p w14:paraId="453772B6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2.3 TCP 与 UDP 的分工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9E0C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469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2E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承载内容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BDF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设计原因</w:t>
            </w:r>
          </w:p>
        </w:tc>
      </w:tr>
      <w:tr w14:paraId="5025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67A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TCP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EBF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hello、ready、start、map、shoot、ammo_action、event。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F35B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大厅状态、开局参数、武器命令和击杀事件不能因为丢包而丢失。</w:t>
            </w:r>
          </w:p>
        </w:tc>
      </w:tr>
      <w:tr w14:paraId="22AE5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AF8B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UDP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79A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移动输入、bind、玩家快照、怪物快照、位置校正。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89A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实时状态允许丢弃过期数据，避免旧包阻塞新状态。</w:t>
            </w:r>
          </w:p>
        </w:tc>
      </w:tr>
    </w:tbl>
    <w:p w14:paraId="273060CC">
      <w:pPr>
        <w:spacing w:after="20"/>
      </w:pPr>
    </w:p>
    <w:p w14:paraId="3C5250D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帧，服务端逐行解析；UDP 每个数据报是一条 JSON 消息。服务端限制 TCP 单帧长度、玩家数量、怪物数量和血量范围，并拒绝非法向量、旧序号和旧生命命令。</w:t>
      </w:r>
    </w:p>
    <w:p w14:paraId="173BAC3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2.4 服务端权威模型</w:t>
      </w:r>
    </w:p>
    <w:p w14:paraId="47F8B22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中，不让客户端直接决定生命、弹药、命中、怪物血量、击杀分数和复活位置。服务端给每名玩家保存位置、输入序号、生命代次、血量、弹夹、备用弹药、动作计时、射击冷却和分数；为每只怪物保存位置、血量、速度、攻击冷却、击退速度和寻路状态。</w:t>
      </w:r>
    </w:p>
    <w:p w14:paraId="74216E1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用 seq 标记移动输入，服务端只接受比当前序号更新的输入。武器命令使用 weaponSeq 并携带 life。玩家死亡复活后 life 增加，服务端拒绝上一条生命遗留的射击和换弹命令。快照使用 tick，客户端丢弃旧 tick，避免 UDP 乱序造成怪物复现、分数回退或弹药倒退。</w:t>
      </w:r>
    </w:p>
    <w:p w14:paraId="4DE3EC4E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2.5 客户端预测与校正</w:t>
      </w:r>
    </w:p>
    <w:p w14:paraId="45C9A04C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让客户端使用与服务端相同的 30Hz 步长预测本地移动，使 WASD 输入不必等待网络往返。服务端通过 UDP 返回 ack 和位置，客户端只有在误差明显时才校正刚体，平时保持连续移动。远端玩家不在本地重新计算物理，而是对目标位置和旋转进行插值。</w:t>
      </w:r>
    </w:p>
    <w:p w14:paraId="37C9B49D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2.6 共享地图和怪物寻路</w:t>
      </w:r>
    </w:p>
    <w:p w14:paraId="0BDE266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开局前，让客户端以本地玩家为中心采集 81×81 的碰撞网格，每个格子包含地面高度和 walkable 标志。服务端用相同网格进行玩家移动检查、怪物出生点检查、局部 A* 和射击遮挡判断。怪物移动过程中还会采样坡面高度，处理边界未知区域，并在连续不移动时尝试反向候选点或重新选择安全点。</w:t>
      </w:r>
    </w:p>
    <w:p w14:paraId="15164E51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2.7 关键状态机设计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80F1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AE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状态机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01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主要状态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29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状态变化</w:t>
            </w:r>
          </w:p>
        </w:tc>
      </w:tr>
      <w:tr w14:paraId="6A95A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3B7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武器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346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正常、换弹、补给、暂停/死亡中断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A34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空弹夹或短按 R 进入 1.5 秒换弹；长按 R 2 秒补满前后弹药。</w:t>
            </w:r>
          </w:p>
        </w:tc>
      </w:tr>
      <w:tr w14:paraId="21AC6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1FD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生命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5009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存活、死亡倒计时、随机复活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ECE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血量小于等于 0 后固定死亡位置，2 秒后选择安全点并满血复活。</w:t>
            </w:r>
          </w:p>
        </w:tc>
      </w:tr>
      <w:tr w14:paraId="6ADF5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769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波次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7B6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等待、当前波、下一波倒计时、完成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B30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三波间隔 20 秒，提前 5 秒提示下一波来袭。</w:t>
            </w:r>
          </w:p>
        </w:tc>
      </w:tr>
      <w:tr w14:paraId="1ECB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E69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怪物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03F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生成、寻路、攻击、击退、死亡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1B7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命中后扣血并施加小幅击退，血量归零时销毁并播放爆炸特效。</w:t>
            </w:r>
          </w:p>
        </w:tc>
      </w:tr>
    </w:tbl>
    <w:p w14:paraId="227B90FC">
      <w:pPr>
        <w:spacing w:after="20"/>
      </w:pPr>
    </w:p>
    <w:p w14:paraId="17D719A5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三、实现</w:t>
      </w:r>
    </w:p>
    <w:p w14:paraId="060698A8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3.1 开发平台和目录结构</w:t>
      </w:r>
    </w:p>
    <w:p w14:paraId="5D04996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我们用 Unity 2022.3.62f3c1 和 C# 做客户端，负责场景、输入、物理、动画、粒子和 UI。多人服务端使用 Python 3.11 asyncio，监听 0.0.0.0:9000，同时处理 TCP 控制连接和 UDP 实时数据。协议采用换行分隔 JSON 和 Unity JsonUtility，便于跨语言调试。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27B1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8F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D3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核心文件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D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实现内容</w:t>
            </w:r>
          </w:p>
        </w:tc>
      </w:tr>
      <w:tr w14:paraId="5F438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B8DD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模式与菜单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EF4E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GameModeManager.cs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83CB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模式切换、输入框、暂停设置、连接参数、灵敏度和光标状态。</w:t>
            </w:r>
          </w:p>
        </w:tc>
      </w:tr>
      <w:tr w14:paraId="45CD8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2C66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玩家控制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FA2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PlayerControl.cs、PlayerHealth.cs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CA3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视角、移动、生命、死亡镜头、复活和本地输入屏蔽。</w:t>
            </w:r>
          </w:p>
        </w:tc>
      </w:tr>
      <w:tr w14:paraId="7CB96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183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武器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7E8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WeaponControl.cs、BulletControl.cs、RecoilControl.cs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539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射击节奏、弹药、换弹、补给、子弹和后坐力。</w:t>
            </w:r>
          </w:p>
        </w:tc>
      </w:tr>
      <w:tr w14:paraId="03731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AD7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25B2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MonsterModeManager.cs、MonsterAI.cs、EnemyControl.cs、MonsterWaveSequence.cs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221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生成、波次、绕障、攻击、击退、死亡和爆炸特效。</w:t>
            </w:r>
          </w:p>
        </w:tc>
      </w:tr>
      <w:tr w14:paraId="22203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C502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网络客户端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6C76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NetworkClient.cs、NetworkMap.cs、NetworkPlayerView.cs、NetworkProtocol.cs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8C2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连接、收发包、预测、校正、地图上传和远端代理。</w:t>
            </w:r>
          </w:p>
        </w:tc>
      </w:tr>
      <w:tr w14:paraId="5E832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F8B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运行时 HUD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DC6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GameplayHud.cs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1FB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血条、弹药、波次、小地图、队友标记和击杀排行榜。</w:t>
            </w:r>
          </w:p>
        </w:tc>
      </w:tr>
      <w:tr w14:paraId="144CD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0731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服务端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C5F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server/main.py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499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大厅、玩家、怪物、碰撞、波次和权威状态。</w:t>
            </w:r>
          </w:p>
        </w:tc>
      </w:tr>
    </w:tbl>
    <w:p w14:paraId="6869EF53">
      <w:pPr>
        <w:spacing w:after="20"/>
      </w:pPr>
    </w:p>
    <w:p w14:paraId="770686CD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3.2 服务端实现</w:t>
      </w:r>
    </w:p>
    <w:p w14:paraId="56E0FCAC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服务端启动后，先建立 TCP 监听和 UDP 协议对象。TCP 连接负责玩家加入、准备、开局和地图上传；游戏开始后，game_loop 以约 30Hz 消费移动输入、推进武器和怪物状态，并以约 20Hz 广播快照。网络线程只负责接收数据并将状态交给游戏循环，避免多个线程同时修改玩家和怪物对象。</w:t>
      </w:r>
    </w:p>
    <w:p w14:paraId="1FDA6506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射击命令到达后，我们在服务端检查 weaponSeq、life、射速冷却、弹夹数量、射线方向和地图遮挡。命中怪物时，我们减少血量、施加击退，血量归零后删除实体、更新击杀者分数并通过事件和快照通知客户端。服务端还负责每秒近身攻击 10 点、死亡倒计时、随机安全复活和弹药恢复。</w:t>
      </w:r>
    </w:p>
    <w:p w14:paraId="1D134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if seq &lt;= old_seq: reject</w:t>
      </w:r>
    </w:p>
    <w:p w14:paraId="7BBC3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if life != player.life or now &lt; next_shot: reject</w:t>
      </w:r>
    </w:p>
    <w:p w14:paraId="45AA1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if hit and monster.hp &gt; 0: monster.hp -= damage</w:t>
      </w:r>
    </w:p>
    <w:p w14:paraId="1A95B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if monster.hp &lt;= 0: score[killer] += 10; broadcast(event)</w:t>
      </w:r>
    </w:p>
    <w:p w14:paraId="7D32B890">
      <w:r>
        <w:rPr>
          <w:rFonts w:ascii="宋体" w:hAnsi="宋体" w:eastAsia="宋体"/>
          <w:b/>
          <w:color w:val="000000"/>
          <w:sz w:val="21"/>
        </w:rPr>
        <w:t>服务器权威射击、命中与击杀计分</w:t>
      </w:r>
    </w:p>
    <w:p w14:paraId="1F496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async def handle_shoot(self, shooter, message):</w:t>
      </w:r>
    </w:p>
    <w:p w14:paraId="070AE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not self.accept_weapon_command(shooter, message):</w:t>
      </w:r>
    </w:p>
    <w:p w14:paraId="0672A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</w:t>
      </w:r>
    </w:p>
    <w:p w14:paraId="08287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now = time.monotonic()</w:t>
      </w:r>
    </w:p>
    <w:p w14:paraId="64B50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self.update_player_ammo(shooter, now)</w:t>
      </w:r>
    </w:p>
    <w:p w14:paraId="2ECB5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shooter.ammo_action:</w:t>
      </w:r>
    </w:p>
    <w:p w14:paraId="34DAC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</w:t>
      </w:r>
    </w:p>
    <w:p w14:paraId="66BA8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now + 1.0 / TICK_RATE + 1e-6 &lt; shooter.next_shot_at:</w:t>
      </w:r>
    </w:p>
    <w:p w14:paraId="5CD06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</w:t>
      </w:r>
    </w:p>
    <w:p w14:paraId="75EAB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shooter.magazine &lt;= 0:</w:t>
      </w:r>
    </w:p>
    <w:p w14:paraId="3A5FD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self.start_ammo_action(shooter, "reload", now)</w:t>
      </w:r>
    </w:p>
    <w:p w14:paraId="251EF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return</w:t>
      </w:r>
    </w:p>
    <w:p w14:paraId="2DBB3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# 方向、枪口位置和地图遮挡校验后，才扣除一发子弹</w:t>
      </w:r>
    </w:p>
    <w:p w14:paraId="6304A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shooter.magazine -= 1</w:t>
      </w:r>
    </w:p>
    <w:p w14:paraId="4722F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shooter.next_shot_at = max(now, shooter.next_shot_at) + SHOT_INTERVAL_SECONDS</w:t>
      </w:r>
    </w:p>
    <w:p w14:paraId="6C994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hit = None</w:t>
      </w:r>
    </w:p>
    <w:p w14:paraId="17C35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best = 1e9</w:t>
      </w:r>
    </w:p>
    <w:p w14:paraId="5CC14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for monster in self.monsters.values():</w:t>
      </w:r>
    </w:p>
    <w:p w14:paraId="2F0B0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vx, vy, vz = monster.x - ox, monster.y + 0.7 - oy, monster.z - oz</w:t>
      </w:r>
    </w:p>
    <w:p w14:paraId="1F15C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proj = vx * dx + vy * dy + vz * dz</w:t>
      </w:r>
    </w:p>
    <w:p w14:paraId="2F2EF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if proj &lt; 0.0 or proj &gt; 100.0:</w:t>
      </w:r>
    </w:p>
    <w:p w14:paraId="1F5A2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continue</w:t>
      </w:r>
    </w:p>
    <w:p w14:paraId="1523E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dist_sq = vx * vx + vy * vy + vz * vz - proj * proj</w:t>
      </w:r>
    </w:p>
    <w:p w14:paraId="5FBD4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if dist_sq &lt;= 1.0 and proj &lt; best:</w:t>
      </w:r>
    </w:p>
    <w:p w14:paraId="1AF52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if self.map_data and not self.can_shoot_segment(</w:t>
      </w:r>
    </w:p>
    <w:p w14:paraId="16405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        shooter.x, shooter.z, monster.x, monster.z):</w:t>
      </w:r>
    </w:p>
    <w:p w14:paraId="1DCA9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    continue</w:t>
      </w:r>
    </w:p>
    <w:p w14:paraId="20F03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hit, best = monster, proj</w:t>
      </w:r>
    </w:p>
    <w:p w14:paraId="7548C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hit is not None:</w:t>
      </w:r>
    </w:p>
    <w:p w14:paraId="2A4B5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hit.hp -= 2</w:t>
      </w:r>
    </w:p>
    <w:p w14:paraId="49372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if hit.hp &lt;= 0:</w:t>
      </w:r>
    </w:p>
    <w:p w14:paraId="7434C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self.monsters.pop(hit.id, None)</w:t>
      </w:r>
    </w:p>
    <w:p w14:paraId="6E144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shooter.score += 10</w:t>
      </w:r>
    </w:p>
    <w:p w14:paraId="7BCAA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await self.broadcast_event({</w:t>
      </w:r>
    </w:p>
    <w:p w14:paraId="389BA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    "type": "event", "tick": self.tick,</w:t>
      </w:r>
    </w:p>
    <w:p w14:paraId="7BAD5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    "text": f"monster {hit.id} defeated",</w:t>
      </w:r>
    </w:p>
    <w:p w14:paraId="36B4C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    "id": shooter.id, "score": shooter.score,</w:t>
      </w:r>
    </w:p>
    <w:p w14:paraId="04DB4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    "scores": self.score_snapshot()</w:t>
      </w:r>
    </w:p>
    <w:p w14:paraId="35FAC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})</w:t>
      </w:r>
    </w:p>
    <w:p w14:paraId="1D948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def update_player_ammo(player, now=None):</w:t>
      </w:r>
    </w:p>
    <w:p w14:paraId="42A1A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now = time.monotonic() if now is None else now</w:t>
      </w:r>
    </w:p>
    <w:p w14:paraId="25441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player.dead:</w:t>
      </w:r>
    </w:p>
    <w:p w14:paraId="5022F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player.ammo_action = ""</w:t>
      </w:r>
    </w:p>
    <w:p w14:paraId="65975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return</w:t>
      </w:r>
    </w:p>
    <w:p w14:paraId="17E88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not player.ammo_action:</w:t>
      </w:r>
    </w:p>
    <w:p w14:paraId="10BF9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return</w:t>
      </w:r>
    </w:p>
    <w:p w14:paraId="74EFF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duration = RELOAD_SECONDS if player.ammo_action == "reload" else RESUPPLY_SECONDS</w:t>
      </w:r>
    </w:p>
    <w:p w14:paraId="37BF7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now - player.ammo_action_started &lt; duration:</w:t>
      </w:r>
    </w:p>
    <w:p w14:paraId="1BFBF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</w:t>
      </w:r>
    </w:p>
    <w:p w14:paraId="080A2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player.ammo_action == "reload":</w:t>
      </w:r>
    </w:p>
    <w:p w14:paraId="57607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amount = min(MAGAZINE_CAPACITY - player.magazine, player.reserve_ammo)</w:t>
      </w:r>
    </w:p>
    <w:p w14:paraId="1D794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player.magazine += amount</w:t>
      </w:r>
    </w:p>
    <w:p w14:paraId="354C6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player.reserve_ammo -= amount</w:t>
      </w:r>
    </w:p>
    <w:p w14:paraId="6160F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else:</w:t>
      </w:r>
    </w:p>
    <w:p w14:paraId="5F513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player.magazine = MAGAZINE_CAPACITY</w:t>
      </w:r>
    </w:p>
    <w:p w14:paraId="1D8C9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player.reserve_ammo = RESERVE_CAPACITY</w:t>
      </w:r>
    </w:p>
    <w:p w14:paraId="31534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player.ammo_action = ""</w:t>
      </w:r>
    </w:p>
    <w:p w14:paraId="20D69FF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3.3 Unity 网络客户端实现</w:t>
      </w:r>
    </w:p>
    <w:p w14:paraId="3FE6C13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NetworkClient 负责维护 TCP 和 UDP 连接、接收队列、远端玩家字典和远端怪物字典。收到消息后，在 Unity 主线程解析，避免网络线程直接操作 Unity 对象。DrivePlayer 使用本地输入和 NetworkMap.Step 进行预测；HandleSnapshot 读取 ack 和服务端位置，在误差达到阈值时调用 ReconcilePosition。</w:t>
      </w:r>
    </w:p>
    <w:p w14:paraId="6FBCD702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NetworkMap.Capture 使用协程分帧执行碰撞采集，防止一次性完成 81×81 物理检测造成卡顿。地图上传前进行尺寸、数值范围和 walkable 数据校验；服务端收到地图后再次限制消息大小和坐标范围。</w:t>
      </w:r>
    </w:p>
    <w:p w14:paraId="60E8F110">
      <w:r>
        <w:rPr>
          <w:rFonts w:ascii="宋体" w:hAnsi="宋体" w:eastAsia="宋体"/>
          <w:b/>
          <w:color w:val="000000"/>
          <w:sz w:val="21"/>
        </w:rPr>
        <w:t>Unity 网络客户端本地预测和输入发送</w:t>
      </w:r>
    </w:p>
    <w:p w14:paraId="49689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public bool DrivePlayer(Rigidbody body, Vector2 move, float yaw,</w:t>
      </w:r>
    </w:p>
    <w:p w14:paraId="7FD98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float pitch, bool jump, bool run)</w:t>
      </w:r>
    </w:p>
    <w:p w14:paraId="7B59A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704A2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(!IsGameStarted || body == null || locallyPaused)</w:t>
      </w:r>
    </w:p>
    <w:p w14:paraId="560F5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 IsGameStarted;</w:t>
      </w:r>
    </w:p>
    <w:p w14:paraId="73641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ConfigureNetworkBody(body);</w:t>
      </w:r>
    </w:p>
    <w:p w14:paraId="3A609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predictionClock += Time.fixedDeltaTime;</w:t>
      </w:r>
    </w:p>
    <w:p w14:paraId="4F134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(predictionClock &lt; ServerTickDelta)</w:t>
      </w:r>
    </w:p>
    <w:p w14:paraId="1B43C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{</w:t>
      </w:r>
    </w:p>
    <w:p w14:paraId="63C16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body.MovePosition(predictedPosition);</w:t>
      </w:r>
    </w:p>
    <w:p w14:paraId="30512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 true;</w:t>
      </w:r>
    </w:p>
    <w:p w14:paraId="7F88D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052C6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predictionClock -= ServerTickDelta;</w:t>
      </w:r>
    </w:p>
    <w:p w14:paraId="24B24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NetInput input = new NetInput {</w:t>
      </w:r>
    </w:p>
    <w:p w14:paraId="5099E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seq = ++inputSequence, x = move.x, z = move.y,</w:t>
      </w:r>
    </w:p>
    <w:p w14:paraId="73DB7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yaw = yaw, pitch = pitch, jump = jump, run = run</w:t>
      </w:r>
    </w:p>
    <w:p w14:paraId="6E872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};</w:t>
      </w:r>
    </w:p>
    <w:p w14:paraId="4241A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map.Step(ref predictedPosition, ref predictedVelocity, input);</w:t>
      </w:r>
    </w:p>
    <w:p w14:paraId="3AFF2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body.MovePosition(predictedPosition);</w:t>
      </w:r>
    </w:p>
    <w:p w14:paraId="5D43D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SendUdp(JsonUtility.ToJson(new NetMessage {</w:t>
      </w:r>
    </w:p>
    <w:p w14:paraId="1B62E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type = "input", id = localId, token = sessionToken,</w:t>
      </w:r>
    </w:p>
    <w:p w14:paraId="6477A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tick = input.seq, inputs = new[] { input }</w:t>
      </w:r>
    </w:p>
    <w:p w14:paraId="48104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}));</w:t>
      </w:r>
    </w:p>
    <w:p w14:paraId="7C8C3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return true;</w:t>
      </w:r>
    </w:p>
    <w:p w14:paraId="2A201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0E089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if (message.tick &gt; 0)</w:t>
      </w:r>
    </w:p>
    <w:p w14:paraId="65CE0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29826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// UDP 可能乱序，只接受比当前快照更新的 tick</w:t>
      </w:r>
    </w:p>
    <w:p w14:paraId="443A9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(message.tick &lt;= lastSnapshotTick)</w:t>
      </w:r>
    </w:p>
    <w:p w14:paraId="4488F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return;</w:t>
      </w:r>
    </w:p>
    <w:p w14:paraId="32945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lastSnapshotTick = message.tick;</w:t>
      </w:r>
    </w:p>
    <w:p w14:paraId="35102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6266F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PublishScores(message.scores, message.tick);</w:t>
      </w:r>
    </w:p>
    <w:p w14:paraId="66658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ReadWaveState(message);</w:t>
      </w:r>
    </w:p>
    <w:p w14:paraId="6F763135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3.4 玩家和武器实现</w:t>
      </w:r>
    </w:p>
    <w:p w14:paraId="0D77DFA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PlayerControl 负责鼠标视角、WASD 移动、冲刺和跳跃。打开 Esc 菜单时清空鼠标增量并停止视角输入，避免菜单点击时背景镜头跟随鼠标晃动。灵敏度设置通过 PlayerPrefs 保存，并立即作用于水平和垂直视角。原 Player 对象和 AudioSource 保留在场景中，菜单和 HUD 作为运行时辅助对象创建。</w:t>
      </w:r>
    </w:p>
    <w:p w14:paraId="3123C5E6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WeaponControl 作为客户端唯一的开火入口。单机模式由我们在本地结算弹药，多人模式发送 shoot 或 ammo_action 命令并等待服务端确认。鼠标按下时按射速间隔连续开火；短按 R 或空弹夹触发 1.5 秒换弹；长按 R 达到 2 秒后同时恢复前置弹夹和后置弹药。ActionProgress 和 ActionRemaining 同时驱动 HUD 进度条和剩余时间。</w:t>
      </w:r>
    </w:p>
    <w:p w14:paraId="5442D7EB">
      <w:r>
        <w:rPr>
          <w:rFonts w:ascii="宋体" w:hAnsi="宋体" w:eastAsia="宋体"/>
          <w:b/>
          <w:color w:val="000000"/>
          <w:sz w:val="21"/>
        </w:rPr>
        <w:t>玩家射击、连发、换弹和补给</w:t>
      </w:r>
    </w:p>
    <w:p w14:paraId="004E8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private void Update()</w:t>
      </w:r>
    </w:p>
    <w:p w14:paraId="388FD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716D9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(health != null &amp;&amp; health.IsDead) return;</w:t>
      </w:r>
    </w:p>
    <w:p w14:paraId="6B51C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(GameModeManager.IsGameplayPaused || GameModeManager.IsMenuVisible) return;</w:t>
      </w:r>
    </w:p>
    <w:p w14:paraId="1D2C0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float dt = NetworkAuthoritative ? Time.unscaledDeltaTime : Time.deltaTime;</w:t>
      </w:r>
    </w:p>
    <w:p w14:paraId="04F8D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timer += dt;</w:t>
      </w:r>
    </w:p>
    <w:p w14:paraId="5D41A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(NetworkAuthoritative)</w:t>
      </w:r>
    </w:p>
    <w:p w14:paraId="6B4D9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116F2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if (!networkAmmoReady) return;</w:t>
      </w:r>
    </w:p>
    <w:p w14:paraId="68E5A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HandleNetworkReloadKey(dt);</w:t>
      </w:r>
    </w:p>
    <w:p w14:paraId="4D664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UpdateNetworkProgress(dt);</w:t>
      </w:r>
    </w:p>
    <w:p w14:paraId="406DB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75500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else</w:t>
      </w:r>
    </w:p>
    <w:p w14:paraId="7E7C8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01A7C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HandleReloadKey(dt);</w:t>
      </w:r>
    </w:p>
    <w:p w14:paraId="75268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UpdateTimedAction(dt);</w:t>
      </w:r>
    </w:p>
    <w:p w14:paraId="08DA5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</w:t>
      </w:r>
    </w:p>
    <w:p w14:paraId="74084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(!IsBusy &amp;&amp; !rHolding &amp;&amp; Input.GetMouseButton(0) &amp;&amp;</w:t>
      </w:r>
    </w:p>
    <w:p w14:paraId="05E1E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timer + 0.000001f &gt;= ShotInterval)</w:t>
      </w:r>
    </w:p>
    <w:p w14:paraId="761BF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TryFire();</w:t>
      </w:r>
    </w:p>
    <w:p w14:paraId="4D77A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1D9C1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private void TryFire()</w:t>
      </w:r>
    </w:p>
    <w:p w14:paraId="2C0E0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548AB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(CurrentMagazine &lt;= 0) { StartReload(); return; }</w:t>
      </w:r>
    </w:p>
    <w:p w14:paraId="0D28F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(FirePoint == null || BulletPre == null) return;</w:t>
      </w:r>
    </w:p>
    <w:p w14:paraId="10536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(NetworkAuthoritative)</w:t>
      </w:r>
    </w:p>
    <w:p w14:paraId="77C0B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{</w:t>
      </w:r>
    </w:p>
    <w:p w14:paraId="53C47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if (!NetworkClient.Active.SendShoot(</w:t>
      </w:r>
    </w:p>
    <w:p w14:paraId="3F980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    FirePoint.transform.position, FirePoint.transform.forward)) return;</w:t>
      </w:r>
    </w:p>
    <w:p w14:paraId="7C028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09BC2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else</w:t>
      </w:r>
    </w:p>
    <w:p w14:paraId="7ABBA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CurrentMagazine--;</w:t>
      </w:r>
    </w:p>
    <w:p w14:paraId="6C8A81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timer = 0f;</w:t>
      </w:r>
    </w:p>
    <w:p w14:paraId="64DBD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(rc != null) rc.Fire();</w:t>
      </w:r>
    </w:p>
    <w:p w14:paraId="3A211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Instantiate(BulletPre, FirePoint.transform.position, FirePoint.transform.rotation);</w:t>
      </w:r>
    </w:p>
    <w:p w14:paraId="58A51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(CurrentMagazine &lt;= 0 &amp;&amp; ReserveAmmo &gt; 0) StartReload();</w:t>
      </w:r>
    </w:p>
    <w:p w14:paraId="14749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691B7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private void FixedUpdate()</w:t>
      </w:r>
    </w:p>
    <w:p w14:paraId="13421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6FCB3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PlayerHealth health = GetComponent&lt;PlayerHealth&gt;();</w:t>
      </w:r>
    </w:p>
    <w:p w14:paraId="60447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(health != null &amp;&amp; health.IsDead)</w:t>
      </w:r>
    </w:p>
    <w:p w14:paraId="44928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1A27B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rb.velocity = Vector3.zero;</w:t>
      </w:r>
    </w:p>
    <w:p w14:paraId="446B8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jumpRequested = false;</w:t>
      </w:r>
    </w:p>
    <w:p w14:paraId="2F6AA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return;</w:t>
      </w:r>
    </w:p>
    <w:p w14:paraId="2EB33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5E758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(GameModeManager.IsGameplayPaused || GameModeManager.IsMenuVisible)</w:t>
      </w:r>
    </w:p>
    <w:p w14:paraId="57A0C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3A844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rb.velocity = Vector3.zero;</w:t>
      </w:r>
    </w:p>
    <w:p w14:paraId="21E7F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jumpRequested = false;</w:t>
      </w:r>
    </w:p>
    <w:p w14:paraId="56A5E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return;</w:t>
      </w:r>
    </w:p>
    <w:p w14:paraId="10EEC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1F2EE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// 菜单打开时不继续读取移动和视角对角色的影响</w:t>
      </w:r>
    </w:p>
    <w:p w14:paraId="0E655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26CCCE5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3.5 玩家生命和复活实现</w:t>
      </w:r>
    </w:p>
    <w:p w14:paraId="7E00923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PlayerHealth 统一处理单机和多人生命表现。单机由我们根据怪物攻击扣除本地血量，多人只接受服务端权威血量。死亡时固定角色和摄像机位置，并在两秒内逐渐下俯；复活时优先使用服务端选择的安全位置，恢复满血并重置武器状态。血条宽度按照当前血量与最大血量的比例缩短，同时显示数值。</w:t>
      </w:r>
    </w:p>
    <w:p w14:paraId="2287315A">
      <w:r>
        <w:rPr>
          <w:rFonts w:ascii="宋体" w:hAnsi="宋体" w:eastAsia="宋体"/>
          <w:b/>
          <w:color w:val="000000"/>
          <w:sz w:val="21"/>
        </w:rPr>
        <w:t>玩家受伤、死亡倒地和随机安全点复活</w:t>
      </w:r>
    </w:p>
    <w:p w14:paraId="1E7BE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public void TakeDamage(float amount)</w:t>
      </w:r>
    </w:p>
    <w:p w14:paraId="59116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0A899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(UsesServerAuthority || IsDead || amount &lt;= 0f) return;</w:t>
      </w:r>
    </w:p>
    <w:p w14:paraId="68226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CurrentHealth = Mathf.Max(0f, CurrentHealth - amount);</w:t>
      </w:r>
    </w:p>
    <w:p w14:paraId="23B5D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(CurrentHealth &lt;= 0f) Die();</w:t>
      </w:r>
    </w:p>
    <w:p w14:paraId="7777F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27804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private void Die()</w:t>
      </w:r>
    </w:p>
    <w:p w14:paraId="481A7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26F9B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(IsDead) return;</w:t>
      </w:r>
    </w:p>
    <w:p w14:paraId="41115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IsDead = true;</w:t>
      </w:r>
    </w:p>
    <w:p w14:paraId="62EA9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respawnRemaining = Mathf.Max(0.1f, respawnDuration);</w:t>
      </w:r>
    </w:p>
    <w:p w14:paraId="4D604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deathPosition = transform.position;</w:t>
      </w:r>
    </w:p>
    <w:p w14:paraId="5A3F4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(body != null)</w:t>
      </w:r>
    </w:p>
    <w:p w14:paraId="69BD2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{</w:t>
      </w:r>
    </w:p>
    <w:p w14:paraId="1AF21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body.velocity = Vector3.zero;</w:t>
      </w:r>
    </w:p>
    <w:p w14:paraId="02ED5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body.angularVelocity = Vector3.zero;</w:t>
      </w:r>
    </w:p>
    <w:p w14:paraId="51B32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body.isKinematic = true;</w:t>
      </w:r>
    </w:p>
    <w:p w14:paraId="7C054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</w:t>
      </w:r>
    </w:p>
    <w:p w14:paraId="51636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(weapon != null) { weapon.CancelActions(); weapon.enabled = false; }</w:t>
      </w:r>
    </w:p>
    <w:p w14:paraId="2E4C3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5C1B3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private void Respawn()</w:t>
      </w:r>
    </w:p>
    <w:p w14:paraId="1A95E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2BBE4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Vector3 respawnPosition;</w:t>
      </w:r>
    </w:p>
    <w:p w14:paraId="44445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(!TryFindRespawnPosition(deathPosition, out respawnPosition))</w:t>
      </w:r>
    </w:p>
    <w:p w14:paraId="354B1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respawnPosition = deathPosition;</w:t>
      </w:r>
    </w:p>
    <w:p w14:paraId="6713D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CurrentHealth = maxHealth;</w:t>
      </w:r>
    </w:p>
    <w:p w14:paraId="58498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RestoreAliveState(respawnPosition, false, true);</w:t>
      </w:r>
    </w:p>
    <w:p w14:paraId="4EB317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107FC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private void RestoreAliveState(Vector3 position, bool network, bool resetAmmo)</w:t>
      </w:r>
    </w:p>
    <w:p w14:paraId="362D0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6DFAC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IsDead = false;</w:t>
      </w:r>
    </w:p>
    <w:p w14:paraId="64AA8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respawnRemaining = 0f;</w:t>
      </w:r>
    </w:p>
    <w:p w14:paraId="08773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transform.position = position;</w:t>
      </w:r>
    </w:p>
    <w:p w14:paraId="3DCD1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(body != null) body.position = position;</w:t>
      </w:r>
    </w:p>
    <w:p w14:paraId="13618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(weapon != null)</w:t>
      </w:r>
    </w:p>
    <w:p w14:paraId="1DAD7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37AE7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if (resetAmmo) weapon.ResetAmmo();</w:t>
      </w:r>
    </w:p>
    <w:p w14:paraId="2AD52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weapon.enabled = !GameModeManager.IsGameplayPaused;</w:t>
      </w:r>
    </w:p>
    <w:p w14:paraId="3C3ED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</w:t>
      </w:r>
    </w:p>
    <w:p w14:paraId="0D838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47A78417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3.6 怪物和波次实现</w:t>
      </w:r>
    </w:p>
    <w:p w14:paraId="4A09583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单机 MonsterAI 使用碰撞探测和局部网格 A*，每次移动先检查球形或胶囊体探测结果，再选择可行方向。MonsterModeManager 生成怪物时检查玩家距离、怪物之间距离、占地范围和地面高度。多人服务端也使用同类规则处理怪物移动、出生点和碰撞。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A2EB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C9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1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第一波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8E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第二波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92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第三波</w:t>
            </w:r>
          </w:p>
        </w:tc>
      </w:tr>
      <w:tr w14:paraId="56F42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F7C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数量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F53D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906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第一波 + 2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4CC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第二波 + 2</w:t>
            </w:r>
          </w:p>
        </w:tc>
      </w:tr>
      <w:tr w14:paraId="3DBB9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E5A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血量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5DED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921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 1.2 倍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BD4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 1.4 倍</w:t>
            </w:r>
          </w:p>
        </w:tc>
      </w:tr>
      <w:tr w14:paraId="6630B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1C0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伤害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FC21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27941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C2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</w:tr>
      <w:tr w14:paraId="1B865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FE668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移速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3BB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基础速度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D51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约增加 10%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CE9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在第二波基础上继续增加</w:t>
            </w:r>
          </w:p>
        </w:tc>
      </w:tr>
      <w:tr w14:paraId="02197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3A5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刷新间隔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FA0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开局生成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92B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4685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</w:tr>
    </w:tbl>
    <w:p w14:paraId="7D0D4DB9">
      <w:pPr>
        <w:spacing w:after="20"/>
      </w:pPr>
    </w:p>
    <w:p w14:paraId="3A06103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规定每只怪物击杀固定获得 10 分。子弹命中后根据命中方向施加小幅击退，击退速度受到上限和阻尼限制；怪物血量归零后客户端销毁代理并播放死亡爆炸特效。对于无效格或连续不移动的怪物，重新寻找安全点，降低卡墙后永久停滞的概率。</w:t>
      </w:r>
    </w:p>
    <w:p w14:paraId="102F8AE6">
      <w:r>
        <w:rPr>
          <w:rFonts w:ascii="宋体" w:hAnsi="宋体" w:eastAsia="宋体"/>
          <w:b/>
          <w:color w:val="000000"/>
          <w:sz w:val="21"/>
        </w:rPr>
        <w:t>怪物绕障、击退和近战攻击</w:t>
      </w:r>
    </w:p>
    <w:p w14:paraId="2C39C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private void FixedUpdate()</w:t>
      </w:r>
    </w:p>
    <w:p w14:paraId="567F4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1026C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(target == null) return;</w:t>
      </w:r>
    </w:p>
    <w:p w14:paraId="5E60E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Vector3 offset = target.position - body.position;</w:t>
      </w:r>
    </w:p>
    <w:p w14:paraId="020AD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offset.y = 0f;</w:t>
      </w:r>
    </w:p>
    <w:p w14:paraId="7A424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float distance = offset.magnitude;</w:t>
      </w:r>
    </w:p>
    <w:p w14:paraId="35909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Vector3 nextPosition = body.position;</w:t>
      </w:r>
    </w:p>
    <w:p w14:paraId="1B90B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(knockbackVelocity.sqrMagnitude &gt; 0.0001f)</w:t>
      </w:r>
    </w:p>
    <w:p w14:paraId="2847D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{</w:t>
      </w:r>
    </w:p>
    <w:p w14:paraId="1E283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nextPosition += knockbackVelocity * Time.fixedDeltaTime;</w:t>
      </w:r>
    </w:p>
    <w:p w14:paraId="6A192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knockbackVelocity = Vector3.MoveTowards(</w:t>
      </w:r>
    </w:p>
    <w:p w14:paraId="63582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knockbackVelocity, Vector3.zero,</w:t>
      </w:r>
    </w:p>
    <w:p w14:paraId="6FBA0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Mathf.Max(0f, knockbackDamping) * Time.fixedDeltaTime);</w:t>
      </w:r>
    </w:p>
    <w:p w14:paraId="30760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25555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(distance &lt;= attackRadius &amp;&amp; Time.time &gt;= nextAttackTime)</w:t>
      </w:r>
    </w:p>
    <w:p w14:paraId="307B2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{</w:t>
      </w:r>
    </w:p>
    <w:p w14:paraId="2EFB9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PlayerHealth health = target.GetComponentInParent&lt;PlayerHealth&gt;();</w:t>
      </w:r>
    </w:p>
    <w:p w14:paraId="7F2F7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if (health != null &amp;&amp; !health.IsDead)</w:t>
      </w:r>
    </w:p>
    <w:p w14:paraId="1F33B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{</w:t>
      </w:r>
    </w:p>
    <w:p w14:paraId="37CB6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health.TakeDamage(Mathf.Max(0f, attackDamage));</w:t>
      </w:r>
    </w:p>
    <w:p w14:paraId="2AF65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    nextAttackTime = Time.time + attackInterval;</w:t>
      </w:r>
    </w:p>
    <w:p w14:paraId="77611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}</w:t>
      </w:r>
    </w:p>
    <w:p w14:paraId="26DA9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</w:t>
      </w:r>
    </w:p>
    <w:p w14:paraId="0E381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(distance &gt; stopDistance)</w:t>
      </w:r>
    </w:p>
    <w:p w14:paraId="05951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nextPosition += offset.normalized * moveSpeed * Time.fixedDeltaTime;</w:t>
      </w:r>
    </w:p>
    <w:p w14:paraId="7CD68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Vector3 step = GetCollisionFreeStep(body.position, nextPosition - body.position);</w:t>
      </w:r>
    </w:p>
    <w:p w14:paraId="696F8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body.MovePosition(body.position + step);</w:t>
      </w:r>
    </w:p>
    <w:p w14:paraId="4C0CE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57242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private Vector3 GetCollisionFreeStep(Vector3 from, Vector3 desiredStep)</w:t>
      </w:r>
    </w:p>
    <w:p w14:paraId="542FB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6B299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desiredStep.y = 0f;</w:t>
      </w:r>
    </w:p>
    <w:p w14:paraId="57077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float distance = desiredStep.magnitude;</w:t>
      </w:r>
    </w:p>
    <w:p w14:paraId="1CB48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(distance &lt;= 0.0001f) return Vector3.zero;</w:t>
      </w:r>
    </w:p>
    <w:p w14:paraId="40918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Vector3 direction = desiredStep / distance;</w:t>
      </w:r>
    </w:p>
    <w:p w14:paraId="11C0C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if (!HasObstacle(from + Vector3.up * obstacleProbeHeight,</w:t>
      </w:r>
    </w:p>
    <w:p w14:paraId="19653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    direction, distance + obstacleSkin, obstacleRadius))</w:t>
      </w:r>
    </w:p>
    <w:p w14:paraId="27D8C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 desiredStep;</w:t>
      </w:r>
    </w:p>
    <w:p w14:paraId="31E10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(TryGetGridPathDirection(from, distance, out Vector3 gridDirection))</w:t>
      </w:r>
    </w:p>
    <w:p w14:paraId="786E4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 gridDirection * distance;</w:t>
      </w:r>
    </w:p>
    <w:p w14:paraId="056BD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return Vector3.zero;</w:t>
      </w:r>
    </w:p>
    <w:p w14:paraId="11BF9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079B3392">
      <w:r>
        <w:rPr>
          <w:rFonts w:ascii="宋体" w:hAnsi="宋体" w:eastAsia="宋体"/>
          <w:b/>
          <w:color w:val="000000"/>
          <w:sz w:val="21"/>
        </w:rPr>
        <w:t>三波怪物参数递增</w:t>
      </w:r>
    </w:p>
    <w:p w14:paraId="3AAD9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public bool TryBeginNextWave(out Stats stats)</w:t>
      </w:r>
    </w:p>
    <w:p w14:paraId="74C4A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55A43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stats = default(Stats);</w:t>
      </w:r>
    </w:p>
    <w:p w14:paraId="6D490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(NextWave == 0 || elapsed &lt; CurrentWave * IntervalSeconds)</w:t>
      </w:r>
    </w:p>
    <w:p w14:paraId="5FA61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return false;</w:t>
      </w:r>
    </w:p>
    <w:p w14:paraId="3D653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int increase = CurrentWave++;</w:t>
      </w:r>
    </w:p>
    <w:p w14:paraId="08BC3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stats = new Stats {</w:t>
      </w:r>
    </w:p>
    <w:p w14:paraId="6841E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Wave = CurrentWave,</w:t>
      </w:r>
    </w:p>
    <w:p w14:paraId="62EB0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Count = baseCount + 2 * increase,</w:t>
      </w:r>
    </w:p>
    <w:p w14:paraId="76A29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Health = (baseHealth * (10 + 2 * increase) + 9) / 10,</w:t>
      </w:r>
    </w:p>
    <w:p w14:paraId="395BF0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Damage = 10 + 2 * increase,</w:t>
      </w:r>
    </w:p>
    <w:p w14:paraId="79F0A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Speed = baseSpeed * (1f + 0.1f * increase)</w:t>
      </w:r>
    </w:p>
    <w:p w14:paraId="29941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};</w:t>
      </w:r>
    </w:p>
    <w:p w14:paraId="45588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return true;</w:t>
      </w:r>
    </w:p>
    <w:p w14:paraId="587DC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369C3F2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3.7 HUD、菜单和交互实现</w:t>
      </w:r>
    </w:p>
    <w:p w14:paraId="70AA8973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左上角圆形小地图以本地玩家为中心，自己显示绿色三角，队友显示蓝色三角，怪物显示红点或红色标记，三角方向跟随角色朝向。</w:t>
      </w:r>
    </w:p>
    <w:p w14:paraId="5ED457B3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左下角血条按剩余血量缩短，同时显示当前值和最大值；死亡时显示 2 秒复活进度。</w:t>
      </w:r>
    </w:p>
    <w:p w14:paraId="57794361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弹药区域显示当前弹夹和备用弹药；换弹与补给分别显示动态进度条和文字。</w:t>
      </w:r>
    </w:p>
    <w:p w14:paraId="55753324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多人模式左侧显示按分数降序排列的击杀排行榜，每只怪物固定 10 分。</w:t>
      </w:r>
    </w:p>
    <w:p w14:paraId="4B1EDE73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波次提示显示当前波次和下一波倒计时，客户端只展示服务端状态，不自行推进波次。</w:t>
      </w:r>
    </w:p>
    <w:p w14:paraId="72F739E1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多人开始界面提供怪物数量和初始血量输入框；Esc 菜单提供灵敏度设置，菜单打开时暂停视角输入。</w:t>
      </w:r>
    </w:p>
    <w:p w14:paraId="77DD67C7">
      <w:r>
        <w:rPr>
          <w:rFonts w:ascii="宋体" w:hAnsi="宋体" w:eastAsia="宋体"/>
          <w:b/>
          <w:color w:val="000000"/>
          <w:sz w:val="21"/>
        </w:rPr>
        <w:t>血条缩放、复活进度和击杀排行榜</w:t>
      </w:r>
    </w:p>
    <w:p w14:paraId="6E8D5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float ratio = Mathf.Clamp01(current / Mathf.Max(1f, maximum));</w:t>
      </w:r>
    </w:p>
    <w:p w14:paraId="61905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if (healthFill != null)</w:t>
      </w:r>
    </w:p>
    <w:p w14:paraId="28538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23BA1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RectTransform fillRect = healthFill.rectTransform;</w:t>
      </w:r>
    </w:p>
    <w:p w14:paraId="4C1EC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fillRect.sizeDelta = new Vector2(306f * ratio, 20f);</w:t>
      </w:r>
    </w:p>
    <w:p w14:paraId="2067F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healthFill.color = Color.Lerp(</w:t>
      </w:r>
    </w:p>
    <w:p w14:paraId="2270B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new Color(0.9f, 0.12f, 0.1f),</w:t>
      </w:r>
    </w:p>
    <w:p w14:paraId="138D6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new Color(0.18f, 0.9f, 0.25f), ratio);</w:t>
      </w:r>
    </w:p>
    <w:p w14:paraId="2E5C6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29DD3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if (respawnFill != null &amp;&amp; dead)</w:t>
      </w:r>
    </w:p>
    <w:p w14:paraId="401D8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respawnFill.fillAmount = Mathf.Clamp01(1f - remaining / duration);</w:t>
      </w:r>
    </w:p>
    <w:p w14:paraId="16D38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List&lt;NetScore&gt; scores = new List&lt;NetScore&gt;();</w:t>
      </w:r>
    </w:p>
    <w:p w14:paraId="02E74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for (int i = 0; i &lt; latestScores.Length; i++)</w:t>
      </w:r>
    </w:p>
    <w:p w14:paraId="45821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(latestScores[i] != null) scores.Add(latestScores[i]);</w:t>
      </w:r>
    </w:p>
    <w:p w14:paraId="009EA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scores.Sort(CompareScores);</w:t>
      </w:r>
    </w:p>
    <w:p w14:paraId="20D66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StringBuilder text = new StringBuilder();</w:t>
      </w:r>
    </w:p>
    <w:p w14:paraId="3A42D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for (int i = 0; i &lt; scores.Count; i++)</w:t>
      </w:r>
    </w:p>
    <w:p w14:paraId="3F23D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{</w:t>
      </w:r>
    </w:p>
    <w:p w14:paraId="4434E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NetScore score = scores[i];</w:t>
      </w:r>
    </w:p>
    <w:p w14:paraId="1086D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text.Append(i + 1).Append("  ")</w:t>
      </w:r>
    </w:p>
    <w:p w14:paraId="6DEB2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.Append(score.name).Append("  ")</w:t>
      </w:r>
    </w:p>
    <w:p w14:paraId="65836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.Append(score.score).Append("分");</w:t>
      </w:r>
    </w:p>
    <w:p w14:paraId="33250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5FE9A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leaderboardBody.text = text.ToString();</w:t>
      </w:r>
    </w:p>
    <w:p w14:paraId="38C3B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private void SetMarkerPosition(Image marker, Transform target,</w:t>
      </w:r>
    </w:p>
    <w:p w14:paraId="1E000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float worldRadius, float uiRadius)</w:t>
      </w:r>
    </w:p>
    <w:p w14:paraId="45B05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{</w:t>
      </w:r>
    </w:p>
    <w:p w14:paraId="4893A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Vector3 delta = target.position - localPlayer.position;</w:t>
      </w:r>
    </w:p>
    <w:p w14:paraId="45C9B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Vector2 mapPosition = new Vector2(delta.x, delta.z);</w:t>
      </w:r>
    </w:p>
    <w:p w14:paraId="1EF25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if (mapPosition.sqrMagnitude &gt; worldRadius * worldRadius)</w:t>
      </w:r>
    </w:p>
    <w:p w14:paraId="48DA4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mapPosition = mapPosition.normalized * worldRadius;</w:t>
      </w:r>
    </w:p>
    <w:p w14:paraId="5DB97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    marker.rectTransform.anchoredPosition =</w:t>
      </w:r>
    </w:p>
    <w:p w14:paraId="40C28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mapPosition / worldRadius * uiRadius;</w:t>
      </w:r>
    </w:p>
    <w:p w14:paraId="0F9D8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25213C8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3.8 关键数据流</w:t>
      </w:r>
    </w:p>
    <w:p w14:paraId="7759BD8F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3.8.1 一次多人开局</w:t>
      </w:r>
    </w:p>
    <w:p w14:paraId="5927CBEE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1. 客户端 TCP hello</w:t>
      </w:r>
    </w:p>
    <w:p w14:paraId="00580EEB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2. 服务端返回 id、token 和大厅状态</w:t>
      </w:r>
    </w:p>
    <w:p w14:paraId="423F2827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3. 房主提交 ready/start 及怪物参数</w:t>
      </w:r>
    </w:p>
    <w:p w14:paraId="0360240D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4. 客户端分帧采集 81×81 地图并 TCP 上传</w:t>
      </w:r>
    </w:p>
    <w:p w14:paraId="43DD0220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5. 服务端保存地图、生成第一波并广播 game_started</w:t>
      </w:r>
    </w:p>
    <w:p w14:paraId="3D09A291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6. 客户端绑定 UDP，开始发送输入和接收快照</w:t>
      </w:r>
    </w:p>
    <w:p w14:paraId="358D96AB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3.8.2 一次多人射击</w:t>
      </w:r>
    </w:p>
    <w:p w14:paraId="7DFF6248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鼠标按下 -&gt; WeaponControl 生成 weaponSeq/life</w:t>
      </w:r>
    </w:p>
    <w:p w14:paraId="31F28E84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NetworkClient 发送 shoot -&gt; 服务端校验射速、弹药、方向和遮挡</w:t>
      </w:r>
    </w:p>
    <w:p w14:paraId="4968B98B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命中 -&gt; 怪物扣血、击退、死亡计分 -&gt; UDP 快照和 TCP event</w:t>
      </w:r>
    </w:p>
    <w:p w14:paraId="1EE1E4DE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客户端更新弹药、怪物代理、爆炸特效和 HUD</w:t>
      </w:r>
    </w:p>
    <w:p w14:paraId="6EDFA8E1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3.8.3 一次死亡复活</w:t>
      </w:r>
    </w:p>
    <w:p w14:paraId="2A5AB7BD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怪物近身 -&gt; 服务端按秒扣血 -&gt; hp &lt;= 0</w:t>
      </w:r>
    </w:p>
    <w:p w14:paraId="464DDB02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服务端标记 dead，记录 respawn_at，广播倒计时</w:t>
      </w:r>
    </w:p>
    <w:p w14:paraId="0ED56752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客户端固定死亡位置并下俯镜头</w:t>
      </w:r>
    </w:p>
    <w:p w14:paraId="53B36C1F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 秒后服务端选择安全点、恢复满血和弹药、life + 1</w:t>
      </w:r>
    </w:p>
    <w:p w14:paraId="3BEF6600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客户端根据快照恢复 Player、武器和镜头</w:t>
      </w:r>
    </w:p>
    <w:p w14:paraId="7CC6E994">
      <w:pPr>
        <w:pStyle w:val="2"/>
        <w:keepNext/>
        <w:spacing w:before="160" w:after="60" w:line="240" w:lineRule="auto"/>
      </w:pPr>
      <w:r>
        <w:rPr>
          <w:rFonts w:ascii="宋体" w:hAnsi="宋体" w:eastAsia="宋体"/>
          <w:b/>
          <w:color w:val="000000"/>
          <w:sz w:val="30"/>
        </w:rPr>
        <w:t>四、网络层设计</w:t>
      </w:r>
    </w:p>
    <w:p w14:paraId="29249470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“为保障游戏体验，客户端本地必须实现一定的平滑处理算法，以有效掩盖网络延迟，避免角色或物体出现明显瞬移、卡顿等现象”的要求，我们</w:t>
      </w:r>
      <w:r>
        <w:rPr>
          <w:rFonts w:hint="eastAsia"/>
          <w:color w:val="000000"/>
          <w:sz w:val="21"/>
          <w:lang w:val="en-US" w:eastAsia="zh-CN"/>
        </w:rPr>
        <w:t>重点说明</w:t>
      </w:r>
      <w:r>
        <w:rPr>
          <w:rFonts w:ascii="宋体" w:hAnsi="宋体" w:eastAsia="宋体"/>
          <w:color w:val="000000"/>
          <w:sz w:val="21"/>
        </w:rPr>
        <w:t>这套网络设计、客户端平滑处理、状态保护和评估方法。</w:t>
      </w:r>
    </w:p>
    <w:p w14:paraId="6C031E40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4.1 网络总体架构和数据流</w:t>
      </w:r>
    </w:p>
    <w:p w14:paraId="69F754B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多人模式里，我们采用 Unity 客户端加 Python asyncio 独立服务端</w:t>
      </w:r>
      <w:r>
        <w:rPr>
          <w:rFonts w:hint="eastAsia"/>
          <w:color w:val="000000"/>
          <w:sz w:val="21"/>
          <w:lang w:eastAsia="zh-CN"/>
        </w:rPr>
        <w:t>，</w:t>
      </w:r>
      <w:r>
        <w:rPr>
          <w:rFonts w:ascii="宋体" w:hAnsi="宋体" w:eastAsia="宋体"/>
          <w:color w:val="000000"/>
          <w:sz w:val="21"/>
        </w:rPr>
        <w:t>让客户端负责输入采集、局部预测和画面表现；服务端负责玩家、怪物、武器、生命、波次和分数的权威模拟。两端通过应用层 JSON 消息交换状态，服务端以 tick 标记模拟时间，客户端按照 tick 和序号筛选消息。</w:t>
      </w:r>
    </w:p>
    <w:p w14:paraId="64A37B84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输入采集 -&gt; TCP/UDP 消息 -&gt; 服务端权威模拟 -&gt; 快照/事件 -&gt; 客户端平滑表现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36DF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CD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网络对象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84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客户端职责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038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服务端职责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46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平滑或一致性处理</w:t>
            </w:r>
          </w:p>
        </w:tc>
      </w:tr>
      <w:tr w14:paraId="2834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1558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本地玩家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CD2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按键、视角和移动输入；立即进行本地预测。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BDB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按 30Hz 消费带 seq 的输入并做碰撞、重力和边界检查。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063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本地立即响应，收到权威位置后按误差分段校正。</w:t>
            </w:r>
          </w:p>
        </w:tc>
      </w:tr>
      <w:tr w14:paraId="779F3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A460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远端玩家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CD5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保存服务端目标位置、旋转、生命和复活状态。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3FD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广播权威位置和状态。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30F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使用 SmoothDamp 与 Slerp 连续追踪目标。</w:t>
            </w:r>
          </w:p>
        </w:tc>
      </w:tr>
      <w:tr w14:paraId="42B30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8FC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D1B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根据快照创建、移动、销毁代理并播放特效。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2CE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统一计算寻路、攻击、击退、血量和死亡。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7761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客户端不自行扣网络怪物血量，死亡以服务端结果为准。</w:t>
            </w:r>
          </w:p>
        </w:tc>
      </w:tr>
      <w:tr w14:paraId="0CCAA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C09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波次和排行榜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F3F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使用快照状态和本地时间展示倒计时、排序和 HUD。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3966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用 tick 推进波次并计算击杀分数。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8F15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拒绝旧 tick，避免倒计时或分数回退。</w:t>
            </w:r>
          </w:p>
        </w:tc>
      </w:tr>
    </w:tbl>
    <w:p w14:paraId="5B6569DD">
      <w:pPr>
        <w:spacing w:after="20"/>
      </w:pPr>
    </w:p>
    <w:p w14:paraId="34E2B48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4.2 TCP 与 UDP 的分工</w:t>
      </w:r>
    </w:p>
    <w:p w14:paraId="1FBA597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我们没有把所有消息都放入同一种传输协议。TCP 适合必须按顺序到达的控制信息，UDP 适合允许丢弃旧状态的实时信息。这样可以避免一个旧的移动包阻塞后续移动，同时保证开局参数和射击命令不被静默丢失。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769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CB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通道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490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消息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8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选择原因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E3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接收后的处理</w:t>
            </w:r>
          </w:p>
        </w:tc>
      </w:tr>
      <w:tr w14:paraId="24B3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4DB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1AD0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hello、welcome、ready、start、map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E8A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大厅、配置和地图上传需要可靠、有序。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EC9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按换行分隔 JSON 帧逐行解析。</w:t>
            </w:r>
          </w:p>
        </w:tc>
      </w:tr>
      <w:tr w14:paraId="6DCE5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702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880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shoot、ammo_action、event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C95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射击、弹药和击杀会改变资源，不能只依赖本地显示。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0E2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服务器验证后返回快照或事件。</w:t>
            </w:r>
          </w:p>
        </w:tc>
      </w:tr>
      <w:tr w14:paraId="15DA2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EF6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625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input、bind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DF1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移动输入需要低延迟，旧输入可以被新输入取代。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52D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服务端比较 seq 并只消费新输入。</w:t>
            </w:r>
          </w:p>
        </w:tc>
      </w:tr>
      <w:tr w14:paraId="0531D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E37D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1355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snapshot、correction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CBA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实时位置允许丢弃过期状态。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F35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客户端比较 tick，再预测、插值或校正。</w:t>
            </w:r>
          </w:p>
        </w:tc>
      </w:tr>
    </w:tbl>
    <w:p w14:paraId="52B6657A">
      <w:pPr>
        <w:spacing w:after="20"/>
      </w:pPr>
    </w:p>
    <w:p w14:paraId="5C55916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帧，避免一次 Read 只收到半条消息时直接解析失败；UDP 每个数据报是一条 JSON 消息。服务端设置 TCP 单帧长度上限，并限制玩家数、怪物数量、血量、坐标和方向向量，防止异常客户端占用过多内存或把非法数据带入模拟。</w:t>
      </w:r>
    </w:p>
    <w:p w14:paraId="5A299372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4.3 客户端本地预测</w:t>
      </w:r>
    </w:p>
    <w:p w14:paraId="000AD7B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如果玩家按下 W 后必须等服务端返回位置才移动，哪怕局域网延迟只有几十毫秒，也会产生明显的输入滞后。所以让客户端使用与服务端一致的 30Hz 步长预测本地移动。NetworkClient.DrivePlayer 维护 predictionClock，每达到 ServerTickDelta=1/30 秒就为输入递增 inputSequence，调用 NetworkMap.Step 更新 predictedPosition 和 predictedVelocity，并立即移动本地刚体。</w:t>
      </w:r>
    </w:p>
    <w:p w14:paraId="757F3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predictionClock &gt;= 1/30 -&gt; seq++ -&gt; NetworkMap.Step -&gt; body.MovePosition(predictedPosition)</w:t>
      </w:r>
    </w:p>
    <w:p w14:paraId="541B4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UDP input { id, token, tick=seq, x, z, yaw, pitch, jump, run }</w:t>
      </w:r>
    </w:p>
    <w:p w14:paraId="1AE2D8A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预测不是最终裁决。服务端收到输入后会再次检查地图碰撞、重力、跳跃、速度和边界，返回带 ack、tick 和权威坐标的快照。客户端继续响应新的本地输入，但会根据服务端位置修正旧预测误差。当前版本没有把命中、生命、弹药等资源交给本地预测，而是只预测移动，降低作弊和状态分裂风险。</w:t>
      </w:r>
    </w:p>
    <w:p w14:paraId="0E0BE1FE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4.4 服务器校正和误差分段</w:t>
      </w:r>
    </w:p>
    <w:p w14:paraId="40067EEB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我们每次收到本地玩家的权威位置后，客户端计算 predictedPosition 与 serverPos 的距离 error。校正分为三档，目标是在正常网络下不抖动，在明显偏差下能尽快回到服务端状态。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4F68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B84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误差范围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CC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当前处理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B4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目的</w:t>
            </w:r>
          </w:p>
        </w:tc>
      </w:tr>
      <w:tr w14:paraId="71E85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47D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error ≤ 0.75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BEF2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保留本地连续预测，不移动刚体。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75C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过滤正常浮点误差和轻微网络差异。</w:t>
            </w:r>
          </w:p>
        </w:tc>
      </w:tr>
      <w:tr w14:paraId="30792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B8919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0.75 米 &lt; error ≤ 3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396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predictedPosition = Vector3.Lerp(predictedPosition, serverPos, 0.12)。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2E2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逐步拉回，避免突然跳动。</w:t>
            </w:r>
          </w:p>
        </w:tc>
      </w:tr>
      <w:tr w14:paraId="207C6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C90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error &gt; 3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81DE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直接使用 serverPos。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B46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处理严重脱节、穿墙或长时间丢包后的状态。</w:t>
            </w:r>
          </w:p>
        </w:tc>
      </w:tr>
      <w:tr w14:paraId="49C1F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B22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死亡复活或安全点改变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C8E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直接设置位置并清零预测垂直速度。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758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复活位置必须与服务端完全一致。</w:t>
            </w:r>
          </w:p>
        </w:tc>
      </w:tr>
    </w:tbl>
    <w:p w14:paraId="08018963">
      <w:pPr>
        <w:spacing w:after="20"/>
      </w:pPr>
    </w:p>
    <w:p w14:paraId="7C9B7AB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这种分段策略实现了网络游戏中的“平滑优先、权威兜底”：小误差不打断操作，中等误差用短时间校正，大误差不继续隐藏而是立即恢复正确状态。</w:t>
      </w:r>
    </w:p>
    <w:p w14:paraId="75C65EA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4.5 远端玩家和怪物插值</w:t>
      </w:r>
    </w:p>
    <w:p w14:paraId="4A8EB107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我们不让远端对象在每个快照到达时直接 transform.position = snapshotPosition，否则 20Hz 快照在 60Hz 或更高渲染帧率下会表现为跳跃。NetworkClient.HandleSnapshot 只把快照位置和旋转写入 NetworkPlayerView 的目标值；NetworkPlayerView.Update 使用 SmoothDamp 追踪目标位置，positionSmoothTime 当前为 0.08 秒，旋转使用带 rotationSharpness=14 的 Slerp。</w:t>
      </w:r>
    </w:p>
    <w:p w14:paraId="42D98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SetTarget(serverPosition, serverRotation)</w:t>
      </w:r>
    </w:p>
    <w:p w14:paraId="1F5D1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8F8F8"/>
          <w:lang w:val="en-US" w:eastAsia="zh-CN" w:bidi="ar"/>
        </w:rPr>
        <w:t>Update -&gt; SmoothDamp(current, target, velocity, 0.08s)</w:t>
      </w:r>
    </w:p>
    <w:p w14:paraId="026AE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AFAFA"/>
          <w:lang w:val="en-US" w:eastAsia="zh-CN" w:bidi="ar"/>
        </w:rPr>
        <w:t>Update -&gt; Slerp(currentRotation, targetRotation, 1-exp(-14*dt))</w:t>
      </w:r>
    </w:p>
    <w:p w14:paraId="7ED28A0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怪物代理也使用相同的目标跟随方式，但怪物的攻击、击退、血量和死亡只由服务端决定。服务端确认怪物死亡后，客户端发现实体从快照中消失，再在最后位置播放爆炸特效并销毁代理，避免两个客户端一边显示存活、一边提前销毁。</w:t>
      </w:r>
    </w:p>
    <w:p w14:paraId="5FAED2E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4.6 快照时间、乱序和过期状态</w:t>
      </w:r>
    </w:p>
    <w:p w14:paraId="4478687E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UDP 天然可能出现丢包、重复和乱序。如果客户端无条件应用每个快照，旧位置可能覆盖新位置，排行榜可能倒退，波次倒计时也可能回到之前的数值。因此 NetworkClient 负责维护 lastSnapshotTick，只有 message.tick 大于当前值时才应用玩家、怪物、波次、弹药和分数。TCP 击杀事件还维护 lastScoreTick，处理 TCP 事件和 UDP 快照到达顺序不同的问题。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8BF5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39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状态保护字段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49A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产生位置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6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保护作用</w:t>
            </w:r>
          </w:p>
        </w:tc>
      </w:tr>
      <w:tr w14:paraId="77C69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3C62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inputSequence / seq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AD3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客户端输入和服务端玩家状态。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C4F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服务端拒绝旧移动输入。</w:t>
            </w:r>
          </w:p>
        </w:tc>
      </w:tr>
      <w:tr w14:paraId="1BD31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995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weaponSeq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71C1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客户端每次射击、换弹或补给命令。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DAA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防止重复命令重复扣弹或重复触发动作。</w:t>
            </w:r>
          </w:p>
        </w:tc>
      </w:tr>
      <w:tr w14:paraId="3A63C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381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life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4688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服务端玩家死亡复活时递增。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BB57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拒绝上一条生命遗留的射击和换弹命令。</w:t>
            </w:r>
          </w:p>
        </w:tc>
      </w:tr>
      <w:tr w14:paraId="112A1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9F7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tick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8C31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服务端游戏循环和快照。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CF32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客户端丢弃旧快照，保持状态单调前进。</w:t>
            </w:r>
          </w:p>
        </w:tc>
      </w:tr>
      <w:tr w14:paraId="4353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C17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ack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795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服务端返回的输入确认。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B7C0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客户端知道权威状态已经处理到哪个时刻。</w:t>
            </w:r>
          </w:p>
        </w:tc>
      </w:tr>
    </w:tbl>
    <w:p w14:paraId="5D94888F">
      <w:pPr>
        <w:spacing w:after="20"/>
      </w:pPr>
    </w:p>
    <w:p w14:paraId="510E784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4.7 网络线程、地图和移动合法性</w:t>
      </w:r>
    </w:p>
    <w:p w14:paraId="408F9A1E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和 UDP 接收线程只负责读取字节、组装消息并放入 ConcurrentQueue&lt;string&gt;，Unity 主线程在 Tick 中取出队列后再更新 GameObject、Rigidbody、HUD 和粒子。这样避免后台线程直接访问 Unity 对象，也让网络状态在统一的帧循环中应用。</w:t>
      </w:r>
    </w:p>
    <w:p w14:paraId="7D006D1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开局前客户端以本地玩家为中心分帧采集 81×81 碰撞网格，上传地面高度和 walkable 标志。服务端用相同的网格检查玩家移动、怪物移动、出生点和射击遮挡。地图消息有大小上限，坐标、高度和标志位进行范围检查；当怪物处在无效格或连续不移动时，服务端重新寻找安全点。地图同步因此同时服务于预测、权威碰撞和怪物绕障。</w:t>
      </w:r>
    </w:p>
    <w:p w14:paraId="3D21835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4.8 战斗命令和服务端权威</w:t>
      </w:r>
    </w:p>
    <w:p w14:paraId="6F48B48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在这套系统里，射击、换弹和补给会修改弹药、血量和分数，不能以客户端本地结果为准。WeaponControl 只负责采集输入、展示动作和发送命令；服务端检查 weaponSeq、life、射速冷却、弹夹数量、备用弹药、射击方向、地图遮挡和目标碰撞后才修改权威状态。快照再把当前弹药、动作剩余时间、生命和分数返回客户端，HUD 只展示确认后的数据。</w:t>
      </w:r>
    </w:p>
    <w:p w14:paraId="45FF875D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客户端鼠标按下 -&gt; weaponSeq/life -&gt; TCP shoot</w:t>
      </w:r>
    </w:p>
    <w:p w14:paraId="30724C2E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服务端验证 -&gt; 命中判定 -&gt; 扣血/击退/计分 -&gt; snapshot + event</w:t>
      </w:r>
    </w:p>
    <w:p w14:paraId="6CB9EDF0">
      <w:pPr>
        <w:pStyle w:val="28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客户端按 tick 应用 -&gt; 武器和 HUD 更新</w:t>
      </w:r>
    </w:p>
    <w:p w14:paraId="509E8C4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这样就解决了“开了很多枪后子弹变少又变多”“切换模式后弹药残留”“复活后继承上一条生命命令”等问题：资源状态由服务器单向裁决，life 和序号将不同生命、不同动作隔离开。</w:t>
      </w:r>
    </w:p>
    <w:p w14:paraId="74FD16D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4.9 网络异常和体验保护</w:t>
      </w:r>
    </w:p>
    <w:p w14:paraId="2A5F23D0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我们让移动快照采用 UDP，允许丢弃过期包；新快照到达后继续插值，不等待旧包补齐。</w:t>
      </w:r>
    </w:p>
    <w:p w14:paraId="6161C3A5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我们让大厅、开局、地图、射击、换弹和击杀事件采用 TCP，避免关键控制消息静默丢失。</w:t>
      </w:r>
    </w:p>
    <w:p w14:paraId="718A4A9D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我们收到 disconnect 或连接异常时清理 NetworkClient、远端对象和本局状态，回到菜单后再进入单机不会复用旧网络状态。</w:t>
      </w:r>
    </w:p>
    <w:p w14:paraId="46271838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我们让服务端限制最大玩家数、地图消息长度、怪物数量、血量和非法方向向量，避免异常输入拖垮游戏循环。</w:t>
      </w:r>
    </w:p>
    <w:p w14:paraId="0976D217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我们在 Esc 菜单和暂停状态下会屏蔽视角输入并取消补给动作，防止用户打开菜单时背景镜头继续旋转。</w:t>
      </w:r>
    </w:p>
    <w:p w14:paraId="57EDD951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五、项目评估与运行效果</w:t>
      </w:r>
    </w:p>
    <w:p w14:paraId="68EE76B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 测试环境</w:t>
      </w:r>
    </w:p>
    <w:p w14:paraId="0EFC987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我们以 Windows 开发机为主，客户端使用 Unity 项目或最新 Windows 构建版本，服务端使用 Python 3.11 运行。多人测试至少启动一个服务端和两个客户端，客户端填写服务器电脑的局域网 IPv4 地址；同机测试可以使用 127.0.0.1。服务器同时开放 TCP 和 UDP 9000 端口。</w:t>
      </w:r>
    </w:p>
    <w:p w14:paraId="79DC0FB3">
      <w:pPr>
        <w:pStyle w:val="3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2</w:t>
      </w:r>
      <w:r>
        <w:rPr>
          <w:rFonts w:ascii="宋体" w:hAnsi="宋体" w:eastAsia="宋体"/>
          <w:b/>
          <w:color w:val="000000"/>
          <w:sz w:val="26"/>
        </w:rPr>
        <w:t xml:space="preserve"> 项目运行效果展示</w:t>
      </w:r>
    </w:p>
    <w:p w14:paraId="62FF8B9E">
      <w:r>
        <w:rPr>
          <w:rFonts w:ascii="宋体" w:hAnsi="宋体" w:eastAsia="宋体"/>
          <w:b w:val="0"/>
          <w:color w:val="000000"/>
          <w:sz w:val="21"/>
        </w:rPr>
        <w:t>我们用下面的运行截图</w:t>
      </w:r>
      <w:r>
        <w:rPr>
          <w:rFonts w:hint="eastAsia"/>
          <w:b w:val="0"/>
          <w:color w:val="000000"/>
          <w:sz w:val="21"/>
          <w:lang w:val="en-US" w:eastAsia="zh-CN"/>
        </w:rPr>
        <w:t>展示</w:t>
      </w:r>
      <w:r>
        <w:rPr>
          <w:rFonts w:ascii="宋体" w:hAnsi="宋体" w:eastAsia="宋体"/>
          <w:b w:val="0"/>
          <w:color w:val="000000"/>
          <w:sz w:val="21"/>
        </w:rPr>
        <w:t>实际效果，覆盖模式选择、参数设置、服务器大厅、战斗 HUD、波次、击杀、弹药和暂停设置等关键流程。</w:t>
      </w:r>
      <w:r>
        <w:br w:type="page"/>
      </w:r>
    </w:p>
    <w:p w14:paraId="4CBDEC0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35E9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 单人模式基本战斗界面</w:t>
      </w:r>
    </w:p>
    <w:p w14:paraId="3940C29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31185"/>
            <wp:effectExtent l="0" t="0" r="152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1B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图5-2 多人模式双客户端同步画面</w:t>
      </w:r>
    </w:p>
    <w:p w14:paraId="4071A13B">
      <w:r>
        <w:br w:type="page"/>
      </w:r>
    </w:p>
    <w:p w14:paraId="5944B519">
      <w:pPr>
        <w:keepNext/>
        <w:spacing w:before="60" w:after="40"/>
        <w:jc w:val="center"/>
      </w:pPr>
      <w:r>
        <w:drawing>
          <wp:inline distT="0" distB="0" distL="114300" distR="114300">
            <wp:extent cx="5623560" cy="3164840"/>
            <wp:effectExtent l="0" t="0" r="1524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F6F1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图5-3 多人击杀排行榜和波次结束提示</w:t>
      </w:r>
    </w:p>
    <w:p w14:paraId="44B73D0F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71E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图5-4 怪物死亡爆炸特效</w:t>
      </w:r>
    </w:p>
    <w:p w14:paraId="014AA9ED">
      <w:r>
        <w:br w:type="page"/>
      </w:r>
    </w:p>
    <w:p w14:paraId="28623EA7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B9BA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图5-5 波次刷新倒计时和多怪物场景</w:t>
      </w:r>
    </w:p>
    <w:p w14:paraId="597BE9D7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2114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图5-6 怪物近距离攻击、血量与小地图状态</w:t>
      </w:r>
    </w:p>
    <w:p w14:paraId="008AE4B3">
      <w:r>
        <w:br w:type="page"/>
      </w:r>
    </w:p>
    <w:p w14:paraId="469E07AA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56B7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图5-7 长按 R 补充弹药的动态进度条</w:t>
      </w:r>
    </w:p>
    <w:p w14:paraId="02923683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C9B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图5-8 单机怪物数量和血量设置</w:t>
      </w:r>
    </w:p>
    <w:p w14:paraId="58F50C60">
      <w:r>
        <w:br w:type="page"/>
      </w:r>
    </w:p>
    <w:p w14:paraId="6628421B">
      <w:pPr>
        <w:keepNext/>
        <w:spacing w:before="60" w:after="40"/>
        <w:jc w:val="center"/>
      </w:pPr>
      <w:r>
        <w:drawing>
          <wp:inline distT="0" distB="0" distL="114300" distR="114300">
            <wp:extent cx="5623560" cy="3113405"/>
            <wp:effectExtent l="0" t="0" r="1524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533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图5-9 多人模式服务器参数设置</w:t>
      </w:r>
    </w:p>
    <w:p w14:paraId="1E527420">
      <w:pPr>
        <w:keepNext/>
        <w:spacing w:before="60" w:after="40"/>
        <w:jc w:val="center"/>
      </w:pPr>
      <w:r>
        <w:drawing>
          <wp:inline distT="0" distB="0" distL="114300" distR="114300">
            <wp:extent cx="5623560" cy="3148330"/>
            <wp:effectExtent l="0" t="0" r="1524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DEA7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图5-10 多人房间匹配界面</w:t>
      </w:r>
    </w:p>
    <w:p w14:paraId="21FAA0B0">
      <w:r>
        <w:br w:type="page"/>
      </w:r>
    </w:p>
    <w:p w14:paraId="5762F159">
      <w:pPr>
        <w:keepNext/>
        <w:spacing w:before="60" w:after="40"/>
        <w:jc w:val="center"/>
      </w:pPr>
      <w:r>
        <w:drawing>
          <wp:inline distT="0" distB="0" distL="114300" distR="114300">
            <wp:extent cx="5623560" cy="1710055"/>
            <wp:effectExtent l="0" t="0" r="152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F2E5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图5-11 Python 服务端等待玩家加入</w:t>
      </w:r>
    </w:p>
    <w:p w14:paraId="03BFFA2A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4E6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图5-12 Esc 菜单中的灵敏度设置</w:t>
      </w:r>
    </w:p>
    <w:p w14:paraId="4BDAD5F8">
      <w:r>
        <w:br w:type="page"/>
      </w:r>
    </w:p>
    <w:p w14:paraId="53879C6E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A79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图5-13 单机和多人模式选择界面</w:t>
      </w:r>
    </w:p>
    <w:p w14:paraId="2F7CA90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251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图5-14 游戏暂停和继续操作界面</w:t>
      </w:r>
    </w:p>
    <w:p w14:paraId="616BBC81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6"/>
        </w:rPr>
        <w:t xml:space="preserve"> 性能和稳定性处理</w:t>
      </w:r>
    </w:p>
    <w:p w14:paraId="70F5F62C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我们让服务端采用 30Hz 游戏循环和 20Hz 快照频率，避免每个网络包都触发完整模拟。</w:t>
      </w:r>
    </w:p>
    <w:p w14:paraId="07EA6D8A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 Unity 网络线程只负责收包，Unity 对象统一在主线程更新。</w:t>
      </w:r>
    </w:p>
    <w:p w14:paraId="64686862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我们让远端对象采用插值，本地玩家只在位置误差明显时校正。</w:t>
      </w:r>
    </w:p>
    <w:p w14:paraId="0450F22A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我们让地图采集用协程分帧执行，降低一次性物理检测造成的卡顿。</w:t>
      </w:r>
    </w:p>
    <w:p w14:paraId="381A5E90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我们让服务端限制地图消息长度、玩家数量、怪物数量、血量和非法向量。</w:t>
      </w:r>
    </w:p>
    <w:p w14:paraId="79322190">
      <w:pPr>
        <w:pStyle w:val="17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我们让怪物路径使用有限范围 A*，并处理边界未知、出生点占用和连续不移动情况。</w:t>
      </w:r>
    </w:p>
    <w:p w14:paraId="562BFD3B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4</w:t>
      </w:r>
      <w:r>
        <w:rPr>
          <w:rFonts w:ascii="宋体" w:hAnsi="宋体" w:eastAsia="宋体"/>
          <w:b/>
          <w:color w:val="000000"/>
          <w:sz w:val="26"/>
        </w:rPr>
        <w:t xml:space="preserve"> 当前不足和后续改进</w:t>
      </w:r>
    </w:p>
    <w:p w14:paraId="75123971">
      <w:pPr>
        <w:spacing w:before="0" w:after="120" w:line="276" w:lineRule="auto"/>
        <w:ind w:firstLine="420"/>
      </w:pPr>
      <w:r>
        <w:rPr>
          <w:rFonts w:hint="eastAsia"/>
          <w:color w:val="000000"/>
          <w:sz w:val="21"/>
          <w:lang w:val="en-US" w:eastAsia="zh-CN"/>
        </w:rPr>
        <w:t>现在这版本</w:t>
      </w:r>
      <w:r>
        <w:rPr>
          <w:rFonts w:ascii="宋体" w:hAnsi="宋体" w:eastAsia="宋体"/>
          <w:color w:val="000000"/>
          <w:sz w:val="21"/>
        </w:rPr>
        <w:t>服务器主要在局域网或同机运行，尚未提供公网 NAT 穿透、断线重连和正式房间号系统。JSON 快照可读性较好，但怪物数量增加时会带来序列化和带宽压力。共享碰撞网格依赖客户端采集，客户端地形或碰撞设置不一致时仍可能产生差异。</w:t>
      </w:r>
    </w:p>
    <w:p w14:paraId="5434202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后面可以使用服务端统一生成的 NavMesh 或更高分辨率导航数据，增加版本协商、断线重连、正式日志和延迟显示，并将高频快照替换为更紧凑的二进制协议。同时应对怪物数量进行压力测试，统计每帧寻路、碰撞检测和快照序列化耗时。</w:t>
      </w:r>
    </w:p>
    <w:p w14:paraId="4B25280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5</w:t>
      </w:r>
      <w:r>
        <w:rPr>
          <w:rFonts w:ascii="宋体" w:hAnsi="宋体" w:eastAsia="宋体"/>
          <w:b/>
          <w:color w:val="000000"/>
          <w:sz w:val="26"/>
        </w:rPr>
        <w:t xml:space="preserve"> 实验结论</w:t>
      </w:r>
    </w:p>
    <w:p w14:paraId="6AE4C902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我们完成了从 Unity 单机射击原型到局域网多人合作游戏的扩展。TCP 和 UDP 的职责划分使大厅与战斗状态可以分别满足可靠性和实时性要求；服务端权威模型避免了不同客户端各自判定生命、弹药和击杀造成的分歧；客户端预测、校正和插值改善了延迟下的操作连续性。怪物寻路、出生点检查、击退、三波系统和 HUD 进一步形成了</w:t>
      </w:r>
      <w:bookmarkStart w:id="0" w:name="_GoBack"/>
      <w:bookmarkEnd w:id="0"/>
      <w:r>
        <w:rPr>
          <w:rFonts w:ascii="宋体" w:hAnsi="宋体" w:eastAsia="宋体"/>
          <w:color w:val="000000"/>
          <w:sz w:val="21"/>
        </w:rPr>
        <w:t>完整</w:t>
      </w:r>
      <w:r>
        <w:rPr>
          <w:rFonts w:hint="eastAsia"/>
          <w:color w:val="000000"/>
          <w:sz w:val="21"/>
          <w:lang w:eastAsia="zh-CN"/>
        </w:rPr>
        <w:t>的</w:t>
      </w:r>
      <w:r>
        <w:rPr>
          <w:rFonts w:ascii="宋体" w:hAnsi="宋体" w:eastAsia="宋体"/>
          <w:color w:val="000000"/>
          <w:sz w:val="21"/>
        </w:rPr>
        <w:t>项目。</w:t>
      </w:r>
    </w:p>
    <w:p w14:paraId="55F03385">
      <w:r>
        <w:rPr>
          <w:rFonts w:ascii="宋体" w:hAnsi="宋体" w:eastAsia="宋体"/>
          <w:color w:val="000000"/>
        </w:rPr>
        <w:br w:type="page"/>
      </w:r>
    </w:p>
    <w:p w14:paraId="3F3CABFF">
      <w:pPr>
        <w:pStyle w:val="17"/>
        <w:spacing w:before="0" w:after="60" w:line="264" w:lineRule="auto"/>
        <w:ind w:left="420" w:hanging="280"/>
      </w:pPr>
    </w:p>
    <w:p w14:paraId="068EB857">
      <w:pPr>
        <w:pStyle w:val="17"/>
        <w:spacing w:before="0" w:after="60" w:line="264" w:lineRule="auto"/>
      </w:pPr>
    </w:p>
    <w:p w14:paraId="2C35C62F">
      <w:pPr>
        <w:pStyle w:val="17"/>
        <w:spacing w:before="0" w:after="60" w:line="264" w:lineRule="auto"/>
      </w:pPr>
    </w:p>
    <w:sectPr>
      <w:footerReference r:id="rId5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03543">
    <w:pPr>
      <w:jc w:val="center"/>
    </w:pPr>
    <w:r>
      <w:rPr>
        <w:rFonts w:ascii="宋体" w:hAnsi="宋体" w:eastAsia="宋体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57034"/>
    <w:multiLevelType w:val="multilevel"/>
    <w:tmpl w:val="06B57034"/>
    <w:lvl w:ilvl="0" w:tentative="0">
      <w:start w:val="1"/>
      <w:numFmt w:val="bullet"/>
      <w:pStyle w:val="23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05E32A1E"/>
    <w:rsid w:val="07BB67DE"/>
    <w:rsid w:val="084F5179"/>
    <w:rsid w:val="12B92A38"/>
    <w:rsid w:val="1D117B4E"/>
    <w:rsid w:val="1DE4754E"/>
    <w:rsid w:val="1E5B7F7C"/>
    <w:rsid w:val="1E9A6CF6"/>
    <w:rsid w:val="1F6D440A"/>
    <w:rsid w:val="20BC40EB"/>
    <w:rsid w:val="246264FD"/>
    <w:rsid w:val="247753E3"/>
    <w:rsid w:val="2F543224"/>
    <w:rsid w:val="3A4F49E1"/>
    <w:rsid w:val="3FB54924"/>
    <w:rsid w:val="425A03C6"/>
    <w:rsid w:val="42F503CE"/>
    <w:rsid w:val="43B27523"/>
    <w:rsid w:val="44315157"/>
    <w:rsid w:val="4A7B3E41"/>
    <w:rsid w:val="5BD26DC8"/>
    <w:rsid w:val="5D33304F"/>
    <w:rsid w:val="676C679E"/>
    <w:rsid w:val="68D47CBC"/>
    <w:rsid w:val="6BDD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宋体" w:hAnsi="宋体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spacing w:before="312" w:beforeLines="100"/>
      <w:ind w:left="442" w:hanging="442"/>
      <w:outlineLvl w:val="0"/>
    </w:pPr>
    <w:rPr>
      <w:rFonts w:ascii="宋体" w:hAnsi="宋体" w:eastAsia="宋体"/>
      <w:b/>
      <w:bCs/>
      <w:color w:val="000000"/>
      <w:sz w:val="30"/>
      <w:szCs w:val="30"/>
    </w:rPr>
  </w:style>
  <w:style w:type="paragraph" w:styleId="3">
    <w:name w:val="heading 2"/>
    <w:basedOn w:val="1"/>
    <w:next w:val="1"/>
    <w:link w:val="21"/>
    <w:unhideWhenUsed/>
    <w:qFormat/>
    <w:uiPriority w:val="9"/>
    <w:pPr>
      <w:jc w:val="left"/>
      <w:outlineLvl w:val="1"/>
    </w:pPr>
    <w:rPr>
      <w:rFonts w:ascii="宋体" w:hAnsi="宋体" w:eastAsia="宋体"/>
      <w:b/>
      <w:bCs/>
      <w:color w:val="000000"/>
      <w:sz w:val="26"/>
      <w:szCs w:val="28"/>
    </w:rPr>
  </w:style>
  <w:style w:type="paragraph" w:styleId="4">
    <w:name w:val="heading 3"/>
    <w:basedOn w:val="1"/>
    <w:next w:val="1"/>
    <w:link w:val="22"/>
    <w:unhideWhenUsed/>
    <w:qFormat/>
    <w:uiPriority w:val="9"/>
    <w:pPr>
      <w:outlineLvl w:val="2"/>
    </w:pPr>
    <w:rPr>
      <w:rFonts w:ascii="宋体" w:hAnsi="宋体" w:eastAsia="宋体"/>
      <w:b/>
      <w:bCs/>
      <w:color w:val="000000"/>
      <w:sz w:val="23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7"/>
    <w:qFormat/>
    <w:uiPriority w:val="11"/>
    <w:pPr>
      <w:spacing w:after="156" w:afterLines="50"/>
    </w:pPr>
    <w:rPr>
      <w:rFonts w:ascii="宋体" w:hAnsi="宋体" w:eastAsia="宋体"/>
      <w:b w:val="0"/>
      <w:color w:val="000000"/>
      <w:sz w:val="24"/>
    </w:rPr>
  </w:style>
  <w:style w:type="paragraph" w:styleId="9">
    <w:name w:val="Title"/>
    <w:basedOn w:val="1"/>
    <w:next w:val="1"/>
    <w:link w:val="18"/>
    <w:qFormat/>
    <w:uiPriority w:val="10"/>
    <w:pPr>
      <w:spacing w:after="312" w:afterLines="100"/>
      <w:jc w:val="center"/>
    </w:pPr>
    <w:rPr>
      <w:rFonts w:ascii="宋体" w:hAnsi="宋体" w:eastAsia="宋体"/>
      <w:b/>
      <w:bCs/>
      <w:color w:val="000000"/>
      <w:sz w:val="36"/>
      <w:szCs w:val="32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7">
    <w:name w:val="List Paragraph"/>
    <w:basedOn w:val="1"/>
    <w:link w:val="24"/>
    <w:qFormat/>
    <w:uiPriority w:val="34"/>
    <w:pPr>
      <w:ind w:firstLine="420" w:firstLineChars="200"/>
    </w:pPr>
    <w:rPr>
      <w:rFonts w:ascii="宋体" w:hAnsi="宋体" w:eastAsia="宋体"/>
      <w:color w:val="000000"/>
      <w:sz w:val="21"/>
    </w:rPr>
  </w:style>
  <w:style w:type="character" w:customStyle="1" w:styleId="18">
    <w:name w:val="标题 字符"/>
    <w:basedOn w:val="12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9">
    <w:name w:val="标题 1 字符"/>
    <w:basedOn w:val="12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20">
    <w:name w:val="标题 4 字符"/>
    <w:basedOn w:val="1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标题 2 字符"/>
    <w:basedOn w:val="12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2">
    <w:name w:val="标题 3 字符"/>
    <w:basedOn w:val="12"/>
    <w:link w:val="4"/>
    <w:qFormat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3">
    <w:name w:val="项目"/>
    <w:basedOn w:val="17"/>
    <w:link w:val="25"/>
    <w:qFormat/>
    <w:uiPriority w:val="0"/>
    <w:pPr>
      <w:numPr>
        <w:ilvl w:val="0"/>
        <w:numId w:val="1"/>
      </w:numPr>
      <w:ind w:left="709" w:firstLine="0" w:firstLineChars="0"/>
    </w:pPr>
  </w:style>
  <w:style w:type="character" w:customStyle="1" w:styleId="24">
    <w:name w:val="列表段落 字符"/>
    <w:basedOn w:val="12"/>
    <w:link w:val="17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5">
    <w:name w:val="项目 字符"/>
    <w:basedOn w:val="24"/>
    <w:link w:val="2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6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副标题 字符"/>
    <w:basedOn w:val="12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  <w:style w:type="paragraph" w:customStyle="1" w:styleId="28">
    <w:name w:val="CodeBlock"/>
    <w:qFormat/>
    <w:uiPriority w:val="0"/>
    <w:pPr>
      <w:spacing w:before="20" w:after="20" w:line="240" w:lineRule="auto"/>
      <w:ind w:left="560" w:firstLine="0"/>
    </w:pPr>
    <w:rPr>
      <w:rFonts w:ascii="Consolas" w:hAnsi="Consolas" w:eastAsia="Consolas" w:cstheme="minorBidi"/>
      <w:color w:val="000000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8945</Words>
  <Characters>17622</Characters>
  <Lines>4</Lines>
  <Paragraphs>1</Paragraphs>
  <TotalTime>12</TotalTime>
  <ScaleCrop>false</ScaleCrop>
  <LinksUpToDate>false</LinksUpToDate>
  <CharactersWithSpaces>20305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2026-09-13T10:44:14Z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  <property fmtid="{D5CDD505-2E9C-101B-9397-08002B2CF9AE}" pid="4" name="KSOTemplateDocerSaveRecord">
    <vt:lpwstr>eyJoZGlkIjoiMjczZTQ1ZTgxMjI2MDhjYjU5MGE0OWRlNjE5MDQxYWIiLCJ1c2VySWQiOiIxNjg1MDIwMzM0In0=</vt:lpwstr>
  </property>
</Properties>
</file>