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4D52" w14:textId="77777777" w:rsidR="003D010B" w:rsidRPr="003D010B" w:rsidRDefault="003D010B" w:rsidP="003D010B">
      <w:pPr>
        <w:rPr>
          <w:b/>
          <w:bCs/>
        </w:rPr>
      </w:pPr>
      <w:r w:rsidRPr="003D010B">
        <w:rPr>
          <w:rFonts w:ascii="Segoe UI Emoji" w:hAnsi="Segoe UI Emoji" w:cs="Segoe UI Emoji"/>
          <w:b/>
          <w:bCs/>
        </w:rPr>
        <w:t>🚦</w:t>
      </w:r>
      <w:r w:rsidRPr="003D010B">
        <w:rPr>
          <w:b/>
          <w:bCs/>
        </w:rPr>
        <w:t xml:space="preserve"> What Factors Contribute to Traffic Accidents? A Data-Driven Analysis Using the US Accidents Dataset</w:t>
      </w:r>
    </w:p>
    <w:p w14:paraId="2566EF4C" w14:textId="77777777" w:rsidR="003D010B" w:rsidRPr="003D010B" w:rsidRDefault="003D010B" w:rsidP="003D010B">
      <w:r w:rsidRPr="003D010B">
        <w:t>Traffic accidents are a significant public safety concern, affecting millions of people every year. With the growing availability of real-world datasets, data analysis can help uncover patterns that may contribute to accidents and support efforts to improve road safety.</w:t>
      </w:r>
    </w:p>
    <w:p w14:paraId="78F70C66" w14:textId="77777777" w:rsidR="003D010B" w:rsidRPr="003D010B" w:rsidRDefault="003D010B" w:rsidP="003D010B">
      <w:r w:rsidRPr="003D010B">
        <w:t xml:space="preserve">In this project, I </w:t>
      </w:r>
      <w:proofErr w:type="spellStart"/>
      <w:r w:rsidRPr="003D010B">
        <w:t>analyzed</w:t>
      </w:r>
      <w:proofErr w:type="spellEnd"/>
      <w:r w:rsidRPr="003D010B">
        <w:t xml:space="preserve"> the </w:t>
      </w:r>
      <w:r w:rsidRPr="003D010B">
        <w:rPr>
          <w:b/>
          <w:bCs/>
        </w:rPr>
        <w:t>US Accidents Dataset (2016–2023)</w:t>
      </w:r>
      <w:r w:rsidRPr="003D010B">
        <w:t xml:space="preserve"> from Kaggle, which contains millions of accident records across the United States. The goal was to identify how factors such as </w:t>
      </w:r>
      <w:r w:rsidRPr="003D010B">
        <w:rPr>
          <w:b/>
          <w:bCs/>
        </w:rPr>
        <w:t>weather conditions, visibility, time of day, and location</w:t>
      </w:r>
      <w:r w:rsidRPr="003D010B">
        <w:t xml:space="preserve"> influence accident occurrences and severity.</w:t>
      </w:r>
    </w:p>
    <w:p w14:paraId="38A3A46F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Dataset Overview</w:t>
      </w:r>
    </w:p>
    <w:p w14:paraId="78E80811" w14:textId="77777777" w:rsidR="003D010B" w:rsidRPr="003D010B" w:rsidRDefault="003D010B" w:rsidP="003D010B">
      <w:r w:rsidRPr="003D010B">
        <w:t>The dataset includes detailed information about accidents, including:</w:t>
      </w:r>
    </w:p>
    <w:p w14:paraId="788A7AE5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Date and time of occurrence </w:t>
      </w:r>
    </w:p>
    <w:p w14:paraId="739993CE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Geographic coordinates </w:t>
      </w:r>
    </w:p>
    <w:p w14:paraId="65C84656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Weather conditions </w:t>
      </w:r>
    </w:p>
    <w:p w14:paraId="4F3F3EDD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Visibility levels </w:t>
      </w:r>
    </w:p>
    <w:p w14:paraId="485B7429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Temperature </w:t>
      </w:r>
    </w:p>
    <w:p w14:paraId="7784147E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Accident severity </w:t>
      </w:r>
    </w:p>
    <w:p w14:paraId="2113308B" w14:textId="77777777" w:rsidR="003D010B" w:rsidRPr="003D010B" w:rsidRDefault="003D010B" w:rsidP="003D010B">
      <w:pPr>
        <w:numPr>
          <w:ilvl w:val="0"/>
          <w:numId w:val="1"/>
        </w:numPr>
      </w:pPr>
      <w:r w:rsidRPr="003D010B">
        <w:t xml:space="preserve">Day/Night indicators </w:t>
      </w:r>
    </w:p>
    <w:p w14:paraId="783A0741" w14:textId="77777777" w:rsidR="003D010B" w:rsidRPr="003D010B" w:rsidRDefault="003D010B" w:rsidP="003D010B">
      <w:r w:rsidRPr="003D010B">
        <w:t>After loading the data, I performed data cleaning by handling missing values, selecting relevant features, and converting timestamps into a usable format for analysis.</w:t>
      </w:r>
    </w:p>
    <w:p w14:paraId="653542BF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Exploring Accident Trends by Time of Day</w:t>
      </w:r>
    </w:p>
    <w:p w14:paraId="474E7639" w14:textId="77777777" w:rsidR="003D010B" w:rsidRPr="003D010B" w:rsidRDefault="003D010B" w:rsidP="003D010B">
      <w:r w:rsidRPr="003D010B">
        <w:t>One of the first analyses focused on accident occurrences throughout the day.</w:t>
      </w:r>
    </w:p>
    <w:p w14:paraId="281A4492" w14:textId="77777777" w:rsidR="003D010B" w:rsidRPr="003D010B" w:rsidRDefault="003D010B" w:rsidP="003D010B">
      <w:r w:rsidRPr="003D010B">
        <w:t xml:space="preserve">The results showed clear peaks during </w:t>
      </w:r>
      <w:r w:rsidRPr="003D010B">
        <w:rPr>
          <w:b/>
          <w:bCs/>
        </w:rPr>
        <w:t>morning and evening rush hours</w:t>
      </w:r>
      <w:r w:rsidRPr="003D010B">
        <w:t>, particularly between 7–9 AM and 4–7 PM. This pattern is expected because traffic volume is highest during commuting periods.</w:t>
      </w:r>
    </w:p>
    <w:p w14:paraId="12C5630B" w14:textId="77777777" w:rsidR="003D010B" w:rsidRPr="003D010B" w:rsidRDefault="003D010B" w:rsidP="003D010B">
      <w:r w:rsidRPr="003D010B">
        <w:t>Interestingly, while fewer accidents occurred during late-night hours, these accidents tended to be more severe. Reduced visibility, driver fatigue, and speeding may contribute to this trend.</w:t>
      </w:r>
    </w:p>
    <w:p w14:paraId="397553D8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The Impact of Weather Conditions</w:t>
      </w:r>
    </w:p>
    <w:p w14:paraId="651E5DCF" w14:textId="77777777" w:rsidR="003D010B" w:rsidRPr="003D010B" w:rsidRDefault="003D010B" w:rsidP="003D010B">
      <w:r w:rsidRPr="003D010B">
        <w:t>Weather plays a critical role in road safety.</w:t>
      </w:r>
    </w:p>
    <w:p w14:paraId="5901ADF5" w14:textId="77777777" w:rsidR="003D010B" w:rsidRPr="003D010B" w:rsidRDefault="003D010B" w:rsidP="003D010B">
      <w:r w:rsidRPr="003D010B">
        <w:lastRenderedPageBreak/>
        <w:t xml:space="preserve">Most accidents occurred during fair weather conditions. At first glance, this might seem surprising, but it reflects the fact that more people are on the road when weather conditions are </w:t>
      </w:r>
      <w:proofErr w:type="spellStart"/>
      <w:r w:rsidRPr="003D010B">
        <w:t>favorable</w:t>
      </w:r>
      <w:proofErr w:type="spellEnd"/>
      <w:r w:rsidRPr="003D010B">
        <w:t>.</w:t>
      </w:r>
    </w:p>
    <w:p w14:paraId="307B6F17" w14:textId="77777777" w:rsidR="003D010B" w:rsidRPr="003D010B" w:rsidRDefault="003D010B" w:rsidP="003D010B">
      <w:r w:rsidRPr="003D010B">
        <w:t>However, accidents occurring during rain, fog, and other adverse weather conditions often showed higher severity levels. Reduced visibility and slippery road surfaces increase the likelihood of dangerous situations.</w:t>
      </w:r>
    </w:p>
    <w:p w14:paraId="0A618C17" w14:textId="77777777" w:rsidR="003D010B" w:rsidRPr="003D010B" w:rsidRDefault="003D010B" w:rsidP="003D010B">
      <w:r w:rsidRPr="003D010B">
        <w:t xml:space="preserve">This highlights the importance of adjusting driving </w:t>
      </w:r>
      <w:proofErr w:type="spellStart"/>
      <w:r w:rsidRPr="003D010B">
        <w:t>behavior</w:t>
      </w:r>
      <w:proofErr w:type="spellEnd"/>
      <w:r w:rsidRPr="003D010B">
        <w:t xml:space="preserve"> during </w:t>
      </w:r>
      <w:proofErr w:type="spellStart"/>
      <w:r w:rsidRPr="003D010B">
        <w:t>unfavorable</w:t>
      </w:r>
      <w:proofErr w:type="spellEnd"/>
      <w:r w:rsidRPr="003D010B">
        <w:t xml:space="preserve"> weather conditions.</w:t>
      </w:r>
    </w:p>
    <w:p w14:paraId="5B4813D0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Visibility and Accident Severity</w:t>
      </w:r>
    </w:p>
    <w:p w14:paraId="772CFB02" w14:textId="77777777" w:rsidR="003D010B" w:rsidRPr="003D010B" w:rsidRDefault="003D010B" w:rsidP="003D010B">
      <w:r w:rsidRPr="003D010B">
        <w:t>Visibility emerged as another important factor.</w:t>
      </w:r>
    </w:p>
    <w:p w14:paraId="13A683E0" w14:textId="77777777" w:rsidR="003D010B" w:rsidRPr="003D010B" w:rsidRDefault="003D010B" w:rsidP="003D010B">
      <w:r w:rsidRPr="003D010B">
        <w:t>When visibility levels decreased, accident severity generally increased. Conditions such as fog and heavy rain reduce a driver's ability to react to hazards, increasing the risk of collisions.</w:t>
      </w:r>
    </w:p>
    <w:p w14:paraId="761DDD7F" w14:textId="77777777" w:rsidR="003D010B" w:rsidRPr="003D010B" w:rsidRDefault="003D010B" w:rsidP="003D010B">
      <w:r w:rsidRPr="003D010B">
        <w:t>The analysis suggests that visibility is one of the strongest environmental factors affecting road safety.</w:t>
      </w:r>
    </w:p>
    <w:p w14:paraId="72C74905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Day vs. Night Accidents</w:t>
      </w:r>
    </w:p>
    <w:p w14:paraId="624936A1" w14:textId="77777777" w:rsidR="003D010B" w:rsidRPr="003D010B" w:rsidRDefault="003D010B" w:rsidP="003D010B">
      <w:r w:rsidRPr="003D010B">
        <w:t>Comparing daytime and nighttime accidents revealed interesting insights.</w:t>
      </w:r>
    </w:p>
    <w:p w14:paraId="2DC1BB65" w14:textId="77777777" w:rsidR="003D010B" w:rsidRPr="003D010B" w:rsidRDefault="003D010B" w:rsidP="003D010B">
      <w:r w:rsidRPr="003D010B">
        <w:t>Most accidents occurred during the day due to higher traffic volumes. However, nighttime accidents were often associated with greater severity.</w:t>
      </w:r>
    </w:p>
    <w:p w14:paraId="7C3EE3A9" w14:textId="77777777" w:rsidR="003D010B" w:rsidRPr="003D010B" w:rsidRDefault="003D010B" w:rsidP="003D010B">
      <w:r w:rsidRPr="003D010B">
        <w:t>Possible reasons include:</w:t>
      </w:r>
    </w:p>
    <w:p w14:paraId="13B0BFA9" w14:textId="77777777" w:rsidR="003D010B" w:rsidRPr="003D010B" w:rsidRDefault="003D010B" w:rsidP="003D010B">
      <w:pPr>
        <w:numPr>
          <w:ilvl w:val="0"/>
          <w:numId w:val="2"/>
        </w:numPr>
      </w:pPr>
      <w:r w:rsidRPr="003D010B">
        <w:t xml:space="preserve">Reduced visibility </w:t>
      </w:r>
    </w:p>
    <w:p w14:paraId="7EB57435" w14:textId="77777777" w:rsidR="003D010B" w:rsidRPr="003D010B" w:rsidRDefault="003D010B" w:rsidP="003D010B">
      <w:pPr>
        <w:numPr>
          <w:ilvl w:val="0"/>
          <w:numId w:val="2"/>
        </w:numPr>
      </w:pPr>
      <w:r w:rsidRPr="003D010B">
        <w:t xml:space="preserve">Driver fatigue </w:t>
      </w:r>
    </w:p>
    <w:p w14:paraId="12380FD7" w14:textId="77777777" w:rsidR="003D010B" w:rsidRPr="003D010B" w:rsidRDefault="003D010B" w:rsidP="003D010B">
      <w:pPr>
        <w:numPr>
          <w:ilvl w:val="0"/>
          <w:numId w:val="2"/>
        </w:numPr>
      </w:pPr>
      <w:r w:rsidRPr="003D010B">
        <w:t xml:space="preserve">Increased speeding </w:t>
      </w:r>
    </w:p>
    <w:p w14:paraId="0BC464E1" w14:textId="77777777" w:rsidR="003D010B" w:rsidRPr="003D010B" w:rsidRDefault="003D010B" w:rsidP="003D010B">
      <w:pPr>
        <w:numPr>
          <w:ilvl w:val="0"/>
          <w:numId w:val="2"/>
        </w:numPr>
      </w:pPr>
      <w:r w:rsidRPr="003D010B">
        <w:t xml:space="preserve">Lower traffic enforcement in some areas </w:t>
      </w:r>
    </w:p>
    <w:p w14:paraId="085EC0F1" w14:textId="77777777" w:rsidR="003D010B" w:rsidRPr="003D010B" w:rsidRDefault="003D010B" w:rsidP="003D010B">
      <w:r w:rsidRPr="003D010B">
        <w:t>These findings emphasize the importance of safe driving practices after dark.</w:t>
      </w:r>
    </w:p>
    <w:p w14:paraId="361C8FAE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Identifying Accident Hotspots</w:t>
      </w:r>
    </w:p>
    <w:p w14:paraId="00C0CD8C" w14:textId="77777777" w:rsidR="003D010B" w:rsidRPr="003D010B" w:rsidRDefault="003D010B" w:rsidP="003D010B">
      <w:r w:rsidRPr="003D010B">
        <w:t>Using latitude and longitude data, I created a geographic heatmap to identify accident-prone areas.</w:t>
      </w:r>
    </w:p>
    <w:p w14:paraId="7F9A2456" w14:textId="77777777" w:rsidR="003D010B" w:rsidRPr="003D010B" w:rsidRDefault="003D010B" w:rsidP="003D010B">
      <w:r w:rsidRPr="003D010B">
        <w:t>The hotspots were primarily concentrated around:</w:t>
      </w:r>
    </w:p>
    <w:p w14:paraId="5770E516" w14:textId="77777777" w:rsidR="003D010B" w:rsidRPr="003D010B" w:rsidRDefault="003D010B" w:rsidP="003D010B">
      <w:pPr>
        <w:numPr>
          <w:ilvl w:val="0"/>
          <w:numId w:val="3"/>
        </w:numPr>
      </w:pPr>
      <w:r w:rsidRPr="003D010B">
        <w:t xml:space="preserve">Major cities </w:t>
      </w:r>
    </w:p>
    <w:p w14:paraId="21116D50" w14:textId="77777777" w:rsidR="003D010B" w:rsidRPr="003D010B" w:rsidRDefault="003D010B" w:rsidP="003D010B">
      <w:pPr>
        <w:numPr>
          <w:ilvl w:val="0"/>
          <w:numId w:val="3"/>
        </w:numPr>
      </w:pPr>
      <w:r w:rsidRPr="003D010B">
        <w:t xml:space="preserve">Busy intersections </w:t>
      </w:r>
    </w:p>
    <w:p w14:paraId="349B5441" w14:textId="77777777" w:rsidR="003D010B" w:rsidRPr="003D010B" w:rsidRDefault="003D010B" w:rsidP="003D010B">
      <w:pPr>
        <w:numPr>
          <w:ilvl w:val="0"/>
          <w:numId w:val="3"/>
        </w:numPr>
      </w:pPr>
      <w:r w:rsidRPr="003D010B">
        <w:lastRenderedPageBreak/>
        <w:t xml:space="preserve">Highway junctions </w:t>
      </w:r>
    </w:p>
    <w:p w14:paraId="45FC1250" w14:textId="77777777" w:rsidR="003D010B" w:rsidRPr="003D010B" w:rsidRDefault="003D010B" w:rsidP="003D010B">
      <w:pPr>
        <w:numPr>
          <w:ilvl w:val="0"/>
          <w:numId w:val="3"/>
        </w:numPr>
      </w:pPr>
      <w:r w:rsidRPr="003D010B">
        <w:t xml:space="preserve">Commercial districts </w:t>
      </w:r>
    </w:p>
    <w:p w14:paraId="72575296" w14:textId="77777777" w:rsidR="003D010B" w:rsidRPr="003D010B" w:rsidRDefault="003D010B" w:rsidP="003D010B">
      <w:r w:rsidRPr="003D010B">
        <w:t xml:space="preserve">Visualizing accident locations helps transportation </w:t>
      </w:r>
      <w:proofErr w:type="spellStart"/>
      <w:r w:rsidRPr="003D010B">
        <w:t>authorities</w:t>
      </w:r>
      <w:proofErr w:type="spellEnd"/>
      <w:r w:rsidRPr="003D010B">
        <w:t xml:space="preserve"> identify regions where infrastructure improvements or additional traffic monitoring may be needed.</w:t>
      </w:r>
    </w:p>
    <w:p w14:paraId="1B08484B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Key Insights</w:t>
      </w:r>
    </w:p>
    <w:p w14:paraId="27CA2C34" w14:textId="77777777" w:rsidR="003D010B" w:rsidRPr="003D010B" w:rsidRDefault="003D010B" w:rsidP="003D010B">
      <w:r w:rsidRPr="003D010B">
        <w:t xml:space="preserve">After </w:t>
      </w:r>
      <w:proofErr w:type="spellStart"/>
      <w:r w:rsidRPr="003D010B">
        <w:t>analyzing</w:t>
      </w:r>
      <w:proofErr w:type="spellEnd"/>
      <w:r w:rsidRPr="003D010B">
        <w:t xml:space="preserve"> the dataset, several important patterns emerged:</w:t>
      </w:r>
    </w:p>
    <w:p w14:paraId="120EA142" w14:textId="77777777" w:rsidR="003D010B" w:rsidRPr="003D010B" w:rsidRDefault="003D010B" w:rsidP="003D010B">
      <w:pPr>
        <w:numPr>
          <w:ilvl w:val="0"/>
          <w:numId w:val="4"/>
        </w:numPr>
      </w:pPr>
      <w:r w:rsidRPr="003D010B">
        <w:t xml:space="preserve">Rush-hour periods experience the highest number of accidents. </w:t>
      </w:r>
    </w:p>
    <w:p w14:paraId="564D16B3" w14:textId="77777777" w:rsidR="003D010B" w:rsidRPr="003D010B" w:rsidRDefault="003D010B" w:rsidP="003D010B">
      <w:pPr>
        <w:numPr>
          <w:ilvl w:val="0"/>
          <w:numId w:val="4"/>
        </w:numPr>
      </w:pPr>
      <w:r w:rsidRPr="003D010B">
        <w:t xml:space="preserve">Rain and fog increase accident severity. </w:t>
      </w:r>
    </w:p>
    <w:p w14:paraId="666CB3EE" w14:textId="77777777" w:rsidR="003D010B" w:rsidRPr="003D010B" w:rsidRDefault="003D010B" w:rsidP="003D010B">
      <w:pPr>
        <w:numPr>
          <w:ilvl w:val="0"/>
          <w:numId w:val="4"/>
        </w:numPr>
      </w:pPr>
      <w:r w:rsidRPr="003D010B">
        <w:t xml:space="preserve">Poor visibility is strongly linked to more dangerous accidents. </w:t>
      </w:r>
    </w:p>
    <w:p w14:paraId="733FA8AB" w14:textId="77777777" w:rsidR="003D010B" w:rsidRPr="003D010B" w:rsidRDefault="003D010B" w:rsidP="003D010B">
      <w:pPr>
        <w:numPr>
          <w:ilvl w:val="0"/>
          <w:numId w:val="4"/>
        </w:numPr>
      </w:pPr>
      <w:r w:rsidRPr="003D010B">
        <w:t xml:space="preserve">Nighttime accidents tend to be more severe than daytime accidents. </w:t>
      </w:r>
    </w:p>
    <w:p w14:paraId="6C36A7F2" w14:textId="77777777" w:rsidR="003D010B" w:rsidRPr="003D010B" w:rsidRDefault="003D010B" w:rsidP="003D010B">
      <w:pPr>
        <w:numPr>
          <w:ilvl w:val="0"/>
          <w:numId w:val="4"/>
        </w:numPr>
      </w:pPr>
      <w:r w:rsidRPr="003D010B">
        <w:t xml:space="preserve">Urban areas and highway intersections are major accident hotspots. </w:t>
      </w:r>
    </w:p>
    <w:p w14:paraId="07D5EAA0" w14:textId="77777777" w:rsidR="003D010B" w:rsidRPr="003D010B" w:rsidRDefault="003D010B" w:rsidP="003D010B">
      <w:pPr>
        <w:rPr>
          <w:b/>
          <w:bCs/>
        </w:rPr>
      </w:pPr>
      <w:r w:rsidRPr="003D010B">
        <w:rPr>
          <w:b/>
          <w:bCs/>
        </w:rPr>
        <w:t>Conclusion</w:t>
      </w:r>
    </w:p>
    <w:p w14:paraId="3496AB68" w14:textId="77777777" w:rsidR="003D010B" w:rsidRPr="003D010B" w:rsidRDefault="003D010B" w:rsidP="003D010B">
      <w:r w:rsidRPr="003D010B">
        <w:t>This project demonstrates how data analytics can be used to better understand traffic accident patterns and contributing factors.</w:t>
      </w:r>
    </w:p>
    <w:p w14:paraId="133A7FDD" w14:textId="77777777" w:rsidR="003D010B" w:rsidRPr="003D010B" w:rsidRDefault="003D010B" w:rsidP="003D010B">
      <w:r w:rsidRPr="003D010B">
        <w:t>By examining weather conditions, visibility, time of day, and geographic locations, valuable insights can be generated to support road safety initiatives and traffic management strategies.</w:t>
      </w:r>
    </w:p>
    <w:p w14:paraId="4647F4E9" w14:textId="77777777" w:rsidR="003D010B" w:rsidRPr="003D010B" w:rsidRDefault="003D010B" w:rsidP="003D010B">
      <w:r w:rsidRPr="003D010B">
        <w:t>While accidents cannot be completely eliminated, data-driven decision-making can help reduce risks and create safer roads for everyone.</w:t>
      </w:r>
    </w:p>
    <w:p w14:paraId="518B6E41" w14:textId="77777777" w:rsidR="003D010B" w:rsidRPr="003D010B" w:rsidRDefault="003D010B" w:rsidP="003D010B">
      <w:r w:rsidRPr="003D010B">
        <w:t xml:space="preserve">Through this project, I strengthened my skills in </w:t>
      </w:r>
      <w:r w:rsidRPr="003D010B">
        <w:rPr>
          <w:b/>
          <w:bCs/>
        </w:rPr>
        <w:t>data cleaning, exploratory data analysis (EDA), visualization, and geospatial analysis using Python</w:t>
      </w:r>
      <w:r w:rsidRPr="003D010B">
        <w:t>. More importantly, it reinforced how powerful data can be in solving real-world problems and supporting informed decisions.</w:t>
      </w:r>
    </w:p>
    <w:p w14:paraId="6D1184C2" w14:textId="77777777" w:rsidR="003D010B" w:rsidRPr="003D010B" w:rsidRDefault="003D010B" w:rsidP="003D010B">
      <w:r w:rsidRPr="003D010B">
        <w:rPr>
          <w:b/>
          <w:bCs/>
        </w:rPr>
        <w:t>Tools Used:</w:t>
      </w:r>
      <w:r w:rsidRPr="003D010B">
        <w:t xml:space="preserve"> Python, Pandas, NumPy, Matplotlib, Seaborn, Folium, </w:t>
      </w:r>
      <w:proofErr w:type="spellStart"/>
      <w:r w:rsidRPr="003D010B">
        <w:t>Jupyter</w:t>
      </w:r>
      <w:proofErr w:type="spellEnd"/>
      <w:r w:rsidRPr="003D010B">
        <w:t xml:space="preserve"> Notebook</w:t>
      </w:r>
    </w:p>
    <w:p w14:paraId="541EFBD0" w14:textId="77777777" w:rsidR="003D010B" w:rsidRPr="003D010B" w:rsidRDefault="003D010B" w:rsidP="003D010B">
      <w:r w:rsidRPr="003D010B">
        <w:rPr>
          <w:b/>
          <w:bCs/>
        </w:rPr>
        <w:t>Dataset:</w:t>
      </w:r>
      <w:r w:rsidRPr="003D010B">
        <w:t xml:space="preserve"> US Accidents Dataset (Kaggle)</w:t>
      </w:r>
    </w:p>
    <w:p w14:paraId="320DF9D6" w14:textId="77777777" w:rsidR="003D010B" w:rsidRDefault="003D010B"/>
    <w:sectPr w:rsidR="003D0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118"/>
    <w:multiLevelType w:val="multilevel"/>
    <w:tmpl w:val="13F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1F4E"/>
    <w:multiLevelType w:val="multilevel"/>
    <w:tmpl w:val="638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1D49"/>
    <w:multiLevelType w:val="multilevel"/>
    <w:tmpl w:val="82C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81D94"/>
    <w:multiLevelType w:val="multilevel"/>
    <w:tmpl w:val="F06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89063">
    <w:abstractNumId w:val="1"/>
  </w:num>
  <w:num w:numId="2" w16cid:durableId="547687841">
    <w:abstractNumId w:val="3"/>
  </w:num>
  <w:num w:numId="3" w16cid:durableId="817453529">
    <w:abstractNumId w:val="0"/>
  </w:num>
  <w:num w:numId="4" w16cid:durableId="393091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0B"/>
    <w:rsid w:val="00292461"/>
    <w:rsid w:val="003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3643"/>
  <w15:chartTrackingRefBased/>
  <w15:docId w15:val="{6B068809-956D-4DE5-9A9A-29D343E8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Vasantahanmanth@outlook.com</dc:creator>
  <cp:keywords/>
  <dc:description/>
  <cp:lastModifiedBy>Vasantahanmanth@outlook.com</cp:lastModifiedBy>
  <cp:revision>1</cp:revision>
  <dcterms:created xsi:type="dcterms:W3CDTF">2026-06-22T09:20:00Z</dcterms:created>
  <dcterms:modified xsi:type="dcterms:W3CDTF">2026-06-22T09:21:00Z</dcterms:modified>
</cp:coreProperties>
</file>