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104" w:rsidRDefault="008E3B84">
      <w:r w:rsidRPr="008E3B84">
        <w:drawing>
          <wp:inline distT="0" distB="0" distL="0" distR="0" wp14:anchorId="41065841" wp14:editId="0C7D099A">
            <wp:extent cx="3334215" cy="505848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84" w:rsidRDefault="008E3B84">
      <w:r w:rsidRPr="008E3B84">
        <w:lastRenderedPageBreak/>
        <w:drawing>
          <wp:inline distT="0" distB="0" distL="0" distR="0" wp14:anchorId="06FDC781" wp14:editId="0BA864CB">
            <wp:extent cx="3086531" cy="49727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84" w:rsidRDefault="008E3B84">
      <w:r>
        <w:t>Ảnh 1: Danh sách 21 bảng</w:t>
      </w:r>
    </w:p>
    <w:p w:rsidR="008E3B84" w:rsidRDefault="008E3B84"/>
    <w:p w:rsidR="008E3B84" w:rsidRDefault="008E3B84">
      <w:r w:rsidRPr="008E3B84">
        <w:lastRenderedPageBreak/>
        <w:drawing>
          <wp:inline distT="0" distB="0" distL="0" distR="0" wp14:anchorId="6701C92A" wp14:editId="4A3B0A21">
            <wp:extent cx="5731510" cy="31407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B84" w:rsidRDefault="00C814F7">
      <w:r>
        <w:t>Ảnh 2: Số lượng dữ liệu trong các bảng</w:t>
      </w:r>
    </w:p>
    <w:p w:rsidR="00C814F7" w:rsidRDefault="00C814F7"/>
    <w:p w:rsidR="00C814F7" w:rsidRDefault="00C814F7">
      <w:r w:rsidRPr="00C814F7">
        <w:drawing>
          <wp:inline distT="0" distB="0" distL="0" distR="0" wp14:anchorId="7898D4EE" wp14:editId="2FBA3317">
            <wp:extent cx="5731510" cy="30829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F7" w:rsidRDefault="00C814F7">
      <w:r>
        <w:t>Ảnh 3: Dữ liệu trong bảng món ăn</w:t>
      </w:r>
    </w:p>
    <w:p w:rsidR="00C814F7" w:rsidRDefault="00C814F7"/>
    <w:p w:rsidR="00C814F7" w:rsidRDefault="00C814F7">
      <w:r w:rsidRPr="00C814F7">
        <w:lastRenderedPageBreak/>
        <w:drawing>
          <wp:inline distT="0" distB="0" distL="0" distR="0" wp14:anchorId="03A997A2" wp14:editId="1AC7EEB4">
            <wp:extent cx="5731510" cy="3093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4F7" w:rsidRDefault="00C814F7">
      <w:r>
        <w:t>Ảnh 4: Truy vấn liên kết giữa các bảng</w:t>
      </w:r>
    </w:p>
    <w:p w:rsidR="00C814F7" w:rsidRDefault="00C814F7">
      <w:bookmarkStart w:id="0" w:name="_GoBack"/>
      <w:bookmarkEnd w:id="0"/>
    </w:p>
    <w:p w:rsidR="008E3B84" w:rsidRDefault="008E3B84"/>
    <w:p w:rsidR="008E3B84" w:rsidRDefault="008E3B84"/>
    <w:p w:rsidR="008E3B84" w:rsidRDefault="008E3B84"/>
    <w:p w:rsidR="008E3B84" w:rsidRDefault="008E3B84"/>
    <w:p w:rsidR="008E3B84" w:rsidRDefault="008E3B84"/>
    <w:p w:rsidR="008E3B84" w:rsidRDefault="008E3B84"/>
    <w:p w:rsidR="008E3B84" w:rsidRDefault="008E3B84"/>
    <w:p w:rsidR="008E3B84" w:rsidRDefault="008E3B84"/>
    <w:sectPr w:rsidR="008E3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84"/>
    <w:rsid w:val="007C2104"/>
    <w:rsid w:val="008E3B84"/>
    <w:rsid w:val="00C814F7"/>
    <w:rsid w:val="00FA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3207"/>
  <w15:chartTrackingRefBased/>
  <w15:docId w15:val="{E7CFBCCF-3434-4DC2-9F68-214DFAA5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2026-09-17T15:08:00Z</dcterms:created>
  <dcterms:modified xsi:type="dcterms:W3CDTF">2026-09-17T15:18:00Z</dcterms:modified>
</cp:coreProperties>
</file>