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9F881" w14:textId="0996AB13" w:rsidR="00304344" w:rsidRDefault="00304344" w:rsidP="00304344">
      <w:pPr>
        <w:jc w:val="center"/>
      </w:pPr>
      <w:r w:rsidRPr="00304344">
        <w:t>rep.01:MySite Plan</w:t>
      </w:r>
    </w:p>
    <w:p w14:paraId="6262D8E4" w14:textId="649DD160" w:rsidR="00304344" w:rsidRDefault="00304344" w:rsidP="00304344">
      <w:pPr>
        <w:pStyle w:val="a9"/>
        <w:numPr>
          <w:ilvl w:val="0"/>
          <w:numId w:val="2"/>
        </w:numPr>
      </w:pPr>
      <w:r>
        <w:rPr>
          <w:rFonts w:hint="eastAsia"/>
        </w:rPr>
        <w:t>タイトル：「きょうも抹茶。」</w:t>
      </w:r>
    </w:p>
    <w:p w14:paraId="71B51CF1" w14:textId="09235A91" w:rsidR="00304344" w:rsidRDefault="00304344" w:rsidP="00304344">
      <w:pPr>
        <w:pStyle w:val="a9"/>
        <w:numPr>
          <w:ilvl w:val="0"/>
          <w:numId w:val="2"/>
        </w:numPr>
      </w:pPr>
      <w:r>
        <w:rPr>
          <w:rFonts w:hint="eastAsia"/>
        </w:rPr>
        <w:t>サイト作成の動機と趣旨：このサイトは、抹茶の魅力をより多くの人に知ってもらうために制作します。抹茶は飲み物としてだけでなく、スイーツや和菓子など幅広い楽しみ方があり、近年は若い世代にも人気が高まっています。しかし、抹茶の種類や味の違い、楽しみ方について詳しく知る機会は多くありません。このサイトでは、抹茶スイーツや抹茶カフェの紹介を中心に、抹茶の基礎知識や魅力を分かりやすく発信し、抹茶好きが楽しめる情報サイトを目指します。</w:t>
      </w:r>
    </w:p>
    <w:p w14:paraId="0035FD2C" w14:textId="7FD550D7" w:rsidR="00304344" w:rsidRDefault="007039D7" w:rsidP="00304344">
      <w:pPr>
        <w:pStyle w:val="a9"/>
        <w:numPr>
          <w:ilvl w:val="0"/>
          <w:numId w:val="2"/>
        </w:numPr>
      </w:pPr>
      <w:r>
        <w:rPr>
          <w:rFonts w:hint="eastAsia"/>
        </w:rPr>
        <w:t>コンテンツ：</w:t>
      </w:r>
    </w:p>
    <w:p w14:paraId="4C99E307" w14:textId="28918267" w:rsidR="007039D7" w:rsidRDefault="007039D7" w:rsidP="007039D7">
      <w:pPr>
        <w:pStyle w:val="a9"/>
        <w:ind w:left="360"/>
      </w:pPr>
      <w:r>
        <w:rPr>
          <w:rFonts w:hint="eastAsia"/>
        </w:rPr>
        <w:t>★抹茶入門</w:t>
      </w:r>
    </w:p>
    <w:p w14:paraId="46A75C7C" w14:textId="2F1E4DA9" w:rsidR="007039D7" w:rsidRDefault="007039D7" w:rsidP="007039D7">
      <w:pPr>
        <w:pStyle w:val="a9"/>
        <w:ind w:left="360"/>
      </w:pPr>
      <w:r>
        <w:rPr>
          <w:rFonts w:ascii="Segoe UI Emoji" w:hAnsi="Segoe UI Emoji" w:cs="Segoe UI Emoji" w:hint="eastAsia"/>
        </w:rPr>
        <w:t>●</w:t>
      </w:r>
      <w:r>
        <w:t>内容</w:t>
      </w:r>
      <w:r>
        <w:rPr>
          <w:rFonts w:hint="eastAsia"/>
        </w:rPr>
        <w:t>：抹茶とはどのようなものか、緑茶との違いや</w:t>
      </w:r>
      <w:r w:rsidR="00815D7C">
        <w:rPr>
          <w:rFonts w:hint="eastAsia"/>
        </w:rPr>
        <w:t>味の特徴、産地ごとの違いなど、抹茶の基本知識を初心者向けにわかりやすく紹介します。</w:t>
      </w:r>
    </w:p>
    <w:p w14:paraId="1D93CBD4" w14:textId="01EA9AF0" w:rsidR="007039D7" w:rsidRDefault="00815D7C" w:rsidP="007039D7">
      <w:pPr>
        <w:pStyle w:val="a9"/>
        <w:ind w:left="360"/>
      </w:pPr>
      <w:r>
        <w:rPr>
          <w:rFonts w:ascii="Segoe UI Emoji" w:hAnsi="Segoe UI Emoji" w:cs="Segoe UI Emoji" w:hint="eastAsia"/>
        </w:rPr>
        <w:t>●</w:t>
      </w:r>
      <w:r w:rsidR="007039D7">
        <w:t>更新スケジュール</w:t>
      </w:r>
      <w:r>
        <w:rPr>
          <w:rFonts w:hint="eastAsia"/>
        </w:rPr>
        <w:t>：</w:t>
      </w:r>
      <w:r w:rsidR="007039D7">
        <w:t>固定</w:t>
      </w:r>
      <w:r>
        <w:rPr>
          <w:rFonts w:hint="eastAsia"/>
        </w:rPr>
        <w:t>（開設時に完成）</w:t>
      </w:r>
    </w:p>
    <w:p w14:paraId="31C5FD79" w14:textId="77777777" w:rsidR="00815D7C" w:rsidRDefault="00815D7C" w:rsidP="007039D7">
      <w:pPr>
        <w:pStyle w:val="a9"/>
        <w:ind w:left="360"/>
      </w:pPr>
    </w:p>
    <w:p w14:paraId="49FF4222" w14:textId="1258BD40" w:rsidR="007039D7" w:rsidRDefault="00815D7C" w:rsidP="007039D7">
      <w:pPr>
        <w:pStyle w:val="a9"/>
        <w:ind w:left="360"/>
      </w:pPr>
      <w:r>
        <w:rPr>
          <w:rFonts w:hint="eastAsia"/>
        </w:rPr>
        <w:t>★今週の抹茶スイーツ</w:t>
      </w:r>
    </w:p>
    <w:p w14:paraId="6098DC14" w14:textId="2199BABF" w:rsidR="007039D7" w:rsidRDefault="00815D7C" w:rsidP="007039D7">
      <w:pPr>
        <w:pStyle w:val="a9"/>
        <w:ind w:left="360"/>
      </w:pPr>
      <w:r>
        <w:rPr>
          <w:rFonts w:ascii="Segoe UI Emoji" w:hAnsi="Segoe UI Emoji" w:cs="Segoe UI Emoji" w:hint="eastAsia"/>
        </w:rPr>
        <w:t>●</w:t>
      </w:r>
      <w:r w:rsidR="007039D7">
        <w:t>内容</w:t>
      </w:r>
      <w:r>
        <w:rPr>
          <w:rFonts w:hint="eastAsia"/>
        </w:rPr>
        <w:t>：コンビニやカフェ、専門店で見つけた抹茶スイーツを写真付きで紹介します。味や甘さ、抹茶の濃さをレビューし、おすすめ度も掲載します。</w:t>
      </w:r>
    </w:p>
    <w:p w14:paraId="41422561" w14:textId="4E9153C5" w:rsidR="00815D7C" w:rsidRDefault="00815D7C" w:rsidP="007039D7">
      <w:pPr>
        <w:pStyle w:val="a9"/>
        <w:ind w:left="360"/>
      </w:pPr>
      <w:r>
        <w:rPr>
          <w:rFonts w:hint="eastAsia"/>
        </w:rPr>
        <w:t>また、コンビニで新作の抹茶スイーツが発売された際には、発売日や特徴とあわせて紹介します。</w:t>
      </w:r>
    </w:p>
    <w:p w14:paraId="633FE147" w14:textId="06E9C6BD" w:rsidR="007039D7" w:rsidRDefault="00815D7C" w:rsidP="007039D7">
      <w:pPr>
        <w:pStyle w:val="a9"/>
        <w:ind w:left="360"/>
      </w:pPr>
      <w:r>
        <w:rPr>
          <w:rFonts w:ascii="Segoe UI Emoji" w:hAnsi="Segoe UI Emoji" w:cs="Segoe UI Emoji" w:hint="eastAsia"/>
        </w:rPr>
        <w:t>●</w:t>
      </w:r>
      <w:r w:rsidR="007039D7">
        <w:t>更新スケジュール</w:t>
      </w:r>
      <w:r>
        <w:rPr>
          <w:rFonts w:hint="eastAsia"/>
        </w:rPr>
        <w:t>：</w:t>
      </w:r>
      <w:r w:rsidR="007039D7">
        <w:t>定期更新</w:t>
      </w:r>
      <w:r>
        <w:rPr>
          <w:rFonts w:hint="eastAsia"/>
        </w:rPr>
        <w:t>（毎週金曜）</w:t>
      </w:r>
    </w:p>
    <w:p w14:paraId="4F32ED67" w14:textId="77777777" w:rsidR="00815D7C" w:rsidRPr="00815D7C" w:rsidRDefault="00815D7C" w:rsidP="007039D7">
      <w:pPr>
        <w:pStyle w:val="a9"/>
        <w:ind w:left="360"/>
      </w:pPr>
    </w:p>
    <w:p w14:paraId="24B23DDB" w14:textId="6B60D65D" w:rsidR="007039D7" w:rsidRDefault="00815D7C" w:rsidP="007039D7">
      <w:pPr>
        <w:pStyle w:val="a9"/>
        <w:ind w:left="360"/>
      </w:pPr>
      <w:r>
        <w:rPr>
          <w:rFonts w:hint="eastAsia"/>
        </w:rPr>
        <w:t>★抹茶カフェ巡り</w:t>
      </w:r>
    </w:p>
    <w:p w14:paraId="64FBC4F6" w14:textId="45DB404E" w:rsidR="007039D7" w:rsidRDefault="00815D7C" w:rsidP="007039D7">
      <w:pPr>
        <w:pStyle w:val="a9"/>
        <w:ind w:left="360"/>
      </w:pPr>
      <w:r>
        <w:rPr>
          <w:rFonts w:ascii="Segoe UI Emoji" w:hAnsi="Segoe UI Emoji" w:cs="Segoe UI Emoji" w:hint="eastAsia"/>
        </w:rPr>
        <w:t>●</w:t>
      </w:r>
      <w:r w:rsidR="007039D7">
        <w:t>内容</w:t>
      </w:r>
      <w:r>
        <w:rPr>
          <w:rFonts w:hint="eastAsia"/>
        </w:rPr>
        <w:t>：実際に訪れた抹茶カフェや和カフェを、店内の雰囲気やおすすめメニューとともに紹介します。写真付きで見やすくまとめます。</w:t>
      </w:r>
    </w:p>
    <w:p w14:paraId="3D92574E" w14:textId="5FE8145D" w:rsidR="007039D7" w:rsidRDefault="00815D7C" w:rsidP="00815D7C">
      <w:pPr>
        <w:pStyle w:val="a9"/>
        <w:ind w:left="360"/>
      </w:pPr>
      <w:r>
        <w:rPr>
          <w:rFonts w:ascii="Segoe UI Emoji" w:hAnsi="Segoe UI Emoji" w:cs="Segoe UI Emoji" w:hint="eastAsia"/>
        </w:rPr>
        <w:t>●</w:t>
      </w:r>
      <w:r w:rsidR="007039D7">
        <w:t>更新スケジュール</w:t>
      </w:r>
      <w:r>
        <w:rPr>
          <w:rFonts w:hint="eastAsia"/>
        </w:rPr>
        <w:t>：定期更新（毎週火曜）</w:t>
      </w:r>
    </w:p>
    <w:p w14:paraId="0112BDE0" w14:textId="77777777" w:rsidR="00815D7C" w:rsidRDefault="00815D7C" w:rsidP="00815D7C">
      <w:pPr>
        <w:pStyle w:val="a9"/>
        <w:ind w:left="360"/>
      </w:pPr>
    </w:p>
    <w:p w14:paraId="0756CCC3" w14:textId="3D2E8901" w:rsidR="00815D7C" w:rsidRDefault="00815D7C" w:rsidP="00815D7C">
      <w:pPr>
        <w:pStyle w:val="a9"/>
        <w:ind w:left="360"/>
      </w:pPr>
      <w:r>
        <w:rPr>
          <w:rFonts w:hint="eastAsia"/>
        </w:rPr>
        <w:t>★抹茶豆知識</w:t>
      </w:r>
    </w:p>
    <w:p w14:paraId="786DCE35" w14:textId="5E4CB0E0" w:rsidR="00815D7C" w:rsidRDefault="00815D7C" w:rsidP="00815D7C">
      <w:pPr>
        <w:pStyle w:val="a9"/>
        <w:ind w:left="360"/>
      </w:pPr>
      <w:r>
        <w:rPr>
          <w:rFonts w:hint="eastAsia"/>
        </w:rPr>
        <w:t>●内容：抹茶の点て方、抹茶ラテとの違い、抹茶に合う和菓子など、抹茶に関する小さな知識をコラム形式で紹介します。</w:t>
      </w:r>
    </w:p>
    <w:p w14:paraId="5A6C96F3" w14:textId="7CDE24EC" w:rsidR="00815D7C" w:rsidRPr="00815D7C" w:rsidRDefault="00815D7C" w:rsidP="00815D7C">
      <w:pPr>
        <w:pStyle w:val="a9"/>
        <w:ind w:left="360"/>
      </w:pPr>
      <w:r>
        <w:rPr>
          <w:rFonts w:hint="eastAsia"/>
        </w:rPr>
        <w:t>●更新スケジュール：不定期（月2回程度）</w:t>
      </w:r>
    </w:p>
    <w:sectPr w:rsidR="00815D7C" w:rsidRPr="00815D7C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9F734" w14:textId="77777777" w:rsidR="00FD4A96" w:rsidRDefault="00FD4A96" w:rsidP="00304344">
      <w:r>
        <w:separator/>
      </w:r>
    </w:p>
  </w:endnote>
  <w:endnote w:type="continuationSeparator" w:id="0">
    <w:p w14:paraId="5C9C5EB0" w14:textId="77777777" w:rsidR="00FD4A96" w:rsidRDefault="00FD4A96" w:rsidP="003043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975C9" w14:textId="77777777" w:rsidR="00FD4A96" w:rsidRDefault="00FD4A96" w:rsidP="00304344">
      <w:r>
        <w:separator/>
      </w:r>
    </w:p>
  </w:footnote>
  <w:footnote w:type="continuationSeparator" w:id="0">
    <w:p w14:paraId="06242C6F" w14:textId="77777777" w:rsidR="00FD4A96" w:rsidRDefault="00FD4A96" w:rsidP="003043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4A4FC3"/>
    <w:multiLevelType w:val="hybridMultilevel"/>
    <w:tmpl w:val="BF269736"/>
    <w:lvl w:ilvl="0" w:tplc="DAE2AC4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3FD03E86"/>
    <w:multiLevelType w:val="hybridMultilevel"/>
    <w:tmpl w:val="0DBAF1C2"/>
    <w:lvl w:ilvl="0" w:tplc="1176294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775402041">
    <w:abstractNumId w:val="0"/>
  </w:num>
  <w:num w:numId="2" w16cid:durableId="19142010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8CB"/>
    <w:rsid w:val="0004069C"/>
    <w:rsid w:val="00044135"/>
    <w:rsid w:val="0020227E"/>
    <w:rsid w:val="00202A38"/>
    <w:rsid w:val="002D3634"/>
    <w:rsid w:val="00304344"/>
    <w:rsid w:val="00310B12"/>
    <w:rsid w:val="00376EFD"/>
    <w:rsid w:val="005838D4"/>
    <w:rsid w:val="005E738A"/>
    <w:rsid w:val="007039D7"/>
    <w:rsid w:val="007972AC"/>
    <w:rsid w:val="00815D7C"/>
    <w:rsid w:val="009778CB"/>
    <w:rsid w:val="009D2DE0"/>
    <w:rsid w:val="00A32AB5"/>
    <w:rsid w:val="00A436D5"/>
    <w:rsid w:val="00AA718C"/>
    <w:rsid w:val="00B94622"/>
    <w:rsid w:val="00BA2BAE"/>
    <w:rsid w:val="00F0341B"/>
    <w:rsid w:val="00F97EB8"/>
    <w:rsid w:val="00FD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139CF1C"/>
  <w15:chartTrackingRefBased/>
  <w15:docId w15:val="{2068DA8D-A138-4B83-A46B-C3E727010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78C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778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78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78C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78C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78C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78C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78C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78C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778C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778C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778C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778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778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778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778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778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778C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778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778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78C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778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778C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778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778CB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778CB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778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778CB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778CB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30434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304344"/>
  </w:style>
  <w:style w:type="paragraph" w:styleId="ac">
    <w:name w:val="footer"/>
    <w:basedOn w:val="a"/>
    <w:link w:val="ad"/>
    <w:uiPriority w:val="99"/>
    <w:unhideWhenUsed/>
    <w:rsid w:val="0030434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3043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24133108 甲斐 詩織</dc:creator>
  <cp:keywords/>
  <dc:description/>
  <cp:lastModifiedBy>24133108 甲斐 詩織</cp:lastModifiedBy>
  <cp:revision>3</cp:revision>
  <dcterms:created xsi:type="dcterms:W3CDTF">2026-04-27T04:06:00Z</dcterms:created>
  <dcterms:modified xsi:type="dcterms:W3CDTF">2026-06-01T06:56:00Z</dcterms:modified>
</cp:coreProperties>
</file>