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319A" w14:textId="77777777" w:rsidR="00AE1F53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Jira Software</w:t>
      </w:r>
    </w:p>
    <w:p w14:paraId="707EAB32" w14:textId="77777777" w:rsidR="00AE1F53" w:rsidRDefault="00000000">
      <w:pPr>
        <w:spacing w:after="200"/>
        <w:jc w:val="center"/>
      </w:pPr>
      <w:r>
        <w:rPr>
          <w:color w:val="4A4F55"/>
          <w:sz w:val="26"/>
          <w:szCs w:val="26"/>
        </w:rPr>
        <w:t>Sprint Planning and Task Tracking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AE1F53" w14:paraId="046F8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A9D97" w14:textId="77777777" w:rsidR="00AE1F5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C9094" w14:textId="77777777" w:rsidR="00AE1F53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426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37F18" w14:textId="77777777" w:rsidR="00AE1F53" w:rsidRDefault="00000000">
            <w:r>
              <w:rPr>
                <w:b/>
                <w:bCs/>
                <w:color w:val="FFFFFF"/>
              </w:rPr>
              <w:t>Experiment</w:t>
            </w:r>
          </w:p>
        </w:tc>
      </w:tr>
      <w:tr w:rsidR="00AE1F53" w14:paraId="0CE79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AC0F4" w14:textId="0058E3E4" w:rsidR="00AE1F53" w:rsidRDefault="003F47FD">
            <w: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9247C" w14:textId="1A7047D3" w:rsidR="00AE1F53" w:rsidRDefault="00000000">
            <w:r>
              <w:rPr>
                <w:color w:val="1F2A33"/>
              </w:rPr>
              <w:t>2420030</w:t>
            </w:r>
            <w:r w:rsidR="003F47FD">
              <w:rPr>
                <w:color w:val="1F2A33"/>
              </w:rPr>
              <w:t>095</w:t>
            </w:r>
          </w:p>
        </w:tc>
        <w:tc>
          <w:tcPr>
            <w:tcW w:w="442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98CB3" w14:textId="77777777" w:rsidR="00AE1F53" w:rsidRDefault="00000000">
            <w:r>
              <w:rPr>
                <w:color w:val="1F2A33"/>
              </w:rPr>
              <w:t>Plan a project and run a sprint using Jira Software.</w:t>
            </w:r>
          </w:p>
        </w:tc>
      </w:tr>
    </w:tbl>
    <w:p w14:paraId="2CD317C8" w14:textId="77777777" w:rsidR="00AE1F5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Opening Jira</w:t>
      </w:r>
    </w:p>
    <w:p w14:paraId="39442C99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a web browser.</w:t>
      </w:r>
    </w:p>
    <w:p w14:paraId="076FB45D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Search for </w:t>
      </w:r>
      <w:r>
        <w:rPr>
          <w:b/>
          <w:bCs/>
        </w:rPr>
        <w:t>Jira Software</w:t>
      </w:r>
      <w:r>
        <w:t>.</w:t>
      </w:r>
    </w:p>
    <w:p w14:paraId="636711E6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90DCCB" wp14:editId="5B73054D">
            <wp:extent cx="4743450" cy="2667000"/>
            <wp:effectExtent l="12700" t="12700" r="12700" b="12700"/>
            <wp:docPr id="1" name="fig1" descr="Searching for Jira Software in Googl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42694A7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Searching for Jira Software in Google</w:t>
      </w:r>
    </w:p>
    <w:p w14:paraId="572173F4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9F4598" wp14:editId="073DC445">
            <wp:extent cx="4743450" cy="2667000"/>
            <wp:effectExtent l="12700" t="12700" r="12700" b="12700"/>
            <wp:docPr id="1471739600" name="fig2" descr="Search suggestions for Jira Software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96A34B4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Search suggestions for Jira Software</w:t>
      </w:r>
    </w:p>
    <w:p w14:paraId="3A74A7CC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Select the </w:t>
      </w:r>
      <w:r>
        <w:rPr>
          <w:b/>
          <w:bCs/>
        </w:rPr>
        <w:t>Jira (Atlassian)</w:t>
      </w:r>
      <w:r>
        <w:t xml:space="preserve"> result.</w:t>
      </w:r>
    </w:p>
    <w:p w14:paraId="2855FEC0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Sign </w:t>
      </w:r>
      <w:proofErr w:type="gramStart"/>
      <w:r>
        <w:t>up, or</w:t>
      </w:r>
      <w:proofErr w:type="gramEnd"/>
      <w:r>
        <w:t xml:space="preserve"> log in with your Atlassian account.</w:t>
      </w:r>
    </w:p>
    <w:p w14:paraId="061AC3BA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9F3BB1" wp14:editId="62C1F115">
            <wp:extent cx="4743450" cy="2667000"/>
            <wp:effectExtent l="12700" t="12700" r="12700" b="12700"/>
            <wp:docPr id="1800363879" name="fig3" descr="Jira sign-up page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4BD35DFB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Jira sign-up page</w:t>
      </w:r>
    </w:p>
    <w:p w14:paraId="06C954DB" w14:textId="77777777" w:rsidR="00AE1F5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B — Creating the Project</w:t>
      </w:r>
    </w:p>
    <w:p w14:paraId="74C913E5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a </w:t>
      </w:r>
      <w:r>
        <w:rPr>
          <w:b/>
          <w:bCs/>
        </w:rPr>
        <w:t>Software Project</w:t>
      </w:r>
      <w:r>
        <w:t>.</w:t>
      </w:r>
    </w:p>
    <w:p w14:paraId="610D3D30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4A8F2A" wp14:editId="5863249C">
            <wp:extent cx="4762500" cy="2371725"/>
            <wp:effectExtent l="12700" t="12700" r="12700" b="12700"/>
            <wp:docPr id="812983432" name="fig4" descr="Creating a site for the project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3F14429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4. Creating a site for the project</w:t>
      </w:r>
    </w:p>
    <w:p w14:paraId="69D0BE0C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Choose the </w:t>
      </w:r>
      <w:r>
        <w:rPr>
          <w:b/>
          <w:bCs/>
        </w:rPr>
        <w:t>Scrum</w:t>
      </w:r>
      <w:r>
        <w:t xml:space="preserve"> project template.</w:t>
      </w:r>
    </w:p>
    <w:p w14:paraId="0817B472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Type a name for the project and create it.</w:t>
      </w:r>
    </w:p>
    <w:p w14:paraId="107223FA" w14:textId="77777777" w:rsidR="00AE1F5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C — Planning the Work</w:t>
      </w:r>
    </w:p>
    <w:p w14:paraId="05DAE7E5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</w:t>
      </w:r>
      <w:r>
        <w:rPr>
          <w:b/>
          <w:bCs/>
        </w:rPr>
        <w:t>Epics</w:t>
      </w:r>
      <w:r>
        <w:t xml:space="preserve"> for the major modules.</w:t>
      </w:r>
    </w:p>
    <w:p w14:paraId="39FEE6E7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Add </w:t>
      </w:r>
      <w:r>
        <w:rPr>
          <w:b/>
          <w:bCs/>
        </w:rPr>
        <w:t>User Stories</w:t>
      </w:r>
      <w:r>
        <w:t xml:space="preserve"> under each Epic.</w:t>
      </w:r>
    </w:p>
    <w:p w14:paraId="02ECF3EE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Place all the user stories in the </w:t>
      </w:r>
      <w:r>
        <w:rPr>
          <w:b/>
          <w:bCs/>
        </w:rPr>
        <w:t>Product Backlog</w:t>
      </w:r>
      <w:r>
        <w:t>.</w:t>
      </w:r>
    </w:p>
    <w:p w14:paraId="575693ED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a </w:t>
      </w:r>
      <w:r>
        <w:rPr>
          <w:b/>
          <w:bCs/>
        </w:rPr>
        <w:t>Sprint</w:t>
      </w:r>
      <w:r>
        <w:t>.</w:t>
      </w:r>
    </w:p>
    <w:p w14:paraId="2F75DA38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Move items from the backlog into the sprint.</w:t>
      </w:r>
    </w:p>
    <w:p w14:paraId="57416F22" w14:textId="77777777" w:rsidR="00AE1F5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D — Assigning and Starting the Sprint</w:t>
      </w:r>
    </w:p>
    <w:p w14:paraId="04514E90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Assign the tasks to team members.</w:t>
      </w:r>
    </w:p>
    <w:p w14:paraId="3E3F8A4F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805327" wp14:editId="4C03013E">
            <wp:extent cx="4743450" cy="2667000"/>
            <wp:effectExtent l="12700" t="12700" r="12700" b="12700"/>
            <wp:docPr id="1098030705" name="fig5" descr="Inviting teammates to the project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6A9C1AE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Inviting teammates to the project</w:t>
      </w:r>
    </w:p>
    <w:p w14:paraId="597806E7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Set a priority for every task.</w:t>
      </w:r>
    </w:p>
    <w:p w14:paraId="6CADABD3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Start the sprint.</w:t>
      </w:r>
    </w:p>
    <w:p w14:paraId="5DA5AAAC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538DF4" wp14:editId="627988BA">
            <wp:extent cx="4762500" cy="2390775"/>
            <wp:effectExtent l="12700" t="12700" r="12700" b="12700"/>
            <wp:docPr id="1039578372" name="fig6" descr="Adding people to the project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7916D6A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6. Adding people to the project</w:t>
      </w:r>
    </w:p>
    <w:p w14:paraId="611F48AF" w14:textId="77777777" w:rsidR="00AE1F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7F4586" wp14:editId="0C9B0C7C">
            <wp:extent cx="4762500" cy="2009775"/>
            <wp:effectExtent l="12700" t="12700" r="12700" b="12700"/>
            <wp:docPr id="277306632" name="fig7" descr="Project board after setup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97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8343EDD" w14:textId="77777777" w:rsidR="00AE1F5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7. Project board after setup</w:t>
      </w:r>
    </w:p>
    <w:p w14:paraId="575C5D3B" w14:textId="77777777" w:rsidR="00AE1F5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E — Tracking and Closing the Sprint</w:t>
      </w:r>
    </w:p>
    <w:p w14:paraId="0D717C13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Update the status of each task: </w:t>
      </w:r>
      <w:r>
        <w:rPr>
          <w:b/>
          <w:bCs/>
        </w:rPr>
        <w:t>To Do → In Progress → Done</w:t>
      </w:r>
      <w:r>
        <w:t>.</w:t>
      </w:r>
    </w:p>
    <w:p w14:paraId="55B19DFF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Follow the progress on the Scrum Board.</w:t>
      </w:r>
    </w:p>
    <w:p w14:paraId="1A072937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Look at the sprint reports and the burndown chart.</w:t>
      </w:r>
    </w:p>
    <w:p w14:paraId="1FC4D3D6" w14:textId="77777777" w:rsidR="00AE1F5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Complete the sprint once all the tasks are finished.</w:t>
      </w:r>
    </w:p>
    <w:p w14:paraId="5CFF7CB3" w14:textId="77777777" w:rsidR="00AE1F5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Outcome</w:t>
      </w:r>
    </w:p>
    <w:p w14:paraId="505FD590" w14:textId="77777777" w:rsidR="00AE1F53" w:rsidRDefault="00000000">
      <w:pPr>
        <w:spacing w:before="80" w:after="100" w:line="300" w:lineRule="auto"/>
      </w:pPr>
      <w:r>
        <w:t>Successfully learned how to use Jira Software for project planning, sprint management, task assignment, and progress tracking.</w:t>
      </w:r>
    </w:p>
    <w:sectPr w:rsidR="00AE1F53">
      <w:footerReference w:type="default" r:id="rId14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E5C3" w14:textId="77777777" w:rsidR="00CC3145" w:rsidRDefault="00CC3145">
      <w:r>
        <w:separator/>
      </w:r>
    </w:p>
  </w:endnote>
  <w:endnote w:type="continuationSeparator" w:id="0">
    <w:p w14:paraId="10464964" w14:textId="77777777" w:rsidR="00CC3145" w:rsidRDefault="00CC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460EF" w14:textId="77777777" w:rsidR="00AE1F53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3F47FD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F930" w14:textId="77777777" w:rsidR="00CC3145" w:rsidRDefault="00CC3145">
      <w:r>
        <w:separator/>
      </w:r>
    </w:p>
  </w:footnote>
  <w:footnote w:type="continuationSeparator" w:id="0">
    <w:p w14:paraId="708901FE" w14:textId="77777777" w:rsidR="00CC3145" w:rsidRDefault="00CC3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2934"/>
    <w:multiLevelType w:val="hybridMultilevel"/>
    <w:tmpl w:val="DD6C12C4"/>
    <w:lvl w:ilvl="0" w:tplc="48B01EE2">
      <w:start w:val="1"/>
      <w:numFmt w:val="bullet"/>
      <w:lvlText w:val="•"/>
      <w:lvlJc w:val="left"/>
      <w:pPr>
        <w:ind w:left="720" w:hanging="360"/>
      </w:pPr>
      <w:rPr>
        <w:color w:val="4A4F55"/>
      </w:rPr>
    </w:lvl>
    <w:lvl w:ilvl="1" w:tplc="273ED4CA">
      <w:numFmt w:val="decimal"/>
      <w:lvlText w:val=""/>
      <w:lvlJc w:val="left"/>
    </w:lvl>
    <w:lvl w:ilvl="2" w:tplc="0B6696C8">
      <w:numFmt w:val="decimal"/>
      <w:lvlText w:val=""/>
      <w:lvlJc w:val="left"/>
    </w:lvl>
    <w:lvl w:ilvl="3" w:tplc="1CAA0C70">
      <w:numFmt w:val="decimal"/>
      <w:lvlText w:val=""/>
      <w:lvlJc w:val="left"/>
    </w:lvl>
    <w:lvl w:ilvl="4" w:tplc="76A410F6">
      <w:numFmt w:val="decimal"/>
      <w:lvlText w:val=""/>
      <w:lvlJc w:val="left"/>
    </w:lvl>
    <w:lvl w:ilvl="5" w:tplc="22769020">
      <w:numFmt w:val="decimal"/>
      <w:lvlText w:val=""/>
      <w:lvlJc w:val="left"/>
    </w:lvl>
    <w:lvl w:ilvl="6" w:tplc="7EC01522">
      <w:numFmt w:val="decimal"/>
      <w:lvlText w:val=""/>
      <w:lvlJc w:val="left"/>
    </w:lvl>
    <w:lvl w:ilvl="7" w:tplc="422E3C74">
      <w:numFmt w:val="decimal"/>
      <w:lvlText w:val=""/>
      <w:lvlJc w:val="left"/>
    </w:lvl>
    <w:lvl w:ilvl="8" w:tplc="BCF82276">
      <w:numFmt w:val="decimal"/>
      <w:lvlText w:val=""/>
      <w:lvlJc w:val="left"/>
    </w:lvl>
  </w:abstractNum>
  <w:abstractNum w:abstractNumId="1" w15:restartNumberingAfterBreak="0">
    <w:nsid w:val="41D84809"/>
    <w:multiLevelType w:val="hybridMultilevel"/>
    <w:tmpl w:val="BCF0F98C"/>
    <w:lvl w:ilvl="0" w:tplc="01C895E6">
      <w:start w:val="1"/>
      <w:numFmt w:val="bullet"/>
      <w:lvlText w:val="●"/>
      <w:lvlJc w:val="left"/>
      <w:pPr>
        <w:ind w:left="720" w:hanging="360"/>
      </w:pPr>
    </w:lvl>
    <w:lvl w:ilvl="1" w:tplc="FF806184">
      <w:start w:val="1"/>
      <w:numFmt w:val="bullet"/>
      <w:lvlText w:val="○"/>
      <w:lvlJc w:val="left"/>
      <w:pPr>
        <w:ind w:left="1440" w:hanging="360"/>
      </w:pPr>
    </w:lvl>
    <w:lvl w:ilvl="2" w:tplc="A1A2693E">
      <w:start w:val="1"/>
      <w:numFmt w:val="bullet"/>
      <w:lvlText w:val="■"/>
      <w:lvlJc w:val="left"/>
      <w:pPr>
        <w:ind w:left="2160" w:hanging="360"/>
      </w:pPr>
    </w:lvl>
    <w:lvl w:ilvl="3" w:tplc="08A634A4">
      <w:start w:val="1"/>
      <w:numFmt w:val="bullet"/>
      <w:lvlText w:val="●"/>
      <w:lvlJc w:val="left"/>
      <w:pPr>
        <w:ind w:left="2880" w:hanging="360"/>
      </w:pPr>
    </w:lvl>
    <w:lvl w:ilvl="4" w:tplc="DFB4A5CA">
      <w:start w:val="1"/>
      <w:numFmt w:val="bullet"/>
      <w:lvlText w:val="○"/>
      <w:lvlJc w:val="left"/>
      <w:pPr>
        <w:ind w:left="3600" w:hanging="360"/>
      </w:pPr>
    </w:lvl>
    <w:lvl w:ilvl="5" w:tplc="DD56D268">
      <w:start w:val="1"/>
      <w:numFmt w:val="bullet"/>
      <w:lvlText w:val="■"/>
      <w:lvlJc w:val="left"/>
      <w:pPr>
        <w:ind w:left="4320" w:hanging="360"/>
      </w:pPr>
    </w:lvl>
    <w:lvl w:ilvl="6" w:tplc="8FD2068A">
      <w:start w:val="1"/>
      <w:numFmt w:val="bullet"/>
      <w:lvlText w:val="●"/>
      <w:lvlJc w:val="left"/>
      <w:pPr>
        <w:ind w:left="5040" w:hanging="360"/>
      </w:pPr>
    </w:lvl>
    <w:lvl w:ilvl="7" w:tplc="5F246E74">
      <w:start w:val="1"/>
      <w:numFmt w:val="bullet"/>
      <w:lvlText w:val="●"/>
      <w:lvlJc w:val="left"/>
      <w:pPr>
        <w:ind w:left="5760" w:hanging="360"/>
      </w:pPr>
    </w:lvl>
    <w:lvl w:ilvl="8" w:tplc="D026C4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B37364"/>
    <w:multiLevelType w:val="hybridMultilevel"/>
    <w:tmpl w:val="2DCC3738"/>
    <w:lvl w:ilvl="0" w:tplc="CA829CAC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DD5CC93E">
      <w:numFmt w:val="decimal"/>
      <w:lvlText w:val=""/>
      <w:lvlJc w:val="left"/>
    </w:lvl>
    <w:lvl w:ilvl="2" w:tplc="F8382850">
      <w:numFmt w:val="decimal"/>
      <w:lvlText w:val=""/>
      <w:lvlJc w:val="left"/>
    </w:lvl>
    <w:lvl w:ilvl="3" w:tplc="E646C232">
      <w:numFmt w:val="decimal"/>
      <w:lvlText w:val=""/>
      <w:lvlJc w:val="left"/>
    </w:lvl>
    <w:lvl w:ilvl="4" w:tplc="AEDCAB44">
      <w:numFmt w:val="decimal"/>
      <w:lvlText w:val=""/>
      <w:lvlJc w:val="left"/>
    </w:lvl>
    <w:lvl w:ilvl="5" w:tplc="02A4B00A">
      <w:numFmt w:val="decimal"/>
      <w:lvlText w:val=""/>
      <w:lvlJc w:val="left"/>
    </w:lvl>
    <w:lvl w:ilvl="6" w:tplc="00B441E8">
      <w:numFmt w:val="decimal"/>
      <w:lvlText w:val=""/>
      <w:lvlJc w:val="left"/>
    </w:lvl>
    <w:lvl w:ilvl="7" w:tplc="D136B89A">
      <w:numFmt w:val="decimal"/>
      <w:lvlText w:val=""/>
      <w:lvlJc w:val="left"/>
    </w:lvl>
    <w:lvl w:ilvl="8" w:tplc="79E00368">
      <w:numFmt w:val="decimal"/>
      <w:lvlText w:val=""/>
      <w:lvlJc w:val="left"/>
    </w:lvl>
  </w:abstractNum>
  <w:num w:numId="1" w16cid:durableId="92868053">
    <w:abstractNumId w:val="1"/>
    <w:lvlOverride w:ilvl="0">
      <w:startOverride w:val="1"/>
    </w:lvlOverride>
  </w:num>
  <w:num w:numId="2" w16cid:durableId="6554996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F53"/>
    <w:rsid w:val="003F47FD"/>
    <w:rsid w:val="00AE1F53"/>
    <w:rsid w:val="00B34060"/>
    <w:rsid w:val="00CC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5EE8"/>
  <w15:docId w15:val="{D146CDF0-250E-47DB-B090-F56B5E04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47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7FD"/>
  </w:style>
  <w:style w:type="paragraph" w:styleId="Footer">
    <w:name w:val="footer"/>
    <w:basedOn w:val="Normal"/>
    <w:link w:val="FooterChar"/>
    <w:uiPriority w:val="99"/>
    <w:unhideWhenUsed/>
    <w:rsid w:val="003F47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 Software</dc:title>
  <dc:creator>Y. Kranthi</dc:creator>
  <cp:lastModifiedBy>sai vardhan kandula</cp:lastModifiedBy>
  <cp:revision>2</cp:revision>
  <dcterms:created xsi:type="dcterms:W3CDTF">2026-10-08T03:58:00Z</dcterms:created>
  <dcterms:modified xsi:type="dcterms:W3CDTF">2026-10-08T03:59:00Z</dcterms:modified>
</cp:coreProperties>
</file>