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0CA" w:rsidRDefault="00171C8E" w:rsidP="00171C8E">
      <w:pPr>
        <w:pStyle w:val="Titel"/>
      </w:pPr>
      <w:r>
        <w:t>Analyseren</w:t>
      </w:r>
    </w:p>
    <w:p w:rsidR="00171C8E" w:rsidRDefault="00171C8E" w:rsidP="00171C8E"/>
    <w:p w:rsidR="00171C8E" w:rsidRDefault="00171C8E" w:rsidP="00171C8E">
      <w:r>
        <w:t xml:space="preserve">Groep </w:t>
      </w:r>
    </w:p>
    <w:p w:rsidR="00171C8E" w:rsidRDefault="00171C8E" w:rsidP="00171C8E">
      <w:r>
        <w:t>MD2B</w:t>
      </w:r>
    </w:p>
    <w:p w:rsidR="00171C8E" w:rsidRDefault="00171C8E" w:rsidP="00171C8E"/>
    <w:p w:rsidR="00171C8E" w:rsidRDefault="00171C8E" w:rsidP="00171C8E">
      <w:r>
        <w:t>Blen Michil</w:t>
      </w:r>
    </w:p>
    <w:p w:rsidR="00171C8E" w:rsidRDefault="00171C8E" w:rsidP="00171C8E"/>
    <w:p w:rsidR="00171C8E" w:rsidRDefault="00171C8E" w:rsidP="00171C8E">
      <w:r>
        <w:t>Gianni Kuipers</w:t>
      </w:r>
    </w:p>
    <w:p w:rsidR="00171C8E" w:rsidRDefault="00171C8E" w:rsidP="00171C8E"/>
    <w:p w:rsidR="00171C8E" w:rsidRDefault="00171C8E" w:rsidP="00171C8E">
      <w:r>
        <w:t xml:space="preserve">Chris Salinas </w:t>
      </w:r>
      <w:proofErr w:type="spellStart"/>
      <w:r>
        <w:t>Soto</w:t>
      </w:r>
      <w:proofErr w:type="spellEnd"/>
    </w:p>
    <w:p w:rsidR="00171C8E" w:rsidRDefault="00171C8E" w:rsidP="006E447B"/>
    <w:p w:rsidR="00171C8E" w:rsidRDefault="00171C8E" w:rsidP="00171C8E">
      <w:r>
        <w:t>Applicatie naam: Bestelling doen</w:t>
      </w:r>
    </w:p>
    <w:p w:rsidR="00171C8E" w:rsidRDefault="00171C8E" w:rsidP="00171C8E"/>
    <w:p w:rsidR="00171C8E" w:rsidRDefault="00171C8E" w:rsidP="00171C8E">
      <w:r>
        <w:t>Ontwerpersnaam: Blen</w:t>
      </w:r>
    </w:p>
    <w:p w:rsidR="00171C8E" w:rsidRDefault="00171C8E" w:rsidP="00171C8E"/>
    <w:p w:rsidR="00171C8E" w:rsidRDefault="00171C8E" w:rsidP="00171C8E">
      <w:r>
        <w:t>Document naam: Bezoekers besteld iets online</w:t>
      </w:r>
    </w:p>
    <w:p w:rsidR="00171C8E" w:rsidRDefault="00171C8E" w:rsidP="00171C8E"/>
    <w:p w:rsidR="00171C8E" w:rsidRDefault="00171C8E" w:rsidP="00171C8E">
      <w:r>
        <w:t>Doel:</w:t>
      </w:r>
    </w:p>
    <w:p w:rsidR="00171C8E" w:rsidRDefault="00171C8E" w:rsidP="00171C8E">
      <w:r>
        <w:t>De bezoek/klant wil iets kunnen bestellen online zoals wat eten van een menu.</w:t>
      </w:r>
    </w:p>
    <w:p w:rsidR="00DB4161" w:rsidRDefault="00DB4161" w:rsidP="00171C8E"/>
    <w:p w:rsidR="00DB4161" w:rsidRDefault="00DB4161" w:rsidP="00DB4161">
      <w:pPr>
        <w:pStyle w:val="Kop1"/>
      </w:pPr>
      <w:r w:rsidRPr="00DB4161">
        <w:t>Klant</w:t>
      </w:r>
    </w:p>
    <w:p w:rsidR="00DB4161" w:rsidRDefault="00DB4161" w:rsidP="00DB4161">
      <w:r>
        <w:t>1 - Inloggen</w:t>
      </w:r>
    </w:p>
    <w:p w:rsidR="00DB4161" w:rsidRDefault="00DB4161" w:rsidP="00DB4161">
      <w:r>
        <w:t>2 - Kiezen van het menu</w:t>
      </w:r>
    </w:p>
    <w:p w:rsidR="00DB4161" w:rsidRDefault="00DB4161" w:rsidP="00DB4161">
      <w:r>
        <w:t>3 - Menu bekijken</w:t>
      </w:r>
    </w:p>
    <w:p w:rsidR="00DB4161" w:rsidRDefault="00DB4161" w:rsidP="00DB4161">
      <w:r>
        <w:t>4 - Tip kiezen</w:t>
      </w:r>
    </w:p>
    <w:p w:rsidR="00DB4161" w:rsidRDefault="00DB4161" w:rsidP="00DB4161">
      <w:r>
        <w:t>5 - Keuzen van bestelling verwijderen</w:t>
      </w:r>
    </w:p>
    <w:p w:rsidR="00DB4161" w:rsidRDefault="00DB4161" w:rsidP="00DB4161">
      <w:r>
        <w:t>6 - Een account kunnen aanmaken</w:t>
      </w:r>
    </w:p>
    <w:p w:rsidR="00DB4161" w:rsidRDefault="00DB4161" w:rsidP="00DB4161">
      <w:r>
        <w:t>7 - Profiel foto wijzigen</w:t>
      </w:r>
    </w:p>
    <w:p w:rsidR="00DB4161" w:rsidRDefault="00DB4161" w:rsidP="00DB4161">
      <w:r>
        <w:t>8 - Eind bestelling prijs kunnen zien</w:t>
      </w:r>
    </w:p>
    <w:p w:rsidR="00DB4161" w:rsidRDefault="00DB4161" w:rsidP="00DB4161">
      <w:r>
        <w:t>9 - Betaling keuze</w:t>
      </w:r>
    </w:p>
    <w:p w:rsidR="00DB4161" w:rsidRDefault="00DB4161" w:rsidP="00DB4161">
      <w:r>
        <w:t>10 - Een bank kunnen kiezen</w:t>
      </w:r>
    </w:p>
    <w:p w:rsidR="00DB4161" w:rsidRDefault="00DB4161" w:rsidP="00DB4161"/>
    <w:p w:rsidR="00DB4161" w:rsidRPr="00DB4161" w:rsidRDefault="00DB4161" w:rsidP="00DB4161">
      <w:pPr>
        <w:pStyle w:val="Kop1"/>
      </w:pPr>
      <w:r>
        <w:t>Eigenaar</w:t>
      </w:r>
    </w:p>
    <w:p w:rsidR="00F80960" w:rsidRDefault="00DB4161" w:rsidP="00171C8E">
      <w:r>
        <w:t>11 - Dingen toevoegen</w:t>
      </w:r>
    </w:p>
    <w:p w:rsidR="00DB4161" w:rsidRDefault="00DB4161" w:rsidP="00171C8E">
      <w:r>
        <w:t>12 - Dingen verwijderen</w:t>
      </w:r>
    </w:p>
    <w:p w:rsidR="00DB4161" w:rsidRDefault="00DB4161" w:rsidP="00171C8E">
      <w:r>
        <w:t>13 - Een tijd kunnen aan geven</w:t>
      </w:r>
    </w:p>
    <w:p w:rsidR="00DB4161" w:rsidRDefault="00DB4161" w:rsidP="00171C8E">
      <w:r>
        <w:t>14 - account blokken</w:t>
      </w:r>
    </w:p>
    <w:p w:rsidR="00DB4161" w:rsidRDefault="00DB4161" w:rsidP="00171C8E">
      <w:r>
        <w:t>15 -informatie kunnen zien</w:t>
      </w:r>
    </w:p>
    <w:p w:rsidR="00DB4161" w:rsidRDefault="00DB4161" w:rsidP="00DB4161">
      <w:pPr>
        <w:pStyle w:val="Kop1"/>
      </w:pPr>
    </w:p>
    <w:p w:rsidR="00DB4161" w:rsidRDefault="00DB4161" w:rsidP="00DB4161">
      <w:pPr>
        <w:pStyle w:val="Kop1"/>
      </w:pPr>
    </w:p>
    <w:p w:rsidR="00DB4161" w:rsidRPr="00DB4161" w:rsidRDefault="00DB4161" w:rsidP="00DB4161">
      <w:pPr>
        <w:pStyle w:val="Kop1"/>
      </w:pPr>
      <w:r w:rsidRPr="00DB4161">
        <w:t xml:space="preserve">User </w:t>
      </w:r>
      <w:proofErr w:type="spellStart"/>
      <w:r w:rsidRPr="00DB4161">
        <w:t>Stories</w:t>
      </w:r>
      <w:proofErr w:type="spellEnd"/>
    </w:p>
    <w:p w:rsidR="00171C8E" w:rsidRDefault="00171C8E" w:rsidP="00171C8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171C8E" w:rsidTr="00171C8E">
        <w:tc>
          <w:tcPr>
            <w:tcW w:w="3018" w:type="dxa"/>
          </w:tcPr>
          <w:p w:rsidR="00171C8E" w:rsidRDefault="00171C8E" w:rsidP="00171C8E"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  <w:tc>
          <w:tcPr>
            <w:tcW w:w="3019" w:type="dxa"/>
          </w:tcPr>
          <w:p w:rsidR="00171C8E" w:rsidRDefault="00171C8E" w:rsidP="00171C8E">
            <w:r>
              <w:t>Als</w:t>
            </w:r>
          </w:p>
        </w:tc>
        <w:tc>
          <w:tcPr>
            <w:tcW w:w="3019" w:type="dxa"/>
          </w:tcPr>
          <w:p w:rsidR="00171C8E" w:rsidRDefault="00171C8E" w:rsidP="00171C8E">
            <w:r>
              <w:t>Wil ik</w:t>
            </w:r>
          </w:p>
        </w:tc>
      </w:tr>
      <w:tr w:rsidR="00171C8E" w:rsidTr="00171C8E">
        <w:tc>
          <w:tcPr>
            <w:tcW w:w="3018" w:type="dxa"/>
          </w:tcPr>
          <w:p w:rsidR="00171C8E" w:rsidRDefault="00171C8E" w:rsidP="00171C8E">
            <w:r>
              <w:t>1</w:t>
            </w:r>
          </w:p>
        </w:tc>
        <w:tc>
          <w:tcPr>
            <w:tcW w:w="3019" w:type="dxa"/>
          </w:tcPr>
          <w:p w:rsidR="00171C8E" w:rsidRDefault="00171C8E" w:rsidP="00171C8E">
            <w:r>
              <w:t>Klant/bezoeker</w:t>
            </w:r>
          </w:p>
        </w:tc>
        <w:tc>
          <w:tcPr>
            <w:tcW w:w="3019" w:type="dxa"/>
          </w:tcPr>
          <w:p w:rsidR="00171C8E" w:rsidRDefault="00171C8E" w:rsidP="00171C8E">
            <w:r>
              <w:t>Kunnen inlogen op mijn account</w:t>
            </w:r>
            <w:r w:rsidR="00F80960">
              <w:t>*</w:t>
            </w:r>
          </w:p>
        </w:tc>
      </w:tr>
      <w:tr w:rsidR="00171C8E" w:rsidTr="00171C8E">
        <w:tc>
          <w:tcPr>
            <w:tcW w:w="3018" w:type="dxa"/>
          </w:tcPr>
          <w:p w:rsidR="00171C8E" w:rsidRDefault="00171C8E" w:rsidP="00171C8E">
            <w:r>
              <w:t>2</w:t>
            </w:r>
          </w:p>
        </w:tc>
        <w:tc>
          <w:tcPr>
            <w:tcW w:w="3019" w:type="dxa"/>
          </w:tcPr>
          <w:p w:rsidR="00171C8E" w:rsidRDefault="00171C8E" w:rsidP="00171C8E">
            <w:r>
              <w:t>Klant/bezoeker</w:t>
            </w:r>
          </w:p>
        </w:tc>
        <w:tc>
          <w:tcPr>
            <w:tcW w:w="3019" w:type="dxa"/>
          </w:tcPr>
          <w:p w:rsidR="00171C8E" w:rsidRDefault="00171C8E" w:rsidP="00171C8E">
            <w:r>
              <w:t>Iets kunnen kiezen van het menu</w:t>
            </w:r>
            <w:r w:rsidR="00F80960">
              <w:t>*</w:t>
            </w:r>
          </w:p>
        </w:tc>
      </w:tr>
      <w:tr w:rsidR="00171C8E" w:rsidTr="00171C8E">
        <w:tc>
          <w:tcPr>
            <w:tcW w:w="3018" w:type="dxa"/>
          </w:tcPr>
          <w:p w:rsidR="00171C8E" w:rsidRDefault="00171C8E" w:rsidP="00171C8E">
            <w:r>
              <w:t>3</w:t>
            </w:r>
          </w:p>
        </w:tc>
        <w:tc>
          <w:tcPr>
            <w:tcW w:w="3019" w:type="dxa"/>
          </w:tcPr>
          <w:p w:rsidR="00171C8E" w:rsidRDefault="00171C8E" w:rsidP="00171C8E">
            <w:r>
              <w:t>Klant bezoeker</w:t>
            </w:r>
          </w:p>
        </w:tc>
        <w:tc>
          <w:tcPr>
            <w:tcW w:w="3019" w:type="dxa"/>
          </w:tcPr>
          <w:p w:rsidR="00171C8E" w:rsidRDefault="00C94CA5" w:rsidP="00171C8E">
            <w:r>
              <w:t>Door</w:t>
            </w:r>
            <w:r w:rsidR="00171C8E">
              <w:t xml:space="preserve"> het menu heen kunnen kijken</w:t>
            </w:r>
          </w:p>
        </w:tc>
      </w:tr>
      <w:tr w:rsidR="00171C8E" w:rsidTr="00171C8E">
        <w:tc>
          <w:tcPr>
            <w:tcW w:w="3018" w:type="dxa"/>
          </w:tcPr>
          <w:p w:rsidR="00171C8E" w:rsidRDefault="00171C8E" w:rsidP="00171C8E">
            <w:r>
              <w:t>4</w:t>
            </w:r>
          </w:p>
        </w:tc>
        <w:tc>
          <w:tcPr>
            <w:tcW w:w="3019" w:type="dxa"/>
          </w:tcPr>
          <w:p w:rsidR="00171C8E" w:rsidRDefault="00171C8E" w:rsidP="00171C8E">
            <w:r>
              <w:t>Klant/bezoeker</w:t>
            </w:r>
          </w:p>
        </w:tc>
        <w:tc>
          <w:tcPr>
            <w:tcW w:w="3019" w:type="dxa"/>
          </w:tcPr>
          <w:p w:rsidR="00171C8E" w:rsidRDefault="00171C8E" w:rsidP="00171C8E">
            <w:r>
              <w:t>Kiezen hoeveel ik tip</w:t>
            </w:r>
          </w:p>
        </w:tc>
      </w:tr>
      <w:tr w:rsidR="00171C8E" w:rsidTr="00171C8E">
        <w:trPr>
          <w:trHeight w:val="166"/>
        </w:trPr>
        <w:tc>
          <w:tcPr>
            <w:tcW w:w="3018" w:type="dxa"/>
          </w:tcPr>
          <w:p w:rsidR="00171C8E" w:rsidRDefault="00171C8E" w:rsidP="00171C8E">
            <w:r>
              <w:t>5</w:t>
            </w:r>
          </w:p>
        </w:tc>
        <w:tc>
          <w:tcPr>
            <w:tcW w:w="3019" w:type="dxa"/>
          </w:tcPr>
          <w:p w:rsidR="00171C8E" w:rsidRDefault="00171C8E" w:rsidP="00171C8E">
            <w:r>
              <w:t>Klant/bezoeker</w:t>
            </w:r>
          </w:p>
        </w:tc>
        <w:tc>
          <w:tcPr>
            <w:tcW w:w="3019" w:type="dxa"/>
          </w:tcPr>
          <w:p w:rsidR="00171C8E" w:rsidRDefault="00DB4161" w:rsidP="00171C8E">
            <w:r>
              <w:t xml:space="preserve">Bestellingen </w:t>
            </w:r>
            <w:r w:rsidR="00171C8E">
              <w:t>kunnen verwijderen van mijn keuze</w:t>
            </w:r>
          </w:p>
        </w:tc>
      </w:tr>
      <w:tr w:rsidR="00171C8E" w:rsidTr="00171C8E">
        <w:trPr>
          <w:trHeight w:val="527"/>
        </w:trPr>
        <w:tc>
          <w:tcPr>
            <w:tcW w:w="3018" w:type="dxa"/>
          </w:tcPr>
          <w:p w:rsidR="00171C8E" w:rsidRDefault="00171C8E" w:rsidP="00171C8E">
            <w:r>
              <w:t>6</w:t>
            </w:r>
          </w:p>
        </w:tc>
        <w:tc>
          <w:tcPr>
            <w:tcW w:w="3019" w:type="dxa"/>
          </w:tcPr>
          <w:p w:rsidR="00171C8E" w:rsidRDefault="00171C8E" w:rsidP="00171C8E">
            <w:r>
              <w:t>Klant/bezoeker</w:t>
            </w:r>
          </w:p>
        </w:tc>
        <w:tc>
          <w:tcPr>
            <w:tcW w:w="3019" w:type="dxa"/>
          </w:tcPr>
          <w:p w:rsidR="00171C8E" w:rsidRDefault="00171C8E" w:rsidP="00171C8E">
            <w:r>
              <w:t>Een account kunnen aan maken</w:t>
            </w:r>
            <w:r w:rsidR="00F80960">
              <w:t>*</w:t>
            </w:r>
          </w:p>
        </w:tc>
      </w:tr>
      <w:tr w:rsidR="00171C8E" w:rsidTr="00171C8E">
        <w:tc>
          <w:tcPr>
            <w:tcW w:w="3018" w:type="dxa"/>
          </w:tcPr>
          <w:p w:rsidR="00171C8E" w:rsidRDefault="00171C8E" w:rsidP="00171C8E">
            <w:r>
              <w:t>7</w:t>
            </w:r>
          </w:p>
        </w:tc>
        <w:tc>
          <w:tcPr>
            <w:tcW w:w="3019" w:type="dxa"/>
          </w:tcPr>
          <w:p w:rsidR="00171C8E" w:rsidRDefault="00171C8E" w:rsidP="00171C8E">
            <w:r>
              <w:t>Klant bezoeker</w:t>
            </w:r>
          </w:p>
        </w:tc>
        <w:tc>
          <w:tcPr>
            <w:tcW w:w="3019" w:type="dxa"/>
          </w:tcPr>
          <w:p w:rsidR="00171C8E" w:rsidRDefault="00171C8E" w:rsidP="00171C8E">
            <w:r>
              <w:t>Mijn profiel foto kunnen wijzigen</w:t>
            </w:r>
          </w:p>
        </w:tc>
      </w:tr>
      <w:tr w:rsidR="00171C8E" w:rsidTr="00171C8E">
        <w:tc>
          <w:tcPr>
            <w:tcW w:w="3018" w:type="dxa"/>
          </w:tcPr>
          <w:p w:rsidR="00171C8E" w:rsidRDefault="00171C8E" w:rsidP="00171C8E">
            <w:r>
              <w:t>8</w:t>
            </w:r>
          </w:p>
        </w:tc>
        <w:tc>
          <w:tcPr>
            <w:tcW w:w="3019" w:type="dxa"/>
          </w:tcPr>
          <w:p w:rsidR="00171C8E" w:rsidRDefault="00171C8E" w:rsidP="00171C8E">
            <w:r>
              <w:t>Klant/bezoeker</w:t>
            </w:r>
          </w:p>
        </w:tc>
        <w:tc>
          <w:tcPr>
            <w:tcW w:w="3019" w:type="dxa"/>
          </w:tcPr>
          <w:p w:rsidR="00171C8E" w:rsidRDefault="00171C8E" w:rsidP="00171C8E">
            <w:r>
              <w:t>Wil ik zien hoe duur het bij elkaar is</w:t>
            </w:r>
            <w:r w:rsidR="00F80960">
              <w:t>*</w:t>
            </w:r>
          </w:p>
        </w:tc>
      </w:tr>
      <w:tr w:rsidR="00C94CA5" w:rsidTr="00C94CA5">
        <w:tc>
          <w:tcPr>
            <w:tcW w:w="3018" w:type="dxa"/>
          </w:tcPr>
          <w:p w:rsidR="00C94CA5" w:rsidRDefault="00C94CA5" w:rsidP="00171C8E">
            <w:r>
              <w:t>9</w:t>
            </w:r>
          </w:p>
        </w:tc>
        <w:tc>
          <w:tcPr>
            <w:tcW w:w="3019" w:type="dxa"/>
          </w:tcPr>
          <w:p w:rsidR="00C94CA5" w:rsidRDefault="00C94CA5" w:rsidP="00171C8E">
            <w:r>
              <w:t>Klant/bezoeker</w:t>
            </w:r>
          </w:p>
        </w:tc>
        <w:tc>
          <w:tcPr>
            <w:tcW w:w="3019" w:type="dxa"/>
          </w:tcPr>
          <w:p w:rsidR="00C94CA5" w:rsidRDefault="00C94CA5" w:rsidP="00171C8E">
            <w:r>
              <w:t>Kiezen of ik contant of online betaal</w:t>
            </w:r>
          </w:p>
        </w:tc>
      </w:tr>
      <w:tr w:rsidR="00C94CA5" w:rsidTr="00C94CA5">
        <w:tc>
          <w:tcPr>
            <w:tcW w:w="3018" w:type="dxa"/>
          </w:tcPr>
          <w:p w:rsidR="00C94CA5" w:rsidRDefault="00C94CA5" w:rsidP="00171C8E">
            <w:r>
              <w:t>10</w:t>
            </w:r>
          </w:p>
        </w:tc>
        <w:tc>
          <w:tcPr>
            <w:tcW w:w="3019" w:type="dxa"/>
          </w:tcPr>
          <w:p w:rsidR="00C94CA5" w:rsidRDefault="00C94CA5" w:rsidP="00171C8E">
            <w:r>
              <w:t>Klant/bezoeker</w:t>
            </w:r>
          </w:p>
        </w:tc>
        <w:tc>
          <w:tcPr>
            <w:tcW w:w="3019" w:type="dxa"/>
          </w:tcPr>
          <w:p w:rsidR="00C94CA5" w:rsidRDefault="00C94CA5" w:rsidP="00171C8E">
            <w:r>
              <w:t xml:space="preserve">Mijn bank kunnen kiezen en ook </w:t>
            </w:r>
            <w:bookmarkStart w:id="0" w:name="_GoBack"/>
            <w:bookmarkEnd w:id="0"/>
            <w:r w:rsidR="00DB4161">
              <w:t>betalen. *</w:t>
            </w:r>
          </w:p>
        </w:tc>
      </w:tr>
      <w:tr w:rsidR="00C94CA5" w:rsidTr="00C94CA5">
        <w:tc>
          <w:tcPr>
            <w:tcW w:w="3018" w:type="dxa"/>
          </w:tcPr>
          <w:p w:rsidR="00C94CA5" w:rsidRDefault="00C94CA5" w:rsidP="00171C8E">
            <w:r>
              <w:t>11</w:t>
            </w:r>
          </w:p>
        </w:tc>
        <w:tc>
          <w:tcPr>
            <w:tcW w:w="3019" w:type="dxa"/>
          </w:tcPr>
          <w:p w:rsidR="00C94CA5" w:rsidRDefault="00C94CA5" w:rsidP="00171C8E">
            <w:r>
              <w:t>Eigenaar</w:t>
            </w:r>
          </w:p>
        </w:tc>
        <w:tc>
          <w:tcPr>
            <w:tcW w:w="3019" w:type="dxa"/>
          </w:tcPr>
          <w:p w:rsidR="00C94CA5" w:rsidRDefault="00C94CA5" w:rsidP="00171C8E">
            <w:r>
              <w:t>Dingen kunnen toevoegen</w:t>
            </w:r>
          </w:p>
        </w:tc>
      </w:tr>
      <w:tr w:rsidR="00C94CA5" w:rsidTr="00C94CA5">
        <w:tc>
          <w:tcPr>
            <w:tcW w:w="3018" w:type="dxa"/>
          </w:tcPr>
          <w:p w:rsidR="00C94CA5" w:rsidRDefault="00C94CA5" w:rsidP="00171C8E">
            <w:r>
              <w:t>12</w:t>
            </w:r>
          </w:p>
        </w:tc>
        <w:tc>
          <w:tcPr>
            <w:tcW w:w="3019" w:type="dxa"/>
          </w:tcPr>
          <w:p w:rsidR="00C94CA5" w:rsidRDefault="00C94CA5" w:rsidP="00171C8E">
            <w:r>
              <w:t>Eigenaar</w:t>
            </w:r>
          </w:p>
        </w:tc>
        <w:tc>
          <w:tcPr>
            <w:tcW w:w="3019" w:type="dxa"/>
          </w:tcPr>
          <w:p w:rsidR="00C94CA5" w:rsidRDefault="00C94CA5" w:rsidP="00171C8E">
            <w:r>
              <w:t>Dingen kunne verwijderen</w:t>
            </w:r>
          </w:p>
        </w:tc>
      </w:tr>
      <w:tr w:rsidR="00C94CA5" w:rsidTr="00C94CA5">
        <w:tc>
          <w:tcPr>
            <w:tcW w:w="3018" w:type="dxa"/>
          </w:tcPr>
          <w:p w:rsidR="00C94CA5" w:rsidRDefault="00C94CA5" w:rsidP="00171C8E">
            <w:r>
              <w:t>13</w:t>
            </w:r>
          </w:p>
        </w:tc>
        <w:tc>
          <w:tcPr>
            <w:tcW w:w="3019" w:type="dxa"/>
          </w:tcPr>
          <w:p w:rsidR="00C94CA5" w:rsidRDefault="00C94CA5" w:rsidP="00171C8E">
            <w:r>
              <w:t>Eigenaar</w:t>
            </w:r>
          </w:p>
        </w:tc>
        <w:tc>
          <w:tcPr>
            <w:tcW w:w="3019" w:type="dxa"/>
          </w:tcPr>
          <w:p w:rsidR="00C94CA5" w:rsidRDefault="00C94CA5" w:rsidP="00171C8E">
            <w:r>
              <w:t>Bestellingen een tijd kunnen geven</w:t>
            </w:r>
          </w:p>
        </w:tc>
      </w:tr>
      <w:tr w:rsidR="00C94CA5" w:rsidTr="00C94CA5">
        <w:tc>
          <w:tcPr>
            <w:tcW w:w="3018" w:type="dxa"/>
          </w:tcPr>
          <w:p w:rsidR="00C94CA5" w:rsidRDefault="00C94CA5" w:rsidP="00171C8E">
            <w:r>
              <w:t>14</w:t>
            </w:r>
          </w:p>
        </w:tc>
        <w:tc>
          <w:tcPr>
            <w:tcW w:w="3019" w:type="dxa"/>
          </w:tcPr>
          <w:p w:rsidR="00C94CA5" w:rsidRDefault="00C94CA5" w:rsidP="00171C8E">
            <w:r>
              <w:t>Eigenaar</w:t>
            </w:r>
          </w:p>
        </w:tc>
        <w:tc>
          <w:tcPr>
            <w:tcW w:w="3019" w:type="dxa"/>
          </w:tcPr>
          <w:p w:rsidR="00C94CA5" w:rsidRDefault="00C94CA5" w:rsidP="00171C8E">
            <w:r>
              <w:t xml:space="preserve">Accounts kunnen </w:t>
            </w:r>
            <w:r w:rsidR="00DB4161">
              <w:t>blokken</w:t>
            </w:r>
          </w:p>
        </w:tc>
      </w:tr>
      <w:tr w:rsidR="00C94CA5" w:rsidTr="00C94CA5">
        <w:tc>
          <w:tcPr>
            <w:tcW w:w="3018" w:type="dxa"/>
          </w:tcPr>
          <w:p w:rsidR="00C94CA5" w:rsidRDefault="00C94CA5" w:rsidP="00171C8E">
            <w:r>
              <w:t>15</w:t>
            </w:r>
          </w:p>
        </w:tc>
        <w:tc>
          <w:tcPr>
            <w:tcW w:w="3019" w:type="dxa"/>
          </w:tcPr>
          <w:p w:rsidR="00C94CA5" w:rsidRDefault="00C94CA5" w:rsidP="00171C8E">
            <w:r>
              <w:t>Eigenaar</w:t>
            </w:r>
          </w:p>
        </w:tc>
        <w:tc>
          <w:tcPr>
            <w:tcW w:w="3019" w:type="dxa"/>
          </w:tcPr>
          <w:p w:rsidR="00C94CA5" w:rsidRDefault="00C94CA5" w:rsidP="00171C8E">
            <w:r>
              <w:t>Informatie kunnen zien van de klanten</w:t>
            </w:r>
          </w:p>
        </w:tc>
      </w:tr>
    </w:tbl>
    <w:p w:rsidR="00171C8E" w:rsidRDefault="00171C8E" w:rsidP="00171C8E"/>
    <w:p w:rsidR="00171C8E" w:rsidRDefault="00171C8E" w:rsidP="00171C8E"/>
    <w:p w:rsidR="00171C8E" w:rsidRDefault="00171C8E" w:rsidP="00171C8E"/>
    <w:p w:rsidR="00171C8E" w:rsidRDefault="00171C8E" w:rsidP="00171C8E"/>
    <w:p w:rsidR="00171C8E" w:rsidRDefault="00171C8E" w:rsidP="00171C8E"/>
    <w:p w:rsidR="00171C8E" w:rsidRPr="00171C8E" w:rsidRDefault="00171C8E" w:rsidP="00171C8E"/>
    <w:sectPr w:rsidR="00171C8E" w:rsidRPr="00171C8E" w:rsidSect="006E27F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B54D2D"/>
    <w:multiLevelType w:val="hybridMultilevel"/>
    <w:tmpl w:val="446E9EC2"/>
    <w:lvl w:ilvl="0" w:tplc="1BF846A2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C8E"/>
    <w:rsid w:val="00171C8E"/>
    <w:rsid w:val="0036465D"/>
    <w:rsid w:val="00370548"/>
    <w:rsid w:val="005B403E"/>
    <w:rsid w:val="006E27FA"/>
    <w:rsid w:val="006E447B"/>
    <w:rsid w:val="00994B5C"/>
    <w:rsid w:val="00AD5EF0"/>
    <w:rsid w:val="00AE4E1E"/>
    <w:rsid w:val="00B03DD4"/>
    <w:rsid w:val="00C94CA5"/>
    <w:rsid w:val="00DB4161"/>
    <w:rsid w:val="00F8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40CAD8"/>
  <w15:chartTrackingRefBased/>
  <w15:docId w15:val="{EB65BA80-4E67-304C-ABE8-08A20766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B41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71C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71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171C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DB4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DB4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Blen Michil</dc:creator>
  <cp:keywords/>
  <dc:description/>
  <cp:lastModifiedBy>Blen Michil</cp:lastModifiedBy>
  <cp:revision>3</cp:revision>
  <dcterms:created xsi:type="dcterms:W3CDTF">2019-12-12T09:57:00Z</dcterms:created>
  <dcterms:modified xsi:type="dcterms:W3CDTF">2019-12-12T10:49:00Z</dcterms:modified>
</cp:coreProperties>
</file>