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983"/>
        <w:gridCol w:w="542"/>
        <w:gridCol w:w="1717"/>
        <w:gridCol w:w="1289"/>
        <w:gridCol w:w="283"/>
        <w:gridCol w:w="1464"/>
        <w:gridCol w:w="1526"/>
        <w:gridCol w:w="1389"/>
        <w:gridCol w:w="25"/>
      </w:tblGrid>
      <w:tr w:rsidR="00794973" w14:paraId="63F8B3D9" w14:textId="77777777" w:rsidTr="00F21C0B">
        <w:trPr>
          <w:gridAfter w:val="1"/>
          <w:wAfter w:w="24" w:type="dxa"/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62" w:type="dxa"/>
            <w:gridSpan w:val="4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F21C0B">
        <w:trPr>
          <w:gridAfter w:val="1"/>
          <w:wAfter w:w="24" w:type="dxa"/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036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915" w:type="dxa"/>
            <w:gridSpan w:val="2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F21C0B">
        <w:trPr>
          <w:gridAfter w:val="1"/>
          <w:wAfter w:w="24" w:type="dxa"/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51" w:type="dxa"/>
            <w:gridSpan w:val="5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794973" w14:paraId="5FCD6AD1" w14:textId="77777777" w:rsidTr="00F21C0B">
        <w:trPr>
          <w:gridAfter w:val="1"/>
          <w:wAfter w:w="24" w:type="dxa"/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79" w:type="dxa"/>
            <w:gridSpan w:val="3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F21C0B">
        <w:trPr>
          <w:gridAfter w:val="1"/>
          <w:wAfter w:w="24" w:type="dxa"/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79" w:type="dxa"/>
            <w:gridSpan w:val="3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F21C0B">
        <w:trPr>
          <w:gridAfter w:val="1"/>
          <w:wAfter w:w="24" w:type="dxa"/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79" w:type="dxa"/>
            <w:gridSpan w:val="3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F21C0B">
        <w:trPr>
          <w:gridAfter w:val="1"/>
          <w:wAfter w:w="24" w:type="dxa"/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79" w:type="dxa"/>
            <w:gridSpan w:val="3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 w:rsidTr="00F21C0B">
        <w:trPr>
          <w:gridAfter w:val="1"/>
          <w:wAfter w:w="24" w:type="dxa"/>
          <w:trHeight w:val="424"/>
        </w:trPr>
        <w:tc>
          <w:tcPr>
            <w:tcW w:w="9336" w:type="dxa"/>
            <w:gridSpan w:val="9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 w:rsidTr="00F21C0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6821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389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</w:rPr>
              <w:t>ExpectedTime</w:t>
            </w:r>
            <w:proofErr w:type="spellEnd"/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4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 w:rsidTr="00F21C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21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7BCBF3A9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</w:p>
          <w:p w14:paraId="1B90B8F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Prompt: </w:t>
            </w:r>
            <w:r w:rsidRPr="008859B4">
              <w:rPr>
                <w:color w:val="000000"/>
              </w:rPr>
              <w:t>Generate a complete, beautiful, and professional HTML5 homepage for "Student Info Portal" of SRU College of Engineering with the following requirements:</w:t>
            </w:r>
          </w:p>
          <w:p w14:paraId="1A1596F5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494CEEB3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Use proper semantic tags: &lt;header&gt;, &lt;nav&gt;, &lt;main&gt;, &lt;footer&gt;</w:t>
            </w:r>
          </w:p>
          <w:p w14:paraId="276E1DA0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Include college name in header</w:t>
            </w:r>
          </w:p>
          <w:p w14:paraId="4673395F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Navigation menu with links: Home, Profile, Results, Attendance, Logout</w:t>
            </w:r>
          </w:p>
          <w:p w14:paraId="4D6CDED5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Display one student’s real details in a modern attractive card:</w:t>
            </w:r>
          </w:p>
          <w:p w14:paraId="64AD6BB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 xml:space="preserve">  Name   </w:t>
            </w:r>
            <w:proofErr w:type="gramStart"/>
            <w:r w:rsidRPr="008859B4">
              <w:rPr>
                <w:color w:val="000000"/>
              </w:rPr>
              <w:t xml:space="preserve">  :</w:t>
            </w:r>
            <w:proofErr w:type="gramEnd"/>
            <w:r w:rsidRPr="008859B4">
              <w:rPr>
                <w:color w:val="000000"/>
              </w:rPr>
              <w:t xml:space="preserve"> Zubeda Thasleem</w:t>
            </w:r>
          </w:p>
          <w:p w14:paraId="6C0B341C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 xml:space="preserve">  Roll </w:t>
            </w:r>
            <w:proofErr w:type="gramStart"/>
            <w:r w:rsidRPr="008859B4">
              <w:rPr>
                <w:color w:val="000000"/>
              </w:rPr>
              <w:t>No  :</w:t>
            </w:r>
            <w:proofErr w:type="gramEnd"/>
            <w:r w:rsidRPr="008859B4">
              <w:rPr>
                <w:color w:val="000000"/>
              </w:rPr>
              <w:t xml:space="preserve"> 2505B04209</w:t>
            </w:r>
          </w:p>
          <w:p w14:paraId="04DAF915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 xml:space="preserve">  Branch </w:t>
            </w:r>
            <w:proofErr w:type="gramStart"/>
            <w:r w:rsidRPr="008859B4">
              <w:rPr>
                <w:color w:val="000000"/>
              </w:rPr>
              <w:t xml:space="preserve">  :</w:t>
            </w:r>
            <w:proofErr w:type="gramEnd"/>
            <w:r w:rsidRPr="008859B4">
              <w:rPr>
                <w:color w:val="000000"/>
              </w:rPr>
              <w:t xml:space="preserve"> Electronics &amp; Communication Engineering (ECE)</w:t>
            </w:r>
          </w:p>
          <w:p w14:paraId="5F92451D" w14:textId="061BD96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9724301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Use attractive but moderate colors (blue-purple gradient theme)</w:t>
            </w:r>
          </w:p>
          <w:p w14:paraId="7F812C31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Make it mobile responsive</w:t>
            </w:r>
          </w:p>
          <w:p w14:paraId="198941CC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Add hover effects on links</w:t>
            </w:r>
          </w:p>
          <w:p w14:paraId="41ADFB76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Use only inline CSS (no external file yet)</w:t>
            </w:r>
          </w:p>
          <w:p w14:paraId="4A94BB3A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Add proper comments in the code</w:t>
            </w:r>
          </w:p>
          <w:p w14:paraId="6FC293D3" w14:textId="46DF8659" w:rsid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859B4">
              <w:rPr>
                <w:color w:val="000000"/>
              </w:rPr>
              <w:t>- Make it look like a real college student portal</w:t>
            </w:r>
          </w:p>
          <w:p w14:paraId="65298AFB" w14:textId="77777777" w:rsidR="00793A03" w:rsidRDefault="00793A03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8BF86CC" w14:textId="7357EB90" w:rsid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071DB7A" wp14:editId="7AFDA159">
                  <wp:extent cx="4320540" cy="2284730"/>
                  <wp:effectExtent l="0" t="0" r="3810" b="1270"/>
                  <wp:docPr id="25957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776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228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C8EA7" w14:textId="784179D1" w:rsidR="00794973" w:rsidRDefault="008859B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28D37B3" wp14:editId="0E9EAC37">
                  <wp:extent cx="4324985" cy="1807845"/>
                  <wp:effectExtent l="0" t="0" r="0" b="1905"/>
                  <wp:docPr id="101171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711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Pr="008859B4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15B01EC6" w14:textId="612EF20D" w:rsidR="008859B4" w:rsidRDefault="008859B4" w:rsidP="008859B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859B4">
              <w:rPr>
                <w:noProof/>
              </w:rPr>
              <w:lastRenderedPageBreak/>
              <w:drawing>
                <wp:inline distT="0" distB="0" distL="0" distR="0" wp14:anchorId="6108D97A" wp14:editId="2B8C07B8">
                  <wp:extent cx="4324985" cy="3867785"/>
                  <wp:effectExtent l="0" t="0" r="0" b="0"/>
                  <wp:docPr id="70004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42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386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ED531" w14:textId="2DAC8F56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AI-Generated HTML Homepage for Student Info Portal</w:t>
            </w:r>
          </w:p>
          <w:p w14:paraId="6A55684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98F5851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AI Tool Used: Grok (</w:t>
            </w:r>
            <w:proofErr w:type="spellStart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xAI</w:t>
            </w:r>
            <w:proofErr w:type="spellEnd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14:paraId="3B3C0F6A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A28363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Features Implemented:</w:t>
            </w:r>
          </w:p>
          <w:p w14:paraId="43B5AF1B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Complete semantic HTML5 structure (&lt;header&gt;, &lt;nav&gt;, &lt;main&gt;, &lt;footer&gt;)</w:t>
            </w:r>
          </w:p>
          <w:p w14:paraId="2C0B7CB2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Mobile-responsive design (viewport meta tag)</w:t>
            </w:r>
          </w:p>
          <w:p w14:paraId="4FBB82F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Attractive gradient background and modern card design</w:t>
            </w:r>
          </w:p>
          <w:p w14:paraId="679D2B4E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Personalized student profile section with real data:</w:t>
            </w:r>
          </w:p>
          <w:p w14:paraId="139331CB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• Name      </w:t>
            </w:r>
            <w:proofErr w:type="gramStart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Zubeda Thasleem</w:t>
            </w:r>
          </w:p>
          <w:p w14:paraId="10EA0626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• Roll No   </w:t>
            </w:r>
            <w:proofErr w:type="gramStart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2505B04209</w:t>
            </w:r>
          </w:p>
          <w:p w14:paraId="7CFAABA1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• Branch    </w:t>
            </w:r>
            <w:proofErr w:type="gramStart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Electronics &amp; Communication Engineering (ECE)</w:t>
            </w:r>
          </w:p>
          <w:p w14:paraId="379738CC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Beautiful color scheme (blue-purple gradient) – moderate &amp; professional</w:t>
            </w:r>
          </w:p>
          <w:p w14:paraId="3F6AC6F2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Fixed footer with proper copyright and AI credit</w:t>
            </w:r>
          </w:p>
          <w:p w14:paraId="7E5F0DC6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Hover effects on navigation links</w:t>
            </w:r>
          </w:p>
          <w:p w14:paraId="1FA0594C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Segoe UI Symbol" w:eastAsia="Times New Roman" w:hAnsi="Segoe UI Symbol" w:cs="Segoe UI Symbol"/>
                <w:b/>
                <w:bCs/>
                <w:color w:val="000000"/>
                <w:sz w:val="24"/>
                <w:szCs w:val="24"/>
              </w:rPr>
              <w:t>✓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Clean, fully commented code for easy understanding</w:t>
            </w:r>
          </w:p>
          <w:p w14:paraId="658E6F88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45993B8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AI Contribution:</w:t>
            </w:r>
          </w:p>
          <w:p w14:paraId="1B84AF1F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- Entire page designed and coded by Grok in seconds</w:t>
            </w:r>
          </w:p>
          <w:p w14:paraId="4C3EF15B" w14:textId="5003921C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- No external CSS/JS files used </w:t>
            </w:r>
          </w:p>
          <w:p w14:paraId="25BE19A2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 Zero manual coding – 100% AI-generated and refined</w:t>
            </w:r>
          </w:p>
          <w:p w14:paraId="08EA3312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BB5FD80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Observation:</w:t>
            </w:r>
          </w:p>
          <w:p w14:paraId="2FCAE7AD" w14:textId="6E20130A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AI </w:t>
            </w: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created a production-ready, visually appealing student portal homepage that looks better than most college websites. The design is clean, modern, and fully functional on mobile and desktop.</w:t>
            </w:r>
          </w:p>
          <w:p w14:paraId="162698F7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1C6E949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Conclusion:</w:t>
            </w:r>
          </w:p>
          <w:p w14:paraId="26F08025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859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Successfully demonstrated the power of AI in generating professional, personalized web interfaces instantly.</w:t>
            </w:r>
          </w:p>
          <w:p w14:paraId="7370D11F" w14:textId="77777777" w:rsidR="008859B4" w:rsidRP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BFC1497" w14:textId="5C5EDA18" w:rsidR="008859B4" w:rsidRDefault="008859B4" w:rsidP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19B5258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894F5FF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5621EB9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3110C24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2861D22" w14:textId="77777777" w:rsidR="008859B4" w:rsidRDefault="00885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64B0D93" w14:textId="4DAFCA9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Pr="00DD1810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5EA52395" w14:textId="59AF3B23" w:rsidR="00DD1810" w:rsidRDefault="00DD1810" w:rsidP="00DD18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D1810">
              <w:rPr>
                <w:noProof/>
              </w:rPr>
              <w:drawing>
                <wp:inline distT="0" distB="0" distL="0" distR="0" wp14:anchorId="327C80A9" wp14:editId="6D60B027">
                  <wp:extent cx="4324985" cy="2204085"/>
                  <wp:effectExtent l="0" t="0" r="0" b="5715"/>
                  <wp:docPr id="130062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625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F7F00" w14:textId="2E830390" w:rsidR="00794973" w:rsidRDefault="00DD18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1810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D7FE0DA" wp14:editId="1DE1D0A8">
                  <wp:extent cx="4324985" cy="2433320"/>
                  <wp:effectExtent l="0" t="0" r="0" b="5080"/>
                  <wp:docPr id="19284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154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1810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32C75DD" wp14:editId="0BB2953A">
                  <wp:extent cx="4324985" cy="1694180"/>
                  <wp:effectExtent l="0" t="0" r="0" b="1270"/>
                  <wp:docPr id="1802392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921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refactors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try-except:</w:t>
            </w:r>
          </w:p>
          <w:p w14:paraId="232D11FF" w14:textId="5A28F138" w:rsidR="00794973" w:rsidRDefault="00CE2A59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2A5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FBACB41" wp14:editId="6C147B9D">
                  <wp:extent cx="4324985" cy="2979420"/>
                  <wp:effectExtent l="0" t="0" r="0" b="0"/>
                  <wp:docPr id="371530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5308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EDE2" w14:textId="0CA3AC46" w:rsidR="00CE2A59" w:rsidRDefault="00D8155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15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E14A40F" wp14:editId="78E6E136">
                  <wp:extent cx="4324985" cy="6327775"/>
                  <wp:effectExtent l="0" t="0" r="0" b="0"/>
                  <wp:docPr id="378115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1151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632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3CD7" w14:textId="3C9D0203" w:rsidR="00CE2A59" w:rsidRDefault="00D8155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15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E631443" wp14:editId="6A0D531C">
                  <wp:extent cx="4324985" cy="4843145"/>
                  <wp:effectExtent l="0" t="0" r="0" b="0"/>
                  <wp:docPr id="93305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580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484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7940A" w14:textId="33E2BFC8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CSS Styling with Separate File &amp; Responsiveness</w:t>
            </w:r>
          </w:p>
          <w:p w14:paraId="503727A9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8C4701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44579D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E1EF10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Removed ALL inline CSS from Task-1 HTML → HTML is now completely clean</w:t>
            </w:r>
          </w:p>
          <w:p w14:paraId="599D0829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Created separate professional file: style.css</w:t>
            </w:r>
          </w:p>
          <w:p w14:paraId="784EF471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Successfully linked HTML → CSS using &lt;link </w:t>
            </w:r>
            <w:proofErr w:type="spellStart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</w:t>
            </w:r>
            <w:proofErr w:type="spellEnd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="stylesheet" </w:t>
            </w:r>
            <w:proofErr w:type="spellStart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href</w:t>
            </w:r>
            <w:proofErr w:type="spellEnd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="style.css"&gt;</w:t>
            </w:r>
          </w:p>
          <w:p w14:paraId="0804944E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Made navigation fully RESPONSIVE  </w:t>
            </w:r>
          </w:p>
          <w:p w14:paraId="32BA348D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→ Desktop: horizontal menu  </w:t>
            </w:r>
          </w:p>
          <w:p w14:paraId="2C7ED240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→ Mobile (&lt;768px): menu becomes vertical (tested with </w:t>
            </w:r>
            <w:proofErr w:type="spellStart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DevTools</w:t>
            </w:r>
            <w:proofErr w:type="spellEnd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1854B09A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Student card perfectly centered with modern card design &amp; shadow</w:t>
            </w:r>
          </w:p>
          <w:p w14:paraId="0407C523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Used attractive gradient colors (blue-purple theme)</w:t>
            </w:r>
          </w:p>
          <w:p w14:paraId="3922843E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Footer changed to light-gray background exactly as Sir asked</w:t>
            </w:r>
          </w:p>
          <w:p w14:paraId="7C37FEA9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 Added smooth hover effects and transitions</w:t>
            </w:r>
          </w:p>
          <w:p w14:paraId="0B3185D2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9. Used only Grok AI → zero manual CSS typing</w:t>
            </w:r>
          </w:p>
          <w:p w14:paraId="05E7767A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B8C7BE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vs After:</w:t>
            </w:r>
          </w:p>
          <w:p w14:paraId="1AD377F4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(Task 1): All styles mixed inside HTML → not professional</w:t>
            </w:r>
          </w:p>
          <w:p w14:paraId="3DAD7A65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(Task 2): Clean HTML + Powerful separate CSS → Real web development standard</w:t>
            </w:r>
          </w:p>
          <w:p w14:paraId="433D5BB8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F47252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 Used:</w:t>
            </w:r>
          </w:p>
          <w:p w14:paraId="73D26A69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VS Code + Live Server</w:t>
            </w:r>
          </w:p>
          <w:p w14:paraId="6A4927F1" w14:textId="74A8C673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 (</w:t>
            </w:r>
            <w:proofErr w:type="gramEnd"/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AI) generated 100% code</w:t>
            </w:r>
          </w:p>
          <w:p w14:paraId="138E34AD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878872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Output:</w:t>
            </w:r>
          </w:p>
          <w:p w14:paraId="578A4EB6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Page looks stunning on both desktop and mobile</w:t>
            </w:r>
          </w:p>
          <w:p w14:paraId="6FFA7907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Fully functional, fast loading, professional appearance</w:t>
            </w:r>
          </w:p>
          <w:p w14:paraId="7701E45F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A300D5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Conclusion:</w:t>
            </w:r>
          </w:p>
          <w:p w14:paraId="6E63A9A4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Successfully demonstrated modern web development practice of separating content (HTML) from styling (CSS) and making it mobile-responsive.</w:t>
            </w:r>
          </w:p>
          <w:p w14:paraId="006FF69D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54863A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[Screenshot 1: VS Code showing index.html + style.css side by side]</w:t>
            </w:r>
          </w:p>
          <w:p w14:paraId="5FAE4AD1" w14:textId="77777777" w:rsidR="00525A04" w:rsidRP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[Screenshot 2: Desktop view – beautiful student portal]</w:t>
            </w:r>
          </w:p>
          <w:p w14:paraId="5D6AA1F0" w14:textId="3C7920DF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5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[Screenshot 3: Mobile view – responsive navigation]</w:t>
            </w:r>
          </w:p>
          <w:p w14:paraId="6F0001B4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29C755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6FCA7F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512849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AA91B2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A0B5D1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DDF825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4FB0E1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F74456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E57F7A" w14:textId="77777777" w:rsidR="00525A04" w:rsidRDefault="00525A04" w:rsidP="0052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8266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7A6BB8AB" w14:textId="592E9337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AD2790C" wp14:editId="277AB9EC">
                  <wp:extent cx="4324985" cy="3480435"/>
                  <wp:effectExtent l="0" t="0" r="0" b="5715"/>
                  <wp:docPr id="852333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337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285F6" w14:textId="4188EFCF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D64ABBF" wp14:editId="5A1D862B">
                  <wp:extent cx="4393565" cy="2221865"/>
                  <wp:effectExtent l="0" t="0" r="6985" b="6985"/>
                  <wp:docPr id="91285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542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56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034C3" w14:textId="77777777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C8E7D57" w14:textId="39B0F9E9" w:rsidR="00794973" w:rsidRDefault="00000000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71922C1E" w14:textId="094D6B78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A208034" wp14:editId="4BE35223">
                  <wp:extent cx="4400550" cy="3562350"/>
                  <wp:effectExtent l="0" t="0" r="0" b="0"/>
                  <wp:docPr id="1525491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916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0FC50" w14:textId="1EC37FAB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D058309" wp14:editId="6780C7C9">
                  <wp:extent cx="4400550" cy="2746375"/>
                  <wp:effectExtent l="0" t="0" r="0" b="0"/>
                  <wp:docPr id="375145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1457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6AA2E" w14:textId="65136C0A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524B564" wp14:editId="5C4F9D89">
                  <wp:extent cx="4400550" cy="3181985"/>
                  <wp:effectExtent l="0" t="0" r="0" b="0"/>
                  <wp:docPr id="282614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6143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4089" w14:textId="0D5C5006" w:rsidR="00794973" w:rsidRDefault="00000000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365A6EAD" w14:textId="77777777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2CFF98" w14:textId="5A5662B4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Report:</w:t>
            </w:r>
          </w:p>
          <w:p w14:paraId="31833079" w14:textId="4654B079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Interactivity – Login Form Validation</w:t>
            </w:r>
          </w:p>
          <w:p w14:paraId="10E75E9D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1E9155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BA3422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Objective</w:t>
            </w:r>
          </w:p>
          <w:p w14:paraId="1E6ED66B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client-side JavaScript validation to a login form so that the user cannot submit empty username or password and gets clear feedback.</w:t>
            </w:r>
          </w:p>
          <w:p w14:paraId="1D24871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5F2405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was implemented</w:t>
            </w:r>
          </w:p>
          <w:p w14:paraId="65F5A32A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Created a beautiful, responsive login form with:</w:t>
            </w:r>
          </w:p>
          <w:p w14:paraId="1B8169D0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Roll Number / Username field</w:t>
            </w:r>
          </w:p>
          <w:p w14:paraId="4EC5051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Password field (type=password)</w:t>
            </w:r>
          </w:p>
          <w:p w14:paraId="7761037E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“Login Securely” button</w:t>
            </w:r>
          </w:p>
          <w:p w14:paraId="5FCFE531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Added pure JavaScript validation (no external libraries)</w:t>
            </w:r>
          </w:p>
          <w:p w14:paraId="459882B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Validation logic:</w:t>
            </w:r>
          </w:p>
          <w:p w14:paraId="06DB47E7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Prevents form submission using </w:t>
            </w:r>
            <w:proofErr w:type="spellStart"/>
            <w:proofErr w:type="gramStart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e.preventDefault</w:t>
            </w:r>
            <w:proofErr w:type="spellEnd"/>
            <w:proofErr w:type="gramEnd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()</w:t>
            </w:r>
          </w:p>
          <w:p w14:paraId="25621CD8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Checks if both fields are filled</w:t>
            </w:r>
          </w:p>
          <w:p w14:paraId="3FF95F9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Shows red error messages under each empty field</w:t>
            </w:r>
          </w:p>
          <w:p w14:paraId="5CD4E484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– Displays green success message “Login Successful! Welcome Zubeda Thasleem” when both fields are filled</w:t>
            </w:r>
          </w:p>
          <w:p w14:paraId="6E4F92C9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Success message is personalized with my name</w:t>
            </w:r>
          </w:p>
          <w:p w14:paraId="7DBF2C5E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lastRenderedPageBreak/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All styling done via the existing style.css (no inline styles)</w:t>
            </w:r>
          </w:p>
          <w:p w14:paraId="2A15FC0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Works perfectly on desktop and mobile</w:t>
            </w:r>
          </w:p>
          <w:p w14:paraId="28723EFC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E703FE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Files involved</w:t>
            </w:r>
          </w:p>
          <w:p w14:paraId="5690F4D3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– </w:t>
            </w:r>
            <w:proofErr w:type="gramStart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index_task3.html  →</w:t>
            </w:r>
            <w:proofErr w:type="gramEnd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contains the login form + JavaScript</w:t>
            </w:r>
          </w:p>
          <w:p w14:paraId="120D1C6B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 style.css        → contains all styling including login form design</w:t>
            </w:r>
          </w:p>
          <w:p w14:paraId="1C07FF94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E487E9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Cases Demonstrated</w:t>
            </w:r>
          </w:p>
          <w:p w14:paraId="4F3EE9DC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Both fields empty → two red error messages</w:t>
            </w:r>
          </w:p>
          <w:p w14:paraId="3B9E6C4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Only username filled → password error only</w:t>
            </w:r>
          </w:p>
          <w:p w14:paraId="47AC7A9E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Both fields filled → green success message appears</w:t>
            </w:r>
          </w:p>
          <w:p w14:paraId="3EE8DA49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0B090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Contribution</w:t>
            </w:r>
          </w:p>
          <w:p w14:paraId="7065F13C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 of the HTML form structure, CSS classes, and JavaScript code were generated and refined using Grok (</w:t>
            </w:r>
            <w:proofErr w:type="spellStart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xAI</w:t>
            </w:r>
            <w:proofErr w:type="spellEnd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  <w:p w14:paraId="11E484A2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C0FBD1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Conclusion</w:t>
            </w:r>
          </w:p>
          <w:p w14:paraId="348946E9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Successfully implemented real-time client-side form validation using modern JavaScript practices. The form gives instant, clear feedback to the user exactly as required.</w:t>
            </w:r>
          </w:p>
          <w:p w14:paraId="11722526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07E7BD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attached</w:t>
            </w:r>
          </w:p>
          <w:p w14:paraId="41521BB2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task3_empty_error.png      → both fields empty</w:t>
            </w:r>
          </w:p>
          <w:p w14:paraId="05FD53EF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gramStart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task3_password_error.png  →</w:t>
            </w:r>
            <w:proofErr w:type="gramEnd"/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password missing</w:t>
            </w:r>
          </w:p>
          <w:p w14:paraId="6289AA40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task3_success.png         → successful login with my name</w:t>
            </w:r>
          </w:p>
          <w:p w14:paraId="56553C74" w14:textId="77777777" w:rsidR="00F21C0B" w:rsidRP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632557" w14:textId="1EFD1ADD" w:rsidR="00F21C0B" w:rsidRDefault="00F21C0B" w:rsidP="00F21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1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Submitted by: Zubeda Thasleem (2505B04209)</w:t>
            </w:r>
          </w:p>
          <w:p w14:paraId="64207E70" w14:textId="77777777" w:rsidR="007F61D2" w:rsidRDefault="007F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CACB8D5" w14:textId="77777777" w:rsidR="007F61D2" w:rsidRDefault="007F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63DCC1E" w14:textId="77777777" w:rsidR="007F61D2" w:rsidRDefault="007F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06B3C0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E15090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3A69B68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48AA65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C0AE67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767B359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E52035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C8D424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64A9F5" w14:textId="77777777" w:rsidR="004174A9" w:rsidRDefault="00417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67DFAC" w14:textId="77777777" w:rsidR="007F61D2" w:rsidRDefault="007F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3C76E98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124659A3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8DFF5E" w14:textId="295EC9FA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34773E6F" wp14:editId="5DA2EE28">
                  <wp:extent cx="4324985" cy="2995930"/>
                  <wp:effectExtent l="0" t="0" r="0" b="0"/>
                  <wp:docPr id="622988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886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4911D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606206" w14:textId="4918E4E5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5B11F01E" wp14:editId="5A35A150">
                  <wp:extent cx="4324985" cy="3055620"/>
                  <wp:effectExtent l="0" t="0" r="0" b="0"/>
                  <wp:docPr id="1836961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619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A380E" w14:textId="3C6FF3E8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DECDC5B" wp14:editId="72CE5710">
                  <wp:extent cx="4324985" cy="2284095"/>
                  <wp:effectExtent l="0" t="0" r="0" b="1905"/>
                  <wp:docPr id="592246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2465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28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FF027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00DB3F" w14:textId="48D8B1FB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3C30C1C6" wp14:editId="3586AFBB">
                  <wp:extent cx="4324985" cy="2435860"/>
                  <wp:effectExtent l="0" t="0" r="0" b="2540"/>
                  <wp:docPr id="67574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7492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A6D5A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1E2F38" w14:textId="33A074C0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 Backend Integration using Flask</w:t>
            </w:r>
          </w:p>
          <w:p w14:paraId="10D78295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B938D7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Objective</w:t>
            </w:r>
          </w:p>
          <w:p w14:paraId="7AC6581C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the frontend login page (Task 3) with a Python Flask backend so that when the user clicks “Login”, the Roll Number and Password are received and printed on the server terminal.</w:t>
            </w:r>
          </w:p>
          <w:p w14:paraId="262F195E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ECF3E7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was implemented</w:t>
            </w:r>
          </w:p>
          <w:p w14:paraId="5855CD11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Created proper Flask project structure:</w:t>
            </w:r>
          </w:p>
          <w:p w14:paraId="6EA8F198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Lab14_Task4/</w:t>
            </w:r>
          </w:p>
          <w:p w14:paraId="62494E0D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├── app.py</w:t>
            </w:r>
          </w:p>
          <w:p w14:paraId="3144300D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├── static/</w:t>
            </w:r>
          </w:p>
          <w:p w14:paraId="1FF428B5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│   └── style.css</w:t>
            </w:r>
          </w:p>
          <w:p w14:paraId="74CA7441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└── templates/</w:t>
            </w:r>
          </w:p>
          <w:p w14:paraId="15DACCEA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└── login.html</w:t>
            </w:r>
          </w:p>
          <w:p w14:paraId="05F3E4AF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98BF79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Flask server successfully runs on http://127.0.0.1:5000</w:t>
            </w:r>
          </w:p>
          <w:p w14:paraId="16F6841D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lastRenderedPageBreak/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Serves the beautiful login page using </w:t>
            </w:r>
            <w:proofErr w:type="spell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render_template</w:t>
            </w:r>
            <w:proofErr w:type="spell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('login.html')</w:t>
            </w:r>
          </w:p>
          <w:p w14:paraId="0A370975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Accepts form data via POST request at route /login</w:t>
            </w:r>
          </w:p>
          <w:p w14:paraId="7C727477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Extracts username (Roll No) and password using </w:t>
            </w:r>
            <w:proofErr w:type="spellStart"/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request.form</w:t>
            </w:r>
            <w:proofErr w:type="spellEnd"/>
            <w:proofErr w:type="gramEnd"/>
          </w:p>
          <w:p w14:paraId="4DEAE474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Prints the credentials in the terminal with clear formatting</w:t>
            </w:r>
          </w:p>
          <w:p w14:paraId="474B0D48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Returns a personalized success page with the student’s name</w:t>
            </w:r>
          </w:p>
          <w:p w14:paraId="25496683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EE83E3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Files Created/Used</w:t>
            </w:r>
          </w:p>
          <w:p w14:paraId="58465C34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app.py           → main Flask application</w:t>
            </w:r>
          </w:p>
          <w:p w14:paraId="1E4C0E56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templates/login.html → login form (connected with 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_for</w:t>
            </w:r>
            <w:proofErr w:type="spell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('static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',...) }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for CSS)</w:t>
            </w:r>
          </w:p>
          <w:p w14:paraId="66CEABBE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static/style.css     → same beautiful styling from Task 2 &amp; 3</w:t>
            </w:r>
          </w:p>
          <w:p w14:paraId="219F8233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52A0C3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 Achieved</w:t>
            </w:r>
          </w:p>
          <w:p w14:paraId="1FEE488F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When user enters:</w:t>
            </w:r>
          </w:p>
          <w:p w14:paraId="13626933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Roll 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: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2505B04209</w:t>
            </w:r>
          </w:p>
          <w:p w14:paraId="416A7570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Password  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(anything)</w:t>
            </w:r>
          </w:p>
          <w:p w14:paraId="2C280E19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B1A8B4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Terminal shows:</w:t>
            </w:r>
          </w:p>
          <w:p w14:paraId="15A1D025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=== NEW LOGIN ===</w:t>
            </w:r>
          </w:p>
          <w:p w14:paraId="7BBACB3E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Roll 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: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2505B04209</w:t>
            </w:r>
          </w:p>
          <w:p w14:paraId="48140561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: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********</w:t>
            </w:r>
          </w:p>
          <w:p w14:paraId="431F3DD1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SUCCESS!</w:t>
            </w:r>
          </w:p>
          <w:p w14:paraId="20936421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74FA5D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Browser shows green success message: “Login Successful! Welcome Zubeda Thasleem (2505B04209)”</w:t>
            </w:r>
          </w:p>
          <w:p w14:paraId="0FB59A5B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EF3CFF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Tool Used</w:t>
            </w:r>
          </w:p>
          <w:p w14:paraId="2903D55C" w14:textId="30AC52D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 of Flask code and folder structure designed with help of (AI)</w:t>
            </w:r>
          </w:p>
          <w:p w14:paraId="131CF248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876F0C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Conclusion</w:t>
            </w:r>
          </w:p>
          <w:p w14:paraId="5EBC16B8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Successfully converted the static frontend into a working full-stack web application. The backend securely receives and displays login credentials exactly as required.</w:t>
            </w:r>
          </w:p>
          <w:p w14:paraId="70C0783E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D1D5D7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Attached</w:t>
            </w:r>
          </w:p>
          <w:p w14:paraId="6705618F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Task4_Login_Page.png</w:t>
            </w:r>
          </w:p>
          <w:p w14:paraId="547C9D97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Task4_Terminal_Output.png   </w:t>
            </w:r>
            <w:proofErr w:type="gramStart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(</w:t>
            </w:r>
            <w:proofErr w:type="gramEnd"/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Roll No printed)</w:t>
            </w:r>
          </w:p>
          <w:p w14:paraId="4BB6803F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Task4_Success_Page.png</w:t>
            </w:r>
          </w:p>
          <w:p w14:paraId="3362DB49" w14:textId="77777777" w:rsidR="004174A9" w:rsidRP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1B6913C" w14:textId="728356A9" w:rsidR="004174A9" w:rsidRDefault="004174A9" w:rsidP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74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Submitted by: Zubeda Thasleem (2505B04209)</w:t>
            </w:r>
          </w:p>
          <w:p w14:paraId="7AE5A080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9C093B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5BB027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03D405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836808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DA3D44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035CD1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712ECC8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732103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09D22C" w14:textId="77777777" w:rsidR="004174A9" w:rsidRDefault="004174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08C1020D" w14:textId="7A5F7B8E" w:rsidR="007F6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</w:t>
            </w:r>
            <w:r w:rsidR="007F61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9D0C44A" w14:textId="4E50B1C7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4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DC34DFF-F0DC-4C5D-B193-FF693017A6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A7CE83-2D7F-4472-BC61-AD32168FC8BA}"/>
    <w:embedBold r:id="rId3" w:fontKey="{75BA3FE2-FB32-4104-9E77-FC09D4508878}"/>
    <w:embedItalic r:id="rId4" w:fontKey="{4369FB8E-793D-4935-9A9C-E8167D3634E7}"/>
    <w:embedBoldItalic r:id="rId5" w:fontKey="{7254F336-C0F0-4A2C-BC52-07E48812C7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3A4CAA-8710-4170-89CA-D049271907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7D0BDCF-BE2B-4FE5-8602-E94EB8C32C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F74A186C-FDDD-4645-AFAD-2A8C753B9601}"/>
    <w:embedBold r:id="rId9" w:fontKey="{9BDFCAFD-3CA4-423D-9ED6-301B89B338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1C6C73"/>
    <w:rsid w:val="00225B98"/>
    <w:rsid w:val="004174A9"/>
    <w:rsid w:val="004329C6"/>
    <w:rsid w:val="00525A04"/>
    <w:rsid w:val="00583C19"/>
    <w:rsid w:val="005C6FAD"/>
    <w:rsid w:val="006417ED"/>
    <w:rsid w:val="00793A03"/>
    <w:rsid w:val="00794973"/>
    <w:rsid w:val="007F61D2"/>
    <w:rsid w:val="008859B4"/>
    <w:rsid w:val="008C00BA"/>
    <w:rsid w:val="00BF4B63"/>
    <w:rsid w:val="00CE2A59"/>
    <w:rsid w:val="00D30FC5"/>
    <w:rsid w:val="00D81554"/>
    <w:rsid w:val="00D8228D"/>
    <w:rsid w:val="00DD1810"/>
    <w:rsid w:val="00F2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16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Hasmath Raza</cp:lastModifiedBy>
  <cp:revision>9</cp:revision>
  <dcterms:created xsi:type="dcterms:W3CDTF">2025-08-31T09:53:00Z</dcterms:created>
  <dcterms:modified xsi:type="dcterms:W3CDTF">2025-11-30T17:13:00Z</dcterms:modified>
</cp:coreProperties>
</file>