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第二次作业</w:t>
      </w: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学号: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  <w:lang w:val="en-US" w:eastAsia="zh-CN"/>
        </w:rPr>
        <w:t>20183553</w:t>
      </w:r>
      <w:r>
        <w:rPr>
          <w:rFonts w:hint="eastAsia"/>
          <w:b/>
          <w:sz w:val="24"/>
          <w:szCs w:val="24"/>
          <w:u w:val="single"/>
        </w:rPr>
        <w:t xml:space="preserve">      </w:t>
      </w:r>
      <w:r>
        <w:rPr>
          <w:rFonts w:hint="eastAsia"/>
          <w:b/>
          <w:sz w:val="24"/>
          <w:szCs w:val="24"/>
        </w:rPr>
        <w:t xml:space="preserve">  姓名: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rFonts w:hint="eastAsia"/>
          <w:b/>
          <w:sz w:val="24"/>
          <w:szCs w:val="24"/>
          <w:u w:val="single"/>
          <w:lang w:val="en-US" w:eastAsia="zh-CN"/>
        </w:rPr>
        <w:t>宋泊然</w:t>
      </w:r>
      <w:r>
        <w:rPr>
          <w:rFonts w:hint="eastAsia"/>
          <w:b/>
          <w:sz w:val="24"/>
          <w:szCs w:val="24"/>
          <w:u w:val="single"/>
        </w:rPr>
        <w:t xml:space="preserve">       </w:t>
      </w:r>
      <w:r>
        <w:rPr>
          <w:rFonts w:hint="eastAsia"/>
          <w:b/>
          <w:sz w:val="24"/>
          <w:szCs w:val="24"/>
        </w:rPr>
        <w:t xml:space="preserve">  班级: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rFonts w:hint="eastAsia"/>
          <w:b/>
          <w:sz w:val="24"/>
          <w:szCs w:val="24"/>
          <w:u w:val="single"/>
          <w:lang w:val="en-US" w:eastAsia="zh-CN"/>
        </w:rPr>
        <w:t>信1805-2</w:t>
      </w:r>
      <w:r>
        <w:rPr>
          <w:rFonts w:hint="eastAsia"/>
          <w:b/>
          <w:sz w:val="24"/>
          <w:szCs w:val="24"/>
          <w:u w:val="single"/>
        </w:rPr>
        <w:t xml:space="preserve">       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简述Hibernate</w:t>
      </w:r>
      <w:r>
        <w:rPr>
          <w:rFonts w:hint="eastAsia"/>
        </w:rPr>
        <w:t>的工作原理</w:t>
      </w:r>
      <w:r>
        <w:rPr>
          <w:rFonts w:hint="eastAsia"/>
          <w:sz w:val="24"/>
          <w:szCs w:val="24"/>
        </w:rPr>
        <w:t>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1.通过Configuration config = new Configuration().configure();//读取并解析hibernate.cfg.xml配置文件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2.由hibernate.cfg.xml中的&lt;mapping resource="com/xx/User.hbm.xml"/&gt;读取并解析映射信息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3.通过SessionFactory sf = config.buildSessionFactory();//创建SessionFactory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4.Session session = sf.openSession();//打开Sesssion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5.Transaction tx = session.beginTransaction();//创建并启动事务Transation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6.persistent operate操作数据，持久化操作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7.tx.commit();//提交事务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8.关闭Session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9.关闭SesstionFactory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B0F1CF"/>
    <w:multiLevelType w:val="singleLevel"/>
    <w:tmpl w:val="2DB0F1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3506"/>
    <w:rsid w:val="002B01D8"/>
    <w:rsid w:val="004134CB"/>
    <w:rsid w:val="00431E33"/>
    <w:rsid w:val="00562F2E"/>
    <w:rsid w:val="007E34C3"/>
    <w:rsid w:val="00A715F0"/>
    <w:rsid w:val="00AE4203"/>
    <w:rsid w:val="00B9554D"/>
    <w:rsid w:val="00BE03CC"/>
    <w:rsid w:val="00C84CFA"/>
    <w:rsid w:val="00C867B8"/>
    <w:rsid w:val="00D93506"/>
    <w:rsid w:val="7F2C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WORKGROUP</Company>
  <Pages>1</Pages>
  <Words>10</Words>
  <Characters>61</Characters>
  <Lines>1</Lines>
  <Paragraphs>1</Paragraphs>
  <TotalTime>31</TotalTime>
  <ScaleCrop>false</ScaleCrop>
  <LinksUpToDate>false</LinksUpToDate>
  <CharactersWithSpaces>70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2016-04-19T21:39:00Z</dcterms:created>
  <dc:creator>Windows8</dc:creator>
  <cp:lastModifiedBy>Administrator</cp:lastModifiedBy>
  <dcterms:modified xsi:type="dcterms:W3CDTF">2021-05-14T15:06:47Z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B987D46F7D6A47EFBBF5D2FEE61705DB</vt:lpwstr>
  </property>
</Properties>
</file>