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Android驱动综合能力面试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以下驱动调试过哪几种：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 □、Camera □、G-sensor □、GPIO □、WIFI □、BT □、HDMI □、LCD □、IR-Remote □、Input Device □、Audio Codec IC □、Flash □、PMIC □、TFCard/SDCard □、3G/4G Model □、NFC □、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Battery</w:t>
      </w:r>
      <w:r>
        <w:rPr>
          <w:rFonts w:hint="eastAsia"/>
          <w:lang w:val="en-US" w:eastAsia="zh-CN"/>
        </w:rPr>
        <w:t xml:space="preserve"> □、PHY IC □ RTC □ USB 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以下协议了解哪几种：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I2C □、UART □、SPI □、SATA □、USB □、红外 □、HDMI □、MMC □、MIPI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熟悉哪几种语言：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□、C++ □、Java □、汇编 □、shell □、C#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是否会使用：示波器 □、万用表 □、烙铁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能否独立看懂：原理图 □、英文规格书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以往的工作主要做那类设备：手机 □、平板 □、工控 □、其他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做过哪几个方案：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 □、Amlogic □、全志 □、RK □、MTK □、炬力 □、三星 □、飞思卡尔 □、其他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是否有做过以下相关的工作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U-boot调试 □、Kernel(非驱动部分)调试 □、Hal层库调试 □、Jni接口 □、Framework 调试□、App编写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以前的工作是只负责特定的驱动模块还是负责整个项目。 模块 □、整个项目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以往的工作中项目强度是多大，最近一年做了多少个项目。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一个季度1~3个 □、一个季度5个以上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项目从立项到出货流程是否了解。不了解 □、了解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是否接受加班、出差、或者到产线，以往工作中是否有经历这些。能接受 □、不能接受 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项目中的相关文档，是否有习惯整理。有习惯 □、没习惯 □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是否熟悉Git管理代码。熟悉 □、没用过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在资料和技术支持足够时，是否有能力有信心能独立完成项目？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不能独立完成 □、还需要其他同事辅助 □、一般情况下能独立完成 □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在右边写下以下Linux shell下常用命令的问题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拷贝、粘贴、删除、显示行号、搜索字符：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查找文件、查找目录下哪些文件包含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字符命令：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拷贝目录test到后一个目录：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替换test.c文件字符串</w:t>
      </w:r>
      <w:r>
        <w:rPr>
          <w:rFonts w:hint="default"/>
          <w:lang w:val="en-US" w:eastAsia="zh-CN"/>
        </w:rPr>
        <w:t>”test”</w:t>
      </w:r>
      <w:r>
        <w:rPr>
          <w:rFonts w:hint="eastAsia"/>
          <w:lang w:val="en-US" w:eastAsia="zh-CN"/>
        </w:rPr>
        <w:t>为“123”：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删除目录test：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22" w:firstLineChars="200"/>
      <w:jc w:val="left"/>
      <w:rPr>
        <w:rFonts w:hint="eastAsia"/>
        <w:b/>
        <w:bCs/>
        <w:sz w:val="32"/>
        <w:szCs w:val="32"/>
        <w:lang w:val="en-US" w:eastAsia="zh-CN"/>
      </w:rPr>
    </w:pPr>
    <w:r>
      <w:rPr>
        <w:rFonts w:hint="eastAsia"/>
        <w:b/>
        <w:bCs/>
        <w:sz w:val="21"/>
        <w:szCs w:val="21"/>
        <w:lang w:val="en-US" w:eastAsia="zh-CN"/>
      </w:rPr>
      <w:t>面试者：________________   日期  ：________________</w:t>
    </w:r>
  </w:p>
  <w:p>
    <w:pPr>
      <w:pStyle w:val="3"/>
      <w:rPr>
        <w:rFonts w:hint="eastAsia"/>
        <w:lang w:val="en-US" w:eastAsia="zh-CN"/>
      </w:rPr>
    </w:pPr>
  </w:p>
  <w:p>
    <w:pPr>
      <w:pStyle w:val="3"/>
      <w:rPr>
        <w:rFonts w:hint="eastAsia"/>
        <w:lang w:val="en-US" w:eastAsia="zh-CN"/>
      </w:rPr>
    </w:pP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03949"/>
    <w:multiLevelType w:val="singleLevel"/>
    <w:tmpl w:val="894039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4D354DF"/>
    <w:multiLevelType w:val="singleLevel"/>
    <w:tmpl w:val="44D354D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1576CCA"/>
    <w:multiLevelType w:val="singleLevel"/>
    <w:tmpl w:val="51576CC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7763"/>
    <w:rsid w:val="01D56007"/>
    <w:rsid w:val="04CD049E"/>
    <w:rsid w:val="06996AEC"/>
    <w:rsid w:val="074A036C"/>
    <w:rsid w:val="08C24342"/>
    <w:rsid w:val="09334C93"/>
    <w:rsid w:val="0B60783D"/>
    <w:rsid w:val="0BA11B4A"/>
    <w:rsid w:val="0DC23E77"/>
    <w:rsid w:val="0EA021D4"/>
    <w:rsid w:val="0ED23688"/>
    <w:rsid w:val="0EDC430A"/>
    <w:rsid w:val="0F0549BA"/>
    <w:rsid w:val="0F812312"/>
    <w:rsid w:val="120D62A4"/>
    <w:rsid w:val="121340E3"/>
    <w:rsid w:val="138303F3"/>
    <w:rsid w:val="14307EEA"/>
    <w:rsid w:val="19162E48"/>
    <w:rsid w:val="1B5F6483"/>
    <w:rsid w:val="1C066BF9"/>
    <w:rsid w:val="1C29685A"/>
    <w:rsid w:val="21997BE5"/>
    <w:rsid w:val="222D62B8"/>
    <w:rsid w:val="2AA61F60"/>
    <w:rsid w:val="2C1065F4"/>
    <w:rsid w:val="2CF56355"/>
    <w:rsid w:val="2E011083"/>
    <w:rsid w:val="2ECE722F"/>
    <w:rsid w:val="2EE55D04"/>
    <w:rsid w:val="2F6B51E4"/>
    <w:rsid w:val="308D3E7B"/>
    <w:rsid w:val="32F218B6"/>
    <w:rsid w:val="35B61D2E"/>
    <w:rsid w:val="37C63EBC"/>
    <w:rsid w:val="39666B97"/>
    <w:rsid w:val="3AEA1F56"/>
    <w:rsid w:val="3C437EEE"/>
    <w:rsid w:val="3C9D6610"/>
    <w:rsid w:val="3F1057AA"/>
    <w:rsid w:val="3F7677A4"/>
    <w:rsid w:val="3FEE6A66"/>
    <w:rsid w:val="40076D6A"/>
    <w:rsid w:val="404139DE"/>
    <w:rsid w:val="41F7080C"/>
    <w:rsid w:val="4325583E"/>
    <w:rsid w:val="44575FFA"/>
    <w:rsid w:val="44606214"/>
    <w:rsid w:val="45F72F9A"/>
    <w:rsid w:val="473659C5"/>
    <w:rsid w:val="49BC33A9"/>
    <w:rsid w:val="4A1C1CE9"/>
    <w:rsid w:val="4BA41436"/>
    <w:rsid w:val="4BD56AAC"/>
    <w:rsid w:val="4C2C7397"/>
    <w:rsid w:val="4E55341C"/>
    <w:rsid w:val="4F655FBA"/>
    <w:rsid w:val="514765A3"/>
    <w:rsid w:val="521A43EB"/>
    <w:rsid w:val="534824C7"/>
    <w:rsid w:val="55D47434"/>
    <w:rsid w:val="58343D3A"/>
    <w:rsid w:val="5E015F64"/>
    <w:rsid w:val="5E4943FA"/>
    <w:rsid w:val="5ED94AC8"/>
    <w:rsid w:val="5F0E6A34"/>
    <w:rsid w:val="616653D0"/>
    <w:rsid w:val="633D1D89"/>
    <w:rsid w:val="653560D7"/>
    <w:rsid w:val="65E90991"/>
    <w:rsid w:val="67C86B31"/>
    <w:rsid w:val="69244CA0"/>
    <w:rsid w:val="69C550EA"/>
    <w:rsid w:val="6AE16053"/>
    <w:rsid w:val="6B0600C3"/>
    <w:rsid w:val="6B120A18"/>
    <w:rsid w:val="6B1370ED"/>
    <w:rsid w:val="6B4A780C"/>
    <w:rsid w:val="6C69788E"/>
    <w:rsid w:val="6CCE1F00"/>
    <w:rsid w:val="6D237E61"/>
    <w:rsid w:val="6D4D1EE3"/>
    <w:rsid w:val="6D6505AD"/>
    <w:rsid w:val="6DC560D3"/>
    <w:rsid w:val="6EDD2C34"/>
    <w:rsid w:val="6F036E8B"/>
    <w:rsid w:val="70EF0A14"/>
    <w:rsid w:val="71D84917"/>
    <w:rsid w:val="73C82299"/>
    <w:rsid w:val="74601F68"/>
    <w:rsid w:val="748809B4"/>
    <w:rsid w:val="74CA5DCF"/>
    <w:rsid w:val="77032768"/>
    <w:rsid w:val="77075988"/>
    <w:rsid w:val="77991659"/>
    <w:rsid w:val="797F2E9E"/>
    <w:rsid w:val="7B6F2534"/>
    <w:rsid w:val="7F1B7C60"/>
    <w:rsid w:val="7FCA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南瓜</cp:lastModifiedBy>
  <dcterms:modified xsi:type="dcterms:W3CDTF">2018-04-25T08:49:35Z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