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(0, '0.384*"辛苦" + 0.058*"厉害" + 0.035*"平安" + 0.022*"恐怖" + 0.020*"善良" + 0.019*"傲慢" + 0.019*"优秀" + 0.014*"很棒" + 0.014*"不错" + 0.014*"漂亮" + 0.012*"尊重" + 0.011*"鲜活" + 0.011*"珍爱" + 0.011*"清明" + 0.007*"平等" + 0.007*"不好意思" + 0.007*"沉痛" + 0.007*"坎坷" + 0.007*"亲密" + 0.006*"平凡"')</w:t>
      </w:r>
    </w:p>
    <w:p>
      <w:pPr>
        <w:rPr>
          <w:rFonts w:hint="eastAsia"/>
        </w:rPr>
      </w:pPr>
      <w:r>
        <w:rPr>
          <w:rFonts w:hint="eastAsia"/>
        </w:rPr>
        <w:t>(1, '0.094*"团结" + 0.041*"珍惜" + 0.035*"深切" + 0.035*"成功" + 0.028*"珍爱" + 0.027*"善良" + 0.022*"先烈" + 0.019*"合适" + 0.017*"厉害" + 0.016*"伤害" + 0.016*"不愧" + 0.013*"强大" + 0.013*"英烈" + 0.013*"不朽" + 0.013*"清理" + 0.013*"便宜" + 0.011*"辛苦" + 0.011*"骄傲" + 0.010*"友善" + 0.010*"舒服"')</w:t>
      </w:r>
    </w:p>
    <w:p>
      <w:pPr>
        <w:rPr>
          <w:rFonts w:hint="eastAsia"/>
        </w:rPr>
      </w:pPr>
      <w:r>
        <w:rPr>
          <w:rFonts w:hint="eastAsia"/>
        </w:rPr>
        <w:t>(2, '0.131*"自由" + 0.055*"强大" + 0.048*"英烈" + 0.034*"勇敢" + 0.027*"美好" + 0.027*"幸福" + 0.027*"好奇" + 0.024*"自私" + 0.022*"平安" + 0.019*"恐怖" + 0.019*"很好" + 0.019*"良心" + 0.016*"温柔" + 0.016*"幸运" + 0.016*"快乐" + 0.014*"很棒" + 0.014*"清明" + 0.014*"安稳" + 0.013*"厉害" + 0.011*"不好意思"')</w:t>
      </w:r>
    </w:p>
    <w:p>
      <w:pPr>
        <w:rPr>
          <w:rFonts w:hint="eastAsia"/>
        </w:rPr>
      </w:pPr>
      <w:r>
        <w:rPr>
          <w:rFonts w:hint="eastAsia"/>
        </w:rPr>
        <w:t>(3, '0.364*"平安" + 0.069*"骄傲" + 0.043*"松懈" + 0.022*"不错" + 0.019*"健康" + 0.018*"不幸" + 0.017*"先烈" + 0.016*"糟糕" + 0.0</w:t>
      </w:r>
      <w:bookmarkStart w:id="0" w:name="_GoBack"/>
      <w:bookmarkEnd w:id="0"/>
      <w:r>
        <w:rPr>
          <w:rFonts w:hint="eastAsia"/>
        </w:rPr>
        <w:t>14*"无聊" + 0.012*"安好" + 0.011*"辛苦" + 0.011*"幸福" + 0.011*"欢乐" + 0.009*"快乐" + 0.008*"疯狂" + 0.008*"坚定" + 0.008*"准确" + 0.007*"勇敢" + 0.007*"珍惜" + 0.006*"鲜活"')</w:t>
      </w:r>
    </w:p>
    <w:p>
      <w:pPr>
        <w:rPr>
          <w:rFonts w:hint="eastAsia"/>
        </w:rPr>
      </w:pPr>
      <w:r>
        <w:rPr>
          <w:rFonts w:hint="eastAsia"/>
        </w:rPr>
        <w:t>(4, '0.155*"平凡" + 0.095*"健康" + 0.064*"心疼" + 0.042*"尊重" + 0.040*"平安" + 0.036*"无耻" + 0.033*"恭喜" + 0.026*"松懈" + 0.023*"自由" + 0.012*"善良" + 0.012*"严峻" + 0.012*"苦难" + 0.012*"诚实" + 0.009*"快乐" + 0.009*"疯狂" + 0.009*"悲哀" + 0.009*"完美" + 0.009*"着急" + 0.009*"简单" + 0.009*"有心"')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7F5714"/>
    <w:rsid w:val="3391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2021-01-23T09:41:00Z</dcterms:created>
  <dc:creator>LENOVO</dc:creator>
  <cp:lastModifiedBy>涛声依旧</cp:lastModifiedBy>
  <dcterms:modified xsi:type="dcterms:W3CDTF">2021-01-23T10:26:25Z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