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000000"/>
          <w:kern w:val="0"/>
          <w:sz w:val="39"/>
          <w:szCs w:val="39"/>
          <w:lang w:val="en-US" w:eastAsia="zh-CN" w:bidi="ar"/>
        </w:rPr>
        <w:t>APM性能⽇志传输解决⽅案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FE2C23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default" w:ascii="PingFang SC Medium" w:hAnsi="PingFang SC Medium" w:eastAsia="PingFang SC Medium" w:cs="PingFang SC Medium"/>
          <w:color w:val="FE2C23"/>
          <w:kern w:val="0"/>
          <w:sz w:val="24"/>
          <w:szCs w:val="24"/>
          <w:lang w:val="en-US" w:eastAsia="zh-CN" w:bidi="ar"/>
        </w:rPr>
        <w:t xml:space="preserve">⽇志传输解决⽅案设计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FF9900"/>
          <w:kern w:val="0"/>
          <w:sz w:val="24"/>
          <w:szCs w:val="24"/>
          <w:lang w:val="en-US" w:eastAsia="zh-CN" w:bidi="ar"/>
        </w:rPr>
        <w:t xml:space="preserve">2. fifilebeat 采集配置与实现 </w:t>
      </w:r>
    </w:p>
    <w:p>
      <w:pPr>
        <w:keepNext w:val="0"/>
        <w:keepLines w:val="0"/>
        <w:widowControl/>
        <w:suppressLineNumbers w:val="0"/>
        <w:jc w:val="left"/>
        <w:rPr>
          <w:rFonts w:ascii="PingFang SC Medium" w:hAnsi="PingFang SC Medium" w:eastAsia="PingFang SC Medium" w:cs="PingFang SC Medium"/>
          <w:b/>
          <w:color w:val="FE2C23"/>
          <w:kern w:val="0"/>
          <w:sz w:val="24"/>
          <w:szCs w:val="24"/>
          <w:lang w:val="en-US" w:eastAsia="zh-CN" w:bidi="ar"/>
        </w:rPr>
      </w:pPr>
      <w:r>
        <w:rPr>
          <w:rFonts w:hint="default" w:ascii="PingFang SC Medium" w:hAnsi="PingFang SC Medium" w:eastAsia="PingFang SC Medium" w:cs="PingFang SC Medium"/>
          <w:color w:val="4DA8EE"/>
          <w:kern w:val="0"/>
          <w:sz w:val="24"/>
          <w:szCs w:val="24"/>
          <w:lang w:val="en-US" w:eastAsia="zh-CN" w:bidi="ar"/>
        </w:rPr>
        <w:t>3. fifilebeat 集成 logstatsh &amp; elasticsearch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FE2C23"/>
          <w:kern w:val="0"/>
          <w:sz w:val="24"/>
          <w:szCs w:val="24"/>
          <w:lang w:val="en-US" w:eastAsia="zh-CN" w:bidi="ar"/>
        </w:rPr>
        <w:t>⼀</w:t>
      </w:r>
      <w:r>
        <w:rPr>
          <w:rFonts w:hint="default" w:ascii="PingFang SC Medium" w:hAnsi="PingFang SC Medium" w:eastAsia="PingFang SC Medium" w:cs="PingFang SC Medium"/>
          <w:b/>
          <w:color w:val="FE2C23"/>
          <w:kern w:val="0"/>
          <w:sz w:val="24"/>
          <w:szCs w:val="24"/>
          <w:lang w:val="en-US" w:eastAsia="zh-CN" w:bidi="ar"/>
        </w:rPr>
        <w:t>、⽇志传输解决⽅案设计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PingFang SC Medium" w:hAnsi="PingFang SC Medium" w:eastAsia="PingFang SC Medium" w:cs="PingFang SC Medium"/>
          <w:color w:val="4DA8EE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⼀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个完整的APM系统，包含如下基本模块：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1. 性能⽇志采集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2. 数据传输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3. 异常判定与报警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4. 数据存储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5. 图表展示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2128520"/>
            <wp:effectExtent l="0" t="0" r="146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2579370"/>
            <wp:effectExtent l="0" t="0" r="5080" b="1143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2、传输模块具体解决⽅案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传输模块的设计⽬标在于两点：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1. 保证信息能够顺利传输⾄报警判定中⼼与存储中⼼。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2. 可基于不同业务体量灵活调整架构规模，控制维护成本。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791460"/>
            <wp:effectExtent l="0" t="0" r="381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中等业务体量：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PingFang SC Medium" w:hAnsi="PingFang SC Medium" w:eastAsia="PingFang SC Medium" w:cs="PingFang SC Medium"/>
          <w:color w:val="4DA8EE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195834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804035"/>
            <wp:effectExtent l="0" t="0" r="317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"https://www.elastic.co/cn/products/beats"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https://www.elastic.co/cn/products/beats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Beats 平台集合了多种单一用途数据采集器。它们从成百上千或成千上万台机器和系统向 Logstash 或 Elasticsearch 发送数据。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"https://www.elastic.co/cn/products/beats/filebeat"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Filebeat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 和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"https://www.elastic.co/cn/products/beats/metricbeat"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Metricbeat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 内部集成了一系列模块，用以简化常见日志格式（例如 NGINX、Apache 或诸如 Redis 或 Docker 等系统指标）的收集、解析和可视化过程。只需运行一行命令，即可开始探索。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"https://www.elastic.co/cn/products/logstash"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https://www.elastic.co/cn/products/logstash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是开源的服务器端数据处理管道，能够同时从多个来源采集数据，转换数据，然后将数据发送到您最喜欢的“存储库”中。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Logstash 能够动态地采集、转换和传输数据，不受格式或复杂度的影响。利用 Grok 从非结构化数据中派生出结构，从 IP 地址解码出地理坐标，匿名化或排除敏感字段，并简化整体处理过程。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FF9900"/>
          <w:kern w:val="0"/>
          <w:sz w:val="24"/>
          <w:szCs w:val="24"/>
          <w:lang w:val="en-US" w:eastAsia="zh-CN" w:bidi="ar"/>
        </w:rPr>
        <w:t xml:space="preserve">⼆、fifilebeat 采集配置与实现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 xml:space="preserve">1. fifilebeat 简介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 xml:space="preserve">2. fifilebeat 安装与简单使⽤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 xml:space="preserve">3. fifilebeat 参数说明 </w:t>
      </w:r>
    </w:p>
    <w:p>
      <w:pPr>
        <w:keepNext w:val="0"/>
        <w:keepLines w:val="0"/>
        <w:widowControl/>
        <w:suppressLineNumbers w:val="0"/>
        <w:jc w:val="left"/>
        <w:rPr>
          <w:rFonts w:ascii="PingFang SC Medium" w:hAnsi="PingFang SC Medium" w:eastAsia="PingFang SC Medium" w:cs="PingFang SC Medium"/>
          <w:b/>
          <w:color w:val="494949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24"/>
          <w:szCs w:val="24"/>
          <w:lang w:val="en-US" w:eastAsia="zh-CN" w:bidi="ar"/>
        </w:rPr>
        <w:t xml:space="preserve">1、fifilebeat 简介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fifilebeat 是elastic Beats 平台的⼀员，使⽤GO语⾔开发，期主⽤途为⽂件数据采集器。这些采集器安装后可⽤作轻量型代理，从成百上千或成千上万台机器向 Logstash 或 Elasticsearch 发送数据。其主要特点如下：</w:t>
      </w:r>
    </w:p>
    <w:p>
      <w:pPr>
        <w:keepNext w:val="0"/>
        <w:keepLines w:val="0"/>
        <w:widowControl/>
        <w:suppressLineNumbers w:val="0"/>
        <w:ind w:firstLine="190" w:firstLineChars="10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1. </w:t>
      </w: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轻量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：对使⽤环境⽆依懒。 </w:t>
      </w:r>
    </w:p>
    <w:p>
      <w:pPr>
        <w:keepNext w:val="0"/>
        <w:keepLines w:val="0"/>
        <w:widowControl/>
        <w:suppressLineNumbers w:val="0"/>
        <w:ind w:left="569" w:leftChars="90" w:hanging="380" w:hangingChars="20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2. </w:t>
      </w: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即插即⽤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：内部集成了⼀系列模块，⽤以简化收集、解析和可视化常⻅⽇志格式，诸如： NGINX、Apache </w:t>
      </w:r>
    </w:p>
    <w:p>
      <w:pPr>
        <w:keepNext w:val="0"/>
        <w:keepLines w:val="0"/>
        <w:widowControl/>
        <w:suppressLineNumbers w:val="0"/>
        <w:ind w:firstLine="190" w:firstLineChars="10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3. </w:t>
      </w: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可扩展</w:t>
      </w:r>
      <w:r>
        <w:rPr>
          <w:rFonts w:hint="eastAsia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   </w:t>
      </w: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可基于libbeat</w:t>
      </w:r>
      <w:r>
        <w:rPr>
          <w:rFonts w:hint="eastAsia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 自行</w:t>
      </w: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构建采集器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24"/>
          <w:szCs w:val="24"/>
          <w:lang w:val="en-US" w:eastAsia="zh-CN" w:bidi="ar"/>
        </w:rPr>
        <w:t xml:space="preserve"> 2、fifilebeat 安装 与使⽤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前往elastic 官⽹下载fifilebeat 指定版本 </w:t>
      </w:r>
      <w:r>
        <w:rPr>
          <w:rFonts w:hint="default" w:ascii="PingFang SC Medium" w:hAnsi="PingFang SC Medium" w:eastAsia="PingFang SC Medium" w:cs="PingFang SC Medium"/>
          <w:color w:val="70B1E7"/>
          <w:kern w:val="0"/>
          <w:sz w:val="19"/>
          <w:szCs w:val="19"/>
          <w:lang w:val="en-US" w:eastAsia="zh-CN" w:bidi="ar"/>
        </w:rPr>
        <w:t xml:space="preserve">https://www.elastic.co/downloads/past-releases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41464B"/>
          <w:kern w:val="0"/>
          <w:sz w:val="18"/>
          <w:szCs w:val="18"/>
          <w:lang w:val="en-US" w:eastAsia="zh-CN" w:bidi="ar"/>
        </w:rPr>
        <w:t xml:space="preserve">下载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wget https://artifacts.elastic.co/downloads/beats/filebeat/filebeat-5.6.6</w:t>
      </w:r>
      <w:r>
        <w:rPr>
          <w:rFonts w:hint="eastAsia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-</w:t>
      </w:r>
      <w:r>
        <w:rPr>
          <w:rFonts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linux</w:t>
      </w: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-x86_64.tar.gz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 xml:space="preserve"># </w:t>
      </w:r>
      <w:r>
        <w:rPr>
          <w:rFonts w:hint="eastAsia" w:ascii="宋体" w:hAnsi="宋体" w:eastAsia="宋体" w:cs="宋体"/>
          <w:color w:val="41464B"/>
          <w:kern w:val="0"/>
          <w:sz w:val="18"/>
          <w:szCs w:val="18"/>
          <w:lang w:val="en-US" w:eastAsia="zh-CN" w:bidi="ar"/>
        </w:rPr>
        <w:t xml:space="preserve">解压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tar -zxvf filebeat-5.6.6-linux-x86_64.tar.gz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41464B"/>
          <w:kern w:val="0"/>
          <w:sz w:val="18"/>
          <w:szCs w:val="18"/>
          <w:lang w:val="en-US" w:eastAsia="zh-CN" w:bidi="ar"/>
        </w:rPr>
        <w:t xml:space="preserve">编辑配置文件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 xml:space="preserve">vim filebeat.yml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41464B"/>
          <w:kern w:val="0"/>
          <w:sz w:val="18"/>
          <w:szCs w:val="18"/>
          <w:lang w:val="en-US" w:eastAsia="zh-CN" w:bidi="ar"/>
        </w:rPr>
        <w:t xml:space="preserve">启动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 xml:space="preserve">./filebeat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41464B"/>
          <w:kern w:val="0"/>
          <w:sz w:val="18"/>
          <w:szCs w:val="18"/>
          <w:lang w:val="en-US" w:eastAsia="zh-CN" w:bidi="ar"/>
        </w:rPr>
        <w:t xml:space="preserve">后台启动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 xml:space="preserve">$nohup ./filebeat &amp;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i/>
          <w:color w:val="494949"/>
          <w:kern w:val="0"/>
          <w:sz w:val="19"/>
          <w:szCs w:val="19"/>
          <w:lang w:val="en-US" w:eastAsia="zh-CN" w:bidi="ar"/>
        </w:rPr>
        <w:t>注：本次项⽬启⽤的Elastic系统版本统</w:t>
      </w:r>
      <w:r>
        <w:rPr>
          <w:rFonts w:hint="default" w:ascii="PingFang SC Medium" w:hAnsi="PingFang SC Medium" w:eastAsia="PingFang SC Medium" w:cs="PingFang SC Medium"/>
          <w:i/>
          <w:color w:val="494949"/>
          <w:kern w:val="0"/>
          <w:sz w:val="19"/>
          <w:szCs w:val="19"/>
          <w:lang w:val="en-US" w:eastAsia="zh-CN" w:bidi="ar"/>
        </w:rPr>
        <w:t xml:space="preserve">⼀为V5.6.6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24"/>
          <w:szCs w:val="24"/>
          <w:lang w:val="en-US" w:eastAsia="zh-CN" w:bidi="ar"/>
        </w:rPr>
        <w:t xml:space="preserve">3、fifilebeat参数说明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常⽤的fifilebeat 分为三个部分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1. prospectors 采集配置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2. Output 输出配置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3. global与 General 公共配置与⼀般配置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采⽤YAML 语⾔做为其配置语法。它的基本语法规则如下。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1. ⼤⼩写敏感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2. 使⽤缩进表示层级关系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3. 缩进时不允许使⽤Tab键，只允许使⽤空格。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4. </w:t>
      </w: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缩进的空格数⽬不重要，只要相同层级的元素左侧对⻬即可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224655" cy="2100580"/>
            <wp:effectExtent l="0" t="0" r="1206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 表示数组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具体配置说明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330581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25450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1409700"/>
            <wp:effectExtent l="0" t="0" r="63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DA8EE"/>
          <w:kern w:val="0"/>
          <w:sz w:val="24"/>
          <w:szCs w:val="24"/>
          <w:lang w:val="en-US" w:eastAsia="zh-CN" w:bidi="ar"/>
        </w:rPr>
        <w:t xml:space="preserve">三、fifilebeat集成logstatsh &amp; elasticsearch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0D0015"/>
          <w:kern w:val="0"/>
          <w:sz w:val="24"/>
          <w:szCs w:val="24"/>
          <w:lang w:val="en-US" w:eastAsia="zh-CN" w:bidi="ar"/>
        </w:rPr>
        <w:t xml:space="preserve">1. logstatsh &amp; elasticsearch &amp;Kibana 安装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0D0015"/>
          <w:kern w:val="0"/>
          <w:sz w:val="24"/>
          <w:szCs w:val="24"/>
          <w:lang w:val="en-US" w:eastAsia="zh-CN" w:bidi="ar"/>
        </w:rPr>
        <w:t xml:space="preserve">2. fifilebeat 集成logstash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 xml:space="preserve">3. fifilebeat 集成elasticesarch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0D0015"/>
          <w:kern w:val="0"/>
          <w:sz w:val="24"/>
          <w:szCs w:val="24"/>
          <w:lang w:val="en-US" w:eastAsia="zh-CN" w:bidi="ar"/>
        </w:rPr>
        <w:t xml:space="preserve">1、logstatsh &amp; elasticsearch &amp;Kibana 安装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前往 elastic 下载 3个软件的5.6.6 版本 </w:t>
      </w:r>
      <w:r>
        <w:rPr>
          <w:rFonts w:hint="default" w:ascii="PingFang SC Medium" w:hAnsi="PingFang SC Medium" w:eastAsia="PingFang SC Medium" w:cs="PingFang SC Medium"/>
          <w:color w:val="70B1E7"/>
          <w:kern w:val="0"/>
          <w:sz w:val="19"/>
          <w:szCs w:val="19"/>
          <w:lang w:val="en-US" w:eastAsia="zh-CN" w:bidi="ar"/>
        </w:rPr>
        <w:t>https://www.elastic.co/downloads/past-releases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添另es⽤户（elasticsearch 不允许⽤root启动）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 xml:space="preserve">useradd 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 xml:space="preserve">2、fifilebeat 集成logstash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Nginx ⽇志配置</w:t>
      </w:r>
      <w:r>
        <w:drawing>
          <wp:inline distT="0" distB="0" distL="114300" distR="114300">
            <wp:extent cx="5270500" cy="401510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FileBeat 配置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编辑fifilebeat.yml配置⽂件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31546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logstash 配置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编写写 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beats.conf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 xml:space="preserve">vim conf/beats.conf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在beats.conf 当中添加以下内容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537710" cy="3314065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启动：./bin/logstash -f config/beats.conf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</w:pPr>
      <w:r>
        <w:rPr>
          <w:rFonts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>fifilebeat 集成elasticesarch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FE2C23"/>
          <w:kern w:val="0"/>
          <w:sz w:val="24"/>
          <w:szCs w:val="24"/>
          <w:lang w:val="en-US" w:eastAsia="zh-CN" w:bidi="ar"/>
        </w:rPr>
        <w:t>⼀</w:t>
      </w:r>
      <w:r>
        <w:rPr>
          <w:rFonts w:hint="default" w:ascii="PingFang SC Medium" w:hAnsi="PingFang SC Medium" w:eastAsia="PingFang SC Medium" w:cs="PingFang SC Medium"/>
          <w:b/>
          <w:color w:val="FE2C23"/>
          <w:kern w:val="0"/>
          <w:sz w:val="24"/>
          <w:szCs w:val="24"/>
          <w:lang w:val="en-US" w:eastAsia="zh-CN" w:bidi="ar"/>
        </w:rPr>
        <w:t>、基于Elasticsearch⽇志存储实践</w:t>
      </w:r>
    </w:p>
    <w:p>
      <w:pPr>
        <w:keepNext w:val="0"/>
        <w:keepLines w:val="0"/>
        <w:widowControl/>
        <w:suppressLineNumbers w:val="0"/>
        <w:jc w:val="left"/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概要：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FE2C23"/>
          <w:kern w:val="0"/>
          <w:sz w:val="19"/>
          <w:szCs w:val="19"/>
          <w:lang w:val="en-US" w:eastAsia="zh-CN" w:bidi="ar"/>
        </w:rPr>
        <w:t xml:space="preserve">1. Elasticsearch简介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FE2C23"/>
          <w:kern w:val="0"/>
          <w:sz w:val="19"/>
          <w:szCs w:val="19"/>
          <w:lang w:val="en-US" w:eastAsia="zh-CN" w:bidi="ar"/>
        </w:rPr>
        <w:t xml:space="preserve">2. mapping 说明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FE2C23"/>
          <w:kern w:val="0"/>
          <w:sz w:val="19"/>
          <w:szCs w:val="19"/>
          <w:lang w:val="en-US" w:eastAsia="zh-CN" w:bidi="ar"/>
        </w:rPr>
        <w:t xml:space="preserve">3. APM 数据存储实践 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 xml:space="preserve">1、Elasticsearch 简介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Elasticsearch 是⼀个分布式的 RESTful ⻛格的搜索和数据分析引擎,底层基于luncene实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现。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基础概念：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集群(Cluster)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节点(Node)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索引(Index)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</w:pPr>
      <w:r>
        <w:rPr>
          <w:rFonts w:hint="default" w:ascii="PingFang SC Medium" w:hAnsi="PingFang SC Medium" w:eastAsia="PingFang SC Medium" w:cs="PingFang SC Medium"/>
          <w:color w:val="454545"/>
          <w:kern w:val="0"/>
          <w:sz w:val="21"/>
          <w:szCs w:val="21"/>
          <w:lang w:val="en-US" w:eastAsia="zh-CN" w:bidi="ar"/>
        </w:rPr>
        <w:t xml:space="preserve">类型(Type)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⽂档(Document)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分⽚和复制(Shards &amp; Replicas)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结构化映谢 （mapping）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icomoon" w:hAnsi="icomoon" w:eastAsia="icomoon" w:cs="icomoon"/>
          <w:color w:val="494949"/>
          <w:kern w:val="0"/>
          <w:sz w:val="19"/>
          <w:szCs w:val="19"/>
          <w:lang w:val="en-US" w:eastAsia="zh-CN" w:bidi="ar"/>
        </w:rPr>
        <w:t xml:space="preserve">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 xml:space="preserve">2、Elasticsearch mapping 配置说明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1. string类型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2. text类型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3. keyword类型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4. 数字类型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5. Object类型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6. date类型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7. Array类型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8. binary类型 </w:t>
      </w:r>
    </w:p>
    <w:p>
      <w:pPr>
        <w:keepNext w:val="0"/>
        <w:keepLines w:val="0"/>
        <w:widowControl/>
        <w:suppressLineNumbers w:val="0"/>
        <w:jc w:val="left"/>
        <w:rPr>
          <w:rFonts w:ascii="icomoon" w:hAnsi="icomoon" w:eastAsia="icomoon" w:cs="icomoon"/>
          <w:color w:val="494949"/>
          <w:kern w:val="0"/>
          <w:sz w:val="19"/>
          <w:szCs w:val="19"/>
          <w:lang w:val="en-US" w:eastAsia="zh-CN" w:bidi="ar"/>
        </w:rPr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9. ip类型</w:t>
      </w:r>
      <w:r>
        <w:rPr>
          <w:rFonts w:ascii="icomoon" w:hAnsi="icomoon" w:eastAsia="icomoon" w:cs="icomoon"/>
          <w:color w:val="494949"/>
          <w:kern w:val="0"/>
          <w:sz w:val="19"/>
          <w:szCs w:val="19"/>
          <w:lang w:val="en-US" w:eastAsia="zh-CN" w:bidi="ar"/>
        </w:rPr>
        <w:t xml:space="preserve">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10. range类型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11. nested类型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12. token_count类型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13. </w:t>
      </w: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geo point 类型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PingFang SC Medium" w:hAnsi="PingFang SC Medium" w:eastAsia="PingFang SC Medium" w:cs="PingFang SC Medium"/>
          <w:color w:val="0D0015"/>
          <w:kern w:val="0"/>
          <w:sz w:val="24"/>
          <w:szCs w:val="24"/>
          <w:lang w:val="en-US" w:eastAsia="zh-CN" w:bidi="ar"/>
        </w:rPr>
      </w:pPr>
      <w:r>
        <w:rPr>
          <w:rFonts w:ascii="PingFang SC Medium" w:hAnsi="PingFang SC Medium" w:eastAsia="PingFang SC Medium" w:cs="PingFang SC Medium"/>
          <w:color w:val="0D0015"/>
          <w:kern w:val="0"/>
          <w:sz w:val="24"/>
          <w:szCs w:val="24"/>
          <w:lang w:val="en-US" w:eastAsia="zh-CN" w:bidi="ar"/>
        </w:rPr>
        <w:t>APM 数据存储实践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</w:pPr>
      <w:r>
        <w:rPr>
          <w:rFonts w:hint="eastAsia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 xml:space="preserve">Filebeat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</w:pPr>
      <w:r>
        <w:rPr>
          <w:rFonts w:hint="eastAsia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>配置需要扫描哪些log文件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</w:pPr>
      <w:r>
        <w:rPr>
          <w:rFonts w:hint="eastAsia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>输出到logstash地址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</w:pPr>
      <w:r>
        <w:rPr>
          <w:rFonts w:hint="eastAsia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>Logstash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</w:pPr>
      <w:r>
        <w:rPr>
          <w:rFonts w:hint="eastAsia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>配置文件 beats.conf  apm.json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运行 </w:t>
      </w:r>
      <w:bookmarkStart w:id="0" w:name="_GoBack"/>
      <w:bookmarkEnd w:id="0"/>
      <w:r>
        <w:rPr>
          <w:rFonts w:hint="eastAsia"/>
          <w:lang w:val="en-US" w:eastAsia="zh-CN"/>
        </w:rPr>
        <w:t>./bin/logstash -f config/beats.conf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</w:pPr>
      <w:r>
        <w:rPr>
          <w:rFonts w:hint="eastAsia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>Kibana es 修改一下host配置 直接运行即可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PingFang SC Mediu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CodePr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icomoo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C269413"/>
    <w:multiLevelType w:val="singleLevel"/>
    <w:tmpl w:val="DC269413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E4CCC5C8"/>
    <w:multiLevelType w:val="singleLevel"/>
    <w:tmpl w:val="E4CCC5C8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431E828B"/>
    <w:multiLevelType w:val="singleLevel"/>
    <w:tmpl w:val="431E82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A5DC5"/>
    <w:rsid w:val="07D16CC2"/>
    <w:rsid w:val="089E7543"/>
    <w:rsid w:val="08FD6C6C"/>
    <w:rsid w:val="0A0B3F15"/>
    <w:rsid w:val="0DCA38C6"/>
    <w:rsid w:val="0E0D7FDD"/>
    <w:rsid w:val="0F330C60"/>
    <w:rsid w:val="11454B79"/>
    <w:rsid w:val="12BC3073"/>
    <w:rsid w:val="13532064"/>
    <w:rsid w:val="153A150D"/>
    <w:rsid w:val="16275264"/>
    <w:rsid w:val="170E69A9"/>
    <w:rsid w:val="1C2970BE"/>
    <w:rsid w:val="1C3C0C84"/>
    <w:rsid w:val="1E245B81"/>
    <w:rsid w:val="21BF2C53"/>
    <w:rsid w:val="21C502BE"/>
    <w:rsid w:val="2757223B"/>
    <w:rsid w:val="297129DC"/>
    <w:rsid w:val="2D7B6187"/>
    <w:rsid w:val="2EF828D4"/>
    <w:rsid w:val="2F1079C9"/>
    <w:rsid w:val="30BB0441"/>
    <w:rsid w:val="32244ED8"/>
    <w:rsid w:val="32B75624"/>
    <w:rsid w:val="34954EDE"/>
    <w:rsid w:val="34D935A8"/>
    <w:rsid w:val="350504B5"/>
    <w:rsid w:val="37923552"/>
    <w:rsid w:val="39241A19"/>
    <w:rsid w:val="3A9E0A21"/>
    <w:rsid w:val="3AA03EF1"/>
    <w:rsid w:val="3C8D1E27"/>
    <w:rsid w:val="3C900764"/>
    <w:rsid w:val="3CFC7292"/>
    <w:rsid w:val="3F0D5D9A"/>
    <w:rsid w:val="40FF3F73"/>
    <w:rsid w:val="41DA3339"/>
    <w:rsid w:val="42AA6608"/>
    <w:rsid w:val="43856632"/>
    <w:rsid w:val="44F640AE"/>
    <w:rsid w:val="46A92653"/>
    <w:rsid w:val="4A0E2FC5"/>
    <w:rsid w:val="4B2F1C8E"/>
    <w:rsid w:val="4DE321B1"/>
    <w:rsid w:val="54BA45F8"/>
    <w:rsid w:val="55BE5C3F"/>
    <w:rsid w:val="567C4EC3"/>
    <w:rsid w:val="58DE0E88"/>
    <w:rsid w:val="5DC00F0E"/>
    <w:rsid w:val="5F9E7E8A"/>
    <w:rsid w:val="61A13EAB"/>
    <w:rsid w:val="625238C4"/>
    <w:rsid w:val="66183D21"/>
    <w:rsid w:val="689C4BE4"/>
    <w:rsid w:val="6A7A0A0B"/>
    <w:rsid w:val="6AE905CF"/>
    <w:rsid w:val="743A5BA9"/>
    <w:rsid w:val="74D76FD4"/>
    <w:rsid w:val="75403922"/>
    <w:rsid w:val="75A41F09"/>
    <w:rsid w:val="78725E96"/>
    <w:rsid w:val="79C51B64"/>
    <w:rsid w:val="7B3206E0"/>
    <w:rsid w:val="7BF511B6"/>
    <w:rsid w:val="7C1B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2019-11-24T02:28:00Z</dcterms:created>
  <dc:creator>mtime</dc:creator>
  <cp:lastModifiedBy>mtime</cp:lastModifiedBy>
  <dcterms:modified xsi:type="dcterms:W3CDTF">2019-11-26T01:44:23Z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