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DA991" w14:textId="044DA52F" w:rsidR="009671CA" w:rsidRPr="00CB0149" w:rsidRDefault="00706FDD" w:rsidP="00FB6619">
      <w:pPr>
        <w:pStyle w:val="Title"/>
        <w:jc w:val="center"/>
        <w:rPr>
          <w:lang w:val="da-DK"/>
        </w:rPr>
      </w:pPr>
      <w:r w:rsidRPr="00CB0149">
        <w:rPr>
          <w:lang w:val="da-DK"/>
        </w:rPr>
        <w:t>Blodb</w:t>
      </w:r>
      <w:r w:rsidR="00FB6619" w:rsidRPr="00CB0149">
        <w:rPr>
          <w:lang w:val="da-DK"/>
        </w:rPr>
        <w:t>akken</w:t>
      </w:r>
    </w:p>
    <w:p w14:paraId="7F386D64" w14:textId="70FF4659" w:rsidR="00FB6619" w:rsidRPr="00FB6619" w:rsidRDefault="00D60056" w:rsidP="00FB6619">
      <w:pPr>
        <w:pStyle w:val="Heading1"/>
        <w:rPr>
          <w:lang w:val="da-DK"/>
        </w:rPr>
      </w:pPr>
      <w:r>
        <w:rPr>
          <w:lang w:val="da-DK"/>
        </w:rPr>
        <w:t>Baggrund</w:t>
      </w:r>
    </w:p>
    <w:p w14:paraId="6C2D4FF3" w14:textId="0B86E513" w:rsidR="00D71989" w:rsidRDefault="003546FA" w:rsidP="00FB6619">
      <w:pPr>
        <w:rPr>
          <w:lang w:val="da-DK"/>
        </w:rPr>
      </w:pPr>
      <w:r>
        <w:rPr>
          <w:lang w:val="da-DK"/>
        </w:rPr>
        <w:t>45</w:t>
      </w:r>
      <w:r w:rsidR="00FB6619" w:rsidRPr="00FB6619">
        <w:rPr>
          <w:lang w:val="da-DK"/>
        </w:rPr>
        <w:t xml:space="preserve"> </w:t>
      </w:r>
      <w:r>
        <w:rPr>
          <w:lang w:val="da-DK"/>
        </w:rPr>
        <w:t xml:space="preserve">fod </w:t>
      </w:r>
      <w:r w:rsidR="00FB6619" w:rsidRPr="00FB6619">
        <w:rPr>
          <w:lang w:val="da-DK"/>
        </w:rPr>
        <w:t>høj bakke</w:t>
      </w:r>
      <w:r w:rsidR="00D9610E">
        <w:rPr>
          <w:lang w:val="da-DK"/>
        </w:rPr>
        <w:t xml:space="preserve">, </w:t>
      </w:r>
      <w:hyperlink r:id="rId6" w:history="1">
        <w:r w:rsidR="00D9610E" w:rsidRPr="00D9610E">
          <w:rPr>
            <w:rStyle w:val="Hyperlink"/>
            <w:lang w:val="da-DK"/>
          </w:rPr>
          <w:t>se kort her</w:t>
        </w:r>
      </w:hyperlink>
      <w:r w:rsidR="00D9610E">
        <w:rPr>
          <w:lang w:val="da-DK"/>
        </w:rPr>
        <w:t>.</w:t>
      </w:r>
      <w:r w:rsidR="00D9610E">
        <w:rPr>
          <w:lang w:val="da-DK"/>
        </w:rPr>
        <w:br/>
      </w:r>
      <w:r w:rsidR="00D71989">
        <w:rPr>
          <w:lang w:val="da-DK"/>
        </w:rPr>
        <w:t xml:space="preserve">På toppen har Besudlede Orker lavet en massegrav. Ved hjælp af ond magi er massegraven blevet ca. 100 meter dyb, og en </w:t>
      </w:r>
      <w:hyperlink r:id="rId7" w:history="1">
        <w:r w:rsidR="00D71989" w:rsidRPr="00D60056">
          <w:rPr>
            <w:rStyle w:val="Hyperlink"/>
            <w:lang w:val="da-DK"/>
          </w:rPr>
          <w:t>Alkilith</w:t>
        </w:r>
      </w:hyperlink>
      <w:r w:rsidR="00D71989">
        <w:rPr>
          <w:lang w:val="da-DK"/>
        </w:rPr>
        <w:t xml:space="preserve"> er spawned fra ligene. </w:t>
      </w:r>
      <w:r w:rsidR="00D60056">
        <w:rPr>
          <w:lang w:val="da-DK"/>
        </w:rPr>
        <w:t>Ved at fodre Alkilithen lig healer den og kan dermed summon flere dæmoner</w:t>
      </w:r>
      <w:r w:rsidR="000F126A">
        <w:rPr>
          <w:lang w:val="da-DK"/>
        </w:rPr>
        <w:t xml:space="preserve">, med fokus på </w:t>
      </w:r>
      <w:r w:rsidR="00624A37">
        <w:rPr>
          <w:lang w:val="da-DK"/>
        </w:rPr>
        <w:t>dæmoner som kan sprede sig hurtigt.</w:t>
      </w:r>
    </w:p>
    <w:p w14:paraId="2D976B74" w14:textId="77777777" w:rsidR="007A1194" w:rsidRDefault="00D60056" w:rsidP="00FB6619">
      <w:pPr>
        <w:rPr>
          <w:lang w:val="da-DK"/>
        </w:rPr>
      </w:pPr>
      <w:r>
        <w:rPr>
          <w:lang w:val="da-DK"/>
        </w:rPr>
        <w:t>Først var tanken at bakkens dæmoner skulle supplere deres styrker, men efter at have tabt fortet har ildblods orkerne valgt</w:t>
      </w:r>
      <w:r w:rsidR="00A46EE9">
        <w:rPr>
          <w:lang w:val="da-DK"/>
        </w:rPr>
        <w:t xml:space="preserve"> at lade bakken gå amok og destruere så meget af byens resurser som muligt:</w:t>
      </w:r>
    </w:p>
    <w:p w14:paraId="28FFD425" w14:textId="2501FC30" w:rsidR="00D9610E" w:rsidRDefault="00A46EE9" w:rsidP="007A1194">
      <w:pPr>
        <w:jc w:val="center"/>
        <w:rPr>
          <w:lang w:val="da-DK"/>
        </w:rPr>
      </w:pPr>
      <w:r>
        <w:rPr>
          <w:i/>
          <w:iCs/>
          <w:lang w:val="da-DK"/>
        </w:rPr>
        <w:t>”Hellere et ruineret fort end et fort i fjendens hænder.”</w:t>
      </w:r>
    </w:p>
    <w:p w14:paraId="2A437D71" w14:textId="1497AE85" w:rsidR="00A46EE9" w:rsidRDefault="00C91E42" w:rsidP="00C91E42">
      <w:pPr>
        <w:pStyle w:val="Heading2"/>
        <w:rPr>
          <w:lang w:val="da-DK"/>
        </w:rPr>
      </w:pPr>
      <w:r>
        <w:rPr>
          <w:lang w:val="da-DK"/>
        </w:rPr>
        <w:t>Nu</w:t>
      </w:r>
    </w:p>
    <w:p w14:paraId="58DAFBF6" w14:textId="489411AC" w:rsidR="00C91E42" w:rsidRDefault="00C91E42" w:rsidP="00C91E42">
      <w:pPr>
        <w:rPr>
          <w:lang w:val="da-DK"/>
        </w:rPr>
      </w:pPr>
      <w:r>
        <w:rPr>
          <w:lang w:val="da-DK"/>
        </w:rPr>
        <w:t xml:space="preserve">Alt vegetation på og omkring bakken er blevet fordrejet: Det har torne, </w:t>
      </w:r>
      <w:r w:rsidR="00954AC7">
        <w:rPr>
          <w:lang w:val="da-DK"/>
        </w:rPr>
        <w:t xml:space="preserve">og deres farver er blanding af lilla, mørkerød og sort. </w:t>
      </w:r>
      <w:r w:rsidR="007A1194">
        <w:rPr>
          <w:lang w:val="da-DK"/>
        </w:rPr>
        <w:t>Alle frugter er giftige for ikke-fiends.</w:t>
      </w:r>
    </w:p>
    <w:p w14:paraId="3B99EF72" w14:textId="3D76E987" w:rsidR="004C3A3B" w:rsidRDefault="004C3A3B" w:rsidP="00C91E42">
      <w:pPr>
        <w:rPr>
          <w:lang w:val="da-DK"/>
        </w:rPr>
      </w:pPr>
      <w:r>
        <w:rPr>
          <w:lang w:val="da-DK"/>
        </w:rPr>
        <w:t xml:space="preserve">Størstedelen af de Besudlede orker mener ikke </w:t>
      </w:r>
      <w:r w:rsidR="00C861BA">
        <w:rPr>
          <w:lang w:val="da-DK"/>
        </w:rPr>
        <w:t>Ildblods orkernes plan er god, og at den vil gøre mere skade end gavn. Derfor forsøger de at stoppe Blodbakken. De ønsker at udnytte byen til at gøre det for dem, så de har lagt en plan</w:t>
      </w:r>
      <w:r w:rsidR="00696197">
        <w:rPr>
          <w:lang w:val="da-DK"/>
        </w:rPr>
        <w:t xml:space="preserve"> (se nedenfor)</w:t>
      </w:r>
      <w:r w:rsidR="00D66830">
        <w:rPr>
          <w:lang w:val="da-DK"/>
        </w:rPr>
        <w:t>.</w:t>
      </w:r>
    </w:p>
    <w:p w14:paraId="41DDE2B9" w14:textId="5C70737F" w:rsidR="00C861BA" w:rsidRDefault="00C861BA" w:rsidP="00C861BA">
      <w:pPr>
        <w:pStyle w:val="Heading2"/>
        <w:rPr>
          <w:lang w:val="da-DK"/>
        </w:rPr>
      </w:pPr>
      <w:r>
        <w:rPr>
          <w:lang w:val="da-DK"/>
        </w:rPr>
        <w:t>Besudlede orkers udnyttelse af PC’erne</w:t>
      </w:r>
    </w:p>
    <w:p w14:paraId="4A2D69FD" w14:textId="40D4F3AF" w:rsidR="009B0E71" w:rsidRDefault="0055188A" w:rsidP="00C861BA">
      <w:pPr>
        <w:rPr>
          <w:lang w:val="da-DK"/>
        </w:rPr>
      </w:pPr>
      <w:r>
        <w:rPr>
          <w:lang w:val="da-DK"/>
        </w:rPr>
        <w:t>To Besudlede orker</w:t>
      </w:r>
      <w:r w:rsidR="00B94F24">
        <w:rPr>
          <w:lang w:val="da-DK"/>
        </w:rPr>
        <w:t xml:space="preserve"> (”Jarg’Tosh og ”</w:t>
      </w:r>
      <w:r w:rsidR="002477CD">
        <w:rPr>
          <w:lang w:val="da-DK"/>
        </w:rPr>
        <w:t>Brændende Aske</w:t>
      </w:r>
      <w:r w:rsidR="00B94F24">
        <w:rPr>
          <w:lang w:val="da-DK"/>
        </w:rPr>
        <w:t>”</w:t>
      </w:r>
      <w:r w:rsidR="002477CD">
        <w:rPr>
          <w:lang w:val="da-DK"/>
        </w:rPr>
        <w:t>)</w:t>
      </w:r>
      <w:r>
        <w:rPr>
          <w:lang w:val="da-DK"/>
        </w:rPr>
        <w:t xml:space="preserve"> har </w:t>
      </w:r>
      <w:r>
        <w:rPr>
          <w:i/>
          <w:iCs/>
          <w:lang w:val="da-DK"/>
        </w:rPr>
        <w:t xml:space="preserve">Formløs </w:t>
      </w:r>
      <w:r>
        <w:rPr>
          <w:lang w:val="da-DK"/>
        </w:rPr>
        <w:t>korrumperingsevnen, og har udseendet af to orker fra Ild klanen.</w:t>
      </w:r>
      <w:r w:rsidR="003F00D4">
        <w:rPr>
          <w:lang w:val="da-DK"/>
        </w:rPr>
        <w:t xml:space="preserve"> De </w:t>
      </w:r>
      <w:r w:rsidR="009B0E71">
        <w:rPr>
          <w:lang w:val="da-DK"/>
        </w:rPr>
        <w:t xml:space="preserve">var med på en ekspedition som skulle </w:t>
      </w:r>
      <w:r w:rsidR="00B94F24">
        <w:rPr>
          <w:lang w:val="da-DK"/>
        </w:rPr>
        <w:t xml:space="preserve">overtale de Ildblodede til at stoppe deres brug af Blodbakken, men som endte med at de Ildblodede dræbte de Besudlede og </w:t>
      </w:r>
      <w:r w:rsidR="000A4B07">
        <w:rPr>
          <w:lang w:val="da-DK"/>
        </w:rPr>
        <w:t>er nu i gang med at ofre</w:t>
      </w:r>
      <w:r w:rsidR="00B94F24">
        <w:rPr>
          <w:lang w:val="da-DK"/>
        </w:rPr>
        <w:t xml:space="preserve"> dem til bakken.</w:t>
      </w:r>
    </w:p>
    <w:p w14:paraId="02E8EEDF" w14:textId="4398553C" w:rsidR="006655E8" w:rsidRDefault="006655E8" w:rsidP="006655E8">
      <w:pPr>
        <w:pStyle w:val="Heading1"/>
        <w:rPr>
          <w:lang w:val="da-DK"/>
        </w:rPr>
      </w:pPr>
      <w:r>
        <w:rPr>
          <w:lang w:val="da-DK"/>
        </w:rPr>
        <w:t>Helvede på jord (Nuværende situation)</w:t>
      </w:r>
    </w:p>
    <w:p w14:paraId="54ABAE28" w14:textId="433B6335" w:rsidR="006655E8" w:rsidRDefault="006655E8" w:rsidP="006655E8">
      <w:pPr>
        <w:rPr>
          <w:lang w:val="da-DK"/>
        </w:rPr>
      </w:pPr>
      <w:r>
        <w:rPr>
          <w:lang w:val="da-DK"/>
        </w:rPr>
        <w:t xml:space="preserve">PC lukkede de øverste tunneler og kastede Plant Growth på området. Ildblods orkerne er gået på defensiven, og har ikke åbnet tunnellerne, derfor også svært at komme ind. </w:t>
      </w:r>
    </w:p>
    <w:p w14:paraId="66AE9E4D" w14:textId="2C5A97DB" w:rsidR="006655E8" w:rsidRDefault="00436479" w:rsidP="00436479">
      <w:pPr>
        <w:pStyle w:val="Heading2"/>
        <w:rPr>
          <w:lang w:val="da-DK"/>
        </w:rPr>
      </w:pPr>
      <w:r>
        <w:rPr>
          <w:lang w:val="da-DK"/>
        </w:rPr>
        <w:t>Området: Abyssal skov</w:t>
      </w:r>
    </w:p>
    <w:p w14:paraId="1F483354" w14:textId="7FB99F4C" w:rsidR="00F8601C" w:rsidRPr="00CE0D72" w:rsidRDefault="00436479" w:rsidP="00CE0D72">
      <w:pPr>
        <w:rPr>
          <w:lang w:val="da-DK"/>
        </w:rPr>
      </w:pPr>
      <w:r>
        <w:rPr>
          <w:lang w:val="da-DK"/>
        </w:rPr>
        <w:t>Stor Abyss indflydelse på området har forvandlet det.</w:t>
      </w:r>
      <w:r w:rsidR="00F8601C">
        <w:rPr>
          <w:lang w:val="da-DK"/>
        </w:rPr>
        <w:t xml:space="preserve"> Beskrivelse:</w:t>
      </w:r>
      <w:r w:rsidR="00F8601C">
        <w:rPr>
          <w:i/>
          <w:iCs/>
          <w:lang w:val="da-DK"/>
        </w:rPr>
        <w:t xml:space="preserve"> </w:t>
      </w:r>
    </w:p>
    <w:p w14:paraId="47F9CC65" w14:textId="25ABBC6F" w:rsidR="00EB4AD5" w:rsidRDefault="006C4C8B" w:rsidP="006C4C8B">
      <w:pPr>
        <w:pStyle w:val="ListParagraph"/>
        <w:numPr>
          <w:ilvl w:val="0"/>
          <w:numId w:val="2"/>
        </w:numPr>
        <w:rPr>
          <w:lang w:val="da-DK"/>
        </w:rPr>
      </w:pPr>
      <w:r>
        <w:rPr>
          <w:lang w:val="da-DK"/>
        </w:rPr>
        <w:t>Knogleblege, o</w:t>
      </w:r>
      <w:r w:rsidR="00EB4AD5" w:rsidRPr="006C4C8B">
        <w:rPr>
          <w:lang w:val="da-DK"/>
        </w:rPr>
        <w:t xml:space="preserve">rmefyldte træer uden bark der oser tjære lignende sirup. </w:t>
      </w:r>
    </w:p>
    <w:p w14:paraId="7E21DEC9" w14:textId="77777777" w:rsidR="006C4C8B" w:rsidRDefault="006C4C8B" w:rsidP="006C4C8B">
      <w:pPr>
        <w:pStyle w:val="ListParagraph"/>
        <w:numPr>
          <w:ilvl w:val="0"/>
          <w:numId w:val="2"/>
        </w:numPr>
        <w:rPr>
          <w:lang w:val="da-DK"/>
        </w:rPr>
      </w:pPr>
      <w:r>
        <w:rPr>
          <w:lang w:val="da-DK"/>
        </w:rPr>
        <w:t>Lysende frugter der ligner vandmelonsstørrelse bumser (eksploderer hvis kommer tæt, giver insekt æg der senere kan bryde ud)</w:t>
      </w:r>
    </w:p>
    <w:p w14:paraId="1BCE94E9" w14:textId="3236BA45" w:rsidR="006C4C8B" w:rsidRDefault="006C4C8B" w:rsidP="006C4C8B">
      <w:pPr>
        <w:pStyle w:val="ListParagraph"/>
        <w:numPr>
          <w:ilvl w:val="0"/>
          <w:numId w:val="2"/>
        </w:numPr>
        <w:rPr>
          <w:lang w:val="da-DK"/>
        </w:rPr>
      </w:pPr>
      <w:r>
        <w:rPr>
          <w:lang w:val="da-DK"/>
        </w:rPr>
        <w:t>Lilla</w:t>
      </w:r>
      <w:r w:rsidR="00CE0D72">
        <w:rPr>
          <w:lang w:val="da-DK"/>
        </w:rPr>
        <w:t>, tjørnefyldte</w:t>
      </w:r>
      <w:r>
        <w:rPr>
          <w:lang w:val="da-DK"/>
        </w:rPr>
        <w:t xml:space="preserve"> lianer</w:t>
      </w:r>
      <w:r w:rsidR="00CE0D72">
        <w:rPr>
          <w:lang w:val="da-DK"/>
        </w:rPr>
        <w:t xml:space="preserve"> kommer krybende. </w:t>
      </w:r>
    </w:p>
    <w:p w14:paraId="467BB5F5" w14:textId="5B34BF40" w:rsidR="006C4C8B" w:rsidRDefault="006C4C8B" w:rsidP="006C4C8B">
      <w:pPr>
        <w:pStyle w:val="ListParagraph"/>
        <w:numPr>
          <w:ilvl w:val="0"/>
          <w:numId w:val="2"/>
        </w:numPr>
        <w:rPr>
          <w:lang w:val="da-DK"/>
        </w:rPr>
      </w:pPr>
      <w:r>
        <w:rPr>
          <w:lang w:val="da-DK"/>
        </w:rPr>
        <w:t xml:space="preserve">Store kødfarvede hinder. Stønner svagt når ødelægges. </w:t>
      </w:r>
    </w:p>
    <w:p w14:paraId="558CC679" w14:textId="1C4F8EA0" w:rsidR="006C4C8B" w:rsidRPr="006C4C8B" w:rsidRDefault="006C4C8B" w:rsidP="006C4C8B">
      <w:pPr>
        <w:pStyle w:val="ListParagraph"/>
        <w:numPr>
          <w:ilvl w:val="0"/>
          <w:numId w:val="2"/>
        </w:numPr>
        <w:rPr>
          <w:lang w:val="da-DK"/>
        </w:rPr>
      </w:pPr>
      <w:r>
        <w:rPr>
          <w:lang w:val="da-DK"/>
        </w:rPr>
        <w:t xml:space="preserve">Store biller fyldt med små huller på ryggen der skummer med fråde. </w:t>
      </w:r>
    </w:p>
    <w:p w14:paraId="1329D6AF" w14:textId="77777777" w:rsidR="006C4C8B" w:rsidRPr="00EB4AD5" w:rsidRDefault="006C4C8B" w:rsidP="00EB4AD5">
      <w:pPr>
        <w:rPr>
          <w:lang w:val="da-DK"/>
        </w:rPr>
      </w:pPr>
    </w:p>
    <w:p w14:paraId="0B432662" w14:textId="4C914A86" w:rsidR="00436479" w:rsidRDefault="00436479" w:rsidP="00436479">
      <w:pPr>
        <w:rPr>
          <w:lang w:val="da-DK"/>
        </w:rPr>
      </w:pPr>
      <w:r>
        <w:rPr>
          <w:lang w:val="da-DK"/>
        </w:rPr>
        <w:t xml:space="preserve"> 300 fod radius fra bakken:</w:t>
      </w:r>
    </w:p>
    <w:p w14:paraId="10DBB6AB" w14:textId="0760951A" w:rsidR="00436479" w:rsidRDefault="00F8601C" w:rsidP="00436479">
      <w:pPr>
        <w:pStyle w:val="ListParagraph"/>
        <w:numPr>
          <w:ilvl w:val="0"/>
          <w:numId w:val="1"/>
        </w:numPr>
        <w:rPr>
          <w:lang w:val="da-DK"/>
        </w:rPr>
      </w:pPr>
      <w:r w:rsidRPr="00F8601C">
        <w:rPr>
          <w:b/>
          <w:bCs/>
          <w:lang w:val="da-DK"/>
        </w:rPr>
        <w:t>Magisk mørke</w:t>
      </w:r>
      <w:r>
        <w:rPr>
          <w:lang w:val="da-DK"/>
        </w:rPr>
        <w:t xml:space="preserve"> reducerer vision til 10 fod. Mørket går</w:t>
      </w:r>
      <w:r w:rsidR="00436479">
        <w:rPr>
          <w:lang w:val="da-DK"/>
        </w:rPr>
        <w:t xml:space="preserve"> 50 fod op. Oser ud af bakken som vulkan.</w:t>
      </w:r>
    </w:p>
    <w:p w14:paraId="20880222" w14:textId="27ADED8C" w:rsidR="00436479" w:rsidRDefault="00436479" w:rsidP="00436479">
      <w:pPr>
        <w:pStyle w:val="ListParagraph"/>
        <w:numPr>
          <w:ilvl w:val="0"/>
          <w:numId w:val="1"/>
        </w:numPr>
        <w:rPr>
          <w:lang w:val="da-DK"/>
        </w:rPr>
      </w:pPr>
      <w:r w:rsidRPr="00436479">
        <w:rPr>
          <w:b/>
          <w:bCs/>
          <w:lang w:val="da-DK"/>
        </w:rPr>
        <w:t>Difficult terrain</w:t>
      </w:r>
      <w:r>
        <w:rPr>
          <w:lang w:val="da-DK"/>
        </w:rPr>
        <w:t xml:space="preserve"> pga. fordrejet plantevækst </w:t>
      </w:r>
    </w:p>
    <w:p w14:paraId="53D01AE6" w14:textId="69DB8FA3" w:rsidR="0047168B" w:rsidRDefault="0047168B" w:rsidP="00436479">
      <w:pPr>
        <w:pStyle w:val="ListParagraph"/>
        <w:numPr>
          <w:ilvl w:val="0"/>
          <w:numId w:val="1"/>
        </w:numPr>
        <w:rPr>
          <w:lang w:val="da-DK"/>
        </w:rPr>
      </w:pPr>
      <w:r>
        <w:rPr>
          <w:b/>
          <w:bCs/>
          <w:lang w:val="da-DK"/>
        </w:rPr>
        <w:t>Lydreducering</w:t>
      </w:r>
      <w:r>
        <w:rPr>
          <w:lang w:val="da-DK"/>
        </w:rPr>
        <w:t xml:space="preserve"> gør at lyd kun kan høres 30 fod væk. Alle er </w:t>
      </w:r>
      <w:r w:rsidRPr="0047168B">
        <w:rPr>
          <w:b/>
          <w:bCs/>
          <w:lang w:val="da-DK"/>
        </w:rPr>
        <w:t>resistant til thunder</w:t>
      </w:r>
      <w:r w:rsidR="00966251">
        <w:rPr>
          <w:lang w:val="da-DK"/>
        </w:rPr>
        <w:t>.</w:t>
      </w:r>
    </w:p>
    <w:p w14:paraId="08BE0A5C" w14:textId="0AC6D69C" w:rsidR="00003DB1" w:rsidRDefault="00003DB1" w:rsidP="00436479">
      <w:pPr>
        <w:pStyle w:val="ListParagraph"/>
        <w:numPr>
          <w:ilvl w:val="0"/>
          <w:numId w:val="1"/>
        </w:numPr>
        <w:rPr>
          <w:lang w:val="da-DK"/>
        </w:rPr>
      </w:pPr>
      <w:r>
        <w:rPr>
          <w:b/>
          <w:bCs/>
          <w:lang w:val="da-DK"/>
        </w:rPr>
        <w:t xml:space="preserve">Lysende bumse-Insekt æg </w:t>
      </w:r>
      <w:r>
        <w:rPr>
          <w:lang w:val="da-DK"/>
        </w:rPr>
        <w:t xml:space="preserve">eksploderer hvis tæt, DC 15 CON eller </w:t>
      </w:r>
      <w:r w:rsidR="001B50DD">
        <w:rPr>
          <w:lang w:val="da-DK"/>
        </w:rPr>
        <w:t xml:space="preserve">få </w:t>
      </w:r>
      <w:hyperlink r:id="rId8" w:history="1">
        <w:r w:rsidR="001B50DD" w:rsidRPr="001B50DD">
          <w:rPr>
            <w:rStyle w:val="Hyperlink"/>
            <w:i/>
            <w:iCs/>
            <w:lang w:val="da-DK"/>
          </w:rPr>
          <w:t>Ekolid Paratisim</w:t>
        </w:r>
      </w:hyperlink>
      <w:r w:rsidR="001B50DD">
        <w:rPr>
          <w:i/>
          <w:iCs/>
          <w:lang w:val="da-DK"/>
        </w:rPr>
        <w:t xml:space="preserve">. </w:t>
      </w:r>
    </w:p>
    <w:p w14:paraId="65158370" w14:textId="77777777" w:rsidR="00436479" w:rsidRDefault="00436479" w:rsidP="00436479">
      <w:pPr>
        <w:rPr>
          <w:lang w:val="da-DK"/>
        </w:rPr>
      </w:pPr>
    </w:p>
    <w:p w14:paraId="5ED85A8B" w14:textId="5595FAC6" w:rsidR="00436479" w:rsidRDefault="00436479" w:rsidP="00436479">
      <w:pPr>
        <w:rPr>
          <w:lang w:val="da-DK"/>
        </w:rPr>
      </w:pPr>
      <w:r>
        <w:rPr>
          <w:lang w:val="da-DK"/>
        </w:rPr>
        <w:t>Monstre:</w:t>
      </w:r>
    </w:p>
    <w:p w14:paraId="3CEA2403" w14:textId="50A1A2AF" w:rsidR="00436479" w:rsidRPr="00436479" w:rsidRDefault="00436479" w:rsidP="00436479">
      <w:pPr>
        <w:pStyle w:val="ListParagraph"/>
        <w:numPr>
          <w:ilvl w:val="0"/>
          <w:numId w:val="1"/>
        </w:numPr>
        <w:rPr>
          <w:lang w:val="da-DK"/>
        </w:rPr>
      </w:pPr>
      <w:r>
        <w:rPr>
          <w:lang w:val="da-DK"/>
        </w:rPr>
        <w:t>Black pudding tjære pøl</w:t>
      </w:r>
    </w:p>
    <w:p w14:paraId="2A2F872F" w14:textId="46F70F2D" w:rsidR="00763FB1" w:rsidRPr="006655E8" w:rsidRDefault="00F44E44" w:rsidP="00763FB1">
      <w:pPr>
        <w:pStyle w:val="Heading1"/>
        <w:rPr>
          <w:strike/>
          <w:lang w:val="da-DK"/>
        </w:rPr>
      </w:pPr>
      <w:r w:rsidRPr="006655E8">
        <w:rPr>
          <w:strike/>
          <w:lang w:val="da-DK"/>
        </w:rPr>
        <w:t xml:space="preserve">Ildblods </w:t>
      </w:r>
      <w:r w:rsidR="001745E4" w:rsidRPr="006655E8">
        <w:rPr>
          <w:strike/>
          <w:lang w:val="da-DK"/>
        </w:rPr>
        <w:t xml:space="preserve">orker </w:t>
      </w:r>
      <w:r w:rsidRPr="006655E8">
        <w:rPr>
          <w:strike/>
          <w:lang w:val="da-DK"/>
        </w:rPr>
        <w:t>ved bakken</w:t>
      </w:r>
      <w:r w:rsidR="006655E8">
        <w:rPr>
          <w:strike/>
          <w:lang w:val="da-DK"/>
        </w:rPr>
        <w:t xml:space="preserve"> </w:t>
      </w:r>
      <w:r w:rsidR="006655E8" w:rsidRPr="006655E8">
        <w:rPr>
          <w:lang w:val="da-DK"/>
        </w:rPr>
        <w:t>(Bekæmpet)</w:t>
      </w:r>
    </w:p>
    <w:p w14:paraId="28E0043A" w14:textId="350EFA1D" w:rsidR="00763FB1" w:rsidRPr="006655E8" w:rsidRDefault="00763FB1" w:rsidP="00763FB1">
      <w:pPr>
        <w:rPr>
          <w:strike/>
          <w:lang w:val="da-DK"/>
        </w:rPr>
      </w:pPr>
      <w:r w:rsidRPr="006655E8">
        <w:rPr>
          <w:strike/>
          <w:lang w:val="en-GB"/>
        </w:rPr>
        <w:t xml:space="preserve">10x Recruit (M1/2), 2x Incendiarist (CR1), 1x War Mage (CR3), 1x Firerunner (CR4), 2x Trooper (CR1/2). </w:t>
      </w:r>
      <w:r w:rsidRPr="006655E8">
        <w:rPr>
          <w:b/>
          <w:bCs/>
          <w:strike/>
          <w:lang w:val="da-DK"/>
        </w:rPr>
        <w:t xml:space="preserve">Side 156 </w:t>
      </w:r>
      <w:r w:rsidRPr="006655E8">
        <w:rPr>
          <w:strike/>
          <w:lang w:val="da-DK"/>
        </w:rPr>
        <w:t>og frem.</w:t>
      </w:r>
    </w:p>
    <w:p w14:paraId="2B12C43C" w14:textId="1A4A29BA" w:rsidR="000B1657" w:rsidRPr="001E5F66" w:rsidRDefault="000B1657" w:rsidP="000B1657">
      <w:pPr>
        <w:pStyle w:val="Heading2"/>
        <w:rPr>
          <w:lang w:val="da-DK"/>
        </w:rPr>
      </w:pPr>
      <w:r w:rsidRPr="001E5F66">
        <w:rPr>
          <w:lang w:val="da-DK"/>
        </w:rPr>
        <w:t>Birds of prey</w:t>
      </w:r>
    </w:p>
    <w:p w14:paraId="0B4241DF" w14:textId="392F1904" w:rsidR="000B1657" w:rsidRDefault="000B1657" w:rsidP="000B1657">
      <w:pPr>
        <w:rPr>
          <w:lang w:val="da-DK"/>
        </w:rPr>
      </w:pPr>
      <w:r w:rsidRPr="000B1657">
        <w:rPr>
          <w:lang w:val="da-DK"/>
        </w:rPr>
        <w:t>Blodbakken har tiltrukket en d</w:t>
      </w:r>
      <w:r>
        <w:rPr>
          <w:lang w:val="da-DK"/>
        </w:rPr>
        <w:t>el rovfugle.</w:t>
      </w:r>
    </w:p>
    <w:p w14:paraId="3CA84305" w14:textId="36931558" w:rsidR="000B1657" w:rsidRPr="001E5F66" w:rsidRDefault="00491826" w:rsidP="000B1657">
      <w:pPr>
        <w:rPr>
          <w:lang w:val="da-DK"/>
        </w:rPr>
      </w:pPr>
      <w:r w:rsidRPr="00491826">
        <w:rPr>
          <w:lang w:val="en-GB"/>
        </w:rPr>
        <w:t>1x Dire Bird of P</w:t>
      </w:r>
      <w:r>
        <w:rPr>
          <w:lang w:val="en-GB"/>
        </w:rPr>
        <w:t>rey, 1x Deathhawk</w:t>
      </w:r>
      <w:r w:rsidR="00DE0AAA">
        <w:rPr>
          <w:lang w:val="en-GB"/>
        </w:rPr>
        <w:t xml:space="preserve">. </w:t>
      </w:r>
      <w:r w:rsidR="00DE0AAA" w:rsidRPr="001E5F66">
        <w:rPr>
          <w:b/>
          <w:bCs/>
          <w:lang w:val="da-DK"/>
        </w:rPr>
        <w:t>Side 44 og 46</w:t>
      </w:r>
    </w:p>
    <w:p w14:paraId="26FC8510" w14:textId="77777777" w:rsidR="00CE682C" w:rsidRPr="001E5F66" w:rsidRDefault="00CE682C" w:rsidP="00F44E44">
      <w:pPr>
        <w:rPr>
          <w:lang w:val="da-DK"/>
        </w:rPr>
      </w:pPr>
    </w:p>
    <w:p w14:paraId="1C12BA4F" w14:textId="2A5A12CE" w:rsidR="00C861BA" w:rsidRDefault="00F44E44" w:rsidP="00F44E44">
      <w:pPr>
        <w:pStyle w:val="Title"/>
        <w:rPr>
          <w:lang w:val="da-DK"/>
        </w:rPr>
      </w:pPr>
      <w:r>
        <w:rPr>
          <w:lang w:val="da-DK"/>
        </w:rPr>
        <w:t>Nede i bakken</w:t>
      </w:r>
    </w:p>
    <w:p w14:paraId="613774C3" w14:textId="30D1D11C" w:rsidR="00B94F24" w:rsidRDefault="00E64D0C" w:rsidP="00E64D0C">
      <w:pPr>
        <w:pStyle w:val="Heading1"/>
        <w:rPr>
          <w:lang w:val="da-DK"/>
        </w:rPr>
      </w:pPr>
      <w:r>
        <w:rPr>
          <w:lang w:val="da-DK"/>
        </w:rPr>
        <w:t>Fælder og farlige sager</w:t>
      </w:r>
    </w:p>
    <w:p w14:paraId="21AF29AC" w14:textId="6EB5B517" w:rsidR="00E64D0C" w:rsidRDefault="00E64D0C" w:rsidP="00E64D0C">
      <w:pPr>
        <w:pStyle w:val="Heading2"/>
        <w:rPr>
          <w:lang w:val="da-DK"/>
        </w:rPr>
      </w:pPr>
      <w:r>
        <w:rPr>
          <w:lang w:val="da-DK"/>
        </w:rPr>
        <w:t>Tunger</w:t>
      </w:r>
    </w:p>
    <w:p w14:paraId="3AA565D9" w14:textId="3007E377" w:rsidR="00E64D0C" w:rsidRDefault="00E64D0C" w:rsidP="00E64D0C">
      <w:pPr>
        <w:rPr>
          <w:lang w:val="da-DK"/>
        </w:rPr>
      </w:pPr>
      <w:r w:rsidRPr="0042771E">
        <w:rPr>
          <w:lang w:val="da-DK"/>
        </w:rPr>
        <w:t xml:space="preserve">Init 20 grapple reach 15 fod, +6. </w:t>
      </w:r>
      <w:r w:rsidR="0042771E">
        <w:rPr>
          <w:lang w:val="da-DK"/>
        </w:rPr>
        <w:t xml:space="preserve">Forsøger </w:t>
      </w:r>
      <w:r w:rsidR="008B441E">
        <w:rPr>
          <w:lang w:val="da-DK"/>
        </w:rPr>
        <w:t xml:space="preserve">at </w:t>
      </w:r>
      <w:r w:rsidR="0042771E">
        <w:rPr>
          <w:lang w:val="da-DK"/>
        </w:rPr>
        <w:t xml:space="preserve">trække </w:t>
      </w:r>
      <w:r w:rsidR="008B441E">
        <w:rPr>
          <w:lang w:val="da-DK"/>
        </w:rPr>
        <w:t xml:space="preserve">et </w:t>
      </w:r>
      <w:r w:rsidRPr="00E64D0C">
        <w:rPr>
          <w:lang w:val="da-DK"/>
        </w:rPr>
        <w:t>grappled</w:t>
      </w:r>
      <w:r w:rsidR="0042771E">
        <w:rPr>
          <w:lang w:val="da-DK"/>
        </w:rPr>
        <w:t xml:space="preserve"> creature</w:t>
      </w:r>
      <w:r w:rsidRPr="00E64D0C">
        <w:rPr>
          <w:lang w:val="da-DK"/>
        </w:rPr>
        <w:t>, Str 14 eller trækkes til tænder</w:t>
      </w:r>
      <w:r w:rsidR="008B441E">
        <w:rPr>
          <w:lang w:val="da-DK"/>
        </w:rPr>
        <w:t xml:space="preserve">. Start tur ved tænder </w:t>
      </w:r>
      <w:r w:rsidR="00C00CD4">
        <w:rPr>
          <w:lang w:val="da-DK"/>
        </w:rPr>
        <w:t>3</w:t>
      </w:r>
      <w:r w:rsidR="008B441E">
        <w:rPr>
          <w:lang w:val="da-DK"/>
        </w:rPr>
        <w:t xml:space="preserve">d6 piercing. </w:t>
      </w:r>
    </w:p>
    <w:p w14:paraId="76427420" w14:textId="780341D9" w:rsidR="00DE0D9E" w:rsidRDefault="00DE0D9E" w:rsidP="00DE0D9E">
      <w:pPr>
        <w:pStyle w:val="Heading2"/>
        <w:rPr>
          <w:lang w:val="da-DK"/>
        </w:rPr>
      </w:pPr>
      <w:r>
        <w:rPr>
          <w:lang w:val="da-DK"/>
        </w:rPr>
        <w:t>Lilla Teleport</w:t>
      </w:r>
    </w:p>
    <w:p w14:paraId="07D00BF2" w14:textId="317C5A49" w:rsidR="00DE0D9E" w:rsidRDefault="00DE0D9E" w:rsidP="00DE0D9E">
      <w:pPr>
        <w:rPr>
          <w:lang w:val="da-DK"/>
        </w:rPr>
      </w:pPr>
      <w:r>
        <w:rPr>
          <w:lang w:val="da-DK"/>
        </w:rPr>
        <w:t>Bøl med malstrøm af lilla væske</w:t>
      </w:r>
      <w:r w:rsidR="009D1004">
        <w:rPr>
          <w:lang w:val="da-DK"/>
        </w:rPr>
        <w:t xml:space="preserve"> med bobler der går nedad</w:t>
      </w:r>
      <w:r>
        <w:rPr>
          <w:lang w:val="da-DK"/>
        </w:rPr>
        <w:t>.</w:t>
      </w:r>
    </w:p>
    <w:p w14:paraId="5C1D0DCF" w14:textId="1F1D2A95" w:rsidR="00DE0D9E" w:rsidRPr="00DE0D9E" w:rsidRDefault="00DE0D9E" w:rsidP="00DE0D9E">
      <w:pPr>
        <w:rPr>
          <w:lang w:val="da-DK"/>
        </w:rPr>
      </w:pPr>
      <w:r>
        <w:rPr>
          <w:lang w:val="da-DK"/>
        </w:rPr>
        <w:t xml:space="preserve">Teleporterer til en tilfældig anden lilla væske pøl hvis man rør den, og tager 1d6 psychic. </w:t>
      </w:r>
    </w:p>
    <w:p w14:paraId="785942F8" w14:textId="23B65B57" w:rsidR="008E3F20" w:rsidRDefault="00CB0149" w:rsidP="008E3F20">
      <w:pPr>
        <w:pStyle w:val="Heading1"/>
        <w:rPr>
          <w:lang w:val="da-DK"/>
        </w:rPr>
      </w:pPr>
      <w:r>
        <w:rPr>
          <w:lang w:val="da-DK"/>
        </w:rPr>
        <w:t>Rum</w:t>
      </w:r>
    </w:p>
    <w:p w14:paraId="00EFBCE9" w14:textId="106DACC3" w:rsidR="00E64D0C" w:rsidRPr="009F5234" w:rsidRDefault="009F5234" w:rsidP="00E64D0C">
      <w:pPr>
        <w:rPr>
          <w:lang w:val="da-DK"/>
        </w:rPr>
      </w:pPr>
      <w:r>
        <w:rPr>
          <w:lang w:val="da-DK"/>
        </w:rPr>
        <w:t>Hver af dem er fyldt med dæmoner som vokser omkring lig og en magic item.</w:t>
      </w:r>
    </w:p>
    <w:p w14:paraId="450C7FE6" w14:textId="25995F9B" w:rsidR="00D76964" w:rsidRDefault="00D76964" w:rsidP="008E3F20">
      <w:pPr>
        <w:pStyle w:val="Heading2"/>
        <w:rPr>
          <w:lang w:val="da-DK"/>
        </w:rPr>
      </w:pPr>
      <w:r>
        <w:rPr>
          <w:lang w:val="da-DK"/>
        </w:rPr>
        <w:t>Stirges</w:t>
      </w:r>
    </w:p>
    <w:p w14:paraId="112FBC23" w14:textId="2C082C16" w:rsidR="00FE40EA" w:rsidRDefault="00FE40EA" w:rsidP="00257B7F">
      <w:pPr>
        <w:rPr>
          <w:lang w:val="da-DK"/>
        </w:rPr>
      </w:pPr>
      <w:r w:rsidRPr="00FE40EA">
        <w:rPr>
          <w:b/>
          <w:bCs/>
          <w:lang w:val="da-DK"/>
        </w:rPr>
        <w:t>Indgang</w:t>
      </w:r>
      <w:r>
        <w:rPr>
          <w:lang w:val="da-DK"/>
        </w:rPr>
        <w:t xml:space="preserve">: </w:t>
      </w:r>
      <w:r w:rsidR="00D91890" w:rsidRPr="00D91890">
        <w:rPr>
          <w:lang w:val="da-DK"/>
        </w:rPr>
        <w:t>Ud af hver</w:t>
      </w:r>
      <w:r w:rsidR="00D91890">
        <w:rPr>
          <w:lang w:val="da-DK"/>
        </w:rPr>
        <w:t xml:space="preserve">t hul kommer 5x </w:t>
      </w:r>
      <w:hyperlink r:id="rId9" w:history="1">
        <w:r w:rsidR="00D91890" w:rsidRPr="00D91890">
          <w:rPr>
            <w:rStyle w:val="Hyperlink"/>
            <w:lang w:val="da-DK"/>
          </w:rPr>
          <w:t>Harr</w:t>
        </w:r>
        <w:r w:rsidR="00D91890" w:rsidRPr="00D91890">
          <w:rPr>
            <w:rStyle w:val="Hyperlink"/>
            <w:lang w:val="da-DK"/>
          </w:rPr>
          <w:t>i</w:t>
        </w:r>
        <w:r w:rsidR="00D91890" w:rsidRPr="00D91890">
          <w:rPr>
            <w:rStyle w:val="Hyperlink"/>
            <w:lang w:val="da-DK"/>
          </w:rPr>
          <w:t>er</w:t>
        </w:r>
      </w:hyperlink>
    </w:p>
    <w:p w14:paraId="71197C7A" w14:textId="5C94703A" w:rsidR="00257B7F" w:rsidRDefault="00FE40EA" w:rsidP="00257B7F">
      <w:pPr>
        <w:rPr>
          <w:lang w:val="da-DK"/>
        </w:rPr>
      </w:pPr>
      <w:r w:rsidRPr="00FE40EA">
        <w:rPr>
          <w:b/>
          <w:bCs/>
          <w:lang w:val="da-DK"/>
        </w:rPr>
        <w:t>Dronningens pit</w:t>
      </w:r>
      <w:r>
        <w:rPr>
          <w:lang w:val="da-DK"/>
        </w:rPr>
        <w:t>:</w:t>
      </w:r>
    </w:p>
    <w:p w14:paraId="50ECFB13" w14:textId="77777777" w:rsidR="00FE40EA" w:rsidRDefault="00FE40EA" w:rsidP="00FE40EA">
      <w:pPr>
        <w:pStyle w:val="ListParagraph"/>
        <w:numPr>
          <w:ilvl w:val="0"/>
          <w:numId w:val="1"/>
        </w:numPr>
        <w:rPr>
          <w:lang w:val="da-DK"/>
        </w:rPr>
      </w:pPr>
      <w:r>
        <w:rPr>
          <w:lang w:val="da-DK"/>
        </w:rPr>
        <w:t>1x Queen</w:t>
      </w:r>
    </w:p>
    <w:p w14:paraId="7CE2E0FE" w14:textId="41A25CBC" w:rsidR="00FE40EA" w:rsidRPr="00FE40EA" w:rsidRDefault="00FE40EA" w:rsidP="00FE40EA">
      <w:pPr>
        <w:pStyle w:val="ListParagraph"/>
        <w:numPr>
          <w:ilvl w:val="0"/>
          <w:numId w:val="1"/>
        </w:numPr>
        <w:rPr>
          <w:lang w:val="da-DK"/>
        </w:rPr>
      </w:pPr>
      <w:r w:rsidRPr="00FE40EA">
        <w:rPr>
          <w:lang w:val="da-DK"/>
        </w:rPr>
        <w:t>1x Hive Tender (engang en Sand ork)</w:t>
      </w:r>
    </w:p>
    <w:p w14:paraId="19CD9FB1" w14:textId="7CA75901" w:rsidR="00FE40EA" w:rsidRDefault="001D5D04" w:rsidP="00FE40EA">
      <w:pPr>
        <w:pStyle w:val="ListParagraph"/>
        <w:numPr>
          <w:ilvl w:val="0"/>
          <w:numId w:val="1"/>
        </w:numPr>
        <w:rPr>
          <w:lang w:val="da-DK"/>
        </w:rPr>
      </w:pPr>
      <w:r>
        <w:rPr>
          <w:lang w:val="da-DK"/>
        </w:rPr>
        <w:t>2x Skullpiercer</w:t>
      </w:r>
    </w:p>
    <w:p w14:paraId="139E27C4" w14:textId="39FEF4A4" w:rsidR="00EE472E" w:rsidRPr="00EE472E" w:rsidRDefault="00EE472E" w:rsidP="00EE472E">
      <w:pPr>
        <w:rPr>
          <w:lang w:val="en-GB"/>
        </w:rPr>
      </w:pPr>
      <w:r w:rsidRPr="00EE472E">
        <w:rPr>
          <w:b/>
          <w:bCs/>
          <w:lang w:val="en-GB"/>
        </w:rPr>
        <w:t>Magic item</w:t>
      </w:r>
      <w:r w:rsidRPr="00EE472E">
        <w:rPr>
          <w:lang w:val="en-GB"/>
        </w:rPr>
        <w:t>: +1 Studded L</w:t>
      </w:r>
      <w:r>
        <w:rPr>
          <w:lang w:val="en-GB"/>
        </w:rPr>
        <w:t>eather</w:t>
      </w:r>
    </w:p>
    <w:p w14:paraId="0CA1F44C" w14:textId="55971AAC" w:rsidR="008E3F20" w:rsidRPr="00EE472E" w:rsidRDefault="00257B7F" w:rsidP="008E3F20">
      <w:pPr>
        <w:pStyle w:val="Heading2"/>
        <w:rPr>
          <w:lang w:val="en-GB"/>
        </w:rPr>
      </w:pPr>
      <w:r w:rsidRPr="00EE472E">
        <w:rPr>
          <w:lang w:val="en-GB"/>
        </w:rPr>
        <w:t>Ekolids</w:t>
      </w:r>
    </w:p>
    <w:p w14:paraId="396B36F9" w14:textId="06E6C2C7" w:rsidR="00E713D6" w:rsidRDefault="00E713D6" w:rsidP="008E3F20">
      <w:pPr>
        <w:rPr>
          <w:lang w:val="da-DK"/>
        </w:rPr>
      </w:pPr>
      <w:r>
        <w:rPr>
          <w:lang w:val="da-DK"/>
        </w:rPr>
        <w:t xml:space="preserve">Ud af hvert 2 huller kommer: </w:t>
      </w:r>
      <w:r w:rsidR="00C25B51">
        <w:rPr>
          <w:lang w:val="da-DK"/>
        </w:rPr>
        <w:t>4</w:t>
      </w:r>
      <w:r>
        <w:rPr>
          <w:lang w:val="da-DK"/>
        </w:rPr>
        <w:t xml:space="preserve">x </w:t>
      </w:r>
      <w:hyperlink r:id="rId10" w:history="1">
        <w:r w:rsidRPr="005E7F2A">
          <w:rPr>
            <w:rStyle w:val="Hyperlink"/>
            <w:lang w:val="da-DK"/>
          </w:rPr>
          <w:t>Nymph</w:t>
        </w:r>
      </w:hyperlink>
      <w:r>
        <w:rPr>
          <w:lang w:val="da-DK"/>
        </w:rPr>
        <w:t>, og ét hul: Carnifex</w:t>
      </w:r>
      <w:r w:rsidR="00850C33">
        <w:rPr>
          <w:lang w:val="da-DK"/>
        </w:rPr>
        <w:t>.</w:t>
      </w:r>
    </w:p>
    <w:p w14:paraId="307BB664" w14:textId="0512FA8D" w:rsidR="004E75BC" w:rsidRDefault="009F5234" w:rsidP="008E3F20">
      <w:pPr>
        <w:rPr>
          <w:lang w:val="da-DK"/>
        </w:rPr>
      </w:pPr>
      <w:r w:rsidRPr="009A4A2F">
        <w:rPr>
          <w:b/>
          <w:bCs/>
          <w:lang w:val="da-DK"/>
        </w:rPr>
        <w:t>Magic item:</w:t>
      </w:r>
      <w:r>
        <w:rPr>
          <w:lang w:val="da-DK"/>
        </w:rPr>
        <w:t xml:space="preserve"> </w:t>
      </w:r>
      <w:r w:rsidR="004F1F2E">
        <w:rPr>
          <w:lang w:val="da-DK"/>
        </w:rPr>
        <w:t xml:space="preserve">(Kræver Light armor prof, gælder som at have light armor på, kan ikke bruges sammen med andre unikke handsker.) </w:t>
      </w:r>
      <w:r>
        <w:rPr>
          <w:lang w:val="da-DK"/>
        </w:rPr>
        <w:t xml:space="preserve">Handsker som én gang pr long rest kan lave Create Water, </w:t>
      </w:r>
      <w:r w:rsidR="00785DCE">
        <w:rPr>
          <w:lang w:val="da-DK"/>
        </w:rPr>
        <w:t>og</w:t>
      </w:r>
      <w:r>
        <w:rPr>
          <w:lang w:val="da-DK"/>
        </w:rPr>
        <w:t xml:space="preserve"> creatures i vandet har disadvantages på saves imod Lightning og Cold damage eller effekter relateret dertil</w:t>
      </w:r>
      <w:r w:rsidR="004C3A3B">
        <w:rPr>
          <w:lang w:val="da-DK"/>
        </w:rPr>
        <w:t>.</w:t>
      </w:r>
    </w:p>
    <w:p w14:paraId="44B9CB36" w14:textId="7C49E95E" w:rsidR="00257B7F" w:rsidRDefault="00257B7F" w:rsidP="00257B7F">
      <w:pPr>
        <w:pStyle w:val="Heading2"/>
        <w:rPr>
          <w:lang w:val="da-DK"/>
        </w:rPr>
      </w:pPr>
      <w:r>
        <w:rPr>
          <w:lang w:val="da-DK"/>
        </w:rPr>
        <w:lastRenderedPageBreak/>
        <w:t>Glabrezu</w:t>
      </w:r>
      <w:r w:rsidR="005E393E">
        <w:rPr>
          <w:lang w:val="da-DK"/>
        </w:rPr>
        <w:t xml:space="preserve"> Corrupted</w:t>
      </w:r>
    </w:p>
    <w:p w14:paraId="4031F956" w14:textId="4892EEEE" w:rsidR="00257B7F" w:rsidRPr="00FA0ADB" w:rsidRDefault="005E393E" w:rsidP="00257B7F">
      <w:pPr>
        <w:rPr>
          <w:rStyle w:val="Hyperlink"/>
          <w:color w:val="auto"/>
          <w:u w:val="none"/>
          <w:lang w:val="da-DK"/>
        </w:rPr>
      </w:pPr>
      <w:r w:rsidRPr="005E393E">
        <w:rPr>
          <w:lang w:val="da-DK"/>
        </w:rPr>
        <w:t>Forsøger at handle m</w:t>
      </w:r>
      <w:r>
        <w:rPr>
          <w:lang w:val="da-DK"/>
        </w:rPr>
        <w:t>ed PC.</w:t>
      </w:r>
      <w:r w:rsidR="00FA0ADB">
        <w:rPr>
          <w:lang w:val="da-DK"/>
        </w:rPr>
        <w:t xml:space="preserve"> </w:t>
      </w:r>
      <w:hyperlink r:id="rId11" w:history="1">
        <w:r w:rsidR="00257B7F" w:rsidRPr="00257B7F">
          <w:rPr>
            <w:rStyle w:val="Hyperlink"/>
            <w:lang w:val="da-DK"/>
          </w:rPr>
          <w:t>Stat</w:t>
        </w:r>
      </w:hyperlink>
    </w:p>
    <w:p w14:paraId="634426D7" w14:textId="1132F23B" w:rsidR="00FA0ADB" w:rsidRPr="00FA0ADB" w:rsidRDefault="00FA0ADB" w:rsidP="00257B7F">
      <w:pPr>
        <w:rPr>
          <w:b/>
          <w:bCs/>
          <w:lang w:val="da-DK"/>
        </w:rPr>
      </w:pPr>
      <w:r>
        <w:rPr>
          <w:b/>
          <w:bCs/>
          <w:lang w:val="da-DK"/>
        </w:rPr>
        <w:t xml:space="preserve">Magic item: </w:t>
      </w:r>
      <w:r w:rsidR="004076A2">
        <w:rPr>
          <w:lang w:val="da-DK"/>
        </w:rPr>
        <w:t>Potion of Hill Giant’s Strength</w:t>
      </w:r>
      <w:r w:rsidR="00F671DA" w:rsidRPr="00F671DA">
        <w:rPr>
          <w:lang w:val="da-DK"/>
        </w:rPr>
        <w:t xml:space="preserve"> </w:t>
      </w:r>
    </w:p>
    <w:p w14:paraId="4D26D1E4" w14:textId="77777777" w:rsidR="00F91D3C" w:rsidRDefault="0023361C" w:rsidP="0023361C">
      <w:pPr>
        <w:pStyle w:val="Heading2"/>
        <w:rPr>
          <w:lang w:val="da-DK"/>
        </w:rPr>
      </w:pPr>
      <w:r>
        <w:rPr>
          <w:lang w:val="da-DK"/>
        </w:rPr>
        <w:t>13 Hjerter</w:t>
      </w:r>
    </w:p>
    <w:p w14:paraId="3C89B2ED" w14:textId="2064E72D" w:rsidR="00F91D3C" w:rsidRDefault="00000000" w:rsidP="00F91D3C">
      <w:pPr>
        <w:rPr>
          <w:rStyle w:val="Hyperlink"/>
          <w:lang w:val="da-DK"/>
        </w:rPr>
      </w:pPr>
      <w:hyperlink r:id="rId12" w:history="1">
        <w:r w:rsidR="0023361C" w:rsidRPr="007B3423">
          <w:rPr>
            <w:rStyle w:val="Hyperlink"/>
            <w:lang w:val="da-DK"/>
          </w:rPr>
          <w:t>Flesh Golem Assimilator</w:t>
        </w:r>
      </w:hyperlink>
    </w:p>
    <w:p w14:paraId="38ACD78B" w14:textId="2674B97A" w:rsidR="006E5E51" w:rsidRPr="006E5E51" w:rsidRDefault="006E5E51" w:rsidP="006E5E51">
      <w:pPr>
        <w:ind w:left="720" w:hanging="720"/>
        <w:rPr>
          <w:lang w:val="en-GB"/>
        </w:rPr>
      </w:pPr>
      <w:r w:rsidRPr="006E5E51">
        <w:rPr>
          <w:b/>
          <w:bCs/>
          <w:lang w:val="en-GB"/>
        </w:rPr>
        <w:t>Magic item</w:t>
      </w:r>
      <w:r>
        <w:rPr>
          <w:lang w:val="en-GB"/>
        </w:rPr>
        <w:t xml:space="preserve">: Mariner’s Chain </w:t>
      </w:r>
      <w:r w:rsidR="00643DC1">
        <w:rPr>
          <w:lang w:val="en-GB"/>
        </w:rPr>
        <w:t>mail</w:t>
      </w:r>
    </w:p>
    <w:p w14:paraId="1ABE17B4" w14:textId="041BC67A" w:rsidR="00176257" w:rsidRPr="006E5E51" w:rsidRDefault="00176257" w:rsidP="00176257">
      <w:pPr>
        <w:pStyle w:val="Heading2"/>
        <w:rPr>
          <w:lang w:val="en-GB"/>
        </w:rPr>
      </w:pPr>
      <w:r w:rsidRPr="006E5E51">
        <w:rPr>
          <w:lang w:val="en-GB"/>
        </w:rPr>
        <w:t>Bylder</w:t>
      </w:r>
    </w:p>
    <w:p w14:paraId="378D0CF5" w14:textId="34DDF3DA" w:rsidR="00176257" w:rsidRPr="00D76964" w:rsidRDefault="00176257" w:rsidP="00D76964">
      <w:pPr>
        <w:rPr>
          <w:lang w:val="da-DK"/>
        </w:rPr>
      </w:pPr>
      <w:r w:rsidRPr="00176257">
        <w:rPr>
          <w:lang w:val="da-DK"/>
        </w:rPr>
        <w:t>Bylderne kalder på hjælp, DC 16 Wisdom vs Charm eller en af bylderne popper og man får i stedet bylden på sig selv.</w:t>
      </w:r>
      <w:r>
        <w:rPr>
          <w:lang w:val="da-DK"/>
        </w:rPr>
        <w:t xml:space="preserve"> </w:t>
      </w:r>
      <w:r w:rsidRPr="00176257">
        <w:rPr>
          <w:lang w:val="da-DK"/>
        </w:rPr>
        <w:t>Kan se sort væsen inde i bylden man kan snakke med. Hvis lader den vokse fuldt ud takker den og stikker af</w:t>
      </w:r>
      <w:r w:rsidR="005C3D19">
        <w:rPr>
          <w:lang w:val="da-DK"/>
        </w:rPr>
        <w:t xml:space="preserve">. </w:t>
      </w:r>
    </w:p>
    <w:p w14:paraId="030CEFE6" w14:textId="77777777" w:rsidR="00176257" w:rsidRDefault="00176257" w:rsidP="00EB2966">
      <w:pPr>
        <w:pStyle w:val="Heading2"/>
        <w:rPr>
          <w:lang w:val="da-DK"/>
        </w:rPr>
      </w:pPr>
    </w:p>
    <w:p w14:paraId="00C728C8" w14:textId="3899E5AD" w:rsidR="009F5234" w:rsidRDefault="00EB2966" w:rsidP="00EB2966">
      <w:pPr>
        <w:pStyle w:val="Heading2"/>
        <w:rPr>
          <w:lang w:val="da-DK"/>
        </w:rPr>
      </w:pPr>
      <w:r>
        <w:rPr>
          <w:lang w:val="da-DK"/>
        </w:rPr>
        <w:t>Alkilith</w:t>
      </w:r>
    </w:p>
    <w:p w14:paraId="4AB2E6A3" w14:textId="30378484" w:rsidR="00827897" w:rsidRDefault="00827897" w:rsidP="008E3F20">
      <w:pPr>
        <w:rPr>
          <w:lang w:val="da-DK"/>
        </w:rPr>
      </w:pPr>
      <w:r>
        <w:rPr>
          <w:lang w:val="da-DK"/>
        </w:rPr>
        <w:t>Når reduceres til halvt liv stopper teleportere i dette rum med at fungere.</w:t>
      </w:r>
    </w:p>
    <w:p w14:paraId="53293A1D" w14:textId="77777777" w:rsidR="00827897" w:rsidRDefault="00827897" w:rsidP="008E3F20">
      <w:pPr>
        <w:rPr>
          <w:lang w:val="da-DK"/>
        </w:rPr>
      </w:pPr>
    </w:p>
    <w:p w14:paraId="6F22A9D7" w14:textId="3BE323B3" w:rsidR="004C3A3B" w:rsidRDefault="00827897" w:rsidP="008E3F20">
      <w:pPr>
        <w:rPr>
          <w:lang w:val="da-DK"/>
        </w:rPr>
      </w:pPr>
      <w:r>
        <w:rPr>
          <w:lang w:val="da-DK"/>
        </w:rPr>
        <w:t>(</w:t>
      </w:r>
      <w:r w:rsidR="00EB2966">
        <w:rPr>
          <w:lang w:val="da-DK"/>
        </w:rPr>
        <w:t>Brug Blood Ritual kortene</w:t>
      </w:r>
      <w:r>
        <w:rPr>
          <w:lang w:val="da-DK"/>
        </w:rPr>
        <w:t>)</w:t>
      </w:r>
      <w:r w:rsidR="00EB2966">
        <w:rPr>
          <w:lang w:val="da-DK"/>
        </w:rPr>
        <w:t>. Når den reduceres til halvt liv (eller lignende), brug kort n</w:t>
      </w:r>
      <w:r w:rsidR="00EB558B">
        <w:rPr>
          <w:lang w:val="da-DK"/>
        </w:rPr>
        <w:t>ummer</w:t>
      </w:r>
      <w:r w:rsidR="00EB2966">
        <w:rPr>
          <w:lang w:val="da-DK"/>
        </w:rPr>
        <w:t xml:space="preserve"> 2. og giv den lair actions.</w:t>
      </w:r>
      <w:r w:rsidR="005E7F2A">
        <w:rPr>
          <w:lang w:val="da-DK"/>
        </w:rPr>
        <w:t xml:space="preserve"> Når total x skade er taget i rummet.</w:t>
      </w:r>
    </w:p>
    <w:p w14:paraId="515A8D0F" w14:textId="5C27BB1A" w:rsidR="00DE0D9E" w:rsidRDefault="000540D2" w:rsidP="008E3F20">
      <w:pPr>
        <w:rPr>
          <w:lang w:val="da-DK"/>
        </w:rPr>
      </w:pPr>
      <w:r>
        <w:rPr>
          <w:lang w:val="da-DK"/>
        </w:rPr>
        <w:t>Kunne munden på store map lede til lille blodmap?</w:t>
      </w:r>
    </w:p>
    <w:p w14:paraId="7A4218DD" w14:textId="77777777" w:rsidR="00025930" w:rsidRDefault="00212DC2" w:rsidP="0087181E">
      <w:pPr>
        <w:rPr>
          <w:b/>
          <w:bCs/>
          <w:lang w:val="da-DK"/>
        </w:rPr>
      </w:pPr>
      <w:r>
        <w:rPr>
          <w:b/>
          <w:bCs/>
          <w:lang w:val="da-DK"/>
        </w:rPr>
        <w:t>Magic item</w:t>
      </w:r>
      <w:r w:rsidR="00025930">
        <w:rPr>
          <w:b/>
          <w:bCs/>
          <w:lang w:val="da-DK"/>
        </w:rPr>
        <w:t>s</w:t>
      </w:r>
      <w:r>
        <w:rPr>
          <w:b/>
          <w:bCs/>
          <w:lang w:val="da-DK"/>
        </w:rPr>
        <w:t xml:space="preserve">: </w:t>
      </w:r>
    </w:p>
    <w:p w14:paraId="79216211" w14:textId="33732C7A" w:rsidR="0087181E" w:rsidRDefault="00212DC2" w:rsidP="00025930">
      <w:pPr>
        <w:pStyle w:val="ListParagraph"/>
        <w:numPr>
          <w:ilvl w:val="0"/>
          <w:numId w:val="1"/>
        </w:numPr>
        <w:rPr>
          <w:lang w:val="da-DK"/>
        </w:rPr>
      </w:pPr>
      <w:r w:rsidRPr="00025930">
        <w:rPr>
          <w:lang w:val="en-GB"/>
        </w:rPr>
        <w:t>Kuglen af Epok</w:t>
      </w:r>
      <w:r w:rsidR="00DB2AC1" w:rsidRPr="00025930">
        <w:rPr>
          <w:lang w:val="en-GB"/>
        </w:rPr>
        <w:t xml:space="preserve">. Uncommon, Consumable. </w:t>
      </w:r>
      <w:r w:rsidR="00DB2AC1" w:rsidRPr="00025930">
        <w:rPr>
          <w:lang w:val="da-DK"/>
        </w:rPr>
        <w:t xml:space="preserve">Kan kastes op til 30 fod som en action, summoner en </w:t>
      </w:r>
      <w:hyperlink r:id="rId13" w:history="1">
        <w:r w:rsidR="00DB2AC1" w:rsidRPr="00025930">
          <w:rPr>
            <w:rStyle w:val="Hyperlink"/>
            <w:lang w:val="da-DK"/>
          </w:rPr>
          <w:t>Barlgura</w:t>
        </w:r>
      </w:hyperlink>
      <w:r w:rsidR="00DB2AC1" w:rsidRPr="00025930">
        <w:rPr>
          <w:lang w:val="da-DK"/>
        </w:rPr>
        <w:t xml:space="preserve"> der er hostile i mod alle.</w:t>
      </w:r>
    </w:p>
    <w:p w14:paraId="3BCAD695" w14:textId="23EF3860" w:rsidR="00025930" w:rsidRPr="00274E6E" w:rsidRDefault="00025930" w:rsidP="00025930">
      <w:pPr>
        <w:pStyle w:val="ListParagraph"/>
        <w:numPr>
          <w:ilvl w:val="0"/>
          <w:numId w:val="1"/>
        </w:numPr>
        <w:rPr>
          <w:lang w:val="da-DK"/>
        </w:rPr>
      </w:pPr>
      <w:r>
        <w:rPr>
          <w:lang w:val="da-DK"/>
        </w:rPr>
        <w:t xml:space="preserve">Dæmon hidkaldelse </w:t>
      </w:r>
      <w:r w:rsidR="00D065FA">
        <w:rPr>
          <w:lang w:val="da-DK"/>
        </w:rPr>
        <w:t>2</w:t>
      </w:r>
      <w:r>
        <w:rPr>
          <w:lang w:val="da-DK"/>
        </w:rPr>
        <w:t>01</w:t>
      </w:r>
      <w:r w:rsidR="005463DB">
        <w:rPr>
          <w:lang w:val="da-DK"/>
        </w:rPr>
        <w:t>. Rare, Tome, kræver attunement</w:t>
      </w:r>
      <w:r w:rsidR="00274E6E">
        <w:rPr>
          <w:lang w:val="da-DK"/>
        </w:rPr>
        <w:t xml:space="preserve">. </w:t>
      </w:r>
      <w:r w:rsidR="00274E6E" w:rsidRPr="00274E6E">
        <w:rPr>
          <w:lang w:val="da-DK"/>
        </w:rPr>
        <w:t>Lærer at cast Summon Greater Demon, og ka</w:t>
      </w:r>
      <w:r w:rsidR="00274E6E">
        <w:rPr>
          <w:lang w:val="da-DK"/>
        </w:rPr>
        <w:t xml:space="preserve">n i stedet for et spell slot bruge </w:t>
      </w:r>
      <w:r w:rsidR="00521718">
        <w:rPr>
          <w:lang w:val="da-DK"/>
        </w:rPr>
        <w:t>5</w:t>
      </w:r>
      <w:r w:rsidR="00274E6E">
        <w:rPr>
          <w:lang w:val="da-DK"/>
        </w:rPr>
        <w:t xml:space="preserve"> hit dice på at cast det. </w:t>
      </w:r>
    </w:p>
    <w:p w14:paraId="2BB69210" w14:textId="3F7B8AFB" w:rsidR="004C3A3B" w:rsidRDefault="009E144A" w:rsidP="004C3A3B">
      <w:pPr>
        <w:pStyle w:val="Heading1"/>
        <w:rPr>
          <w:lang w:val="en-GB"/>
        </w:rPr>
      </w:pPr>
      <w:r w:rsidRPr="009E144A">
        <w:rPr>
          <w:lang w:val="en-GB"/>
        </w:rPr>
        <w:t>Ra</w:t>
      </w:r>
      <w:r>
        <w:rPr>
          <w:lang w:val="en-GB"/>
        </w:rPr>
        <w:t>ndom monster table</w:t>
      </w:r>
    </w:p>
    <w:tbl>
      <w:tblPr>
        <w:tblStyle w:val="TableGrid"/>
        <w:tblW w:w="0" w:type="auto"/>
        <w:tblLook w:val="04A0" w:firstRow="1" w:lastRow="0" w:firstColumn="1" w:lastColumn="0" w:noHBand="0" w:noVBand="1"/>
      </w:tblPr>
      <w:tblGrid>
        <w:gridCol w:w="988"/>
        <w:gridCol w:w="4110"/>
      </w:tblGrid>
      <w:tr w:rsidR="009E144A" w14:paraId="6BA08035" w14:textId="77777777" w:rsidTr="00C1565E">
        <w:tc>
          <w:tcPr>
            <w:tcW w:w="988" w:type="dxa"/>
          </w:tcPr>
          <w:p w14:paraId="7EAF3FD2" w14:textId="737D2BDE" w:rsidR="009E144A" w:rsidRPr="009E144A" w:rsidRDefault="009E144A" w:rsidP="009E144A">
            <w:pPr>
              <w:rPr>
                <w:b/>
                <w:bCs/>
                <w:lang w:val="en-GB"/>
              </w:rPr>
            </w:pPr>
            <w:r w:rsidRPr="009E144A">
              <w:rPr>
                <w:b/>
                <w:bCs/>
                <w:lang w:val="en-GB"/>
              </w:rPr>
              <w:t>Kast</w:t>
            </w:r>
          </w:p>
        </w:tc>
        <w:tc>
          <w:tcPr>
            <w:tcW w:w="4110" w:type="dxa"/>
          </w:tcPr>
          <w:p w14:paraId="24304A56" w14:textId="62C8CF06" w:rsidR="009E144A" w:rsidRPr="009E144A" w:rsidRDefault="009E144A" w:rsidP="009E144A">
            <w:pPr>
              <w:rPr>
                <w:b/>
                <w:bCs/>
                <w:lang w:val="en-GB"/>
              </w:rPr>
            </w:pPr>
            <w:r w:rsidRPr="009E144A">
              <w:rPr>
                <w:b/>
                <w:bCs/>
                <w:lang w:val="en-GB"/>
              </w:rPr>
              <w:t>Monster</w:t>
            </w:r>
          </w:p>
        </w:tc>
      </w:tr>
      <w:tr w:rsidR="009E144A" w14:paraId="381C6B36" w14:textId="77777777" w:rsidTr="00C1565E">
        <w:tc>
          <w:tcPr>
            <w:tcW w:w="988" w:type="dxa"/>
          </w:tcPr>
          <w:p w14:paraId="07636F96" w14:textId="648C1557" w:rsidR="009E144A" w:rsidRDefault="000B4EC2" w:rsidP="009E144A">
            <w:pPr>
              <w:rPr>
                <w:lang w:val="en-GB"/>
              </w:rPr>
            </w:pPr>
            <w:r>
              <w:rPr>
                <w:lang w:val="en-GB"/>
              </w:rPr>
              <w:t>1</w:t>
            </w:r>
          </w:p>
        </w:tc>
        <w:tc>
          <w:tcPr>
            <w:tcW w:w="4110" w:type="dxa"/>
          </w:tcPr>
          <w:p w14:paraId="0CBC8A90" w14:textId="51A04F6E" w:rsidR="009E144A" w:rsidRDefault="000B4EC2" w:rsidP="009E144A">
            <w:pPr>
              <w:rPr>
                <w:lang w:val="en-GB"/>
              </w:rPr>
            </w:pPr>
            <w:hyperlink r:id="rId14" w:history="1">
              <w:r w:rsidRPr="000B4EC2">
                <w:rPr>
                  <w:rStyle w:val="Hyperlink"/>
                  <w:lang w:val="en-GB"/>
                </w:rPr>
                <w:t>Spawn of Kyuss</w:t>
              </w:r>
            </w:hyperlink>
            <w:r>
              <w:rPr>
                <w:lang w:val="en-GB"/>
              </w:rPr>
              <w:t xml:space="preserve"> (</w:t>
            </w:r>
            <w:r w:rsidR="00D744DB">
              <w:rPr>
                <w:lang w:val="en-GB"/>
              </w:rPr>
              <w:t>4</w:t>
            </w:r>
            <w:r>
              <w:rPr>
                <w:lang w:val="en-GB"/>
              </w:rPr>
              <w:t>x Wretch, 1x Spawn)</w:t>
            </w:r>
          </w:p>
        </w:tc>
      </w:tr>
      <w:tr w:rsidR="009E144A" w14:paraId="09891067" w14:textId="77777777" w:rsidTr="00C1565E">
        <w:tc>
          <w:tcPr>
            <w:tcW w:w="988" w:type="dxa"/>
          </w:tcPr>
          <w:p w14:paraId="3549D999" w14:textId="6D1BA722" w:rsidR="009E144A" w:rsidRDefault="000B4EC2" w:rsidP="009E144A">
            <w:pPr>
              <w:rPr>
                <w:lang w:val="en-GB"/>
              </w:rPr>
            </w:pPr>
            <w:r>
              <w:rPr>
                <w:lang w:val="en-GB"/>
              </w:rPr>
              <w:t>2</w:t>
            </w:r>
          </w:p>
        </w:tc>
        <w:tc>
          <w:tcPr>
            <w:tcW w:w="4110" w:type="dxa"/>
          </w:tcPr>
          <w:p w14:paraId="6D2D9A65" w14:textId="5D914C15" w:rsidR="009E144A" w:rsidRPr="00C1565E" w:rsidRDefault="00C1565E" w:rsidP="009E144A">
            <w:pPr>
              <w:rPr>
                <w:lang w:val="en-GB"/>
              </w:rPr>
            </w:pPr>
            <w:hyperlink r:id="rId15" w:history="1">
              <w:r w:rsidRPr="00C1565E">
                <w:rPr>
                  <w:rStyle w:val="Hyperlink"/>
                  <w:lang w:val="en-GB"/>
                </w:rPr>
                <w:t>Ekolids</w:t>
              </w:r>
            </w:hyperlink>
            <w:r w:rsidRPr="00C1565E">
              <w:rPr>
                <w:lang w:val="en-GB"/>
              </w:rPr>
              <w:t xml:space="preserve"> (8x Nymph, 1x Car</w:t>
            </w:r>
            <w:r>
              <w:rPr>
                <w:lang w:val="en-GB"/>
              </w:rPr>
              <w:t>nifex)</w:t>
            </w:r>
          </w:p>
        </w:tc>
      </w:tr>
      <w:tr w:rsidR="009E144A" w14:paraId="3B5029CC" w14:textId="77777777" w:rsidTr="00C1565E">
        <w:tc>
          <w:tcPr>
            <w:tcW w:w="988" w:type="dxa"/>
          </w:tcPr>
          <w:p w14:paraId="6A46EEB2" w14:textId="58E7BF35" w:rsidR="009E144A" w:rsidRDefault="000B4EC2" w:rsidP="009E144A">
            <w:pPr>
              <w:rPr>
                <w:lang w:val="en-GB"/>
              </w:rPr>
            </w:pPr>
            <w:r>
              <w:rPr>
                <w:lang w:val="en-GB"/>
              </w:rPr>
              <w:t>3</w:t>
            </w:r>
          </w:p>
        </w:tc>
        <w:tc>
          <w:tcPr>
            <w:tcW w:w="4110" w:type="dxa"/>
          </w:tcPr>
          <w:p w14:paraId="3E40141B" w14:textId="173986AC" w:rsidR="009E144A" w:rsidRPr="00C1565E" w:rsidRDefault="00C1565E" w:rsidP="009E144A">
            <w:pPr>
              <w:rPr>
                <w:lang w:val="da-DK"/>
              </w:rPr>
            </w:pPr>
            <w:hyperlink r:id="rId16" w:history="1">
              <w:r w:rsidRPr="00C1565E">
                <w:rPr>
                  <w:rStyle w:val="Hyperlink"/>
                  <w:lang w:val="da-DK"/>
                </w:rPr>
                <w:t>Stirge</w:t>
              </w:r>
            </w:hyperlink>
            <w:r w:rsidRPr="00C1565E">
              <w:rPr>
                <w:lang w:val="da-DK"/>
              </w:rPr>
              <w:t xml:space="preserve"> (15x Harrier, 3x Sk</w:t>
            </w:r>
            <w:r>
              <w:rPr>
                <w:lang w:val="da-DK"/>
              </w:rPr>
              <w:t>ullpiercer)</w:t>
            </w:r>
          </w:p>
        </w:tc>
      </w:tr>
      <w:tr w:rsidR="009E144A" w14:paraId="41B25C40" w14:textId="77777777" w:rsidTr="00C1565E">
        <w:tc>
          <w:tcPr>
            <w:tcW w:w="988" w:type="dxa"/>
          </w:tcPr>
          <w:p w14:paraId="0D6056B9" w14:textId="4D9F37D5" w:rsidR="009E144A" w:rsidRDefault="000B4EC2" w:rsidP="009E144A">
            <w:pPr>
              <w:rPr>
                <w:lang w:val="en-GB"/>
              </w:rPr>
            </w:pPr>
            <w:r>
              <w:rPr>
                <w:lang w:val="en-GB"/>
              </w:rPr>
              <w:t>4</w:t>
            </w:r>
          </w:p>
        </w:tc>
        <w:tc>
          <w:tcPr>
            <w:tcW w:w="4110" w:type="dxa"/>
          </w:tcPr>
          <w:p w14:paraId="43EBA1FE" w14:textId="7FECAB75" w:rsidR="009E144A" w:rsidRPr="00E27EE8" w:rsidRDefault="00FF52BF" w:rsidP="009E144A">
            <w:pPr>
              <w:rPr>
                <w:lang w:val="en-GB"/>
              </w:rPr>
            </w:pPr>
            <w:r w:rsidRPr="00E27EE8">
              <w:rPr>
                <w:lang w:val="en-GB"/>
              </w:rPr>
              <w:t xml:space="preserve">Sande orker </w:t>
            </w:r>
            <w:hyperlink r:id="rId17" w:history="1">
              <w:r w:rsidRPr="00E27EE8">
                <w:rPr>
                  <w:rStyle w:val="Hyperlink"/>
                  <w:lang w:val="en-GB"/>
                </w:rPr>
                <w:t>zombies</w:t>
              </w:r>
            </w:hyperlink>
            <w:r w:rsidRPr="00E27EE8">
              <w:rPr>
                <w:lang w:val="en-GB"/>
              </w:rPr>
              <w:t xml:space="preserve"> (1x Clot, </w:t>
            </w:r>
            <w:r w:rsidR="00E27EE8" w:rsidRPr="00E27EE8">
              <w:rPr>
                <w:lang w:val="en-GB"/>
              </w:rPr>
              <w:t>2x Rot</w:t>
            </w:r>
            <w:r w:rsidR="00E27EE8">
              <w:rPr>
                <w:lang w:val="en-GB"/>
              </w:rPr>
              <w:t>ter)</w:t>
            </w:r>
          </w:p>
        </w:tc>
      </w:tr>
    </w:tbl>
    <w:p w14:paraId="00F989F5" w14:textId="7C00FB38" w:rsidR="003B7162" w:rsidRDefault="003B7162" w:rsidP="00132E91">
      <w:pPr>
        <w:pStyle w:val="Heading1"/>
        <w:rPr>
          <w:lang w:val="en-GB"/>
        </w:rPr>
      </w:pPr>
      <w:r>
        <w:rPr>
          <w:lang w:val="en-GB"/>
        </w:rPr>
        <w:t>Random loot</w:t>
      </w:r>
    </w:p>
    <w:tbl>
      <w:tblPr>
        <w:tblStyle w:val="TableGrid"/>
        <w:tblW w:w="0" w:type="auto"/>
        <w:tblLook w:val="04A0" w:firstRow="1" w:lastRow="0" w:firstColumn="1" w:lastColumn="0" w:noHBand="0" w:noVBand="1"/>
      </w:tblPr>
      <w:tblGrid>
        <w:gridCol w:w="988"/>
        <w:gridCol w:w="4110"/>
      </w:tblGrid>
      <w:tr w:rsidR="00132E91" w14:paraId="6C3F33E5" w14:textId="77777777" w:rsidTr="00132E91">
        <w:tc>
          <w:tcPr>
            <w:tcW w:w="988" w:type="dxa"/>
          </w:tcPr>
          <w:p w14:paraId="7F0DDB77" w14:textId="50DFE452" w:rsidR="00132E91" w:rsidRPr="00132E91" w:rsidRDefault="00132E91" w:rsidP="008E3F20">
            <w:pPr>
              <w:rPr>
                <w:b/>
                <w:bCs/>
                <w:lang w:val="en-GB"/>
              </w:rPr>
            </w:pPr>
            <w:r w:rsidRPr="00132E91">
              <w:rPr>
                <w:b/>
                <w:bCs/>
                <w:lang w:val="en-GB"/>
              </w:rPr>
              <w:t>Kast</w:t>
            </w:r>
          </w:p>
        </w:tc>
        <w:tc>
          <w:tcPr>
            <w:tcW w:w="4110" w:type="dxa"/>
          </w:tcPr>
          <w:p w14:paraId="51A9701F" w14:textId="64F24725" w:rsidR="00132E91" w:rsidRPr="00132E91" w:rsidRDefault="00132E91" w:rsidP="008E3F20">
            <w:pPr>
              <w:rPr>
                <w:b/>
                <w:bCs/>
                <w:lang w:val="en-GB"/>
              </w:rPr>
            </w:pPr>
            <w:r w:rsidRPr="00132E91">
              <w:rPr>
                <w:b/>
                <w:bCs/>
                <w:lang w:val="en-GB"/>
              </w:rPr>
              <w:t>Loot</w:t>
            </w:r>
          </w:p>
        </w:tc>
      </w:tr>
      <w:tr w:rsidR="003B7162" w14:paraId="1490A95F" w14:textId="77777777" w:rsidTr="00132E91">
        <w:tc>
          <w:tcPr>
            <w:tcW w:w="988" w:type="dxa"/>
          </w:tcPr>
          <w:p w14:paraId="55F9842E" w14:textId="11219CDF" w:rsidR="003B7162" w:rsidRDefault="003B7162" w:rsidP="008E3F20">
            <w:pPr>
              <w:rPr>
                <w:lang w:val="en-GB"/>
              </w:rPr>
            </w:pPr>
            <w:r>
              <w:rPr>
                <w:lang w:val="en-GB"/>
              </w:rPr>
              <w:t>1</w:t>
            </w:r>
          </w:p>
        </w:tc>
        <w:tc>
          <w:tcPr>
            <w:tcW w:w="4110" w:type="dxa"/>
          </w:tcPr>
          <w:p w14:paraId="6050BDDD" w14:textId="0566D69B" w:rsidR="003B7162" w:rsidRDefault="003B7162" w:rsidP="008E3F20">
            <w:pPr>
              <w:rPr>
                <w:lang w:val="en-GB"/>
              </w:rPr>
            </w:pPr>
            <w:r>
              <w:rPr>
                <w:lang w:val="en-GB"/>
              </w:rPr>
              <w:t>2x Healing Potion</w:t>
            </w:r>
          </w:p>
        </w:tc>
      </w:tr>
      <w:tr w:rsidR="003B7162" w14:paraId="730BD787" w14:textId="77777777" w:rsidTr="00132E91">
        <w:tc>
          <w:tcPr>
            <w:tcW w:w="988" w:type="dxa"/>
          </w:tcPr>
          <w:p w14:paraId="0CBE4C13" w14:textId="518BD640" w:rsidR="003B7162" w:rsidRDefault="003B7162" w:rsidP="008E3F20">
            <w:pPr>
              <w:rPr>
                <w:lang w:val="en-GB"/>
              </w:rPr>
            </w:pPr>
            <w:r>
              <w:rPr>
                <w:lang w:val="en-GB"/>
              </w:rPr>
              <w:t>2</w:t>
            </w:r>
          </w:p>
        </w:tc>
        <w:tc>
          <w:tcPr>
            <w:tcW w:w="4110" w:type="dxa"/>
          </w:tcPr>
          <w:p w14:paraId="7B792EF8" w14:textId="163ED56B" w:rsidR="003B7162" w:rsidRDefault="003B7162" w:rsidP="008E3F20">
            <w:pPr>
              <w:rPr>
                <w:lang w:val="en-GB"/>
              </w:rPr>
            </w:pPr>
            <w:r>
              <w:rPr>
                <w:lang w:val="en-GB"/>
              </w:rPr>
              <w:t>1x Spider climb potion</w:t>
            </w:r>
          </w:p>
        </w:tc>
      </w:tr>
      <w:tr w:rsidR="003B7162" w14:paraId="25F70904" w14:textId="77777777" w:rsidTr="00132E91">
        <w:tc>
          <w:tcPr>
            <w:tcW w:w="988" w:type="dxa"/>
          </w:tcPr>
          <w:p w14:paraId="28584490" w14:textId="7CA73AC6" w:rsidR="003B7162" w:rsidRDefault="003B7162" w:rsidP="008E3F20">
            <w:pPr>
              <w:rPr>
                <w:lang w:val="en-GB"/>
              </w:rPr>
            </w:pPr>
            <w:r>
              <w:rPr>
                <w:lang w:val="en-GB"/>
              </w:rPr>
              <w:t>3</w:t>
            </w:r>
          </w:p>
        </w:tc>
        <w:tc>
          <w:tcPr>
            <w:tcW w:w="4110" w:type="dxa"/>
          </w:tcPr>
          <w:p w14:paraId="5D4B1F27" w14:textId="7C139CE4" w:rsidR="003B7162" w:rsidRDefault="003B7162" w:rsidP="008E3F20">
            <w:pPr>
              <w:rPr>
                <w:lang w:val="en-GB"/>
              </w:rPr>
            </w:pPr>
            <w:r>
              <w:rPr>
                <w:lang w:val="en-GB"/>
              </w:rPr>
              <w:t>4x +1 Ammunition</w:t>
            </w:r>
          </w:p>
        </w:tc>
      </w:tr>
      <w:tr w:rsidR="003B7162" w14:paraId="084896DA" w14:textId="77777777" w:rsidTr="00132E91">
        <w:tc>
          <w:tcPr>
            <w:tcW w:w="988" w:type="dxa"/>
          </w:tcPr>
          <w:p w14:paraId="48B6BE6C" w14:textId="63CFEC1B" w:rsidR="003B7162" w:rsidRDefault="003B7162" w:rsidP="008E3F20">
            <w:pPr>
              <w:rPr>
                <w:lang w:val="en-GB"/>
              </w:rPr>
            </w:pPr>
            <w:r>
              <w:rPr>
                <w:lang w:val="en-GB"/>
              </w:rPr>
              <w:t>4</w:t>
            </w:r>
          </w:p>
        </w:tc>
        <w:tc>
          <w:tcPr>
            <w:tcW w:w="4110" w:type="dxa"/>
          </w:tcPr>
          <w:p w14:paraId="25B412F9" w14:textId="21E63DEE" w:rsidR="003B7162" w:rsidRDefault="003B7162" w:rsidP="008E3F20">
            <w:pPr>
              <w:rPr>
                <w:lang w:val="en-GB"/>
              </w:rPr>
            </w:pPr>
            <w:r>
              <w:rPr>
                <w:lang w:val="en-GB"/>
              </w:rPr>
              <w:t>1x Spell scroll</w:t>
            </w:r>
          </w:p>
        </w:tc>
      </w:tr>
    </w:tbl>
    <w:p w14:paraId="789421E2" w14:textId="77777777" w:rsidR="003B7162" w:rsidRDefault="003B7162" w:rsidP="008E3F20">
      <w:pPr>
        <w:rPr>
          <w:lang w:val="en-GB"/>
        </w:rPr>
      </w:pPr>
    </w:p>
    <w:p w14:paraId="656B1673" w14:textId="7494D7CA" w:rsidR="00C435CA" w:rsidRDefault="00B42FA9" w:rsidP="00B42FA9">
      <w:pPr>
        <w:pStyle w:val="ListParagraph"/>
        <w:numPr>
          <w:ilvl w:val="0"/>
          <w:numId w:val="1"/>
        </w:numPr>
        <w:rPr>
          <w:lang w:val="en-GB"/>
        </w:rPr>
      </w:pPr>
      <w:r w:rsidRPr="00B42FA9">
        <w:rPr>
          <w:lang w:val="en-GB"/>
        </w:rPr>
        <w:t>5x Apprentice Mage</w:t>
      </w:r>
    </w:p>
    <w:p w14:paraId="2DE312CD" w14:textId="7FCDC527" w:rsidR="00B42FA9" w:rsidRDefault="00B42FA9" w:rsidP="00B42FA9">
      <w:pPr>
        <w:pStyle w:val="ListParagraph"/>
        <w:numPr>
          <w:ilvl w:val="0"/>
          <w:numId w:val="1"/>
        </w:numPr>
        <w:rPr>
          <w:lang w:val="en-GB"/>
        </w:rPr>
      </w:pPr>
      <w:r>
        <w:rPr>
          <w:lang w:val="en-GB"/>
        </w:rPr>
        <w:t>1x Storm Wizard (</w:t>
      </w:r>
      <w:r w:rsidR="002B1A1D">
        <w:rPr>
          <w:lang w:val="en-GB"/>
        </w:rPr>
        <w:t>Pyromancer</w:t>
      </w:r>
      <w:r>
        <w:rPr>
          <w:lang w:val="en-GB"/>
        </w:rPr>
        <w:t>)</w:t>
      </w:r>
    </w:p>
    <w:p w14:paraId="51479364" w14:textId="5037A9BC" w:rsidR="006A567E" w:rsidRPr="00B42FA9" w:rsidRDefault="00046222" w:rsidP="00B42FA9">
      <w:pPr>
        <w:pStyle w:val="ListParagraph"/>
        <w:numPr>
          <w:ilvl w:val="0"/>
          <w:numId w:val="1"/>
        </w:numPr>
        <w:rPr>
          <w:lang w:val="en-GB"/>
        </w:rPr>
      </w:pPr>
      <w:r>
        <w:rPr>
          <w:lang w:val="en-GB"/>
        </w:rPr>
        <w:t xml:space="preserve">3x </w:t>
      </w:r>
      <w:r w:rsidR="00E871C3">
        <w:rPr>
          <w:lang w:val="en-GB"/>
        </w:rPr>
        <w:t>Trickshot</w:t>
      </w:r>
    </w:p>
    <w:p w14:paraId="23C145A0" w14:textId="77777777" w:rsidR="00B42FA9" w:rsidRDefault="00B42FA9" w:rsidP="008E3F20">
      <w:pPr>
        <w:rPr>
          <w:lang w:val="en-GB"/>
        </w:rPr>
      </w:pPr>
    </w:p>
    <w:p w14:paraId="41A6C7FC" w14:textId="77777777" w:rsidR="00B42FA9" w:rsidRPr="00E27EE8" w:rsidRDefault="00B42FA9" w:rsidP="008E3F20">
      <w:pPr>
        <w:rPr>
          <w:lang w:val="en-GB"/>
        </w:rPr>
      </w:pPr>
    </w:p>
    <w:p w14:paraId="0C9ADE96" w14:textId="26FF9ACB" w:rsidR="0064318D" w:rsidRPr="009E144A" w:rsidRDefault="00000000" w:rsidP="008E3F20">
      <w:pPr>
        <w:rPr>
          <w:lang w:val="en-GB"/>
        </w:rPr>
      </w:pPr>
      <w:hyperlink r:id="rId18" w:history="1">
        <w:r w:rsidR="0064318D" w:rsidRPr="009E144A">
          <w:rPr>
            <w:rStyle w:val="Hyperlink"/>
            <w:lang w:val="en-GB"/>
          </w:rPr>
          <w:t>Map</w:t>
        </w:r>
      </w:hyperlink>
    </w:p>
    <w:p w14:paraId="11819ABF" w14:textId="67BBF5AD" w:rsidR="0064318D" w:rsidRPr="009E144A" w:rsidRDefault="00000000" w:rsidP="008E3F20">
      <w:pPr>
        <w:rPr>
          <w:lang w:val="en-GB"/>
        </w:rPr>
      </w:pPr>
      <w:hyperlink r:id="rId19" w:history="1">
        <w:r w:rsidR="0064318D" w:rsidRPr="009E144A">
          <w:rPr>
            <w:rStyle w:val="Hyperlink"/>
            <w:lang w:val="en-GB"/>
          </w:rPr>
          <w:t>Map boss</w:t>
        </w:r>
      </w:hyperlink>
    </w:p>
    <w:p w14:paraId="69FA7E6C" w14:textId="7EA3973E" w:rsidR="004C3A3B" w:rsidRDefault="00000000" w:rsidP="008E3F20">
      <w:pPr>
        <w:rPr>
          <w:rStyle w:val="Hyperlink"/>
          <w:lang w:val="en-GB"/>
        </w:rPr>
      </w:pPr>
      <w:hyperlink r:id="rId20" w:history="1">
        <w:r w:rsidR="0064318D" w:rsidRPr="009E144A">
          <w:rPr>
            <w:rStyle w:val="Hyperlink"/>
            <w:lang w:val="en-GB"/>
          </w:rPr>
          <w:t>Map</w:t>
        </w:r>
      </w:hyperlink>
    </w:p>
    <w:p w14:paraId="1739DAF1" w14:textId="77777777" w:rsidR="005030D3" w:rsidRDefault="005030D3" w:rsidP="008E3F20">
      <w:pPr>
        <w:rPr>
          <w:rStyle w:val="Hyperlink"/>
          <w:lang w:val="en-GB"/>
        </w:rPr>
      </w:pPr>
    </w:p>
    <w:p w14:paraId="530B76C4" w14:textId="77777777" w:rsidR="005030D3" w:rsidRDefault="005030D3" w:rsidP="008E3F20">
      <w:pPr>
        <w:rPr>
          <w:rStyle w:val="Hyperlink"/>
          <w:lang w:val="en-GB"/>
        </w:rPr>
      </w:pPr>
    </w:p>
    <w:p w14:paraId="37A772CD" w14:textId="4D44A863" w:rsidR="009860B6" w:rsidRDefault="009860B6" w:rsidP="008E3F20">
      <w:pPr>
        <w:rPr>
          <w:rStyle w:val="Hyperlink"/>
          <w:lang w:val="en-GB"/>
        </w:rPr>
      </w:pPr>
    </w:p>
    <w:p w14:paraId="7391004D" w14:textId="77777777" w:rsidR="005030D3" w:rsidRDefault="005030D3" w:rsidP="008E3F20">
      <w:pPr>
        <w:rPr>
          <w:rStyle w:val="Hyperlink"/>
          <w:lang w:val="en-GB"/>
        </w:rPr>
      </w:pPr>
    </w:p>
    <w:p w14:paraId="429D1196" w14:textId="65E6EF7B" w:rsidR="009860B6" w:rsidRDefault="00051E2E" w:rsidP="005030D3">
      <w:pPr>
        <w:rPr>
          <w:lang w:val="en-GB"/>
        </w:rPr>
      </w:pPr>
      <w:r>
        <w:rPr>
          <w:lang w:val="en-GB"/>
        </w:rPr>
        <w:t xml:space="preserve">Master Mage: </w:t>
      </w:r>
      <w:r w:rsidR="00B64FBE">
        <w:rPr>
          <w:lang w:val="en-GB"/>
        </w:rPr>
        <w:t>“</w:t>
      </w:r>
      <w:r w:rsidR="00A9520E">
        <w:rPr>
          <w:lang w:val="en-GB"/>
        </w:rPr>
        <w:t>Rødmende</w:t>
      </w:r>
      <w:r w:rsidR="00B64FBE">
        <w:rPr>
          <w:lang w:val="en-GB"/>
        </w:rPr>
        <w:t>”</w:t>
      </w:r>
    </w:p>
    <w:p w14:paraId="0B17DB70" w14:textId="77777777" w:rsidR="000D2EE5" w:rsidRDefault="000D2EE5" w:rsidP="005030D3">
      <w:pPr>
        <w:rPr>
          <w:lang w:val="da-DK"/>
        </w:rPr>
      </w:pPr>
    </w:p>
    <w:p w14:paraId="6EF6035D" w14:textId="1F0E9C26" w:rsidR="00A21512" w:rsidRDefault="000D2EE5" w:rsidP="005030D3">
      <w:pPr>
        <w:rPr>
          <w:lang w:val="da-DK"/>
        </w:rPr>
      </w:pPr>
      <w:r>
        <w:rPr>
          <w:lang w:val="da-DK"/>
        </w:rPr>
        <w:t xml:space="preserve">3 uger til at </w:t>
      </w:r>
      <w:r w:rsidR="009502CE">
        <w:rPr>
          <w:lang w:val="da-DK"/>
        </w:rPr>
        <w:t>få genoplivet</w:t>
      </w:r>
      <w:r w:rsidR="008F069B">
        <w:rPr>
          <w:lang w:val="da-DK"/>
        </w:rPr>
        <w:t xml:space="preserve"> Morenaro</w:t>
      </w:r>
      <w:r w:rsidR="00F17D5E">
        <w:rPr>
          <w:lang w:val="da-DK"/>
        </w:rPr>
        <w:t>, hvis hun får lov at beholde Morenaro i mellemtiden.</w:t>
      </w:r>
    </w:p>
    <w:p w14:paraId="4F221F4A" w14:textId="232D5C03" w:rsidR="009502CE" w:rsidRDefault="00C03A74" w:rsidP="005030D3">
      <w:pPr>
        <w:rPr>
          <w:lang w:val="da-DK"/>
        </w:rPr>
      </w:pPr>
      <w:r>
        <w:rPr>
          <w:lang w:val="da-DK"/>
        </w:rPr>
        <w:t>6 uger</w:t>
      </w:r>
      <w:r w:rsidR="006314E4">
        <w:rPr>
          <w:lang w:val="da-DK"/>
        </w:rPr>
        <w:t xml:space="preserve"> få genstand fra museet</w:t>
      </w:r>
      <w:r w:rsidR="00FE5C98">
        <w:rPr>
          <w:lang w:val="da-DK"/>
        </w:rPr>
        <w:t>.</w:t>
      </w:r>
    </w:p>
    <w:p w14:paraId="07AB3464" w14:textId="77777777" w:rsidR="001C6BA1" w:rsidRPr="00B60C86" w:rsidRDefault="001C6BA1" w:rsidP="005030D3">
      <w:pPr>
        <w:rPr>
          <w:lang w:val="da-DK"/>
        </w:rPr>
      </w:pPr>
    </w:p>
    <w:p w14:paraId="5FCBC3AE" w14:textId="5DFCB448" w:rsidR="005030D3" w:rsidRDefault="005030D3" w:rsidP="005030D3">
      <w:pPr>
        <w:rPr>
          <w:lang w:val="en-GB"/>
        </w:rPr>
      </w:pPr>
      <w:r>
        <w:rPr>
          <w:lang w:val="en-GB"/>
        </w:rPr>
        <w:t>Loot:</w:t>
      </w:r>
    </w:p>
    <w:p w14:paraId="7A3C1EAD" w14:textId="5E967AD5" w:rsidR="005030D3" w:rsidRDefault="005030D3" w:rsidP="005030D3">
      <w:pPr>
        <w:pStyle w:val="ListParagraph"/>
        <w:numPr>
          <w:ilvl w:val="0"/>
          <w:numId w:val="1"/>
        </w:numPr>
        <w:rPr>
          <w:lang w:val="en-GB"/>
        </w:rPr>
      </w:pPr>
      <w:r>
        <w:rPr>
          <w:lang w:val="en-GB"/>
        </w:rPr>
        <w:t>3x Heavy Crossbow og 50 pile</w:t>
      </w:r>
    </w:p>
    <w:p w14:paraId="506560BD" w14:textId="6EEB3FB6" w:rsidR="009C3796" w:rsidRDefault="00CB3945" w:rsidP="00F95E19">
      <w:pPr>
        <w:pStyle w:val="ListParagraph"/>
        <w:numPr>
          <w:ilvl w:val="0"/>
          <w:numId w:val="1"/>
        </w:numPr>
        <w:rPr>
          <w:lang w:val="en-GB"/>
        </w:rPr>
      </w:pPr>
      <w:r>
        <w:rPr>
          <w:lang w:val="en-GB"/>
        </w:rPr>
        <w:t xml:space="preserve">Flot Celestial </w:t>
      </w:r>
      <w:r w:rsidR="002D7AF6">
        <w:rPr>
          <w:lang w:val="en-GB"/>
        </w:rPr>
        <w:t>Deva</w:t>
      </w:r>
      <w:r w:rsidR="00D37DD6">
        <w:rPr>
          <w:lang w:val="en-GB"/>
        </w:rPr>
        <w:t xml:space="preserve"> outfit</w:t>
      </w:r>
      <w:r w:rsidR="009C3796">
        <w:rPr>
          <w:lang w:val="en-GB"/>
        </w:rPr>
        <w:t xml:space="preserve"> (50 gp)</w:t>
      </w:r>
    </w:p>
    <w:p w14:paraId="6EFE53C4" w14:textId="1228CD8A" w:rsidR="00F95E19" w:rsidRPr="00F95E19" w:rsidRDefault="00A020A8" w:rsidP="00F95E19">
      <w:pPr>
        <w:pStyle w:val="ListParagraph"/>
        <w:numPr>
          <w:ilvl w:val="0"/>
          <w:numId w:val="1"/>
        </w:numPr>
        <w:rPr>
          <w:lang w:val="en-GB"/>
        </w:rPr>
      </w:pPr>
      <w:r>
        <w:rPr>
          <w:lang w:val="en-GB"/>
        </w:rPr>
        <w:t>2x Knock Spell Scroll</w:t>
      </w:r>
    </w:p>
    <w:sectPr w:rsidR="00F95E19" w:rsidRPr="00F95E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43C56"/>
    <w:multiLevelType w:val="hybridMultilevel"/>
    <w:tmpl w:val="04A6D14E"/>
    <w:lvl w:ilvl="0" w:tplc="1612223E">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E33158D"/>
    <w:multiLevelType w:val="hybridMultilevel"/>
    <w:tmpl w:val="6D5CE69C"/>
    <w:lvl w:ilvl="0" w:tplc="C75235A6">
      <w:start w:val="30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85884677">
    <w:abstractNumId w:val="0"/>
  </w:num>
  <w:num w:numId="2" w16cid:durableId="91055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0D5"/>
    <w:rsid w:val="00000C49"/>
    <w:rsid w:val="00003DB1"/>
    <w:rsid w:val="00025930"/>
    <w:rsid w:val="0003174E"/>
    <w:rsid w:val="00046222"/>
    <w:rsid w:val="00051E2E"/>
    <w:rsid w:val="000540D2"/>
    <w:rsid w:val="000A4B07"/>
    <w:rsid w:val="000B1657"/>
    <w:rsid w:val="000B4EC2"/>
    <w:rsid w:val="000D2EE5"/>
    <w:rsid w:val="000E60D5"/>
    <w:rsid w:val="000F126A"/>
    <w:rsid w:val="00102686"/>
    <w:rsid w:val="00122806"/>
    <w:rsid w:val="00132E91"/>
    <w:rsid w:val="0015519F"/>
    <w:rsid w:val="001745E4"/>
    <w:rsid w:val="00176257"/>
    <w:rsid w:val="001B50DD"/>
    <w:rsid w:val="001C6BA1"/>
    <w:rsid w:val="001D5D04"/>
    <w:rsid w:val="001E2D83"/>
    <w:rsid w:val="001E5F66"/>
    <w:rsid w:val="001E6F4D"/>
    <w:rsid w:val="00212DC2"/>
    <w:rsid w:val="0023361C"/>
    <w:rsid w:val="002477CD"/>
    <w:rsid w:val="00257B7F"/>
    <w:rsid w:val="00274E6E"/>
    <w:rsid w:val="0027699C"/>
    <w:rsid w:val="002B1A1D"/>
    <w:rsid w:val="002D7AF6"/>
    <w:rsid w:val="002E28EF"/>
    <w:rsid w:val="003546FA"/>
    <w:rsid w:val="00381AF6"/>
    <w:rsid w:val="003A5E42"/>
    <w:rsid w:val="003B7162"/>
    <w:rsid w:val="003C7B5C"/>
    <w:rsid w:val="003F00D4"/>
    <w:rsid w:val="004076A2"/>
    <w:rsid w:val="004119F4"/>
    <w:rsid w:val="0042771E"/>
    <w:rsid w:val="00432320"/>
    <w:rsid w:val="0043566E"/>
    <w:rsid w:val="00436479"/>
    <w:rsid w:val="004468F9"/>
    <w:rsid w:val="004647BF"/>
    <w:rsid w:val="0047168B"/>
    <w:rsid w:val="00480B6F"/>
    <w:rsid w:val="00491826"/>
    <w:rsid w:val="004C3A3B"/>
    <w:rsid w:val="004D184A"/>
    <w:rsid w:val="004E75BC"/>
    <w:rsid w:val="004F1F2E"/>
    <w:rsid w:val="005030D3"/>
    <w:rsid w:val="00517F02"/>
    <w:rsid w:val="00521718"/>
    <w:rsid w:val="005277D2"/>
    <w:rsid w:val="005463DB"/>
    <w:rsid w:val="0055188A"/>
    <w:rsid w:val="00563957"/>
    <w:rsid w:val="00567436"/>
    <w:rsid w:val="005A2546"/>
    <w:rsid w:val="005B30B0"/>
    <w:rsid w:val="005C3D19"/>
    <w:rsid w:val="005E393E"/>
    <w:rsid w:val="005E7F2A"/>
    <w:rsid w:val="00623C6A"/>
    <w:rsid w:val="00624A37"/>
    <w:rsid w:val="006314E4"/>
    <w:rsid w:val="0064318D"/>
    <w:rsid w:val="00643DC1"/>
    <w:rsid w:val="00657EA4"/>
    <w:rsid w:val="00660BF3"/>
    <w:rsid w:val="006655E8"/>
    <w:rsid w:val="00696197"/>
    <w:rsid w:val="006A567E"/>
    <w:rsid w:val="006B2807"/>
    <w:rsid w:val="006C4C8B"/>
    <w:rsid w:val="006E59E3"/>
    <w:rsid w:val="006E5E51"/>
    <w:rsid w:val="00706FDD"/>
    <w:rsid w:val="00755D23"/>
    <w:rsid w:val="00763FB1"/>
    <w:rsid w:val="00774E1E"/>
    <w:rsid w:val="00785DCE"/>
    <w:rsid w:val="007A1194"/>
    <w:rsid w:val="007B3423"/>
    <w:rsid w:val="007B4800"/>
    <w:rsid w:val="007C1DA0"/>
    <w:rsid w:val="007E569E"/>
    <w:rsid w:val="00827897"/>
    <w:rsid w:val="0084450C"/>
    <w:rsid w:val="00850C33"/>
    <w:rsid w:val="0086707C"/>
    <w:rsid w:val="0087181E"/>
    <w:rsid w:val="00881829"/>
    <w:rsid w:val="008A5849"/>
    <w:rsid w:val="008B441E"/>
    <w:rsid w:val="008B513D"/>
    <w:rsid w:val="008C0026"/>
    <w:rsid w:val="008E3F20"/>
    <w:rsid w:val="008F069B"/>
    <w:rsid w:val="008F4A01"/>
    <w:rsid w:val="009066BB"/>
    <w:rsid w:val="009502CE"/>
    <w:rsid w:val="00954AC7"/>
    <w:rsid w:val="00962895"/>
    <w:rsid w:val="00966251"/>
    <w:rsid w:val="009671CA"/>
    <w:rsid w:val="009860B6"/>
    <w:rsid w:val="009A2B81"/>
    <w:rsid w:val="009A4A2F"/>
    <w:rsid w:val="009A6354"/>
    <w:rsid w:val="009B0E71"/>
    <w:rsid w:val="009C3796"/>
    <w:rsid w:val="009D1004"/>
    <w:rsid w:val="009E144A"/>
    <w:rsid w:val="009E4225"/>
    <w:rsid w:val="009F5234"/>
    <w:rsid w:val="00A0131C"/>
    <w:rsid w:val="00A020A8"/>
    <w:rsid w:val="00A21512"/>
    <w:rsid w:val="00A46EE9"/>
    <w:rsid w:val="00A7708C"/>
    <w:rsid w:val="00A9520E"/>
    <w:rsid w:val="00B03084"/>
    <w:rsid w:val="00B42FA9"/>
    <w:rsid w:val="00B55824"/>
    <w:rsid w:val="00B60C86"/>
    <w:rsid w:val="00B64FBE"/>
    <w:rsid w:val="00B71E1F"/>
    <w:rsid w:val="00B8196D"/>
    <w:rsid w:val="00B828DF"/>
    <w:rsid w:val="00B94F24"/>
    <w:rsid w:val="00BA1041"/>
    <w:rsid w:val="00BF1912"/>
    <w:rsid w:val="00C00CD4"/>
    <w:rsid w:val="00C03A74"/>
    <w:rsid w:val="00C1565E"/>
    <w:rsid w:val="00C25B51"/>
    <w:rsid w:val="00C36004"/>
    <w:rsid w:val="00C435CA"/>
    <w:rsid w:val="00C861BA"/>
    <w:rsid w:val="00C91E42"/>
    <w:rsid w:val="00CB0149"/>
    <w:rsid w:val="00CB3945"/>
    <w:rsid w:val="00CD4FA6"/>
    <w:rsid w:val="00CE0D72"/>
    <w:rsid w:val="00CE682C"/>
    <w:rsid w:val="00D065FA"/>
    <w:rsid w:val="00D37DD6"/>
    <w:rsid w:val="00D60056"/>
    <w:rsid w:val="00D66830"/>
    <w:rsid w:val="00D71989"/>
    <w:rsid w:val="00D744DB"/>
    <w:rsid w:val="00D76964"/>
    <w:rsid w:val="00D91890"/>
    <w:rsid w:val="00D9610E"/>
    <w:rsid w:val="00DB2AC1"/>
    <w:rsid w:val="00DE0AAA"/>
    <w:rsid w:val="00DE0D9E"/>
    <w:rsid w:val="00DE2324"/>
    <w:rsid w:val="00E11133"/>
    <w:rsid w:val="00E27EE8"/>
    <w:rsid w:val="00E64D0C"/>
    <w:rsid w:val="00E713D6"/>
    <w:rsid w:val="00E871C3"/>
    <w:rsid w:val="00E87C8C"/>
    <w:rsid w:val="00E92D50"/>
    <w:rsid w:val="00EB2966"/>
    <w:rsid w:val="00EB4AD5"/>
    <w:rsid w:val="00EB558B"/>
    <w:rsid w:val="00EE472E"/>
    <w:rsid w:val="00F11E39"/>
    <w:rsid w:val="00F17D5E"/>
    <w:rsid w:val="00F258F0"/>
    <w:rsid w:val="00F44E44"/>
    <w:rsid w:val="00F55A82"/>
    <w:rsid w:val="00F671DA"/>
    <w:rsid w:val="00F821E9"/>
    <w:rsid w:val="00F8601C"/>
    <w:rsid w:val="00F914D2"/>
    <w:rsid w:val="00F91D3C"/>
    <w:rsid w:val="00F95E19"/>
    <w:rsid w:val="00FA0ADB"/>
    <w:rsid w:val="00FB6619"/>
    <w:rsid w:val="00FE40EA"/>
    <w:rsid w:val="00FE5C98"/>
    <w:rsid w:val="00FF52BF"/>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10EF"/>
  <w15:chartTrackingRefBased/>
  <w15:docId w15:val="{BDEFFA16-706F-4479-AE60-8D376777E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6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1E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66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61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661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B6619"/>
    <w:rPr>
      <w:color w:val="0563C1" w:themeColor="hyperlink"/>
      <w:u w:val="single"/>
    </w:rPr>
  </w:style>
  <w:style w:type="character" w:styleId="UnresolvedMention">
    <w:name w:val="Unresolved Mention"/>
    <w:basedOn w:val="DefaultParagraphFont"/>
    <w:uiPriority w:val="99"/>
    <w:semiHidden/>
    <w:unhideWhenUsed/>
    <w:rsid w:val="00FB6619"/>
    <w:rPr>
      <w:color w:val="605E5C"/>
      <w:shd w:val="clear" w:color="auto" w:fill="E1DFDD"/>
    </w:rPr>
  </w:style>
  <w:style w:type="character" w:customStyle="1" w:styleId="Heading2Char">
    <w:name w:val="Heading 2 Char"/>
    <w:basedOn w:val="DefaultParagraphFont"/>
    <w:link w:val="Heading2"/>
    <w:uiPriority w:val="9"/>
    <w:rsid w:val="00C91E42"/>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B03084"/>
    <w:rPr>
      <w:color w:val="954F72" w:themeColor="followedHyperlink"/>
      <w:u w:val="single"/>
    </w:rPr>
  </w:style>
  <w:style w:type="table" w:styleId="TableGrid">
    <w:name w:val="Table Grid"/>
    <w:basedOn w:val="TableNormal"/>
    <w:uiPriority w:val="39"/>
    <w:rsid w:val="009E1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64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483395">
      <w:bodyDiv w:val="1"/>
      <w:marLeft w:val="0"/>
      <w:marRight w:val="0"/>
      <w:marTop w:val="0"/>
      <w:marBottom w:val="0"/>
      <w:divBdr>
        <w:top w:val="none" w:sz="0" w:space="0" w:color="auto"/>
        <w:left w:val="none" w:sz="0" w:space="0" w:color="auto"/>
        <w:bottom w:val="none" w:sz="0" w:space="0" w:color="auto"/>
        <w:right w:val="none" w:sz="0" w:space="0" w:color="auto"/>
      </w:divBdr>
    </w:div>
    <w:div w:id="1664506407">
      <w:bodyDiv w:val="1"/>
      <w:marLeft w:val="0"/>
      <w:marRight w:val="0"/>
      <w:marTop w:val="0"/>
      <w:marBottom w:val="0"/>
      <w:divBdr>
        <w:top w:val="none" w:sz="0" w:space="0" w:color="auto"/>
        <w:left w:val="none" w:sz="0" w:space="0" w:color="auto"/>
        <w:bottom w:val="none" w:sz="0" w:space="0" w:color="auto"/>
        <w:right w:val="none" w:sz="0" w:space="0" w:color="auto"/>
      </w:divBdr>
    </w:div>
    <w:div w:id="214430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brewery.naturalcrit.com/share/_i_58f-u4i1f" TargetMode="External"/><Relationship Id="rId13" Type="http://schemas.openxmlformats.org/officeDocument/2006/relationships/hyperlink" Target="https://www.aidedd.org/dnd/monstres.php?vo=barlgura" TargetMode="External"/><Relationship Id="rId18" Type="http://schemas.openxmlformats.org/officeDocument/2006/relationships/hyperlink" Target="https://www.reddit.com/r/dndmaps/comments/xv14r3/hunters_descent_a_fiveroom_dunge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homebrewery.naturalcrit.com/share/1efkODUxOcMvtoOObw7nQ5zZQmEmB4t2nPJae6kLutUfE" TargetMode="External"/><Relationship Id="rId12" Type="http://schemas.openxmlformats.org/officeDocument/2006/relationships/hyperlink" Target="https://homebrewery.naturalcrit.com/share/19eqVuDfgAuJFVuS6gzI95MO9XJpRpdOr9FRwmIYWJydo" TargetMode="External"/><Relationship Id="rId17" Type="http://schemas.openxmlformats.org/officeDocument/2006/relationships/hyperlink" Target="https://homebrewery.naturalcrit.com/share/1H-v56SCMOyK58yUUoTL_SiTL2PGGqqXd-cAwwkaCLE-n" TargetMode="External"/><Relationship Id="rId2" Type="http://schemas.openxmlformats.org/officeDocument/2006/relationships/numbering" Target="numbering.xml"/><Relationship Id="rId16" Type="http://schemas.openxmlformats.org/officeDocument/2006/relationships/hyperlink" Target="https://homebrewery.naturalcrit.com/share/18leiGqEZ1X6" TargetMode="External"/><Relationship Id="rId20" Type="http://schemas.openxmlformats.org/officeDocument/2006/relationships/hyperlink" Target="https://www.reddit.com/r/dndmaps/comments/ktbrbt/dungeons_of_the_grand_illusionist/" TargetMode="External"/><Relationship Id="rId1" Type="http://schemas.openxmlformats.org/officeDocument/2006/relationships/customXml" Target="../customXml/item1.xml"/><Relationship Id="rId6" Type="http://schemas.openxmlformats.org/officeDocument/2006/relationships/hyperlink" Target="https://www.reddit.com/r/DungeonsAndDragons/comments/gehy8u/battle_on_a_lonely_hilltop_battle_map_30x30/" TargetMode="External"/><Relationship Id="rId11" Type="http://schemas.openxmlformats.org/officeDocument/2006/relationships/hyperlink" Target="https://homebrewery.naturalcrit.com/share/iLqSZhiBPczi" TargetMode="External"/><Relationship Id="rId5" Type="http://schemas.openxmlformats.org/officeDocument/2006/relationships/webSettings" Target="webSettings.xml"/><Relationship Id="rId15" Type="http://schemas.openxmlformats.org/officeDocument/2006/relationships/hyperlink" Target="https://homebrewery.naturalcrit.com/share/_i_58f-u4i1f" TargetMode="External"/><Relationship Id="rId10" Type="http://schemas.openxmlformats.org/officeDocument/2006/relationships/hyperlink" Target="https://homebrewery.naturalcrit.com/share/_i_58f-u4i1f" TargetMode="External"/><Relationship Id="rId19" Type="http://schemas.openxmlformats.org/officeDocument/2006/relationships/hyperlink" Target="https://www.patreon.com/posts/i-create-some-59160906" TargetMode="External"/><Relationship Id="rId4" Type="http://schemas.openxmlformats.org/officeDocument/2006/relationships/settings" Target="settings.xml"/><Relationship Id="rId9" Type="http://schemas.openxmlformats.org/officeDocument/2006/relationships/hyperlink" Target="https://homebrewery.naturalcrit.com/share/18leiGqEZ1X6" TargetMode="External"/><Relationship Id="rId14" Type="http://schemas.openxmlformats.org/officeDocument/2006/relationships/hyperlink" Target="https://homebrewery.naturalcrit.com/share/Kt8UrC89vbQG" TargetMode="External"/><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FA5DE-B41C-4881-8270-E54665060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4</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205</cp:revision>
  <dcterms:created xsi:type="dcterms:W3CDTF">2023-08-10T16:03:00Z</dcterms:created>
  <dcterms:modified xsi:type="dcterms:W3CDTF">2023-09-16T11:28:00Z</dcterms:modified>
</cp:coreProperties>
</file>