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96" w:type="dxa"/>
        <w:tblInd w:w="-431" w:type="dxa"/>
        <w:tblLook w:val="04A0" w:firstRow="1" w:lastRow="0" w:firstColumn="1" w:lastColumn="0" w:noHBand="0" w:noVBand="1"/>
      </w:tblPr>
      <w:tblGrid>
        <w:gridCol w:w="1680"/>
        <w:gridCol w:w="1568"/>
        <w:gridCol w:w="1761"/>
        <w:gridCol w:w="1712"/>
        <w:gridCol w:w="1326"/>
        <w:gridCol w:w="1728"/>
        <w:gridCol w:w="1785"/>
        <w:gridCol w:w="1880"/>
        <w:gridCol w:w="1656"/>
      </w:tblGrid>
      <w:tr w:rsidR="00037D71" w:rsidRPr="00037D71" w14:paraId="70FA7478" w14:textId="77777777" w:rsidTr="00037D71">
        <w:tc>
          <w:tcPr>
            <w:tcW w:w="2160" w:type="dxa"/>
            <w:shd w:val="clear" w:color="auto" w:fill="1F4E79" w:themeFill="accent1" w:themeFillShade="80"/>
          </w:tcPr>
          <w:p w14:paraId="1190D4E1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0" w:name="_GoBack"/>
            <w:bookmarkEnd w:id="0"/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Full name (including former names) </w:t>
            </w:r>
          </w:p>
          <w:p w14:paraId="7C437A13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1F4E79" w:themeFill="accent1" w:themeFillShade="80"/>
          </w:tcPr>
          <w:p w14:paraId="43AF2FE6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Service Address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32CD7448" w14:textId="50A61F89" w:rsidR="00037D71" w:rsidRPr="00037D71" w:rsidRDefault="009A6195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Usual </w:t>
            </w:r>
            <w:r w:rsidR="00037D71" w:rsidRPr="00037D71">
              <w:rPr>
                <w:rFonts w:ascii="Arial" w:hAnsi="Arial" w:cs="Arial"/>
                <w:b/>
                <w:color w:val="FFFFFF" w:themeColor="background1"/>
              </w:rPr>
              <w:t>Residential Address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EF2ACF3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Country of Residence 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EE1A200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Birth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1108490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Nationality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71BA4261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Occupation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1917AAE" w14:textId="77777777" w:rsidR="00037D71" w:rsidRPr="00037D71" w:rsidRDefault="00037D71" w:rsidP="00037D7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Appointment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51C1265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cessation</w:t>
            </w:r>
          </w:p>
        </w:tc>
      </w:tr>
      <w:tr w:rsidR="00037D71" w:rsidRPr="00037D71" w14:paraId="003D8A14" w14:textId="77777777" w:rsidTr="00037D71">
        <w:tc>
          <w:tcPr>
            <w:tcW w:w="2160" w:type="dxa"/>
          </w:tcPr>
          <w:p w14:paraId="5353203F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3708E61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B6F7B4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2ED885B1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438DB4B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E5B7D8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6EC10E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950DB0A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DEFCAC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343EED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02E9C2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72A3DA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A8CA25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013BB254" w14:textId="77777777" w:rsidTr="00037D71">
        <w:tc>
          <w:tcPr>
            <w:tcW w:w="2160" w:type="dxa"/>
          </w:tcPr>
          <w:p w14:paraId="53E6CF0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8A1D886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3FC7AC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17FDEB13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32FEAC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604EBAF1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766A9E9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89131E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5333D3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9C0FEF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C0301B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A664A43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2D9F9EA3" w14:textId="77777777" w:rsidTr="00037D71">
        <w:tc>
          <w:tcPr>
            <w:tcW w:w="2160" w:type="dxa"/>
          </w:tcPr>
          <w:p w14:paraId="6A34E6A7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A817FF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517103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0D677B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EBA3CA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9B5C8D6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DE6637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A831FD4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0368E00F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968635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4B7A37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406380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3F5276ED" w14:textId="77777777" w:rsidTr="00037D71">
        <w:tc>
          <w:tcPr>
            <w:tcW w:w="2160" w:type="dxa"/>
          </w:tcPr>
          <w:p w14:paraId="5F959B1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096AE2C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48B7D1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64B5C3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41D509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3A8B96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ADE298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47EC9402" w14:textId="77777777" w:rsidR="00037D71" w:rsidRPr="00037D71" w:rsidRDefault="00037D71" w:rsidP="005A2409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59F6FAC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2FE7269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6781E1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6927C44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5A2BDA7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9A931F8" w14:textId="77777777" w:rsidR="00037D71" w:rsidRDefault="00037D71" w:rsidP="00857139">
      <w:pPr>
        <w:rPr>
          <w:rFonts w:ascii="Arial" w:hAnsi="Arial" w:cs="Arial"/>
        </w:rPr>
      </w:pPr>
    </w:p>
    <w:p w14:paraId="4AEEE90F" w14:textId="77777777" w:rsidR="00037D71" w:rsidRPr="00037D71" w:rsidRDefault="00037D71" w:rsidP="00037D71">
      <w:pPr>
        <w:rPr>
          <w:rFonts w:ascii="Arial" w:hAnsi="Arial" w:cs="Arial"/>
        </w:rPr>
      </w:pPr>
    </w:p>
    <w:p w14:paraId="4A6FC8DA" w14:textId="77777777" w:rsidR="00037D71" w:rsidRPr="00037D71" w:rsidRDefault="00037D71" w:rsidP="00037D71">
      <w:pPr>
        <w:rPr>
          <w:rFonts w:ascii="Arial" w:hAnsi="Arial" w:cs="Arial"/>
        </w:rPr>
      </w:pPr>
    </w:p>
    <w:p w14:paraId="3D793C52" w14:textId="77777777" w:rsidR="00037D71" w:rsidRDefault="00037D71" w:rsidP="00037D71">
      <w:pPr>
        <w:rPr>
          <w:rFonts w:ascii="Arial" w:hAnsi="Arial" w:cs="Arial"/>
        </w:rPr>
      </w:pPr>
    </w:p>
    <w:p w14:paraId="6F0BE98E" w14:textId="344AE92A" w:rsidR="00CA40C5" w:rsidRDefault="00037D71" w:rsidP="00037D71">
      <w:pPr>
        <w:tabs>
          <w:tab w:val="left" w:pos="96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DFC0BB" w14:textId="7AF1A2EB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2303FB2C" w14:textId="6AC78CBE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046F32FD" w14:textId="201F4128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20"/>
        <w:gridCol w:w="1600"/>
        <w:gridCol w:w="1662"/>
        <w:gridCol w:w="1601"/>
        <w:gridCol w:w="1120"/>
        <w:gridCol w:w="1621"/>
        <w:gridCol w:w="1692"/>
        <w:gridCol w:w="1376"/>
        <w:gridCol w:w="1532"/>
        <w:gridCol w:w="1303"/>
      </w:tblGrid>
      <w:tr w:rsidR="00603D9E" w:rsidRPr="00037D71" w14:paraId="3ED936AC" w14:textId="1F017A11" w:rsidTr="0053233F">
        <w:tc>
          <w:tcPr>
            <w:tcW w:w="1520" w:type="dxa"/>
            <w:shd w:val="clear" w:color="auto" w:fill="1F4E79" w:themeFill="accent1" w:themeFillShade="80"/>
          </w:tcPr>
          <w:p w14:paraId="21321FE3" w14:textId="38ACE485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 xml:space="preserve">Company or Firm Name </w:t>
            </w:r>
          </w:p>
        </w:tc>
        <w:tc>
          <w:tcPr>
            <w:tcW w:w="1600" w:type="dxa"/>
            <w:shd w:val="clear" w:color="auto" w:fill="1F4E79" w:themeFill="accent1" w:themeFillShade="80"/>
          </w:tcPr>
          <w:p w14:paraId="1AFDFAA5" w14:textId="4592A730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Registered/Principal</w:t>
            </w:r>
          </w:p>
        </w:tc>
        <w:tc>
          <w:tcPr>
            <w:tcW w:w="1662" w:type="dxa"/>
            <w:shd w:val="clear" w:color="auto" w:fill="1F4E79" w:themeFill="accent1" w:themeFillShade="80"/>
          </w:tcPr>
          <w:p w14:paraId="1C8541BE" w14:textId="7DBBFC4E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Registration number</w:t>
            </w:r>
          </w:p>
        </w:tc>
        <w:tc>
          <w:tcPr>
            <w:tcW w:w="1601" w:type="dxa"/>
            <w:shd w:val="clear" w:color="auto" w:fill="1F4E79" w:themeFill="accent1" w:themeFillShade="80"/>
          </w:tcPr>
          <w:p w14:paraId="3F37D989" w14:textId="31D68017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Place of Incorporation / Registration</w:t>
            </w:r>
          </w:p>
        </w:tc>
        <w:tc>
          <w:tcPr>
            <w:tcW w:w="1120" w:type="dxa"/>
            <w:shd w:val="clear" w:color="auto" w:fill="1F4E79" w:themeFill="accent1" w:themeFillShade="80"/>
          </w:tcPr>
          <w:p w14:paraId="5CA1297F" w14:textId="6658A626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Legal entity structure</w:t>
            </w:r>
          </w:p>
        </w:tc>
        <w:tc>
          <w:tcPr>
            <w:tcW w:w="1621" w:type="dxa"/>
            <w:shd w:val="clear" w:color="auto" w:fill="1F4E79" w:themeFill="accent1" w:themeFillShade="80"/>
          </w:tcPr>
          <w:p w14:paraId="2DC1C6FA" w14:textId="1FDBE432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Governing Law</w:t>
            </w:r>
          </w:p>
        </w:tc>
        <w:tc>
          <w:tcPr>
            <w:tcW w:w="1692" w:type="dxa"/>
            <w:shd w:val="clear" w:color="auto" w:fill="1F4E79" w:themeFill="accent1" w:themeFillShade="80"/>
          </w:tcPr>
          <w:p w14:paraId="078F8301" w14:textId="77777777" w:rsidR="00603D9E" w:rsidRPr="0053233F" w:rsidRDefault="00603D9E" w:rsidP="005A3B2C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53233F">
              <w:rPr>
                <w:rFonts w:ascii="Arial" w:hAnsi="Arial"/>
                <w:b/>
                <w:bCs/>
                <w:color w:val="FFFFFF" w:themeColor="background1"/>
              </w:rPr>
              <w:t xml:space="preserve">Date of______ </w:t>
            </w:r>
          </w:p>
          <w:p w14:paraId="7DFB367D" w14:textId="5E9DDD91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53233F">
              <w:rPr>
                <w:rFonts w:ascii="Arial" w:hAnsi="Arial"/>
                <w:b/>
                <w:bCs/>
                <w:color w:val="FFFFFF" w:themeColor="background1"/>
              </w:rPr>
              <w:t>Minute</w:t>
            </w:r>
            <w:r w:rsidRPr="0053233F">
              <w:rPr>
                <w:rFonts w:ascii="Arial" w:hAnsi="Arial"/>
                <w:color w:val="FFFFFF" w:themeColor="background1"/>
              </w:rPr>
              <w:t xml:space="preserve"> </w:t>
            </w:r>
          </w:p>
        </w:tc>
        <w:tc>
          <w:tcPr>
            <w:tcW w:w="1376" w:type="dxa"/>
            <w:shd w:val="clear" w:color="auto" w:fill="1F4E79" w:themeFill="accent1" w:themeFillShade="80"/>
          </w:tcPr>
          <w:p w14:paraId="2966592A" w14:textId="41583F33" w:rsidR="00603D9E" w:rsidRPr="00037D71" w:rsidRDefault="00603D9E" w:rsidP="00603D9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Date of </w:t>
            </w:r>
            <w:r>
              <w:rPr>
                <w:rFonts w:ascii="Arial" w:hAnsi="Arial" w:cs="Arial"/>
                <w:b/>
                <w:color w:val="FFFFFF" w:themeColor="background1"/>
              </w:rPr>
              <w:t>Filing</w:t>
            </w:r>
          </w:p>
        </w:tc>
        <w:tc>
          <w:tcPr>
            <w:tcW w:w="1532" w:type="dxa"/>
            <w:shd w:val="clear" w:color="auto" w:fill="1F4E79" w:themeFill="accent1" w:themeFillShade="80"/>
          </w:tcPr>
          <w:p w14:paraId="224DB1F0" w14:textId="1837B28F" w:rsidR="00603D9E" w:rsidRPr="005A3B2C" w:rsidRDefault="00603D9E" w:rsidP="00603D9E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>Date of</w:t>
            </w:r>
            <w:r>
              <w:rPr>
                <w:rFonts w:ascii="Arial" w:hAnsi="Arial"/>
                <w:b/>
                <w:bCs/>
                <w:color w:val="FFFFFF" w:themeColor="background1"/>
              </w:rPr>
              <w:t xml:space="preserve"> Resignation or </w:t>
            </w: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 xml:space="preserve">______ </w:t>
            </w:r>
          </w:p>
          <w:p w14:paraId="56776E8F" w14:textId="19AFF904" w:rsidR="00603D9E" w:rsidRPr="00037D71" w:rsidRDefault="00603D9E" w:rsidP="00603D9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>Minute</w:t>
            </w:r>
          </w:p>
        </w:tc>
        <w:tc>
          <w:tcPr>
            <w:tcW w:w="1303" w:type="dxa"/>
            <w:shd w:val="clear" w:color="auto" w:fill="1F4E79" w:themeFill="accent1" w:themeFillShade="80"/>
          </w:tcPr>
          <w:p w14:paraId="16B4A609" w14:textId="5B50C186" w:rsidR="00603D9E" w:rsidRPr="005A3B2C" w:rsidRDefault="00603D9E" w:rsidP="00603D9E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Date of </w:t>
            </w:r>
            <w:r>
              <w:rPr>
                <w:rFonts w:ascii="Arial" w:hAnsi="Arial" w:cs="Arial"/>
                <w:b/>
                <w:color w:val="FFFFFF" w:themeColor="background1"/>
              </w:rPr>
              <w:t>Filing</w:t>
            </w:r>
          </w:p>
        </w:tc>
      </w:tr>
      <w:tr w:rsidR="00603D9E" w:rsidRPr="00037D71" w14:paraId="4B34AE1A" w14:textId="77777777" w:rsidTr="005A3B2C">
        <w:tc>
          <w:tcPr>
            <w:tcW w:w="1520" w:type="dxa"/>
          </w:tcPr>
          <w:p w14:paraId="6831751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4C663BA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090ACA3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DFC45F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215187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0E58009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611AA02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557DE99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5A76B99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17B9D19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4EAB10A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13AAE5B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1E3B211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5D70CB50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3631DF39" w14:textId="77777777" w:rsidTr="005A3B2C">
        <w:tc>
          <w:tcPr>
            <w:tcW w:w="1520" w:type="dxa"/>
          </w:tcPr>
          <w:p w14:paraId="3F0806D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31FA64EE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6DFED29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63E25D7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E28CAC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7DF88D6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4356C47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72BB439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151E0E6B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3D1BE8D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72BFCB3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42E380F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2CD6DC3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49CC1AED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42CF00E9" w14:textId="77777777" w:rsidTr="005A3B2C">
        <w:tc>
          <w:tcPr>
            <w:tcW w:w="1520" w:type="dxa"/>
          </w:tcPr>
          <w:p w14:paraId="324D617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DA1620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339B4A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27D440E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4CB071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4BDC763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63AF186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4F48291E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1E5E4DD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22DD518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1F8D7DC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121E73E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3550A155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714A19D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6137C048" w14:textId="77777777" w:rsidTr="005A3B2C">
        <w:tc>
          <w:tcPr>
            <w:tcW w:w="1520" w:type="dxa"/>
          </w:tcPr>
          <w:p w14:paraId="1A62CB6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B210ED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E426C2D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53CC4A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375201E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601EF74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1F00E670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00951E6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73BBDC0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08F4385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1C21E0C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5AB9329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0DD5E3A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618C5F7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A1351A1" w14:textId="022F6CE0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7070899D" w14:textId="285C4DBD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781F263F" w14:textId="77777777" w:rsidR="00603D9E" w:rsidRPr="00037D71" w:rsidRDefault="00603D9E" w:rsidP="00037D71">
      <w:pPr>
        <w:tabs>
          <w:tab w:val="left" w:pos="9624"/>
        </w:tabs>
        <w:rPr>
          <w:rFonts w:ascii="Arial" w:hAnsi="Arial" w:cs="Arial"/>
        </w:rPr>
      </w:pPr>
    </w:p>
    <w:p>
      <w:r>
        <w:t>[COMMENT - Register of Directors]: Issue: No extractable text found in file (possibly scanned image).</w:t>
        <w:br/>
        <w:t>Severity: High</w:t>
        <w:br/>
        <w:t>Suggestion: Provide a text-searchable DOCX/PDF (or run OCR).</w:t>
        <w:br/>
        <w:t>Citation: N/A</w:t>
      </w:r>
    </w:p>
    <w:sectPr w:rsidR="00603D9E" w:rsidRPr="00037D71" w:rsidSect="0053233F">
      <w:headerReference w:type="default" r:id="rId6"/>
      <w:footerReference w:type="default" r:id="rId7"/>
      <w:headerReference w:type="first" r:id="rId8"/>
      <w:pgSz w:w="16838" w:h="11906" w:orient="landscape"/>
      <w:pgMar w:top="2268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95A79" w14:textId="77777777" w:rsidR="006034B0" w:rsidRDefault="006034B0" w:rsidP="00CA40C5">
      <w:r>
        <w:separator/>
      </w:r>
    </w:p>
  </w:endnote>
  <w:endnote w:type="continuationSeparator" w:id="0">
    <w:p w14:paraId="62FF3158" w14:textId="77777777" w:rsidR="006034B0" w:rsidRDefault="006034B0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E5CB" w14:textId="77777777" w:rsidR="003903A5" w:rsidRDefault="003903A5">
    <w:pPr>
      <w:pStyle w:val="Footer"/>
      <w:rPr>
        <w:lang w:val="en-US"/>
      </w:rPr>
    </w:pPr>
    <w:r>
      <w:rPr>
        <w:lang w:val="en-US"/>
      </w:rPr>
      <w:t>Registered office address of the Company:</w:t>
    </w:r>
  </w:p>
  <w:p w14:paraId="4ACE5AC9" w14:textId="77777777" w:rsidR="003903A5" w:rsidRDefault="003903A5">
    <w:pPr>
      <w:pStyle w:val="Footer"/>
      <w:rPr>
        <w:lang w:val="en-US"/>
      </w:rPr>
    </w:pPr>
    <w:r>
      <w:rPr>
        <w:lang w:val="en-US"/>
      </w:rPr>
      <w:t>Date of issuance/update: [</w:t>
    </w:r>
    <w:r w:rsidRPr="0053233F">
      <w:rPr>
        <w:highlight w:val="yellow"/>
        <w:lang w:val="en-US"/>
      </w:rPr>
      <w:t>insert date</w:t>
    </w:r>
    <w:r>
      <w:rPr>
        <w:lang w:val="en-US"/>
      </w:rPr>
      <w:t>]</w:t>
    </w:r>
  </w:p>
  <w:p w14:paraId="697DBA24" w14:textId="77777777" w:rsidR="003903A5" w:rsidRPr="0053233F" w:rsidRDefault="003903A5">
    <w:pPr>
      <w:pStyle w:val="Footer"/>
      <w:rPr>
        <w:lang w:val="en-US"/>
      </w:rPr>
    </w:pPr>
    <w:r>
      <w:rPr>
        <w:lang w:val="en-US"/>
      </w:rPr>
      <w:t xml:space="preserve">Reviewed by: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C3027" w14:textId="77777777" w:rsidR="006034B0" w:rsidRDefault="006034B0" w:rsidP="00CA40C5">
      <w:r>
        <w:separator/>
      </w:r>
    </w:p>
  </w:footnote>
  <w:footnote w:type="continuationSeparator" w:id="0">
    <w:p w14:paraId="5FCA0377" w14:textId="77777777" w:rsidR="006034B0" w:rsidRDefault="006034B0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C73FC" w14:textId="77777777" w:rsidR="00CA40C5" w:rsidRPr="00037D71" w:rsidRDefault="00CA40C5" w:rsidP="005A2409">
    <w:pPr>
      <w:pStyle w:val="Header"/>
      <w:jc w:val="center"/>
      <w:rPr>
        <w:rFonts w:ascii="Helvetica" w:hAnsi="Helvetica"/>
        <w:b/>
        <w:color w:val="1F4E79" w:themeColor="accent1" w:themeShade="80"/>
        <w:sz w:val="32"/>
      </w:rPr>
    </w:pPr>
    <w:r w:rsidRPr="00037D71">
      <w:rPr>
        <w:rFonts w:ascii="Helvetica" w:hAnsi="Helvetica"/>
        <w:b/>
        <w:color w:val="1F4E79" w:themeColor="accent1" w:themeShade="80"/>
        <w:sz w:val="32"/>
      </w:rPr>
      <w:t xml:space="preserve">Register of </w:t>
    </w:r>
    <w:r w:rsidR="00037D71" w:rsidRPr="00037D71">
      <w:rPr>
        <w:rFonts w:ascii="Helvetica" w:hAnsi="Helvetica"/>
        <w:b/>
        <w:color w:val="1F4E79" w:themeColor="accent1" w:themeShade="80"/>
        <w:sz w:val="32"/>
      </w:rPr>
      <w:t>Directors</w:t>
    </w:r>
  </w:p>
  <w:p w14:paraId="1B8A32B6" w14:textId="02FF5039" w:rsidR="003903A5" w:rsidRPr="0053233F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32"/>
        <w:highlight w:val="yellow"/>
      </w:rPr>
    </w:pPr>
    <w:r w:rsidRPr="0053233F">
      <w:rPr>
        <w:rFonts w:ascii="Helvetica" w:hAnsi="Helvetica"/>
        <w:b/>
        <w:color w:val="1F4E79" w:themeColor="accent1" w:themeShade="80"/>
        <w:sz w:val="32"/>
        <w:highlight w:val="yellow"/>
      </w:rPr>
      <w:t>[</w:t>
    </w:r>
    <w:r w:rsidR="00CA40C5" w:rsidRPr="0053233F">
      <w:rPr>
        <w:rFonts w:ascii="Helvetica" w:hAnsi="Helvetica"/>
        <w:b/>
        <w:color w:val="1F4E79" w:themeColor="accent1" w:themeShade="80"/>
        <w:sz w:val="32"/>
        <w:highlight w:val="yellow"/>
      </w:rPr>
      <w:t>Company Name</w:t>
    </w:r>
    <w:r w:rsidRPr="0053233F">
      <w:rPr>
        <w:rFonts w:ascii="Helvetica" w:hAnsi="Helvetica"/>
        <w:b/>
        <w:color w:val="1F4E79" w:themeColor="accent1" w:themeShade="80"/>
        <w:sz w:val="32"/>
        <w:highlight w:val="yellow"/>
      </w:rPr>
      <w:t>]</w:t>
    </w:r>
  </w:p>
  <w:p w14:paraId="1FC83162" w14:textId="77777777" w:rsidR="003903A5" w:rsidRPr="0053233F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  <w:highlight w:val="yellow"/>
      </w:rPr>
    </w:pPr>
    <w:r w:rsidRPr="0053233F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[Commercial License Number]</w:t>
    </w:r>
  </w:p>
  <w:p w14:paraId="44096938" w14:textId="77777777" w:rsidR="00603D9E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</w:rPr>
    </w:pPr>
    <w:r w:rsidRPr="0053233F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[Incorporation Date]</w:t>
    </w:r>
  </w:p>
  <w:p w14:paraId="5E1B4F19" w14:textId="17B5438C" w:rsidR="00CA40C5" w:rsidRPr="0053233F" w:rsidRDefault="00603D9E" w:rsidP="00CA40C5">
    <w:pPr>
      <w:pStyle w:val="Header"/>
      <w:jc w:val="center"/>
      <w:rPr>
        <w:color w:val="1F4E79" w:themeColor="accent1" w:themeShade="80"/>
        <w:sz w:val="24"/>
        <w:szCs w:val="24"/>
      </w:rPr>
    </w:pPr>
    <w:r>
      <w:rPr>
        <w:rFonts w:ascii="Helvetica" w:hAnsi="Helvetica"/>
        <w:b/>
        <w:color w:val="1F4E79" w:themeColor="accent1" w:themeShade="80"/>
        <w:sz w:val="24"/>
        <w:szCs w:val="24"/>
      </w:rPr>
      <w:t>(Body Corporate)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BF7B" w14:textId="77777777" w:rsidR="00603D9E" w:rsidRPr="00037D71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32"/>
      </w:rPr>
    </w:pPr>
    <w:r w:rsidRPr="00037D71">
      <w:rPr>
        <w:rFonts w:ascii="Helvetica" w:hAnsi="Helvetica"/>
        <w:b/>
        <w:color w:val="1F4E79" w:themeColor="accent1" w:themeShade="80"/>
        <w:sz w:val="32"/>
      </w:rPr>
      <w:t>Register of Directors</w:t>
    </w:r>
  </w:p>
  <w:p w14:paraId="55B1D807" w14:textId="77777777" w:rsidR="00603D9E" w:rsidRPr="005A3B2C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32"/>
        <w:highlight w:val="yellow"/>
      </w:rPr>
    </w:pPr>
    <w:r w:rsidRPr="005A3B2C">
      <w:rPr>
        <w:rFonts w:ascii="Helvetica" w:hAnsi="Helvetica"/>
        <w:b/>
        <w:color w:val="1F4E79" w:themeColor="accent1" w:themeShade="80"/>
        <w:sz w:val="32"/>
        <w:highlight w:val="yellow"/>
      </w:rPr>
      <w:t>[Company Name]</w:t>
    </w:r>
  </w:p>
  <w:p w14:paraId="22B9789C" w14:textId="77777777" w:rsidR="00603D9E" w:rsidRPr="005A3B2C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  <w:highlight w:val="yellow"/>
      </w:rPr>
    </w:pPr>
    <w:r w:rsidRPr="005A3B2C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[Commercial License Number]</w:t>
    </w:r>
  </w:p>
  <w:p w14:paraId="16E4814E" w14:textId="0D70C78E" w:rsidR="003903A5" w:rsidRDefault="00603D9E" w:rsidP="0053233F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</w:rPr>
    </w:pPr>
    <w:r w:rsidRPr="005A3B2C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[Incorporation Date]</w:t>
    </w:r>
  </w:p>
  <w:p w14:paraId="3AA44A7C" w14:textId="26D48994" w:rsidR="00603D9E" w:rsidRDefault="00603D9E" w:rsidP="0053233F">
    <w:pPr>
      <w:pStyle w:val="Header"/>
      <w:jc w:val="center"/>
    </w:pPr>
    <w:r>
      <w:rPr>
        <w:rFonts w:ascii="Helvetica" w:hAnsi="Helvetica"/>
        <w:b/>
        <w:color w:val="1F4E79" w:themeColor="accent1" w:themeShade="80"/>
        <w:sz w:val="24"/>
        <w:szCs w:val="24"/>
      </w:rPr>
      <w:t>(Individuals)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002F8C"/>
    <w:rsid w:val="00037D71"/>
    <w:rsid w:val="003903A5"/>
    <w:rsid w:val="004D767D"/>
    <w:rsid w:val="0053233F"/>
    <w:rsid w:val="00542838"/>
    <w:rsid w:val="005A2409"/>
    <w:rsid w:val="005C0BD8"/>
    <w:rsid w:val="006034B0"/>
    <w:rsid w:val="00603D9E"/>
    <w:rsid w:val="00777615"/>
    <w:rsid w:val="007E5C41"/>
    <w:rsid w:val="007E7002"/>
    <w:rsid w:val="00810EE8"/>
    <w:rsid w:val="00857139"/>
    <w:rsid w:val="008D27F1"/>
    <w:rsid w:val="009A6195"/>
    <w:rsid w:val="009D1266"/>
    <w:rsid w:val="00A13307"/>
    <w:rsid w:val="00B56145"/>
    <w:rsid w:val="00C9504E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837F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5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3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3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Dan Michael Suzara</cp:lastModifiedBy>
  <cp:revision>2</cp:revision>
  <dcterms:created xsi:type="dcterms:W3CDTF">2021-11-21T08:01:00Z</dcterms:created>
  <dcterms:modified xsi:type="dcterms:W3CDTF">2021-11-21T08:01:00Z</dcterms:modified>
</cp:coreProperties>
</file>