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FB" w14:textId="575B6AB5" w:rsidR="004F30AF" w:rsidRDefault="006B50B9">
      <w:r>
        <w:rPr>
          <w:rFonts w:hint="eastAsia"/>
        </w:rPr>
        <w:t>一：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框架结构</w:t>
      </w:r>
      <w:r w:rsidR="004C3DE6">
        <w:rPr>
          <w:rFonts w:hint="eastAsia"/>
        </w:rPr>
        <w:t>（控制器，模型，视图）</w:t>
      </w:r>
    </w:p>
    <w:p w14:paraId="51B3DD08" w14:textId="69199644" w:rsidR="006B50B9" w:rsidRDefault="004C3DE6">
      <w:r>
        <w:rPr>
          <w:noProof/>
        </w:rPr>
        <w:drawing>
          <wp:inline distT="0" distB="0" distL="0" distR="0" wp14:anchorId="712F411A" wp14:editId="3CE17E87">
            <wp:extent cx="27241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8938" w14:textId="77777777" w:rsidR="00D950EB" w:rsidRDefault="004C3DE6">
      <w:r>
        <w:rPr>
          <w:rFonts w:hint="eastAsia"/>
        </w:rPr>
        <w:t>二：列表页</w:t>
      </w:r>
    </w:p>
    <w:p w14:paraId="15A699DA" w14:textId="3D6FD219" w:rsidR="004C3DE6" w:rsidRDefault="00D950EB" w:rsidP="00D950EB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</w:p>
    <w:p w14:paraId="30B7E668" w14:textId="3137AF31" w:rsidR="004C3DE6" w:rsidRDefault="00D950EB">
      <w:r>
        <w:rPr>
          <w:noProof/>
        </w:rPr>
        <w:drawing>
          <wp:inline distT="0" distB="0" distL="0" distR="0" wp14:anchorId="3601B392" wp14:editId="7D9E943B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B9DA" w14:textId="09F07C8F" w:rsidR="00D950EB" w:rsidRDefault="00D950EB" w:rsidP="00D950EB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</w:p>
    <w:p w14:paraId="69E728ED" w14:textId="5D2EEE6D" w:rsidR="00D950EB" w:rsidRDefault="00C55449" w:rsidP="003642F8">
      <w:r>
        <w:rPr>
          <w:noProof/>
        </w:rPr>
        <w:lastRenderedPageBreak/>
        <w:drawing>
          <wp:inline distT="0" distB="0" distL="0" distR="0" wp14:anchorId="4F7B3A84" wp14:editId="0F0C1283">
            <wp:extent cx="5274310" cy="2685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655" w14:textId="5FEDE0C6" w:rsidR="00C55449" w:rsidRDefault="00C55449" w:rsidP="003642F8">
      <w:r>
        <w:rPr>
          <w:rFonts w:hint="eastAsia"/>
        </w:rPr>
        <w:t>三：详情页</w:t>
      </w:r>
    </w:p>
    <w:p w14:paraId="43D4F07C" w14:textId="765401A2" w:rsidR="00C55449" w:rsidRDefault="00C55449" w:rsidP="00C55449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控制器</w:t>
      </w:r>
    </w:p>
    <w:p w14:paraId="0FCF9658" w14:textId="054C5574" w:rsidR="00C55449" w:rsidRDefault="00AA496E" w:rsidP="00C55449">
      <w:r>
        <w:rPr>
          <w:noProof/>
        </w:rPr>
        <w:drawing>
          <wp:inline distT="0" distB="0" distL="0" distR="0" wp14:anchorId="32FD398C" wp14:editId="7B2CAD5E">
            <wp:extent cx="5274310" cy="3454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F32" w14:textId="55EC7CC2" w:rsidR="00391436" w:rsidRDefault="00391436" w:rsidP="00C554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B0008" wp14:editId="5FF58192">
            <wp:extent cx="5274310" cy="239522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D7DF" w14:textId="0DF975CF" w:rsidR="00AA496E" w:rsidRDefault="00AA496E" w:rsidP="00AA496E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视图</w:t>
      </w:r>
    </w:p>
    <w:p w14:paraId="2EA96E17" w14:textId="34DD0011" w:rsidR="00AA496E" w:rsidRDefault="00BF5A75" w:rsidP="00AA496E">
      <w:pPr>
        <w:rPr>
          <w:rFonts w:hint="eastAsia"/>
        </w:rPr>
      </w:pPr>
      <w:r>
        <w:rPr>
          <w:noProof/>
        </w:rPr>
        <w:drawing>
          <wp:inline distT="0" distB="0" distL="0" distR="0" wp14:anchorId="65D2576A" wp14:editId="0D168AF1">
            <wp:extent cx="5274310" cy="2747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EB7" w14:textId="4730ADCB" w:rsidR="00BF5A75" w:rsidRDefault="00A10EC8" w:rsidP="00AA496E">
      <w:r>
        <w:rPr>
          <w:noProof/>
        </w:rPr>
        <w:lastRenderedPageBreak/>
        <w:drawing>
          <wp:inline distT="0" distB="0" distL="0" distR="0" wp14:anchorId="1FE64218" wp14:editId="7D7836B7">
            <wp:extent cx="5274310" cy="3588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30F2" w14:textId="6893A2A3" w:rsidR="00714DC3" w:rsidRDefault="00714DC3" w:rsidP="00AA496E">
      <w:pPr>
        <w:rPr>
          <w:rFonts w:hint="eastAsia"/>
        </w:rPr>
      </w:pPr>
      <w:r>
        <w:rPr>
          <w:rFonts w:hint="eastAsia"/>
        </w:rPr>
        <w:t>四</w:t>
      </w:r>
      <w: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>-</w:t>
      </w:r>
      <w:r>
        <w:rPr>
          <w:rFonts w:hint="eastAsia"/>
        </w:rPr>
        <w:t>控制器</w:t>
      </w:r>
    </w:p>
    <w:p w14:paraId="7C651CB0" w14:textId="4E0A9475" w:rsidR="00714DC3" w:rsidRDefault="00714DC3" w:rsidP="00AA496E">
      <w:pPr>
        <w:rPr>
          <w:rFonts w:hint="eastAsia"/>
        </w:rPr>
      </w:pPr>
      <w:r>
        <w:rPr>
          <w:noProof/>
        </w:rPr>
        <w:drawing>
          <wp:inline distT="0" distB="0" distL="0" distR="0" wp14:anchorId="066B4B07" wp14:editId="31B6A6FB">
            <wp:extent cx="5274310" cy="2856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AF7A" w14:textId="77777777" w:rsidR="005E42B9" w:rsidRDefault="005E42B9" w:rsidP="006B50B9">
      <w:pPr>
        <w:spacing w:after="0" w:line="240" w:lineRule="auto"/>
      </w:pPr>
      <w:r>
        <w:separator/>
      </w:r>
    </w:p>
  </w:endnote>
  <w:endnote w:type="continuationSeparator" w:id="0">
    <w:p w14:paraId="45120123" w14:textId="77777777" w:rsidR="005E42B9" w:rsidRDefault="005E42B9" w:rsidP="006B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4298" w14:textId="77777777" w:rsidR="005E42B9" w:rsidRDefault="005E42B9" w:rsidP="006B50B9">
      <w:pPr>
        <w:spacing w:after="0" w:line="240" w:lineRule="auto"/>
      </w:pPr>
      <w:r>
        <w:separator/>
      </w:r>
    </w:p>
  </w:footnote>
  <w:footnote w:type="continuationSeparator" w:id="0">
    <w:p w14:paraId="557E87BC" w14:textId="77777777" w:rsidR="005E42B9" w:rsidRDefault="005E42B9" w:rsidP="006B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6242"/>
    <w:multiLevelType w:val="hybridMultilevel"/>
    <w:tmpl w:val="567C6B44"/>
    <w:lvl w:ilvl="0" w:tplc="BC1404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D264C"/>
    <w:multiLevelType w:val="hybridMultilevel"/>
    <w:tmpl w:val="1D443DA2"/>
    <w:lvl w:ilvl="0" w:tplc="27F899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A8"/>
    <w:rsid w:val="0028082C"/>
    <w:rsid w:val="003642F8"/>
    <w:rsid w:val="00391436"/>
    <w:rsid w:val="004C3DE6"/>
    <w:rsid w:val="004F30AF"/>
    <w:rsid w:val="005E42B9"/>
    <w:rsid w:val="0063235D"/>
    <w:rsid w:val="006B50B9"/>
    <w:rsid w:val="00714DC3"/>
    <w:rsid w:val="00A10EC8"/>
    <w:rsid w:val="00AA496E"/>
    <w:rsid w:val="00BF5A75"/>
    <w:rsid w:val="00C55449"/>
    <w:rsid w:val="00CC023A"/>
    <w:rsid w:val="00D950EB"/>
    <w:rsid w:val="00E445A8"/>
    <w:rsid w:val="00F3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2F25C"/>
  <w15:chartTrackingRefBased/>
  <w15:docId w15:val="{FE4A078A-8F7C-4CD9-AE78-61E2863C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B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B50B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B50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B50B9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4C3DE6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4C3DE6"/>
    <w:rPr>
      <w:sz w:val="18"/>
      <w:szCs w:val="18"/>
    </w:rPr>
  </w:style>
  <w:style w:type="paragraph" w:styleId="afa">
    <w:name w:val="List Paragraph"/>
    <w:basedOn w:val="a"/>
    <w:uiPriority w:val="34"/>
    <w:qFormat/>
    <w:rsid w:val="00D95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2019-03-29T07:05:00Z</dcterms:created>
  <dcterms:modified xsi:type="dcterms:W3CDTF">2019-03-29T07:13:00Z</dcterms:modified>
</cp:coreProperties>
</file>