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36C21" w14:textId="77C5F2F1" w:rsidR="004F30AF" w:rsidRDefault="0010636C">
      <w:r>
        <w:rPr>
          <w:rFonts w:hint="eastAsia"/>
        </w:rPr>
        <w:t>目标：</w:t>
      </w:r>
    </w:p>
    <w:p w14:paraId="0005F1CE" w14:textId="706CCB3A" w:rsidR="0010636C" w:rsidRDefault="0010636C">
      <w:r>
        <w:t>Linux</w:t>
      </w:r>
      <w:r>
        <w:rPr>
          <w:rFonts w:hint="eastAsia"/>
        </w:rPr>
        <w:t>服务器配置不同端口访问不同项目</w:t>
      </w:r>
    </w:p>
    <w:p w14:paraId="18BD72BF" w14:textId="36E7DAD6" w:rsidR="0010636C" w:rsidRDefault="0010636C"/>
    <w:p w14:paraId="77C30839" w14:textId="607197D0" w:rsidR="0010636C" w:rsidRDefault="0010636C">
      <w:r>
        <w:rPr>
          <w:rFonts w:hint="eastAsia"/>
        </w:rPr>
        <w:t>学习：</w:t>
      </w:r>
    </w:p>
    <w:p w14:paraId="00D9E726" w14:textId="24D5B0E4" w:rsidR="0010636C" w:rsidRDefault="0010636C">
      <w:r>
        <w:rPr>
          <w:rFonts w:hint="eastAsia"/>
        </w:rPr>
        <w:t>一：找到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配置文件</w:t>
      </w:r>
    </w:p>
    <w:p w14:paraId="34EFD858" w14:textId="6B42F142" w:rsidR="0010636C" w:rsidRDefault="0010636C">
      <w:r>
        <w:t>find / -name ‘nginx.conf’</w:t>
      </w:r>
    </w:p>
    <w:p w14:paraId="022E5CA7" w14:textId="1FE801FD" w:rsidR="0010636C" w:rsidRDefault="0010636C">
      <w:r>
        <w:rPr>
          <w:noProof/>
        </w:rPr>
        <w:drawing>
          <wp:inline distT="0" distB="0" distL="0" distR="0" wp14:anchorId="113AA51B" wp14:editId="11DCAF2A">
            <wp:extent cx="37719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FAC3" w14:textId="31CC8190" w:rsidR="0010636C" w:rsidRDefault="0010636C">
      <w:r>
        <w:rPr>
          <w:rFonts w:hint="eastAsia"/>
        </w:rPr>
        <w:t>二：</w:t>
      </w:r>
      <w:r>
        <w:t>cat nginx.conf</w:t>
      </w:r>
    </w:p>
    <w:p w14:paraId="0D93472F" w14:textId="7C69D7DD" w:rsidR="0010636C" w:rsidRDefault="00C257F7">
      <w:r>
        <w:rPr>
          <w:noProof/>
        </w:rPr>
        <w:drawing>
          <wp:inline distT="0" distB="0" distL="0" distR="0" wp14:anchorId="0E6C864B" wp14:editId="746896DA">
            <wp:extent cx="3371850" cy="1209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24B4" w14:textId="19C24521" w:rsidR="00C257F7" w:rsidRDefault="00C257F7">
      <w:r>
        <w:rPr>
          <w:rFonts w:hint="eastAsia"/>
        </w:rPr>
        <w:t>三：</w:t>
      </w:r>
      <w:r>
        <w:rPr>
          <w:rFonts w:hint="eastAsia"/>
        </w:rPr>
        <w:t>c</w:t>
      </w:r>
      <w:r>
        <w:t>d vhost</w:t>
      </w:r>
      <w:r>
        <w:rPr>
          <w:rFonts w:hint="eastAsia"/>
        </w:rPr>
        <w:t>目录创建一个新配置文件</w:t>
      </w:r>
    </w:p>
    <w:p w14:paraId="79A81A12" w14:textId="206B9239" w:rsidR="009835B9" w:rsidRDefault="009835B9">
      <w:r>
        <w:rPr>
          <w:noProof/>
        </w:rPr>
        <w:drawing>
          <wp:inline distT="0" distB="0" distL="0" distR="0" wp14:anchorId="165013A0" wp14:editId="190D9A5F">
            <wp:extent cx="4057650" cy="247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5DD6" w14:textId="377EF799" w:rsidR="009835B9" w:rsidRDefault="009835B9">
      <w:r>
        <w:rPr>
          <w:noProof/>
        </w:rPr>
        <w:drawing>
          <wp:inline distT="0" distB="0" distL="0" distR="0" wp14:anchorId="1E81F529" wp14:editId="44E59B2D">
            <wp:extent cx="5274310" cy="1747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71CA" w14:textId="1C64842B" w:rsidR="009835B9" w:rsidRDefault="009835B9">
      <w:r>
        <w:rPr>
          <w:rFonts w:hint="eastAsia"/>
        </w:rPr>
        <w:t>四：重启服务</w:t>
      </w:r>
    </w:p>
    <w:p w14:paraId="572F180C" w14:textId="0E7CBF8E" w:rsidR="00F97C48" w:rsidRDefault="00F97C48">
      <w:pPr>
        <w:rPr>
          <w:rFonts w:hint="eastAsia"/>
        </w:rPr>
      </w:pPr>
      <w:r>
        <w:t>service nginx restart</w:t>
      </w:r>
      <w:bookmarkStart w:id="0" w:name="_GoBack"/>
      <w:bookmarkEnd w:id="0"/>
    </w:p>
    <w:p w14:paraId="36CFE90E" w14:textId="15B663D0" w:rsidR="009835B9" w:rsidRDefault="009835B9">
      <w:r>
        <w:rPr>
          <w:rFonts w:hint="eastAsia"/>
        </w:rPr>
        <w:t>五</w:t>
      </w:r>
      <w:r>
        <w:t xml:space="preserve">:  </w:t>
      </w:r>
      <w:r>
        <w:rPr>
          <w:rFonts w:hint="eastAsia"/>
        </w:rPr>
        <w:t>访问</w:t>
      </w:r>
    </w:p>
    <w:p w14:paraId="111FCD46" w14:textId="77777777" w:rsidR="009835B9" w:rsidRDefault="009835B9">
      <w:pPr>
        <w:rPr>
          <w:rFonts w:hint="eastAsia"/>
        </w:rPr>
      </w:pPr>
    </w:p>
    <w:sectPr w:rsidR="0098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30604" w14:textId="77777777" w:rsidR="00BD06ED" w:rsidRDefault="00BD06ED" w:rsidP="0010636C">
      <w:pPr>
        <w:spacing w:after="0" w:line="240" w:lineRule="auto"/>
      </w:pPr>
      <w:r>
        <w:separator/>
      </w:r>
    </w:p>
  </w:endnote>
  <w:endnote w:type="continuationSeparator" w:id="0">
    <w:p w14:paraId="0ED93844" w14:textId="77777777" w:rsidR="00BD06ED" w:rsidRDefault="00BD06ED" w:rsidP="0010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28311" w14:textId="77777777" w:rsidR="00BD06ED" w:rsidRDefault="00BD06ED" w:rsidP="0010636C">
      <w:pPr>
        <w:spacing w:after="0" w:line="240" w:lineRule="auto"/>
      </w:pPr>
      <w:r>
        <w:separator/>
      </w:r>
    </w:p>
  </w:footnote>
  <w:footnote w:type="continuationSeparator" w:id="0">
    <w:p w14:paraId="38E9F5F0" w14:textId="77777777" w:rsidR="00BD06ED" w:rsidRDefault="00BD06ED" w:rsidP="00106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8C"/>
    <w:rsid w:val="0010636C"/>
    <w:rsid w:val="0037538C"/>
    <w:rsid w:val="004F30AF"/>
    <w:rsid w:val="0063235D"/>
    <w:rsid w:val="009835B9"/>
    <w:rsid w:val="00BD06ED"/>
    <w:rsid w:val="00C257F7"/>
    <w:rsid w:val="00F9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B3758"/>
  <w15:chartTrackingRefBased/>
  <w15:docId w15:val="{15450326-2FC6-474C-8BCF-81A86592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106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0636C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063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0636C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10636C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106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5</cp:revision>
  <dcterms:created xsi:type="dcterms:W3CDTF">2019-03-18T07:14:00Z</dcterms:created>
  <dcterms:modified xsi:type="dcterms:W3CDTF">2019-03-18T07:23:00Z</dcterms:modified>
</cp:coreProperties>
</file>