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Noto Sans CJK KR" w:cs="Noto Sans CJK KR" w:eastAsia="Noto Sans CJK KR" w:hAnsi="Noto Sans CJK KR"/>
          <w:b/>
          <w:bCs/>
          <w:sz w:val="42"/>
          <w:szCs w:val="42"/>
        </w:rPr>
        <w:t xml:space="preserve">이영준</w:t>
      </w:r>
    </w:p>
    <w:p>
      <w:pPr>
        <w:spacing w:after="40" w:line="280" w:lineRule="auto"/>
      </w:pPr>
      <w:r>
        <w:rPr>
          <w:rFonts w:ascii="Noto Sans CJK KR" w:cs="Noto Sans CJK KR" w:eastAsia="Noto Sans CJK KR" w:hAnsi="Noto Sans CJK KR"/>
          <w:color w:val="555555"/>
          <w:sz w:val="18"/>
          <w:szCs w:val="18"/>
        </w:rPr>
        <w:t xml:space="preserve">Senior iOS Developer · Mobile SDK</w:t>
      </w:r>
    </w:p>
    <w:p>
      <w:pPr>
        <w:spacing w:after="170" w:line="280" w:lineRule="auto"/>
      </w:pPr>
      <w:r>
        <w:rPr>
          <w:rFonts w:ascii="Noto Sans CJK KR" w:cs="Noto Sans CJK KR" w:eastAsia="Noto Sans CJK KR" w:hAnsi="Noto Sans CJK KR"/>
          <w:color w:val="6B6B6B"/>
          <w:sz w:val="17"/>
          <w:szCs w:val="17"/>
        </w:rPr>
        <w:t xml:space="preserve">toyboy2@hanmail.net · </w:t>
      </w:r>
      <w:hyperlink w:history="1" r:id="rIdkok5pckpujuemph_enrkr">
        <w:r>
          <w:rPr>
            <w:rFonts w:ascii="Noto Sans CJK KR" w:cs="Noto Sans CJK KR" w:eastAsia="Noto Sans CJK KR" w:hAnsi="Noto Sans CJK KR"/>
            <w:b w:val="false"/>
            <w:bCs w:val="false"/>
            <w:color w:val="6B6B6B"/>
            <w:sz w:val="17"/>
            <w:szCs w:val="17"/>
          </w:rPr>
          <w:t xml:space="preserve">GitHub</w:t>
        </w:r>
      </w:hyperlink>
      <w:r>
        <w:rPr>
          <w:rFonts w:ascii="Noto Sans CJK KR" w:cs="Noto Sans CJK KR" w:eastAsia="Noto Sans CJK KR" w:hAnsi="Noto Sans CJK KR"/>
          <w:color w:val="6B6B6B"/>
          <w:sz w:val="17"/>
          <w:szCs w:val="17"/>
        </w:rPr>
        <w:t xml:space="preserve"> · </w:t>
      </w:r>
      <w:hyperlink w:history="1" r:id="rIddnwlszmd90uomkjvejuvq">
        <w:r>
          <w:rPr>
            <w:rFonts w:ascii="Noto Sans CJK KR" w:cs="Noto Sans CJK KR" w:eastAsia="Noto Sans CJK KR" w:hAnsi="Noto Sans CJK KR"/>
            <w:b w:val="false"/>
            <w:bCs w:val="false"/>
            <w:color w:val="6B6B6B"/>
            <w:sz w:val="17"/>
            <w:szCs w:val="17"/>
          </w:rPr>
          <w:t xml:space="preserve">LinkedIn</w:t>
        </w:r>
      </w:hyperlink>
      <w:r>
        <w:rPr>
          <w:rFonts w:ascii="Noto Sans CJK KR" w:cs="Noto Sans CJK KR" w:eastAsia="Noto Sans CJK KR" w:hAnsi="Noto Sans CJK KR"/>
          <w:color w:val="6B6B6B"/>
          <w:sz w:val="17"/>
          <w:szCs w:val="17"/>
        </w:rPr>
        <w:t xml:space="preserve"> · </w:t>
      </w:r>
      <w:hyperlink w:history="1" r:id="rIdwx0b5wyh-mat9wq7cd6ef">
        <w:r>
          <w:rPr>
            <w:rFonts w:ascii="Noto Sans CJK KR" w:cs="Noto Sans CJK KR" w:eastAsia="Noto Sans CJK KR" w:hAnsi="Noto Sans CJK KR"/>
            <w:b w:val="false"/>
            <w:bCs w:val="false"/>
            <w:color w:val="6B6B6B"/>
            <w:sz w:val="17"/>
            <w:szCs w:val="17"/>
          </w:rPr>
          <w:t xml:space="preserve">Medium</w:t>
        </w:r>
      </w:hyperlink>
    </w:p>
    <w:p>
      <w:pPr>
        <w:spacing w:after="110" w:line="290" w:lineRule="auto"/>
        <w:jc w:val="both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iOS SDK를 유지보수·확장하는 쪽과 외부 SDK를 앱에 통합하는 쪽을 모두 경험했습니다. 모바일 엔지니어 2~3명을 리드하며 코드 리뷰 프로세스와 기술부채 해소 사이클을 팀에 정착시켰고, 이슈나 장애 상황에서도 원인을 끝까지 추적해 침착하게 해결합니다. AI 코딩 도구를 동료로 활용하되 산출물은 비판적으로 검증하고 책임집니다.</w:t>
      </w:r>
    </w:p>
    <w:p>
      <w:r>
        <w:rPr>
          <w:rFonts w:ascii="Noto Sans CJK KR" w:cs="Noto Sans CJK KR" w:eastAsia="Noto Sans CJK KR" w:hAnsi="Noto Sans CJK KR"/>
          <w:b/>
          <w:bCs/>
          <w:sz w:val="19"/>
          <w:szCs w:val="19"/>
        </w:rPr>
        <w:t xml:space="preserve">총 경력 15년+</w:t>
      </w:r>
      <w:r>
        <w:rPr>
          <w:rFonts w:ascii="Noto Sans CJK KR" w:cs="Noto Sans CJK KR" w:eastAsia="Noto Sans CJK KR" w:hAnsi="Noto Sans CJK KR"/>
          <w:color w:val="6B6B6B"/>
          <w:sz w:val="17"/>
          <w:szCs w:val="17"/>
        </w:rPr>
        <w:t xml:space="preserve"> · 모바일 8년+ (iOS 5년+ · React Native 2년+) · Mobile Tech Lead</w:t>
      </w:r>
    </w:p>
    <w:p>
      <w:pPr>
        <w:pBdr>
          <w:bottom w:val="single" w:color="D8D8D8" w:sz="4" w:space="1"/>
        </w:pBdr>
        <w:spacing w:after="68" w:before="78"/>
      </w:pPr>
      <w:r>
        <w:rPr>
          <w:rFonts w:ascii="Noto Sans CJK KR" w:cs="Noto Sans CJK KR" w:eastAsia="Noto Sans CJK KR" w:hAnsi="Noto Sans CJK KR"/>
          <w:sz w:val="2"/>
          <w:szCs w:val="2"/>
        </w:rPr>
        <w:t xml:space="preserve"/>
      </w:r>
    </w:p>
    <w:p>
      <w:pPr>
        <w:keepNext/>
        <w:spacing w:after="62"/>
      </w:pPr>
      <w:r>
        <w:rPr>
          <w:rFonts w:ascii="Noto Sans CJK KR" w:cs="Noto Sans CJK KR" w:eastAsia="Noto Sans CJK KR" w:hAnsi="Noto Sans CJK KR"/>
          <w:b/>
          <w:bCs/>
          <w:sz w:val="23"/>
          <w:szCs w:val="23"/>
        </w:rPr>
        <w:t xml:space="preserve">경력</w:t>
      </w:r>
    </w:p>
    <w:tbl>
      <w:tblPr>
        <w:tblW w:type="dxa" w:w="103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60"/>
        <w:gridCol w:w="5160"/>
      </w:tblGrid>
      <w:tr>
        <w:trPr>
          <w:cantSplit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" w:before="0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SK AX (계약: 디투엘) 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" w:before="0"/>
              <w:jc w:val="right"/>
            </w:pPr>
            <w:r>
              <w:rPr>
                <w:rFonts w:ascii="Noto Sans CJK KR" w:cs="Noto Sans CJK KR" w:eastAsia="Noto Sans CJK KR" w:hAnsi="Noto Sans CJK KR"/>
                <w:color w:val="555555"/>
                <w:sz w:val="17"/>
                <w:szCs w:val="17"/>
              </w:rPr>
              <w:t xml:space="preserve">2024.06 – 2025.10 · 프리랜서 · iOS Developer</w:t>
            </w:r>
          </w:p>
        </w:tc>
      </w:tr>
    </w:tbl>
    <w:p>
      <w:pPr>
        <w:keepNext/>
        <w:spacing w:after="45" w:line="268" w:lineRule="auto"/>
      </w:pPr>
      <w:r>
        <w:rPr>
          <w:rFonts w:ascii="Noto Sans CJK KR" w:cs="Noto Sans CJK KR" w:eastAsia="Noto Sans CJK KR" w:hAnsi="Noto Sans CJK KR"/>
          <w:color w:val="6B6B6B"/>
          <w:sz w:val="17"/>
          <w:szCs w:val="17"/>
        </w:rPr>
        <w:t xml:space="preserve">IT 외주 SK 계열 · SKT의 3개 iOS 프로젝트 유지보수 (SWING, T world, AI Layer SDK) · T world MAU 800만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AI Layer iOS SDK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유지보수, Accessibility·UI 개선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WKWebView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Delegate에서 강제 언래핑으로 발생한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주간 5,000건 이상의 Crash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를 병합 전 전임자 PR의 가설로는 동일한 Crash가 발생하지 않아 코드를 추적하여 동일 Crash 재현 및 원인 해결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대량 동시 접속 시 서버 과부하를 줄이기 위한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대기열(Queue) 기능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구현으로 트래픽 급증 구간 안정성 확보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보안 기능 설정한 사용자가 SwiftUI 위젯을 사용할 수 없는 문제를 Cookie Storage 공유로 세션을 재사용하고 API를 분석 후 서버 개발자에게 수정안 제시로 해결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Closure 기반 API 호출은 Swift Concurrency, 신규 UI는 Combine으로 점진 전환해 생산성·성능 개선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Objective-C를 Swift로 점진적 마이그레이션(Extension 단위)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CocoaPods 종료 대비 라이브러리별 SPM 전환 진행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대형 MR 리뷰 불가 문제를 Jira에 Epic을 도입하고 Subtask 단위 MR + </w:t>
      </w:r>
      <w:hyperlink w:history="1" r:id="rIdmekmkr2z9nr7gntzm7qez">
        <w:r>
          <w:rPr>
            <w:rFonts w:ascii="Noto Sans CJK KR" w:cs="Noto Sans CJK KR" w:eastAsia="Noto Sans CJK KR" w:hAnsi="Noto Sans CJK KR"/>
            <w:b/>
            <w:bCs/>
            <w:color w:val="1A4F8A"/>
            <w:sz w:val="18"/>
            <w:szCs w:val="18"/>
          </w:rPr>
          <w:t xml:space="preserve">MR Template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적용으로 해결, SK 매니저 만족으로 타 프로젝트에도 전파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주니어 엔지니어 2명을 Subtask 단위 업무 할당·분할 위임 방식으로 코칭</w:t>
      </w:r>
    </w:p>
    <w:p>
      <w:pPr>
        <w:spacing w:after="10" w:before="40" w:line="268" w:lineRule="auto"/>
      </w:pPr>
      <w:r>
        <w:rPr>
          <w:rFonts w:ascii="Noto Sans CJK KR" w:cs="Noto Sans CJK KR" w:eastAsia="Noto Sans CJK KR" w:hAnsi="Noto Sans CJK KR"/>
          <w:color w:val="666666"/>
          <w:sz w:val="16"/>
          <w:szCs w:val="16"/>
        </w:rPr>
        <w:t xml:space="preserve">Swift  Objective-C  UIKit  SwiftUI  WidgetKit  WKWebView  Combine  Swift  Concurrency  MVVM  RxSwift  Unit  Test  SPM  CocoaPods  Firebase  Fastlane  GitLab  CI/CD  Jira</w:t>
      </w:r>
    </w:p>
    <w:tbl>
      <w:tblPr>
        <w:tblW w:type="dxa" w:w="103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60"/>
        <w:gridCol w:w="5160"/>
      </w:tblGrid>
      <w:tr>
        <w:trPr>
          <w:cantSplit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" w:before="150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올룰로 (킥고잉) 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" w:before="150"/>
              <w:jc w:val="right"/>
            </w:pPr>
            <w:r>
              <w:rPr>
                <w:rFonts w:ascii="Noto Sans CJK KR" w:cs="Noto Sans CJK KR" w:eastAsia="Noto Sans CJK KR" w:hAnsi="Noto Sans CJK KR"/>
                <w:color w:val="555555"/>
                <w:sz w:val="17"/>
                <w:szCs w:val="17"/>
              </w:rPr>
              <w:t xml:space="preserve">2021.06 – 2023.10 · 정규직 · App Developer → Mobile Tech Lead</w:t>
            </w:r>
          </w:p>
        </w:tc>
      </w:tr>
    </w:tbl>
    <w:p>
      <w:pPr>
        <w:keepNext/>
        <w:spacing w:after="45" w:line="268" w:lineRule="auto"/>
      </w:pPr>
      <w:r>
        <w:rPr>
          <w:rFonts w:ascii="Noto Sans CJK KR" w:cs="Noto Sans CJK KR" w:eastAsia="Noto Sans CJK KR" w:hAnsi="Noto Sans CJK KR"/>
          <w:color w:val="6B6B6B"/>
          <w:sz w:val="17"/>
          <w:szCs w:val="17"/>
        </w:rPr>
        <w:t xml:space="preserve">국내 최초 공유 킥보드(모빌리티) 서비스 · React Native 기반 크로스플랫폼 앱(iOS·Android)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Channel Talk(외부 CX SDK) 통합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: 전화 전용 고객 지원을 인앱 전환, 통합 후 알림 분류 메소드에서 발생한 Crash를 제조사에 제보하고 </w:t>
      </w:r>
      <w:hyperlink w:history="1" r:id="rIdioogwuzbtxrrcivrhxduc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수정안 PR 제출</w:t>
        </w:r>
      </w:hyperlink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react-native-vision-camera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의 Android 빌드 오류(Unresolved reference: resolveView)를 메서드 이름 기반 동적 호출로 바꿔 해결하고 </w:t>
      </w:r>
      <w:hyperlink w:history="1" r:id="rIdpljhkcgq6gzmwyxab1o9q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오픈소스 PR 제출</w:t>
        </w:r>
      </w:hyperlink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Naver Map SDK Native Bridge에 축척 계산 로직 추가해 지도 자동 Zoom(길안내) 구현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구역 정보 API 호출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4회→1회로 데이터 사용량 최소 75% 절감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(위치 데이터 캐싱), 네트워크 트래픽 최적화에 기여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iOS/Android로 분리돼 있던 GitHub CI/CD를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Fastlane 기반으로 통합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hyperlink w:history="1" r:id="rId3k-nh6vp4snnizjkv2qsn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빌드 캐시 적용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으로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배포 소요 시간 50% 감축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외국어 지원 프로젝트에서 </w:t>
      </w:r>
      <w:hyperlink w:history="1" r:id="rId1b3xk1luh2rps6o_1pnxe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다국어 대응 구축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, </w:t>
      </w:r>
      <w:hyperlink w:history="1" r:id="rId5zpipdf2qj1dfnlkhggeb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Android 언어 설정 관련 오픈소스 기여</w:t>
        </w:r>
      </w:hyperlink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엔지니어 2~3명 리드,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1일 1시간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</w:t>
      </w:r>
      <w:hyperlink w:history="1" r:id="rIdzktndrp8p1zcbpdplnzbz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기술부채 해소 시간 도입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→ React Native 업그레이드 등 기술부채 해소</w:t>
      </w:r>
    </w:p>
    <w:p>
      <w:pPr>
        <w:spacing w:after="10" w:before="40" w:line="268" w:lineRule="auto"/>
      </w:pPr>
      <w:r>
        <w:rPr>
          <w:rFonts w:ascii="Noto Sans CJK KR" w:cs="Noto Sans CJK KR" w:eastAsia="Noto Sans CJK KR" w:hAnsi="Noto Sans CJK KR"/>
          <w:color w:val="666666"/>
          <w:sz w:val="16"/>
          <w:szCs w:val="16"/>
        </w:rPr>
        <w:t xml:space="preserve">React  Native  TypeScript  Java/Objective-C(Native  Bridge)  Naver  Map  SDK  Channel  Talk  SDK  Fastlane  GitHub  Actions</w:t>
      </w:r>
    </w:p>
    <w:tbl>
      <w:tblPr>
        <w:tblW w:type="dxa" w:w="103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60"/>
        <w:gridCol w:w="5160"/>
      </w:tblGrid>
      <w:tr>
        <w:trPr>
          <w:cantSplit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ageBreakBefore/>
              <w:spacing w:after="10" w:before="150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에스제이더블유인터내셔널 (시원스쿨) 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" w:before="150"/>
              <w:jc w:val="right"/>
            </w:pPr>
            <w:r>
              <w:rPr>
                <w:rFonts w:ascii="Noto Sans CJK KR" w:cs="Noto Sans CJK KR" w:eastAsia="Noto Sans CJK KR" w:hAnsi="Noto Sans CJK KR"/>
                <w:color w:val="555555"/>
                <w:sz w:val="17"/>
                <w:szCs w:val="17"/>
              </w:rPr>
              <w:t xml:space="preserve">2018.06 – 2021.05 · 정규직 · iOS Developer</w:t>
            </w:r>
          </w:p>
        </w:tc>
      </w:tr>
    </w:tbl>
    <w:p>
      <w:pPr>
        <w:keepNext/>
        <w:spacing w:after="45" w:line="268" w:lineRule="auto"/>
      </w:pPr>
      <w:r>
        <w:rPr>
          <w:rFonts w:ascii="Noto Sans CJK KR" w:cs="Noto Sans CJK KR" w:eastAsia="Noto Sans CJK KR" w:hAnsi="Noto Sans CJK KR"/>
          <w:color w:val="6B6B6B"/>
          <w:sz w:val="17"/>
          <w:szCs w:val="17"/>
        </w:rPr>
        <w:t xml:space="preserve">국내 1위 온라인 어학 교육 플랫폼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AVFoundation 기반 공용 영상 플레이어 라이브러리 개발해서 다른 앱과 공유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최소화·최대화 기능을 전 화면에서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재사용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가능하도록 기반 ViewController 설계·구현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전체 강의를 순회하며 재생 가능 여부를 검증하는 UI Test 기반 </w:t>
      </w:r>
      <w:hyperlink w:history="1" r:id="rIdtzjx3w5ppni8cfbhbmtoo">
        <w:r>
          <w:rPr>
            <w:rFonts w:ascii="Noto Sans CJK KR" w:cs="Noto Sans CJK KR" w:eastAsia="Noto Sans CJK KR" w:hAnsi="Noto Sans CJK KR"/>
            <w:b/>
            <w:bCs/>
            <w:color w:val="1A4F8A"/>
            <w:sz w:val="18"/>
            <w:szCs w:val="18"/>
          </w:rPr>
          <w:t xml:space="preserve">QA 프로세스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구축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인앱 리뷰 요청 노출을 제안하고 설계·구현해 평점을 4.1 →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4.7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로 상향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정체된 프로젝트를 기획서 전면 재검토로 재정립, 서버 개발자와 소통하며 제로베이스로 자체 앱 단독 개발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Objective-C로 된 앱을 인수해 Swift로 점진 마이그레이션, 레거시 리팩토링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빅토익보카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: 기획·디자인·Android 앱이 모두 다른 상황에서 기획을 새로 정립해 iOS 버전 개발 /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StoreKit 기반 인앱결제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를 직접 제안·구현해 도서 부록을 넘어 자체 수익화</w:t>
      </w:r>
    </w:p>
    <w:p>
      <w:pPr>
        <w:spacing w:after="10" w:before="40" w:line="268" w:lineRule="auto"/>
      </w:pPr>
      <w:r>
        <w:rPr>
          <w:rFonts w:ascii="Noto Sans CJK KR" w:cs="Noto Sans CJK KR" w:eastAsia="Noto Sans CJK KR" w:hAnsi="Noto Sans CJK KR"/>
          <w:color w:val="666666"/>
          <w:sz w:val="16"/>
          <w:szCs w:val="16"/>
        </w:rPr>
        <w:t xml:space="preserve">Swift  Objective-C  AVFoundation  StoreKit  XCUITest</w:t>
      </w:r>
    </w:p>
    <w:tbl>
      <w:tblPr>
        <w:tblW w:type="dxa" w:w="103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60"/>
        <w:gridCol w:w="5160"/>
      </w:tblGrid>
      <w:tr>
        <w:trPr>
          <w:cantSplit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" w:before="150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개인 iOS 개발자 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" w:before="150"/>
              <w:jc w:val="right"/>
            </w:pPr>
            <w:r>
              <w:rPr>
                <w:rFonts w:ascii="Noto Sans CJK KR" w:cs="Noto Sans CJK KR" w:eastAsia="Noto Sans CJK KR" w:hAnsi="Noto Sans CJK KR"/>
                <w:color w:val="555555"/>
                <w:sz w:val="17"/>
                <w:szCs w:val="17"/>
              </w:rPr>
              <w:t xml:space="preserve">2017.02 – 2018.06 · 개인</w:t>
            </w:r>
          </w:p>
        </w:tc>
      </w:tr>
    </w:tbl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개인 앱 다수를 기획·개발·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App Store 출시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해 앱 전체 합산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광고 수익 월 $100 이상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달성(2017.12 기준, 2020년 기준 $800+)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'관련주식검색기': 푸시 알림 제안 + Node.js·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FCM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기반 발송 서버 구축으로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매출 2배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달성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ShowNote: 앞선 개발·기획 성과가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특허 출원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과 2018.07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10억 원 규모 엔젤 투자 유치(Enable Holdings)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결정으로 이어짐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Xcode 업그레이드 후 GitHub Workflow(CD)에서 발생한 </w:t>
      </w:r>
      <w:hyperlink w:history="1" r:id="rIdnulpexl2qmtm96ilv4hk3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SPM 오류(Package.resolved 손상)를 해결하고 패치 Action으로 제작</w:t>
        </w:r>
      </w:hyperlink>
    </w:p>
    <w:p>
      <w:pPr>
        <w:spacing w:after="10" w:before="40" w:line="268" w:lineRule="auto"/>
      </w:pPr>
      <w:r>
        <w:rPr>
          <w:rFonts w:ascii="Noto Sans CJK KR" w:cs="Noto Sans CJK KR" w:eastAsia="Noto Sans CJK KR" w:hAnsi="Noto Sans CJK KR"/>
          <w:color w:val="666666"/>
          <w:sz w:val="16"/>
          <w:szCs w:val="16"/>
        </w:rPr>
        <w:t xml:space="preserve">Swift  UIKit  Firebase  Node.js</w:t>
      </w:r>
    </w:p>
    <w:tbl>
      <w:tblPr>
        <w:tblW w:type="dxa" w:w="103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60"/>
        <w:gridCol w:w="5160"/>
      </w:tblGrid>
      <w:tr>
        <w:trPr>
          <w:cantSplit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" w:before="150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크레디프 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" w:before="150"/>
              <w:jc w:val="right"/>
            </w:pPr>
            <w:r>
              <w:rPr>
                <w:rFonts w:ascii="Noto Sans CJK KR" w:cs="Noto Sans CJK KR" w:eastAsia="Noto Sans CJK KR" w:hAnsi="Noto Sans CJK KR"/>
                <w:color w:val="555555"/>
                <w:sz w:val="17"/>
                <w:szCs w:val="17"/>
              </w:rPr>
              <w:t xml:space="preserve">2009.08 – 2017.02 · 정규직 · 개발자</w:t>
            </w:r>
          </w:p>
        </w:tc>
      </w:tr>
    </w:tbl>
    <w:p>
      <w:pPr>
        <w:keepNext/>
        <w:spacing w:after="45" w:line="268" w:lineRule="auto"/>
      </w:pPr>
      <w:r>
        <w:rPr>
          <w:rFonts w:ascii="Noto Sans CJK KR" w:cs="Noto Sans CJK KR" w:eastAsia="Noto Sans CJK KR" w:hAnsi="Noto Sans CJK KR"/>
          <w:color w:val="6B6B6B"/>
          <w:sz w:val="17"/>
          <w:szCs w:val="17"/>
        </w:rPr>
        <w:t xml:space="preserve">이동통신 3사·공공기관 대상 SI/SM 전문기업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저전력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Beacon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구매자 대상 SKT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O2O Android SDK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를 JNI 대신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AIDL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기반으로 개발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서버(C)부터 클라이언트(C#/Java, 모바일 iOS/Android)까지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7년 이상 풀스택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으로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30개+ 프로젝트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개발·유지보수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담당자 공백·인수인계 부재·장애 등 위기 상황마다 투입돼 문제 해결, 신규 언어·플랫폼 선행 연구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ShowNote: PDF 페이지를 배경으로 렌더링하고 개체를 위에 표시하는 방식 구현, 기획을 전면 개편하며 기존 기획서에 없던 특허 핵심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'Trigger'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개념 고안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ShowNote의 </w:t>
      </w:r>
      <w:hyperlink w:history="1" r:id="rId9c_hwsxuyfl3isvwielvx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문서 잠금(Device Lock)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·</w:t>
      </w:r>
      <w:hyperlink w:history="1" r:id="rIdqfy_bftnby05hedlmukmg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Zip 압축/암호화 저장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·</w:t>
      </w:r>
      <w:hyperlink w:history="1" r:id="rIdc-jqs1ut19zpszfewsesy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페이지 순서 드래그 변경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구현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'누군지다알아'에 수신 이미지 생성 기능을 추가해 2.0 출시, 연락처 </w:t>
      </w:r>
      <w:hyperlink w:history="1" r:id="rIddq1qjqxn91gwzzesrd3gq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초성 검색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기술을 연구해 정리</w:t>
      </w:r>
    </w:p>
    <w:p>
      <w:pPr>
        <w:spacing w:after="10" w:before="40" w:line="268" w:lineRule="auto"/>
      </w:pPr>
      <w:r>
        <w:rPr>
          <w:rFonts w:ascii="Noto Sans CJK KR" w:cs="Noto Sans CJK KR" w:eastAsia="Noto Sans CJK KR" w:hAnsi="Noto Sans CJK KR"/>
          <w:color w:val="666666"/>
          <w:sz w:val="16"/>
          <w:szCs w:val="16"/>
        </w:rPr>
        <w:t xml:space="preserve">C  C#  Java  AIDL  Beacon  MySQL  Oracle  MSSQL</w:t>
      </w:r>
    </w:p>
    <w:p>
      <w:pPr>
        <w:pBdr>
          <w:bottom w:val="single" w:color="D8D8D8" w:sz="4" w:space="1"/>
        </w:pBdr>
        <w:spacing w:after="68" w:before="78"/>
      </w:pPr>
      <w:r>
        <w:rPr>
          <w:rFonts w:ascii="Noto Sans CJK KR" w:cs="Noto Sans CJK KR" w:eastAsia="Noto Sans CJK KR" w:hAnsi="Noto Sans CJK KR"/>
          <w:sz w:val="2"/>
          <w:szCs w:val="2"/>
        </w:rPr>
        <w:t xml:space="preserve"/>
      </w:r>
    </w:p>
    <w:p>
      <w:pPr>
        <w:keepNext/>
        <w:spacing w:after="62"/>
      </w:pPr>
      <w:r>
        <w:rPr>
          <w:rFonts w:ascii="Noto Sans CJK KR" w:cs="Noto Sans CJK KR" w:eastAsia="Noto Sans CJK KR" w:hAnsi="Noto Sans CJK KR"/>
          <w:b/>
          <w:bCs/>
          <w:sz w:val="23"/>
          <w:szCs w:val="23"/>
        </w:rPr>
        <w:t xml:space="preserve">외부 활동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개인 </w:t>
      </w:r>
      <w:hyperlink w:history="1" r:id="rId_0angqh-8m0chk84yrb0s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iOS 앱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전반에 </w:t>
      </w:r>
      <w:hyperlink w:history="1" r:id="rIdpgao0d7076khzdoxuuzju">
        <w:r>
          <w:rPr>
            <w:rFonts w:ascii="Noto Sans CJK KR" w:cs="Noto Sans CJK KR" w:eastAsia="Noto Sans CJK KR" w:hAnsi="Noto Sans CJK KR"/>
            <w:b/>
            <w:bCs/>
            <w:color w:val="1A4F8A"/>
            <w:sz w:val="18"/>
            <w:szCs w:val="18"/>
          </w:rPr>
          <w:t xml:space="preserve">Tuist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를 실제 적용해 모듈화 구조 구축·운영(개인 프로젝트 한정)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위 경험을 </w:t>
      </w:r>
      <w:hyperlink w:history="1" r:id="rId19ngdz8ujnc6dsy8hpjhd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Article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로 작성해 Tuist CEO Pedro Piñera와 LinkedIn으로 직접 연결, </w:t>
      </w:r>
      <w:hyperlink w:history="1" r:id="rId339_u2njscuflnoynnjc8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한국어 페이지 번역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에 기여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Seoul iOS Meetup에서 </w:t>
      </w:r>
      <w:hyperlink w:history="1" r:id="rId7ca0r_qax7k5vo-vv5tvb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'Tuist 캐시, 선택적 테스트 그리고 쉬운 CI로 빌드 반복 가속하기'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발표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hyperlink w:history="1" r:id="rIdlfpcujwyseparsn-raqxd">
        <w:r>
          <w:rPr>
            <w:rFonts w:ascii="Noto Sans CJK KR" w:cs="Noto Sans CJK KR" w:eastAsia="Noto Sans CJK KR" w:hAnsi="Noto Sans CJK KR"/>
            <w:b/>
            <w:bCs/>
            <w:color w:val="1A4F8A"/>
            <w:sz w:val="18"/>
            <w:szCs w:val="18"/>
          </w:rPr>
          <w:t xml:space="preserve">Medium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에 </w:t>
      </w:r>
      <w:hyperlink w:history="1" r:id="rIdfpsgczr-iec80mx_mo7us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iOS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·</w:t>
      </w:r>
      <w:hyperlink w:history="1" r:id="rIdeygthfishemirml4zkw24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React Native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등 기술 Article 다수 발행, Dev Korea Meetup 등 커뮤니티 정기 참여</w:t>
      </w:r>
    </w:p>
    <w:p>
      <w:pPr>
        <w:pBdr>
          <w:bottom w:val="single" w:color="D8D8D8" w:sz="4" w:space="1"/>
        </w:pBdr>
        <w:spacing w:after="68" w:before="78"/>
      </w:pPr>
      <w:r>
        <w:rPr>
          <w:rFonts w:ascii="Noto Sans CJK KR" w:cs="Noto Sans CJK KR" w:eastAsia="Noto Sans CJK KR" w:hAnsi="Noto Sans CJK KR"/>
          <w:sz w:val="2"/>
          <w:szCs w:val="2"/>
        </w:rPr>
        <w:t xml:space="preserve"/>
      </w:r>
    </w:p>
    <w:p>
      <w:pPr>
        <w:keepNext/>
        <w:spacing w:after="62"/>
      </w:pPr>
      <w:r>
        <w:rPr>
          <w:rFonts w:ascii="Noto Sans CJK KR" w:cs="Noto Sans CJK KR" w:eastAsia="Noto Sans CJK KR" w:hAnsi="Noto Sans CJK KR"/>
          <w:b/>
          <w:bCs/>
          <w:sz w:val="23"/>
          <w:szCs w:val="23"/>
        </w:rPr>
        <w:t xml:space="preserve">AI 활용 경험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보안 제약을 고려해 GitLab Runner에 </w:t>
      </w:r>
      <w:hyperlink w:history="1" r:id="rIdxe3nspltw00qokhtryord">
        <w:r>
          <w:rPr>
            <w:rFonts w:ascii="Noto Sans CJK KR" w:cs="Noto Sans CJK KR" w:eastAsia="Noto Sans CJK KR" w:hAnsi="Noto Sans CJK KR"/>
            <w:b/>
            <w:bCs/>
            <w:color w:val="1A4F8A"/>
            <w:sz w:val="18"/>
            <w:szCs w:val="18"/>
          </w:rPr>
          <w:t xml:space="preserve">Ollama를 연결한 Agent MR 리뷰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구축, 비개발자 매니저의 AI 활용 KPI 달성에 기여하고 변경 사항을 안심하고 빠르게 리뷰할 수 있도록 지원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개인 앱 현대화를 위해 </w:t>
      </w:r>
      <w:hyperlink w:history="1" r:id="rIdxcrmo9nkzlr-ontpsv2yw">
        <w:r>
          <w:rPr>
            <w:rFonts w:ascii="Noto Sans CJK KR" w:cs="Noto Sans CJK KR" w:eastAsia="Noto Sans CJK KR" w:hAnsi="Noto Sans CJK KR"/>
            <w:b/>
            <w:bCs/>
            <w:color w:val="1A4F8A"/>
            <w:sz w:val="18"/>
            <w:szCs w:val="18"/>
          </w:rPr>
          <w:t xml:space="preserve">SwiftUI 마이그레이션 Skill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구축, 앱당 1주 이상 걸리던 작업을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1~2일로 단축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Youtube 영상 편집을 위해 유료 버전 전용 기능인 Davinci Resolve MCP를 무료 버전 </w:t>
      </w:r>
      <w:hyperlink w:history="1" r:id="rIdvo7se8cws-bz8_ntsglcb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davinci-resolve-lite-mcp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으로 직접 구축, 장면 분류·편집 방법·검증 단계를 Skill과 Script로 분리해 신뢰성 향상</w:t>
      </w:r>
    </w:p>
    <w:p>
      <w:pPr>
        <w:pBdr>
          <w:bottom w:val="single" w:color="D8D8D8" w:sz="4" w:space="1"/>
        </w:pBdr>
        <w:spacing w:after="68" w:before="78"/>
      </w:pPr>
      <w:r>
        <w:rPr>
          <w:rFonts w:ascii="Noto Sans CJK KR" w:cs="Noto Sans CJK KR" w:eastAsia="Noto Sans CJK KR" w:hAnsi="Noto Sans CJK KR"/>
          <w:sz w:val="2"/>
          <w:szCs w:val="2"/>
        </w:rPr>
        <w:t xml:space="preserve"/>
      </w:r>
    </w:p>
    <w:p>
      <w:pPr>
        <w:keepNext/>
        <w:spacing w:after="62"/>
      </w:pPr>
      <w:r>
        <w:rPr>
          <w:rFonts w:ascii="Noto Sans CJK KR" w:cs="Noto Sans CJK KR" w:eastAsia="Noto Sans CJK KR" w:hAnsi="Noto Sans CJK KR"/>
          <w:b/>
          <w:bCs/>
          <w:sz w:val="23"/>
          <w:szCs w:val="23"/>
        </w:rPr>
        <w:t xml:space="preserve">학력</w:t>
      </w:r>
    </w:p>
    <w:p>
      <w:pPr>
        <w:spacing w:after="20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서일대학교</w:t>
      </w:r>
    </w:p>
    <w:p>
      <w:pPr>
        <w:spacing w:after="0" w:line="280" w:lineRule="auto"/>
      </w:pPr>
      <w:r>
        <w:rPr>
          <w:rFonts w:ascii="Noto Sans CJK KR" w:cs="Noto Sans CJK KR" w:eastAsia="Noto Sans CJK KR" w:hAnsi="Noto Sans CJK KR"/>
          <w:color w:val="6B6B6B"/>
          <w:sz w:val="17"/>
          <w:szCs w:val="17"/>
        </w:rPr>
        <w:t xml:space="preserve">2003.03 – 2009.02 · 졸업 · 소프트웨어전공 (3년제)</w:t>
      </w:r>
    </w:p>
    <w:sectPr>
      <w:pgSz w:w="11906" w:h="16838" w:orient="portrait"/>
      <w:pgMar w:top="737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65" w:hanging="165"/>
      </w:pPr>
      <w:rPr>
        <w:rFonts w:ascii="Noto Sans CJK KR" w:cs="Noto Sans CJK KR" w:eastAsia="Noto Sans CJK KR" w:hAnsi="Noto Sans CJK KR"/>
        <w:color w:val="555555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ok5pckpujuemph_enrkr" Type="http://schemas.openxmlformats.org/officeDocument/2006/relationships/hyperlink" Target="https://github.com/2sem" TargetMode="External"/><Relationship Id="rIddnwlszmd90uomkjvejuvq" Type="http://schemas.openxmlformats.org/officeDocument/2006/relationships/hyperlink" Target="https://www.linkedin.com/in/gamehelper/" TargetMode="External"/><Relationship Id="rIdwx0b5wyh-mat9wq7cd6ef" Type="http://schemas.openxmlformats.org/officeDocument/2006/relationships/hyperlink" Target="https://toyboy2.medium.com" TargetMode="External"/><Relationship Id="rIdmekmkr2z9nr7gntzm7qez" Type="http://schemas.openxmlformats.org/officeDocument/2006/relationships/hyperlink" Target="https://toyboy2.medium.com/automate-your-tasks-with-mr-template-using-gitlab-commands-b1af5c84ce7b" TargetMode="External"/><Relationship Id="rIdioogwuzbtxrrcivrhxduc" Type="http://schemas.openxmlformats.org/officeDocument/2006/relationships/hyperlink" Target="https://github.com/channel-io/react-native-channel-io/pull/107" TargetMode="External"/><Relationship Id="rIdpljhkcgq6gzmwyxab1o9q" Type="http://schemas.openxmlformats.org/officeDocument/2006/relationships/hyperlink" Target="https://github.com/mrousavy/react-native-vision-camera/pull/1318" TargetMode="External"/><Relationship Id="rId3k-nh6vp4snnizjkv2qsn" Type="http://schemas.openxmlformats.org/officeDocument/2006/relationships/hyperlink" Target="https://toyboy2.medium.com/how-to-deploy-react-native-app-all-in-one-click-part1-54362deaeda2" TargetMode="External"/><Relationship Id="rId1b3xk1luh2rps6o_1pnxe" Type="http://schemas.openxmlformats.org/officeDocument/2006/relationships/hyperlink" Target="https://toyboy2.medium.com/supporting-multi-language-in-react-native-applications-8bf4ddc8a8ef" TargetMode="External"/><Relationship Id="rId5zpipdf2qj1dfnlkhggeb" Type="http://schemas.openxmlformats.org/officeDocument/2006/relationships/hyperlink" Target="https://toyboy2.medium.com/react-native-android-per-app-language-settings-5f9d4a29e9d2" TargetMode="External"/><Relationship Id="rIdzktndrp8p1zcbpdplnzbz" Type="http://schemas.openxmlformats.org/officeDocument/2006/relationships/hyperlink" Target="https://toyboy2.medium.com/%EC%9E%91%EC%9D%80-%EA%B2%83%EB%B6%80%ED%84%B0-%ED%95%A0-%EC%88%98-%EC%9E%88%EB%8A%94-%EA%B2%83%EB%B6%80%ED%84%B0-%EB%B0%94%EA%BF%94%EB%82%98%EA%B0%80%EA%B8%B0-ff21ea4fb6c2" TargetMode="External"/><Relationship Id="rIdtzjx3w5ppni8cfbhbmtoo" Type="http://schemas.openxmlformats.org/officeDocument/2006/relationships/hyperlink" Target="https://toyboy2.medium.com/xcuielement-wait-extension-c6c40cdce458" TargetMode="External"/><Relationship Id="rIdnulpexl2qmtm96ilv4hk3" Type="http://schemas.openxmlformats.org/officeDocument/2006/relationships/hyperlink" Target="https://toyboy2.medium.com/package-resolved-file-is-corrupted-or-malformed-fix-or-delete-the-file-baeb572863fc" TargetMode="External"/><Relationship Id="rId9c_hwsxuyfl3isvwielvx" Type="http://schemas.openxmlformats.org/officeDocument/2006/relationships/hyperlink" Target="https://toyboy2.medium.com/how-to-lock-your-ios-app-with-device-lock-656f739fe4c6" TargetMode="External"/><Relationship Id="rIdqfy_bftnby05hedlmukmg" Type="http://schemas.openxmlformats.org/officeDocument/2006/relationships/hyperlink" Target="https://toyboy2.medium.com/zip-archiving-files-in-ios-app-ade489532066" TargetMode="External"/><Relationship Id="rIdc-jqs1ut19zpszfewsesy" Type="http://schemas.openxmlformats.org/officeDocument/2006/relationships/hyperlink" Target="https://toyboy2.medium.com/how-to-move-cells-in-your-ios-app-by-dragging-ad83f8ad72e6" TargetMode="External"/><Relationship Id="rIddq1qjqxn91gwzzesrd3gq" Type="http://schemas.openxmlformats.org/officeDocument/2006/relationships/hyperlink" Target="https://toyboy2.medium.com/ios%EC%97%90%EC%84%9C-%EC%B4%88%EC%84%B1%EC%9C%BC%EB%A1%9C-%EC%97%B0%EB%9D%BD%EC%B2%98-%EA%B2%80%EC%83%89%ED%95%98%EA%B8%B0-c2fbdce54383" TargetMode="External"/><Relationship Id="rId_0angqh-8m0chk84yrb0s" Type="http://schemas.openxmlformats.org/officeDocument/2006/relationships/hyperlink" Target="https://apps.apple.com/kr/developer/young-jun-lee/id1225480114" TargetMode="External"/><Relationship Id="rIdpgao0d7076khzdoxuuzju" Type="http://schemas.openxmlformats.org/officeDocument/2006/relationships/hyperlink" Target="https://tuist.dev" TargetMode="External"/><Relationship Id="rId19ngdz8ujnc6dsy8hpjhd" Type="http://schemas.openxmlformats.org/officeDocument/2006/relationships/hyperlink" Target="https://toyboy2.medium.com/list/tuist-c1abeaa7d167" TargetMode="External"/><Relationship Id="rId339_u2njscuflnoynnjc8" Type="http://schemas.openxmlformats.org/officeDocument/2006/relationships/hyperlink" Target="https://toyboy2.medium.com/contributing-to-open-source-as-translator-translating-tuist-documentation-into-korean-ad08b205da65" TargetMode="External"/><Relationship Id="rId7ca0r_qax7k5vo-vv5tvb" Type="http://schemas.openxmlformats.org/officeDocument/2006/relationships/hyperlink" Target="https://youtu.be/FFkEbqG4ips" TargetMode="External"/><Relationship Id="rIdlfpcujwyseparsn-raqxd" Type="http://schemas.openxmlformats.org/officeDocument/2006/relationships/hyperlink" Target="https://toyboy2.medium.com" TargetMode="External"/><Relationship Id="rIdfpsgczr-iec80mx_mo7us" Type="http://schemas.openxmlformats.org/officeDocument/2006/relationships/hyperlink" Target="https://medium.com/@toyboy2/list/ios-4adba6bc75d5" TargetMode="External"/><Relationship Id="rIdeygthfishemirml4zkw24" Type="http://schemas.openxmlformats.org/officeDocument/2006/relationships/hyperlink" Target="https://medium.com/@toyboy2/list/reactnative-ec618220f682" TargetMode="External"/><Relationship Id="rIdxe3nspltw00qokhtryord" Type="http://schemas.openxmlformats.org/officeDocument/2006/relationships/hyperlink" Target="https://medium.com/@toyboy2/automating-mr-review-on-self-hosted-gitlab-using-ai-ollama-932e1cab30d9" TargetMode="External"/><Relationship Id="rIdxcrmo9nkzlr-ontpsv2yw" Type="http://schemas.openxmlformats.org/officeDocument/2006/relationships/hyperlink" Target="https://github.com/2sem/swiftui-migrator-skill" TargetMode="External"/><Relationship Id="rIdvo7se8cws-bz8_ntsglcb" Type="http://schemas.openxmlformats.org/officeDocument/2006/relationships/hyperlink" Target="https://github.com/2sem/davinci-resolve-lite-mcp" TargetMode="External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2026-10-16T08:24:42.808Z</dcterms:created>
  <dcterms:modified xsi:type="dcterms:W3CDTF">2026-10-16T08:24:42.808Z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