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B86" w:rsidRDefault="00305B86">
      <w:r>
        <w:t>COSC 2030: Data Structures</w:t>
      </w:r>
    </w:p>
    <w:p w:rsidR="00305B86" w:rsidRDefault="00305B86">
      <w:r>
        <w:t>Spring 2019</w:t>
      </w:r>
    </w:p>
    <w:p w:rsidR="00923B6F" w:rsidRDefault="00305B86">
      <w:r>
        <w:t>Project: Steganography</w:t>
      </w:r>
    </w:p>
    <w:p w:rsidR="00305B86" w:rsidRDefault="00305B86">
      <w:r>
        <w:t xml:space="preserve">Group: </w:t>
      </w:r>
    </w:p>
    <w:p w:rsidR="00305B86" w:rsidRDefault="00305B86">
      <w:r>
        <w:tab/>
      </w:r>
      <w:proofErr w:type="spellStart"/>
      <w:r>
        <w:t>Bailie</w:t>
      </w:r>
      <w:proofErr w:type="spellEnd"/>
      <w:r>
        <w:t xml:space="preserve"> </w:t>
      </w:r>
      <w:proofErr w:type="spellStart"/>
      <w:r>
        <w:t>Allemand</w:t>
      </w:r>
      <w:proofErr w:type="spellEnd"/>
    </w:p>
    <w:p w:rsidR="00305B86" w:rsidRDefault="00305B86">
      <w:r>
        <w:tab/>
        <w:t>Shay Jimerson</w:t>
      </w:r>
    </w:p>
    <w:p w:rsidR="00305B86" w:rsidRDefault="00305B86">
      <w:r>
        <w:tab/>
        <w:t>Tiago Araujo</w:t>
      </w:r>
    </w:p>
    <w:p w:rsidR="00305B86" w:rsidRDefault="00305B86">
      <w:r>
        <w:tab/>
        <w:t xml:space="preserve">Lane </w:t>
      </w:r>
      <w:proofErr w:type="spellStart"/>
      <w:r>
        <w:t>Snively</w:t>
      </w:r>
      <w:proofErr w:type="spellEnd"/>
    </w:p>
    <w:p w:rsidR="00305B86" w:rsidRDefault="00305B86"/>
    <w:p w:rsidR="00305B86" w:rsidRDefault="00305B86" w:rsidP="00FF2F62">
      <w:pPr>
        <w:jc w:val="both"/>
      </w:pPr>
      <w:bookmarkStart w:id="0" w:name="_GoBack"/>
      <w:r>
        <w:t xml:space="preserve">Steganography: The process of embedding secret information into </w:t>
      </w:r>
      <w:r w:rsidR="00FF2F62">
        <w:t>a larger data structure.</w:t>
      </w:r>
    </w:p>
    <w:p w:rsidR="00305B86" w:rsidRDefault="00105677">
      <w:r>
        <w:t>Abstract Data Type</w:t>
      </w:r>
    </w:p>
    <w:p w:rsidR="00105677" w:rsidRDefault="00105677">
      <w:r>
        <w:tab/>
      </w:r>
      <w:r w:rsidR="00241DA0">
        <w:t>Get Details about the image</w:t>
      </w:r>
    </w:p>
    <w:p w:rsidR="00241DA0" w:rsidRDefault="00241DA0">
      <w:r>
        <w:tab/>
      </w:r>
      <w:r>
        <w:tab/>
        <w:t>File type</w:t>
      </w:r>
    </w:p>
    <w:p w:rsidR="00241DA0" w:rsidRDefault="00241DA0">
      <w:r>
        <w:tab/>
      </w:r>
      <w:r>
        <w:tab/>
        <w:t>Format detail</w:t>
      </w:r>
    </w:p>
    <w:p w:rsidR="00241DA0" w:rsidRDefault="00241DA0">
      <w:r>
        <w:tab/>
      </w:r>
      <w:r>
        <w:tab/>
        <w:t>Image Size</w:t>
      </w:r>
    </w:p>
    <w:p w:rsidR="00241DA0" w:rsidRDefault="00241DA0">
      <w:r>
        <w:tab/>
        <w:t>Read a message to be hidden</w:t>
      </w:r>
    </w:p>
    <w:p w:rsidR="00241DA0" w:rsidRDefault="00241DA0">
      <w:r>
        <w:tab/>
      </w:r>
      <w:r>
        <w:t>Convert the message into binary data</w:t>
      </w:r>
      <w:r>
        <w:tab/>
      </w:r>
    </w:p>
    <w:p w:rsidR="00241DA0" w:rsidRDefault="00241DA0" w:rsidP="00241DA0">
      <w:pPr>
        <w:ind w:firstLine="720"/>
      </w:pPr>
      <w:r>
        <w:t>See if the carrier image is large enough to hide the message</w:t>
      </w:r>
    </w:p>
    <w:p w:rsidR="00241DA0" w:rsidRDefault="00241DA0" w:rsidP="00241DA0">
      <w:pPr>
        <w:ind w:firstLine="720"/>
      </w:pPr>
      <w:r>
        <w:t>If the image is large enough, iterate over all pixels in the image and the message and alter the least-significant bit in each pixel and record the new pixel value as a new image</w:t>
      </w:r>
    </w:p>
    <w:p w:rsidR="00241DA0" w:rsidRDefault="00241DA0" w:rsidP="00241DA0">
      <w:pPr>
        <w:pBdr>
          <w:bottom w:val="single" w:sz="6" w:space="1" w:color="auto"/>
        </w:pBdr>
        <w:ind w:firstLine="720"/>
      </w:pPr>
      <w:r>
        <w:t>Save the new image</w:t>
      </w:r>
    </w:p>
    <w:p w:rsidR="00241DA0" w:rsidRDefault="00241DA0" w:rsidP="00241DA0">
      <w:pPr>
        <w:ind w:firstLine="720"/>
      </w:pPr>
      <w:r>
        <w:t>Read an image and find a hidden message</w:t>
      </w:r>
    </w:p>
    <w:p w:rsidR="00305B86" w:rsidRDefault="00241DA0">
      <w:hyperlink r:id="rId4" w:history="1">
        <w:r w:rsidRPr="0099364C">
          <w:rPr>
            <w:rStyle w:val="Hyperlink"/>
          </w:rPr>
          <w:t>https://hackernoon.com/simple-image-steganography-in-python-18c7b534854f</w:t>
        </w:r>
      </w:hyperlink>
    </w:p>
    <w:p w:rsidR="00241DA0" w:rsidRDefault="00241DA0">
      <w:hyperlink r:id="rId5" w:history="1">
        <w:r w:rsidRPr="0099364C">
          <w:rPr>
            <w:rStyle w:val="Hyperlink"/>
          </w:rPr>
          <w:t>https://www.geeksforgeeks.org/image-based-steganography-using-python/</w:t>
        </w:r>
      </w:hyperlink>
    </w:p>
    <w:bookmarkEnd w:id="0"/>
    <w:p w:rsidR="00241DA0" w:rsidRDefault="00241DA0"/>
    <w:sectPr w:rsidR="00241DA0" w:rsidSect="00227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86"/>
    <w:rsid w:val="00105677"/>
    <w:rsid w:val="00227C89"/>
    <w:rsid w:val="00241DA0"/>
    <w:rsid w:val="002F5B8E"/>
    <w:rsid w:val="00305B86"/>
    <w:rsid w:val="00923B6F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969E5"/>
  <w15:chartTrackingRefBased/>
  <w15:docId w15:val="{03A034DE-2B55-ED4C-9B46-324C7168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image-based-steganography-using-python/" TargetMode="External"/><Relationship Id="rId4" Type="http://schemas.openxmlformats.org/officeDocument/2006/relationships/hyperlink" Target="https://hackernoon.com/simple-image-steganography-in-python-18c7b534854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Araujo</dc:creator>
  <cp:keywords/>
  <dc:description/>
  <cp:lastModifiedBy>Tiago Araujo</cp:lastModifiedBy>
  <cp:revision>1</cp:revision>
  <dcterms:created xsi:type="dcterms:W3CDTF">2019-03-05T03:21:00Z</dcterms:created>
  <dcterms:modified xsi:type="dcterms:W3CDTF">2019-03-05T04:27:00Z</dcterms:modified>
</cp:coreProperties>
</file>