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2754150" cy="8021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150" cy="80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20687" cy="113869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687" cy="1138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a) Qué tipo de aplicación es (Híbrida, Web, Nativa)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  <w:t xml:space="preserve">La App es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shd w:fill="f8f9fa" w:val="clear"/>
          <w:rtl w:val="0"/>
        </w:rPr>
        <w:t xml:space="preserve">Híbrida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b) Mencionen la temática de la aplicación.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  <w:t xml:space="preserve">MyFitnessPal es una popular aplicación de seguimiento de la salud y el estado físico que brinda a los usuarios las herramientas necesarias para controlar su dieta, realizar un seguimiento de su actividad física y alcanzar sus objetivos de salud.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c) Se debe hacer referencia a las funcionalidades principales.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Dentro de la App las funcionalidades principales son: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Seguimiento de la alimentación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Objetivos de Salud Personalizados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Registro de Actividad Física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Conexión con Dispositivos de Seguimientos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Comunidad y Soporte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Estadisticas y Graficos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Planes de Comidas y Recetas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Versiones Gratuitas y Premium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d) Se debe agregar las especificaciones de la app (Tamaño, Sistema Operativo, N° de descargas en Google play)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