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body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日期：2025年2月14日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训练结束前组织全体学生进行简单总结，让各小组介绍当天完成的工作和遇到的问题，并讨论下一步需要改进的方向。</ns0:t>
            </ns0:r>
          </ns0:p>
          <ns0:p>
            <ns0:pPr>
              <ns0:pStyle ns0:val="af7"/>
            </ns0:pPr>
            <ns0:r>
              <ns0:t>组织小型队内测试赛，让学生使用自己搭建的底盘完成简单路线挑战。通过比赛形式提高训练积极性，同时观察不同结构方案在实际运行中的表现。</ns0:t>
            </ns0:r>
          </ns0:p>
          <ns0:p>
            <ns0:pPr>
              <ns0:pStyle ns0:val="af7"/>
            </ns0:pPr>
            <ns0:r>
              <ns0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ns0:t>
            </ns0:r>
          </ns0:p>
          <ns0:p>
            <ns0:pPr>
              <ns0:pStyle ns0:val="af7"/>
            </ns0:pPr>
            <ns0:r>
              <ns0:t>部分同学开始尝试设计简单的拾取结构，通过组合结构件与橡胶轮，初步探索机器人抓取物体的实现方式。</ns0:t>
            </ns0:r>
          </ns0:p>
          <ns0:p>
            <ns0:pPr>
              <ns0:pStyle ns0:val="af7"/>
            </ns0:pPr>
            <ns0:r>
              <ns0:t>进行基础编程知识讲解，介绍机器人控制程序的基本结构，让学生了解电机控制、简单逻辑判断等基本概念，并通过示例程序演示机器人前进和停止控制。</ns0:t>
            </ns0:r>
          </ns0:p>
          <ns0:p>
            <ns0:pPr>
              <ns0:pStyle ns0:val="af7"/>
            </ns0:pPr>
            <ns0:r>
              <ns0:t>对机器人进行连续运行测试，让机器人在跑道上持续行驶数分钟，观察电机温度变化以及结构稳定性。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日期：2025年2月15日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ns0:t>
            </ns0:r>
          </ns0:p>
          <ns0:p>
            <ns0:pPr>
              <ns0:pStyle ns0:val="af7"/>
            </ns0:pPr>
            <ns0:r>
              <ns0:t>对新队员进行基础结构教学，讲解VEX金属结构件的连接方式以及常见加固方法。部分学生在指导下尝试增加横向支撑梁，使底盘结构更加稳定。</ns0:t>
            </ns0:r>
          </ns0:p>
          <ns0:p>
            <ns0:pPr>
              <ns0:pStyle ns0:val="af7"/>
            </ns0:pPr>
            <ns0:r>
              <ns0:t>部分同学开始尝试设计简单的拾取结构，通过组合结构件与橡胶轮，初步探索机器人抓取物体的实现方式。</ns0:t>
            </ns0:r>
          </ns0:p>
          <ns0:p>
            <ns0:pPr>
              <ns0:pStyle ns0:val="af7"/>
            </ns0:pPr>
            <ns0:r>
              <ns0:t>对机器人进行连续运行测试，让机器人在跑道上持续行驶数分钟，观察电机温度变化以及结构稳定性。</ns0:t>
            </ns0:r>
          </ns0:p>
          <ns0:p>
            <ns0:pPr>
              <ns0:pStyle ns0:val="af7"/>
            </ns0:pPr>
            <ns0:r>
              <ns0:t>组织小型队内测试赛，让学生使用自己搭建的底盘完成简单路线挑战。通过比赛形式提高训练积极性，同时观察不同结构方案在实际运行中的表现。</ns0:t>
            </ns0:r>
          </ns0:p>
          <ns0:p>
            <ns0:pPr>
              <ns0:pStyle ns0:val="af7"/>
            </ns0:pPr>
            <ns0:r>
              <ns0:t>开展底盘跑道测试。学生轮流操控机器人在训练跑道上进行直线和转弯行驶测试，记录机器人在高速状态下的稳定性表现，并尝试通过改变电池位置来调整机器人重心。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日期：2025年2月17日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开展底盘跑道测试。学生轮流操控机器人在训练跑道上进行直线和转弯行驶测试，记录机器人在高速状态下的稳定性表现，并尝试通过改变电池位置来调整机器人重心。</ns0:t>
            </ns0:r>
          </ns0:p>
          <ns0:p>
            <ns0:pPr>
              <ns0:pStyle ns0:val="af7"/>
            </ns0:pPr>
            <ns0:r>
              <ns0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ns0:t>
            </ns0:r>
          </ns0:p>
          <ns0:p>
            <ns0:pPr>
              <ns0:pStyle ns0:val="af7"/>
            </ns0:pPr>
            <ns0:r>
              <ns0:t>部分同学开始尝试设计简单的拾取结构，通过组合结构件与橡胶轮，初步探索机器人抓取物体的实现方式。</ns0:t>
            </ns0:r>
          </ns0:p>
          <ns0:p>
            <ns0:pPr>
              <ns0:pStyle ns0:val="af7"/>
            </ns0:pPr>
            <ns0:r>
              <ns0:t>安排学生对机器人线缆进行整理，将电机线与电池线重新固定在结构梁上，避免在机器人高速运动时出现缠绕或松动现象。</ns0:t>
            </ns0:r>
          </ns0:p>
          <ns0:p>
            <ns0:pPr>
              <ns0:pStyle ns0:val="af7"/>
            </ns0:pPr>
            <ns0:r>
              <ns0:t>进行基础编程知识讲解，介绍机器人控制程序的基本结构，让学生了解电机控制、简单逻辑判断等基本概念，并通过示例程序演示机器人前进和停止控制。</ns0:t>
            </ns0:r>
          </ns0:p>
          <ns0:p>
            <ns0:pPr>
              <ns0:pStyle ns0:val="af7"/>
            </ns0:pPr>
            <ns0:r>
              <ns0:t>对机器人进行连续运行测试，让机器人在跑道上持续行驶数分钟，观察电机温度变化以及结构稳定性。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日期：2025年2月18日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训练结束前组织全体学生进行简单总结，让各小组介绍当天完成的工作和遇到的问题，并讨论下一步需要改进的方向。</ns0:t>
            </ns0:r>
          </ns0:p>
          <ns0:p>
            <ns0:pPr>
              <ns0:pStyle ns0:val="af7"/>
            </ns0:pPr>
            <ns0:r>
              <ns0:t>对新队员进行基础结构教学，讲解VEX金属结构件的连接方式以及常见加固方法。部分学生在指导下尝试增加横向支撑梁，使底盘结构更加稳定。</ns0:t>
            </ns0:r>
          </ns0:p>
          <ns0:p>
            <ns0:pPr>
              <ns0:pStyle ns0:val="af7"/>
            </ns0:pPr>
            <ns0:r>
              <ns0:t>对机器人进行连续运行测试，让机器人在跑道上持续行驶数分钟，观察电机温度变化以及结构稳定性。</ns0:t>
            </ns0:r>
          </ns0:p>
          <ns0:p>
            <ns0:pPr>
              <ns0:pStyle ns0:val="af7"/>
            </ns0:pPr>
            <ns0:r>
              <ns0:t>开展底盘跑道测试。学生轮流操控机器人在训练跑道上进行直线和转弯行驶测试，记录机器人在高速状态下的稳定性表现，并尝试通过改变电池位置来调整机器人重心。</ns0:t>
            </ns0:r>
          </ns0:p>
          <ns0:p>
            <ns0:pPr>
              <ns0:pStyle ns0:val="af7"/>
            </ns0:pPr>
            <ns0:r>
              <ns0:t>部分同学开始尝试设计简单的拾取结构，通过组合结构件与橡胶轮，初步探索机器人抓取物体的实现方式。</ns0:t>
            </ns0:r>
          </ns0:p>
          <ns0:p>
            <ns0:pPr>
              <ns0:pStyle ns0:val="af7"/>
            </ns0:pPr>
            <ns0:r>
              <ns0:t>进行基础编程知识讲解，介绍机器人控制程序的基本结构，让学生了解电机控制、简单逻辑判断等基本概念，并通过示例程序演示机器人前进和停止控制。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日期：2025年2月19日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对新队员进行基础结构教学，讲解VEX金属结构件的连接方式以及常见加固方法。部分学生在指导下尝试增加横向支撑梁，使底盘结构更加稳定。</ns0:t>
            </ns0:r>
          </ns0:p>
          <ns0:p>
            <ns0:pPr>
              <ns0:pStyle ns0:val="af7"/>
            </ns0:pPr>
            <ns0:r>
              <ns0:t>组织小型队内测试赛，让学生使用自己搭建的底盘完成简单路线挑战。通过比赛形式提高训练积极性，同时观察不同结构方案在实际运行中的表现。</ns0:t>
            </ns0:r>
          </ns0:p>
          <ns0:p>
            <ns0:pPr>
              <ns0:pStyle ns0:val="af7"/>
            </ns0:pPr>
            <ns0:r>
              <ns0:t>训练结束前组织全体学生进行简单总结，让各小组介绍当天完成的工作和遇到的问题，并讨论下一步需要改进的方向。</ns0:t>
            </ns0:r>
          </ns0:p>
          <ns0:p>
            <ns0:pPr>
              <ns0:pStyle ns0:val="af7"/>
            </ns0:pPr>
            <ns0:r>
              <ns0:t>安排学生对机器人线缆进行整理，将电机线与电池线重新固定在结构梁上，避免在机器人高速运动时出现缠绕或松动现象。</ns0:t>
            </ns0:r>
          </ns0:p>
          <ns0:p>
            <ns0:pPr>
              <ns0:pStyle ns0:val="af7"/>
            </ns0:pPr>
            <ns0:r>
              <ns0:t>对机器人进行连续运行测试，让机器人在跑道上持续行驶数分钟，观察电机温度变化以及结构稳定性。</ns0:t>
            </ns0:r>
          </ns0:p>
          <ns0:p>
            <ns0:pPr>
              <ns0:pStyle ns0:val="af7"/>
            </ns0:pPr>
            <ns0:r>
              <ns0:t>训练过程中发现部分机器人存在齿轮打滑问题，指导学生重新检查轴固定螺丝，并增加垫片以减少齿轮间隙，从而提高传动稳定性。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日期：2025年2月20日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ns0:t>
            </ns0:r>
          </ns0:p>
          <ns0:p>
            <ns0:pPr>
              <ns0:pStyle ns0:val="af7"/>
            </ns0:pPr>
            <ns0:r>
              <ns0:t>部分同学开始尝试设计简单的拾取结构，通过组合结构件与橡胶轮，初步探索机器人抓取物体的实现方式。</ns0:t>
            </ns0:r>
          </ns0:p>
          <ns0:p>
            <ns0:pPr>
              <ns0:pStyle ns0:val="af7"/>
            </ns0:pPr>
            <ns0:r>
              <ns0:t>组织小型队内测试赛，让学生使用自己搭建的底盘完成简单路线挑战。通过比赛形式提高训练积极性，同时观察不同结构方案在实际运行中的表现。</ns0:t>
            </ns0:r>
          </ns0:p>
          <ns0:p>
            <ns0:pPr>
              <ns0:pStyle ns0:val="af7"/>
            </ns0:pPr>
            <ns0:r>
              <ns0:t>训练过程中发现部分机器人存在齿轮打滑问题，指导学生重新检查轴固定螺丝，并增加垫片以减少齿轮间隙，从而提高传动稳定性。</ns0:t>
            </ns0:r>
          </ns0:p>
          <ns0:p>
            <ns0:pPr>
              <ns0:pStyle ns0:val="af7"/>
            </ns0:pPr>
            <ns0:r>
              <ns0:t>开展底盘跑道测试。学生轮流操控机器人在训练跑道上进行直线和转弯行驶测试，记录机器人在高速状态下的稳定性表现，并尝试通过改变电池位置来调整机器人重心。</ns0:t>
            </ns0:r>
          </ns0:p>
          <ns0:p>
            <ns0:pPr>
              <ns0:pStyle ns0:val="af7"/>
            </ns0:pPr>
            <ns0:r>
              <ns0:t>对新队员进行基础结构教学，讲解VEX金属结构件的连接方式以及常见加固方法。部分学生在指导下尝试增加横向支撑梁，使底盘结构更加稳定。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日期：2025年2月21日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ns0:t>
            </ns0:r>
          </ns0:p>
          <ns0:p>
            <ns0:pPr>
              <ns0:pStyle ns0:val="af7"/>
            </ns0:pPr>
            <ns0:r>
              <ns0:t>对机器人进行连续运行测试，让机器人在跑道上持续行驶数分钟，观察电机温度变化以及结构稳定性。</ns0:t>
            </ns0:r>
          </ns0:p>
          <ns0:p>
            <ns0:pPr>
              <ns0:pStyle ns0:val="af7"/>
            </ns0:pPr>
            <ns0:r>
              <ns0:t>组织小型队内测试赛，让学生使用自己搭建的底盘完成简单路线挑战。通过比赛形式提高训练积极性，同时观察不同结构方案在实际运行中的表现。</ns0:t>
            </ns0:r>
          </ns0:p>
          <ns0:p>
            <ns0:pPr>
              <ns0:pStyle ns0:val="af7"/>
            </ns0:pPr>
            <ns0:r>
              <ns0:t>对新队员进行基础结构教学，讲解VEX金属结构件的连接方式以及常见加固方法。部分学生在指导下尝试增加横向支撑梁，使底盘结构更加稳定。</ns0:t>
            </ns0:r>
          </ns0:p>
          <ns0:p>
            <ns0:pPr>
              <ns0:pStyle ns0:val="af7"/>
            </ns0:pPr>
            <ns0:r>
              <ns0:t>安排学生对机器人线缆进行整理，将电机线与电池线重新固定在结构梁上，避免在机器人高速运动时出现缠绕或松动现象。</ns0:t>
            </ns0:r>
          </ns0:p>
          <ns0:p>
            <ns0:pPr>
              <ns0:pStyle ns0:val="af7"/>
            </ns0:pPr>
            <ns0:r>
              <ns0:t>训练结束前组织全体学生进行简单总结，让各小组介绍当天完成的工作和遇到的问题，并讨论下一步需要改进的方向。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日期：2025年2月22日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部分同学开始尝试设计简单的拾取结构，通过组合结构件与橡胶轮，初步探索机器人抓取物体的实现方式。</ns0:t>
            </ns0:r>
          </ns0:p>
          <ns0:p>
            <ns0:pPr>
              <ns0:pStyle ns0:val="af7"/>
            </ns0:pPr>
            <ns0:r>
              <ns0:t>训练结束前组织全体学生进行简单总结，让各小组介绍当天完成的工作和遇到的问题，并讨论下一步需要改进的方向。</ns0:t>
            </ns0:r>
          </ns0:p>
          <ns0:p>
            <ns0:pPr>
              <ns0:pStyle ns0:val="af7"/>
            </ns0:pPr>
            <ns0:r>
              <ns0:t>组织小型队内测试赛，让学生使用自己搭建的底盘完成简单路线挑战。通过比赛形式提高训练积极性，同时观察不同结构方案在实际运行中的表现。</ns0:t>
            </ns0:r>
          </ns0:p>
          <ns0:p>
            <ns0:pPr>
              <ns0:pStyle ns0:val="af7"/>
            </ns0:pPr>
            <ns0:r>
              <ns0:t>进行基础编程知识讲解，介绍机器人控制程序的基本结构，让学生了解电机控制、简单逻辑判断等基本概念，并通过示例程序演示机器人前进和停止控制。</ns0:t>
            </ns0:r>
          </ns0:p>
          <ns0:p>
            <ns0:pPr>
              <ns0:pStyle ns0:val="af7"/>
            </ns0:pPr>
            <ns0:r>
              <ns0:t>对机器人进行连续运行测试，让机器人在跑道上持续行驶数分钟，观察电机温度变化以及结构稳定性。</ns0:t>
            </ns0:r>
          </ns0:p>
          <ns0:p>
            <ns0:pPr>
              <ns0:pStyle ns0:val="af7"/>
            </ns0:pPr>
            <ns0:r>
              <ns0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日期：2025年2月24日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ns0:t>
            </ns0:r>
          </ns0:p>
          <ns0:p>
            <ns0:pPr>
              <ns0:pStyle ns0:val="af7"/>
            </ns0:pPr>
            <ns0:r>
              <ns0:t>组织小型队内测试赛，让学生使用自己搭建的底盘完成简单路线挑战。通过比赛形式提高训练积极性，同时观察不同结构方案在实际运行中的表现。</ns0:t>
            </ns0:r>
          </ns0:p>
          <ns0:p>
            <ns0:pPr>
              <ns0:pStyle ns0:val="af7"/>
            </ns0:pPr>
            <ns0:r>
              <ns0:t>安排学生对机器人线缆进行整理，将电机线与电池线重新固定在结构梁上，避免在机器人高速运动时出现缠绕或松动现象。</ns0:t>
            </ns0:r>
          </ns0:p>
          <ns0:p>
            <ns0:pPr>
              <ns0:pStyle ns0:val="af7"/>
            </ns0:pPr>
            <ns0:r>
              <ns0:t>开展底盘跑道测试。学生轮流操控机器人在训练跑道上进行直线和转弯行驶测试，记录机器人在高速状态下的稳定性表现，并尝试通过改变电池位置来调整机器人重心。</ns0:t>
            </ns0:r>
          </ns0:p>
          <ns0:p>
            <ns0:pPr>
              <ns0:pStyle ns0:val="af7"/>
            </ns0:pPr>
            <ns0:r>
              <ns0:t>进行基础编程知识讲解，介绍机器人控制程序的基本结构，让学生了解电机控制、简单逻辑判断等基本概念，并通过示例程序演示机器人前进和停止控制。</ns0:t>
            </ns0:r>
          </ns0:p>
          <ns0:p>
            <ns0:pPr>
              <ns0:pStyle ns0:val="af7"/>
            </ns0:pPr>
            <ns0:r>
              <ns0:t>对新队员进行基础结构教学，讲解VEX金属结构件的连接方式以及常见加固方法。部分学生在指导下尝试增加横向支撑梁，使底盘结构更加稳定。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日期：2025年2月25日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ns0:t>
            </ns0:r>
          </ns0:p>
          <ns0:p>
            <ns0:pPr>
              <ns0:pStyle ns0:val="af7"/>
            </ns0:pPr>
            <ns0:r>
              <ns0:t>组织小型队内测试赛，让学生使用自己搭建的底盘完成简单路线挑战。通过比赛形式提高训练积极性，同时观察不同结构方案在实际运行中的表现。</ns0:t>
            </ns0:r>
          </ns0:p>
          <ns0:p>
            <ns0:pPr>
              <ns0:pStyle ns0:val="af7"/>
            </ns0:pPr>
            <ns0:r>
              <ns0:t>对新队员进行基础结构教学，讲解VEX金属结构件的连接方式以及常见加固方法。部分学生在指导下尝试增加横向支撑梁，使底盘结构更加稳定。</ns0:t>
            </ns0:r>
          </ns0:p>
          <ns0:p>
            <ns0:pPr>
              <ns0:pStyle ns0:val="af7"/>
            </ns0:pPr>
            <ns0:r>
              <ns0:t>训练过程中发现部分机器人存在齿轮打滑问题，指导学生重新检查轴固定螺丝，并增加垫片以减少齿轮间隙，从而提高传动稳定性。</ns0:t>
            </ns0:r>
          </ns0:p>
          <ns0:p>
            <ns0:pPr>
              <ns0:pStyle ns0:val="af7"/>
            </ns0:pPr>
            <ns0:r>
              <ns0:t>开展底盘跑道测试。学生轮流操控机器人在训练跑道上进行直线和转弯行驶测试，记录机器人在高速状态下的稳定性表现，并尝试通过改变电池位置来调整机器人重心。</ns0:t>
            </ns0:r>
          </ns0:p>
          <ns0:p>
            <ns0:pPr>
              <ns0:pStyle ns0:val="af7"/>
            </ns0:pPr>
            <ns0:r>
              <ns0:t>对机器人进行连续运行测试，让机器人在跑道上持续行驶数分钟，观察电机温度变化以及结构稳定性。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日期：2025年2月26日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ns0:t>
            </ns0:r>
          </ns0:p>
          <ns0:p>
            <ns0:pPr>
              <ns0:pStyle ns0:val="af7"/>
            </ns0:pPr>
            <ns0:r>
              <ns0:t>进行基础编程知识讲解，介绍机器人控制程序的基本结构，让学生了解电机控制、简单逻辑判断等基本概念，并通过示例程序演示机器人前进和停止控制。</ns0:t>
            </ns0:r>
          </ns0:p>
          <ns0:p>
            <ns0:pPr>
              <ns0:pStyle ns0:val="af7"/>
            </ns0:pPr>
            <ns0:r>
              <ns0:t>训练过程中发现部分机器人存在齿轮打滑问题，指导学生重新检查轴固定螺丝，并增加垫片以减少齿轮间隙，从而提高传动稳定性。</ns0:t>
            </ns0:r>
          </ns0:p>
          <ns0:p>
            <ns0:pPr>
              <ns0:pStyle ns0:val="af7"/>
            </ns0:pPr>
            <ns0:r>
              <ns0:t>部分同学开始尝试设计简单的拾取结构，通过组合结构件与橡胶轮，初步探索机器人抓取物体的实现方式。</ns0:t>
            </ns0:r>
          </ns0:p>
          <ns0:p>
            <ns0:pPr>
              <ns0:pStyle ns0:val="af7"/>
            </ns0:pPr>
            <ns0:r>
              <ns0:t>开展底盘跑道测试。学生轮流操控机器人在训练跑道上进行直线和转弯行驶测试，记录机器人在高速状态下的稳定性表现，并尝试通过改变电池位置来调整机器人重心。</ns0:t>
            </ns0:r>
          </ns0:p>
          <ns0:p>
            <ns0:pPr>
              <ns0:pStyle ns0:val="af7"/>
            </ns0:pPr>
            <ns0:r>
              <ns0:t>对新队员进行基础结构教学，讲解VEX金属结构件的连接方式以及常见加固方法。部分学生在指导下尝试增加横向支撑梁，使底盘结构更加稳定。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日期：2025年2月27日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部分同学开始尝试设计简单的拾取结构，通过组合结构件与橡胶轮，初步探索机器人抓取物体的实现方式。</ns0:t>
            </ns0:r>
          </ns0:p>
          <ns0:p>
            <ns0:pPr>
              <ns0:pStyle ns0:val="af7"/>
            </ns0:pPr>
            <ns0:r>
              <ns0:t>对新队员进行基础结构教学，讲解VEX金属结构件的连接方式以及常见加固方法。部分学生在指导下尝试增加横向支撑梁，使底盘结构更加稳定。</ns0:t>
            </ns0:r>
          </ns0:p>
          <ns0:p>
            <ns0:pPr>
              <ns0:pStyle ns0:val="af7"/>
            </ns0:pPr>
            <ns0:r>
              <ns0:t>对机器人进行连续运行测试，让机器人在跑道上持续行驶数分钟，观察电机温度变化以及结构稳定性。</ns0:t>
            </ns0:r>
          </ns0:p>
          <ns0:p>
            <ns0:pPr>
              <ns0:pStyle ns0:val="af7"/>
            </ns0:pPr>
            <ns0:r>
              <ns0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ns0:t>
            </ns0:r>
          </ns0:p>
          <ns0:p>
            <ns0:pPr>
              <ns0:pStyle ns0:val="af7"/>
            </ns0:pPr>
            <ns0:r>
              <ns0:t>组织小型队内测试赛，让学生使用自己搭建的底盘完成简单路线挑战。通过比赛形式提高训练积极性，同时观察不同结构方案在实际运行中的表现。</ns0:t>
            </ns0:r>
          </ns0:p>
          <ns0:p>
            <ns0:pPr>
              <ns0:pStyle ns0:val="af7"/>
            </ns0:pPr>
            <ns0:r>
              <ns0:t>进行基础编程知识讲解，介绍机器人控制程序的基本结构，让学生了解电机控制、简单逻辑判断等基本概念，并通过示例程序演示机器人前进和停止控制。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日期：2025年2月28日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对新队员进行基础结构教学，讲解VEX金属结构件的连接方式以及常见加固方法。部分学生在指导下尝试增加横向支撑梁，使底盘结构更加稳定。</ns0:t>
            </ns0:r>
          </ns0:p>
          <ns0:p>
            <ns0:pPr>
              <ns0:pStyle ns0:val="af7"/>
            </ns0:pPr>
            <ns0:r>
              <ns0:t>训练结束前组织全体学生进行简单总结，让各小组介绍当天完成的工作和遇到的问题，并讨论下一步需要改进的方向。</ns0:t>
            </ns0:r>
          </ns0:p>
          <ns0:p>
            <ns0:pPr>
              <ns0:pStyle ns0:val="af7"/>
            </ns0:pPr>
            <ns0:r>
              <ns0:t>训练过程中发现部分机器人存在齿轮打滑问题，指导学生重新检查轴固定螺丝，并增加垫片以减少齿轮间隙，从而提高传动稳定性。</ns0:t>
            </ns0:r>
          </ns0:p>
          <ns0:p>
            <ns0:pPr>
              <ns0:pStyle ns0:val="af7"/>
            </ns0:pPr>
            <ns0:r>
              <ns0:t>安排学生对机器人线缆进行整理，将电机线与电池线重新固定在结构梁上，避免在机器人高速运动时出现缠绕或松动现象。</ns0:t>
            </ns0:r>
          </ns0:p>
          <ns0:p>
            <ns0:pPr>
              <ns0:pStyle ns0:val="af7"/>
            </ns0:pPr>
            <ns0:r>
              <ns0:t>部分同学开始尝试设计简单的拾取结构，通过组合结构件与橡胶轮，初步探索机器人抓取物体的实现方式。</ns0:t>
            </ns0:r>
          </ns0:p>
          <ns0:p>
            <ns0:pPr>
              <ns0:pStyle ns0:val="af7"/>
            </ns0:pPr>
            <ns0:r>
              <ns0:t>开展底盘跑道测试。学生轮流操控机器人在训练跑道上进行直线和转弯行驶测试，记录机器人在高速状态下的稳定性表现，并尝试通过改变电池位置来调整机器人重心。</ns0:t>
            </ns0:r>
          </ns0:p>
        </ns0:tc>
      </ns0:tr>
    </ns0:tbl>
    <ns0:sectPr ns0:rsidR="00095E66" ns0:rsidRPr="00794C20">
      <ns0:pgSz ns0:w="11906" ns0:h="16838"/>
      <ns0:pgMar ns0:top="720" ns0:right="720" ns0:bottom="720" ns0:left="720" ns0:header="851" ns0:footer="992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