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kada lakshmi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899/-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