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page" w:tblpX="778" w:tblpY="2926"/>
        <w:tblW w:w="5935" w:type="pct"/>
        <w:tblLook w:val="04A0" w:firstRow="1" w:lastRow="0" w:firstColumn="1" w:lastColumn="0" w:noHBand="0" w:noVBand="1"/>
      </w:tblPr>
      <w:tblGrid>
        <w:gridCol w:w="10491"/>
      </w:tblGrid>
      <w:tr w:rsidR="009D151D" w:rsidRPr="000D656B" w:rsidTr="009D151D">
        <w:trPr>
          <w:trHeight w:val="680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9D151D" w:rsidRDefault="009D151D" w:rsidP="007347DA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9D151D" w:rsidRDefault="009D151D" w:rsidP="007347DA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9D151D" w:rsidRPr="000D656B" w:rsidTr="009D151D">
        <w:trPr>
          <w:trHeight w:val="563"/>
        </w:trPr>
        <w:tc>
          <w:tcPr>
            <w:tcW w:w="5000" w:type="pct"/>
            <w:vAlign w:val="center"/>
          </w:tcPr>
          <w:p w:rsidR="009D151D" w:rsidRPr="000D656B" w:rsidRDefault="009D151D" w:rsidP="007347DA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tbl>
      <w:tblPr>
        <w:tblpPr w:leftFromText="141" w:rightFromText="141" w:vertAnchor="text" w:horzAnchor="margin" w:tblpXSpec="center" w:tblpY="1912"/>
        <w:tblW w:w="10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7404"/>
      </w:tblGrid>
      <w:tr w:rsidR="009D151D" w:rsidRPr="000D656B" w:rsidTr="009D151D">
        <w:trPr>
          <w:trHeight w:val="70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D151D" w:rsidRDefault="009D151D" w:rsidP="007347DA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  <w:p w:rsidR="009D151D" w:rsidRPr="00FB1F90" w:rsidRDefault="009D151D" w:rsidP="007347DA">
            <w:pPr>
              <w:pStyle w:val="Subttulo"/>
              <w:spacing w:before="240" w:after="0" w:line="240" w:lineRule="auto"/>
              <w:jc w:val="right"/>
              <w:rPr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Profesor:</w:t>
            </w:r>
          </w:p>
        </w:tc>
        <w:tc>
          <w:tcPr>
            <w:tcW w:w="7404" w:type="dxa"/>
            <w:tcBorders>
              <w:top w:val="nil"/>
              <w:left w:val="nil"/>
              <w:right w:val="nil"/>
            </w:tcBorders>
          </w:tcPr>
          <w:p w:rsidR="009D151D" w:rsidRDefault="009D151D" w:rsidP="007347DA">
            <w:pPr>
              <w:spacing w:before="240" w:after="0" w:line="240" w:lineRule="auto"/>
              <w:rPr>
                <w:sz w:val="28"/>
                <w:szCs w:val="28"/>
              </w:rPr>
            </w:pPr>
          </w:p>
          <w:p w:rsidR="009D151D" w:rsidRPr="000D656B" w:rsidRDefault="009D151D" w:rsidP="007347DA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Claudia Rodríguez Espino </w:t>
            </w:r>
          </w:p>
        </w:tc>
      </w:tr>
      <w:tr w:rsidR="009D151D" w:rsidRPr="000D656B" w:rsidTr="009D151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D151D" w:rsidRPr="00FB1F90" w:rsidRDefault="009D151D" w:rsidP="007347DA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Asignatura: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9D151D" w:rsidRPr="000D656B" w:rsidRDefault="009D151D" w:rsidP="007347DA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Fundamentos de Programación </w:t>
            </w:r>
          </w:p>
        </w:tc>
      </w:tr>
      <w:tr w:rsidR="009D151D" w:rsidRPr="000D656B" w:rsidTr="009D151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D151D" w:rsidRPr="00FB1F90" w:rsidRDefault="009D151D" w:rsidP="007347DA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Grupo: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9D151D" w:rsidRPr="000D656B" w:rsidRDefault="009D151D" w:rsidP="007347DA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1104</w:t>
            </w:r>
          </w:p>
        </w:tc>
      </w:tr>
      <w:tr w:rsidR="009D151D" w:rsidRPr="000D656B" w:rsidTr="009D151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D151D" w:rsidRPr="00FB1F90" w:rsidRDefault="009D151D" w:rsidP="007347DA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 de Práctica(s):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9D151D" w:rsidRPr="000D656B" w:rsidRDefault="009D151D" w:rsidP="007347DA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9D151D" w:rsidRPr="000D656B" w:rsidTr="009D151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D151D" w:rsidRPr="00FB1F90" w:rsidRDefault="009D151D" w:rsidP="007347DA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Integrante(s):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9D151D" w:rsidRPr="000D656B" w:rsidRDefault="009D151D" w:rsidP="007347DA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Salazar Zavala Alejandro </w:t>
            </w:r>
          </w:p>
        </w:tc>
      </w:tr>
      <w:tr w:rsidR="009D151D" w:rsidRPr="005F6DD6" w:rsidTr="009D151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D151D" w:rsidRPr="00FB1F90" w:rsidRDefault="009D151D" w:rsidP="007347DA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No. de Equipo de cómputo empleado: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D151D" w:rsidRPr="001020B2" w:rsidRDefault="009D151D" w:rsidP="007347DA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</w:tr>
      <w:tr w:rsidR="009D151D" w:rsidRPr="005F6DD6" w:rsidTr="009D151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D151D" w:rsidRPr="00FB1F90" w:rsidRDefault="009D151D" w:rsidP="007347DA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Semestre: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D151D" w:rsidRPr="001020B2" w:rsidRDefault="009D151D" w:rsidP="007347DA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2019-1</w:t>
            </w:r>
          </w:p>
        </w:tc>
      </w:tr>
      <w:tr w:rsidR="009D151D" w:rsidRPr="005F6DD6" w:rsidTr="009D151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D151D" w:rsidRPr="00FB1F90" w:rsidRDefault="009D151D" w:rsidP="007347DA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Fecha de entrega: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right w:val="nil"/>
            </w:tcBorders>
          </w:tcPr>
          <w:p w:rsidR="009D151D" w:rsidRPr="001020B2" w:rsidRDefault="009D151D" w:rsidP="007347DA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9D151D" w:rsidRPr="005F6DD6" w:rsidTr="009D151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D151D" w:rsidRPr="00FB1F90" w:rsidRDefault="009D151D" w:rsidP="007347DA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Observaciones: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9D151D" w:rsidRPr="001020B2" w:rsidRDefault="009D151D" w:rsidP="007347DA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9D151D" w:rsidRPr="005F6DD6" w:rsidTr="009D151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D151D" w:rsidRPr="00FB1F90" w:rsidRDefault="009D151D" w:rsidP="007347DA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9D151D" w:rsidRPr="001020B2" w:rsidRDefault="009D151D" w:rsidP="007347DA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</w:tbl>
    <w:p w:rsidR="009D151D" w:rsidRDefault="009D151D" w:rsidP="009D151D">
      <w:pPr>
        <w:tabs>
          <w:tab w:val="left" w:pos="5190"/>
        </w:tabs>
        <w:jc w:val="right"/>
        <w:rPr>
          <w:sz w:val="44"/>
          <w:szCs w:val="52"/>
        </w:rPr>
      </w:pPr>
    </w:p>
    <w:p w:rsidR="009D151D" w:rsidRDefault="009D151D" w:rsidP="009D151D">
      <w:pPr>
        <w:tabs>
          <w:tab w:val="left" w:pos="5190"/>
        </w:tabs>
        <w:jc w:val="right"/>
        <w:rPr>
          <w:sz w:val="44"/>
          <w:szCs w:val="52"/>
        </w:rPr>
      </w:pPr>
    </w:p>
    <w:p w:rsidR="009D151D" w:rsidRPr="008D648C" w:rsidRDefault="009D151D" w:rsidP="009D151D">
      <w:pPr>
        <w:tabs>
          <w:tab w:val="left" w:pos="5190"/>
        </w:tabs>
        <w:jc w:val="right"/>
        <w:rPr>
          <w:sz w:val="44"/>
          <w:szCs w:val="52"/>
        </w:rPr>
      </w:pPr>
      <w:r>
        <w:rPr>
          <w:sz w:val="44"/>
          <w:szCs w:val="52"/>
        </w:rPr>
        <w:t xml:space="preserve">    </w:t>
      </w:r>
      <w:r w:rsidRPr="008D648C">
        <w:rPr>
          <w:sz w:val="44"/>
          <w:szCs w:val="52"/>
        </w:rPr>
        <w:t>CALIFICACIÓN: ________________</w:t>
      </w:r>
    </w:p>
    <w:p w:rsidR="009D151D" w:rsidRDefault="009D151D" w:rsidP="009D151D">
      <w:pPr>
        <w:rPr>
          <w:rFonts w:ascii="Arial" w:hAnsi="Arial" w:cs="Arial"/>
          <w:sz w:val="24"/>
          <w:szCs w:val="24"/>
        </w:rPr>
      </w:pPr>
    </w:p>
    <w:p w:rsidR="00965DEC" w:rsidRDefault="00965DEC" w:rsidP="009D151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Objetivos</w:t>
      </w:r>
    </w:p>
    <w:p w:rsidR="00965DEC" w:rsidRDefault="00965DEC" w:rsidP="00965D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5DEC">
        <w:rPr>
          <w:rFonts w:ascii="Arial" w:hAnsi="Arial" w:cs="Arial"/>
          <w:sz w:val="24"/>
          <w:szCs w:val="24"/>
        </w:rPr>
        <w:t>Elaborar programas en lenguaje C utilizando las instrucciones de control de tipo secuencia,</w:t>
      </w:r>
      <w:r>
        <w:rPr>
          <w:rFonts w:ascii="Arial" w:hAnsi="Arial" w:cs="Arial"/>
          <w:sz w:val="24"/>
          <w:szCs w:val="24"/>
        </w:rPr>
        <w:t xml:space="preserve"> </w:t>
      </w:r>
      <w:r w:rsidRPr="00965DEC">
        <w:rPr>
          <w:rFonts w:ascii="Arial" w:hAnsi="Arial" w:cs="Arial"/>
          <w:sz w:val="24"/>
          <w:szCs w:val="24"/>
        </w:rPr>
        <w:t>para realizar la declaración de variables de diferentes ti</w:t>
      </w:r>
      <w:r>
        <w:rPr>
          <w:rFonts w:ascii="Arial" w:hAnsi="Arial" w:cs="Arial"/>
          <w:sz w:val="24"/>
          <w:szCs w:val="24"/>
        </w:rPr>
        <w:t xml:space="preserve">pos de datos, así como efectuar </w:t>
      </w:r>
      <w:r w:rsidRPr="00965DEC">
        <w:rPr>
          <w:rFonts w:ascii="Arial" w:hAnsi="Arial" w:cs="Arial"/>
          <w:sz w:val="24"/>
          <w:szCs w:val="24"/>
        </w:rPr>
        <w:t>llamadas a funciones externas de entrada y salida pa</w:t>
      </w:r>
      <w:r>
        <w:rPr>
          <w:rFonts w:ascii="Arial" w:hAnsi="Arial" w:cs="Arial"/>
          <w:sz w:val="24"/>
          <w:szCs w:val="24"/>
        </w:rPr>
        <w:t xml:space="preserve">ra asignar y mostrar valores de </w:t>
      </w:r>
      <w:r w:rsidRPr="00965DEC">
        <w:rPr>
          <w:rFonts w:ascii="Arial" w:hAnsi="Arial" w:cs="Arial"/>
          <w:sz w:val="24"/>
          <w:szCs w:val="24"/>
        </w:rPr>
        <w:t>variables y expresiones.</w:t>
      </w:r>
      <w:r w:rsidRPr="00965DEC">
        <w:rPr>
          <w:rFonts w:ascii="Arial" w:hAnsi="Arial" w:cs="Arial"/>
          <w:sz w:val="24"/>
          <w:szCs w:val="24"/>
        </w:rPr>
        <w:cr/>
      </w:r>
    </w:p>
    <w:p w:rsidR="00965DEC" w:rsidRDefault="00965DEC" w:rsidP="00965DE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</w:t>
      </w:r>
    </w:p>
    <w:p w:rsidR="00965DEC" w:rsidRDefault="00965DEC" w:rsidP="00965D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práctica consistió en las diferentes </w:t>
      </w:r>
      <w:r w:rsidRPr="00965DEC">
        <w:rPr>
          <w:rFonts w:ascii="Arial" w:hAnsi="Arial" w:cs="Arial"/>
          <w:sz w:val="24"/>
          <w:szCs w:val="24"/>
        </w:rPr>
        <w:t>variables de varios tipos</w:t>
      </w:r>
      <w:r>
        <w:rPr>
          <w:rFonts w:ascii="Arial" w:hAnsi="Arial" w:cs="Arial"/>
          <w:sz w:val="24"/>
          <w:szCs w:val="24"/>
        </w:rPr>
        <w:t xml:space="preserve"> de dato, el cómo poder declararlas, el cómo ponerlas cuando se le pide la variable al usuario.</w:t>
      </w:r>
    </w:p>
    <w:p w:rsidR="004F38EA" w:rsidRDefault="00965DEC" w:rsidP="00965D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la teoría vista se procedió a realizar algunos </w:t>
      </w:r>
      <w:r w:rsidR="004F38EA">
        <w:rPr>
          <w:rFonts w:ascii="Arial" w:hAnsi="Arial" w:cs="Arial"/>
          <w:sz w:val="24"/>
          <w:szCs w:val="24"/>
        </w:rPr>
        <w:t>problemas</w:t>
      </w:r>
    </w:p>
    <w:p w:rsidR="00965DEC" w:rsidRPr="004F38EA" w:rsidRDefault="004F38EA" w:rsidP="004F38E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del circulo (</w:t>
      </w:r>
      <w:proofErr w:type="spellStart"/>
      <w:r>
        <w:rPr>
          <w:rFonts w:ascii="Arial" w:hAnsi="Arial" w:cs="Arial"/>
          <w:sz w:val="24"/>
          <w:szCs w:val="24"/>
        </w:rPr>
        <w:t>cast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F22F3" w:rsidRDefault="00D55720" w:rsidP="00FF22F3">
      <w:pPr>
        <w:jc w:val="center"/>
      </w:pPr>
      <w:r>
        <w:rPr>
          <w:noProof/>
          <w:lang w:eastAsia="es-MX"/>
        </w:rPr>
        <w:drawing>
          <wp:inline distT="0" distB="0" distL="0" distR="0" wp14:anchorId="0399D713" wp14:editId="523FBDF8">
            <wp:extent cx="3524250" cy="241860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372" t="11773" r="54005" b="45965"/>
                    <a:stretch/>
                  </pic:blipFill>
                  <pic:spPr bwMode="auto">
                    <a:xfrm>
                      <a:off x="0" y="0"/>
                      <a:ext cx="3524250" cy="2418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8EA" w:rsidRDefault="00FF22F3" w:rsidP="009D151D">
      <w:pPr>
        <w:jc w:val="center"/>
      </w:pPr>
      <w:r>
        <w:rPr>
          <w:noProof/>
          <w:lang w:eastAsia="es-MX"/>
        </w:rPr>
        <w:drawing>
          <wp:inline distT="0" distB="0" distL="0" distR="0" wp14:anchorId="6252C294" wp14:editId="610E56A6">
            <wp:extent cx="5934075" cy="1180465"/>
            <wp:effectExtent l="0" t="0" r="952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47" t="14188" r="55167" b="72832"/>
                    <a:stretch/>
                  </pic:blipFill>
                  <pic:spPr bwMode="auto">
                    <a:xfrm>
                      <a:off x="0" y="0"/>
                      <a:ext cx="5953469" cy="1184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51D" w:rsidRDefault="009D151D" w:rsidP="009D151D">
      <w:pPr>
        <w:jc w:val="center"/>
      </w:pPr>
    </w:p>
    <w:p w:rsidR="004F38EA" w:rsidRPr="004F38EA" w:rsidRDefault="004F38EA" w:rsidP="004F38EA">
      <w:pPr>
        <w:jc w:val="center"/>
        <w:rPr>
          <w:rFonts w:ascii="Arial" w:hAnsi="Arial" w:cs="Arial"/>
          <w:sz w:val="24"/>
          <w:szCs w:val="24"/>
        </w:rPr>
      </w:pPr>
      <w:r w:rsidRPr="004F38EA">
        <w:rPr>
          <w:rFonts w:ascii="Arial" w:hAnsi="Arial" w:cs="Arial"/>
          <w:sz w:val="24"/>
          <w:szCs w:val="24"/>
        </w:rPr>
        <w:t>Promedio de tres números (</w:t>
      </w:r>
      <w:proofErr w:type="spellStart"/>
      <w:r w:rsidRPr="004F38EA">
        <w:rPr>
          <w:rFonts w:ascii="Arial" w:hAnsi="Arial" w:cs="Arial"/>
          <w:sz w:val="24"/>
          <w:szCs w:val="24"/>
        </w:rPr>
        <w:t>cast</w:t>
      </w:r>
      <w:proofErr w:type="spellEnd"/>
      <w:r w:rsidRPr="004F38EA">
        <w:rPr>
          <w:rFonts w:ascii="Arial" w:hAnsi="Arial" w:cs="Arial"/>
          <w:sz w:val="24"/>
          <w:szCs w:val="24"/>
        </w:rPr>
        <w:t>)</w:t>
      </w:r>
    </w:p>
    <w:p w:rsidR="00FF22F3" w:rsidRDefault="00FF22F3" w:rsidP="00FF22F3">
      <w:pPr>
        <w:jc w:val="center"/>
      </w:pPr>
      <w:r>
        <w:rPr>
          <w:noProof/>
          <w:lang w:eastAsia="es-MX"/>
        </w:rPr>
        <w:drawing>
          <wp:inline distT="0" distB="0" distL="0" distR="0" wp14:anchorId="33640999" wp14:editId="3134AC4B">
            <wp:extent cx="3217504" cy="290512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371" t="11471" r="53666" b="32381"/>
                    <a:stretch/>
                  </pic:blipFill>
                  <pic:spPr bwMode="auto">
                    <a:xfrm>
                      <a:off x="0" y="0"/>
                      <a:ext cx="3222408" cy="290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2F3" w:rsidRDefault="00FF22F3" w:rsidP="00FF22F3">
      <w:pPr>
        <w:jc w:val="center"/>
      </w:pPr>
      <w:r>
        <w:rPr>
          <w:noProof/>
          <w:lang w:eastAsia="es-MX"/>
        </w:rPr>
        <w:drawing>
          <wp:inline distT="0" distB="0" distL="0" distR="0" wp14:anchorId="4D34377D" wp14:editId="750FBBE4">
            <wp:extent cx="5657850" cy="17138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97" t="6037" r="56824" b="72530"/>
                    <a:stretch/>
                  </pic:blipFill>
                  <pic:spPr bwMode="auto">
                    <a:xfrm>
                      <a:off x="0" y="0"/>
                      <a:ext cx="5669724" cy="1717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720" w:rsidRDefault="00D55720" w:rsidP="00FF22F3">
      <w:pPr>
        <w:jc w:val="center"/>
      </w:pPr>
    </w:p>
    <w:p w:rsidR="00D55720" w:rsidRDefault="00D55720" w:rsidP="00FF22F3">
      <w:pPr>
        <w:jc w:val="center"/>
        <w:rPr>
          <w:noProof/>
          <w:lang w:eastAsia="es-MX"/>
        </w:rPr>
      </w:pPr>
    </w:p>
    <w:p w:rsidR="00D55720" w:rsidRDefault="00D55720" w:rsidP="00FF22F3">
      <w:pPr>
        <w:jc w:val="center"/>
        <w:rPr>
          <w:noProof/>
          <w:lang w:eastAsia="es-MX"/>
        </w:rPr>
      </w:pPr>
    </w:p>
    <w:p w:rsidR="00D55720" w:rsidRDefault="00D55720" w:rsidP="00FF22F3">
      <w:pPr>
        <w:jc w:val="center"/>
        <w:rPr>
          <w:noProof/>
          <w:lang w:eastAsia="es-MX"/>
        </w:rPr>
      </w:pPr>
    </w:p>
    <w:p w:rsidR="00D55720" w:rsidRDefault="00D55720" w:rsidP="00FF22F3">
      <w:pPr>
        <w:jc w:val="center"/>
        <w:rPr>
          <w:noProof/>
          <w:lang w:eastAsia="es-MX"/>
        </w:rPr>
      </w:pPr>
    </w:p>
    <w:p w:rsidR="004F38EA" w:rsidRDefault="004F38EA" w:rsidP="00FF22F3">
      <w:pPr>
        <w:jc w:val="center"/>
        <w:rPr>
          <w:noProof/>
          <w:lang w:eastAsia="es-MX"/>
        </w:rPr>
      </w:pPr>
    </w:p>
    <w:p w:rsidR="009D151D" w:rsidRDefault="009D151D" w:rsidP="00FF22F3">
      <w:pPr>
        <w:jc w:val="center"/>
        <w:rPr>
          <w:noProof/>
          <w:lang w:eastAsia="es-MX"/>
        </w:rPr>
      </w:pPr>
    </w:p>
    <w:p w:rsidR="004F38EA" w:rsidRDefault="004F38EA" w:rsidP="00FF22F3">
      <w:pPr>
        <w:jc w:val="center"/>
        <w:rPr>
          <w:noProof/>
          <w:lang w:eastAsia="es-MX"/>
        </w:rPr>
      </w:pPr>
    </w:p>
    <w:p w:rsidR="004F38EA" w:rsidRPr="004F38EA" w:rsidRDefault="004F38EA" w:rsidP="00FF22F3">
      <w:pPr>
        <w:jc w:val="center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Cuenta de Banco (cast)</w:t>
      </w:r>
    </w:p>
    <w:p w:rsidR="00D55720" w:rsidRDefault="00D55720" w:rsidP="00FF22F3">
      <w:pPr>
        <w:jc w:val="center"/>
      </w:pPr>
      <w:r>
        <w:rPr>
          <w:noProof/>
          <w:lang w:eastAsia="es-MX"/>
        </w:rPr>
        <w:drawing>
          <wp:inline distT="0" distB="0" distL="0" distR="0" wp14:anchorId="61BED696" wp14:editId="72966825">
            <wp:extent cx="3570605" cy="336056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711" t="12075" r="47895" b="20306"/>
                    <a:stretch/>
                  </pic:blipFill>
                  <pic:spPr bwMode="auto">
                    <a:xfrm>
                      <a:off x="0" y="0"/>
                      <a:ext cx="3585048" cy="3374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296" w:rsidRDefault="00C75296" w:rsidP="00FF22F3">
      <w:pPr>
        <w:jc w:val="center"/>
      </w:pPr>
    </w:p>
    <w:p w:rsidR="00D55720" w:rsidRDefault="00D55720" w:rsidP="00FF22F3">
      <w:pPr>
        <w:jc w:val="center"/>
      </w:pPr>
      <w:r>
        <w:rPr>
          <w:noProof/>
          <w:lang w:eastAsia="es-MX"/>
        </w:rPr>
        <w:drawing>
          <wp:inline distT="0" distB="0" distL="0" distR="0" wp14:anchorId="147F1F6C" wp14:editId="0A3D176C">
            <wp:extent cx="5505450" cy="14376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96" t="3321" r="59956" b="78869"/>
                    <a:stretch/>
                  </pic:blipFill>
                  <pic:spPr bwMode="auto">
                    <a:xfrm>
                      <a:off x="0" y="0"/>
                      <a:ext cx="5518830" cy="1441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8EA" w:rsidRDefault="004F38EA" w:rsidP="00FF22F3">
      <w:pPr>
        <w:jc w:val="center"/>
      </w:pPr>
    </w:p>
    <w:p w:rsidR="004F38EA" w:rsidRDefault="004F38EA" w:rsidP="00FF22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Conclusión</w:t>
      </w:r>
    </w:p>
    <w:p w:rsidR="004F38EA" w:rsidRPr="004F38EA" w:rsidRDefault="00410FE3" w:rsidP="004F38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práctica ayudó a </w:t>
      </w:r>
      <w:r w:rsidR="004F38EA">
        <w:rPr>
          <w:rFonts w:ascii="Arial" w:hAnsi="Arial" w:cs="Arial"/>
          <w:sz w:val="24"/>
          <w:szCs w:val="24"/>
        </w:rPr>
        <w:t>reforzar y al mismo tiempo a conocer otro tipo de variables</w:t>
      </w:r>
      <w:r>
        <w:rPr>
          <w:rFonts w:ascii="Arial" w:hAnsi="Arial" w:cs="Arial"/>
          <w:sz w:val="24"/>
          <w:szCs w:val="24"/>
        </w:rPr>
        <w:t xml:space="preserve">, aunque en lo personal prefiero </w:t>
      </w:r>
      <w:r w:rsidR="004A50E3">
        <w:rPr>
          <w:rFonts w:ascii="Arial" w:hAnsi="Arial" w:cs="Arial"/>
          <w:sz w:val="24"/>
          <w:szCs w:val="24"/>
        </w:rPr>
        <w:t xml:space="preserve">mejor declarar las variables desde un principio a cambiarlas para </w:t>
      </w:r>
      <w:r w:rsidR="00B2457C">
        <w:rPr>
          <w:rFonts w:ascii="Arial" w:hAnsi="Arial" w:cs="Arial"/>
          <w:sz w:val="24"/>
          <w:szCs w:val="24"/>
        </w:rPr>
        <w:t>forzar que me den un tipo de resultado.</w:t>
      </w:r>
      <w:bookmarkStart w:id="0" w:name="_GoBack"/>
      <w:bookmarkEnd w:id="0"/>
    </w:p>
    <w:sectPr w:rsidR="004F38EA" w:rsidRPr="004F38EA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9EC" w:rsidRDefault="00A549EC" w:rsidP="00FF22F3">
      <w:pPr>
        <w:spacing w:after="0" w:line="240" w:lineRule="auto"/>
      </w:pPr>
      <w:r>
        <w:separator/>
      </w:r>
    </w:p>
  </w:endnote>
  <w:endnote w:type="continuationSeparator" w:id="0">
    <w:p w:rsidR="00A549EC" w:rsidRDefault="00A549EC" w:rsidP="00FF2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9EC" w:rsidRDefault="00A549EC" w:rsidP="00FF22F3">
      <w:pPr>
        <w:spacing w:after="0" w:line="240" w:lineRule="auto"/>
      </w:pPr>
      <w:r>
        <w:separator/>
      </w:r>
    </w:p>
  </w:footnote>
  <w:footnote w:type="continuationSeparator" w:id="0">
    <w:p w:rsidR="00A549EC" w:rsidRDefault="00A549EC" w:rsidP="00FF2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3" w:type="dxa"/>
      <w:tblInd w:w="-10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9D151D" w:rsidRPr="002D3899" w:rsidTr="009D151D">
      <w:trPr>
        <w:trHeight w:val="1420"/>
      </w:trPr>
      <w:tc>
        <w:tcPr>
          <w:tcW w:w="1701" w:type="dxa"/>
        </w:tcPr>
        <w:p w:rsidR="009D151D" w:rsidRPr="002D3899" w:rsidRDefault="009D151D" w:rsidP="009D151D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  <w:p w:rsidR="009D151D" w:rsidRPr="002D3899" w:rsidRDefault="009D151D" w:rsidP="009D151D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>
                <wp:extent cx="600075" cy="628650"/>
                <wp:effectExtent l="0" t="0" r="9525" b="0"/>
                <wp:docPr id="2" name="Imagen 2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Align w:val="center"/>
        </w:tcPr>
        <w:p w:rsidR="009D151D" w:rsidRPr="00B254FE" w:rsidRDefault="009D151D" w:rsidP="009D151D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54FE"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9D151D" w:rsidRPr="002D3899" w:rsidTr="009D151D">
      <w:trPr>
        <w:trHeight w:val="357"/>
      </w:trPr>
      <w:tc>
        <w:tcPr>
          <w:tcW w:w="5103" w:type="dxa"/>
          <w:gridSpan w:val="2"/>
          <w:vAlign w:val="center"/>
        </w:tcPr>
        <w:p w:rsidR="009D151D" w:rsidRPr="002D3899" w:rsidRDefault="009D151D" w:rsidP="009D151D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:rsidR="009D151D" w:rsidRPr="002D3899" w:rsidRDefault="009D151D" w:rsidP="009D151D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:rsidR="009D151D" w:rsidRDefault="009D151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2F3"/>
    <w:rsid w:val="00410FE3"/>
    <w:rsid w:val="004A50E3"/>
    <w:rsid w:val="004F38EA"/>
    <w:rsid w:val="00965DEC"/>
    <w:rsid w:val="009D151D"/>
    <w:rsid w:val="00A549EC"/>
    <w:rsid w:val="00B2457C"/>
    <w:rsid w:val="00C75296"/>
    <w:rsid w:val="00D55720"/>
    <w:rsid w:val="00F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C5F6"/>
  <w15:chartTrackingRefBased/>
  <w15:docId w15:val="{881C373D-2CE5-4CE2-B0AC-6D292F8E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2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2F3"/>
  </w:style>
  <w:style w:type="paragraph" w:styleId="Piedepgina">
    <w:name w:val="footer"/>
    <w:basedOn w:val="Normal"/>
    <w:link w:val="PiedepginaCar"/>
    <w:uiPriority w:val="99"/>
    <w:unhideWhenUsed/>
    <w:rsid w:val="00FF2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2F3"/>
  </w:style>
  <w:style w:type="paragraph" w:styleId="Sinespaciado">
    <w:name w:val="No Spacing"/>
    <w:link w:val="SinespaciadoCar"/>
    <w:uiPriority w:val="1"/>
    <w:qFormat/>
    <w:rsid w:val="009D151D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9D151D"/>
    <w:rPr>
      <w:rFonts w:ascii="Calibri" w:eastAsia="Times New Roman" w:hAnsi="Calibri" w:cs="Times New Roman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9D151D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9D151D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 Zavala Alejandro</dc:creator>
  <cp:keywords/>
  <dc:description/>
  <cp:lastModifiedBy>Alejandro Salazar</cp:lastModifiedBy>
  <cp:revision>5</cp:revision>
  <dcterms:created xsi:type="dcterms:W3CDTF">2018-09-24T14:44:00Z</dcterms:created>
  <dcterms:modified xsi:type="dcterms:W3CDTF">2018-09-29T03:29:00Z</dcterms:modified>
</cp:coreProperties>
</file>