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1EEF9">
      <w:pPr>
        <w:pStyle w:val="5"/>
        <w:keepNext w:val="0"/>
        <w:keepLines w:val="0"/>
        <w:widowControl/>
        <w:suppressLineNumbers w:val="0"/>
      </w:pPr>
      <w:r>
        <w:t xml:space="preserve">可以，这个生物非常适合做一个 </w:t>
      </w:r>
      <w:r>
        <w:rPr>
          <w:rStyle w:val="8"/>
        </w:rPr>
        <w:t>四足高速猎杀型的普通扑击技能</w:t>
      </w:r>
      <w:r>
        <w:t>。</w:t>
      </w:r>
      <w:r>
        <w:br w:type="textWrapping"/>
      </w:r>
      <w:r>
        <w:t xml:space="preserve">它的身体结构本身就很像 </w:t>
      </w:r>
      <w:r>
        <w:rPr>
          <w:rStyle w:val="8"/>
        </w:rPr>
        <w:t>机械化猎兽 / 骨甲异化豹类</w:t>
      </w:r>
      <w:r>
        <w:t>，所以普通攻击最适合做成：</w:t>
      </w:r>
    </w:p>
    <w:p w14:paraId="6C4DE360">
      <w:pPr>
        <w:pStyle w:val="2"/>
        <w:keepNext w:val="0"/>
        <w:keepLines w:val="0"/>
        <w:widowControl/>
        <w:suppressLineNumbers w:val="0"/>
      </w:pPr>
      <w:r>
        <w:t>普通攻击：裂骨扑杀</w:t>
      </w:r>
    </w:p>
    <w:p w14:paraId="41E02652">
      <w:pPr>
        <w:pStyle w:val="3"/>
        <w:keepNext w:val="0"/>
        <w:keepLines w:val="0"/>
        <w:widowControl/>
        <w:suppressLineNumbers w:val="0"/>
      </w:pPr>
      <w:r>
        <w:t>一、技能定位</w:t>
      </w:r>
    </w:p>
    <w:p w14:paraId="267EC3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A2239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类型：</w:t>
      </w:r>
      <w:r>
        <w:t xml:space="preserve"> 普通攻击 / 近距离扑击 / 基础压制</w:t>
      </w:r>
    </w:p>
    <w:p w14:paraId="2799D5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6182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EE63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特点：</w:t>
      </w:r>
      <w:r>
        <w:t xml:space="preserve"> 高速、凶猛、直接</w:t>
      </w:r>
    </w:p>
    <w:p w14:paraId="71F04E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DDF7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B388E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用途：</w:t>
      </w:r>
      <w:r>
        <w:t xml:space="preserve"> 用来快速贴近目标，形成基础伤害与压迫感</w:t>
      </w:r>
    </w:p>
    <w:p w14:paraId="5E6C05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E61BD7">
      <w:pPr>
        <w:pStyle w:val="5"/>
        <w:keepNext w:val="0"/>
        <w:keepLines w:val="0"/>
        <w:widowControl/>
        <w:suppressLineNumbers w:val="0"/>
      </w:pPr>
      <w:r>
        <w:t>这个技能不需要复杂的大范围特效，核心重点是：</w:t>
      </w:r>
    </w:p>
    <w:p w14:paraId="5846F8B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低伏蓄势 → 向前爆发扑出 → 前肢撕抓 / 头部冲撞 → 落地收势。</w:t>
      </w:r>
    </w:p>
    <w:p w14:paraId="5B42DC6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C59AF">
      <w:pPr>
        <w:pStyle w:val="2"/>
        <w:keepNext w:val="0"/>
        <w:keepLines w:val="0"/>
        <w:widowControl/>
        <w:suppressLineNumbers w:val="0"/>
      </w:pPr>
      <w:r>
        <w:t>二、技能动作设计</w:t>
      </w:r>
    </w:p>
    <w:p w14:paraId="52454E03">
      <w:pPr>
        <w:pStyle w:val="3"/>
        <w:keepNext w:val="0"/>
        <w:keepLines w:val="0"/>
        <w:widowControl/>
        <w:suppressLineNumbers w:val="0"/>
      </w:pPr>
      <w:r>
        <w:t>1）起手状态</w:t>
      </w:r>
    </w:p>
    <w:p w14:paraId="2CE59CA8">
      <w:pPr>
        <w:pStyle w:val="5"/>
        <w:keepNext w:val="0"/>
        <w:keepLines w:val="0"/>
        <w:widowControl/>
        <w:suppressLineNumbers w:val="0"/>
      </w:pPr>
      <w:r>
        <w:t>生物先压低身体，四肢弯曲，重心前移，头部微微下沉，尾巴向后绷紧。</w:t>
      </w:r>
      <w:r>
        <w:br w:type="textWrapping"/>
      </w:r>
      <w:r>
        <w:t>背部骨甲与体内绿色能量纹路轻微亮起，但亮度要克制，不要太夸张。</w:t>
      </w:r>
    </w:p>
    <w:p w14:paraId="403060E8">
      <w:pPr>
        <w:pStyle w:val="5"/>
        <w:keepNext w:val="0"/>
        <w:keepLines w:val="0"/>
        <w:widowControl/>
        <w:suppressLineNumbers w:val="0"/>
      </w:pPr>
      <w:r>
        <w:t>这个阶段给人的感觉应该像：</w:t>
      </w:r>
    </w:p>
    <w:p w14:paraId="6D962A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猎兽锁定猎物，准备瞬间扑杀。</w:t>
      </w:r>
    </w:p>
    <w:p w14:paraId="373CD58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1E007">
      <w:pPr>
        <w:pStyle w:val="3"/>
        <w:keepNext w:val="0"/>
        <w:keepLines w:val="0"/>
        <w:widowControl/>
        <w:suppressLineNumbers w:val="0"/>
      </w:pPr>
      <w:r>
        <w:t>2）爆发扑出</w:t>
      </w:r>
    </w:p>
    <w:p w14:paraId="2B410F9F">
      <w:pPr>
        <w:pStyle w:val="5"/>
        <w:keepNext w:val="0"/>
        <w:keepLines w:val="0"/>
        <w:widowControl/>
        <w:suppressLineNumbers w:val="0"/>
      </w:pPr>
      <w:r>
        <w:t>下一瞬间，后肢猛然发力蹬地，整个身体向前低空扑出。</w:t>
      </w:r>
      <w:r>
        <w:br w:type="textWrapping"/>
      </w:r>
      <w:r>
        <w:t>扑击时身体不是直挺挺飞出去，而是带有明显的野兽冲刺惯性：</w:t>
      </w:r>
    </w:p>
    <w:p w14:paraId="5D26CD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8BD324">
      <w:pPr>
        <w:pStyle w:val="5"/>
        <w:keepNext w:val="0"/>
        <w:keepLines w:val="0"/>
        <w:widowControl/>
        <w:suppressLineNumbers w:val="0"/>
        <w:ind w:left="720"/>
      </w:pPr>
      <w:r>
        <w:t>前肢先伸出</w:t>
      </w:r>
    </w:p>
    <w:p w14:paraId="669C8B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ADFF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2A6C4A">
      <w:pPr>
        <w:pStyle w:val="5"/>
        <w:keepNext w:val="0"/>
        <w:keepLines w:val="0"/>
        <w:widowControl/>
        <w:suppressLineNumbers w:val="0"/>
        <w:ind w:left="720"/>
      </w:pPr>
      <w:r>
        <w:t>躯干被后肢推动向前</w:t>
      </w:r>
    </w:p>
    <w:p w14:paraId="77A780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A8EF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4278DD">
      <w:pPr>
        <w:pStyle w:val="5"/>
        <w:keepNext w:val="0"/>
        <w:keepLines w:val="0"/>
        <w:widowControl/>
        <w:suppressLineNumbers w:val="0"/>
        <w:ind w:left="720"/>
      </w:pPr>
      <w:r>
        <w:t>头部略微前探</w:t>
      </w:r>
    </w:p>
    <w:p w14:paraId="4AB680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C646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74A3AF">
      <w:pPr>
        <w:pStyle w:val="5"/>
        <w:keepNext w:val="0"/>
        <w:keepLines w:val="0"/>
        <w:widowControl/>
        <w:suppressLineNumbers w:val="0"/>
        <w:ind w:left="720"/>
      </w:pPr>
      <w:r>
        <w:t>尾巴在空中保持平衡</w:t>
      </w:r>
    </w:p>
    <w:p w14:paraId="11168B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822B20">
      <w:pPr>
        <w:pStyle w:val="5"/>
        <w:keepNext w:val="0"/>
        <w:keepLines w:val="0"/>
        <w:widowControl/>
        <w:suppressLineNumbers w:val="0"/>
      </w:pPr>
      <w:r>
        <w:t xml:space="preserve">动作要有一种 </w:t>
      </w:r>
      <w:r>
        <w:rPr>
          <w:rStyle w:val="8"/>
        </w:rPr>
        <w:t>机械猛兽突然扑上来的凶性</w:t>
      </w:r>
      <w:r>
        <w:t>。</w:t>
      </w:r>
    </w:p>
    <w:p w14:paraId="68211E5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44D63">
      <w:pPr>
        <w:pStyle w:val="3"/>
        <w:keepNext w:val="0"/>
        <w:keepLines w:val="0"/>
        <w:widowControl/>
        <w:suppressLineNumbers w:val="0"/>
      </w:pPr>
      <w:r>
        <w:t>3）命中动作</w:t>
      </w:r>
    </w:p>
    <w:p w14:paraId="381AB978">
      <w:pPr>
        <w:pStyle w:val="5"/>
        <w:keepNext w:val="0"/>
        <w:keepLines w:val="0"/>
        <w:widowControl/>
        <w:suppressLineNumbers w:val="0"/>
      </w:pPr>
      <w:r>
        <w:t>扑到目标前方时，可以形成两个主要攻击点：</w:t>
      </w:r>
    </w:p>
    <w:p w14:paraId="78A12DB0">
      <w:pPr>
        <w:pStyle w:val="4"/>
        <w:keepNext w:val="0"/>
        <w:keepLines w:val="0"/>
        <w:widowControl/>
        <w:suppressLineNumbers w:val="0"/>
      </w:pPr>
      <w:r>
        <w:t>方案A：前肢撕抓型</w:t>
      </w:r>
    </w:p>
    <w:p w14:paraId="1D592A25">
      <w:pPr>
        <w:pStyle w:val="5"/>
        <w:keepNext w:val="0"/>
        <w:keepLines w:val="0"/>
        <w:widowControl/>
        <w:suppressLineNumbers w:val="0"/>
      </w:pPr>
      <w:r>
        <w:t>扑击落点瞬间，前爪同时或先后拍下 / 撕抓，形成一次扑杀攻击。</w:t>
      </w:r>
    </w:p>
    <w:p w14:paraId="1C5FF4FC">
      <w:pPr>
        <w:pStyle w:val="4"/>
        <w:keepNext w:val="0"/>
        <w:keepLines w:val="0"/>
        <w:widowControl/>
        <w:suppressLineNumbers w:val="0"/>
      </w:pPr>
      <w:r>
        <w:t>方案B：扑撞+撕抓型</w:t>
      </w:r>
    </w:p>
    <w:p w14:paraId="282AFB4B">
      <w:pPr>
        <w:pStyle w:val="5"/>
        <w:keepNext w:val="0"/>
        <w:keepLines w:val="0"/>
        <w:widowControl/>
        <w:suppressLineNumbers w:val="0"/>
      </w:pPr>
      <w:r>
        <w:t>先以前半身撞入目标区域，紧接着前爪补上一记撕裂。</w:t>
      </w:r>
    </w:p>
    <w:p w14:paraId="6B505EDD">
      <w:pPr>
        <w:pStyle w:val="5"/>
        <w:keepNext w:val="0"/>
        <w:keepLines w:val="0"/>
        <w:widowControl/>
        <w:suppressLineNumbers w:val="0"/>
      </w:pPr>
      <w:r>
        <w:t xml:space="preserve">如果你想更像“普通攻击”，我建议优先用 </w:t>
      </w:r>
      <w:r>
        <w:rPr>
          <w:rStyle w:val="8"/>
        </w:rPr>
        <w:t>前肢撕抓型</w:t>
      </w:r>
      <w:r>
        <w:t>，更干脆，也更好用于打斗接续。</w:t>
      </w:r>
    </w:p>
    <w:p w14:paraId="0E77B8A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3EEF0">
      <w:pPr>
        <w:pStyle w:val="3"/>
        <w:keepNext w:val="0"/>
        <w:keepLines w:val="0"/>
        <w:widowControl/>
        <w:suppressLineNumbers w:val="0"/>
      </w:pPr>
      <w:r>
        <w:t>4）收势状态</w:t>
      </w:r>
    </w:p>
    <w:p w14:paraId="23E08BE3">
      <w:pPr>
        <w:pStyle w:val="5"/>
        <w:keepNext w:val="0"/>
        <w:keepLines w:val="0"/>
        <w:widowControl/>
        <w:suppressLineNumbers w:val="0"/>
      </w:pPr>
      <w:r>
        <w:t>扑击完成后，它前半身压低落地，四足迅速重新稳定支撑，头部微抬，再次进入猎杀姿态。</w:t>
      </w:r>
      <w:r>
        <w:br w:type="textWrapping"/>
      </w:r>
      <w:r>
        <w:t>这样方便它继续衔接第二次扑击、横向扑咬或甩尾类动作。</w:t>
      </w:r>
    </w:p>
    <w:p w14:paraId="67CADBA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A09AA">
      <w:pPr>
        <w:pStyle w:val="2"/>
        <w:keepNext w:val="0"/>
        <w:keepLines w:val="0"/>
        <w:widowControl/>
        <w:suppressLineNumbers w:val="0"/>
      </w:pPr>
      <w:r>
        <w:t>三、特效表现</w:t>
      </w:r>
    </w:p>
    <w:p w14:paraId="65288E8C">
      <w:pPr>
        <w:pStyle w:val="5"/>
        <w:keepNext w:val="0"/>
        <w:keepLines w:val="0"/>
        <w:widowControl/>
        <w:suppressLineNumbers w:val="0"/>
      </w:pPr>
      <w:r>
        <w:t xml:space="preserve">这个技能的特效一定要 </w:t>
      </w:r>
      <w:r>
        <w:rPr>
          <w:rStyle w:val="8"/>
        </w:rPr>
        <w:t>克制</w:t>
      </w:r>
      <w:r>
        <w:t>，重点强调“生物本体的扑击力量”，不是能量技。</w:t>
      </w:r>
    </w:p>
    <w:p w14:paraId="51E5359E">
      <w:pPr>
        <w:pStyle w:val="3"/>
        <w:keepNext w:val="0"/>
        <w:keepLines w:val="0"/>
        <w:widowControl/>
        <w:suppressLineNumbers w:val="0"/>
      </w:pPr>
      <w:r>
        <w:t>建议保留的效果</w:t>
      </w:r>
    </w:p>
    <w:p w14:paraId="7F9BB7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13ACFF">
      <w:pPr>
        <w:pStyle w:val="5"/>
        <w:keepNext w:val="0"/>
        <w:keepLines w:val="0"/>
        <w:widowControl/>
        <w:suppressLineNumbers w:val="0"/>
        <w:ind w:left="720"/>
      </w:pPr>
      <w:r>
        <w:t>扑击时的轻微运动模糊</w:t>
      </w:r>
    </w:p>
    <w:p w14:paraId="3602CD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08A4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4192D2">
      <w:pPr>
        <w:pStyle w:val="5"/>
        <w:keepNext w:val="0"/>
        <w:keepLines w:val="0"/>
        <w:widowControl/>
        <w:suppressLineNumbers w:val="0"/>
        <w:ind w:left="720"/>
      </w:pPr>
      <w:r>
        <w:t>四肢爆发瞬间的短促残影</w:t>
      </w:r>
    </w:p>
    <w:p w14:paraId="4D981B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BB15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03E2CC">
      <w:pPr>
        <w:pStyle w:val="5"/>
        <w:keepNext w:val="0"/>
        <w:keepLines w:val="0"/>
        <w:widowControl/>
        <w:suppressLineNumbers w:val="0"/>
        <w:ind w:left="720"/>
      </w:pPr>
      <w:r>
        <w:t>绿色能量纹路在蓄势与扑击时轻微增强</w:t>
      </w:r>
    </w:p>
    <w:p w14:paraId="27B588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8C49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E6AE6E">
      <w:pPr>
        <w:pStyle w:val="5"/>
        <w:keepNext w:val="0"/>
        <w:keepLines w:val="0"/>
        <w:widowControl/>
        <w:suppressLineNumbers w:val="0"/>
        <w:ind w:left="720"/>
      </w:pPr>
      <w:r>
        <w:t>少量空气扰动</w:t>
      </w:r>
    </w:p>
    <w:p w14:paraId="50F68D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B596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2B0E94">
      <w:pPr>
        <w:pStyle w:val="5"/>
        <w:keepNext w:val="0"/>
        <w:keepLines w:val="0"/>
        <w:widowControl/>
        <w:suppressLineNumbers w:val="0"/>
        <w:ind w:left="720"/>
      </w:pPr>
      <w:r>
        <w:t>命中瞬间 very subtle 的冲击感</w:t>
      </w:r>
    </w:p>
    <w:p w14:paraId="0FFF1E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FDB540">
      <w:pPr>
        <w:pStyle w:val="3"/>
        <w:keepNext w:val="0"/>
        <w:keepLines w:val="0"/>
        <w:widowControl/>
        <w:suppressLineNumbers w:val="0"/>
      </w:pPr>
      <w:r>
        <w:t>不要出现</w:t>
      </w:r>
    </w:p>
    <w:p w14:paraId="3EF026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918DBE">
      <w:pPr>
        <w:pStyle w:val="5"/>
        <w:keepNext w:val="0"/>
        <w:keepLines w:val="0"/>
        <w:widowControl/>
        <w:suppressLineNumbers w:val="0"/>
        <w:ind w:left="720"/>
      </w:pPr>
      <w:r>
        <w:t>巨大能量波</w:t>
      </w:r>
    </w:p>
    <w:p w14:paraId="5A29DA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5FF6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5EB75E">
      <w:pPr>
        <w:pStyle w:val="5"/>
        <w:keepNext w:val="0"/>
        <w:keepLines w:val="0"/>
        <w:widowControl/>
        <w:suppressLineNumbers w:val="0"/>
        <w:ind w:left="720"/>
      </w:pPr>
      <w:r>
        <w:t>魔法阵</w:t>
      </w:r>
    </w:p>
    <w:p w14:paraId="688525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330F5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348ECC">
      <w:pPr>
        <w:pStyle w:val="5"/>
        <w:keepNext w:val="0"/>
        <w:keepLines w:val="0"/>
        <w:widowControl/>
        <w:suppressLineNumbers w:val="0"/>
        <w:ind w:left="720"/>
      </w:pPr>
      <w:r>
        <w:t>雷电</w:t>
      </w:r>
    </w:p>
    <w:p w14:paraId="51ABCE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71F1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66A0B5">
      <w:pPr>
        <w:pStyle w:val="5"/>
        <w:keepNext w:val="0"/>
        <w:keepLines w:val="0"/>
        <w:widowControl/>
        <w:suppressLineNumbers w:val="0"/>
        <w:ind w:left="720"/>
      </w:pPr>
      <w:r>
        <w:t>大面积发光拖尾</w:t>
      </w:r>
    </w:p>
    <w:p w14:paraId="3B1400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D582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B28009">
      <w:pPr>
        <w:pStyle w:val="5"/>
        <w:keepNext w:val="0"/>
        <w:keepLines w:val="0"/>
        <w:widowControl/>
        <w:suppressLineNumbers w:val="0"/>
        <w:ind w:left="720"/>
      </w:pPr>
      <w:r>
        <w:t>莫名其妙碎石乱飞</w:t>
      </w:r>
    </w:p>
    <w:p w14:paraId="5594CB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1198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1D6507">
      <w:pPr>
        <w:pStyle w:val="5"/>
        <w:keepNext w:val="0"/>
        <w:keepLines w:val="0"/>
        <w:widowControl/>
        <w:suppressLineNumbers w:val="0"/>
        <w:ind w:left="720"/>
      </w:pPr>
      <w:r>
        <w:t>爆炸特效</w:t>
      </w:r>
    </w:p>
    <w:p w14:paraId="2AD723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6A33C9">
      <w:pPr>
        <w:pStyle w:val="5"/>
        <w:keepNext w:val="0"/>
        <w:keepLines w:val="0"/>
        <w:widowControl/>
        <w:suppressLineNumbers w:val="0"/>
      </w:pPr>
      <w:r>
        <w:t>整体观感应该更接近：</w:t>
      </w:r>
    </w:p>
    <w:p w14:paraId="2DFE26E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实体扑杀 + 生物能量微强化。</w:t>
      </w:r>
    </w:p>
    <w:p w14:paraId="48A875C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DE8D3">
      <w:pPr>
        <w:pStyle w:val="2"/>
        <w:keepNext w:val="0"/>
        <w:keepLines w:val="0"/>
        <w:widowControl/>
        <w:suppressLineNumbers w:val="0"/>
      </w:pPr>
      <w:r>
        <w:t>四、技能观感关键词</w:t>
      </w:r>
    </w:p>
    <w:p w14:paraId="555718A0">
      <w:pPr>
        <w:pStyle w:val="5"/>
        <w:keepNext w:val="0"/>
        <w:keepLines w:val="0"/>
        <w:widowControl/>
        <w:suppressLineNumbers w:val="0"/>
      </w:pPr>
      <w:r>
        <w:t>你之后做图或者做视频时，可以抓住这几个关键词：</w:t>
      </w:r>
    </w:p>
    <w:p w14:paraId="2B5E21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D8CA1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低伏</w:t>
      </w:r>
    </w:p>
    <w:p w14:paraId="5738D4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661F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FC1BB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爆发</w:t>
      </w:r>
    </w:p>
    <w:p w14:paraId="0CFEB6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36C7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671B0C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扑杀</w:t>
      </w:r>
    </w:p>
    <w:p w14:paraId="1F7EE3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2513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CC4494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前冲惯性</w:t>
      </w:r>
    </w:p>
    <w:p w14:paraId="06CDC8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3557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B05FE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猛兽感</w:t>
      </w:r>
    </w:p>
    <w:p w14:paraId="5209A3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5B82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616E8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机械骨甲感</w:t>
      </w:r>
    </w:p>
    <w:p w14:paraId="7FD780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970E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7E096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克制的绿色能量脉冲</w:t>
      </w:r>
    </w:p>
    <w:p w14:paraId="08B3F9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DC609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A0EC9">
      <w:pPr>
        <w:pStyle w:val="2"/>
        <w:keepNext w:val="0"/>
        <w:keepLines w:val="0"/>
        <w:widowControl/>
        <w:suppressLineNumbers w:val="0"/>
      </w:pPr>
      <w:r>
        <w:t>五、AI视频提示词</w:t>
      </w:r>
    </w:p>
    <w:p w14:paraId="37FB7324">
      <w:pPr>
        <w:pStyle w:val="5"/>
        <w:keepNext w:val="0"/>
        <w:keepLines w:val="0"/>
        <w:widowControl/>
        <w:suppressLineNumbers w:val="0"/>
      </w:pPr>
      <w:r>
        <w:t>下面给你一版可直接用的：</w:t>
      </w:r>
    </w:p>
    <w:p w14:paraId="260935B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只四足骨甲机械生物锁定前方目标，身体迅速压低，四肢弯曲蓄力，重心明显前移，头部微微下沉，尾巴向后绷紧保持平衡，背部与身体内部的绿色能量纹路轻微亮起。下一瞬间，后肢猛然蹬地发力，整个身体以极强爆发力向前低空扑出，动作像捕食者扑杀猎物一样凶猛直接。扑击过程中前肢率先伸出，躯干和头部顺势前压，尾巴在空中自然调整平衡，整体具有真实的惯性与重量感。接近目标时，前肢猛然向下撕抓，形成一次凶狠的扑杀攻击，动作节奏为短暂蓄势、瞬间爆发、向前扑出、前爪命中、落地收势。特效以实体扑击为主，仅保留轻微运动模糊、少量空气扰动和体内绿色能量纹路的短暂增强，不要大面积发光，不要能量波，不要雷电，不要爆炸，不要碎石乱飞。整体风格强调真实、迅猛、残暴、机械猎兽般的压迫感。</w:t>
      </w:r>
    </w:p>
    <w:p w14:paraId="7F4A3F3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2A811">
      <w:pPr>
        <w:pStyle w:val="2"/>
        <w:keepNext w:val="0"/>
        <w:keepLines w:val="0"/>
        <w:widowControl/>
        <w:suppressLineNumbers w:val="0"/>
      </w:pPr>
      <w:r>
        <w:t>六、简化版视频提示词</w:t>
      </w:r>
    </w:p>
    <w:p w14:paraId="65B4D298">
      <w:pPr>
        <w:pStyle w:val="5"/>
        <w:keepNext w:val="0"/>
        <w:keepLines w:val="0"/>
        <w:widowControl/>
        <w:suppressLineNumbers w:val="0"/>
      </w:pPr>
      <w:r>
        <w:t>如果你后面要快速调用，也可以用这版短一点的：</w:t>
      </w:r>
    </w:p>
    <w:p w14:paraId="3DCF095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四足骨甲机械猎兽压低身体蓄势，后肢猛然发力，向前低空高速扑击，前肢率先伸出并在接近目标时猛然下压撕抓，动作具有明显的捕食者扑杀感和真实惯性。体内绿色能量纹路在发力瞬间轻微增强，仅保留少量运动模糊和空气扰动，不要能量波、不要爆炸、不要碎石，整体强调实体扑杀、凶猛爆发和机械猎兽压迫感。</w:t>
      </w:r>
    </w:p>
    <w:p w14:paraId="37A9502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CFD53">
      <w:pPr>
        <w:pStyle w:val="5"/>
        <w:keepNext w:val="0"/>
        <w:keepLines w:val="0"/>
        <w:widowControl/>
        <w:suppressLineNumbers w:val="0"/>
      </w:pPr>
      <w:r>
        <w:t>如果你要的话，我下一步还可以继续帮你补这个生物的：</w:t>
      </w:r>
    </w:p>
    <w:p w14:paraId="0165D4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9A7879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第二个普通技能</w:t>
      </w:r>
      <w:r>
        <w:t>（横向撕咬 / 连续爪击）</w:t>
      </w:r>
    </w:p>
    <w:p w14:paraId="7C5FD8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76A15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91BA58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突进技能</w:t>
      </w:r>
    </w:p>
    <w:p w14:paraId="4FCE1E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38D76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C6525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控制技能</w:t>
      </w:r>
    </w:p>
    <w:p w14:paraId="1FBB33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F686A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C81B2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大招技能</w:t>
      </w:r>
    </w:p>
    <w:p w14:paraId="5E5015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7928B32">
      <w:pPr>
        <w:pStyle w:val="5"/>
        <w:keepNext w:val="0"/>
        <w:keepLines w:val="0"/>
        <w:widowControl/>
        <w:suppressLineNumbers w:val="0"/>
      </w:pPr>
      <w:r>
        <w:t xml:space="preserve">我也可以直接按你前面主角团队那种格式，继续给这个怪物整理成 </w:t>
      </w:r>
      <w:r>
        <w:rPr>
          <w:rStyle w:val="8"/>
        </w:rPr>
        <w:t>“技能说明 + AI视频提示词”</w:t>
      </w:r>
      <w:r>
        <w:t>。</w:t>
      </w:r>
    </w:p>
    <w:p w14:paraId="177C9E6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527CA"/>
    <w:multiLevelType w:val="multilevel"/>
    <w:tmpl w:val="852527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263287"/>
    <w:multiLevelType w:val="multilevel"/>
    <w:tmpl w:val="9F263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EDFEA4"/>
    <w:multiLevelType w:val="multilevel"/>
    <w:tmpl w:val="C6EDF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14C6B96"/>
    <w:multiLevelType w:val="multilevel"/>
    <w:tmpl w:val="014C6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209D30D"/>
    <w:multiLevelType w:val="multilevel"/>
    <w:tmpl w:val="7209D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CFDAE49"/>
    <w:multiLevelType w:val="multilevel"/>
    <w:tmpl w:val="7CFDA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DE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2026-09-11T07:35:43Z</dcterms:created>
  <dc:creator>Administrator</dc:creator>
  <cp:lastModifiedBy>HL</cp:lastModifiedBy>
  <dcterms:modified xsi:type="dcterms:W3CDTF">2026-09-11T07:35:46Z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6E3247ABC4374E95BB32D8BA85B3E6D1_12</vt:lpwstr>
  </property>
</Properties>
</file>