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Vulneración de los derechos humanos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derechos humanos son fundamentales para la protección y promoción de la dignidad en la sociedad, sin distinguir entre etnias, religiones, clases sociales, condición sexual etc. Sin embargo y aun con los avances del mundo actual siguen siendo vulneradas innumerables veces  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Estas violaciones pueden manifestarse de diversas formas ya sean físicas o psicológicas 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Normalmente ocurre que quienes se encuentran en un estado de vulnerabilidad económica y social (desplazados, niños, discapacitados, personas mayores, personas en situación de calle etc.)  Son también quienes más posibilidades tienen que sus derechos se vean vulnerados  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Algunos tipos de vulneración pueden ser violencia de género, represión política, discriminación racial, abuso de autoridad, privación de la libertad, trabajos no remunerados, explotación. Y muchos mas  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de las causas más comunes para este tipo de vulneraciones es la falta de voluntad política, el deber de los estados es proteger y respetar los derechos del ciudadano, casos como la impunidad y la corrupción (la cual es una de las más comunes en el país) pueden llegar a un punto de no retorno a este tipo de vulneraciones       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mi parecer algunas de las cosas que podemos hacer para prevenir este tipo de cosas son : tener una buena educación democrática desde temprana edad ya que con lo básico podemos tener una idea de a quien le estamos otorgando el poder y con el nuestro bienestar como comunidad para así evitar caer en regímenes o cosas peores , promover el respeto de los derechos en nuestra sociedad, es algo de lo que todos debemos estar bien orientados para poder actuar de manera adecuada cuando se nos sean vulnerados o presenciemos los derechos de otro siendo vulnerados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 que podemos hacer en caso de que se nos viole algún derecho puede ser :denunciar es crucial en este tipo de casos aunque comprendo que mucha gente se sienta insegura de hacerlo por la desprotección que nos brinda el estado y la constante impunidad a los agresores pero igualmente es necesario hay organizaciones como la defensoría del pueblo, la fiscalía general de la nación , la procuraduría entre otras que nos pueden ayudar en situaciones de vulneración.                                          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