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86B7" w14:textId="02A4BCD1" w:rsidR="001C0988" w:rsidRPr="00410EFB" w:rsidRDefault="001C0988">
      <w:pPr>
        <w:rPr>
          <w:sz w:val="40"/>
          <w:szCs w:val="40"/>
        </w:rPr>
      </w:pPr>
      <w:r w:rsidRPr="00410EFB">
        <w:rPr>
          <w:sz w:val="40"/>
          <w:szCs w:val="40"/>
        </w:rPr>
        <w:t>Reference List Project 4</w:t>
      </w:r>
    </w:p>
    <w:p w14:paraId="04EC5B72" w14:textId="501BC304" w:rsidR="001C0988" w:rsidRDefault="001C0988">
      <w:hyperlink r:id="rId4" w:history="1">
        <w:r w:rsidRPr="00687DF9">
          <w:rPr>
            <w:rStyle w:val="Hyperlink"/>
          </w:rPr>
          <w:t>https://docs.uipath.com/orchestrator/v2016.2/docs/publishing-a-project-to-orchestrator-from-studio</w:t>
        </w:r>
      </w:hyperlink>
    </w:p>
    <w:p w14:paraId="5415583A" w14:textId="77777777" w:rsidR="00410EFB" w:rsidRDefault="00410EFB"/>
    <w:p w14:paraId="1BD46DC5" w14:textId="69D53582" w:rsidR="001C0988" w:rsidRDefault="001C0988">
      <w:hyperlink r:id="rId5" w:history="1">
        <w:r w:rsidRPr="00687DF9">
          <w:rPr>
            <w:rStyle w:val="Hyperlink"/>
          </w:rPr>
          <w:t>https://docs.uipath.com/orchestrator/docs/about-processes</w:t>
        </w:r>
      </w:hyperlink>
    </w:p>
    <w:p w14:paraId="3372A474" w14:textId="77777777" w:rsidR="00410EFB" w:rsidRDefault="00410EFB"/>
    <w:p w14:paraId="0C2751F2" w14:textId="2D29CBD6" w:rsidR="001C0988" w:rsidRDefault="001C0988">
      <w:hyperlink r:id="rId6" w:history="1">
        <w:r w:rsidRPr="00687DF9">
          <w:rPr>
            <w:rStyle w:val="Hyperlink"/>
          </w:rPr>
          <w:t>https://www.theserverside.com/blog/Coffee-Talk-Java-News-Stories-and-Opinions/How-create-a-UiPath-Orchestrator-process-to-run-your-RPA-robots</w:t>
        </w:r>
      </w:hyperlink>
    </w:p>
    <w:p w14:paraId="377DA2A4" w14:textId="77777777" w:rsidR="00410EFB" w:rsidRDefault="00410EFB"/>
    <w:p w14:paraId="68D6DA24" w14:textId="7C6D25EF" w:rsidR="001C0988" w:rsidRDefault="00410EFB">
      <w:hyperlink r:id="rId7" w:history="1">
        <w:r w:rsidRPr="00687DF9">
          <w:rPr>
            <w:rStyle w:val="Hyperlink"/>
          </w:rPr>
          <w:t>https://www.youtube.com/watch?v=0exOqudGd9A</w:t>
        </w:r>
      </w:hyperlink>
    </w:p>
    <w:p w14:paraId="1683306D" w14:textId="025539B7" w:rsidR="00410EFB" w:rsidRDefault="00410EFB"/>
    <w:p w14:paraId="1A93C693" w14:textId="565071BA" w:rsidR="00410EFB" w:rsidRDefault="00410EFB">
      <w:hyperlink r:id="rId8" w:history="1">
        <w:r w:rsidRPr="00687DF9">
          <w:rPr>
            <w:rStyle w:val="Hyperlink"/>
          </w:rPr>
          <w:t>https://www.uipath.com/company/about-us</w:t>
        </w:r>
      </w:hyperlink>
    </w:p>
    <w:p w14:paraId="23F40809" w14:textId="6727BEC4" w:rsidR="00410EFB" w:rsidRDefault="00410EFB"/>
    <w:p w14:paraId="7ACE4901" w14:textId="3EC893A7" w:rsidR="00410EFB" w:rsidRDefault="00410EFB">
      <w:hyperlink r:id="rId9" w:history="1">
        <w:r w:rsidRPr="00687DF9">
          <w:rPr>
            <w:rStyle w:val="Hyperlink"/>
          </w:rPr>
          <w:t>https://www.youtube.com/watch?v=vnhWtP0Z5uQ</w:t>
        </w:r>
      </w:hyperlink>
    </w:p>
    <w:p w14:paraId="497F78F3" w14:textId="2FD53A79" w:rsidR="00410EFB" w:rsidRDefault="00410EFB"/>
    <w:p w14:paraId="2230EE67" w14:textId="281C17D3" w:rsidR="00410EFB" w:rsidRDefault="00410EFB">
      <w:hyperlink r:id="rId10" w:history="1">
        <w:r w:rsidRPr="00687DF9">
          <w:rPr>
            <w:rStyle w:val="Hyperlink"/>
          </w:rPr>
          <w:t>https://forum.uipath.com/t/get-data-from-excel-and-enter-in-a-website/152036</w:t>
        </w:r>
      </w:hyperlink>
    </w:p>
    <w:p w14:paraId="38300911" w14:textId="58CAD19E" w:rsidR="00410EFB" w:rsidRDefault="00410EFB"/>
    <w:p w14:paraId="77D87DAD" w14:textId="02A69CBD" w:rsidR="00410EFB" w:rsidRDefault="00410EFB">
      <w:hyperlink r:id="rId11" w:history="1">
        <w:r w:rsidRPr="00687DF9">
          <w:rPr>
            <w:rStyle w:val="Hyperlink"/>
          </w:rPr>
          <w:t>https://docs.uipath.com/activities/docs/insert-rows-x</w:t>
        </w:r>
      </w:hyperlink>
    </w:p>
    <w:p w14:paraId="7DC569D7" w14:textId="4CD7AA6B" w:rsidR="00410EFB" w:rsidRDefault="00410EFB"/>
    <w:p w14:paraId="08B1A7B7" w14:textId="77B468EE" w:rsidR="00410EFB" w:rsidRDefault="00410EFB">
      <w:hyperlink r:id="rId12" w:history="1">
        <w:r w:rsidRPr="00687DF9">
          <w:rPr>
            <w:rStyle w:val="Hyperlink"/>
          </w:rPr>
          <w:t>https://forum.uipath.com/t/how-to-insert-date-from-excel-into-a-web-browser-app-without-hh-mm/399612</w:t>
        </w:r>
      </w:hyperlink>
    </w:p>
    <w:p w14:paraId="4B57E26C" w14:textId="5F2A737C" w:rsidR="00410EFB" w:rsidRDefault="00410EFB"/>
    <w:p w14:paraId="7A9D5427" w14:textId="65A32D53" w:rsidR="00410EFB" w:rsidRDefault="00410EFB">
      <w:hyperlink r:id="rId13" w:history="1">
        <w:r w:rsidRPr="00687DF9">
          <w:rPr>
            <w:rStyle w:val="Hyperlink"/>
          </w:rPr>
          <w:t>https://forum.uipath.com/t/data-from-excel-to-web/180206</w:t>
        </w:r>
      </w:hyperlink>
    </w:p>
    <w:p w14:paraId="61758EFA" w14:textId="400EB4D3" w:rsidR="00410EFB" w:rsidRDefault="00410EFB"/>
    <w:p w14:paraId="0F3BDD2B" w14:textId="68507E81" w:rsidR="00410EFB" w:rsidRDefault="00410EFB">
      <w:hyperlink r:id="rId14" w:history="1">
        <w:r w:rsidRPr="00687DF9">
          <w:rPr>
            <w:rStyle w:val="Hyperlink"/>
          </w:rPr>
          <w:t>https://forum.uipath.com/t/how-to-enter-values-in-web-application-without-open-new-page/179865</w:t>
        </w:r>
      </w:hyperlink>
    </w:p>
    <w:p w14:paraId="4E690764" w14:textId="4E75ED58" w:rsidR="00410EFB" w:rsidRDefault="00410EFB"/>
    <w:p w14:paraId="1D1F2129" w14:textId="5708BD2E" w:rsidR="00410EFB" w:rsidRDefault="00410EFB">
      <w:r w:rsidRPr="00410EFB">
        <w:t>https://www.youtube.com/watch?v=lw6bxrMNzfM</w:t>
      </w:r>
    </w:p>
    <w:sectPr w:rsidR="0041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88"/>
    <w:rsid w:val="001C0988"/>
    <w:rsid w:val="0041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E6E4"/>
  <w15:chartTrackingRefBased/>
  <w15:docId w15:val="{D04DC350-BF5B-4E11-9139-4296ADD2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path.com/company/about-us" TargetMode="External"/><Relationship Id="rId13" Type="http://schemas.openxmlformats.org/officeDocument/2006/relationships/hyperlink" Target="https://forum.uipath.com/t/data-from-excel-to-web/1802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exOqudGd9A" TargetMode="External"/><Relationship Id="rId12" Type="http://schemas.openxmlformats.org/officeDocument/2006/relationships/hyperlink" Target="https://forum.uipath.com/t/how-to-insert-date-from-excel-into-a-web-browser-app-without-hh-mm/39961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heserverside.com/blog/Coffee-Talk-Java-News-Stories-and-Opinions/How-create-a-UiPath-Orchestrator-process-to-run-your-RPA-robots" TargetMode="External"/><Relationship Id="rId11" Type="http://schemas.openxmlformats.org/officeDocument/2006/relationships/hyperlink" Target="https://docs.uipath.com/activities/docs/insert-rows-x" TargetMode="External"/><Relationship Id="rId5" Type="http://schemas.openxmlformats.org/officeDocument/2006/relationships/hyperlink" Target="https://docs.uipath.com/orchestrator/docs/about-process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orum.uipath.com/t/get-data-from-excel-and-enter-in-a-website/152036" TargetMode="External"/><Relationship Id="rId4" Type="http://schemas.openxmlformats.org/officeDocument/2006/relationships/hyperlink" Target="https://docs.uipath.com/orchestrator/v2016.2/docs/publishing-a-project-to-orchestrator-from-studio" TargetMode="External"/><Relationship Id="rId9" Type="http://schemas.openxmlformats.org/officeDocument/2006/relationships/hyperlink" Target="https://www.youtube.com/watch?v=vnhWtP0Z5uQ" TargetMode="External"/><Relationship Id="rId14" Type="http://schemas.openxmlformats.org/officeDocument/2006/relationships/hyperlink" Target="https://forum.uipath.com/t/how-to-enter-values-in-web-application-without-open-new-page/1798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Matome Mphaphudi</dc:creator>
  <cp:keywords/>
  <dc:description/>
  <cp:lastModifiedBy>Matome Mphaphudi</cp:lastModifiedBy>
  <cp:revision>2</cp:revision>
  <dcterms:created xsi:type="dcterms:W3CDTF">2022-10-26T17:23:00Z</dcterms:created>
  <dcterms:modified xsi:type="dcterms:W3CDTF">2022-10-26T17:42:00Z</dcterms:modified>
</cp:coreProperties>
</file>