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CA9966" w14:textId="60E6887E" w:rsidR="001D5643" w:rsidRDefault="003B01D9">
      <w:r w:rsidRPr="000F088F">
        <w:rPr>
          <w:b/>
          <w:bCs/>
        </w:rPr>
        <w:t>Cookie:</w:t>
      </w:r>
      <w:r w:rsidRPr="000F088F">
        <w:rPr>
          <w:rFonts w:hint="eastAsia"/>
          <w:b/>
          <w:bCs/>
        </w:rPr>
        <w:t xml:space="preserve"> 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HTTP协议是无状态的，即服务器不知道用户上一次做了什么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,</w:t>
      </w:r>
      <w:r w:rsidRPr="003B01D9">
        <w:rPr>
          <w:rFonts w:hint="eastAsia"/>
        </w:rPr>
        <w:t xml:space="preserve"> </w:t>
      </w:r>
      <w:r>
        <w:rPr>
          <w:rFonts w:hint="eastAsia"/>
        </w:rPr>
        <w:t>为解决这一问题，要利用cookie，</w:t>
      </w:r>
      <w:r w:rsidRPr="003B01D9">
        <w:rPr>
          <w:rFonts w:ascii="微软雅黑" w:eastAsia="微软雅黑" w:hAnsi="微软雅黑" w:hint="eastAsia"/>
          <w:color w:val="4D4D4D"/>
          <w:shd w:val="clear" w:color="auto" w:fill="FFFFFF"/>
        </w:rPr>
        <w:t>服务器可以设置或读取</w:t>
      </w:r>
      <w:r w:rsidRPr="003B01D9">
        <w:rPr>
          <w:rFonts w:ascii="微软雅黑" w:eastAsia="微软雅黑" w:hAnsi="微软雅黑"/>
          <w:color w:val="4D4D4D"/>
          <w:shd w:val="clear" w:color="auto" w:fill="FFFFFF"/>
        </w:rPr>
        <w:t>Cookies中包含信息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,</w:t>
      </w:r>
      <w:r w:rsidRPr="003B01D9">
        <w:rPr>
          <w:rFonts w:hint="eastAsia"/>
        </w:rPr>
        <w:t>借此维护用户跟服务器会话中的状态</w:t>
      </w:r>
    </w:p>
    <w:p w14:paraId="070F46AF" w14:textId="78C62AD2" w:rsidR="003B01D9" w:rsidRDefault="003B01D9">
      <w:r w:rsidRPr="000F088F">
        <w:rPr>
          <w:b/>
          <w:bCs/>
        </w:rPr>
        <w:t>S</w:t>
      </w:r>
      <w:r w:rsidRPr="000F088F">
        <w:rPr>
          <w:rFonts w:hint="eastAsia"/>
          <w:b/>
          <w:bCs/>
        </w:rPr>
        <w:t>ession</w:t>
      </w:r>
      <w:r>
        <w:rPr>
          <w:rFonts w:hint="eastAsia"/>
        </w:rPr>
        <w:t>：</w:t>
      </w:r>
      <w:r w:rsidRPr="003B01D9">
        <w:rPr>
          <w:rFonts w:hint="eastAsia"/>
        </w:rPr>
        <w:t>在服务端存储用户和服务器会话的一些信息</w:t>
      </w:r>
      <w:r w:rsidR="000F088F">
        <w:rPr>
          <w:rFonts w:hint="eastAsia"/>
        </w:rPr>
        <w:t>，可以用来</w:t>
      </w:r>
      <w:r w:rsidR="000F088F" w:rsidRPr="000F088F">
        <w:rPr>
          <w:rFonts w:hint="eastAsia"/>
        </w:rPr>
        <w:t>判断用户是否登录。</w:t>
      </w:r>
    </w:p>
    <w:p w14:paraId="2BF1DE5C" w14:textId="748CDEC0" w:rsidR="000F088F" w:rsidRDefault="000F088F" w:rsidP="000F088F">
      <w:pPr>
        <w:rPr>
          <w:rFonts w:hint="eastAsia"/>
        </w:rPr>
      </w:pPr>
      <w:r w:rsidRPr="000F088F">
        <w:rPr>
          <w:b/>
          <w:bCs/>
        </w:rPr>
        <w:t>C</w:t>
      </w:r>
      <w:r w:rsidRPr="000F088F">
        <w:rPr>
          <w:rFonts w:hint="eastAsia"/>
          <w:b/>
          <w:bCs/>
        </w:rPr>
        <w:t>ookie缺陷</w:t>
      </w:r>
      <w:r>
        <w:rPr>
          <w:rFonts w:hint="eastAsia"/>
        </w:rPr>
        <w:t>：1.</w:t>
      </w:r>
      <w:r>
        <w:t>Cookie会被附加在每个HTTP请求中，所以无形中增加了流量。</w:t>
      </w:r>
    </w:p>
    <w:p w14:paraId="78EC29F0" w14:textId="6026CC1A" w:rsidR="000F088F" w:rsidRDefault="000F088F" w:rsidP="000F088F">
      <w:r>
        <w:rPr>
          <w:rFonts w:hint="eastAsia"/>
        </w:rPr>
        <w:t>2.</w:t>
      </w:r>
      <w:r>
        <w:rPr>
          <w:rFonts w:hint="eastAsia"/>
        </w:rPr>
        <w:t>由于在</w:t>
      </w:r>
      <w:r>
        <w:t>HTTP请求中的Cookie是明文传递的，所以安全性成问题。（除非用HTTPS）</w:t>
      </w:r>
    </w:p>
    <w:p w14:paraId="65659FD1" w14:textId="40348D4E" w:rsidR="000F088F" w:rsidRDefault="000F088F" w:rsidP="000F088F">
      <w:r>
        <w:rPr>
          <w:rFonts w:hint="eastAsia"/>
        </w:rPr>
        <w:t>3.</w:t>
      </w:r>
      <w:r>
        <w:t>Cookie的大小限制在4KB左右。对于复杂的存储需求来说是不够用的。</w:t>
      </w:r>
    </w:p>
    <w:p w14:paraId="3B1DAEDF" w14:textId="0DC82EC6" w:rsidR="00DC5CB2" w:rsidRDefault="00DC5CB2" w:rsidP="000F088F">
      <w:r>
        <w:rPr>
          <w:rFonts w:hint="eastAsia"/>
        </w:rPr>
        <w:t>4.</w:t>
      </w:r>
      <w:r w:rsidRPr="00DC5CB2">
        <w:rPr>
          <w:rFonts w:hint="eastAsia"/>
        </w:rPr>
        <w:t xml:space="preserve"> </w:t>
      </w:r>
      <w:r w:rsidRPr="00DC5CB2">
        <w:rPr>
          <w:rFonts w:hint="eastAsia"/>
        </w:rPr>
        <w:t>有些状态不可能保存在客户端</w:t>
      </w:r>
    </w:p>
    <w:p w14:paraId="53B70A3E" w14:textId="47093ACB" w:rsidR="00DC5CB2" w:rsidRDefault="00DC5CB2" w:rsidP="000F088F">
      <w:pPr>
        <w:rPr>
          <w:rFonts w:hint="eastAsia"/>
        </w:rPr>
      </w:pPr>
      <w:r>
        <w:rPr>
          <w:rFonts w:hint="eastAsia"/>
        </w:rPr>
        <w:t>5.</w:t>
      </w:r>
      <w:r w:rsidRPr="00DC5CB2">
        <w:rPr>
          <w:rFonts w:hint="eastAsia"/>
        </w:rPr>
        <w:t xml:space="preserve"> </w:t>
      </w:r>
      <w:r w:rsidRPr="00DC5CB2">
        <w:rPr>
          <w:rFonts w:hint="eastAsia"/>
        </w:rPr>
        <w:t>极高的扩展性和可用性</w:t>
      </w:r>
    </w:p>
    <w:p w14:paraId="3DD9BB5F" w14:textId="71FF1AD2" w:rsidR="000F088F" w:rsidRDefault="000F088F" w:rsidP="000F088F">
      <w:r w:rsidRPr="000F088F">
        <w:rPr>
          <w:rFonts w:hint="eastAsia"/>
          <w:b/>
          <w:bCs/>
        </w:rPr>
        <w:t>优点</w:t>
      </w:r>
      <w:r>
        <w:rPr>
          <w:rFonts w:hint="eastAsia"/>
        </w:rPr>
        <w:t>：1.</w:t>
      </w:r>
      <w:r w:rsidRPr="000F088F">
        <w:t>Cookie保管在客户端，不占用服务器资源</w:t>
      </w:r>
    </w:p>
    <w:p w14:paraId="62B4E565" w14:textId="7445268A" w:rsidR="000F088F" w:rsidRDefault="000F088F" w:rsidP="000F088F">
      <w:r>
        <w:rPr>
          <w:rFonts w:hint="eastAsia"/>
        </w:rPr>
        <w:t>2．</w:t>
      </w:r>
      <w:r w:rsidRPr="000F088F">
        <w:t>Cookie支持跨域名访问</w:t>
      </w:r>
    </w:p>
    <w:p w14:paraId="1BE46DF4" w14:textId="3390B466" w:rsidR="00DC5CB2" w:rsidRDefault="00DC5CB2" w:rsidP="000F088F">
      <w:r>
        <w:rPr>
          <w:rFonts w:hint="eastAsia"/>
        </w:rPr>
        <w:t>3.</w:t>
      </w:r>
      <w:r w:rsidRPr="00DC5CB2">
        <w:rPr>
          <w:rFonts w:hint="eastAsia"/>
        </w:rPr>
        <w:t xml:space="preserve"> </w:t>
      </w:r>
      <w:r w:rsidRPr="00DC5CB2">
        <w:rPr>
          <w:rFonts w:hint="eastAsia"/>
        </w:rPr>
        <w:t>控制</w:t>
      </w:r>
      <w:r w:rsidRPr="00DC5CB2">
        <w:t>cookie的生命期，使之不会永远有效</w:t>
      </w:r>
    </w:p>
    <w:p w14:paraId="51657908" w14:textId="48216213" w:rsidR="00DC5CB2" w:rsidRDefault="00DC5CB2" w:rsidP="000F088F">
      <w:r>
        <w:rPr>
          <w:rFonts w:hint="eastAsia"/>
        </w:rPr>
        <w:t>4.</w:t>
      </w:r>
      <w:r w:rsidRPr="00DC5CB2">
        <w:rPr>
          <w:rFonts w:hint="eastAsia"/>
        </w:rPr>
        <w:t xml:space="preserve"> </w:t>
      </w:r>
      <w:r w:rsidRPr="00DC5CB2">
        <w:rPr>
          <w:rFonts w:hint="eastAsia"/>
        </w:rPr>
        <w:t>控制保存在</w:t>
      </w:r>
      <w:r w:rsidRPr="00DC5CB2">
        <w:t>cookie中的session对象的大小</w:t>
      </w:r>
    </w:p>
    <w:p w14:paraId="43BC550F" w14:textId="667F94AE" w:rsidR="00DC5CB2" w:rsidRDefault="00DC5CB2" w:rsidP="000F088F">
      <w:pPr>
        <w:rPr>
          <w:rFonts w:hint="eastAsia"/>
        </w:rPr>
      </w:pPr>
      <w:r>
        <w:rPr>
          <w:rFonts w:hint="eastAsia"/>
        </w:rPr>
        <w:t>5.</w:t>
      </w:r>
      <w:r w:rsidRPr="00DC5CB2">
        <w:rPr>
          <w:rFonts w:hint="eastAsia"/>
        </w:rPr>
        <w:t xml:space="preserve"> </w:t>
      </w:r>
      <w:r w:rsidRPr="00DC5CB2">
        <w:rPr>
          <w:rFonts w:hint="eastAsia"/>
        </w:rPr>
        <w:t>在诸多</w:t>
      </w:r>
      <w:r w:rsidRPr="00DC5CB2">
        <w:t>Web</w:t>
      </w:r>
      <w:proofErr w:type="gramStart"/>
      <w:r w:rsidRPr="00DC5CB2">
        <w:t>页间传递</w:t>
      </w:r>
      <w:proofErr w:type="gramEnd"/>
      <w:r w:rsidRPr="00DC5CB2">
        <w:t>一个变量，那么用Session变量要比通过</w:t>
      </w:r>
      <w:proofErr w:type="spellStart"/>
      <w:r w:rsidRPr="00DC5CB2">
        <w:t>QueryString</w:t>
      </w:r>
      <w:proofErr w:type="spellEnd"/>
      <w:r w:rsidRPr="00DC5CB2">
        <w:t>传递变量可使问题简化。</w:t>
      </w:r>
    </w:p>
    <w:p w14:paraId="486CC990" w14:textId="36D872B7" w:rsidR="000F088F" w:rsidRPr="000F088F" w:rsidRDefault="000F088F" w:rsidP="000F088F">
      <w:pPr>
        <w:rPr>
          <w:rFonts w:hint="eastAsia"/>
          <w:b/>
          <w:bCs/>
        </w:rPr>
      </w:pPr>
      <w:r w:rsidRPr="000F088F">
        <w:rPr>
          <w:b/>
          <w:bCs/>
        </w:rPr>
        <w:t>S</w:t>
      </w:r>
      <w:r w:rsidRPr="000F088F">
        <w:rPr>
          <w:rFonts w:hint="eastAsia"/>
          <w:b/>
          <w:bCs/>
        </w:rPr>
        <w:t>ession缺陷：</w:t>
      </w:r>
    </w:p>
    <w:p w14:paraId="4F21FFDF" w14:textId="73817216" w:rsidR="000F088F" w:rsidRDefault="000F088F" w:rsidP="000F088F">
      <w:pPr>
        <w:pStyle w:val="a3"/>
        <w:numPr>
          <w:ilvl w:val="0"/>
          <w:numId w:val="1"/>
        </w:numPr>
        <w:ind w:firstLineChars="0"/>
      </w:pPr>
      <w:r w:rsidRPr="000F088F">
        <w:t>Session仅在他所在的域名内有效。</w:t>
      </w:r>
    </w:p>
    <w:p w14:paraId="7CD431A5" w14:textId="5DA40A56" w:rsidR="000F088F" w:rsidRDefault="000F088F" w:rsidP="000F088F">
      <w:pPr>
        <w:pStyle w:val="a3"/>
        <w:numPr>
          <w:ilvl w:val="0"/>
          <w:numId w:val="1"/>
        </w:numPr>
        <w:ind w:firstLineChars="0"/>
      </w:pPr>
      <w:r w:rsidRPr="000F088F">
        <w:t>Session是保管在服务器端的，每个用户都会产生一个Session。假如并发访问的用户十分多，会产生十分多的Session，耗费大量的内存</w:t>
      </w:r>
    </w:p>
    <w:p w14:paraId="792D73D5" w14:textId="7C79018A" w:rsidR="000F088F" w:rsidRDefault="00DC5CB2" w:rsidP="00DC5CB2">
      <w:pPr>
        <w:rPr>
          <w:rFonts w:hint="eastAsia"/>
        </w:rPr>
      </w:pPr>
      <w:r>
        <w:rPr>
          <w:rFonts w:hint="eastAsia"/>
        </w:rPr>
        <w:t>3.</w:t>
      </w:r>
      <w:r w:rsidRPr="00DC5CB2">
        <w:t xml:space="preserve"> </w:t>
      </w:r>
      <w:r w:rsidRPr="00DC5CB2">
        <w:t>Session变量和cookies是同一类型的。如果某用户将浏览器设置为不兼容任何cookie，那么该用户就无法使用这个Session变量</w:t>
      </w:r>
      <w:r>
        <w:rPr>
          <w:rFonts w:hint="eastAsia"/>
        </w:rPr>
        <w:t>。</w:t>
      </w:r>
    </w:p>
    <w:p w14:paraId="0181D6AF" w14:textId="33805BC9" w:rsidR="00DC5CB2" w:rsidRDefault="00DC5CB2" w:rsidP="00DC5CB2">
      <w:r w:rsidRPr="00D617E5">
        <w:rPr>
          <w:rFonts w:hint="eastAsia"/>
          <w:b/>
          <w:bCs/>
        </w:rPr>
        <w:t>优点：</w:t>
      </w:r>
      <w:r>
        <w:rPr>
          <w:rFonts w:hint="eastAsia"/>
        </w:rPr>
        <w:t>1.</w:t>
      </w:r>
      <w:r w:rsidRPr="00DC5CB2">
        <w:rPr>
          <w:rFonts w:hint="eastAsia"/>
        </w:rPr>
        <w:t xml:space="preserve"> </w:t>
      </w:r>
      <w:r w:rsidRPr="00DC5CB2">
        <w:rPr>
          <w:rFonts w:hint="eastAsia"/>
        </w:rPr>
        <w:t>在任何想要使用的时候直接使用</w:t>
      </w:r>
      <w:r w:rsidRPr="00DC5CB2">
        <w:t>session变量，而不必事先声明它</w:t>
      </w:r>
    </w:p>
    <w:p w14:paraId="5E4DF905" w14:textId="05D9C071" w:rsidR="00DC5CB2" w:rsidRDefault="00DC5CB2" w:rsidP="00DC5CB2">
      <w:r>
        <w:rPr>
          <w:rFonts w:hint="eastAsia"/>
        </w:rPr>
        <w:t>2.</w:t>
      </w:r>
      <w:r w:rsidRPr="00DC5CB2">
        <w:t>Session存储在服务器上，对客户端是透明的，不存在敏感信息泄露的风险</w:t>
      </w:r>
    </w:p>
    <w:p w14:paraId="2A6172BF" w14:textId="687BD9FB" w:rsidR="00DC5CB2" w:rsidRDefault="00DC5CB2" w:rsidP="00DC5CB2">
      <w:r>
        <w:rPr>
          <w:rFonts w:hint="eastAsia"/>
        </w:rPr>
        <w:t>3.</w:t>
      </w:r>
      <w:r w:rsidRPr="00DC5CB2">
        <w:t xml:space="preserve"> </w:t>
      </w:r>
      <w:r w:rsidRPr="00DC5CB2">
        <w:t>Session中能够存取任何类型的数据</w:t>
      </w:r>
      <w:r>
        <w:rPr>
          <w:rFonts w:hint="eastAsia"/>
        </w:rPr>
        <w:t>，</w:t>
      </w:r>
      <w:r w:rsidRPr="00DC5CB2">
        <w:rPr>
          <w:rFonts w:hint="eastAsia"/>
        </w:rPr>
        <w:t>运用起来十分便当</w:t>
      </w:r>
    </w:p>
    <w:p w14:paraId="72666F3C" w14:textId="6D7A312C" w:rsidR="00DC5CB2" w:rsidRPr="000F088F" w:rsidRDefault="00DC5CB2" w:rsidP="00DC5CB2">
      <w:pPr>
        <w:pStyle w:val="a3"/>
        <w:ind w:left="360" w:firstLineChars="0" w:firstLine="0"/>
        <w:rPr>
          <w:rFonts w:hint="eastAsia"/>
        </w:rPr>
      </w:pPr>
    </w:p>
    <w:sectPr w:rsidR="00DC5CB2" w:rsidRPr="000F08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9427E5"/>
    <w:multiLevelType w:val="hybridMultilevel"/>
    <w:tmpl w:val="06F07376"/>
    <w:lvl w:ilvl="0" w:tplc="4C3E4D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EE9"/>
    <w:rsid w:val="000F088F"/>
    <w:rsid w:val="003B01D9"/>
    <w:rsid w:val="006B5EE9"/>
    <w:rsid w:val="009906E8"/>
    <w:rsid w:val="00CF422D"/>
    <w:rsid w:val="00D617E5"/>
    <w:rsid w:val="00DC5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EC732"/>
  <w15:chartTrackingRefBased/>
  <w15:docId w15:val="{A69885A9-84E8-4D2A-A6A9-5CC368E45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088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616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110</Words>
  <Characters>628</Characters>
  <Application>Microsoft Office Word</Application>
  <DocSecurity>0</DocSecurity>
  <Lines>5</Lines>
  <Paragraphs>1</Paragraphs>
  <ScaleCrop>false</ScaleCrop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代 乾</dc:creator>
  <cp:keywords/>
  <dc:description/>
  <cp:lastModifiedBy>代 乾</cp:lastModifiedBy>
  <cp:revision>3</cp:revision>
  <dcterms:created xsi:type="dcterms:W3CDTF">2020-06-13T15:42:00Z</dcterms:created>
  <dcterms:modified xsi:type="dcterms:W3CDTF">2020-06-13T16:41:00Z</dcterms:modified>
</cp:coreProperties>
</file>