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9E93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使用printf，串口消息如果未能发送不成功，会乱码，记得加个循环</w:t>
      </w:r>
    </w:p>
    <w:p w14:paraId="5A5A631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Freertos：不能初始化启动多次，要不然会报错，进硬件error</w:t>
      </w:r>
    </w:p>
    <w:p w14:paraId="1F52040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不能中断频率太高以及时间太长，要不然会一直进入。并且极大威胁代码安全。会造成rtos偶尔能进，偶然失灵这种情况。</w:t>
      </w:r>
    </w:p>
    <w:p w14:paraId="508E9A8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检测硬件，还有那种内断线</w:t>
      </w:r>
    </w:p>
    <w:p w14:paraId="056771C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Hal库串口接收数组如果数量不是一的话，debug调试会有问题，但是实际上程序可以正常接收，并且进入中断。</w:t>
      </w:r>
    </w:p>
    <w:p w14:paraId="30B5A11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I2c，如果发现总线忙碌，可以检测挂载设备会不会一直拉低总线</w:t>
      </w:r>
    </w:p>
    <w:p w14:paraId="3DCE997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I2c的dma寄存器写入与读出，只有一个数据的时候，对mpu6050读取数据会卡死，具体可能是mpu6050的发送端卡死？。需要仔细检测</w:t>
      </w:r>
    </w:p>
    <w:p w14:paraId="51092FC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对于mcu来说，如果你希望性能得到充分使用以及实时性有保证，那么你就应该确定的是mcu最好将所有工作都放在计算与控制信号量上，而不是传递数据或者延时等待等等。</w:t>
      </w:r>
    </w:p>
    <w:p w14:paraId="6ECE7B8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对于使用以及有的函数库，以及驱动函数库等等，我相信自己配置好外设这些基本操作，至于，逻辑判断运算等等，可以提供调用其他人的函数计算器，只需要些许修改就可以</w:t>
      </w:r>
    </w:p>
    <w:p w14:paraId="3BC1D66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这样不仅理解深刻，同时无论是调试还是确保自己得到提升都是比较好的。</w:t>
      </w:r>
    </w:p>
    <w:p w14:paraId="4F74E13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关于system的移植，freertos头文件问题需要得到关注，但目前仍然没有解决根本原因</w:t>
      </w:r>
    </w:p>
    <w:p w14:paraId="6AA6C4E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今天遇到一个非常恶心的问题：更新之后的微软浏览器，会自动删除一些它没有备份的文件，并且不会通知我们，这导致我下载system view的时候我的一些核心文件被删除了，导致我五分进入jlink配置，换一个浏览器就好了。</w:t>
      </w:r>
    </w:p>
    <w:p w14:paraId="4356C3E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平衡小车来说，应该明白，如果能达到平衡应该具有那些条件，目前来说，先明确3点首先物理上存在可建模性，人话就是，比较理想的情况下能成立，第二个，能够找到合适的控制量，同时确保它的控制区间足够控制好该系统，第三个，确保电机选型，它需要有足够的响应速度，这样的话才有可能性能通过pid等控制器，得到平衡。</w:t>
      </w:r>
    </w:p>
    <w:p w14:paraId="2D827E1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Cmake学习，堆栈的理解，esp的整体系统架构，看门狗，任务启动，整体中断这些。</w:t>
      </w:r>
    </w:p>
    <w:p w14:paraId="5E34827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HAL库的bug，debug的时候使用HAL_UART_Receive_IT(&amp;huart1, (uint8_t *)UART_buf, sizeof(UART_buf));</w:t>
      </w:r>
    </w:p>
    <w:p w14:paraId="2A387E5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}大于1字节之后debug无法查看中断断点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5861CA"/>
    <w:multiLevelType w:val="singleLevel"/>
    <w:tmpl w:val="255861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2E2FA6"/>
    <w:rsid w:val="0C0B333F"/>
    <w:rsid w:val="10F67D6E"/>
    <w:rsid w:val="2F2E201F"/>
    <w:rsid w:val="36B733A7"/>
    <w:rsid w:val="3E2E2FA6"/>
    <w:rsid w:val="4EDB64FE"/>
    <w:rsid w:val="61455E6F"/>
    <w:rsid w:val="667C6857"/>
    <w:rsid w:val="66E84D89"/>
    <w:rsid w:val="6BA50DE0"/>
    <w:rsid w:val="78BD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740</Words>
  <Characters>819</Characters>
  <Lines>0</Lines>
  <Paragraphs>0</Paragraphs>
  <TotalTime>15</TotalTime>
  <ScaleCrop>false</ScaleCrop>
  <LinksUpToDate>false</LinksUpToDate>
  <CharactersWithSpaces>820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2025-03-24T12:20:00Z</dcterms:created>
  <dc:creator>请把牛p还给牛</dc:creator>
  <cp:lastModifiedBy>CCKJ</cp:lastModifiedBy>
  <dcterms:modified xsi:type="dcterms:W3CDTF">2025-08-19T15:42:15Z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7804EEBE19EC419A95AFF4AACC7434C7_11</vt:lpwstr>
  </property>
  <property fmtid="{D5CDD505-2E9C-101B-9397-08002B2CF9AE}" pid="4" name="KSOTemplateDocerSaveRecord">
    <vt:lpwstr>eyJoZGlkIjoiYWUxOTljYTY3ZjAyNjkzMDgwNTY2N2M4Y2ZhYjk3MjkifQ==</vt:lpwstr>
  </property>
</Properties>
</file>