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DCFA" w14:textId="1CC513E6" w:rsidR="0054378D" w:rsidRDefault="001E6274">
      <w:r>
        <w:t>This is my ER diagram</w:t>
      </w:r>
    </w:p>
    <w:p w14:paraId="4F991135" w14:textId="3E35F000" w:rsidR="001E6274" w:rsidRDefault="001E6274"/>
    <w:p w14:paraId="3645105C" w14:textId="60981B71" w:rsidR="001E6274" w:rsidRDefault="001E6274">
      <w:r w:rsidRPr="001E6274">
        <w:drawing>
          <wp:inline distT="0" distB="0" distL="0" distR="0" wp14:anchorId="7D7E4893" wp14:editId="688C11EA">
            <wp:extent cx="5731510" cy="3232150"/>
            <wp:effectExtent l="0" t="0" r="0" b="6350"/>
            <wp:docPr id="1" name="Picture 1" descr="A diagram of a social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social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B6C3" w14:textId="3E331807" w:rsidR="001E6274" w:rsidRDefault="001E6274"/>
    <w:p w14:paraId="492DA187" w14:textId="769AA1D7" w:rsidR="001E6274" w:rsidRDefault="001E6274"/>
    <w:p w14:paraId="253FA13B" w14:textId="77777777" w:rsidR="001E6274" w:rsidRDefault="001E6274"/>
    <w:p w14:paraId="66068DD7" w14:textId="247C6698" w:rsidR="001E6274" w:rsidRDefault="001E6274"/>
    <w:p w14:paraId="5378A7DD" w14:textId="4EDF261A" w:rsidR="001E6274" w:rsidRDefault="001E6274">
      <w:r>
        <w:t>For extensions I have added:</w:t>
      </w:r>
    </w:p>
    <w:p w14:paraId="2CD19223" w14:textId="7490F1B1" w:rsidR="001E6274" w:rsidRDefault="001E6274" w:rsidP="001E6274">
      <w:pPr>
        <w:pStyle w:val="ListParagraph"/>
        <w:numPr>
          <w:ilvl w:val="0"/>
          <w:numId w:val="1"/>
        </w:numPr>
      </w:pPr>
      <w:r>
        <w:rPr>
          <w:lang w:eastAsia="en-GB"/>
        </w:rPr>
        <w:t>Replies to posts.</w:t>
      </w:r>
    </w:p>
    <w:p w14:paraId="7794F694" w14:textId="3FC1B02E" w:rsidR="001E6274" w:rsidRDefault="001E6274" w:rsidP="001E6274">
      <w:pPr>
        <w:pStyle w:val="ListParagraph"/>
        <w:numPr>
          <w:ilvl w:val="0"/>
          <w:numId w:val="1"/>
        </w:numPr>
        <w:spacing w:after="160" w:line="259" w:lineRule="auto"/>
        <w:rPr>
          <w:lang w:eastAsia="en-GB"/>
        </w:rPr>
      </w:pPr>
      <w:r>
        <w:rPr>
          <w:lang w:eastAsia="en-GB"/>
        </w:rPr>
        <w:t>Delete post</w:t>
      </w:r>
    </w:p>
    <w:p w14:paraId="42F8EF86" w14:textId="64BC834D" w:rsidR="001E6274" w:rsidRDefault="001E6274" w:rsidP="001E6274">
      <w:pPr>
        <w:pStyle w:val="ListParagraph"/>
        <w:numPr>
          <w:ilvl w:val="0"/>
          <w:numId w:val="1"/>
        </w:numPr>
      </w:pPr>
      <w:r>
        <w:rPr>
          <w:lang w:eastAsia="en-GB"/>
        </w:rPr>
        <w:t>User profile page</w:t>
      </w:r>
    </w:p>
    <w:p w14:paraId="2F061291" w14:textId="19C58F27" w:rsidR="001E6274" w:rsidRDefault="001E6274" w:rsidP="001E6274">
      <w:pPr>
        <w:pStyle w:val="ListParagraph"/>
        <w:numPr>
          <w:ilvl w:val="0"/>
          <w:numId w:val="1"/>
        </w:numPr>
      </w:pPr>
      <w:r>
        <w:rPr>
          <w:lang w:eastAsia="en-GB"/>
        </w:rPr>
        <w:t>List posts for a particular topic</w:t>
      </w:r>
    </w:p>
    <w:p w14:paraId="4B117EF1" w14:textId="3D22565A" w:rsidR="001E6274" w:rsidRDefault="001E6274" w:rsidP="001E6274">
      <w:pPr>
        <w:pStyle w:val="ListParagraph"/>
        <w:numPr>
          <w:ilvl w:val="0"/>
          <w:numId w:val="1"/>
        </w:numPr>
      </w:pPr>
      <w:r>
        <w:rPr>
          <w:lang w:eastAsia="en-GB"/>
        </w:rPr>
        <w:t>Add a style sheet to make your app look</w:t>
      </w:r>
    </w:p>
    <w:p w14:paraId="69578B8A" w14:textId="4939F206" w:rsidR="001E6274" w:rsidRDefault="001E6274" w:rsidP="001E6274">
      <w:pPr>
        <w:pStyle w:val="ListParagraph"/>
        <w:numPr>
          <w:ilvl w:val="0"/>
          <w:numId w:val="1"/>
        </w:numPr>
      </w:pPr>
      <w:r>
        <w:rPr>
          <w:lang w:eastAsia="en-GB"/>
        </w:rPr>
        <w:t xml:space="preserve">Use </w:t>
      </w:r>
      <w:proofErr w:type="spellStart"/>
      <w:r>
        <w:rPr>
          <w:lang w:eastAsia="en-GB"/>
        </w:rPr>
        <w:t>Mysql</w:t>
      </w:r>
      <w:proofErr w:type="spellEnd"/>
      <w:r>
        <w:rPr>
          <w:lang w:eastAsia="en-GB"/>
        </w:rPr>
        <w:t xml:space="preserve"> views for your database layer</w:t>
      </w:r>
    </w:p>
    <w:p w14:paraId="4F06A4A0" w14:textId="1D4C4821" w:rsidR="001E6274" w:rsidRDefault="001E6274" w:rsidP="001E6274">
      <w:pPr>
        <w:pStyle w:val="ListParagraph"/>
        <w:numPr>
          <w:ilvl w:val="0"/>
          <w:numId w:val="1"/>
        </w:numPr>
      </w:pPr>
      <w:r>
        <w:rPr>
          <w:lang w:eastAsia="en-GB"/>
        </w:rPr>
        <w:t xml:space="preserve">Use </w:t>
      </w:r>
      <w:proofErr w:type="spellStart"/>
      <w:r>
        <w:rPr>
          <w:lang w:eastAsia="en-GB"/>
        </w:rPr>
        <w:t>Mysql</w:t>
      </w:r>
      <w:proofErr w:type="spellEnd"/>
      <w:r>
        <w:rPr>
          <w:lang w:eastAsia="en-GB"/>
        </w:rPr>
        <w:t xml:space="preserve"> stored procedures for your database layer</w:t>
      </w:r>
    </w:p>
    <w:p w14:paraId="1277DD42" w14:textId="786969BC" w:rsidR="001E6274" w:rsidRDefault="001E6274" w:rsidP="001E6274">
      <w:pPr>
        <w:pStyle w:val="ListParagraph"/>
        <w:numPr>
          <w:ilvl w:val="0"/>
          <w:numId w:val="1"/>
        </w:numPr>
      </w:pPr>
      <w:r>
        <w:rPr>
          <w:lang w:eastAsia="en-GB"/>
        </w:rPr>
        <w:t>Allow a user to login/logout</w:t>
      </w:r>
    </w:p>
    <w:p w14:paraId="7F0A49B4" w14:textId="48BA7AB2" w:rsidR="001E6274" w:rsidRDefault="001E6274" w:rsidP="001E6274">
      <w:pPr>
        <w:pStyle w:val="ListParagraph"/>
        <w:numPr>
          <w:ilvl w:val="0"/>
          <w:numId w:val="1"/>
        </w:numPr>
      </w:pPr>
      <w:r>
        <w:rPr>
          <w:lang w:eastAsia="en-GB"/>
        </w:rPr>
        <w:t xml:space="preserve">Good use of </w:t>
      </w:r>
      <w:proofErr w:type="spellStart"/>
      <w:r>
        <w:rPr>
          <w:lang w:eastAsia="en-GB"/>
        </w:rPr>
        <w:t>Github</w:t>
      </w:r>
      <w:proofErr w:type="spellEnd"/>
    </w:p>
    <w:sectPr w:rsidR="001E6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D2D"/>
    <w:multiLevelType w:val="hybridMultilevel"/>
    <w:tmpl w:val="42286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A25ED"/>
    <w:multiLevelType w:val="hybridMultilevel"/>
    <w:tmpl w:val="5F78FAB2"/>
    <w:lvl w:ilvl="0" w:tplc="EAE85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646046">
    <w:abstractNumId w:val="1"/>
  </w:num>
  <w:num w:numId="2" w16cid:durableId="173207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4"/>
    <w:rsid w:val="001E6274"/>
    <w:rsid w:val="0054378D"/>
    <w:rsid w:val="0077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04614"/>
  <w15:chartTrackingRefBased/>
  <w15:docId w15:val="{5517B09E-E2E8-0D4E-B3AA-B2E1EBE9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627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E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Hossain</dc:creator>
  <cp:keywords/>
  <dc:description/>
  <cp:lastModifiedBy>Mohammed Hossain</cp:lastModifiedBy>
  <cp:revision>1</cp:revision>
  <dcterms:created xsi:type="dcterms:W3CDTF">2023-12-17T15:12:00Z</dcterms:created>
  <dcterms:modified xsi:type="dcterms:W3CDTF">2023-12-17T15:38:00Z</dcterms:modified>
</cp:coreProperties>
</file>