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434753" w:rsidP="002471F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2471F7">
              <w:rPr>
                <w:rFonts w:ascii="Times New Roman" w:hAnsi="Times New Roman"/>
                <w:sz w:val="28"/>
                <w:szCs w:val="28"/>
              </w:rPr>
              <w:t>Ввод данных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2471F7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вводит данные о своей физической активности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2471F7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должна быть запущена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2471F7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Ввести данные</w:t>
            </w:r>
          </w:p>
          <w:p w:rsidR="0051092D" w:rsidRPr="0051092D" w:rsidRDefault="0051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Нажать кнопку </w:t>
            </w:r>
            <w:r w:rsidR="002471F7">
              <w:rPr>
                <w:sz w:val="28"/>
                <w:szCs w:val="28"/>
                <w:lang w:eastAsia="ru-RU"/>
              </w:rPr>
              <w:t>добавить</w:t>
            </w:r>
          </w:p>
          <w:p w:rsidR="0051092D" w:rsidRPr="0051092D" w:rsidRDefault="002471F7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Программа добавит новую физическую активность в файл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2471F7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</w:t>
            </w:r>
            <w:r w:rsidR="00824E7D"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вуют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1092D" w:rsidP="00824E7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bookmarkStart w:id="0" w:name="_GoBack"/>
            <w:bookmarkEnd w:id="0"/>
            <w:r w:rsidR="00824E7D">
              <w:rPr>
                <w:rFonts w:ascii="Times New Roman" w:hAnsi="Times New Roman"/>
                <w:sz w:val="28"/>
                <w:szCs w:val="28"/>
              </w:rPr>
              <w:t>данные не были введены или были введены некорректно, то произойдёт вывод ошибки</w:t>
            </w:r>
          </w:p>
        </w:tc>
      </w:tr>
    </w:tbl>
    <w:p w:rsidR="00C17F0F" w:rsidRDefault="00C17F0F" w:rsidP="00C17F0F">
      <w:pPr>
        <w:rPr>
          <w:rFonts w:ascii="Times New Roman" w:hAnsi="Times New Roman"/>
          <w:sz w:val="32"/>
        </w:rPr>
      </w:pPr>
    </w:p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824E7D" w:rsidRPr="00983D31" w:rsidTr="00E20132">
        <w:trPr>
          <w:trHeight w:val="165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 Ввод данных</w:t>
            </w:r>
          </w:p>
        </w:tc>
      </w:tr>
      <w:tr w:rsidR="00824E7D" w:rsidRPr="00983D31" w:rsidTr="00E20132">
        <w:trPr>
          <w:trHeight w:val="165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824E7D" w:rsidRPr="00983D31" w:rsidTr="00E20132">
        <w:trPr>
          <w:trHeight w:val="345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вводит данные о своей физической активности</w:t>
            </w:r>
          </w:p>
        </w:tc>
      </w:tr>
      <w:tr w:rsidR="00824E7D" w:rsidRPr="00983D31" w:rsidTr="00E20132">
        <w:trPr>
          <w:trHeight w:val="345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824E7D" w:rsidRPr="00983D31" w:rsidTr="00E20132">
        <w:trPr>
          <w:trHeight w:val="331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824E7D" w:rsidRPr="00983D31" w:rsidTr="00E20132">
        <w:trPr>
          <w:trHeight w:val="345"/>
        </w:trPr>
        <w:tc>
          <w:tcPr>
            <w:tcW w:w="9175" w:type="dxa"/>
            <w:shd w:val="clear" w:color="auto" w:fill="auto"/>
          </w:tcPr>
          <w:p w:rsidR="00824E7D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824E7D" w:rsidRPr="0051092D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должна быть запущена</w:t>
            </w:r>
          </w:p>
        </w:tc>
      </w:tr>
      <w:tr w:rsidR="00824E7D" w:rsidRPr="00983D31" w:rsidTr="00E20132">
        <w:trPr>
          <w:trHeight w:val="1036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824E7D" w:rsidRPr="0051092D" w:rsidRDefault="00824E7D" w:rsidP="00824E7D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Ввести данные</w:t>
            </w:r>
          </w:p>
          <w:p w:rsidR="00824E7D" w:rsidRPr="0051092D" w:rsidRDefault="00824E7D" w:rsidP="00824E7D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Нажать кнопку добавить</w:t>
            </w:r>
          </w:p>
          <w:p w:rsidR="00824E7D" w:rsidRPr="0051092D" w:rsidRDefault="00824E7D" w:rsidP="00824E7D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Программа добавит новую физическую активность в файл</w:t>
            </w:r>
          </w:p>
        </w:tc>
      </w:tr>
      <w:tr w:rsidR="00824E7D" w:rsidRPr="00983D31" w:rsidTr="00E20132">
        <w:trPr>
          <w:trHeight w:val="331"/>
        </w:trPr>
        <w:tc>
          <w:tcPr>
            <w:tcW w:w="9175" w:type="dxa"/>
            <w:shd w:val="clear" w:color="auto" w:fill="auto"/>
          </w:tcPr>
          <w:p w:rsidR="00824E7D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824E7D" w:rsidRPr="0051092D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tr w:rsidR="00824E7D" w:rsidRPr="00983D31" w:rsidTr="00E20132">
        <w:trPr>
          <w:trHeight w:val="226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не были введены или были введены некорректно, то произойдёт вывод ошибки</w:t>
            </w:r>
          </w:p>
        </w:tc>
      </w:tr>
      <w:tr w:rsidR="00824E7D" w:rsidRPr="00983D31" w:rsidTr="00E20132">
        <w:trPr>
          <w:trHeight w:val="165"/>
        </w:trPr>
        <w:tc>
          <w:tcPr>
            <w:tcW w:w="9175" w:type="dxa"/>
            <w:shd w:val="clear" w:color="auto" w:fill="auto"/>
          </w:tcPr>
          <w:p w:rsidR="00824E7D" w:rsidRPr="00983D31" w:rsidRDefault="00824E7D" w:rsidP="00824E7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Просмотр данных</w:t>
            </w:r>
            <w:r w:rsidR="00F171B3">
              <w:rPr>
                <w:rFonts w:ascii="Times New Roman" w:hAnsi="Times New Roman"/>
                <w:sz w:val="28"/>
                <w:szCs w:val="28"/>
              </w:rPr>
              <w:t xml:space="preserve"> в виде графиков</w:t>
            </w:r>
          </w:p>
        </w:tc>
      </w:tr>
      <w:tr w:rsidR="00824E7D" w:rsidRPr="00983D31" w:rsidTr="00E20132">
        <w:trPr>
          <w:trHeight w:val="165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24E7D" w:rsidRPr="00983D31" w:rsidTr="00E20132">
        <w:trPr>
          <w:trHeight w:val="345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 просматривает данные о физических активностях</w:t>
            </w:r>
          </w:p>
        </w:tc>
      </w:tr>
      <w:tr w:rsidR="00824E7D" w:rsidRPr="00983D31" w:rsidTr="00E20132">
        <w:trPr>
          <w:trHeight w:val="345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824E7D" w:rsidRPr="00983D31" w:rsidTr="00E20132">
        <w:trPr>
          <w:trHeight w:val="331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824E7D" w:rsidRPr="00983D31" w:rsidTr="00E20132">
        <w:trPr>
          <w:trHeight w:val="345"/>
        </w:trPr>
        <w:tc>
          <w:tcPr>
            <w:tcW w:w="9175" w:type="dxa"/>
            <w:shd w:val="clear" w:color="auto" w:fill="auto"/>
          </w:tcPr>
          <w:p w:rsidR="00824E7D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824E7D" w:rsidRPr="0051092D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должна быть запущена</w:t>
            </w:r>
          </w:p>
        </w:tc>
      </w:tr>
      <w:tr w:rsidR="00824E7D" w:rsidRPr="00983D31" w:rsidTr="00E20132">
        <w:trPr>
          <w:trHeight w:val="1036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824E7D" w:rsidRPr="0051092D" w:rsidRDefault="00824E7D" w:rsidP="00824E7D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Нажать кнопку просмотра активностей</w:t>
            </w:r>
          </w:p>
          <w:p w:rsidR="00824E7D" w:rsidRPr="0051092D" w:rsidRDefault="00F171B3" w:rsidP="00F171B3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Выбрать просмотр активностей в виде графиков</w:t>
            </w:r>
          </w:p>
        </w:tc>
      </w:tr>
      <w:tr w:rsidR="00824E7D" w:rsidRPr="00983D31" w:rsidTr="00E20132">
        <w:trPr>
          <w:trHeight w:val="331"/>
        </w:trPr>
        <w:tc>
          <w:tcPr>
            <w:tcW w:w="9175" w:type="dxa"/>
            <w:shd w:val="clear" w:color="auto" w:fill="auto"/>
          </w:tcPr>
          <w:p w:rsidR="00824E7D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824E7D" w:rsidRPr="0051092D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tr w:rsidR="00824E7D" w:rsidRPr="00983D31" w:rsidTr="00E20132">
        <w:trPr>
          <w:trHeight w:val="226"/>
        </w:trPr>
        <w:tc>
          <w:tcPr>
            <w:tcW w:w="9175" w:type="dxa"/>
            <w:shd w:val="clear" w:color="auto" w:fill="auto"/>
          </w:tcPr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824E7D" w:rsidRPr="00983D31" w:rsidRDefault="00824E7D" w:rsidP="00E201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отсутствуют, то произойдёт вывод об отсутствии данных</w:t>
            </w:r>
          </w:p>
        </w:tc>
      </w:tr>
    </w:tbl>
    <w:p w:rsidR="00824E7D" w:rsidRPr="00AE05A5" w:rsidRDefault="00824E7D" w:rsidP="00C17F0F">
      <w:pPr>
        <w:rPr>
          <w:rFonts w:ascii="Times New Roman" w:hAnsi="Times New Roman"/>
          <w:sz w:val="32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AE05A5" w:rsidTr="00AE05A5">
        <w:tc>
          <w:tcPr>
            <w:tcW w:w="9571" w:type="dxa"/>
          </w:tcPr>
          <w:p w:rsidR="00AE05A5" w:rsidRPr="00AE05A5" w:rsidRDefault="00AE05A5" w:rsidP="00C17F0F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Прецедент</w:t>
            </w:r>
            <w:r>
              <w:rPr>
                <w:rFonts w:ascii="Times New Roman" w:hAnsi="Times New Roman"/>
                <w:sz w:val="32"/>
                <w:lang w:val="en-US"/>
              </w:rPr>
              <w:t xml:space="preserve">: </w:t>
            </w:r>
            <w:r>
              <w:rPr>
                <w:rFonts w:ascii="Times New Roman" w:hAnsi="Times New Roman"/>
                <w:sz w:val="32"/>
              </w:rPr>
              <w:t>Удаление данных</w:t>
            </w:r>
          </w:p>
        </w:tc>
      </w:tr>
      <w:tr w:rsidR="00AE05A5" w:rsidTr="00AE05A5">
        <w:tc>
          <w:tcPr>
            <w:tcW w:w="9571" w:type="dxa"/>
          </w:tcPr>
          <w:p w:rsidR="00AE05A5" w:rsidRPr="00AE05A5" w:rsidRDefault="00AE05A5" w:rsidP="00C17F0F">
            <w:pPr>
              <w:rPr>
                <w:rFonts w:ascii="Times New Roman" w:hAnsi="Times New Roman"/>
                <w:sz w:val="32"/>
                <w:lang w:val="en-US"/>
              </w:rPr>
            </w:pPr>
            <w:r>
              <w:rPr>
                <w:rFonts w:ascii="Times New Roman" w:hAnsi="Times New Roman"/>
                <w:sz w:val="32"/>
                <w:lang w:val="en-US"/>
              </w:rPr>
              <w:t>ID: 3</w:t>
            </w:r>
          </w:p>
        </w:tc>
      </w:tr>
      <w:tr w:rsidR="00AE05A5" w:rsidTr="00AE05A5">
        <w:tc>
          <w:tcPr>
            <w:tcW w:w="9571" w:type="dxa"/>
          </w:tcPr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удаляет данные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об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физической активности</w:t>
            </w:r>
          </w:p>
        </w:tc>
      </w:tr>
      <w:tr w:rsidR="00AE05A5" w:rsidTr="00AE05A5">
        <w:tc>
          <w:tcPr>
            <w:tcW w:w="9571" w:type="dxa"/>
          </w:tcPr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AE05A5" w:rsidTr="00AE05A5">
        <w:tc>
          <w:tcPr>
            <w:tcW w:w="9571" w:type="dxa"/>
          </w:tcPr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AE05A5" w:rsidTr="00AE05A5">
        <w:tc>
          <w:tcPr>
            <w:tcW w:w="9571" w:type="dxa"/>
          </w:tcPr>
          <w:p w:rsidR="00AE05A5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AE05A5" w:rsidRPr="0051092D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должна быть запущена</w:t>
            </w:r>
          </w:p>
        </w:tc>
      </w:tr>
      <w:tr w:rsidR="00AE05A5" w:rsidTr="00AE05A5">
        <w:tc>
          <w:tcPr>
            <w:tcW w:w="9571" w:type="dxa"/>
          </w:tcPr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AE05A5" w:rsidRPr="00AE05A5" w:rsidRDefault="00AE05A5" w:rsidP="00AE05A5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Выбор данных, которые нужно удалить</w:t>
            </w:r>
          </w:p>
          <w:p w:rsidR="00AE05A5" w:rsidRPr="00AE05A5" w:rsidRDefault="00AE05A5" w:rsidP="00AE05A5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Нажать на кнопку удаления данных</w:t>
            </w:r>
          </w:p>
          <w:p w:rsidR="00AE05A5" w:rsidRPr="00AE05A5" w:rsidRDefault="00AE05A5" w:rsidP="00AE05A5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Программа удалит нужные данные</w:t>
            </w:r>
          </w:p>
        </w:tc>
      </w:tr>
      <w:tr w:rsidR="00AE05A5" w:rsidTr="00AE05A5">
        <w:tc>
          <w:tcPr>
            <w:tcW w:w="9571" w:type="dxa"/>
          </w:tcPr>
          <w:p w:rsidR="00AE05A5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AE05A5" w:rsidRPr="0051092D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tr w:rsidR="00AE05A5" w:rsidTr="00AE05A5">
        <w:tc>
          <w:tcPr>
            <w:tcW w:w="9571" w:type="dxa"/>
          </w:tcPr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:rsidR="00AE05A5" w:rsidRDefault="00AE05A5" w:rsidP="00C17F0F">
      <w:pPr>
        <w:rPr>
          <w:rFonts w:ascii="Times New Roman" w:hAnsi="Times New Roman"/>
          <w:sz w:val="32"/>
        </w:rPr>
      </w:pPr>
    </w:p>
    <w:p w:rsidR="00AE05A5" w:rsidRPr="00AE05A5" w:rsidRDefault="00AE05A5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AE05A5" w:rsidRPr="00AE05A5" w:rsidTr="00D03D32">
        <w:tc>
          <w:tcPr>
            <w:tcW w:w="9571" w:type="dxa"/>
          </w:tcPr>
          <w:p w:rsidR="00AE05A5" w:rsidRPr="00AE05A5" w:rsidRDefault="00AE05A5" w:rsidP="00AE05A5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Прецедент</w:t>
            </w:r>
            <w:r>
              <w:rPr>
                <w:rFonts w:ascii="Times New Roman" w:hAnsi="Times New Roman"/>
                <w:sz w:val="32"/>
                <w:lang w:val="en-US"/>
              </w:rPr>
              <w:t xml:space="preserve">: </w:t>
            </w:r>
            <w:r>
              <w:rPr>
                <w:rFonts w:ascii="Times New Roman" w:hAnsi="Times New Roman"/>
                <w:sz w:val="32"/>
              </w:rPr>
              <w:t>Изменение данных</w:t>
            </w:r>
          </w:p>
        </w:tc>
      </w:tr>
      <w:tr w:rsidR="00AE05A5" w:rsidRPr="00AE05A5" w:rsidTr="00D03D32">
        <w:tc>
          <w:tcPr>
            <w:tcW w:w="9571" w:type="dxa"/>
          </w:tcPr>
          <w:p w:rsidR="00AE05A5" w:rsidRPr="00AE05A5" w:rsidRDefault="00AE05A5" w:rsidP="00D03D32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  <w:lang w:val="en-US"/>
              </w:rPr>
              <w:t xml:space="preserve">ID: </w:t>
            </w:r>
            <w:r>
              <w:rPr>
                <w:rFonts w:ascii="Times New Roman" w:hAnsi="Times New Roman"/>
                <w:sz w:val="32"/>
              </w:rPr>
              <w:t>4</w:t>
            </w:r>
          </w:p>
        </w:tc>
      </w:tr>
      <w:tr w:rsidR="00AE05A5" w:rsidRPr="00983D31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AE05A5" w:rsidRPr="00983D31" w:rsidRDefault="00AE05A5" w:rsidP="00AE05A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изменяет данные о физической активности</w:t>
            </w:r>
          </w:p>
        </w:tc>
      </w:tr>
      <w:tr w:rsidR="00AE05A5" w:rsidRPr="00983D31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AE05A5" w:rsidRPr="00983D31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AE05A5" w:rsidRPr="0051092D" w:rsidTr="00D03D32">
        <w:tc>
          <w:tcPr>
            <w:tcW w:w="9571" w:type="dxa"/>
          </w:tcPr>
          <w:p w:rsidR="00AE05A5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AE05A5" w:rsidRPr="0051092D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должны быть введены</w:t>
            </w:r>
          </w:p>
        </w:tc>
      </w:tr>
      <w:tr w:rsidR="00AE05A5" w:rsidRPr="00AE05A5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AE05A5" w:rsidRPr="00AE05A5" w:rsidRDefault="00AE05A5" w:rsidP="00AE05A5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Выбор данных, которые нужно </w:t>
            </w:r>
            <w:r>
              <w:rPr>
                <w:sz w:val="28"/>
                <w:szCs w:val="28"/>
                <w:lang w:eastAsia="ru-RU"/>
              </w:rPr>
              <w:t>изменить</w:t>
            </w:r>
          </w:p>
          <w:p w:rsidR="00AE05A5" w:rsidRPr="00AE05A5" w:rsidRDefault="00AE05A5" w:rsidP="00AE05A5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Нажать на кнопку </w:t>
            </w:r>
            <w:r>
              <w:rPr>
                <w:sz w:val="28"/>
                <w:szCs w:val="28"/>
                <w:lang w:eastAsia="ru-RU"/>
              </w:rPr>
              <w:t>изменения данных</w:t>
            </w:r>
          </w:p>
          <w:p w:rsidR="00AE05A5" w:rsidRPr="00AE05A5" w:rsidRDefault="00AE05A5" w:rsidP="00AE05A5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Программа </w:t>
            </w:r>
            <w:r>
              <w:rPr>
                <w:sz w:val="28"/>
                <w:szCs w:val="28"/>
                <w:lang w:eastAsia="ru-RU"/>
              </w:rPr>
              <w:t>изменит нужные данные</w:t>
            </w:r>
          </w:p>
        </w:tc>
      </w:tr>
      <w:tr w:rsidR="00AE05A5" w:rsidRPr="0051092D" w:rsidTr="00D03D32">
        <w:tc>
          <w:tcPr>
            <w:tcW w:w="9571" w:type="dxa"/>
          </w:tcPr>
          <w:p w:rsidR="00AE05A5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AE05A5" w:rsidRPr="0051092D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tr w:rsidR="00AE05A5" w:rsidRPr="00983D31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были изменены некорректно, то они программа выведет исключение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AE05A5" w:rsidRPr="00AE05A5" w:rsidTr="00D03D32">
        <w:tc>
          <w:tcPr>
            <w:tcW w:w="9571" w:type="dxa"/>
          </w:tcPr>
          <w:p w:rsidR="00AE05A5" w:rsidRPr="00AE05A5" w:rsidRDefault="00AE05A5" w:rsidP="00AE05A5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Прецедент</w:t>
            </w:r>
            <w:r w:rsidRPr="00AE05A5">
              <w:rPr>
                <w:rFonts w:ascii="Times New Roman" w:hAnsi="Times New Roman"/>
                <w:sz w:val="32"/>
              </w:rPr>
              <w:t xml:space="preserve">: </w:t>
            </w:r>
            <w:r>
              <w:rPr>
                <w:rFonts w:ascii="Times New Roman" w:hAnsi="Times New Roman"/>
                <w:sz w:val="32"/>
              </w:rPr>
              <w:t>Визуализация данных в виде диаграммы</w:t>
            </w:r>
          </w:p>
        </w:tc>
      </w:tr>
      <w:tr w:rsidR="00AE05A5" w:rsidRPr="00AE05A5" w:rsidTr="00D03D32">
        <w:tc>
          <w:tcPr>
            <w:tcW w:w="9571" w:type="dxa"/>
          </w:tcPr>
          <w:p w:rsidR="00AE05A5" w:rsidRPr="00AE05A5" w:rsidRDefault="00AE05A5" w:rsidP="00D03D32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  <w:lang w:val="en-US"/>
              </w:rPr>
              <w:t xml:space="preserve">ID: </w:t>
            </w:r>
            <w:r w:rsidR="00F171B3">
              <w:rPr>
                <w:rFonts w:ascii="Times New Roman" w:hAnsi="Times New Roman"/>
                <w:sz w:val="32"/>
              </w:rPr>
              <w:t>5</w:t>
            </w:r>
          </w:p>
        </w:tc>
      </w:tr>
      <w:tr w:rsidR="00AE05A5" w:rsidRPr="00983D31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AE05A5" w:rsidRPr="00983D31" w:rsidRDefault="00AE05A5" w:rsidP="00F171B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F171B3">
              <w:rPr>
                <w:rFonts w:ascii="Times New Roman" w:hAnsi="Times New Roman"/>
                <w:sz w:val="28"/>
                <w:szCs w:val="28"/>
              </w:rPr>
              <w:t>просматривает данные о физических активностях</w:t>
            </w:r>
          </w:p>
        </w:tc>
      </w:tr>
      <w:tr w:rsidR="00AE05A5" w:rsidRPr="00983D31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AE05A5" w:rsidRPr="00983D31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приложение </w:t>
            </w:r>
          </w:p>
        </w:tc>
      </w:tr>
      <w:tr w:rsidR="00AE05A5" w:rsidRPr="0051092D" w:rsidTr="00D03D32">
        <w:tc>
          <w:tcPr>
            <w:tcW w:w="9571" w:type="dxa"/>
          </w:tcPr>
          <w:p w:rsidR="00AE05A5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AE05A5" w:rsidRPr="0051092D" w:rsidRDefault="00F171B3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должно быть запущено</w:t>
            </w:r>
          </w:p>
        </w:tc>
      </w:tr>
      <w:tr w:rsidR="00AE05A5" w:rsidRPr="00AE05A5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AE05A5" w:rsidRPr="00AE05A5" w:rsidRDefault="00F171B3" w:rsidP="00AE05A5">
            <w:pPr>
              <w:pStyle w:val="a3"/>
              <w:numPr>
                <w:ilvl w:val="0"/>
                <w:numId w:val="10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Нажать кнопку просмотра активностей</w:t>
            </w:r>
          </w:p>
          <w:p w:rsidR="00AE05A5" w:rsidRPr="00F171B3" w:rsidRDefault="00F171B3" w:rsidP="00F171B3">
            <w:pPr>
              <w:pStyle w:val="a3"/>
              <w:numPr>
                <w:ilvl w:val="0"/>
                <w:numId w:val="10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Выбрать просмотр данных в виде диаграммы</w:t>
            </w:r>
          </w:p>
        </w:tc>
      </w:tr>
      <w:tr w:rsidR="00AE05A5" w:rsidRPr="0051092D" w:rsidTr="00D03D32">
        <w:tc>
          <w:tcPr>
            <w:tcW w:w="9571" w:type="dxa"/>
          </w:tcPr>
          <w:p w:rsidR="00AE05A5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AE05A5" w:rsidRPr="0051092D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tr w:rsidR="00AE05A5" w:rsidRPr="00983D31" w:rsidTr="00D03D32">
        <w:tc>
          <w:tcPr>
            <w:tcW w:w="9571" w:type="dxa"/>
          </w:tcPr>
          <w:p w:rsidR="00AE05A5" w:rsidRPr="00983D31" w:rsidRDefault="00AE05A5" w:rsidP="00D03D3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AE05A5" w:rsidRPr="00983D31" w:rsidRDefault="00AE05A5" w:rsidP="00F171B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F171B3">
              <w:rPr>
                <w:rFonts w:ascii="Times New Roman" w:hAnsi="Times New Roman"/>
                <w:sz w:val="28"/>
                <w:szCs w:val="28"/>
              </w:rPr>
              <w:t>данные отсутствуют, то программа выведет исключение об отсутствии данных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Конвертер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приложения </w:t>
            </w:r>
            <w:r>
              <w:rPr>
                <w:rFonts w:ascii="Times New Roman" w:hAnsi="Times New Roman"/>
                <w:sz w:val="28"/>
                <w:szCs w:val="28"/>
              </w:rPr>
              <w:t>переводит размеры обуви одной страны в размеры обуви другой страны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Пользователь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Второстепенные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83D31">
              <w:rPr>
                <w:rFonts w:ascii="Times New Roman" w:hAnsi="Times New Roman"/>
                <w:sz w:val="28"/>
                <w:szCs w:val="28"/>
              </w:rPr>
              <w:t>Десктопное</w:t>
            </w:r>
            <w:proofErr w:type="spellEnd"/>
            <w:r w:rsidRPr="00983D31">
              <w:rPr>
                <w:rFonts w:ascii="Times New Roman" w:hAnsi="Times New Roman"/>
                <w:sz w:val="28"/>
                <w:szCs w:val="28"/>
              </w:rPr>
              <w:t xml:space="preserve"> приложение «</w:t>
            </w:r>
            <w:r>
              <w:rPr>
                <w:rFonts w:ascii="Times New Roman" w:hAnsi="Times New Roman"/>
                <w:sz w:val="28"/>
                <w:szCs w:val="28"/>
              </w:rPr>
              <w:t>Конвертер»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 w:rsidRPr="00983D31">
              <w:rPr>
                <w:sz w:val="28"/>
                <w:szCs w:val="28"/>
                <w:lang w:eastAsia="ru-RU"/>
              </w:rPr>
              <w:t xml:space="preserve">Пользователь должен </w:t>
            </w:r>
            <w:r>
              <w:rPr>
                <w:sz w:val="28"/>
                <w:szCs w:val="28"/>
                <w:lang w:eastAsia="ru-RU"/>
              </w:rPr>
              <w:t>ввести размер обуви и выбрать необходимые для конвертации параметры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983D31" w:rsidRDefault="00C17F0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proofErr w:type="spellStart"/>
            <w:r w:rsidRPr="00983D31">
              <w:rPr>
                <w:sz w:val="28"/>
                <w:szCs w:val="28"/>
                <w:lang w:val="en-US" w:eastAsia="ru-RU"/>
              </w:rPr>
              <w:t>Пользователь</w:t>
            </w:r>
            <w:proofErr w:type="spellEnd"/>
            <w:r w:rsidRPr="00983D31">
              <w:rPr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выбирает начальную страну</w:t>
            </w:r>
          </w:p>
          <w:p w:rsidR="00C17F0F" w:rsidRPr="00983D31" w:rsidRDefault="00C17F0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Пользователь вводит размер обуви</w:t>
            </w:r>
          </w:p>
          <w:p w:rsidR="00C17F0F" w:rsidRDefault="00C17F0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 w:rsidRPr="00983D31">
              <w:rPr>
                <w:sz w:val="28"/>
                <w:szCs w:val="28"/>
                <w:lang w:eastAsia="ru-RU"/>
              </w:rPr>
              <w:t xml:space="preserve">Пользователь </w:t>
            </w:r>
            <w:r>
              <w:rPr>
                <w:sz w:val="28"/>
                <w:szCs w:val="28"/>
                <w:lang w:eastAsia="ru-RU"/>
              </w:rPr>
              <w:t>выбирает конечную страну</w:t>
            </w:r>
          </w:p>
          <w:p w:rsidR="00C17F0F" w:rsidRDefault="00C17F0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Пользователь указывает параметры</w:t>
            </w:r>
          </w:p>
          <w:p w:rsidR="00C17F0F" w:rsidRPr="00983D31" w:rsidRDefault="00C17F0F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 w:rsidRPr="00983D31">
              <w:rPr>
                <w:sz w:val="28"/>
                <w:szCs w:val="28"/>
                <w:lang w:eastAsia="ru-RU"/>
              </w:rPr>
              <w:t xml:space="preserve">Выводится результат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Нет 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 w:rsidSect="00C42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B2A" w:rsidRDefault="00003B2A" w:rsidP="00983D31">
      <w:pPr>
        <w:spacing w:after="0" w:line="240" w:lineRule="auto"/>
      </w:pPr>
      <w:r>
        <w:separator/>
      </w:r>
    </w:p>
  </w:endnote>
  <w:endnote w:type="continuationSeparator" w:id="0">
    <w:p w:rsidR="00003B2A" w:rsidRDefault="00003B2A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B2A" w:rsidRDefault="00003B2A" w:rsidP="00983D31">
      <w:pPr>
        <w:spacing w:after="0" w:line="240" w:lineRule="auto"/>
      </w:pPr>
      <w:r>
        <w:separator/>
      </w:r>
    </w:p>
  </w:footnote>
  <w:footnote w:type="continuationSeparator" w:id="0">
    <w:p w:rsidR="00003B2A" w:rsidRDefault="00003B2A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5B813AA"/>
    <w:multiLevelType w:val="hybridMultilevel"/>
    <w:tmpl w:val="30A0B09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D80180F"/>
    <w:multiLevelType w:val="hybridMultilevel"/>
    <w:tmpl w:val="73B66A7E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1C6179E9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4D80171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6656368D"/>
    <w:multiLevelType w:val="hybridMultilevel"/>
    <w:tmpl w:val="73B66A7E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70803E6B"/>
    <w:multiLevelType w:val="hybridMultilevel"/>
    <w:tmpl w:val="73B66A7E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D40"/>
    <w:rsid w:val="00003B2A"/>
    <w:rsid w:val="00192FE5"/>
    <w:rsid w:val="001E3093"/>
    <w:rsid w:val="002471F7"/>
    <w:rsid w:val="00434753"/>
    <w:rsid w:val="0051092D"/>
    <w:rsid w:val="005B7A73"/>
    <w:rsid w:val="00824E7D"/>
    <w:rsid w:val="00983D31"/>
    <w:rsid w:val="00984D40"/>
    <w:rsid w:val="00AE05A5"/>
    <w:rsid w:val="00C17F0F"/>
    <w:rsid w:val="00C268C2"/>
    <w:rsid w:val="00C424BF"/>
    <w:rsid w:val="00C62D19"/>
    <w:rsid w:val="00CF512C"/>
    <w:rsid w:val="00F02B5E"/>
    <w:rsid w:val="00F1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5A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AE0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Антисептик</cp:lastModifiedBy>
  <cp:revision>5</cp:revision>
  <dcterms:created xsi:type="dcterms:W3CDTF">2020-05-06T06:13:00Z</dcterms:created>
  <dcterms:modified xsi:type="dcterms:W3CDTF">2023-11-23T05:52:00Z</dcterms:modified>
</cp:coreProperties>
</file>