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2158" w14:textId="285FFB98" w:rsidR="00B0719E" w:rsidRDefault="001F20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用户信息</w:t>
      </w:r>
    </w:p>
    <w:p w14:paraId="3C8E56B5" w14:textId="4E66C2E2" w:rsidR="008C4611" w:rsidRDefault="008C4611" w:rsidP="008C4611">
      <w:r>
        <w:rPr>
          <w:rFonts w:hint="eastAsia"/>
        </w:rPr>
        <w:t>使用</w:t>
      </w:r>
      <w:r w:rsidR="00DF459C">
        <w:rPr>
          <w:rFonts w:hint="eastAsia"/>
        </w:rPr>
        <w:t>form表单，收集用户信息数据</w:t>
      </w:r>
      <w:r w:rsidR="00A5347E">
        <w:rPr>
          <w:rFonts w:hint="eastAsia"/>
        </w:rPr>
        <w:t>，表单中，使用正确的type类型包括姓名、电话、邮箱、性别、年龄</w:t>
      </w:r>
      <w:r>
        <w:rPr>
          <w:rFonts w:hint="eastAsia"/>
        </w:rPr>
        <w:t>；</w:t>
      </w:r>
      <w:r w:rsidR="00992639">
        <w:rPr>
          <w:rFonts w:hint="eastAsia"/>
        </w:rPr>
        <w:t>页面效果如下：</w:t>
      </w:r>
    </w:p>
    <w:p w14:paraId="574F2B6C" w14:textId="77777777" w:rsidR="008A2C7F" w:rsidRDefault="008A2C7F" w:rsidP="008C4611">
      <w:pPr>
        <w:rPr>
          <w:rFonts w:hint="eastAsia"/>
        </w:rPr>
      </w:pPr>
    </w:p>
    <w:p w14:paraId="1F94400F" w14:textId="02710286" w:rsidR="00992639" w:rsidRDefault="00992639" w:rsidP="008C4611">
      <w:pPr>
        <w:rPr>
          <w:rFonts w:hint="eastAsia"/>
        </w:rPr>
      </w:pPr>
      <w:r>
        <w:rPr>
          <w:noProof/>
        </w:rPr>
        <w:drawing>
          <wp:inline distT="0" distB="0" distL="0" distR="0" wp14:anchorId="447A9018" wp14:editId="4448213D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FBA2" w14:textId="1BA659F5" w:rsidR="00A5347E" w:rsidRDefault="00A5347E" w:rsidP="008C4611"/>
    <w:p w14:paraId="59EFAE14" w14:textId="77777777" w:rsidR="001335B1" w:rsidRPr="00387B89" w:rsidRDefault="001335B1" w:rsidP="001335B1">
      <w:pPr>
        <w:rPr>
          <w:b/>
          <w:bCs/>
        </w:rPr>
      </w:pPr>
      <w:r w:rsidRPr="00387B89">
        <w:rPr>
          <w:rFonts w:hint="eastAsia"/>
          <w:b/>
          <w:bCs/>
        </w:rPr>
        <w:t>训练目标：</w:t>
      </w:r>
    </w:p>
    <w:p w14:paraId="5AF60C68" w14:textId="33629F2D" w:rsidR="001335B1" w:rsidRDefault="001335B1" w:rsidP="001335B1">
      <w:r>
        <w:rPr>
          <w:rFonts w:hint="eastAsia"/>
        </w:rPr>
        <w:t>熟练使用</w:t>
      </w:r>
      <w:r>
        <w:rPr>
          <w:rFonts w:hint="eastAsia"/>
        </w:rPr>
        <w:t>表单的各种类型收集不同的用户数据</w:t>
      </w:r>
      <w:r>
        <w:rPr>
          <w:rFonts w:hint="eastAsia"/>
        </w:rPr>
        <w:t>；</w:t>
      </w:r>
    </w:p>
    <w:p w14:paraId="69814335" w14:textId="77777777" w:rsidR="00AD2C75" w:rsidRPr="00AD2C75" w:rsidRDefault="00AD2C75" w:rsidP="001335B1">
      <w:pPr>
        <w:rPr>
          <w:rFonts w:hint="eastAsia"/>
        </w:rPr>
      </w:pPr>
    </w:p>
    <w:p w14:paraId="2C46D523" w14:textId="77777777" w:rsidR="001335B1" w:rsidRDefault="001335B1" w:rsidP="001335B1"/>
    <w:p w14:paraId="346B7403" w14:textId="77777777" w:rsidR="001335B1" w:rsidRPr="000A6EF1" w:rsidRDefault="001335B1" w:rsidP="001335B1">
      <w:pPr>
        <w:rPr>
          <w:b/>
          <w:bCs/>
        </w:rPr>
      </w:pPr>
      <w:r w:rsidRPr="000A6EF1">
        <w:rPr>
          <w:rFonts w:hint="eastAsia"/>
          <w:b/>
          <w:bCs/>
        </w:rPr>
        <w:t>训练提示：</w:t>
      </w:r>
    </w:p>
    <w:p w14:paraId="194E57D5" w14:textId="27557CF1" w:rsidR="001335B1" w:rsidRDefault="001335B1" w:rsidP="001335B1">
      <w:r>
        <w:rPr>
          <w:rFonts w:hint="eastAsia"/>
        </w:rPr>
        <w:t>1：</w:t>
      </w:r>
      <w:r w:rsidR="00AD2C75">
        <w:rPr>
          <w:rFonts w:hint="eastAsia"/>
        </w:rPr>
        <w:t>form表单中的不同属性值</w:t>
      </w:r>
      <w:r w:rsidR="00AD2C75">
        <w:t xml:space="preserve"> </w:t>
      </w:r>
    </w:p>
    <w:p w14:paraId="6D8C3774" w14:textId="059A5CE3" w:rsidR="001335B1" w:rsidRDefault="001335B1" w:rsidP="001335B1">
      <w:r>
        <w:rPr>
          <w:rFonts w:hint="eastAsia"/>
        </w:rPr>
        <w:t>2：</w:t>
      </w:r>
      <w:r w:rsidR="00AD2C75">
        <w:rPr>
          <w:rFonts w:hint="eastAsia"/>
        </w:rPr>
        <w:t>input中的不同type类型代表的含义</w:t>
      </w:r>
      <w:r w:rsidR="00AD2C75">
        <w:t xml:space="preserve"> </w:t>
      </w:r>
    </w:p>
    <w:p w14:paraId="37385C5F" w14:textId="77777777" w:rsidR="001335B1" w:rsidRDefault="001335B1" w:rsidP="001335B1"/>
    <w:p w14:paraId="083C6C7A" w14:textId="77777777" w:rsidR="001335B1" w:rsidRPr="000A6EF1" w:rsidRDefault="001335B1" w:rsidP="001335B1">
      <w:pPr>
        <w:rPr>
          <w:b/>
          <w:bCs/>
        </w:rPr>
      </w:pPr>
      <w:r w:rsidRPr="000A6EF1">
        <w:rPr>
          <w:rFonts w:hint="eastAsia"/>
          <w:b/>
          <w:bCs/>
        </w:rPr>
        <w:t>参考方案：</w:t>
      </w:r>
    </w:p>
    <w:p w14:paraId="34688F77" w14:textId="44B85C8E" w:rsidR="001335B1" w:rsidRDefault="00FB5BDD" w:rsidP="001335B1">
      <w:r>
        <w:rPr>
          <w:rFonts w:hint="eastAsia"/>
        </w:rPr>
        <w:t>用户登录注册表单</w:t>
      </w:r>
    </w:p>
    <w:p w14:paraId="6FC3913E" w14:textId="77777777" w:rsidR="00E82309" w:rsidRDefault="00E82309" w:rsidP="001335B1">
      <w:pPr>
        <w:rPr>
          <w:rFonts w:hint="eastAsia"/>
        </w:rPr>
      </w:pPr>
    </w:p>
    <w:p w14:paraId="2A549C27" w14:textId="77777777" w:rsidR="001335B1" w:rsidRPr="000A6EF1" w:rsidRDefault="001335B1" w:rsidP="001335B1">
      <w:pPr>
        <w:rPr>
          <w:b/>
          <w:bCs/>
        </w:rPr>
      </w:pPr>
      <w:r w:rsidRPr="000A6EF1">
        <w:rPr>
          <w:rFonts w:hint="eastAsia"/>
          <w:b/>
          <w:bCs/>
        </w:rPr>
        <w:t>训练步骤：</w:t>
      </w:r>
    </w:p>
    <w:p w14:paraId="0AF7486E" w14:textId="77777777" w:rsidR="001335B1" w:rsidRDefault="001335B1" w:rsidP="001335B1">
      <w:r>
        <w:rPr>
          <w:rFonts w:hint="eastAsia"/>
        </w:rPr>
        <w:t>1：在一个目录中创建</w:t>
      </w:r>
      <w:r>
        <w:t>index.html</w:t>
      </w:r>
      <w:r>
        <w:rPr>
          <w:rFonts w:hint="eastAsia"/>
        </w:rPr>
        <w:t>文件；</w:t>
      </w:r>
    </w:p>
    <w:p w14:paraId="4BA269A5" w14:textId="77777777" w:rsidR="001335B1" w:rsidRDefault="001335B1" w:rsidP="001335B1">
      <w:r>
        <w:rPr>
          <w:rFonts w:hint="eastAsia"/>
        </w:rPr>
        <w:t>2：根据效果图分析布局，并编写HTML结构和CSS样式</w:t>
      </w:r>
    </w:p>
    <w:p w14:paraId="30BBB5EF" w14:textId="591B1865" w:rsidR="001335B1" w:rsidRDefault="001335B1" w:rsidP="001335B1">
      <w:r>
        <w:rPr>
          <w:rFonts w:hint="eastAsia"/>
        </w:rPr>
        <w:t>3：</w:t>
      </w:r>
      <w:r w:rsidR="00131875">
        <w:rPr>
          <w:rFonts w:hint="eastAsia"/>
        </w:rPr>
        <w:t>使用form表单存放不同的用户数据信息</w:t>
      </w:r>
    </w:p>
    <w:p w14:paraId="2C3F673E" w14:textId="75461393" w:rsidR="001335B1" w:rsidRDefault="001335B1" w:rsidP="001335B1">
      <w:r>
        <w:rPr>
          <w:rFonts w:hint="eastAsia"/>
        </w:rPr>
        <w:t>4</w:t>
      </w:r>
      <w:r w:rsidR="00655996">
        <w:rPr>
          <w:rFonts w:hint="eastAsia"/>
        </w:rPr>
        <w:t>：根据提交的数据类型及服务器地址，设置不同的for</w:t>
      </w:r>
      <w:r w:rsidR="00655996">
        <w:t>m</w:t>
      </w:r>
      <w:r w:rsidR="00655996">
        <w:rPr>
          <w:rFonts w:hint="eastAsia"/>
        </w:rPr>
        <w:t>表单属性</w:t>
      </w:r>
    </w:p>
    <w:p w14:paraId="2BEC215D" w14:textId="1CC8AA27" w:rsidR="00B13E3A" w:rsidRDefault="00B13E3A" w:rsidP="008C4611"/>
    <w:p w14:paraId="59346AF1" w14:textId="4AF7720C" w:rsidR="00B13E3A" w:rsidRDefault="00B13E3A" w:rsidP="008C4611"/>
    <w:p w14:paraId="11DF0FAD" w14:textId="77777777" w:rsidR="00B13E3A" w:rsidRDefault="00B13E3A" w:rsidP="008C4611">
      <w:pPr>
        <w:rPr>
          <w:rFonts w:hint="eastAsia"/>
        </w:rPr>
      </w:pPr>
    </w:p>
    <w:p w14:paraId="413BD3E1" w14:textId="77777777" w:rsidR="00FC25D9" w:rsidRDefault="00FC25D9" w:rsidP="00FC25D9">
      <w:pPr>
        <w:rPr>
          <w:b/>
          <w:sz w:val="32"/>
          <w:szCs w:val="32"/>
        </w:rPr>
      </w:pPr>
      <w:r w:rsidRPr="00922AA6">
        <w:rPr>
          <w:rFonts w:hint="eastAsia"/>
          <w:b/>
          <w:sz w:val="32"/>
          <w:szCs w:val="32"/>
        </w:rPr>
        <w:t>举一反三</w:t>
      </w:r>
    </w:p>
    <w:p w14:paraId="50214DE0" w14:textId="5D0BEA2E" w:rsidR="003D0703" w:rsidRDefault="00FC25D9" w:rsidP="008C4611">
      <w:r>
        <w:rPr>
          <w:rFonts w:hint="eastAsia"/>
        </w:rPr>
        <w:t>在表单中添加用户头像及用户简介，注意，当设置用户头像时，就有文件上传，form的属性设置是不一样的；页面效果如下：</w:t>
      </w:r>
    </w:p>
    <w:p w14:paraId="5FD4491B" w14:textId="37AF3BD4" w:rsidR="00FC25D9" w:rsidRDefault="00FC25D9" w:rsidP="008C46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705FC" wp14:editId="4919826A">
            <wp:extent cx="5274310" cy="405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3A36" w14:textId="015A0914" w:rsidR="003D0703" w:rsidRDefault="003D0703" w:rsidP="008C4611"/>
    <w:p w14:paraId="761B0779" w14:textId="05FAAA8B" w:rsidR="003D0703" w:rsidRDefault="003D0703" w:rsidP="008C4611"/>
    <w:p w14:paraId="7C6D3FA1" w14:textId="77777777" w:rsidR="003D0703" w:rsidRDefault="003D0703" w:rsidP="008C4611">
      <w:pPr>
        <w:rPr>
          <w:rFonts w:hint="eastAsia"/>
        </w:rPr>
      </w:pPr>
    </w:p>
    <w:sectPr w:rsidR="003D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3CD00" w14:textId="77777777" w:rsidR="008205A2" w:rsidRDefault="008205A2" w:rsidP="001F2059">
      <w:r>
        <w:separator/>
      </w:r>
    </w:p>
  </w:endnote>
  <w:endnote w:type="continuationSeparator" w:id="0">
    <w:p w14:paraId="772AAA77" w14:textId="77777777" w:rsidR="008205A2" w:rsidRDefault="008205A2" w:rsidP="001F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E8F8B" w14:textId="77777777" w:rsidR="008205A2" w:rsidRDefault="008205A2" w:rsidP="001F2059">
      <w:r>
        <w:separator/>
      </w:r>
    </w:p>
  </w:footnote>
  <w:footnote w:type="continuationSeparator" w:id="0">
    <w:p w14:paraId="1C36BC0C" w14:textId="77777777" w:rsidR="008205A2" w:rsidRDefault="008205A2" w:rsidP="001F2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3B"/>
    <w:rsid w:val="00131875"/>
    <w:rsid w:val="001335B1"/>
    <w:rsid w:val="001F2059"/>
    <w:rsid w:val="003D0703"/>
    <w:rsid w:val="004E1286"/>
    <w:rsid w:val="00655996"/>
    <w:rsid w:val="006E623B"/>
    <w:rsid w:val="007E3FB4"/>
    <w:rsid w:val="008205A2"/>
    <w:rsid w:val="008324EE"/>
    <w:rsid w:val="008A2C7F"/>
    <w:rsid w:val="008C4611"/>
    <w:rsid w:val="00992639"/>
    <w:rsid w:val="00A5347E"/>
    <w:rsid w:val="00AD2C75"/>
    <w:rsid w:val="00B0719E"/>
    <w:rsid w:val="00B13E3A"/>
    <w:rsid w:val="00DF459C"/>
    <w:rsid w:val="00E82309"/>
    <w:rsid w:val="00FB5BDD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3E151"/>
  <w15:chartTrackingRefBased/>
  <w15:docId w15:val="{A511D3FE-72C7-4360-8E09-B2ABC391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西岭 老湿</dc:creator>
  <cp:keywords/>
  <dc:description/>
  <cp:lastModifiedBy>西岭 老湿</cp:lastModifiedBy>
  <cp:revision>19</cp:revision>
  <dcterms:created xsi:type="dcterms:W3CDTF">2020-08-26T07:50:00Z</dcterms:created>
  <dcterms:modified xsi:type="dcterms:W3CDTF">2020-08-26T08:05:00Z</dcterms:modified>
</cp:coreProperties>
</file>