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D0" w:rsidRPr="001C15D0" w:rsidRDefault="001C15D0" w:rsidP="001C1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5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2"/>
        <w:gridCol w:w="3520"/>
        <w:gridCol w:w="2640"/>
        <w:gridCol w:w="1655"/>
      </w:tblGrid>
      <w:tr w:rsidR="001C15D0" w:rsidRPr="001C15D0" w:rsidTr="001C15D0">
        <w:trPr>
          <w:trHeight w:val="10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b/>
                <w:bCs/>
                <w:color w:val="000000"/>
                <w:sz w:val="36"/>
                <w:lang w:val="en-GB" w:eastAsia="es-ES"/>
              </w:rPr>
              <w:t xml:space="preserve">Not really much </w:t>
            </w:r>
            <w:r w:rsidRPr="001C15D0">
              <w:rPr>
                <w:rFonts w:ascii="Segoe UI Symbol" w:eastAsia="Times New Roman" w:hAnsi="Segoe UI Symbol" w:cs="Segoe UI Symbol"/>
                <w:b/>
                <w:bCs/>
                <w:color w:val="000000"/>
                <w:sz w:val="36"/>
                <w:lang w:val="en-GB" w:eastAsia="es-ES"/>
              </w:rPr>
              <w:t>☹️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b/>
                <w:bCs/>
                <w:color w:val="000000"/>
                <w:sz w:val="36"/>
                <w:lang w:val="en-GB" w:eastAsia="es-ES"/>
              </w:rPr>
              <w:t xml:space="preserve">Something </w:t>
            </w:r>
            <w:r w:rsidRPr="001C15D0">
              <w:rPr>
                <w:rFonts w:ascii="Segoe UI Symbol" w:eastAsia="Times New Roman" w:hAnsi="Segoe UI Symbol" w:cs="Segoe UI Symbol"/>
                <w:b/>
                <w:bCs/>
                <w:color w:val="000000"/>
                <w:sz w:val="36"/>
                <w:lang w:val="en-GB" w:eastAsia="es-ES"/>
              </w:rPr>
              <w:t>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b/>
                <w:bCs/>
                <w:color w:val="000000"/>
                <w:sz w:val="36"/>
                <w:lang w:val="en-GB" w:eastAsia="es-ES"/>
              </w:rPr>
              <w:t xml:space="preserve">A lot! </w:t>
            </w:r>
            <w:r w:rsidRPr="001C15D0">
              <w:rPr>
                <w:rFonts w:ascii="Segoe UI Symbol" w:eastAsia="Times New Roman" w:hAnsi="Segoe UI Symbol" w:cs="Segoe UI Symbol"/>
                <w:b/>
                <w:bCs/>
                <w:color w:val="000000"/>
                <w:sz w:val="36"/>
                <w:lang w:val="en-GB" w:eastAsia="es-ES"/>
              </w:rPr>
              <w:t>😊</w:t>
            </w:r>
          </w:p>
        </w:tc>
      </w:tr>
      <w:tr w:rsidR="001C15D0" w:rsidRPr="001C15D0" w:rsidTr="001C15D0">
        <w:trPr>
          <w:trHeight w:val="1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color w:val="000000"/>
                <w:sz w:val="36"/>
                <w:lang w:val="en-GB" w:eastAsia="es-ES"/>
              </w:rPr>
              <w:t>I discovered new vocabulary or expressions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</w:tr>
      <w:tr w:rsidR="001C15D0" w:rsidRPr="001C15D0" w:rsidTr="001C15D0">
        <w:trPr>
          <w:trHeight w:val="1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color w:val="000000"/>
                <w:sz w:val="36"/>
                <w:lang w:val="en-GB" w:eastAsia="es-ES"/>
              </w:rPr>
              <w:t>I understand the instructions and the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</w:tr>
      <w:tr w:rsidR="001C15D0" w:rsidRPr="001C15D0" w:rsidTr="001C15D0">
        <w:trPr>
          <w:trHeight w:val="1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color w:val="000000"/>
                <w:sz w:val="36"/>
                <w:lang w:val="en-GB" w:eastAsia="es-ES"/>
              </w:rPr>
              <w:t>I like the craft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</w:tr>
      <w:tr w:rsidR="001C15D0" w:rsidRPr="001C15D0" w:rsidTr="001C15D0">
        <w:trPr>
          <w:trHeight w:val="1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CC0ACF" w:rsidP="001C15D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lang w:val="en-GB" w:eastAsia="es-ES"/>
              </w:rPr>
              <w:t>I want to make a craft again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  <w:r w:rsidRPr="001C15D0"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15D0" w:rsidRPr="001C15D0" w:rsidRDefault="001C15D0" w:rsidP="001C15D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24"/>
                <w:lang w:val="en-GB" w:eastAsia="es-ES"/>
              </w:rPr>
            </w:pPr>
          </w:p>
        </w:tc>
      </w:tr>
    </w:tbl>
    <w:p w:rsidR="006C2F49" w:rsidRPr="001C15D0" w:rsidRDefault="006C2F49">
      <w:pPr>
        <w:rPr>
          <w:lang w:val="en-GB"/>
        </w:rPr>
      </w:pPr>
    </w:p>
    <w:sectPr w:rsidR="006C2F49" w:rsidRPr="001C15D0" w:rsidSect="001C15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90"/>
    <w:rsid w:val="001C15D0"/>
    <w:rsid w:val="00253B90"/>
    <w:rsid w:val="006C2F49"/>
    <w:rsid w:val="00C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380A"/>
  <w15:chartTrackingRefBased/>
  <w15:docId w15:val="{48DCA38E-C0E7-40CA-B977-82294107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1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2020-04-17T12:00:00Z</dcterms:created>
  <dcterms:modified xsi:type="dcterms:W3CDTF">2020-04-17T12:03:00Z</dcterms:modified>
</cp:coreProperties>
</file>