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2A55F" w14:textId="77777777" w:rsidR="005E21A4" w:rsidRDefault="005E21A4" w:rsidP="009B0ED2">
      <w:pPr>
        <w:rPr>
          <w:sz w:val="72"/>
          <w:szCs w:val="72"/>
          <w:u w:val="single"/>
        </w:rPr>
      </w:pPr>
      <w:r w:rsidRPr="00717FCF">
        <w:rPr>
          <w:sz w:val="72"/>
          <w:szCs w:val="72"/>
          <w:u w:val="single"/>
        </w:rPr>
        <w:t>Test</w:t>
      </w:r>
      <w:r>
        <w:rPr>
          <w:sz w:val="72"/>
          <w:szCs w:val="72"/>
          <w:u w:val="single"/>
        </w:rPr>
        <w:t>s</w:t>
      </w:r>
      <w:r w:rsidRPr="00717FCF">
        <w:rPr>
          <w:sz w:val="72"/>
          <w:szCs w:val="72"/>
          <w:u w:val="single"/>
        </w:rPr>
        <w:t xml:space="preserve"> Fonctionnels</w:t>
      </w:r>
    </w:p>
    <w:p w14:paraId="48BEF3CB" w14:textId="77777777" w:rsidR="005E21A4" w:rsidRDefault="005E21A4" w:rsidP="009B0ED2"/>
    <w:p w14:paraId="609B9B1F" w14:textId="77777777" w:rsidR="005E21A4" w:rsidRPr="006F0FE4" w:rsidRDefault="005E21A4" w:rsidP="009B0ED2">
      <w:pPr>
        <w:rPr>
          <w:u w:val="single"/>
        </w:rPr>
      </w:pPr>
      <w:r w:rsidRPr="006F0FE4">
        <w:rPr>
          <w:u w:val="single"/>
        </w:rPr>
        <w:t>Prérequis pour les tests</w:t>
      </w:r>
      <w:r>
        <w:rPr>
          <w:u w:val="single"/>
        </w:rPr>
        <w:t> :</w:t>
      </w:r>
    </w:p>
    <w:p w14:paraId="4C9ACF13" w14:textId="77777777" w:rsidR="005E21A4" w:rsidRPr="006C7268" w:rsidRDefault="005E21A4" w:rsidP="009B0ED2">
      <w:r w:rsidRPr="006C7268">
        <w:t>Pour effectuer les tests fonctionnels, les prérequis suivants doivent être respectés :</w:t>
      </w:r>
    </w:p>
    <w:p w14:paraId="6A06EB6F" w14:textId="77777777" w:rsidR="005E21A4" w:rsidRPr="006C7268" w:rsidRDefault="005E21A4" w:rsidP="009B0ED2">
      <w:pPr>
        <w:numPr>
          <w:ilvl w:val="0"/>
          <w:numId w:val="49"/>
        </w:numPr>
        <w:spacing w:line="259" w:lineRule="auto"/>
      </w:pPr>
      <w:r w:rsidRPr="006C7268">
        <w:rPr>
          <w:b/>
          <w:bCs/>
        </w:rPr>
        <w:t>Lancer Docker Desktop</w:t>
      </w:r>
      <w:r w:rsidRPr="006C7268">
        <w:t xml:space="preserve"> : Assurez-vous que Docker Desktop est démarré et en cours d'exécution sur votre machine.</w:t>
      </w:r>
    </w:p>
    <w:p w14:paraId="2682F1DE" w14:textId="77777777" w:rsidR="005E21A4" w:rsidRPr="006C7268" w:rsidRDefault="005E21A4" w:rsidP="009B0ED2">
      <w:pPr>
        <w:numPr>
          <w:ilvl w:val="0"/>
          <w:numId w:val="49"/>
        </w:numPr>
        <w:spacing w:line="259" w:lineRule="auto"/>
      </w:pPr>
      <w:r w:rsidRPr="006C7268">
        <w:rPr>
          <w:b/>
          <w:bCs/>
        </w:rPr>
        <w:t>Vérifier la disponibilité des ports</w:t>
      </w:r>
      <w:r w:rsidRPr="006C7268">
        <w:t xml:space="preserve"> : Les ports </w:t>
      </w:r>
      <w:r w:rsidRPr="006C7268">
        <w:rPr>
          <w:b/>
          <w:bCs/>
        </w:rPr>
        <w:t>8081</w:t>
      </w:r>
      <w:r w:rsidRPr="006C7268">
        <w:t xml:space="preserve"> (utilisé par </w:t>
      </w:r>
      <w:proofErr w:type="spellStart"/>
      <w:r w:rsidRPr="006C7268">
        <w:t>Keycloak</w:t>
      </w:r>
      <w:proofErr w:type="spellEnd"/>
      <w:r w:rsidRPr="006C7268">
        <w:t xml:space="preserve">) et </w:t>
      </w:r>
      <w:r w:rsidRPr="006C7268">
        <w:rPr>
          <w:b/>
          <w:bCs/>
        </w:rPr>
        <w:t>5432</w:t>
      </w:r>
      <w:r w:rsidRPr="006C7268">
        <w:t xml:space="preserve"> (utilisé par la base de données PostgreSQL) doivent être libres et non utilisés par d'autres applications.</w:t>
      </w:r>
    </w:p>
    <w:p w14:paraId="0885A4BF" w14:textId="77777777" w:rsidR="005E21A4" w:rsidRPr="006C7268" w:rsidRDefault="005E21A4" w:rsidP="009B0ED2">
      <w:pPr>
        <w:numPr>
          <w:ilvl w:val="0"/>
          <w:numId w:val="49"/>
        </w:numPr>
        <w:spacing w:line="259" w:lineRule="auto"/>
      </w:pPr>
      <w:r w:rsidRPr="006C7268">
        <w:rPr>
          <w:b/>
          <w:bCs/>
        </w:rPr>
        <w:t>Démarrer l'application backend</w:t>
      </w:r>
      <w:r w:rsidRPr="006C7268">
        <w:t xml:space="preserve"> : Ouvrez le projet </w:t>
      </w:r>
      <w:proofErr w:type="spellStart"/>
      <w:r w:rsidRPr="006C7268">
        <w:t>ToutouAppApplication</w:t>
      </w:r>
      <w:proofErr w:type="spellEnd"/>
      <w:r w:rsidRPr="006C7268">
        <w:t xml:space="preserve"> dans </w:t>
      </w:r>
      <w:proofErr w:type="spellStart"/>
      <w:r w:rsidRPr="006C7268">
        <w:t>IntelliJ</w:t>
      </w:r>
      <w:proofErr w:type="spellEnd"/>
      <w:r w:rsidRPr="006C7268">
        <w:t xml:space="preserve"> IDEA et lancez l'application backend. Cela permettra d'initialiser tous les services nécessaires côté serveur.</w:t>
      </w:r>
    </w:p>
    <w:p w14:paraId="0A0DF7BA" w14:textId="77777777" w:rsidR="005E21A4" w:rsidRDefault="005E21A4" w:rsidP="009B0ED2">
      <w:pPr>
        <w:numPr>
          <w:ilvl w:val="0"/>
          <w:numId w:val="49"/>
        </w:numPr>
        <w:spacing w:line="259" w:lineRule="auto"/>
      </w:pPr>
      <w:r w:rsidRPr="006C7268">
        <w:rPr>
          <w:b/>
          <w:bCs/>
        </w:rPr>
        <w:t>Démarrer l'application frontend</w:t>
      </w:r>
      <w:r w:rsidRPr="006C7268">
        <w:t xml:space="preserve"> : Accédez au dossier du projet </w:t>
      </w:r>
      <w:proofErr w:type="spellStart"/>
      <w:r w:rsidRPr="006C7268">
        <w:t>Angular</w:t>
      </w:r>
      <w:proofErr w:type="spellEnd"/>
      <w:r w:rsidRPr="006C7268">
        <w:t xml:space="preserve"> dans un terminal et exécutez la commande suivante :</w:t>
      </w:r>
      <w:r>
        <w:t xml:space="preserve"> </w:t>
      </w:r>
      <w:proofErr w:type="spellStart"/>
      <w:r>
        <w:t>ng</w:t>
      </w:r>
      <w:proofErr w:type="spellEnd"/>
      <w:r>
        <w:t xml:space="preserve"> serve</w:t>
      </w:r>
    </w:p>
    <w:p w14:paraId="791A67E6" w14:textId="2C81D189" w:rsidR="00826524" w:rsidRDefault="005E21A4" w:rsidP="009B0ED2">
      <w:r w:rsidRPr="00AB5C6F">
        <w:t>Cela démarre l'application frontend</w:t>
      </w:r>
      <w:r>
        <w:t xml:space="preserve"> </w:t>
      </w:r>
      <w:r w:rsidRPr="00AB5C6F">
        <w:t>qui sera accessible à l'adresse</w:t>
      </w:r>
      <w:r>
        <w:t xml:space="preserve"> </w:t>
      </w:r>
      <w:hyperlink r:id="rId5" w:history="1">
        <w:r w:rsidR="00826524" w:rsidRPr="00247A3D">
          <w:rPr>
            <w:rStyle w:val="Lienhypertexte"/>
          </w:rPr>
          <w:t>http://localhost:4200</w:t>
        </w:r>
      </w:hyperlink>
      <w:r w:rsidRPr="00AB5C6F">
        <w:t>.</w:t>
      </w:r>
    </w:p>
    <w:p w14:paraId="53D57CAA" w14:textId="77777777" w:rsidR="00826524" w:rsidRDefault="00826524" w:rsidP="009B0ED2"/>
    <w:p w14:paraId="08AA63FD" w14:textId="6AE000B2" w:rsidR="005E21A4" w:rsidRDefault="005E21A4" w:rsidP="009B0ED2">
      <w:r>
        <w:br w:type="page"/>
      </w:r>
    </w:p>
    <w:tbl>
      <w:tblPr>
        <w:tblStyle w:val="Grilledutableau"/>
        <w:tblpPr w:leftFromText="141" w:rightFromText="141" w:vertAnchor="text" w:horzAnchor="page" w:tblpX="1" w:tblpY="-1416"/>
        <w:tblW w:w="12469" w:type="dxa"/>
        <w:tblLook w:val="04A0" w:firstRow="1" w:lastRow="0" w:firstColumn="1" w:lastColumn="0" w:noHBand="0" w:noVBand="1"/>
      </w:tblPr>
      <w:tblGrid>
        <w:gridCol w:w="473"/>
        <w:gridCol w:w="1712"/>
        <w:gridCol w:w="2248"/>
        <w:gridCol w:w="3161"/>
        <w:gridCol w:w="3295"/>
        <w:gridCol w:w="1580"/>
      </w:tblGrid>
      <w:tr w:rsidR="0045217A" w:rsidRPr="00C27E74" w14:paraId="2D3D56DE" w14:textId="77777777" w:rsidTr="000A1D06">
        <w:tc>
          <w:tcPr>
            <w:tcW w:w="473" w:type="dxa"/>
          </w:tcPr>
          <w:p w14:paraId="65B924A5" w14:textId="77777777" w:rsidR="0045217A" w:rsidRPr="003A69B9" w:rsidRDefault="0045217A" w:rsidP="009B0ED2">
            <w:pPr>
              <w:rPr>
                <w:b/>
                <w:sz w:val="22"/>
                <w:szCs w:val="22"/>
              </w:rPr>
            </w:pPr>
            <w:proofErr w:type="gramStart"/>
            <w:r w:rsidRPr="003A69B9">
              <w:rPr>
                <w:b/>
                <w:sz w:val="22"/>
                <w:szCs w:val="22"/>
                <w:lang w:val="fr-BE"/>
              </w:rPr>
              <w:lastRenderedPageBreak/>
              <w:t>id</w:t>
            </w:r>
            <w:proofErr w:type="gramEnd"/>
          </w:p>
        </w:tc>
        <w:tc>
          <w:tcPr>
            <w:tcW w:w="1712" w:type="dxa"/>
          </w:tcPr>
          <w:p w14:paraId="0ABFAF0D" w14:textId="77777777" w:rsidR="0045217A" w:rsidRPr="003A69B9" w:rsidRDefault="0045217A" w:rsidP="009B0ED2">
            <w:pPr>
              <w:rPr>
                <w:b/>
                <w:sz w:val="22"/>
                <w:szCs w:val="22"/>
              </w:rPr>
            </w:pPr>
            <w:r w:rsidRPr="003A69B9">
              <w:rPr>
                <w:b/>
                <w:sz w:val="22"/>
                <w:szCs w:val="22"/>
                <w:lang w:val="fr-BE"/>
              </w:rPr>
              <w:t>Use cases</w:t>
            </w:r>
          </w:p>
        </w:tc>
        <w:tc>
          <w:tcPr>
            <w:tcW w:w="2248" w:type="dxa"/>
          </w:tcPr>
          <w:p w14:paraId="76AB48C8" w14:textId="77777777" w:rsidR="0045217A" w:rsidRPr="003A69B9" w:rsidRDefault="0045217A" w:rsidP="009B0ED2">
            <w:pPr>
              <w:rPr>
                <w:b/>
                <w:sz w:val="22"/>
                <w:szCs w:val="22"/>
              </w:rPr>
            </w:pPr>
            <w:r w:rsidRPr="003A69B9">
              <w:rPr>
                <w:b/>
                <w:sz w:val="22"/>
                <w:szCs w:val="22"/>
                <w:lang w:val="fr-BE"/>
              </w:rPr>
              <w:t>Nom du test</w:t>
            </w:r>
          </w:p>
        </w:tc>
        <w:tc>
          <w:tcPr>
            <w:tcW w:w="3161" w:type="dxa"/>
          </w:tcPr>
          <w:p w14:paraId="2414104D" w14:textId="77777777" w:rsidR="0045217A" w:rsidRPr="003A69B9" w:rsidRDefault="0045217A" w:rsidP="009B0ED2">
            <w:pPr>
              <w:rPr>
                <w:b/>
                <w:sz w:val="22"/>
                <w:szCs w:val="22"/>
              </w:rPr>
            </w:pPr>
            <w:r w:rsidRPr="003A69B9">
              <w:rPr>
                <w:b/>
                <w:sz w:val="22"/>
                <w:szCs w:val="22"/>
                <w:lang w:val="fr-BE"/>
              </w:rPr>
              <w:t>Description</w:t>
            </w:r>
          </w:p>
        </w:tc>
        <w:tc>
          <w:tcPr>
            <w:tcW w:w="3295" w:type="dxa"/>
          </w:tcPr>
          <w:p w14:paraId="30C22653" w14:textId="5D6B02E3" w:rsidR="0045217A" w:rsidRPr="003A69B9" w:rsidRDefault="0045217A" w:rsidP="009B0ED2">
            <w:pPr>
              <w:rPr>
                <w:b/>
                <w:sz w:val="22"/>
                <w:szCs w:val="22"/>
              </w:rPr>
            </w:pPr>
            <w:r w:rsidRPr="003A69B9">
              <w:rPr>
                <w:b/>
                <w:sz w:val="22"/>
                <w:szCs w:val="22"/>
                <w:lang w:val="fr-BE"/>
              </w:rPr>
              <w:t>Résultat attendu</w:t>
            </w:r>
          </w:p>
        </w:tc>
        <w:tc>
          <w:tcPr>
            <w:tcW w:w="1580" w:type="dxa"/>
          </w:tcPr>
          <w:p w14:paraId="23451B84" w14:textId="77777777" w:rsidR="0045217A" w:rsidRPr="003A69B9" w:rsidRDefault="0045217A" w:rsidP="009B0ED2">
            <w:pPr>
              <w:rPr>
                <w:b/>
                <w:sz w:val="22"/>
                <w:szCs w:val="22"/>
              </w:rPr>
            </w:pPr>
            <w:r w:rsidRPr="003A69B9">
              <w:rPr>
                <w:b/>
                <w:sz w:val="22"/>
                <w:szCs w:val="22"/>
                <w:lang w:val="fr-BE"/>
              </w:rPr>
              <w:t>Résultat Obtenu</w:t>
            </w:r>
          </w:p>
        </w:tc>
      </w:tr>
      <w:tr w:rsidR="0045217A" w:rsidRPr="00C27E74" w14:paraId="365AC372" w14:textId="77777777" w:rsidTr="000A1D06">
        <w:tc>
          <w:tcPr>
            <w:tcW w:w="473" w:type="dxa"/>
          </w:tcPr>
          <w:p w14:paraId="253A5A2B" w14:textId="77777777" w:rsidR="0045217A" w:rsidRDefault="0045217A" w:rsidP="009B0ED2">
            <w:r>
              <w:t>1</w:t>
            </w:r>
          </w:p>
        </w:tc>
        <w:tc>
          <w:tcPr>
            <w:tcW w:w="1712" w:type="dxa"/>
          </w:tcPr>
          <w:p w14:paraId="4AA1DD17" w14:textId="77777777" w:rsidR="0045217A" w:rsidRPr="00C27E74" w:rsidRDefault="0045217A" w:rsidP="009B0ED2">
            <w:pPr>
              <w:rPr>
                <w:lang w:val="fr-BE"/>
              </w:rPr>
            </w:pPr>
            <w:r>
              <w:rPr>
                <w:lang w:val="fr-BE"/>
              </w:rPr>
              <w:t>UC1</w:t>
            </w:r>
          </w:p>
        </w:tc>
        <w:tc>
          <w:tcPr>
            <w:tcW w:w="2248" w:type="dxa"/>
          </w:tcPr>
          <w:p w14:paraId="3EABA169" w14:textId="77777777" w:rsidR="0045217A" w:rsidRPr="00C27E74" w:rsidRDefault="0045217A" w:rsidP="009B0ED2">
            <w:r w:rsidRPr="002F4577">
              <w:t>Test inscription avec données valides</w:t>
            </w:r>
          </w:p>
        </w:tc>
        <w:tc>
          <w:tcPr>
            <w:tcW w:w="3161" w:type="dxa"/>
          </w:tcPr>
          <w:p w14:paraId="595BFBC1" w14:textId="5CE7730D" w:rsidR="0045217A" w:rsidRPr="002F4577" w:rsidRDefault="001977F3" w:rsidP="009B0ED2">
            <w:pPr>
              <w:numPr>
                <w:ilvl w:val="0"/>
                <w:numId w:val="50"/>
              </w:numPr>
              <w:spacing w:after="160" w:line="259" w:lineRule="auto"/>
            </w:pPr>
            <w:r>
              <w:t>-</w:t>
            </w:r>
            <w:r w:rsidR="0045217A" w:rsidRPr="002F4577">
              <w:t>Page d'accueil :</w:t>
            </w:r>
          </w:p>
          <w:p w14:paraId="38D6074F" w14:textId="77777777" w:rsidR="0045217A" w:rsidRPr="002F4577" w:rsidRDefault="0045217A" w:rsidP="009B0ED2">
            <w:r w:rsidRPr="002F4577">
              <w:t>Je suis redirigé vers la page d'accueil où apparaît "</w:t>
            </w:r>
            <w:proofErr w:type="spellStart"/>
            <w:r w:rsidRPr="002F4577">
              <w:t>Welcome</w:t>
            </w:r>
            <w:proofErr w:type="spellEnd"/>
            <w:r w:rsidRPr="002F4577">
              <w:t>"</w:t>
            </w:r>
          </w:p>
          <w:p w14:paraId="05E346A2" w14:textId="36359FED" w:rsidR="0045217A" w:rsidRPr="002F4577" w:rsidRDefault="001977F3" w:rsidP="009B0ED2">
            <w:pPr>
              <w:numPr>
                <w:ilvl w:val="0"/>
                <w:numId w:val="50"/>
              </w:numPr>
              <w:spacing w:after="160" w:line="259" w:lineRule="auto"/>
            </w:pPr>
            <w:r>
              <w:t>-</w:t>
            </w:r>
            <w:r w:rsidR="0045217A" w:rsidRPr="002F4577">
              <w:t>Navigation vers Login :</w:t>
            </w:r>
          </w:p>
          <w:p w14:paraId="7B195BA9" w14:textId="77777777" w:rsidR="0045217A" w:rsidRPr="002F4577" w:rsidRDefault="0045217A" w:rsidP="009B0ED2">
            <w:r w:rsidRPr="002F4577">
              <w:t>Je clique sur le bouton Login en haut à droite.</w:t>
            </w:r>
          </w:p>
          <w:p w14:paraId="16DE660C" w14:textId="77777777" w:rsidR="0045217A" w:rsidRPr="002F4577" w:rsidRDefault="0045217A" w:rsidP="009B0ED2">
            <w:r w:rsidRPr="002F4577">
              <w:t>Je suis redirigé vers la page de connexion.</w:t>
            </w:r>
          </w:p>
          <w:p w14:paraId="6CFD9361" w14:textId="40614EDF" w:rsidR="0045217A" w:rsidRPr="002F4577" w:rsidRDefault="001977F3" w:rsidP="009B0ED2">
            <w:pPr>
              <w:numPr>
                <w:ilvl w:val="0"/>
                <w:numId w:val="50"/>
              </w:numPr>
              <w:spacing w:after="160" w:line="259" w:lineRule="auto"/>
            </w:pPr>
            <w:r>
              <w:t>-</w:t>
            </w:r>
            <w:r w:rsidR="0045217A" w:rsidRPr="002F4577">
              <w:t xml:space="preserve">Navigation vers </w:t>
            </w:r>
            <w:proofErr w:type="spellStart"/>
            <w:r w:rsidR="0045217A" w:rsidRPr="002F4577">
              <w:t>Register</w:t>
            </w:r>
            <w:proofErr w:type="spellEnd"/>
            <w:r w:rsidR="0045217A" w:rsidRPr="002F4577">
              <w:t xml:space="preserve"> :</w:t>
            </w:r>
          </w:p>
          <w:p w14:paraId="570BD2D8" w14:textId="77777777" w:rsidR="0045217A" w:rsidRPr="002F4577" w:rsidRDefault="0045217A" w:rsidP="009B0ED2">
            <w:r w:rsidRPr="002F4577">
              <w:t xml:space="preserve">Sur la page de connexion, je clique sur le lien </w:t>
            </w:r>
            <w:proofErr w:type="spellStart"/>
            <w:r w:rsidRPr="002F4577">
              <w:t>Register</w:t>
            </w:r>
            <w:proofErr w:type="spellEnd"/>
            <w:r w:rsidRPr="002F4577">
              <w:t xml:space="preserve"> pour accéder au formulaire d'inscription</w:t>
            </w:r>
            <w:r w:rsidRPr="00F23D15">
              <w:t>.</w:t>
            </w:r>
          </w:p>
          <w:p w14:paraId="7BA483CE" w14:textId="6D5A9B00" w:rsidR="0045217A" w:rsidRPr="002F4577" w:rsidRDefault="001977F3" w:rsidP="009B0ED2">
            <w:pPr>
              <w:numPr>
                <w:ilvl w:val="0"/>
                <w:numId w:val="50"/>
              </w:numPr>
              <w:spacing w:after="160" w:line="259" w:lineRule="auto"/>
            </w:pPr>
            <w:r>
              <w:t>-</w:t>
            </w:r>
            <w:r w:rsidR="0045217A" w:rsidRPr="002F4577">
              <w:t>Remplissage du formulaire</w:t>
            </w:r>
          </w:p>
          <w:p w14:paraId="71615FC8" w14:textId="77777777" w:rsidR="0045217A" w:rsidRPr="002F4577" w:rsidRDefault="0045217A" w:rsidP="009B0ED2">
            <w:pPr>
              <w:rPr>
                <w:lang w:val="en-US"/>
              </w:rPr>
            </w:pPr>
            <w:r w:rsidRPr="002F4577">
              <w:rPr>
                <w:lang w:val="en-US"/>
              </w:rPr>
              <w:t xml:space="preserve">First </w:t>
            </w:r>
            <w:proofErr w:type="gramStart"/>
            <w:r w:rsidRPr="002F4577">
              <w:rPr>
                <w:lang w:val="en-US"/>
              </w:rPr>
              <w:t>name :</w:t>
            </w:r>
            <w:proofErr w:type="gramEnd"/>
            <w:r w:rsidRPr="002F4577">
              <w:rPr>
                <w:lang w:val="en-US"/>
              </w:rPr>
              <w:t xml:space="preserve"> Toto</w:t>
            </w:r>
            <w:r>
              <w:rPr>
                <w:lang w:val="en-US"/>
              </w:rPr>
              <w:t xml:space="preserve"> a</w:t>
            </w:r>
          </w:p>
          <w:p w14:paraId="3FA475DD" w14:textId="77777777" w:rsidR="0045217A" w:rsidRPr="002F4577" w:rsidRDefault="0045217A" w:rsidP="009B0ED2">
            <w:pPr>
              <w:rPr>
                <w:lang w:val="en-US"/>
              </w:rPr>
            </w:pPr>
            <w:r w:rsidRPr="002F4577">
              <w:rPr>
                <w:lang w:val="en-US"/>
              </w:rPr>
              <w:t xml:space="preserve">Last </w:t>
            </w:r>
            <w:proofErr w:type="gramStart"/>
            <w:r w:rsidRPr="002F4577">
              <w:rPr>
                <w:lang w:val="en-US"/>
              </w:rPr>
              <w:t>name :</w:t>
            </w:r>
            <w:proofErr w:type="gramEnd"/>
            <w:r w:rsidRPr="002F4577">
              <w:rPr>
                <w:lang w:val="en-US"/>
              </w:rPr>
              <w:t xml:space="preserve"> Tutu</w:t>
            </w:r>
          </w:p>
          <w:p w14:paraId="234A8304" w14:textId="77777777" w:rsidR="0045217A" w:rsidRPr="002F4577" w:rsidRDefault="0045217A" w:rsidP="009B0ED2">
            <w:r w:rsidRPr="002F4577">
              <w:t>Email : steuxjm@helha.be ou moinsg@helha.be (adresse e-mail valide).</w:t>
            </w:r>
          </w:p>
          <w:p w14:paraId="7C910139" w14:textId="77777777" w:rsidR="0045217A" w:rsidRPr="002F4577" w:rsidRDefault="0045217A" w:rsidP="009B0ED2">
            <w:pPr>
              <w:rPr>
                <w:lang w:val="en-US"/>
              </w:rPr>
            </w:pPr>
            <w:proofErr w:type="gramStart"/>
            <w:r w:rsidRPr="002F4577">
              <w:rPr>
                <w:lang w:val="en-US"/>
              </w:rPr>
              <w:t>Password :</w:t>
            </w:r>
            <w:proofErr w:type="gramEnd"/>
            <w:r w:rsidRPr="002F4577">
              <w:rPr>
                <w:lang w:val="en-US"/>
              </w:rPr>
              <w:t xml:space="preserve"> </w:t>
            </w:r>
            <w:r>
              <w:rPr>
                <w:lang w:val="en-US"/>
              </w:rPr>
              <w:t>P</w:t>
            </w:r>
            <w:r w:rsidRPr="002F4577">
              <w:rPr>
                <w:lang w:val="en-US"/>
              </w:rPr>
              <w:t>assword123</w:t>
            </w:r>
          </w:p>
          <w:p w14:paraId="61E8E091" w14:textId="77777777" w:rsidR="0045217A" w:rsidRPr="002F4577" w:rsidRDefault="0045217A" w:rsidP="009B0ED2">
            <w:pPr>
              <w:rPr>
                <w:lang w:val="en-US"/>
              </w:rPr>
            </w:pPr>
            <w:r w:rsidRPr="002F4577">
              <w:rPr>
                <w:lang w:val="en-US"/>
              </w:rPr>
              <w:t xml:space="preserve">Confirm </w:t>
            </w:r>
            <w:proofErr w:type="gramStart"/>
            <w:r w:rsidRPr="002F4577">
              <w:rPr>
                <w:lang w:val="en-US"/>
              </w:rPr>
              <w:t>password :</w:t>
            </w:r>
            <w:proofErr w:type="gramEnd"/>
            <w:r w:rsidRPr="002F4577">
              <w:rPr>
                <w:lang w:val="en-US"/>
              </w:rPr>
              <w:t xml:space="preserve"> </w:t>
            </w:r>
            <w:r>
              <w:rPr>
                <w:lang w:val="en-US"/>
              </w:rPr>
              <w:t>P</w:t>
            </w:r>
            <w:r w:rsidRPr="002F4577">
              <w:rPr>
                <w:lang w:val="en-US"/>
              </w:rPr>
              <w:t>assword123</w:t>
            </w:r>
          </w:p>
          <w:p w14:paraId="3DFBF411" w14:textId="77777777" w:rsidR="0045217A" w:rsidRPr="002F4577" w:rsidRDefault="0045217A" w:rsidP="009B0ED2">
            <w:pPr>
              <w:rPr>
                <w:lang w:val="en-US"/>
              </w:rPr>
            </w:pPr>
            <w:proofErr w:type="gramStart"/>
            <w:r w:rsidRPr="002F4577">
              <w:rPr>
                <w:lang w:val="en-US"/>
              </w:rPr>
              <w:t>Country :</w:t>
            </w:r>
            <w:proofErr w:type="gramEnd"/>
            <w:r w:rsidRPr="002F4577">
              <w:rPr>
                <w:lang w:val="en-US"/>
              </w:rPr>
              <w:t xml:space="preserve"> Belgique</w:t>
            </w:r>
          </w:p>
          <w:p w14:paraId="05CEFE68" w14:textId="77777777" w:rsidR="0045217A" w:rsidRPr="002F4577" w:rsidRDefault="0045217A" w:rsidP="009B0ED2">
            <w:pPr>
              <w:rPr>
                <w:lang w:val="en-US"/>
              </w:rPr>
            </w:pPr>
            <w:proofErr w:type="gramStart"/>
            <w:r w:rsidRPr="002F4577">
              <w:rPr>
                <w:lang w:val="en-US"/>
              </w:rPr>
              <w:t>City :</w:t>
            </w:r>
            <w:proofErr w:type="gramEnd"/>
            <w:r w:rsidRPr="002F4577">
              <w:rPr>
                <w:lang w:val="en-US"/>
              </w:rPr>
              <w:t xml:space="preserve"> Charleroi</w:t>
            </w:r>
          </w:p>
          <w:p w14:paraId="7102812B" w14:textId="77777777" w:rsidR="0045217A" w:rsidRPr="002F4577" w:rsidRDefault="0045217A" w:rsidP="009B0ED2">
            <w:pPr>
              <w:rPr>
                <w:lang w:val="en-US"/>
              </w:rPr>
            </w:pPr>
            <w:proofErr w:type="gramStart"/>
            <w:r w:rsidRPr="002F4577">
              <w:rPr>
                <w:lang w:val="en-US"/>
              </w:rPr>
              <w:t>Street :</w:t>
            </w:r>
            <w:proofErr w:type="gramEnd"/>
            <w:r w:rsidRPr="002F4577">
              <w:rPr>
                <w:lang w:val="en-US"/>
              </w:rPr>
              <w:t xml:space="preserve"> Rue Trieu Kaisin 177</w:t>
            </w:r>
          </w:p>
          <w:p w14:paraId="082240F7" w14:textId="77777777" w:rsidR="0045217A" w:rsidRPr="002F4577" w:rsidRDefault="0045217A" w:rsidP="009B0ED2">
            <w:r w:rsidRPr="002F4577">
              <w:t>Zip or Postal Code : 6061</w:t>
            </w:r>
          </w:p>
          <w:p w14:paraId="2522FE67" w14:textId="2B69B4B0" w:rsidR="0045217A" w:rsidRPr="002F4577" w:rsidRDefault="001977F3" w:rsidP="009B0ED2">
            <w:pPr>
              <w:numPr>
                <w:ilvl w:val="0"/>
                <w:numId w:val="50"/>
              </w:numPr>
              <w:spacing w:after="160" w:line="259" w:lineRule="auto"/>
            </w:pPr>
            <w:r>
              <w:t>-</w:t>
            </w:r>
            <w:r w:rsidR="0045217A" w:rsidRPr="002F4577">
              <w:t>Validation :</w:t>
            </w:r>
          </w:p>
          <w:p w14:paraId="4A867183" w14:textId="77777777" w:rsidR="0045217A" w:rsidRPr="002F4577" w:rsidRDefault="0045217A" w:rsidP="009B0ED2">
            <w:r w:rsidRPr="002F4577">
              <w:t xml:space="preserve">Je clique sur le bouton </w:t>
            </w:r>
            <w:proofErr w:type="spellStart"/>
            <w:r w:rsidRPr="002F4577">
              <w:t>Register</w:t>
            </w:r>
            <w:proofErr w:type="spellEnd"/>
            <w:r w:rsidRPr="002F4577">
              <w:t>.</w:t>
            </w:r>
          </w:p>
          <w:p w14:paraId="22BD7BFE" w14:textId="6C89DCB7" w:rsidR="0045217A" w:rsidRDefault="001977F3" w:rsidP="009B0ED2">
            <w:pPr>
              <w:pStyle w:val="Paragraphedeliste"/>
              <w:numPr>
                <w:ilvl w:val="0"/>
                <w:numId w:val="50"/>
              </w:numPr>
              <w:spacing w:after="160" w:line="259" w:lineRule="auto"/>
            </w:pPr>
            <w:r>
              <w:t>-</w:t>
            </w:r>
            <w:r w:rsidR="0045217A" w:rsidRPr="00367DA2">
              <w:t>Vérification par e-mail :</w:t>
            </w:r>
          </w:p>
          <w:p w14:paraId="5A4A8B19" w14:textId="77777777" w:rsidR="0045217A" w:rsidRPr="00367DA2" w:rsidRDefault="0045217A" w:rsidP="009B0ED2">
            <w:pPr>
              <w:pStyle w:val="Paragraphedeliste"/>
            </w:pPr>
          </w:p>
          <w:p w14:paraId="78C73763" w14:textId="77777777" w:rsidR="0045217A" w:rsidRPr="00367DA2" w:rsidRDefault="0045217A" w:rsidP="009B0ED2">
            <w:r w:rsidRPr="00367DA2">
              <w:t>Une fois le formulaire soumis, je suis redirigé vers une page indiquant :</w:t>
            </w:r>
          </w:p>
          <w:p w14:paraId="0DA4D418" w14:textId="77777777" w:rsidR="0045217A" w:rsidRPr="00142AA5" w:rsidRDefault="0045217A" w:rsidP="009B0ED2">
            <w:pPr>
              <w:rPr>
                <w:lang w:val="en-US"/>
              </w:rPr>
            </w:pPr>
            <w:r w:rsidRPr="00142AA5">
              <w:rPr>
                <w:lang w:val="en-US"/>
              </w:rPr>
              <w:t>"You need to verify your email address to activate your account."</w:t>
            </w:r>
          </w:p>
          <w:p w14:paraId="07694B67" w14:textId="77777777" w:rsidR="0045217A" w:rsidRPr="00367DA2" w:rsidRDefault="0045217A" w:rsidP="009B0ED2">
            <w:r w:rsidRPr="00367DA2">
              <w:t>Je vais vérifier ma boîte e-mail.</w:t>
            </w:r>
          </w:p>
          <w:p w14:paraId="6D7E681C" w14:textId="77777777" w:rsidR="0045217A" w:rsidRPr="00367DA2" w:rsidRDefault="0045217A" w:rsidP="009B0ED2">
            <w:r w:rsidRPr="00367DA2">
              <w:t xml:space="preserve">Je trouve un e-mail contenant un lien pour </w:t>
            </w:r>
            <w:r w:rsidRPr="00367DA2">
              <w:lastRenderedPageBreak/>
              <w:t>confirmer mon adresse e-mail.</w:t>
            </w:r>
          </w:p>
          <w:p w14:paraId="256CF522" w14:textId="77777777" w:rsidR="0045217A" w:rsidRPr="00367DA2" w:rsidRDefault="0045217A" w:rsidP="009B0ED2">
            <w:r w:rsidRPr="00367DA2">
              <w:t xml:space="preserve">Je clique sur le lien : </w:t>
            </w:r>
            <w:r>
              <w:t>« </w:t>
            </w:r>
            <w:r w:rsidRPr="00367DA2">
              <w:t xml:space="preserve">Link to e-mail </w:t>
            </w:r>
            <w:proofErr w:type="spellStart"/>
            <w:r w:rsidRPr="00367DA2">
              <w:t>address</w:t>
            </w:r>
            <w:proofErr w:type="spellEnd"/>
            <w:r w:rsidRPr="00367DA2">
              <w:t xml:space="preserve"> </w:t>
            </w:r>
            <w:proofErr w:type="spellStart"/>
            <w:r w:rsidRPr="00367DA2">
              <w:t>verification</w:t>
            </w:r>
            <w:proofErr w:type="spellEnd"/>
            <w:r w:rsidRPr="00367DA2">
              <w:t>.</w:t>
            </w:r>
            <w:r>
              <w:t> »</w:t>
            </w:r>
          </w:p>
          <w:p w14:paraId="6004CFAC" w14:textId="77777777" w:rsidR="0045217A" w:rsidRPr="00C27E74" w:rsidRDefault="0045217A" w:rsidP="009B0ED2">
            <w:pPr>
              <w:rPr>
                <w:b/>
                <w:bCs/>
              </w:rPr>
            </w:pPr>
          </w:p>
        </w:tc>
        <w:tc>
          <w:tcPr>
            <w:tcW w:w="3295" w:type="dxa"/>
          </w:tcPr>
          <w:p w14:paraId="339FEDC6" w14:textId="77777777" w:rsidR="0045217A" w:rsidRPr="00C27E74" w:rsidRDefault="0045217A" w:rsidP="009B0ED2">
            <w:r w:rsidRPr="002F4577">
              <w:lastRenderedPageBreak/>
              <w:t xml:space="preserve">La redirection vers la page d'accueil avec l'affichage du texte personnalisé </w:t>
            </w:r>
            <w:r>
              <w:t>« </w:t>
            </w:r>
            <w:proofErr w:type="spellStart"/>
            <w:r w:rsidRPr="002F4577">
              <w:t>Welcome</w:t>
            </w:r>
            <w:proofErr w:type="spellEnd"/>
            <w:r w:rsidRPr="002F4577">
              <w:t xml:space="preserve"> Toto Tutu</w:t>
            </w:r>
            <w:r>
              <w:t> »</w:t>
            </w:r>
            <w:r w:rsidRPr="002F4577">
              <w:t xml:space="preserve"> confirme que l'inscription a réussi.</w:t>
            </w:r>
          </w:p>
        </w:tc>
        <w:tc>
          <w:tcPr>
            <w:tcW w:w="1580" w:type="dxa"/>
          </w:tcPr>
          <w:p w14:paraId="19719B2D" w14:textId="77777777" w:rsidR="0045217A" w:rsidRPr="00C27E74" w:rsidRDefault="0045217A" w:rsidP="009B0ED2"/>
        </w:tc>
      </w:tr>
      <w:tr w:rsidR="0045217A" w:rsidRPr="00C27E74" w14:paraId="0F950EB9" w14:textId="77777777" w:rsidTr="000A1D06">
        <w:tc>
          <w:tcPr>
            <w:tcW w:w="473" w:type="dxa"/>
          </w:tcPr>
          <w:p w14:paraId="5308CBCC" w14:textId="77777777" w:rsidR="0045217A" w:rsidRDefault="0045217A" w:rsidP="009B0ED2">
            <w:r>
              <w:t>2</w:t>
            </w:r>
          </w:p>
        </w:tc>
        <w:tc>
          <w:tcPr>
            <w:tcW w:w="1712" w:type="dxa"/>
          </w:tcPr>
          <w:p w14:paraId="137F33B8" w14:textId="77777777" w:rsidR="0045217A" w:rsidRPr="00C27E74" w:rsidRDefault="0045217A" w:rsidP="009B0ED2">
            <w:pPr>
              <w:rPr>
                <w:lang w:val="fr-BE"/>
              </w:rPr>
            </w:pPr>
            <w:r>
              <w:rPr>
                <w:lang w:val="fr-BE"/>
              </w:rPr>
              <w:t>UC1</w:t>
            </w:r>
          </w:p>
        </w:tc>
        <w:tc>
          <w:tcPr>
            <w:tcW w:w="2248" w:type="dxa"/>
          </w:tcPr>
          <w:p w14:paraId="11EFCED2" w14:textId="77777777" w:rsidR="0045217A" w:rsidRPr="00C27E74" w:rsidRDefault="0045217A" w:rsidP="009B0ED2">
            <w:r w:rsidRPr="002F4577">
              <w:t>Test e-mail déjà utilisé</w:t>
            </w:r>
          </w:p>
        </w:tc>
        <w:tc>
          <w:tcPr>
            <w:tcW w:w="3161" w:type="dxa"/>
          </w:tcPr>
          <w:p w14:paraId="37DE11E0" w14:textId="7FE55190" w:rsidR="0045217A" w:rsidRPr="002F4577" w:rsidRDefault="001977F3" w:rsidP="009B0ED2">
            <w:pPr>
              <w:numPr>
                <w:ilvl w:val="0"/>
                <w:numId w:val="51"/>
              </w:numPr>
              <w:spacing w:after="160" w:line="259" w:lineRule="auto"/>
            </w:pPr>
            <w:r>
              <w:t>-</w:t>
            </w:r>
            <w:r w:rsidR="0045217A" w:rsidRPr="002F4577">
              <w:t>Page d'accueil :</w:t>
            </w:r>
          </w:p>
          <w:p w14:paraId="5D609212" w14:textId="77777777" w:rsidR="0045217A" w:rsidRPr="002F4577" w:rsidRDefault="0045217A" w:rsidP="009B0ED2">
            <w:r w:rsidRPr="002F4577">
              <w:t>Je suis redirigé vers la page d'accueil où apparaît "</w:t>
            </w:r>
            <w:proofErr w:type="spellStart"/>
            <w:r w:rsidRPr="002F4577">
              <w:t>Welcome</w:t>
            </w:r>
            <w:proofErr w:type="spellEnd"/>
            <w:r w:rsidRPr="002F4577">
              <w:t>"</w:t>
            </w:r>
          </w:p>
          <w:p w14:paraId="5CD09241" w14:textId="1B76EF89" w:rsidR="0045217A" w:rsidRPr="002F4577" w:rsidRDefault="001977F3" w:rsidP="009B0ED2">
            <w:pPr>
              <w:numPr>
                <w:ilvl w:val="0"/>
                <w:numId w:val="51"/>
              </w:numPr>
              <w:spacing w:after="160" w:line="259" w:lineRule="auto"/>
            </w:pPr>
            <w:r>
              <w:t>-</w:t>
            </w:r>
            <w:r w:rsidR="0045217A" w:rsidRPr="002F4577">
              <w:t>Navigation vers Login :</w:t>
            </w:r>
          </w:p>
          <w:p w14:paraId="4887C006" w14:textId="77777777" w:rsidR="0045217A" w:rsidRPr="002F4577" w:rsidRDefault="0045217A" w:rsidP="009B0ED2">
            <w:r w:rsidRPr="002F4577">
              <w:t>Je clique sur le bouton Login en haut à droite.</w:t>
            </w:r>
          </w:p>
          <w:p w14:paraId="1ADE7C0D" w14:textId="77777777" w:rsidR="0045217A" w:rsidRPr="002F4577" w:rsidRDefault="0045217A" w:rsidP="009B0ED2">
            <w:r w:rsidRPr="002F4577">
              <w:t>Je suis redirigé vers la page de connexion.</w:t>
            </w:r>
          </w:p>
          <w:p w14:paraId="6449B857" w14:textId="3CD015BD" w:rsidR="0045217A" w:rsidRPr="002F4577" w:rsidRDefault="001977F3" w:rsidP="009B0ED2">
            <w:pPr>
              <w:numPr>
                <w:ilvl w:val="0"/>
                <w:numId w:val="51"/>
              </w:numPr>
              <w:spacing w:after="160" w:line="259" w:lineRule="auto"/>
            </w:pPr>
            <w:r>
              <w:t>-</w:t>
            </w:r>
            <w:r w:rsidR="0045217A" w:rsidRPr="002F4577">
              <w:t xml:space="preserve">Navigation vers </w:t>
            </w:r>
            <w:proofErr w:type="spellStart"/>
            <w:r w:rsidR="0045217A" w:rsidRPr="002F4577">
              <w:t>Register</w:t>
            </w:r>
            <w:proofErr w:type="spellEnd"/>
            <w:r w:rsidR="0045217A" w:rsidRPr="002F4577">
              <w:t xml:space="preserve"> :</w:t>
            </w:r>
          </w:p>
          <w:p w14:paraId="7B31D597" w14:textId="77777777" w:rsidR="0045217A" w:rsidRPr="002F4577" w:rsidRDefault="0045217A" w:rsidP="009B0ED2">
            <w:r w:rsidRPr="002F4577">
              <w:t xml:space="preserve">Sur la page de connexion, je clique sur le lien </w:t>
            </w:r>
            <w:proofErr w:type="spellStart"/>
            <w:r w:rsidRPr="002F4577">
              <w:t>Register</w:t>
            </w:r>
            <w:proofErr w:type="spellEnd"/>
            <w:r w:rsidRPr="002F4577">
              <w:t xml:space="preserve"> pour accéder au formulaire d'inscription</w:t>
            </w:r>
            <w:r w:rsidRPr="00F23D15">
              <w:t>.</w:t>
            </w:r>
          </w:p>
          <w:p w14:paraId="41DC08F4" w14:textId="47F9355A" w:rsidR="0045217A" w:rsidRPr="002F4577" w:rsidRDefault="001977F3" w:rsidP="009B0ED2">
            <w:pPr>
              <w:numPr>
                <w:ilvl w:val="0"/>
                <w:numId w:val="51"/>
              </w:numPr>
              <w:spacing w:after="160" w:line="259" w:lineRule="auto"/>
            </w:pPr>
            <w:r>
              <w:t>-</w:t>
            </w:r>
            <w:r w:rsidR="0045217A" w:rsidRPr="002F4577">
              <w:t>Remplissage du formulaire</w:t>
            </w:r>
          </w:p>
          <w:p w14:paraId="31503F4D" w14:textId="77777777" w:rsidR="0045217A" w:rsidRPr="002F4577" w:rsidRDefault="0045217A" w:rsidP="009B0ED2">
            <w:r w:rsidRPr="002F4577">
              <w:t xml:space="preserve">First </w:t>
            </w:r>
            <w:proofErr w:type="spellStart"/>
            <w:r w:rsidRPr="002F4577">
              <w:t>name</w:t>
            </w:r>
            <w:proofErr w:type="spellEnd"/>
            <w:r w:rsidRPr="002F4577">
              <w:t xml:space="preserve"> : Toto</w:t>
            </w:r>
          </w:p>
          <w:p w14:paraId="6E992B76" w14:textId="77777777" w:rsidR="0045217A" w:rsidRPr="002F4577" w:rsidRDefault="0045217A" w:rsidP="009B0ED2">
            <w:r w:rsidRPr="002F4577">
              <w:t xml:space="preserve">Last </w:t>
            </w:r>
            <w:proofErr w:type="spellStart"/>
            <w:r w:rsidRPr="002F4577">
              <w:t>name</w:t>
            </w:r>
            <w:proofErr w:type="spellEnd"/>
            <w:r w:rsidRPr="002F4577">
              <w:t xml:space="preserve"> : Tutu</w:t>
            </w:r>
          </w:p>
          <w:p w14:paraId="05253A71" w14:textId="77777777" w:rsidR="0045217A" w:rsidRPr="002F4577" w:rsidRDefault="0045217A" w:rsidP="009B0ED2">
            <w:r w:rsidRPr="002F4577">
              <w:t>Email : steuxjm@helha.be ou moinsg@helha.be (adresse e-mail valide).</w:t>
            </w:r>
          </w:p>
          <w:p w14:paraId="003FBC2C" w14:textId="77777777" w:rsidR="0045217A" w:rsidRPr="002F4577" w:rsidRDefault="0045217A" w:rsidP="009B0ED2">
            <w:pPr>
              <w:rPr>
                <w:lang w:val="en-US"/>
              </w:rPr>
            </w:pPr>
            <w:proofErr w:type="gramStart"/>
            <w:r w:rsidRPr="002F4577">
              <w:rPr>
                <w:lang w:val="en-US"/>
              </w:rPr>
              <w:t>Password :</w:t>
            </w:r>
            <w:proofErr w:type="gramEnd"/>
            <w:r w:rsidRPr="002F4577">
              <w:rPr>
                <w:lang w:val="en-US"/>
              </w:rPr>
              <w:t xml:space="preserve"> </w:t>
            </w:r>
            <w:r>
              <w:rPr>
                <w:lang w:val="en-US"/>
              </w:rPr>
              <w:t>P</w:t>
            </w:r>
            <w:r w:rsidRPr="002F4577">
              <w:rPr>
                <w:lang w:val="en-US"/>
              </w:rPr>
              <w:t>assword123</w:t>
            </w:r>
          </w:p>
          <w:p w14:paraId="2822A386" w14:textId="77777777" w:rsidR="0045217A" w:rsidRPr="002F4577" w:rsidRDefault="0045217A" w:rsidP="009B0ED2">
            <w:pPr>
              <w:rPr>
                <w:lang w:val="en-US"/>
              </w:rPr>
            </w:pPr>
            <w:r w:rsidRPr="002F4577">
              <w:rPr>
                <w:lang w:val="en-US"/>
              </w:rPr>
              <w:t xml:space="preserve">Confirm </w:t>
            </w:r>
            <w:proofErr w:type="gramStart"/>
            <w:r w:rsidRPr="002F4577">
              <w:rPr>
                <w:lang w:val="en-US"/>
              </w:rPr>
              <w:t>password :</w:t>
            </w:r>
            <w:proofErr w:type="gramEnd"/>
            <w:r w:rsidRPr="002F4577">
              <w:rPr>
                <w:lang w:val="en-US"/>
              </w:rPr>
              <w:t xml:space="preserve"> </w:t>
            </w:r>
            <w:r>
              <w:rPr>
                <w:lang w:val="en-US"/>
              </w:rPr>
              <w:t>P</w:t>
            </w:r>
            <w:r w:rsidRPr="002F4577">
              <w:rPr>
                <w:lang w:val="en-US"/>
              </w:rPr>
              <w:t>assword123</w:t>
            </w:r>
          </w:p>
          <w:p w14:paraId="53E826B8" w14:textId="77777777" w:rsidR="0045217A" w:rsidRPr="002F4577" w:rsidRDefault="0045217A" w:rsidP="009B0ED2">
            <w:pPr>
              <w:rPr>
                <w:lang w:val="en-US"/>
              </w:rPr>
            </w:pPr>
            <w:proofErr w:type="gramStart"/>
            <w:r w:rsidRPr="002F4577">
              <w:rPr>
                <w:lang w:val="en-US"/>
              </w:rPr>
              <w:t>Country :</w:t>
            </w:r>
            <w:proofErr w:type="gramEnd"/>
            <w:r w:rsidRPr="002F4577">
              <w:rPr>
                <w:lang w:val="en-US"/>
              </w:rPr>
              <w:t xml:space="preserve"> Belgique</w:t>
            </w:r>
          </w:p>
          <w:p w14:paraId="0C223D4F" w14:textId="77777777" w:rsidR="0045217A" w:rsidRPr="002F4577" w:rsidRDefault="0045217A" w:rsidP="009B0ED2">
            <w:pPr>
              <w:rPr>
                <w:lang w:val="en-US"/>
              </w:rPr>
            </w:pPr>
            <w:proofErr w:type="gramStart"/>
            <w:r w:rsidRPr="002F4577">
              <w:rPr>
                <w:lang w:val="en-US"/>
              </w:rPr>
              <w:t>City :</w:t>
            </w:r>
            <w:proofErr w:type="gramEnd"/>
            <w:r w:rsidRPr="002F4577">
              <w:rPr>
                <w:lang w:val="en-US"/>
              </w:rPr>
              <w:t xml:space="preserve"> Charleroi</w:t>
            </w:r>
          </w:p>
          <w:p w14:paraId="1896B8B9" w14:textId="77777777" w:rsidR="0045217A" w:rsidRPr="002F4577" w:rsidRDefault="0045217A" w:rsidP="009B0ED2">
            <w:pPr>
              <w:rPr>
                <w:lang w:val="en-US"/>
              </w:rPr>
            </w:pPr>
            <w:proofErr w:type="gramStart"/>
            <w:r w:rsidRPr="002F4577">
              <w:rPr>
                <w:lang w:val="en-US"/>
              </w:rPr>
              <w:t>Street :</w:t>
            </w:r>
            <w:proofErr w:type="gramEnd"/>
            <w:r w:rsidRPr="002F4577">
              <w:rPr>
                <w:lang w:val="en-US"/>
              </w:rPr>
              <w:t xml:space="preserve"> Rue Trieu Kaisin 177</w:t>
            </w:r>
          </w:p>
          <w:p w14:paraId="69394D72" w14:textId="77777777" w:rsidR="0045217A" w:rsidRPr="002F4577" w:rsidRDefault="0045217A" w:rsidP="009B0ED2">
            <w:r w:rsidRPr="002F4577">
              <w:t>Zip or Postal Code : 6061</w:t>
            </w:r>
          </w:p>
          <w:p w14:paraId="565D101D" w14:textId="0D1B0F1C" w:rsidR="0045217A" w:rsidRPr="002F4577" w:rsidRDefault="001977F3" w:rsidP="009B0ED2">
            <w:pPr>
              <w:numPr>
                <w:ilvl w:val="0"/>
                <w:numId w:val="51"/>
              </w:numPr>
              <w:spacing w:after="160" w:line="259" w:lineRule="auto"/>
            </w:pPr>
            <w:r>
              <w:t>-</w:t>
            </w:r>
            <w:r w:rsidR="0045217A" w:rsidRPr="002F4577">
              <w:t>Validation :</w:t>
            </w:r>
          </w:p>
          <w:p w14:paraId="4B40127C" w14:textId="77777777" w:rsidR="0045217A" w:rsidRPr="00C27E74" w:rsidRDefault="0045217A" w:rsidP="009B0ED2">
            <w:pPr>
              <w:rPr>
                <w:b/>
                <w:bCs/>
              </w:rPr>
            </w:pPr>
            <w:r w:rsidRPr="002F4577">
              <w:t xml:space="preserve">Je clique sur le bouton </w:t>
            </w:r>
            <w:proofErr w:type="spellStart"/>
            <w:r w:rsidRPr="002F4577">
              <w:t>Register</w:t>
            </w:r>
            <w:proofErr w:type="spellEnd"/>
            <w:r w:rsidRPr="002F4577">
              <w:t>.</w:t>
            </w:r>
          </w:p>
        </w:tc>
        <w:tc>
          <w:tcPr>
            <w:tcW w:w="3295" w:type="dxa"/>
          </w:tcPr>
          <w:p w14:paraId="7411F2BD" w14:textId="77777777" w:rsidR="0045217A" w:rsidRPr="0015145C" w:rsidRDefault="0045217A" w:rsidP="009B0ED2">
            <w:r w:rsidRPr="0015145C">
              <w:t>Le système détecte que l'adresse e-mail est déjà utilisée.</w:t>
            </w:r>
          </w:p>
          <w:p w14:paraId="6F9A38BD" w14:textId="77777777" w:rsidR="0045217A" w:rsidRPr="0015145C" w:rsidRDefault="0045217A" w:rsidP="009B0ED2">
            <w:r w:rsidRPr="0015145C">
              <w:t xml:space="preserve">Un message d'erreur s'affiche : "Email </w:t>
            </w:r>
            <w:proofErr w:type="spellStart"/>
            <w:r w:rsidRPr="0015145C">
              <w:t>already</w:t>
            </w:r>
            <w:proofErr w:type="spellEnd"/>
            <w:r w:rsidRPr="0015145C">
              <w:t xml:space="preserve"> </w:t>
            </w:r>
            <w:proofErr w:type="spellStart"/>
            <w:r w:rsidRPr="0015145C">
              <w:t>exists</w:t>
            </w:r>
            <w:proofErr w:type="spellEnd"/>
            <w:r w:rsidRPr="0015145C">
              <w:t>.".</w:t>
            </w:r>
          </w:p>
          <w:p w14:paraId="0A7FA313" w14:textId="77777777" w:rsidR="0045217A" w:rsidRPr="0015145C" w:rsidRDefault="0045217A" w:rsidP="009B0ED2">
            <w:r w:rsidRPr="0015145C">
              <w:t>L'inscription échoue, et je reste sur la page d'inscription.</w:t>
            </w:r>
          </w:p>
          <w:p w14:paraId="5D9FBF7B" w14:textId="77777777" w:rsidR="0045217A" w:rsidRPr="00C27E74" w:rsidRDefault="0045217A" w:rsidP="009B0ED2">
            <w:pPr>
              <w:pStyle w:val="Paragraphedeliste"/>
            </w:pPr>
          </w:p>
        </w:tc>
        <w:tc>
          <w:tcPr>
            <w:tcW w:w="1580" w:type="dxa"/>
          </w:tcPr>
          <w:p w14:paraId="5481B8A2" w14:textId="77777777" w:rsidR="0045217A" w:rsidRPr="00C27E74" w:rsidRDefault="0045217A" w:rsidP="009B0ED2"/>
        </w:tc>
      </w:tr>
      <w:tr w:rsidR="0045217A" w:rsidRPr="00C27E74" w14:paraId="4EB973BE" w14:textId="77777777" w:rsidTr="000A1D06">
        <w:tc>
          <w:tcPr>
            <w:tcW w:w="473" w:type="dxa"/>
          </w:tcPr>
          <w:p w14:paraId="646289F3" w14:textId="77777777" w:rsidR="0045217A" w:rsidRDefault="0045217A" w:rsidP="009B0ED2">
            <w:r>
              <w:t>3</w:t>
            </w:r>
          </w:p>
        </w:tc>
        <w:tc>
          <w:tcPr>
            <w:tcW w:w="1712" w:type="dxa"/>
          </w:tcPr>
          <w:p w14:paraId="335318B4" w14:textId="77777777" w:rsidR="0045217A" w:rsidRPr="00C27E74" w:rsidRDefault="0045217A" w:rsidP="009B0ED2">
            <w:pPr>
              <w:rPr>
                <w:lang w:val="fr-BE"/>
              </w:rPr>
            </w:pPr>
            <w:r>
              <w:t>UC1</w:t>
            </w:r>
          </w:p>
        </w:tc>
        <w:tc>
          <w:tcPr>
            <w:tcW w:w="2248" w:type="dxa"/>
          </w:tcPr>
          <w:p w14:paraId="15E77AAC" w14:textId="77777777" w:rsidR="0045217A" w:rsidRPr="00C27E74" w:rsidRDefault="0045217A" w:rsidP="009B0ED2">
            <w:r w:rsidRPr="00ED07C1">
              <w:t>Test inscription sans remplir les champs obligatoires</w:t>
            </w:r>
          </w:p>
        </w:tc>
        <w:tc>
          <w:tcPr>
            <w:tcW w:w="3161" w:type="dxa"/>
          </w:tcPr>
          <w:p w14:paraId="6C59E4AF" w14:textId="3E809C55" w:rsidR="0045217A" w:rsidRDefault="001977F3" w:rsidP="009B0ED2">
            <w:pPr>
              <w:numPr>
                <w:ilvl w:val="0"/>
                <w:numId w:val="52"/>
              </w:numPr>
              <w:spacing w:after="160" w:line="259" w:lineRule="auto"/>
            </w:pPr>
            <w:r>
              <w:t>-</w:t>
            </w:r>
            <w:r w:rsidR="0045217A" w:rsidRPr="002F4577">
              <w:t>Remplissage du</w:t>
            </w:r>
            <w:r w:rsidR="0045217A">
              <w:t xml:space="preserve"> </w:t>
            </w:r>
            <w:r w:rsidR="0045217A" w:rsidRPr="002F4577">
              <w:t>formulaire</w:t>
            </w:r>
          </w:p>
          <w:p w14:paraId="4FA7035C" w14:textId="77777777" w:rsidR="0045217A" w:rsidRPr="002F4577" w:rsidRDefault="0045217A" w:rsidP="009B0ED2">
            <w:pPr>
              <w:spacing w:after="160"/>
            </w:pPr>
            <w:r w:rsidRPr="00F23D15">
              <w:t>Je ne remplis aucun champs</w:t>
            </w:r>
          </w:p>
          <w:p w14:paraId="5538CEF1" w14:textId="568DABD8" w:rsidR="0045217A" w:rsidRPr="002F4577" w:rsidRDefault="001977F3" w:rsidP="009B0ED2">
            <w:pPr>
              <w:numPr>
                <w:ilvl w:val="0"/>
                <w:numId w:val="52"/>
              </w:numPr>
              <w:spacing w:after="160" w:line="259" w:lineRule="auto"/>
            </w:pPr>
            <w:r>
              <w:lastRenderedPageBreak/>
              <w:t>-</w:t>
            </w:r>
            <w:r w:rsidR="0045217A" w:rsidRPr="002F4577">
              <w:t>Validation :</w:t>
            </w:r>
          </w:p>
          <w:p w14:paraId="7F67CA50" w14:textId="77777777" w:rsidR="0045217A" w:rsidRPr="002F4577" w:rsidRDefault="0045217A" w:rsidP="009B0ED2">
            <w:r w:rsidRPr="002F4577">
              <w:t xml:space="preserve">Je clique sur le bouton </w:t>
            </w:r>
            <w:proofErr w:type="spellStart"/>
            <w:r w:rsidRPr="002F4577">
              <w:t>Register</w:t>
            </w:r>
            <w:proofErr w:type="spellEnd"/>
            <w:r w:rsidRPr="002F4577">
              <w:t>.</w:t>
            </w:r>
          </w:p>
          <w:p w14:paraId="4BC96C4D" w14:textId="77777777" w:rsidR="0045217A" w:rsidRPr="00C27E74" w:rsidRDefault="0045217A" w:rsidP="009B0ED2">
            <w:pPr>
              <w:rPr>
                <w:b/>
                <w:bCs/>
              </w:rPr>
            </w:pPr>
          </w:p>
        </w:tc>
        <w:tc>
          <w:tcPr>
            <w:tcW w:w="3295" w:type="dxa"/>
          </w:tcPr>
          <w:p w14:paraId="094CAEF3" w14:textId="77777777" w:rsidR="0045217A" w:rsidRPr="00ED07C1" w:rsidRDefault="0045217A" w:rsidP="009B0ED2">
            <w:r w:rsidRPr="00ED07C1">
              <w:lastRenderedPageBreak/>
              <w:t>Le système détecte que les champs obligatoires ne sont pas remplis.</w:t>
            </w:r>
          </w:p>
          <w:p w14:paraId="5DE0661C" w14:textId="267D2572" w:rsidR="0045217A" w:rsidRPr="00ED07C1" w:rsidRDefault="0045217A" w:rsidP="009B0ED2">
            <w:r>
              <w:lastRenderedPageBreak/>
              <w:t>L</w:t>
            </w:r>
            <w:r w:rsidRPr="00ED07C1">
              <w:t>es messages d'erreur s'affichent sous chaque champ obligatoire, tels que</w:t>
            </w:r>
          </w:p>
          <w:p w14:paraId="04BA251B" w14:textId="77777777" w:rsidR="0045217A" w:rsidRPr="00ED07C1" w:rsidRDefault="0045217A" w:rsidP="009B0ED2">
            <w:r w:rsidRPr="00ED07C1">
              <w:t>"</w:t>
            </w:r>
            <w:r w:rsidRPr="00ED07C1">
              <w:rPr>
                <w:rFonts w:ascii="Open Sans" w:hAnsi="Open Sans" w:cs="Open Sans"/>
                <w:color w:val="A3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D07C1">
              <w:t>Please</w:t>
            </w:r>
            <w:proofErr w:type="spellEnd"/>
            <w:r w:rsidRPr="00ED07C1">
              <w:t xml:space="preserve"> </w:t>
            </w:r>
            <w:proofErr w:type="spellStart"/>
            <w:r w:rsidRPr="00ED07C1">
              <w:t>specify</w:t>
            </w:r>
            <w:proofErr w:type="spellEnd"/>
            <w:r w:rsidRPr="00ED07C1">
              <w:t xml:space="preserve"> </w:t>
            </w:r>
            <w:proofErr w:type="spellStart"/>
            <w:r w:rsidRPr="00ED07C1">
              <w:t>this</w:t>
            </w:r>
            <w:proofErr w:type="spellEnd"/>
            <w:r w:rsidRPr="00ED07C1">
              <w:t xml:space="preserve"> </w:t>
            </w:r>
            <w:proofErr w:type="spellStart"/>
            <w:r w:rsidRPr="00ED07C1">
              <w:t>field</w:t>
            </w:r>
            <w:proofErr w:type="spellEnd"/>
            <w:r w:rsidRPr="00ED07C1">
              <w:t>."</w:t>
            </w:r>
          </w:p>
          <w:p w14:paraId="742E239E" w14:textId="77777777" w:rsidR="0045217A" w:rsidRPr="00C27E74" w:rsidRDefault="0045217A" w:rsidP="009B0ED2">
            <w:r w:rsidRPr="00ED07C1">
              <w:t>L'inscription échoue, et je reste sur la page d'inscription.</w:t>
            </w:r>
          </w:p>
        </w:tc>
        <w:tc>
          <w:tcPr>
            <w:tcW w:w="1580" w:type="dxa"/>
          </w:tcPr>
          <w:p w14:paraId="2919680D" w14:textId="77777777" w:rsidR="0045217A" w:rsidRPr="00C27E74" w:rsidRDefault="0045217A" w:rsidP="009B0ED2"/>
        </w:tc>
      </w:tr>
      <w:tr w:rsidR="0045217A" w:rsidRPr="00C27E74" w14:paraId="19C00739" w14:textId="77777777" w:rsidTr="000A1D06">
        <w:tc>
          <w:tcPr>
            <w:tcW w:w="473" w:type="dxa"/>
          </w:tcPr>
          <w:p w14:paraId="3B9A22A1" w14:textId="77777777" w:rsidR="0045217A" w:rsidRDefault="0045217A" w:rsidP="009B0ED2">
            <w:r>
              <w:t>4</w:t>
            </w:r>
          </w:p>
        </w:tc>
        <w:tc>
          <w:tcPr>
            <w:tcW w:w="1712" w:type="dxa"/>
          </w:tcPr>
          <w:p w14:paraId="232F55D4" w14:textId="77777777" w:rsidR="0045217A" w:rsidRPr="00C27E74" w:rsidRDefault="0045217A" w:rsidP="009B0ED2">
            <w:pPr>
              <w:rPr>
                <w:lang w:val="fr-BE"/>
              </w:rPr>
            </w:pPr>
            <w:r>
              <w:rPr>
                <w:lang w:val="fr-BE"/>
              </w:rPr>
              <w:t>UC1</w:t>
            </w:r>
          </w:p>
        </w:tc>
        <w:tc>
          <w:tcPr>
            <w:tcW w:w="2248" w:type="dxa"/>
          </w:tcPr>
          <w:p w14:paraId="69FC6999" w14:textId="77777777" w:rsidR="0045217A" w:rsidRPr="00C27E74" w:rsidRDefault="0045217A" w:rsidP="009B0ED2">
            <w:r>
              <w:t xml:space="preserve">Test inscription Invalide mot de passe maximum </w:t>
            </w:r>
            <w:proofErr w:type="spellStart"/>
            <w:r>
              <w:t>length</w:t>
            </w:r>
            <w:proofErr w:type="spellEnd"/>
          </w:p>
        </w:tc>
        <w:tc>
          <w:tcPr>
            <w:tcW w:w="3161" w:type="dxa"/>
          </w:tcPr>
          <w:p w14:paraId="136C0CA5" w14:textId="2A124641" w:rsidR="0045217A" w:rsidRPr="00F23D15" w:rsidRDefault="001977F3" w:rsidP="009B0ED2">
            <w:pPr>
              <w:numPr>
                <w:ilvl w:val="0"/>
                <w:numId w:val="53"/>
              </w:numPr>
              <w:spacing w:after="160" w:line="259" w:lineRule="auto"/>
            </w:pPr>
            <w:r>
              <w:t>-</w:t>
            </w:r>
            <w:r w:rsidR="0045217A" w:rsidRPr="002F4577">
              <w:t>Remplissage du formulaire</w:t>
            </w:r>
          </w:p>
          <w:p w14:paraId="332DC54C" w14:textId="77777777" w:rsidR="0045217A" w:rsidRPr="002F4577" w:rsidRDefault="0045217A" w:rsidP="009B0ED2">
            <w:r w:rsidRPr="00F23D15">
              <w:t>Je remplis uniquement le mot de passe avec 31X « A » ( pas de « a »).</w:t>
            </w:r>
          </w:p>
          <w:p w14:paraId="7DF6C6A7" w14:textId="3CFB90FB" w:rsidR="0045217A" w:rsidRPr="002F4577" w:rsidRDefault="001977F3" w:rsidP="009B0ED2">
            <w:pPr>
              <w:numPr>
                <w:ilvl w:val="0"/>
                <w:numId w:val="53"/>
              </w:numPr>
              <w:spacing w:after="160" w:line="259" w:lineRule="auto"/>
            </w:pPr>
            <w:r>
              <w:t>-</w:t>
            </w:r>
            <w:r w:rsidR="0045217A" w:rsidRPr="002F4577">
              <w:t>Validation :</w:t>
            </w:r>
          </w:p>
          <w:p w14:paraId="7F2FF0E5" w14:textId="77777777" w:rsidR="0045217A" w:rsidRPr="002F4577" w:rsidRDefault="0045217A" w:rsidP="009B0ED2">
            <w:r w:rsidRPr="002F4577">
              <w:t xml:space="preserve">Je clique sur le bouton </w:t>
            </w:r>
            <w:proofErr w:type="spellStart"/>
            <w:r w:rsidRPr="002F4577">
              <w:t>Register</w:t>
            </w:r>
            <w:proofErr w:type="spellEnd"/>
            <w:r w:rsidRPr="002F4577">
              <w:t>.</w:t>
            </w:r>
          </w:p>
          <w:p w14:paraId="6D3987AF" w14:textId="77777777" w:rsidR="0045217A" w:rsidRPr="00C27E74" w:rsidRDefault="0045217A" w:rsidP="009B0ED2">
            <w:pPr>
              <w:rPr>
                <w:b/>
                <w:bCs/>
              </w:rPr>
            </w:pPr>
          </w:p>
        </w:tc>
        <w:tc>
          <w:tcPr>
            <w:tcW w:w="3295" w:type="dxa"/>
          </w:tcPr>
          <w:p w14:paraId="53174693" w14:textId="77777777" w:rsidR="0045217A" w:rsidRPr="00ED07C1" w:rsidRDefault="0045217A" w:rsidP="009B0ED2">
            <w:r w:rsidRPr="00ED07C1">
              <w:t>Le système détecte que le champ</w:t>
            </w:r>
            <w:r w:rsidRPr="0003230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03230E">
              <w:t>Password</w:t>
            </w:r>
            <w:proofErr w:type="spellEnd"/>
            <w:r>
              <w:t xml:space="preserve"> ne respecte pas les contraintes du mot de passe,</w:t>
            </w:r>
          </w:p>
          <w:p w14:paraId="3EFB54F0" w14:textId="1A1DFC2A" w:rsidR="0045217A" w:rsidRDefault="0045217A" w:rsidP="009B0ED2">
            <w:r>
              <w:t>Ce</w:t>
            </w:r>
            <w:r w:rsidRPr="00ED07C1">
              <w:t xml:space="preserve"> message d'erreur s'affiche sous</w:t>
            </w:r>
            <w:r>
              <w:t xml:space="preserve"> le champ </w:t>
            </w:r>
            <w:proofErr w:type="spellStart"/>
            <w:r>
              <w:t>Password</w:t>
            </w:r>
            <w:proofErr w:type="spellEnd"/>
            <w:r>
              <w:t> : « </w:t>
            </w:r>
            <w:proofErr w:type="spellStart"/>
            <w:r w:rsidRPr="0003230E">
              <w:t>Invalid</w:t>
            </w:r>
            <w:proofErr w:type="spellEnd"/>
            <w:r w:rsidRPr="0003230E">
              <w:t xml:space="preserve"> </w:t>
            </w:r>
            <w:proofErr w:type="spellStart"/>
            <w:r w:rsidRPr="0003230E">
              <w:t>password</w:t>
            </w:r>
            <w:proofErr w:type="spellEnd"/>
            <w:r w:rsidRPr="0003230E">
              <w:t xml:space="preserve">: maximum </w:t>
            </w:r>
            <w:proofErr w:type="spellStart"/>
            <w:r w:rsidRPr="0003230E">
              <w:t>length</w:t>
            </w:r>
            <w:proofErr w:type="spellEnd"/>
            <w:r w:rsidRPr="0003230E">
              <w:t xml:space="preserve"> 30.</w:t>
            </w:r>
            <w:r>
              <w:t>»</w:t>
            </w:r>
          </w:p>
          <w:p w14:paraId="4AF6455E" w14:textId="77777777" w:rsidR="0045217A" w:rsidRPr="00C27E74" w:rsidRDefault="0045217A" w:rsidP="009B0ED2">
            <w:r w:rsidRPr="00ED07C1">
              <w:t>L'inscription échoue, et je reste sur la page d'inscription.</w:t>
            </w:r>
          </w:p>
        </w:tc>
        <w:tc>
          <w:tcPr>
            <w:tcW w:w="1580" w:type="dxa"/>
          </w:tcPr>
          <w:p w14:paraId="64CFFA3E" w14:textId="77777777" w:rsidR="0045217A" w:rsidRPr="00C27E74" w:rsidRDefault="0045217A" w:rsidP="009B0ED2"/>
        </w:tc>
      </w:tr>
      <w:tr w:rsidR="0045217A" w:rsidRPr="00C27E74" w14:paraId="7B6AAB4F" w14:textId="77777777" w:rsidTr="000A1D06">
        <w:tc>
          <w:tcPr>
            <w:tcW w:w="473" w:type="dxa"/>
          </w:tcPr>
          <w:p w14:paraId="76E1E25B" w14:textId="77777777" w:rsidR="0045217A" w:rsidRDefault="0045217A" w:rsidP="009B0ED2">
            <w:r>
              <w:t>5</w:t>
            </w:r>
          </w:p>
        </w:tc>
        <w:tc>
          <w:tcPr>
            <w:tcW w:w="1712" w:type="dxa"/>
          </w:tcPr>
          <w:p w14:paraId="52B5B64B" w14:textId="77777777" w:rsidR="0045217A" w:rsidRPr="00C27E74" w:rsidRDefault="0045217A" w:rsidP="009B0ED2">
            <w:pPr>
              <w:rPr>
                <w:lang w:val="fr-BE"/>
              </w:rPr>
            </w:pPr>
            <w:r>
              <w:rPr>
                <w:lang w:val="fr-BE"/>
              </w:rPr>
              <w:t>UC1</w:t>
            </w:r>
          </w:p>
        </w:tc>
        <w:tc>
          <w:tcPr>
            <w:tcW w:w="2248" w:type="dxa"/>
          </w:tcPr>
          <w:p w14:paraId="201F3131" w14:textId="77777777" w:rsidR="0045217A" w:rsidRPr="00C27E74" w:rsidRDefault="0045217A" w:rsidP="009B0ED2">
            <w:r>
              <w:t>Test annuler inscription</w:t>
            </w:r>
          </w:p>
        </w:tc>
        <w:tc>
          <w:tcPr>
            <w:tcW w:w="3161" w:type="dxa"/>
          </w:tcPr>
          <w:p w14:paraId="67AEE563" w14:textId="77777777" w:rsidR="0045217A" w:rsidRPr="00C27E74" w:rsidRDefault="0045217A" w:rsidP="009B0ED2">
            <w:pPr>
              <w:rPr>
                <w:b/>
                <w:bCs/>
              </w:rPr>
            </w:pPr>
            <w:r w:rsidRPr="00F23D15">
              <w:t>Sans remplir aucun champ, je clique sur le lien Back to Login situé sous le formulaire.</w:t>
            </w:r>
          </w:p>
        </w:tc>
        <w:tc>
          <w:tcPr>
            <w:tcW w:w="3295" w:type="dxa"/>
          </w:tcPr>
          <w:p w14:paraId="3BA2F6D5" w14:textId="77777777" w:rsidR="0045217A" w:rsidRPr="00F23D15" w:rsidRDefault="0045217A" w:rsidP="009B0ED2">
            <w:r w:rsidRPr="00F23D15">
              <w:t>Je suis redirigé vers la page de connexion</w:t>
            </w:r>
            <w:r>
              <w:t>.</w:t>
            </w:r>
          </w:p>
          <w:p w14:paraId="75E42A7C" w14:textId="0B5F94DA" w:rsidR="0045217A" w:rsidRPr="00C27E74" w:rsidRDefault="0045217A" w:rsidP="009B0ED2">
            <w:r w:rsidRPr="00F23D15">
              <w:t>Aucune donnée n'est enregistrée dans la base de données (aucun compte créé).</w:t>
            </w:r>
          </w:p>
        </w:tc>
        <w:tc>
          <w:tcPr>
            <w:tcW w:w="1580" w:type="dxa"/>
          </w:tcPr>
          <w:p w14:paraId="4D3EC078" w14:textId="77777777" w:rsidR="0045217A" w:rsidRPr="00C27E74" w:rsidRDefault="0045217A" w:rsidP="009B0ED2"/>
        </w:tc>
      </w:tr>
      <w:tr w:rsidR="0045217A" w:rsidRPr="00C27E74" w14:paraId="1EDF0483" w14:textId="77777777" w:rsidTr="000A1D06">
        <w:tc>
          <w:tcPr>
            <w:tcW w:w="473" w:type="dxa"/>
          </w:tcPr>
          <w:p w14:paraId="463AEF3C" w14:textId="77777777" w:rsidR="0045217A" w:rsidRDefault="0045217A" w:rsidP="009B0ED2">
            <w:r>
              <w:t>6</w:t>
            </w:r>
          </w:p>
        </w:tc>
        <w:tc>
          <w:tcPr>
            <w:tcW w:w="1712" w:type="dxa"/>
          </w:tcPr>
          <w:p w14:paraId="5DF89C40" w14:textId="77777777" w:rsidR="0045217A" w:rsidRPr="00C27E74" w:rsidRDefault="0045217A" w:rsidP="009B0ED2">
            <w:pPr>
              <w:rPr>
                <w:lang w:val="fr-BE"/>
              </w:rPr>
            </w:pPr>
            <w:r>
              <w:t>UC2</w:t>
            </w:r>
          </w:p>
        </w:tc>
        <w:tc>
          <w:tcPr>
            <w:tcW w:w="2248" w:type="dxa"/>
          </w:tcPr>
          <w:p w14:paraId="258F19B8" w14:textId="77777777" w:rsidR="0045217A" w:rsidRPr="00C27E74" w:rsidRDefault="0045217A" w:rsidP="009B0ED2">
            <w:r w:rsidRPr="00F23D15">
              <w:t>Test authentification valide</w:t>
            </w:r>
          </w:p>
        </w:tc>
        <w:tc>
          <w:tcPr>
            <w:tcW w:w="3161" w:type="dxa"/>
          </w:tcPr>
          <w:p w14:paraId="7DDA72D8" w14:textId="77777777" w:rsidR="0045217A" w:rsidRPr="002F4577" w:rsidRDefault="0045217A" w:rsidP="009B0ED2">
            <w:r>
              <w:t xml:space="preserve">A partir de la page de connexion, </w:t>
            </w:r>
            <w:r w:rsidRPr="00F23D15">
              <w:t>Je renseigne une adresse e-mail</w:t>
            </w:r>
            <w:r>
              <w:t> :</w:t>
            </w:r>
            <w:r w:rsidRPr="002F4577">
              <w:t>steuxjm@helha.be ou moinsg@helha.be (adresse e-mail valide).</w:t>
            </w:r>
          </w:p>
          <w:p w14:paraId="4074C1DA" w14:textId="6CDE2E82" w:rsidR="0045217A" w:rsidRPr="00C27E74" w:rsidRDefault="0045217A" w:rsidP="009B0ED2">
            <w:pPr>
              <w:rPr>
                <w:b/>
                <w:bCs/>
              </w:rPr>
            </w:pPr>
            <w:r w:rsidRPr="00F23D15">
              <w:t xml:space="preserve">et </w:t>
            </w:r>
            <w:r>
              <w:t>le mot de passe Password123</w:t>
            </w:r>
            <w:r w:rsidRPr="00F23D15">
              <w:t xml:space="preserve">, puis je clique sur </w:t>
            </w:r>
            <w:proofErr w:type="spellStart"/>
            <w:r w:rsidRPr="00FE01D6">
              <w:t>Sign</w:t>
            </w:r>
            <w:proofErr w:type="spellEnd"/>
            <w:r w:rsidRPr="00FE01D6">
              <w:t xml:space="preserve"> In.</w:t>
            </w:r>
          </w:p>
        </w:tc>
        <w:tc>
          <w:tcPr>
            <w:tcW w:w="3295" w:type="dxa"/>
          </w:tcPr>
          <w:p w14:paraId="5A3DABEC" w14:textId="77777777" w:rsidR="0045217A" w:rsidRPr="00C27E74" w:rsidRDefault="0045217A" w:rsidP="009B0ED2">
            <w:r w:rsidRPr="002F4577">
              <w:t xml:space="preserve">La redirection vers la page d'accueil avec l'affichage du texte personnalisé </w:t>
            </w:r>
            <w:r>
              <w:t>« </w:t>
            </w:r>
            <w:proofErr w:type="spellStart"/>
            <w:r w:rsidRPr="002F4577">
              <w:t>Welcome</w:t>
            </w:r>
            <w:proofErr w:type="spellEnd"/>
            <w:r w:rsidRPr="002F4577">
              <w:t xml:space="preserve"> Toto Tutu</w:t>
            </w:r>
            <w:r>
              <w:t> »</w:t>
            </w:r>
            <w:r w:rsidRPr="002F4577">
              <w:t xml:space="preserve"> confirme que l'inscription a réussi.</w:t>
            </w:r>
          </w:p>
        </w:tc>
        <w:tc>
          <w:tcPr>
            <w:tcW w:w="1580" w:type="dxa"/>
          </w:tcPr>
          <w:p w14:paraId="0AF973E0" w14:textId="77777777" w:rsidR="0045217A" w:rsidRPr="00C27E74" w:rsidRDefault="0045217A" w:rsidP="009B0ED2"/>
        </w:tc>
      </w:tr>
      <w:tr w:rsidR="0045217A" w:rsidRPr="00DE3F27" w14:paraId="6E20B66C" w14:textId="77777777" w:rsidTr="000A1D06">
        <w:tc>
          <w:tcPr>
            <w:tcW w:w="473" w:type="dxa"/>
          </w:tcPr>
          <w:p w14:paraId="6CBCC88A" w14:textId="77777777" w:rsidR="0045217A" w:rsidRDefault="0045217A" w:rsidP="009B0ED2">
            <w:r>
              <w:t>7</w:t>
            </w:r>
          </w:p>
        </w:tc>
        <w:tc>
          <w:tcPr>
            <w:tcW w:w="1712" w:type="dxa"/>
          </w:tcPr>
          <w:p w14:paraId="216643C1" w14:textId="77777777" w:rsidR="0045217A" w:rsidRPr="00C27E74" w:rsidRDefault="0045217A" w:rsidP="009B0ED2">
            <w:pPr>
              <w:rPr>
                <w:lang w:val="fr-BE"/>
              </w:rPr>
            </w:pPr>
            <w:r>
              <w:t>UC2</w:t>
            </w:r>
          </w:p>
        </w:tc>
        <w:tc>
          <w:tcPr>
            <w:tcW w:w="2248" w:type="dxa"/>
          </w:tcPr>
          <w:p w14:paraId="6B42130F" w14:textId="77777777" w:rsidR="0045217A" w:rsidRPr="00D75CA9" w:rsidRDefault="0045217A" w:rsidP="009B0ED2">
            <w:pPr>
              <w:rPr>
                <w:lang w:val="en-US"/>
              </w:rPr>
            </w:pPr>
            <w:r w:rsidRPr="00142AA5">
              <w:rPr>
                <w:lang w:val="en-US"/>
              </w:rPr>
              <w:t>Test Authentication invalid MPD i</w:t>
            </w:r>
            <w:r>
              <w:rPr>
                <w:lang w:val="en-US"/>
              </w:rPr>
              <w:t>ncorrect</w:t>
            </w:r>
          </w:p>
        </w:tc>
        <w:tc>
          <w:tcPr>
            <w:tcW w:w="3161" w:type="dxa"/>
          </w:tcPr>
          <w:p w14:paraId="60E21F62" w14:textId="77777777" w:rsidR="0045217A" w:rsidRDefault="0045217A" w:rsidP="009B0ED2">
            <w:r>
              <w:t xml:space="preserve">Réaliser le test « 5 » </w:t>
            </w:r>
            <w:r w:rsidRPr="00F23D15">
              <w:t>avant de faire ce test :</w:t>
            </w:r>
          </w:p>
          <w:p w14:paraId="5DDAD308" w14:textId="77777777" w:rsidR="0045217A" w:rsidRPr="002F4577" w:rsidRDefault="0045217A" w:rsidP="009B0ED2">
            <w:r>
              <w:t xml:space="preserve">A partir de la page de connexion, </w:t>
            </w:r>
            <w:r w:rsidRPr="00F23D15">
              <w:t>Je renseigne une adresse e-mail</w:t>
            </w:r>
            <w:r>
              <w:t> :</w:t>
            </w:r>
            <w:r w:rsidRPr="002F4577">
              <w:t>steuxjm@helha.be ou moinsg@helha.be (adresse e-mail valide).</w:t>
            </w:r>
          </w:p>
          <w:p w14:paraId="2EDED158" w14:textId="22AB1DBA" w:rsidR="0045217A" w:rsidRPr="00DE3F27" w:rsidRDefault="0045217A" w:rsidP="009B0ED2">
            <w:pPr>
              <w:rPr>
                <w:b/>
                <w:bCs/>
                <w:lang w:val="fr-BE"/>
              </w:rPr>
            </w:pPr>
            <w:r w:rsidRPr="00F23D15">
              <w:t xml:space="preserve">et </w:t>
            </w:r>
            <w:r>
              <w:t>le mot de passe « </w:t>
            </w:r>
            <w:proofErr w:type="spellStart"/>
            <w:r>
              <w:t>password</w:t>
            </w:r>
            <w:proofErr w:type="spellEnd"/>
            <w:r>
              <w:t> »</w:t>
            </w:r>
            <w:r w:rsidRPr="00F23D15">
              <w:t xml:space="preserve">, puis je clique sur </w:t>
            </w:r>
            <w:proofErr w:type="spellStart"/>
            <w:r w:rsidRPr="00FE01D6">
              <w:t>Sign</w:t>
            </w:r>
            <w:proofErr w:type="spellEnd"/>
            <w:r w:rsidRPr="00FE01D6">
              <w:t xml:space="preserve"> In.</w:t>
            </w:r>
          </w:p>
        </w:tc>
        <w:tc>
          <w:tcPr>
            <w:tcW w:w="3295" w:type="dxa"/>
          </w:tcPr>
          <w:p w14:paraId="3511E4FA" w14:textId="77777777" w:rsidR="0045217A" w:rsidRPr="00DE3F27" w:rsidRDefault="0045217A" w:rsidP="009B0ED2">
            <w:pPr>
              <w:rPr>
                <w:lang w:val="fr-BE"/>
              </w:rPr>
            </w:pPr>
            <w:r w:rsidRPr="002F4577">
              <w:t>La redirection vers la page d'accueil</w:t>
            </w:r>
            <w:r>
              <w:t xml:space="preserve"> </w:t>
            </w:r>
            <w:proofErr w:type="spellStart"/>
            <w:r>
              <w:t>ne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fait pas , je reste sur la page de connexion et l’erreur : « </w:t>
            </w:r>
            <w:r w:rsidRPr="0074055B">
              <w:rPr>
                <w:rFonts w:ascii="Open Sans" w:hAnsi="Open Sans" w:cs="Open Sans"/>
                <w:color w:val="A3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74055B">
              <w:t>Invalid</w:t>
            </w:r>
            <w:proofErr w:type="spellEnd"/>
            <w:r w:rsidRPr="0074055B">
              <w:t xml:space="preserve"> </w:t>
            </w:r>
            <w:proofErr w:type="spellStart"/>
            <w:r w:rsidRPr="0074055B">
              <w:t>username</w:t>
            </w:r>
            <w:proofErr w:type="spellEnd"/>
            <w:r w:rsidRPr="0074055B">
              <w:t xml:space="preserve"> or </w:t>
            </w:r>
            <w:proofErr w:type="spellStart"/>
            <w:r w:rsidRPr="0074055B">
              <w:t>password</w:t>
            </w:r>
            <w:proofErr w:type="spellEnd"/>
            <w:r w:rsidRPr="0074055B">
              <w:t>.</w:t>
            </w:r>
            <w:r>
              <w:t> » apparait</w:t>
            </w:r>
          </w:p>
        </w:tc>
        <w:tc>
          <w:tcPr>
            <w:tcW w:w="1580" w:type="dxa"/>
          </w:tcPr>
          <w:p w14:paraId="0A8A13A7" w14:textId="77777777" w:rsidR="0045217A" w:rsidRPr="00DE3F27" w:rsidRDefault="0045217A" w:rsidP="009B0ED2">
            <w:pPr>
              <w:rPr>
                <w:lang w:val="fr-BE"/>
              </w:rPr>
            </w:pPr>
          </w:p>
        </w:tc>
      </w:tr>
      <w:tr w:rsidR="0045217A" w:rsidRPr="00C27E74" w14:paraId="7BB4216B" w14:textId="77777777" w:rsidTr="000A1D06">
        <w:tc>
          <w:tcPr>
            <w:tcW w:w="473" w:type="dxa"/>
          </w:tcPr>
          <w:p w14:paraId="78033562" w14:textId="77777777" w:rsidR="0045217A" w:rsidRDefault="0045217A" w:rsidP="009B0ED2">
            <w:r>
              <w:lastRenderedPageBreak/>
              <w:t>8</w:t>
            </w:r>
          </w:p>
        </w:tc>
        <w:tc>
          <w:tcPr>
            <w:tcW w:w="1712" w:type="dxa"/>
          </w:tcPr>
          <w:p w14:paraId="2E23DD06" w14:textId="77777777" w:rsidR="0045217A" w:rsidRPr="00C27E74" w:rsidRDefault="0045217A" w:rsidP="009B0ED2">
            <w:pPr>
              <w:rPr>
                <w:lang w:val="fr-BE"/>
              </w:rPr>
            </w:pPr>
            <w:r>
              <w:rPr>
                <w:lang w:val="fr-BE"/>
              </w:rPr>
              <w:t>UC2</w:t>
            </w:r>
          </w:p>
        </w:tc>
        <w:tc>
          <w:tcPr>
            <w:tcW w:w="2248" w:type="dxa"/>
          </w:tcPr>
          <w:p w14:paraId="30E302BA" w14:textId="77777777" w:rsidR="0045217A" w:rsidRPr="00C27E74" w:rsidRDefault="0045217A" w:rsidP="009B0ED2">
            <w:r w:rsidRPr="0074055B">
              <w:rPr>
                <w:lang w:val="fr-BE"/>
              </w:rPr>
              <w:t xml:space="preserve">Test </w:t>
            </w:r>
            <w:proofErr w:type="spellStart"/>
            <w:r w:rsidRPr="0074055B">
              <w:rPr>
                <w:lang w:val="fr-BE"/>
              </w:rPr>
              <w:t>Authentication</w:t>
            </w:r>
            <w:proofErr w:type="spellEnd"/>
            <w:r w:rsidRPr="0074055B">
              <w:rPr>
                <w:lang w:val="fr-BE"/>
              </w:rPr>
              <w:t xml:space="preserve"> </w:t>
            </w:r>
            <w:r w:rsidRPr="0074055B">
              <w:t xml:space="preserve"> </w:t>
            </w:r>
            <w:r w:rsidRPr="0074055B">
              <w:rPr>
                <w:lang w:val="fr-BE"/>
              </w:rPr>
              <w:t>réinitialisation de mot de passe</w:t>
            </w:r>
          </w:p>
        </w:tc>
        <w:tc>
          <w:tcPr>
            <w:tcW w:w="3161" w:type="dxa"/>
          </w:tcPr>
          <w:p w14:paraId="0FEC615B" w14:textId="77777777" w:rsidR="0045217A" w:rsidRDefault="0045217A" w:rsidP="009B0ED2">
            <w:r>
              <w:t>A partir de la page de connexion, je clique sur «</w:t>
            </w:r>
            <w:r w:rsidRPr="0074055B">
              <w:t> </w:t>
            </w:r>
            <w:proofErr w:type="spellStart"/>
            <w:r>
              <w:fldChar w:fldCharType="begin"/>
            </w:r>
            <w:r>
              <w:instrText>HYPERLINK "http://localhost:8081/realms/HappyPaws/login-actions/reset-credentials?client_id=frontend&amp;tab_id=I5WTHy_ejm4&amp;client_data=eyJydSI6Imh0dHA6Ly9sb2NhbGhvc3Q6NDIwMC8iLCJydCI6ImNvZGUiLCJybSI6ImZyYWdtZW50Iiwic3QiOiIwNGZlOWI0NC0yZTIyLTRhNjItOGI1YS02YzViOTI2NzhhZjMifQ"</w:instrText>
            </w:r>
            <w:r>
              <w:fldChar w:fldCharType="separate"/>
            </w:r>
            <w:r w:rsidRPr="0074055B">
              <w:rPr>
                <w:rStyle w:val="Lienhypertexte"/>
                <w:color w:val="auto"/>
                <w:u w:val="none"/>
              </w:rPr>
              <w:t>Forgot</w:t>
            </w:r>
            <w:proofErr w:type="spellEnd"/>
            <w:r w:rsidRPr="0074055B">
              <w:rPr>
                <w:rStyle w:val="Lienhypertexte"/>
                <w:color w:val="auto"/>
                <w:u w:val="none"/>
              </w:rPr>
              <w:t xml:space="preserve"> </w:t>
            </w:r>
            <w:proofErr w:type="spellStart"/>
            <w:r w:rsidRPr="0074055B">
              <w:rPr>
                <w:rStyle w:val="Lienhypertexte"/>
                <w:color w:val="auto"/>
                <w:u w:val="none"/>
              </w:rPr>
              <w:t>Password</w:t>
            </w:r>
            <w:proofErr w:type="spellEnd"/>
            <w:r w:rsidRPr="0074055B">
              <w:rPr>
                <w:rStyle w:val="Lienhypertexte"/>
                <w:color w:val="auto"/>
                <w:u w:val="none"/>
              </w:rPr>
              <w:t>?</w:t>
            </w:r>
            <w:r>
              <w:fldChar w:fldCharType="end"/>
            </w:r>
            <w:r>
              <w:t> ».</w:t>
            </w:r>
          </w:p>
          <w:p w14:paraId="7A5F93FB" w14:textId="77777777" w:rsidR="0045217A" w:rsidRDefault="0045217A" w:rsidP="009B0ED2">
            <w:r>
              <w:t xml:space="preserve">- J’arrive sur la page </w:t>
            </w:r>
            <w:proofErr w:type="spellStart"/>
            <w:r>
              <w:t>forgot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 xml:space="preserve"> et </w:t>
            </w:r>
            <w:r w:rsidRPr="00F23D15">
              <w:t>Je renseigne une adresse e-mail</w:t>
            </w:r>
            <w:r>
              <w:t> :</w:t>
            </w:r>
            <w:r w:rsidRPr="002F4577">
              <w:t>steuxjm@helha.be ou moinsg@helha.be (adresse e-mail valide).</w:t>
            </w:r>
          </w:p>
          <w:p w14:paraId="3FBCFFAA" w14:textId="77777777" w:rsidR="0045217A" w:rsidRDefault="0045217A" w:rsidP="009B0ED2">
            <w:r>
              <w:t>Et je clique sur « </w:t>
            </w:r>
            <w:proofErr w:type="spellStart"/>
            <w:r>
              <w:t>submit</w:t>
            </w:r>
            <w:proofErr w:type="spellEnd"/>
            <w:r>
              <w:t> »</w:t>
            </w:r>
          </w:p>
          <w:p w14:paraId="50A903C9" w14:textId="19A01CA6" w:rsidR="0045217A" w:rsidRDefault="0045217A" w:rsidP="009B0ED2">
            <w:r>
              <w:t xml:space="preserve">-Aller voir dans sa boite mail et un mail a été envoyer avec « Link to reset </w:t>
            </w:r>
            <w:proofErr w:type="spellStart"/>
            <w:r>
              <w:t>credentails</w:t>
            </w:r>
            <w:proofErr w:type="spellEnd"/>
            <w:r>
              <w:t> » et cliquer sur ce lien</w:t>
            </w:r>
          </w:p>
          <w:p w14:paraId="7F03067D" w14:textId="77777777" w:rsidR="0045217A" w:rsidRPr="00C27E74" w:rsidRDefault="0045217A" w:rsidP="009B0ED2">
            <w:pPr>
              <w:rPr>
                <w:b/>
                <w:bCs/>
              </w:rPr>
            </w:pPr>
            <w:r>
              <w:t>-Vous êtes rediriger sur la page « </w:t>
            </w:r>
            <w:r w:rsidRPr="00FA5044">
              <w:rPr>
                <w:sz w:val="22"/>
                <w:szCs w:val="22"/>
              </w:rPr>
              <w:t xml:space="preserve">Update </w:t>
            </w:r>
            <w:proofErr w:type="spellStart"/>
            <w:r w:rsidRPr="00FA5044">
              <w:rPr>
                <w:sz w:val="22"/>
                <w:szCs w:val="22"/>
              </w:rPr>
              <w:t>password</w:t>
            </w:r>
            <w:proofErr w:type="spellEnd"/>
            <w:r>
              <w:t> » et entré pour  </w:t>
            </w:r>
            <w:r w:rsidRPr="00FA5044">
              <w:t xml:space="preserve">New </w:t>
            </w:r>
            <w:proofErr w:type="spellStart"/>
            <w:r w:rsidRPr="00FA5044">
              <w:t>Password</w:t>
            </w:r>
            <w:proofErr w:type="spellEnd"/>
            <w:r>
              <w:t xml:space="preserve">  : « Password456 » et pour </w:t>
            </w:r>
            <w:proofErr w:type="spellStart"/>
            <w:r>
              <w:t>confirm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> : « Password456 »</w:t>
            </w:r>
          </w:p>
        </w:tc>
        <w:tc>
          <w:tcPr>
            <w:tcW w:w="3295" w:type="dxa"/>
          </w:tcPr>
          <w:p w14:paraId="321CECC3" w14:textId="77777777" w:rsidR="0045217A" w:rsidRPr="00C27E74" w:rsidRDefault="0045217A" w:rsidP="009B0ED2">
            <w:r w:rsidRPr="002F4577">
              <w:t xml:space="preserve">La redirection vers la page d'accueil avec l'affichage du texte personnalisé </w:t>
            </w:r>
            <w:r>
              <w:t>« </w:t>
            </w:r>
            <w:proofErr w:type="spellStart"/>
            <w:r w:rsidRPr="002F4577">
              <w:t>Welcome</w:t>
            </w:r>
            <w:proofErr w:type="spellEnd"/>
            <w:r w:rsidRPr="002F4577">
              <w:t xml:space="preserve"> Toto Tutu</w:t>
            </w:r>
            <w:r>
              <w:t> »</w:t>
            </w:r>
            <w:r w:rsidRPr="002F4577">
              <w:t xml:space="preserve"> confirme que l'inscription a réussi.</w:t>
            </w:r>
          </w:p>
        </w:tc>
        <w:tc>
          <w:tcPr>
            <w:tcW w:w="1580" w:type="dxa"/>
          </w:tcPr>
          <w:p w14:paraId="1AB3B85A" w14:textId="77777777" w:rsidR="0045217A" w:rsidRPr="00C27E74" w:rsidRDefault="0045217A" w:rsidP="009B0ED2"/>
        </w:tc>
      </w:tr>
      <w:tr w:rsidR="0045217A" w:rsidRPr="00C27E74" w14:paraId="01BCA8CD" w14:textId="77777777" w:rsidTr="000A1D06">
        <w:tc>
          <w:tcPr>
            <w:tcW w:w="473" w:type="dxa"/>
          </w:tcPr>
          <w:p w14:paraId="48730613" w14:textId="77777777" w:rsidR="0045217A" w:rsidRDefault="0045217A" w:rsidP="009B0ED2">
            <w:r>
              <w:t>9</w:t>
            </w:r>
          </w:p>
        </w:tc>
        <w:tc>
          <w:tcPr>
            <w:tcW w:w="1712" w:type="dxa"/>
          </w:tcPr>
          <w:p w14:paraId="7FBCD8A5" w14:textId="77777777" w:rsidR="0045217A" w:rsidRPr="00C27E74" w:rsidRDefault="0045217A" w:rsidP="009B0ED2">
            <w:pPr>
              <w:rPr>
                <w:lang w:val="fr-BE"/>
              </w:rPr>
            </w:pPr>
            <w:r>
              <w:t>UC3,UC4,UC5</w:t>
            </w:r>
          </w:p>
        </w:tc>
        <w:tc>
          <w:tcPr>
            <w:tcW w:w="2248" w:type="dxa"/>
          </w:tcPr>
          <w:p w14:paraId="0AD038AB" w14:textId="2E77C8FF" w:rsidR="0045217A" w:rsidRDefault="0045217A" w:rsidP="009B0ED2">
            <w:r>
              <w:t>Test</w:t>
            </w:r>
          </w:p>
          <w:p w14:paraId="711A9C02" w14:textId="77777777" w:rsidR="0045217A" w:rsidRDefault="0045217A" w:rsidP="009B0ED2">
            <w:r>
              <w:t>annulation</w:t>
            </w:r>
          </w:p>
          <w:p w14:paraId="24DFF928" w14:textId="77777777" w:rsidR="0045217A" w:rsidRPr="00C27E74" w:rsidRDefault="0045217A" w:rsidP="009B0ED2">
            <w:r>
              <w:t>Déconnexion</w:t>
            </w:r>
          </w:p>
        </w:tc>
        <w:tc>
          <w:tcPr>
            <w:tcW w:w="3161" w:type="dxa"/>
          </w:tcPr>
          <w:p w14:paraId="3F6633E5" w14:textId="77777777" w:rsidR="0045217A" w:rsidRDefault="0045217A" w:rsidP="009B0ED2">
            <w:r>
              <w:t xml:space="preserve">-A partir de la page d’accueil , </w:t>
            </w:r>
            <w:r w:rsidRPr="002F4577">
              <w:t xml:space="preserve">avec l'affichage du texte personnalisé </w:t>
            </w:r>
            <w:r>
              <w:t>« </w:t>
            </w:r>
            <w:proofErr w:type="spellStart"/>
            <w:r w:rsidRPr="002F4577">
              <w:t>Welcome</w:t>
            </w:r>
            <w:proofErr w:type="spellEnd"/>
            <w:r w:rsidRPr="002F4577">
              <w:t xml:space="preserve"> Toto Tutu</w:t>
            </w:r>
            <w:r>
              <w:t xml:space="preserve"> », cliquer sur le </w:t>
            </w:r>
            <w:proofErr w:type="spellStart"/>
            <w:r>
              <w:t>le</w:t>
            </w:r>
            <w:proofErr w:type="spellEnd"/>
            <w:r>
              <w:t xml:space="preserve"> </w:t>
            </w:r>
            <w:proofErr w:type="spellStart"/>
            <w:r>
              <w:t>boutton</w:t>
            </w:r>
            <w:proofErr w:type="spellEnd"/>
            <w:r>
              <w:t xml:space="preserve"> « </w:t>
            </w:r>
            <w:proofErr w:type="spellStart"/>
            <w:r>
              <w:t>Sign</w:t>
            </w:r>
            <w:proofErr w:type="spellEnd"/>
            <w:r>
              <w:t>-Out ».</w:t>
            </w:r>
          </w:p>
          <w:p w14:paraId="4EE1B327" w14:textId="77777777" w:rsidR="0045217A" w:rsidRPr="00C27E74" w:rsidRDefault="0045217A" w:rsidP="009B0ED2">
            <w:pPr>
              <w:rPr>
                <w:b/>
                <w:bCs/>
              </w:rPr>
            </w:pPr>
            <w:r>
              <w:t>-Un message d’alerte apparait et cliquer sur « annuler»</w:t>
            </w:r>
          </w:p>
        </w:tc>
        <w:tc>
          <w:tcPr>
            <w:tcW w:w="3295" w:type="dxa"/>
          </w:tcPr>
          <w:p w14:paraId="43A2CCA3" w14:textId="77777777" w:rsidR="0045217A" w:rsidRPr="00C27E74" w:rsidRDefault="0045217A" w:rsidP="009B0ED2">
            <w:r>
              <w:t xml:space="preserve">On reste sur la page </w:t>
            </w:r>
            <w:r w:rsidRPr="002F4577">
              <w:t xml:space="preserve">d'accueil avec l'affichage du texte personnalisé </w:t>
            </w:r>
            <w:r>
              <w:t>« </w:t>
            </w:r>
            <w:proofErr w:type="spellStart"/>
            <w:r w:rsidRPr="002F4577">
              <w:t>Welcome</w:t>
            </w:r>
            <w:proofErr w:type="spellEnd"/>
            <w:r w:rsidRPr="002F4577">
              <w:t xml:space="preserve"> Toto Tutu</w:t>
            </w:r>
            <w:r>
              <w:t> » confire l’annulation de la déconnexion</w:t>
            </w:r>
          </w:p>
        </w:tc>
        <w:tc>
          <w:tcPr>
            <w:tcW w:w="1580" w:type="dxa"/>
          </w:tcPr>
          <w:p w14:paraId="57917184" w14:textId="77777777" w:rsidR="0045217A" w:rsidRPr="00C27E74" w:rsidRDefault="0045217A" w:rsidP="009B0ED2"/>
        </w:tc>
      </w:tr>
      <w:tr w:rsidR="0045217A" w:rsidRPr="00C27E74" w14:paraId="485D7202" w14:textId="77777777" w:rsidTr="000A1D06">
        <w:tc>
          <w:tcPr>
            <w:tcW w:w="473" w:type="dxa"/>
          </w:tcPr>
          <w:p w14:paraId="3DA47DC4" w14:textId="77777777" w:rsidR="0045217A" w:rsidRDefault="0045217A" w:rsidP="009B0ED2">
            <w:r>
              <w:t>10</w:t>
            </w:r>
          </w:p>
        </w:tc>
        <w:tc>
          <w:tcPr>
            <w:tcW w:w="1712" w:type="dxa"/>
          </w:tcPr>
          <w:p w14:paraId="6A799202" w14:textId="77777777" w:rsidR="0045217A" w:rsidRPr="00C27E74" w:rsidRDefault="0045217A" w:rsidP="009B0ED2">
            <w:pPr>
              <w:rPr>
                <w:lang w:val="fr-BE"/>
              </w:rPr>
            </w:pPr>
            <w:r>
              <w:t>UC3,UC4,UC5</w:t>
            </w:r>
          </w:p>
        </w:tc>
        <w:tc>
          <w:tcPr>
            <w:tcW w:w="2248" w:type="dxa"/>
          </w:tcPr>
          <w:p w14:paraId="54E34458" w14:textId="77777777" w:rsidR="0045217A" w:rsidRPr="00C27E74" w:rsidRDefault="0045217A" w:rsidP="009B0ED2">
            <w:r>
              <w:t>Test Déconnexion valide</w:t>
            </w:r>
          </w:p>
        </w:tc>
        <w:tc>
          <w:tcPr>
            <w:tcW w:w="3161" w:type="dxa"/>
          </w:tcPr>
          <w:p w14:paraId="2DC1DA35" w14:textId="77777777" w:rsidR="0045217A" w:rsidRDefault="0045217A" w:rsidP="009B0ED2">
            <w:r>
              <w:t xml:space="preserve">A partir de la page d’accueil , </w:t>
            </w:r>
            <w:r w:rsidRPr="002F4577">
              <w:t xml:space="preserve">avec l'affichage du texte personnalisé </w:t>
            </w:r>
            <w:r>
              <w:t>« </w:t>
            </w:r>
            <w:proofErr w:type="spellStart"/>
            <w:r w:rsidRPr="002F4577">
              <w:t>Welcome</w:t>
            </w:r>
            <w:proofErr w:type="spellEnd"/>
            <w:r w:rsidRPr="002F4577">
              <w:t xml:space="preserve"> Toto Tutu</w:t>
            </w:r>
            <w:r>
              <w:t xml:space="preserve"> », cliquer sur le </w:t>
            </w:r>
            <w:proofErr w:type="spellStart"/>
            <w:r>
              <w:t>le</w:t>
            </w:r>
            <w:proofErr w:type="spellEnd"/>
            <w:r>
              <w:t xml:space="preserve"> </w:t>
            </w:r>
            <w:proofErr w:type="spellStart"/>
            <w:r>
              <w:t>boutton</w:t>
            </w:r>
            <w:proofErr w:type="spellEnd"/>
            <w:r>
              <w:t xml:space="preserve"> « </w:t>
            </w:r>
            <w:proofErr w:type="spellStart"/>
            <w:r>
              <w:t>Sign</w:t>
            </w:r>
            <w:proofErr w:type="spellEnd"/>
            <w:r>
              <w:t>-Out ».</w:t>
            </w:r>
          </w:p>
          <w:p w14:paraId="00DCEEDC" w14:textId="77777777" w:rsidR="0045217A" w:rsidRPr="00C27E74" w:rsidRDefault="0045217A" w:rsidP="009B0ED2">
            <w:pPr>
              <w:rPr>
                <w:b/>
                <w:bCs/>
              </w:rPr>
            </w:pPr>
          </w:p>
        </w:tc>
        <w:tc>
          <w:tcPr>
            <w:tcW w:w="3295" w:type="dxa"/>
          </w:tcPr>
          <w:p w14:paraId="36C42BF7" w14:textId="77777777" w:rsidR="0045217A" w:rsidRPr="00C27E74" w:rsidRDefault="0045217A" w:rsidP="009B0ED2">
            <w:r w:rsidRPr="002F4577">
              <w:t xml:space="preserve">La redirection vers la page d'accueil avec l'affichage </w:t>
            </w:r>
            <w:r>
              <w:t>« </w:t>
            </w:r>
            <w:proofErr w:type="spellStart"/>
            <w:r w:rsidRPr="002F4577">
              <w:t>Welcome</w:t>
            </w:r>
            <w:proofErr w:type="spellEnd"/>
            <w:r>
              <w:t>»</w:t>
            </w:r>
            <w:r w:rsidRPr="002F4577">
              <w:t xml:space="preserve"> confirme que </w:t>
            </w:r>
            <w:r>
              <w:t>la déconnexion</w:t>
            </w:r>
            <w:r w:rsidRPr="002F4577">
              <w:t xml:space="preserve"> a réussi.</w:t>
            </w:r>
          </w:p>
        </w:tc>
        <w:tc>
          <w:tcPr>
            <w:tcW w:w="1580" w:type="dxa"/>
          </w:tcPr>
          <w:p w14:paraId="1ED7657F" w14:textId="77777777" w:rsidR="0045217A" w:rsidRPr="00C27E74" w:rsidRDefault="0045217A" w:rsidP="009B0ED2"/>
        </w:tc>
      </w:tr>
      <w:tr w:rsidR="0045217A" w:rsidRPr="00C27E74" w14:paraId="278A1791" w14:textId="77777777" w:rsidTr="000A1D06">
        <w:tc>
          <w:tcPr>
            <w:tcW w:w="473" w:type="dxa"/>
          </w:tcPr>
          <w:p w14:paraId="43EB8B65" w14:textId="77777777" w:rsidR="0045217A" w:rsidRDefault="0045217A" w:rsidP="009B0ED2">
            <w:r>
              <w:t>11</w:t>
            </w:r>
          </w:p>
        </w:tc>
        <w:tc>
          <w:tcPr>
            <w:tcW w:w="1712" w:type="dxa"/>
          </w:tcPr>
          <w:p w14:paraId="3E4F8546" w14:textId="77777777" w:rsidR="0045217A" w:rsidRPr="00C27E74" w:rsidRDefault="0045217A" w:rsidP="009B0ED2">
            <w:pPr>
              <w:rPr>
                <w:lang w:val="fr-BE"/>
              </w:rPr>
            </w:pPr>
            <w:r>
              <w:rPr>
                <w:lang w:val="fr-BE"/>
              </w:rPr>
              <w:t>UC6</w:t>
            </w:r>
          </w:p>
        </w:tc>
        <w:tc>
          <w:tcPr>
            <w:tcW w:w="2248" w:type="dxa"/>
          </w:tcPr>
          <w:p w14:paraId="0BB89145" w14:textId="77777777" w:rsidR="0045217A" w:rsidRPr="00C27E74" w:rsidRDefault="0045217A" w:rsidP="009B0ED2">
            <w:r>
              <w:t>Test déconnexion automatique Valide</w:t>
            </w:r>
          </w:p>
        </w:tc>
        <w:tc>
          <w:tcPr>
            <w:tcW w:w="3161" w:type="dxa"/>
          </w:tcPr>
          <w:p w14:paraId="42A9B871" w14:textId="77777777" w:rsidR="0045217A" w:rsidRDefault="0045217A" w:rsidP="009B0ED2">
            <w:r>
              <w:t xml:space="preserve">-Faire le test « 1 » </w:t>
            </w:r>
            <w:r w:rsidRPr="00F23D15">
              <w:t>avant de faire ce test </w:t>
            </w:r>
            <w:r>
              <w:t>en utilisant « Password456 » comme mot de passe</w:t>
            </w:r>
          </w:p>
          <w:p w14:paraId="04159F9F" w14:textId="77777777" w:rsidR="0045217A" w:rsidRDefault="0045217A" w:rsidP="009B0ED2">
            <w:r>
              <w:t>-Ensuite attendre 30 minutes</w:t>
            </w:r>
          </w:p>
          <w:p w14:paraId="4C993EB3" w14:textId="77777777" w:rsidR="0045217A" w:rsidRPr="00C27E74" w:rsidRDefault="0045217A" w:rsidP="009B0ED2">
            <w:pPr>
              <w:rPr>
                <w:b/>
                <w:bCs/>
              </w:rPr>
            </w:pPr>
          </w:p>
        </w:tc>
        <w:tc>
          <w:tcPr>
            <w:tcW w:w="3295" w:type="dxa"/>
          </w:tcPr>
          <w:p w14:paraId="2E072BC0" w14:textId="77777777" w:rsidR="0045217A" w:rsidRPr="00C27E74" w:rsidRDefault="0045217A" w:rsidP="009B0ED2">
            <w:r>
              <w:t xml:space="preserve">Impossible d’accéder a aucune fonctionnalité </w:t>
            </w:r>
            <w:proofErr w:type="gramStart"/>
            <w:r>
              <w:t xml:space="preserve">et </w:t>
            </w:r>
            <w:r w:rsidRPr="002F4577">
              <w:t xml:space="preserve"> La</w:t>
            </w:r>
            <w:proofErr w:type="gramEnd"/>
            <w:r w:rsidRPr="002F4577">
              <w:t xml:space="preserve"> page d'accueil </w:t>
            </w:r>
            <w:r>
              <w:t xml:space="preserve">reste afficher avec </w:t>
            </w:r>
            <w:r w:rsidRPr="002F4577">
              <w:t xml:space="preserve">l'affichage </w:t>
            </w:r>
            <w:r>
              <w:t>« </w:t>
            </w:r>
            <w:proofErr w:type="spellStart"/>
            <w:r w:rsidRPr="002F4577">
              <w:t>Welcome</w:t>
            </w:r>
            <w:proofErr w:type="spellEnd"/>
            <w:r>
              <w:t xml:space="preserve"> </w:t>
            </w:r>
            <w:r w:rsidRPr="002F4577">
              <w:t xml:space="preserve"> Toto Tutu</w:t>
            </w:r>
            <w:r>
              <w:t> ».</w:t>
            </w:r>
          </w:p>
        </w:tc>
        <w:tc>
          <w:tcPr>
            <w:tcW w:w="1580" w:type="dxa"/>
          </w:tcPr>
          <w:p w14:paraId="64262C9B" w14:textId="77777777" w:rsidR="0045217A" w:rsidRPr="00C27E74" w:rsidRDefault="0045217A" w:rsidP="009B0ED2"/>
        </w:tc>
      </w:tr>
      <w:tr w:rsidR="0045217A" w:rsidRPr="00C27E74" w14:paraId="288EAD4B" w14:textId="77777777" w:rsidTr="000A1D06">
        <w:tc>
          <w:tcPr>
            <w:tcW w:w="473" w:type="dxa"/>
          </w:tcPr>
          <w:p w14:paraId="77B6E6AC" w14:textId="77777777" w:rsidR="0045217A" w:rsidRPr="00C27E74" w:rsidRDefault="0045217A" w:rsidP="009B0ED2">
            <w:r>
              <w:t>12</w:t>
            </w:r>
          </w:p>
        </w:tc>
        <w:tc>
          <w:tcPr>
            <w:tcW w:w="1712" w:type="dxa"/>
          </w:tcPr>
          <w:p w14:paraId="3EBC3BE3" w14:textId="77777777" w:rsidR="0045217A" w:rsidRPr="00C27E74" w:rsidRDefault="0045217A" w:rsidP="009B0ED2">
            <w:r w:rsidRPr="00C27E74">
              <w:rPr>
                <w:lang w:val="fr-BE"/>
              </w:rPr>
              <w:t>UC7</w:t>
            </w:r>
          </w:p>
        </w:tc>
        <w:tc>
          <w:tcPr>
            <w:tcW w:w="2248" w:type="dxa"/>
          </w:tcPr>
          <w:p w14:paraId="5652406A" w14:textId="77777777" w:rsidR="0045217A" w:rsidRPr="00C27E74" w:rsidRDefault="0045217A" w:rsidP="009B0ED2">
            <w:r w:rsidRPr="00C27E74">
              <w:t>Chargement réussi de la liste des utilisateurs</w:t>
            </w:r>
          </w:p>
        </w:tc>
        <w:tc>
          <w:tcPr>
            <w:tcW w:w="3161" w:type="dxa"/>
          </w:tcPr>
          <w:p w14:paraId="2C7E1141" w14:textId="77777777" w:rsidR="0045217A" w:rsidRPr="00C27E74" w:rsidRDefault="0045217A" w:rsidP="009B0ED2">
            <w:r w:rsidRPr="00C27E74">
              <w:rPr>
                <w:b/>
                <w:bCs/>
              </w:rPr>
              <w:t>Précondition :</w:t>
            </w:r>
            <w:r w:rsidRPr="00C27E74">
              <w:br/>
              <w:t>L’utilisateur est connecté en tant qu’administrateur. Le backend renvoie une liste d’utilisateurs.</w:t>
            </w:r>
          </w:p>
          <w:p w14:paraId="7B68AFEB" w14:textId="77777777" w:rsidR="0045217A" w:rsidRPr="00C27E74" w:rsidRDefault="0045217A" w:rsidP="009B0ED2">
            <w:r w:rsidRPr="00C27E74">
              <w:rPr>
                <w:b/>
                <w:bCs/>
              </w:rPr>
              <w:lastRenderedPageBreak/>
              <w:t>Étapes :</w:t>
            </w:r>
          </w:p>
          <w:p w14:paraId="7A31CB3F" w14:textId="77777777" w:rsidR="0045217A" w:rsidRPr="00C27E74" w:rsidRDefault="0045217A" w:rsidP="009B0ED2">
            <w:pPr>
              <w:numPr>
                <w:ilvl w:val="0"/>
                <w:numId w:val="1"/>
              </w:numPr>
            </w:pPr>
            <w:r w:rsidRPr="00C27E74">
              <w:t>L’administrateur accède à la page de gestion des utilisateurs.</w:t>
            </w:r>
          </w:p>
          <w:p w14:paraId="634F19E9" w14:textId="77777777" w:rsidR="0045217A" w:rsidRPr="00C27E74" w:rsidRDefault="0045217A" w:rsidP="009B0ED2">
            <w:pPr>
              <w:numPr>
                <w:ilvl w:val="0"/>
                <w:numId w:val="1"/>
              </w:numPr>
            </w:pPr>
            <w:r w:rsidRPr="00C27E74">
              <w:t>Le système interroge le backend pour récupérer la liste des utilisateurs.</w:t>
            </w:r>
          </w:p>
          <w:p w14:paraId="6CA1DA61" w14:textId="77777777" w:rsidR="0045217A" w:rsidRPr="00C27E74" w:rsidRDefault="0045217A" w:rsidP="009B0ED2">
            <w:r w:rsidRPr="00C27E74">
              <w:t>Les utilisateurs sont affichés dans un tableau.</w:t>
            </w:r>
          </w:p>
        </w:tc>
        <w:tc>
          <w:tcPr>
            <w:tcW w:w="3295" w:type="dxa"/>
          </w:tcPr>
          <w:p w14:paraId="1843BA2B" w14:textId="77777777" w:rsidR="0045217A" w:rsidRPr="00C27E74" w:rsidRDefault="0045217A" w:rsidP="009B0ED2">
            <w:pPr>
              <w:pStyle w:val="Paragraphedeliste"/>
              <w:numPr>
                <w:ilvl w:val="0"/>
                <w:numId w:val="2"/>
              </w:numPr>
            </w:pPr>
            <w:r w:rsidRPr="00C27E74">
              <w:lastRenderedPageBreak/>
              <w:t>Les utilisateurs sont affichés correctement dans le tableau.</w:t>
            </w:r>
          </w:p>
          <w:p w14:paraId="7949D211" w14:textId="77777777" w:rsidR="0045217A" w:rsidRPr="00C27E74" w:rsidRDefault="0045217A" w:rsidP="009B0ED2">
            <w:pPr>
              <w:pStyle w:val="Paragraphedeliste"/>
              <w:numPr>
                <w:ilvl w:val="0"/>
                <w:numId w:val="2"/>
              </w:numPr>
            </w:pPr>
            <w:r w:rsidRPr="00C27E74">
              <w:t>Aucun message d’erreur n’est affiché.</w:t>
            </w:r>
          </w:p>
        </w:tc>
        <w:tc>
          <w:tcPr>
            <w:tcW w:w="1580" w:type="dxa"/>
          </w:tcPr>
          <w:p w14:paraId="200CDD33" w14:textId="77777777" w:rsidR="0045217A" w:rsidRPr="00C27E74" w:rsidRDefault="0045217A" w:rsidP="009B0ED2"/>
        </w:tc>
      </w:tr>
      <w:tr w:rsidR="0045217A" w:rsidRPr="00C27E74" w14:paraId="2F81B180" w14:textId="77777777" w:rsidTr="000A1D06">
        <w:tc>
          <w:tcPr>
            <w:tcW w:w="473" w:type="dxa"/>
          </w:tcPr>
          <w:p w14:paraId="049ADFD4" w14:textId="77777777" w:rsidR="0045217A" w:rsidRPr="00C27E74" w:rsidRDefault="0045217A" w:rsidP="009B0ED2">
            <w:r>
              <w:t>13</w:t>
            </w:r>
          </w:p>
        </w:tc>
        <w:tc>
          <w:tcPr>
            <w:tcW w:w="1712" w:type="dxa"/>
          </w:tcPr>
          <w:p w14:paraId="448989BA" w14:textId="77777777" w:rsidR="0045217A" w:rsidRPr="00C27E74" w:rsidRDefault="0045217A" w:rsidP="009B0ED2">
            <w:r w:rsidRPr="00C27E74">
              <w:rPr>
                <w:lang w:val="fr-BE"/>
              </w:rPr>
              <w:t>UC7</w:t>
            </w:r>
          </w:p>
        </w:tc>
        <w:tc>
          <w:tcPr>
            <w:tcW w:w="2248" w:type="dxa"/>
          </w:tcPr>
          <w:p w14:paraId="6B7589DF" w14:textId="77777777" w:rsidR="0045217A" w:rsidRPr="00C27E74" w:rsidRDefault="0045217A" w:rsidP="009B0ED2">
            <w:r w:rsidRPr="00C27E74">
              <w:t>Aucun utilisateur trouvé</w:t>
            </w:r>
          </w:p>
        </w:tc>
        <w:tc>
          <w:tcPr>
            <w:tcW w:w="3161" w:type="dxa"/>
          </w:tcPr>
          <w:p w14:paraId="17372008" w14:textId="77777777" w:rsidR="0045217A" w:rsidRPr="00C27E74" w:rsidRDefault="0045217A" w:rsidP="009B0ED2">
            <w:r w:rsidRPr="00C27E74">
              <w:rPr>
                <w:b/>
                <w:bCs/>
              </w:rPr>
              <w:t>Précondition :</w:t>
            </w:r>
            <w:r w:rsidRPr="00C27E74">
              <w:br/>
              <w:t>L’utilisateur est connecté en tant qu’administrateur. Le backend ne renvoie aucun utilisateur.</w:t>
            </w:r>
          </w:p>
          <w:p w14:paraId="38D49BAA" w14:textId="77777777" w:rsidR="0045217A" w:rsidRPr="00C27E74" w:rsidRDefault="0045217A" w:rsidP="009B0ED2">
            <w:r w:rsidRPr="00C27E74">
              <w:rPr>
                <w:b/>
                <w:bCs/>
              </w:rPr>
              <w:t>Étapes :</w:t>
            </w:r>
          </w:p>
          <w:p w14:paraId="4F648A8B" w14:textId="77777777" w:rsidR="0045217A" w:rsidRPr="00C27E74" w:rsidRDefault="0045217A" w:rsidP="009B0ED2">
            <w:pPr>
              <w:numPr>
                <w:ilvl w:val="0"/>
                <w:numId w:val="3"/>
              </w:numPr>
            </w:pPr>
            <w:r w:rsidRPr="00C27E74">
              <w:t>L’administrateur accède à la page de gestion des utilisateurs.</w:t>
            </w:r>
          </w:p>
          <w:p w14:paraId="5F23E2C4" w14:textId="77777777" w:rsidR="0045217A" w:rsidRPr="00C27E74" w:rsidRDefault="0045217A" w:rsidP="009B0ED2">
            <w:pPr>
              <w:numPr>
                <w:ilvl w:val="0"/>
                <w:numId w:val="3"/>
              </w:numPr>
            </w:pPr>
            <w:r w:rsidRPr="00C27E74">
              <w:t>Le système interroge le backend et ne trouve aucun utilisateur.</w:t>
            </w:r>
          </w:p>
          <w:p w14:paraId="7EBF6519" w14:textId="77777777" w:rsidR="0045217A" w:rsidRPr="00C27E74" w:rsidRDefault="0045217A" w:rsidP="009B0ED2">
            <w:pPr>
              <w:numPr>
                <w:ilvl w:val="0"/>
                <w:numId w:val="3"/>
              </w:numPr>
            </w:pPr>
            <w:r w:rsidRPr="00C27E74">
              <w:t>Un message informant qu’aucun utilisateur n’a été trouvé est affiché.</w:t>
            </w:r>
          </w:p>
        </w:tc>
        <w:tc>
          <w:tcPr>
            <w:tcW w:w="3295" w:type="dxa"/>
          </w:tcPr>
          <w:p w14:paraId="0F965F81" w14:textId="77777777" w:rsidR="0045217A" w:rsidRPr="00C27E74" w:rsidRDefault="0045217A" w:rsidP="009B0ED2">
            <w:pPr>
              <w:pStyle w:val="Paragraphedeliste"/>
              <w:numPr>
                <w:ilvl w:val="0"/>
                <w:numId w:val="4"/>
              </w:numPr>
            </w:pPr>
            <w:r w:rsidRPr="00C27E74">
              <w:t>Le tableau est vide.</w:t>
            </w:r>
          </w:p>
          <w:p w14:paraId="16DA8F3D" w14:textId="77777777" w:rsidR="0045217A" w:rsidRPr="00C27E74" w:rsidRDefault="0045217A" w:rsidP="009B0ED2">
            <w:pPr>
              <w:pStyle w:val="Paragraphedeliste"/>
              <w:numPr>
                <w:ilvl w:val="0"/>
                <w:numId w:val="4"/>
              </w:numPr>
            </w:pPr>
            <w:r w:rsidRPr="00C27E74">
              <w:t xml:space="preserve">Un message est affiché : </w:t>
            </w:r>
            <w:r w:rsidRPr="00C27E74">
              <w:rPr>
                <w:i/>
                <w:iCs/>
              </w:rPr>
              <w:t xml:space="preserve">"No </w:t>
            </w:r>
            <w:proofErr w:type="spellStart"/>
            <w:r w:rsidRPr="00C27E74">
              <w:rPr>
                <w:i/>
                <w:iCs/>
              </w:rPr>
              <w:t>users</w:t>
            </w:r>
            <w:proofErr w:type="spellEnd"/>
            <w:r w:rsidRPr="00C27E74">
              <w:rPr>
                <w:i/>
                <w:iCs/>
              </w:rPr>
              <w:t xml:space="preserve"> </w:t>
            </w:r>
            <w:proofErr w:type="spellStart"/>
            <w:r w:rsidRPr="00C27E74">
              <w:rPr>
                <w:i/>
                <w:iCs/>
              </w:rPr>
              <w:t>found</w:t>
            </w:r>
            <w:proofErr w:type="spellEnd"/>
            <w:r w:rsidRPr="00C27E74">
              <w:rPr>
                <w:i/>
                <w:iCs/>
              </w:rPr>
              <w:t>."</w:t>
            </w:r>
          </w:p>
        </w:tc>
        <w:tc>
          <w:tcPr>
            <w:tcW w:w="1580" w:type="dxa"/>
          </w:tcPr>
          <w:p w14:paraId="59B5D38D" w14:textId="77777777" w:rsidR="0045217A" w:rsidRPr="00C27E74" w:rsidRDefault="0045217A" w:rsidP="009B0ED2"/>
        </w:tc>
      </w:tr>
      <w:tr w:rsidR="0045217A" w:rsidRPr="00C27E74" w14:paraId="29B225CC" w14:textId="77777777" w:rsidTr="000A1D06">
        <w:tc>
          <w:tcPr>
            <w:tcW w:w="473" w:type="dxa"/>
          </w:tcPr>
          <w:p w14:paraId="1D8336D8" w14:textId="77777777" w:rsidR="0045217A" w:rsidRPr="00C27E74" w:rsidRDefault="0045217A" w:rsidP="009B0ED2">
            <w:r>
              <w:t>14</w:t>
            </w:r>
          </w:p>
        </w:tc>
        <w:tc>
          <w:tcPr>
            <w:tcW w:w="1712" w:type="dxa"/>
          </w:tcPr>
          <w:p w14:paraId="4DDBD0EA" w14:textId="77777777" w:rsidR="0045217A" w:rsidRPr="00C27E74" w:rsidRDefault="0045217A" w:rsidP="009B0ED2">
            <w:r w:rsidRPr="00C27E74">
              <w:rPr>
                <w:lang w:val="fr-BE"/>
              </w:rPr>
              <w:t>UC7</w:t>
            </w:r>
          </w:p>
        </w:tc>
        <w:tc>
          <w:tcPr>
            <w:tcW w:w="2248" w:type="dxa"/>
          </w:tcPr>
          <w:p w14:paraId="04EA6FB0" w14:textId="77777777" w:rsidR="0045217A" w:rsidRPr="00C27E74" w:rsidRDefault="0045217A" w:rsidP="009B0ED2">
            <w:r w:rsidRPr="00C27E74">
              <w:t>Recherche d’un utilisateur par nom de famille</w:t>
            </w:r>
          </w:p>
        </w:tc>
        <w:tc>
          <w:tcPr>
            <w:tcW w:w="3161" w:type="dxa"/>
          </w:tcPr>
          <w:p w14:paraId="30CB5BC6" w14:textId="77777777" w:rsidR="0045217A" w:rsidRPr="00C27E74" w:rsidRDefault="0045217A" w:rsidP="009B0ED2">
            <w:r w:rsidRPr="00C27E74">
              <w:rPr>
                <w:b/>
                <w:bCs/>
              </w:rPr>
              <w:t>Précondition :</w:t>
            </w:r>
            <w:r w:rsidRPr="00C27E74">
              <w:br/>
              <w:t>L’utilisateur est connecté en tant qu’administrateur. La liste des utilisateurs contient des utilisateurs ayant des noms de famille variés.</w:t>
            </w:r>
          </w:p>
          <w:p w14:paraId="048C948C" w14:textId="77777777" w:rsidR="0045217A" w:rsidRPr="00C27E74" w:rsidRDefault="0045217A" w:rsidP="009B0ED2">
            <w:r w:rsidRPr="00C27E74">
              <w:rPr>
                <w:b/>
                <w:bCs/>
              </w:rPr>
              <w:t>Étapes :</w:t>
            </w:r>
          </w:p>
          <w:p w14:paraId="202B7BA1" w14:textId="77777777" w:rsidR="0045217A" w:rsidRPr="00C27E74" w:rsidRDefault="0045217A" w:rsidP="009B0ED2">
            <w:pPr>
              <w:numPr>
                <w:ilvl w:val="0"/>
                <w:numId w:val="5"/>
              </w:numPr>
            </w:pPr>
            <w:r w:rsidRPr="00C27E74">
              <w:t>L’administrateur saisit un nom de famille dans la barre de recherche.</w:t>
            </w:r>
          </w:p>
          <w:p w14:paraId="3F328EE1" w14:textId="77777777" w:rsidR="0045217A" w:rsidRPr="00C27E74" w:rsidRDefault="0045217A" w:rsidP="009B0ED2">
            <w:pPr>
              <w:numPr>
                <w:ilvl w:val="0"/>
                <w:numId w:val="5"/>
              </w:numPr>
            </w:pPr>
            <w:r w:rsidRPr="00C27E74">
              <w:t>Le système filtre la liste des utilisateurs pour afficher uniquement ceux correspondant au critère.</w:t>
            </w:r>
          </w:p>
          <w:p w14:paraId="11A01AD8" w14:textId="77777777" w:rsidR="0045217A" w:rsidRPr="00C27E74" w:rsidRDefault="0045217A" w:rsidP="009B0ED2">
            <w:r w:rsidRPr="00C27E74">
              <w:lastRenderedPageBreak/>
              <w:t>Les utilisateurs filtrés sont affichés dans le tableau.</w:t>
            </w:r>
          </w:p>
        </w:tc>
        <w:tc>
          <w:tcPr>
            <w:tcW w:w="3295" w:type="dxa"/>
          </w:tcPr>
          <w:p w14:paraId="4632806C" w14:textId="77777777" w:rsidR="0045217A" w:rsidRPr="00C27E74" w:rsidRDefault="0045217A" w:rsidP="009B0ED2">
            <w:pPr>
              <w:pStyle w:val="Paragraphedeliste"/>
              <w:numPr>
                <w:ilvl w:val="0"/>
                <w:numId w:val="6"/>
              </w:numPr>
            </w:pPr>
            <w:r w:rsidRPr="00C27E74">
              <w:lastRenderedPageBreak/>
              <w:t>Seuls les utilisateurs correspondant au nom de famille recherché sont affichés.</w:t>
            </w:r>
          </w:p>
          <w:p w14:paraId="1A7592AB" w14:textId="77777777" w:rsidR="0045217A" w:rsidRPr="00C27E74" w:rsidRDefault="0045217A" w:rsidP="009B0ED2">
            <w:pPr>
              <w:pStyle w:val="Paragraphedeliste"/>
              <w:numPr>
                <w:ilvl w:val="0"/>
                <w:numId w:val="6"/>
              </w:numPr>
            </w:pPr>
            <w:r w:rsidRPr="00C27E74">
              <w:t xml:space="preserve">Si aucun utilisateur ne correspond, un message est affiché : </w:t>
            </w:r>
            <w:r w:rsidRPr="00C27E74">
              <w:rPr>
                <w:i/>
                <w:iCs/>
              </w:rPr>
              <w:t xml:space="preserve">"No </w:t>
            </w:r>
            <w:proofErr w:type="spellStart"/>
            <w:r w:rsidRPr="00C27E74">
              <w:rPr>
                <w:i/>
                <w:iCs/>
              </w:rPr>
              <w:t>users</w:t>
            </w:r>
            <w:proofErr w:type="spellEnd"/>
            <w:r w:rsidRPr="00C27E74">
              <w:rPr>
                <w:i/>
                <w:iCs/>
              </w:rPr>
              <w:t xml:space="preserve"> </w:t>
            </w:r>
            <w:proofErr w:type="spellStart"/>
            <w:r w:rsidRPr="00C27E74">
              <w:rPr>
                <w:i/>
                <w:iCs/>
              </w:rPr>
              <w:t>found</w:t>
            </w:r>
            <w:proofErr w:type="spellEnd"/>
            <w:r w:rsidRPr="00C27E74">
              <w:rPr>
                <w:i/>
                <w:iCs/>
              </w:rPr>
              <w:t>."</w:t>
            </w:r>
          </w:p>
        </w:tc>
        <w:tc>
          <w:tcPr>
            <w:tcW w:w="1580" w:type="dxa"/>
          </w:tcPr>
          <w:p w14:paraId="2B885F06" w14:textId="77777777" w:rsidR="0045217A" w:rsidRPr="00C27E74" w:rsidRDefault="0045217A" w:rsidP="009B0ED2"/>
        </w:tc>
      </w:tr>
      <w:tr w:rsidR="0045217A" w:rsidRPr="00C27E74" w14:paraId="521CEE7E" w14:textId="77777777" w:rsidTr="000A1D06">
        <w:tc>
          <w:tcPr>
            <w:tcW w:w="473" w:type="dxa"/>
          </w:tcPr>
          <w:p w14:paraId="3260DAED" w14:textId="77777777" w:rsidR="0045217A" w:rsidRPr="00C27E74" w:rsidRDefault="0045217A" w:rsidP="009B0ED2">
            <w:r>
              <w:t>15</w:t>
            </w:r>
          </w:p>
        </w:tc>
        <w:tc>
          <w:tcPr>
            <w:tcW w:w="1712" w:type="dxa"/>
          </w:tcPr>
          <w:p w14:paraId="48BB8B71" w14:textId="77777777" w:rsidR="0045217A" w:rsidRPr="00C27E74" w:rsidRDefault="0045217A" w:rsidP="009B0ED2">
            <w:r w:rsidRPr="00C27E74">
              <w:rPr>
                <w:lang w:val="fr-BE"/>
              </w:rPr>
              <w:t>UC7</w:t>
            </w:r>
          </w:p>
        </w:tc>
        <w:tc>
          <w:tcPr>
            <w:tcW w:w="2248" w:type="dxa"/>
          </w:tcPr>
          <w:p w14:paraId="5DE1439E" w14:textId="77777777" w:rsidR="0045217A" w:rsidRPr="00C27E74" w:rsidRDefault="0045217A" w:rsidP="009B0ED2">
            <w:r w:rsidRPr="00C27E74">
              <w:t>Navigation vers la page d’édition</w:t>
            </w:r>
          </w:p>
        </w:tc>
        <w:tc>
          <w:tcPr>
            <w:tcW w:w="3161" w:type="dxa"/>
          </w:tcPr>
          <w:p w14:paraId="25EBEEE0" w14:textId="77777777" w:rsidR="0045217A" w:rsidRPr="00C27E74" w:rsidRDefault="0045217A" w:rsidP="009B0ED2">
            <w:r w:rsidRPr="00C27E74">
              <w:rPr>
                <w:b/>
                <w:bCs/>
              </w:rPr>
              <w:t>Précondition :</w:t>
            </w:r>
            <w:r w:rsidRPr="00C27E74">
              <w:br/>
              <w:t>L’utilisateur est connecté en tant qu’administrateur. Un utilisateur existe dans la liste.</w:t>
            </w:r>
          </w:p>
          <w:p w14:paraId="6737BF1F" w14:textId="77777777" w:rsidR="0045217A" w:rsidRPr="00C27E74" w:rsidRDefault="0045217A" w:rsidP="009B0ED2">
            <w:pPr>
              <w:rPr>
                <w:b/>
                <w:bCs/>
              </w:rPr>
            </w:pPr>
            <w:r w:rsidRPr="00C27E74">
              <w:rPr>
                <w:b/>
                <w:bCs/>
              </w:rPr>
              <w:t>Étapes :</w:t>
            </w:r>
          </w:p>
          <w:p w14:paraId="60ABE77E" w14:textId="77777777" w:rsidR="0045217A" w:rsidRPr="00C27E74" w:rsidRDefault="0045217A" w:rsidP="009B0ED2">
            <w:pPr>
              <w:numPr>
                <w:ilvl w:val="0"/>
                <w:numId w:val="7"/>
              </w:numPr>
            </w:pPr>
            <w:r w:rsidRPr="00C27E74">
              <w:t>L’administrateur clique sur le bouton "Edit" d’un utilisateur.</w:t>
            </w:r>
          </w:p>
          <w:p w14:paraId="3DDCC7CE" w14:textId="77777777" w:rsidR="0045217A" w:rsidRPr="00C27E74" w:rsidRDefault="0045217A" w:rsidP="009B0ED2">
            <w:r w:rsidRPr="00C27E74">
              <w:t>Le système redirige l’administrateur vers la page d’édition de l’utilisateur.</w:t>
            </w:r>
          </w:p>
        </w:tc>
        <w:tc>
          <w:tcPr>
            <w:tcW w:w="3295" w:type="dxa"/>
          </w:tcPr>
          <w:p w14:paraId="59EA0D6A" w14:textId="77777777" w:rsidR="0045217A" w:rsidRPr="00C27E74" w:rsidRDefault="0045217A" w:rsidP="009B0ED2">
            <w:pPr>
              <w:pStyle w:val="Paragraphedeliste"/>
              <w:numPr>
                <w:ilvl w:val="0"/>
                <w:numId w:val="48"/>
              </w:numPr>
            </w:pPr>
            <w:r w:rsidRPr="00C27E74">
              <w:t>L’administrateur est redirigé vers la page pour éditer un utilisateur.</w:t>
            </w:r>
          </w:p>
        </w:tc>
        <w:tc>
          <w:tcPr>
            <w:tcW w:w="1580" w:type="dxa"/>
          </w:tcPr>
          <w:p w14:paraId="031184B6" w14:textId="77777777" w:rsidR="0045217A" w:rsidRPr="00C27E74" w:rsidRDefault="0045217A" w:rsidP="009B0ED2"/>
        </w:tc>
      </w:tr>
      <w:tr w:rsidR="0045217A" w:rsidRPr="001977F3" w14:paraId="5699141B" w14:textId="77777777" w:rsidTr="000A1D06">
        <w:tc>
          <w:tcPr>
            <w:tcW w:w="473" w:type="dxa"/>
          </w:tcPr>
          <w:p w14:paraId="3AF63057" w14:textId="77777777" w:rsidR="0045217A" w:rsidRPr="00C27E74" w:rsidRDefault="0045217A" w:rsidP="009B0ED2">
            <w:r>
              <w:t>16</w:t>
            </w:r>
          </w:p>
        </w:tc>
        <w:tc>
          <w:tcPr>
            <w:tcW w:w="1712" w:type="dxa"/>
          </w:tcPr>
          <w:p w14:paraId="11A95EE9" w14:textId="77777777" w:rsidR="0045217A" w:rsidRPr="00C27E74" w:rsidRDefault="0045217A" w:rsidP="009B0ED2">
            <w:r w:rsidRPr="00C27E74">
              <w:rPr>
                <w:lang w:val="fr-BE"/>
              </w:rPr>
              <w:t>UC7, UC8</w:t>
            </w:r>
          </w:p>
        </w:tc>
        <w:tc>
          <w:tcPr>
            <w:tcW w:w="2248" w:type="dxa"/>
          </w:tcPr>
          <w:p w14:paraId="29AADA4D" w14:textId="77777777" w:rsidR="0045217A" w:rsidRPr="00C27E74" w:rsidRDefault="0045217A" w:rsidP="009B0ED2">
            <w:r w:rsidRPr="00C27E74">
              <w:t>Échec du blocage/déblocage pour des raisons techniques</w:t>
            </w:r>
          </w:p>
        </w:tc>
        <w:tc>
          <w:tcPr>
            <w:tcW w:w="3161" w:type="dxa"/>
          </w:tcPr>
          <w:p w14:paraId="1A8584A8" w14:textId="77777777" w:rsidR="0045217A" w:rsidRPr="00C27E74" w:rsidRDefault="0045217A" w:rsidP="009B0ED2">
            <w:r w:rsidRPr="00C27E74">
              <w:rPr>
                <w:b/>
                <w:bCs/>
              </w:rPr>
              <w:t>Précondition :</w:t>
            </w:r>
            <w:r w:rsidRPr="00C27E74">
              <w:br/>
              <w:t>L’utilisateur est connecté en tant qu’administrateur. Une erreur technique empêche le blocage/déblocage.</w:t>
            </w:r>
          </w:p>
          <w:p w14:paraId="0F3EDBDA" w14:textId="77777777" w:rsidR="0045217A" w:rsidRPr="00C27E74" w:rsidRDefault="0045217A" w:rsidP="009B0ED2">
            <w:r w:rsidRPr="00C27E74">
              <w:rPr>
                <w:b/>
                <w:bCs/>
              </w:rPr>
              <w:t>Étapes :</w:t>
            </w:r>
          </w:p>
          <w:p w14:paraId="79850439" w14:textId="77777777" w:rsidR="0045217A" w:rsidRPr="00C27E74" w:rsidRDefault="0045217A" w:rsidP="009B0ED2">
            <w:pPr>
              <w:numPr>
                <w:ilvl w:val="0"/>
                <w:numId w:val="8"/>
              </w:numPr>
            </w:pPr>
            <w:r w:rsidRPr="00C27E74">
              <w:t>L’administrateur tente de bloquer ou de débloquer un utilisateur.</w:t>
            </w:r>
          </w:p>
          <w:p w14:paraId="7EFFEA3A" w14:textId="77777777" w:rsidR="0045217A" w:rsidRPr="00C27E74" w:rsidRDefault="0045217A" w:rsidP="009B0ED2">
            <w:pPr>
              <w:numPr>
                <w:ilvl w:val="0"/>
                <w:numId w:val="8"/>
              </w:numPr>
            </w:pPr>
            <w:r w:rsidRPr="00C27E74">
              <w:t>Une erreur survient lors de la mise à jour côté backend.</w:t>
            </w:r>
          </w:p>
          <w:p w14:paraId="3AC9A616" w14:textId="77777777" w:rsidR="0045217A" w:rsidRPr="00C27E74" w:rsidRDefault="0045217A" w:rsidP="009B0ED2">
            <w:pPr>
              <w:numPr>
                <w:ilvl w:val="0"/>
                <w:numId w:val="8"/>
              </w:numPr>
            </w:pPr>
            <w:r w:rsidRPr="00C27E74">
              <w:t>Le système informe l’administrateur de l’échec.</w:t>
            </w:r>
          </w:p>
        </w:tc>
        <w:tc>
          <w:tcPr>
            <w:tcW w:w="3295" w:type="dxa"/>
          </w:tcPr>
          <w:p w14:paraId="64F56CF0" w14:textId="77777777" w:rsidR="0045217A" w:rsidRPr="00C27E74" w:rsidRDefault="0045217A" w:rsidP="009B0ED2">
            <w:pPr>
              <w:pStyle w:val="Paragraphedeliste"/>
              <w:numPr>
                <w:ilvl w:val="0"/>
                <w:numId w:val="9"/>
              </w:numPr>
            </w:pPr>
            <w:r w:rsidRPr="00C27E74">
              <w:t>Le statut de l’utilisateur reste inchangé.</w:t>
            </w:r>
          </w:p>
          <w:p w14:paraId="36610FF3" w14:textId="77777777" w:rsidR="0045217A" w:rsidRPr="00073CAC" w:rsidRDefault="0045217A" w:rsidP="009B0ED2">
            <w:pPr>
              <w:pStyle w:val="Paragraphedeliste"/>
              <w:numPr>
                <w:ilvl w:val="0"/>
                <w:numId w:val="9"/>
              </w:numPr>
              <w:rPr>
                <w:lang w:val="en-US"/>
              </w:rPr>
            </w:pPr>
            <w:r w:rsidRPr="00073CAC">
              <w:rPr>
                <w:lang w:val="en-US"/>
              </w:rPr>
              <w:t xml:space="preserve">Une notification </w:t>
            </w:r>
            <w:proofErr w:type="spellStart"/>
            <w:r w:rsidRPr="00073CAC">
              <w:rPr>
                <w:lang w:val="en-US"/>
              </w:rPr>
              <w:t>est</w:t>
            </w:r>
            <w:proofErr w:type="spellEnd"/>
            <w:r w:rsidRPr="00073CAC">
              <w:rPr>
                <w:lang w:val="en-US"/>
              </w:rPr>
              <w:t xml:space="preserve"> </w:t>
            </w:r>
            <w:proofErr w:type="spellStart"/>
            <w:proofErr w:type="gramStart"/>
            <w:r w:rsidRPr="00073CAC">
              <w:rPr>
                <w:lang w:val="en-US"/>
              </w:rPr>
              <w:t>affichée</w:t>
            </w:r>
            <w:proofErr w:type="spellEnd"/>
            <w:r w:rsidRPr="00073CAC">
              <w:rPr>
                <w:lang w:val="en-US"/>
              </w:rPr>
              <w:t xml:space="preserve"> :</w:t>
            </w:r>
            <w:proofErr w:type="gramEnd"/>
            <w:r w:rsidRPr="00073CAC">
              <w:rPr>
                <w:lang w:val="en-US"/>
              </w:rPr>
              <w:t xml:space="preserve"> </w:t>
            </w:r>
            <w:r w:rsidRPr="00073CAC">
              <w:rPr>
                <w:i/>
                <w:iCs/>
                <w:lang w:val="en-US"/>
              </w:rPr>
              <w:t>"An error occurred while blocking/unblocking the user."</w:t>
            </w:r>
          </w:p>
        </w:tc>
        <w:tc>
          <w:tcPr>
            <w:tcW w:w="1580" w:type="dxa"/>
          </w:tcPr>
          <w:p w14:paraId="44ADB22C" w14:textId="77777777" w:rsidR="0045217A" w:rsidRPr="00073CAC" w:rsidRDefault="0045217A" w:rsidP="009B0ED2">
            <w:pPr>
              <w:rPr>
                <w:lang w:val="en-US"/>
              </w:rPr>
            </w:pPr>
          </w:p>
        </w:tc>
      </w:tr>
      <w:tr w:rsidR="0045217A" w:rsidRPr="00C27E74" w14:paraId="2AF64AA7" w14:textId="77777777" w:rsidTr="000A1D06">
        <w:tc>
          <w:tcPr>
            <w:tcW w:w="473" w:type="dxa"/>
          </w:tcPr>
          <w:p w14:paraId="49A52CA5" w14:textId="77777777" w:rsidR="0045217A" w:rsidRPr="00C27E74" w:rsidRDefault="0045217A" w:rsidP="009B0ED2">
            <w:r>
              <w:t>17</w:t>
            </w:r>
          </w:p>
        </w:tc>
        <w:tc>
          <w:tcPr>
            <w:tcW w:w="1712" w:type="dxa"/>
          </w:tcPr>
          <w:p w14:paraId="60AE91CD" w14:textId="77777777" w:rsidR="0045217A" w:rsidRPr="00C27E74" w:rsidRDefault="0045217A" w:rsidP="009B0ED2">
            <w:r w:rsidRPr="00C27E74">
              <w:rPr>
                <w:lang w:val="fr-BE"/>
              </w:rPr>
              <w:t>UC8</w:t>
            </w:r>
          </w:p>
        </w:tc>
        <w:tc>
          <w:tcPr>
            <w:tcW w:w="2248" w:type="dxa"/>
          </w:tcPr>
          <w:p w14:paraId="241C59D7" w14:textId="77777777" w:rsidR="0045217A" w:rsidRPr="00C27E74" w:rsidRDefault="0045217A" w:rsidP="009B0ED2">
            <w:r w:rsidRPr="00C27E74">
              <w:t>Déblocage réussi d’un utilisateur</w:t>
            </w:r>
          </w:p>
        </w:tc>
        <w:tc>
          <w:tcPr>
            <w:tcW w:w="3161" w:type="dxa"/>
          </w:tcPr>
          <w:p w14:paraId="6EAF43F3" w14:textId="77777777" w:rsidR="0045217A" w:rsidRPr="00C27E74" w:rsidRDefault="0045217A" w:rsidP="009B0ED2">
            <w:r w:rsidRPr="00C27E74">
              <w:rPr>
                <w:b/>
                <w:bCs/>
              </w:rPr>
              <w:t>Précondition :</w:t>
            </w:r>
            <w:r w:rsidRPr="00C27E74">
              <w:br/>
              <w:t>L’utilisateur est connecté en tant qu’administrateur. Un utilisateur bloqué existe dans la liste.</w:t>
            </w:r>
          </w:p>
          <w:p w14:paraId="54CEBFFB" w14:textId="77777777" w:rsidR="0045217A" w:rsidRPr="00C27E74" w:rsidRDefault="0045217A" w:rsidP="009B0ED2">
            <w:r w:rsidRPr="00C27E74">
              <w:rPr>
                <w:b/>
                <w:bCs/>
              </w:rPr>
              <w:t>Étapes :</w:t>
            </w:r>
          </w:p>
          <w:p w14:paraId="1AA7E005" w14:textId="77777777" w:rsidR="0045217A" w:rsidRPr="00C27E74" w:rsidRDefault="0045217A" w:rsidP="009B0ED2">
            <w:pPr>
              <w:numPr>
                <w:ilvl w:val="0"/>
                <w:numId w:val="10"/>
              </w:numPr>
            </w:pPr>
            <w:r w:rsidRPr="00C27E74">
              <w:t xml:space="preserve">L’administrateur décoche la case "Change </w:t>
            </w:r>
            <w:proofErr w:type="spellStart"/>
            <w:r w:rsidRPr="00C27E74">
              <w:t>status</w:t>
            </w:r>
            <w:proofErr w:type="spellEnd"/>
            <w:r w:rsidRPr="00C27E74">
              <w:t>" pour débloquer un utilisateur bloqué.</w:t>
            </w:r>
          </w:p>
          <w:p w14:paraId="3549DF82" w14:textId="77777777" w:rsidR="0045217A" w:rsidRPr="00C27E74" w:rsidRDefault="0045217A" w:rsidP="009B0ED2">
            <w:pPr>
              <w:numPr>
                <w:ilvl w:val="0"/>
                <w:numId w:val="10"/>
              </w:numPr>
            </w:pPr>
            <w:r w:rsidRPr="00C27E74">
              <w:t>Le système met à jour le statut de l’utilisateur dans le backend.</w:t>
            </w:r>
          </w:p>
          <w:p w14:paraId="6E1040D6" w14:textId="77777777" w:rsidR="0045217A" w:rsidRPr="00C27E74" w:rsidRDefault="0045217A" w:rsidP="009B0ED2">
            <w:r w:rsidRPr="00C27E74">
              <w:lastRenderedPageBreak/>
              <w:t xml:space="preserve">Le statut de l’utilisateur passe à </w:t>
            </w:r>
            <w:r w:rsidRPr="00C27E74">
              <w:rPr>
                <w:i/>
                <w:iCs/>
              </w:rPr>
              <w:t>Active</w:t>
            </w:r>
            <w:r w:rsidRPr="00C27E74">
              <w:t>.</w:t>
            </w:r>
          </w:p>
        </w:tc>
        <w:tc>
          <w:tcPr>
            <w:tcW w:w="3295" w:type="dxa"/>
          </w:tcPr>
          <w:p w14:paraId="00943DF1" w14:textId="77777777" w:rsidR="0045217A" w:rsidRPr="00C27E74" w:rsidRDefault="0045217A" w:rsidP="009B0ED2">
            <w:pPr>
              <w:pStyle w:val="Paragraphedeliste"/>
              <w:numPr>
                <w:ilvl w:val="0"/>
                <w:numId w:val="11"/>
              </w:numPr>
            </w:pPr>
            <w:r w:rsidRPr="00C27E74">
              <w:lastRenderedPageBreak/>
              <w:t>Le statut de l’utilisateur est mis à jour dans le tableau (badge vert "Active").</w:t>
            </w:r>
          </w:p>
          <w:p w14:paraId="5219051D" w14:textId="77777777" w:rsidR="0045217A" w:rsidRPr="00C27E74" w:rsidRDefault="0045217A" w:rsidP="009B0ED2">
            <w:pPr>
              <w:pStyle w:val="Paragraphedeliste"/>
              <w:numPr>
                <w:ilvl w:val="0"/>
                <w:numId w:val="11"/>
              </w:numPr>
            </w:pPr>
            <w:r w:rsidRPr="00C27E74">
              <w:t xml:space="preserve">Une notification est affichée : </w:t>
            </w:r>
            <w:r w:rsidRPr="00C27E74">
              <w:rPr>
                <w:i/>
                <w:iCs/>
              </w:rPr>
              <w:t xml:space="preserve">"User [Prénom] [Nom] has been </w:t>
            </w:r>
            <w:proofErr w:type="spellStart"/>
            <w:r w:rsidRPr="00C27E74">
              <w:rPr>
                <w:i/>
                <w:iCs/>
              </w:rPr>
              <w:t>unblocked</w:t>
            </w:r>
            <w:proofErr w:type="spellEnd"/>
            <w:r w:rsidRPr="00C27E74">
              <w:rPr>
                <w:i/>
                <w:iCs/>
              </w:rPr>
              <w:t>."</w:t>
            </w:r>
          </w:p>
        </w:tc>
        <w:tc>
          <w:tcPr>
            <w:tcW w:w="1580" w:type="dxa"/>
          </w:tcPr>
          <w:p w14:paraId="24E61D14" w14:textId="77777777" w:rsidR="0045217A" w:rsidRPr="00C27E74" w:rsidRDefault="0045217A" w:rsidP="009B0ED2"/>
        </w:tc>
      </w:tr>
      <w:tr w:rsidR="0045217A" w:rsidRPr="00C27E74" w14:paraId="4C2433DD" w14:textId="77777777" w:rsidTr="000A1D06">
        <w:tc>
          <w:tcPr>
            <w:tcW w:w="473" w:type="dxa"/>
          </w:tcPr>
          <w:p w14:paraId="459ABFF6" w14:textId="77777777" w:rsidR="0045217A" w:rsidRPr="00C27E74" w:rsidRDefault="0045217A" w:rsidP="009B0ED2">
            <w:r>
              <w:t>18</w:t>
            </w:r>
          </w:p>
        </w:tc>
        <w:tc>
          <w:tcPr>
            <w:tcW w:w="1712" w:type="dxa"/>
          </w:tcPr>
          <w:p w14:paraId="5CC30B4B" w14:textId="77777777" w:rsidR="0045217A" w:rsidRPr="00C27E74" w:rsidRDefault="0045217A" w:rsidP="009B0ED2">
            <w:r w:rsidRPr="00C27E74">
              <w:rPr>
                <w:lang w:val="fr-BE"/>
              </w:rPr>
              <w:t>UC9</w:t>
            </w:r>
          </w:p>
        </w:tc>
        <w:tc>
          <w:tcPr>
            <w:tcW w:w="2248" w:type="dxa"/>
          </w:tcPr>
          <w:p w14:paraId="41952EA9" w14:textId="77777777" w:rsidR="0045217A" w:rsidRPr="00C27E74" w:rsidRDefault="0045217A" w:rsidP="009B0ED2">
            <w:r w:rsidRPr="00C27E74">
              <w:t>Mise à jour réussie</w:t>
            </w:r>
          </w:p>
        </w:tc>
        <w:tc>
          <w:tcPr>
            <w:tcW w:w="3161" w:type="dxa"/>
          </w:tcPr>
          <w:p w14:paraId="132BF140" w14:textId="77777777" w:rsidR="0045217A" w:rsidRPr="00C27E74" w:rsidRDefault="0045217A" w:rsidP="009B0ED2">
            <w:r w:rsidRPr="00C27E74">
              <w:rPr>
                <w:b/>
                <w:bCs/>
              </w:rPr>
              <w:t>Précondition :</w:t>
            </w:r>
            <w:r w:rsidRPr="00C27E74">
              <w:rPr>
                <w:b/>
                <w:bCs/>
              </w:rPr>
              <w:br/>
            </w:r>
            <w:r w:rsidRPr="00C27E74">
              <w:t>Un utilisateur existe et l’acteur est autorisé à modifier ses informations.</w:t>
            </w:r>
          </w:p>
          <w:p w14:paraId="17D2CE4A" w14:textId="77777777" w:rsidR="0045217A" w:rsidRPr="00C27E74" w:rsidRDefault="0045217A" w:rsidP="009B0ED2">
            <w:pPr>
              <w:rPr>
                <w:b/>
                <w:bCs/>
              </w:rPr>
            </w:pPr>
            <w:r w:rsidRPr="00C27E74">
              <w:rPr>
                <w:b/>
                <w:bCs/>
              </w:rPr>
              <w:t>Étapes :</w:t>
            </w:r>
          </w:p>
          <w:p w14:paraId="0D409C8A" w14:textId="77777777" w:rsidR="0045217A" w:rsidRPr="00C27E74" w:rsidRDefault="0045217A" w:rsidP="009B0ED2">
            <w:pPr>
              <w:numPr>
                <w:ilvl w:val="0"/>
                <w:numId w:val="12"/>
              </w:numPr>
            </w:pPr>
            <w:r w:rsidRPr="00C27E74">
              <w:t>L’utilisateur navigue vers la page d’édition.</w:t>
            </w:r>
          </w:p>
          <w:p w14:paraId="02C221B2" w14:textId="77777777" w:rsidR="0045217A" w:rsidRPr="00C27E74" w:rsidRDefault="0045217A" w:rsidP="009B0ED2">
            <w:pPr>
              <w:numPr>
                <w:ilvl w:val="0"/>
                <w:numId w:val="12"/>
              </w:numPr>
            </w:pPr>
            <w:r w:rsidRPr="00C27E74">
              <w:t>Le système charge les informations de l’utilisateur et les affiche dans le formulaire.</w:t>
            </w:r>
          </w:p>
          <w:p w14:paraId="6C9348AF" w14:textId="77777777" w:rsidR="0045217A" w:rsidRPr="00C27E74" w:rsidRDefault="0045217A" w:rsidP="009B0ED2">
            <w:pPr>
              <w:numPr>
                <w:ilvl w:val="0"/>
                <w:numId w:val="12"/>
              </w:numPr>
            </w:pPr>
            <w:r w:rsidRPr="00C27E74">
              <w:t>L’utilisateur modifie un ou plusieurs champs valides et clique sur le bouton "Save".</w:t>
            </w:r>
          </w:p>
          <w:p w14:paraId="6958430E" w14:textId="77777777" w:rsidR="0045217A" w:rsidRPr="00C27E74" w:rsidRDefault="0045217A" w:rsidP="009B0ED2">
            <w:r w:rsidRPr="00C27E74">
              <w:t>Le système enregistre les modifications.</w:t>
            </w:r>
          </w:p>
        </w:tc>
        <w:tc>
          <w:tcPr>
            <w:tcW w:w="3295" w:type="dxa"/>
          </w:tcPr>
          <w:p w14:paraId="7A116CFD" w14:textId="77777777" w:rsidR="0045217A" w:rsidRPr="00C27E74" w:rsidRDefault="0045217A" w:rsidP="009B0ED2">
            <w:pPr>
              <w:pStyle w:val="Paragraphedeliste"/>
              <w:numPr>
                <w:ilvl w:val="0"/>
                <w:numId w:val="13"/>
              </w:numPr>
            </w:pPr>
            <w:r w:rsidRPr="00C27E74">
              <w:t>L’utilisateur est redirigé vers la liste des utilisateurs après 2 secondes.</w:t>
            </w:r>
          </w:p>
          <w:p w14:paraId="098F1E40" w14:textId="77777777" w:rsidR="0045217A" w:rsidRPr="00C27E74" w:rsidRDefault="0045217A" w:rsidP="009B0ED2">
            <w:pPr>
              <w:pStyle w:val="Paragraphedeliste"/>
              <w:numPr>
                <w:ilvl w:val="0"/>
                <w:numId w:val="13"/>
              </w:numPr>
            </w:pPr>
            <w:r w:rsidRPr="00C27E74">
              <w:t xml:space="preserve">Un message de confirmation est affiché : </w:t>
            </w:r>
            <w:r w:rsidRPr="00C27E74">
              <w:rPr>
                <w:i/>
                <w:iCs/>
              </w:rPr>
              <w:t xml:space="preserve">"User </w:t>
            </w:r>
            <w:proofErr w:type="spellStart"/>
            <w:r w:rsidRPr="00C27E74">
              <w:rPr>
                <w:i/>
                <w:iCs/>
              </w:rPr>
              <w:t>successfully</w:t>
            </w:r>
            <w:proofErr w:type="spellEnd"/>
            <w:r w:rsidRPr="00C27E74">
              <w:rPr>
                <w:i/>
                <w:iCs/>
              </w:rPr>
              <w:t xml:space="preserve"> </w:t>
            </w:r>
            <w:proofErr w:type="spellStart"/>
            <w:r w:rsidRPr="00C27E74">
              <w:rPr>
                <w:i/>
                <w:iCs/>
              </w:rPr>
              <w:t>updated</w:t>
            </w:r>
            <w:proofErr w:type="spellEnd"/>
            <w:r w:rsidRPr="00C27E74">
              <w:rPr>
                <w:i/>
                <w:iCs/>
              </w:rPr>
              <w:t>!"</w:t>
            </w:r>
          </w:p>
        </w:tc>
        <w:tc>
          <w:tcPr>
            <w:tcW w:w="1580" w:type="dxa"/>
          </w:tcPr>
          <w:p w14:paraId="528825EF" w14:textId="77777777" w:rsidR="0045217A" w:rsidRPr="00C27E74" w:rsidRDefault="0045217A" w:rsidP="009B0ED2"/>
        </w:tc>
      </w:tr>
      <w:tr w:rsidR="0045217A" w:rsidRPr="00C27E74" w14:paraId="1CB15E74" w14:textId="77777777" w:rsidTr="000A1D06">
        <w:tc>
          <w:tcPr>
            <w:tcW w:w="473" w:type="dxa"/>
          </w:tcPr>
          <w:p w14:paraId="23E690A9" w14:textId="77777777" w:rsidR="0045217A" w:rsidRPr="00C27E74" w:rsidRDefault="0045217A" w:rsidP="009B0ED2">
            <w:r>
              <w:t>19</w:t>
            </w:r>
          </w:p>
        </w:tc>
        <w:tc>
          <w:tcPr>
            <w:tcW w:w="1712" w:type="dxa"/>
          </w:tcPr>
          <w:p w14:paraId="5F486208" w14:textId="77777777" w:rsidR="0045217A" w:rsidRPr="00C27E74" w:rsidRDefault="0045217A" w:rsidP="009B0ED2">
            <w:r w:rsidRPr="00C27E74">
              <w:rPr>
                <w:lang w:val="fr-BE"/>
              </w:rPr>
              <w:t>UC9</w:t>
            </w:r>
          </w:p>
        </w:tc>
        <w:tc>
          <w:tcPr>
            <w:tcW w:w="2248" w:type="dxa"/>
          </w:tcPr>
          <w:p w14:paraId="76E5C769" w14:textId="77777777" w:rsidR="0045217A" w:rsidRPr="00C27E74" w:rsidRDefault="0045217A" w:rsidP="009B0ED2">
            <w:r w:rsidRPr="00C27E74">
              <w:t>Champ obligatoire manquant</w:t>
            </w:r>
          </w:p>
        </w:tc>
        <w:tc>
          <w:tcPr>
            <w:tcW w:w="3161" w:type="dxa"/>
          </w:tcPr>
          <w:p w14:paraId="682006AC" w14:textId="77777777" w:rsidR="0045217A" w:rsidRPr="00C27E74" w:rsidRDefault="0045217A" w:rsidP="009B0ED2">
            <w:r w:rsidRPr="00C27E74">
              <w:rPr>
                <w:b/>
                <w:bCs/>
              </w:rPr>
              <w:t>Précondition :</w:t>
            </w:r>
            <w:r w:rsidRPr="00C27E74">
              <w:br/>
              <w:t>Le formulaire est affiché, mais l’acteur omet de remplir un ou plusieurs champs obligatoires.</w:t>
            </w:r>
          </w:p>
          <w:p w14:paraId="2FACD452" w14:textId="77777777" w:rsidR="0045217A" w:rsidRPr="00C27E74" w:rsidRDefault="0045217A" w:rsidP="009B0ED2">
            <w:pPr>
              <w:rPr>
                <w:b/>
                <w:bCs/>
              </w:rPr>
            </w:pPr>
            <w:r w:rsidRPr="00C27E74">
              <w:rPr>
                <w:b/>
                <w:bCs/>
              </w:rPr>
              <w:t>Étapes :</w:t>
            </w:r>
          </w:p>
          <w:p w14:paraId="145A0D7B" w14:textId="77777777" w:rsidR="0045217A" w:rsidRPr="00C27E74" w:rsidRDefault="0045217A" w:rsidP="009B0ED2">
            <w:pPr>
              <w:numPr>
                <w:ilvl w:val="0"/>
                <w:numId w:val="14"/>
              </w:numPr>
            </w:pPr>
            <w:r w:rsidRPr="00C27E74">
              <w:t>L’utilisateur accède au formulaire d’édition.</w:t>
            </w:r>
          </w:p>
          <w:p w14:paraId="5DC3EA4B" w14:textId="77777777" w:rsidR="0045217A" w:rsidRPr="00C27E74" w:rsidRDefault="0045217A" w:rsidP="009B0ED2">
            <w:pPr>
              <w:numPr>
                <w:ilvl w:val="0"/>
                <w:numId w:val="14"/>
              </w:numPr>
            </w:pPr>
            <w:r w:rsidRPr="00C27E74">
              <w:t>L’utilisateur laisse un ou plusieurs champs obligatoires vides (ex. : "First Name", "Last Name").</w:t>
            </w:r>
          </w:p>
          <w:p w14:paraId="40002B71" w14:textId="77777777" w:rsidR="0045217A" w:rsidRPr="00C27E74" w:rsidRDefault="0045217A" w:rsidP="009B0ED2">
            <w:r w:rsidRPr="00C27E74">
              <w:t>L’utilisateur clique sur le bouton "Save".</w:t>
            </w:r>
          </w:p>
        </w:tc>
        <w:tc>
          <w:tcPr>
            <w:tcW w:w="3295" w:type="dxa"/>
          </w:tcPr>
          <w:p w14:paraId="618F72FA" w14:textId="77777777" w:rsidR="0045217A" w:rsidRPr="00C27E74" w:rsidRDefault="0045217A" w:rsidP="009B0ED2">
            <w:pPr>
              <w:pStyle w:val="Paragraphedeliste"/>
              <w:numPr>
                <w:ilvl w:val="0"/>
                <w:numId w:val="15"/>
              </w:numPr>
            </w:pPr>
            <w:r w:rsidRPr="00C27E74">
              <w:t>Les champs invalides sont soulignés en erreur.</w:t>
            </w:r>
          </w:p>
          <w:p w14:paraId="573AD45C" w14:textId="77777777" w:rsidR="0045217A" w:rsidRPr="00C27E74" w:rsidRDefault="0045217A" w:rsidP="009B0ED2">
            <w:pPr>
              <w:pStyle w:val="Paragraphedeliste"/>
              <w:numPr>
                <w:ilvl w:val="0"/>
                <w:numId w:val="15"/>
              </w:numPr>
            </w:pPr>
            <w:r w:rsidRPr="00C27E74">
              <w:t xml:space="preserve">Un message d’erreur est affiché sous chaque champ : </w:t>
            </w:r>
            <w:r w:rsidRPr="00C27E74">
              <w:rPr>
                <w:i/>
                <w:iCs/>
              </w:rPr>
              <w:t xml:space="preserve">"This </w:t>
            </w:r>
            <w:proofErr w:type="spellStart"/>
            <w:r w:rsidRPr="00C27E74">
              <w:rPr>
                <w:i/>
                <w:iCs/>
              </w:rPr>
              <w:t>field</w:t>
            </w:r>
            <w:proofErr w:type="spellEnd"/>
            <w:r w:rsidRPr="00C27E74">
              <w:rPr>
                <w:i/>
                <w:iCs/>
              </w:rPr>
              <w:t xml:space="preserve"> </w:t>
            </w:r>
            <w:proofErr w:type="spellStart"/>
            <w:r w:rsidRPr="00C27E74">
              <w:rPr>
                <w:i/>
                <w:iCs/>
              </w:rPr>
              <w:t>is</w:t>
            </w:r>
            <w:proofErr w:type="spellEnd"/>
            <w:r w:rsidRPr="00C27E74">
              <w:rPr>
                <w:i/>
                <w:iCs/>
              </w:rPr>
              <w:t xml:space="preserve"> </w:t>
            </w:r>
            <w:proofErr w:type="spellStart"/>
            <w:r w:rsidRPr="00C27E74">
              <w:rPr>
                <w:i/>
                <w:iCs/>
              </w:rPr>
              <w:t>required</w:t>
            </w:r>
            <w:proofErr w:type="spellEnd"/>
            <w:r w:rsidRPr="00C27E74">
              <w:rPr>
                <w:i/>
                <w:iCs/>
              </w:rPr>
              <w:t>."</w:t>
            </w:r>
          </w:p>
          <w:p w14:paraId="06F1AAB6" w14:textId="77777777" w:rsidR="0045217A" w:rsidRPr="00C27E74" w:rsidRDefault="0045217A" w:rsidP="009B0ED2">
            <w:pPr>
              <w:pStyle w:val="Paragraphedeliste"/>
              <w:numPr>
                <w:ilvl w:val="0"/>
                <w:numId w:val="15"/>
              </w:numPr>
            </w:pPr>
            <w:r w:rsidRPr="00C27E74">
              <w:t>La mise à jour n’est pas envoyée au serveur.</w:t>
            </w:r>
          </w:p>
        </w:tc>
        <w:tc>
          <w:tcPr>
            <w:tcW w:w="1580" w:type="dxa"/>
          </w:tcPr>
          <w:p w14:paraId="002EC111" w14:textId="77777777" w:rsidR="0045217A" w:rsidRPr="00C27E74" w:rsidRDefault="0045217A" w:rsidP="009B0ED2"/>
        </w:tc>
      </w:tr>
      <w:tr w:rsidR="0045217A" w:rsidRPr="00C27E74" w14:paraId="49FAAF40" w14:textId="77777777" w:rsidTr="000A1D06">
        <w:tc>
          <w:tcPr>
            <w:tcW w:w="473" w:type="dxa"/>
          </w:tcPr>
          <w:p w14:paraId="5B81413C" w14:textId="77777777" w:rsidR="0045217A" w:rsidRPr="00C27E74" w:rsidRDefault="0045217A" w:rsidP="009B0ED2">
            <w:r>
              <w:t>20</w:t>
            </w:r>
          </w:p>
        </w:tc>
        <w:tc>
          <w:tcPr>
            <w:tcW w:w="1712" w:type="dxa"/>
          </w:tcPr>
          <w:p w14:paraId="08B092C3" w14:textId="77777777" w:rsidR="0045217A" w:rsidRPr="00C27E74" w:rsidRDefault="0045217A" w:rsidP="009B0ED2">
            <w:r w:rsidRPr="00C27E74">
              <w:rPr>
                <w:lang w:val="fr-BE"/>
              </w:rPr>
              <w:t>UC9</w:t>
            </w:r>
          </w:p>
        </w:tc>
        <w:tc>
          <w:tcPr>
            <w:tcW w:w="2248" w:type="dxa"/>
          </w:tcPr>
          <w:p w14:paraId="78FAEEE5" w14:textId="77777777" w:rsidR="0045217A" w:rsidRPr="00C27E74" w:rsidRDefault="0045217A" w:rsidP="009B0ED2">
            <w:r w:rsidRPr="00C27E74">
              <w:t>Format invalide (Code postal)</w:t>
            </w:r>
          </w:p>
        </w:tc>
        <w:tc>
          <w:tcPr>
            <w:tcW w:w="3161" w:type="dxa"/>
          </w:tcPr>
          <w:p w14:paraId="4DABBFE6" w14:textId="77777777" w:rsidR="0045217A" w:rsidRPr="00C27E74" w:rsidRDefault="0045217A" w:rsidP="009B0ED2">
            <w:r w:rsidRPr="00C27E74">
              <w:rPr>
                <w:b/>
                <w:bCs/>
              </w:rPr>
              <w:t>Précondition :</w:t>
            </w:r>
            <w:r w:rsidRPr="00C27E74">
              <w:br/>
              <w:t>Un champ doit respecter un format spécifique (ex. : le code postal doit contenir uniquement des chiffres).</w:t>
            </w:r>
          </w:p>
          <w:p w14:paraId="50EDCC5F" w14:textId="77777777" w:rsidR="0045217A" w:rsidRPr="00C27E74" w:rsidRDefault="0045217A" w:rsidP="009B0ED2">
            <w:pPr>
              <w:rPr>
                <w:b/>
                <w:bCs/>
              </w:rPr>
            </w:pPr>
            <w:r w:rsidRPr="00C27E74">
              <w:rPr>
                <w:b/>
                <w:bCs/>
              </w:rPr>
              <w:t>Étapes :</w:t>
            </w:r>
          </w:p>
          <w:p w14:paraId="4DC62EFA" w14:textId="77777777" w:rsidR="0045217A" w:rsidRPr="00C27E74" w:rsidRDefault="0045217A" w:rsidP="009B0ED2">
            <w:pPr>
              <w:numPr>
                <w:ilvl w:val="0"/>
                <w:numId w:val="16"/>
              </w:numPr>
            </w:pPr>
            <w:r w:rsidRPr="00C27E74">
              <w:t>L’utilisateur accède au formulaire d’édition.</w:t>
            </w:r>
          </w:p>
          <w:p w14:paraId="47051E30" w14:textId="77777777" w:rsidR="0045217A" w:rsidRPr="00C27E74" w:rsidRDefault="0045217A" w:rsidP="009B0ED2">
            <w:pPr>
              <w:numPr>
                <w:ilvl w:val="0"/>
                <w:numId w:val="16"/>
              </w:numPr>
            </w:pPr>
            <w:r w:rsidRPr="00C27E74">
              <w:lastRenderedPageBreak/>
              <w:t>L’utilisateur saisit un code postal non valide (ex. : "12AB").</w:t>
            </w:r>
          </w:p>
          <w:p w14:paraId="2A63EA76" w14:textId="77777777" w:rsidR="0045217A" w:rsidRPr="00C27E74" w:rsidRDefault="0045217A" w:rsidP="009B0ED2">
            <w:r w:rsidRPr="00C27E74">
              <w:t>L’utilisateur clique sur le bouton "Save".</w:t>
            </w:r>
          </w:p>
        </w:tc>
        <w:tc>
          <w:tcPr>
            <w:tcW w:w="3295" w:type="dxa"/>
          </w:tcPr>
          <w:p w14:paraId="56266E3C" w14:textId="77777777" w:rsidR="0045217A" w:rsidRPr="00C27E74" w:rsidRDefault="0045217A" w:rsidP="009B0ED2">
            <w:pPr>
              <w:pStyle w:val="Paragraphedeliste"/>
              <w:numPr>
                <w:ilvl w:val="0"/>
                <w:numId w:val="17"/>
              </w:numPr>
            </w:pPr>
            <w:r w:rsidRPr="00C27E74">
              <w:lastRenderedPageBreak/>
              <w:t>Le champ "Postal Code" est marqué en erreur.</w:t>
            </w:r>
          </w:p>
          <w:p w14:paraId="1B5FC492" w14:textId="77777777" w:rsidR="0045217A" w:rsidRPr="00C27E74" w:rsidRDefault="0045217A" w:rsidP="009B0ED2">
            <w:pPr>
              <w:pStyle w:val="Paragraphedeliste"/>
              <w:numPr>
                <w:ilvl w:val="0"/>
                <w:numId w:val="17"/>
              </w:numPr>
            </w:pPr>
            <w:r w:rsidRPr="00C27E74">
              <w:t xml:space="preserve">Un message d’erreur est affiché : </w:t>
            </w:r>
            <w:r w:rsidRPr="00C27E74">
              <w:rPr>
                <w:i/>
                <w:iCs/>
              </w:rPr>
              <w:t xml:space="preserve">"This </w:t>
            </w:r>
            <w:proofErr w:type="spellStart"/>
            <w:r w:rsidRPr="00C27E74">
              <w:rPr>
                <w:i/>
                <w:iCs/>
              </w:rPr>
              <w:t>field</w:t>
            </w:r>
            <w:proofErr w:type="spellEnd"/>
            <w:r w:rsidRPr="00C27E74">
              <w:rPr>
                <w:i/>
                <w:iCs/>
              </w:rPr>
              <w:t xml:space="preserve"> must </w:t>
            </w:r>
            <w:proofErr w:type="spellStart"/>
            <w:r w:rsidRPr="00C27E74">
              <w:rPr>
                <w:i/>
                <w:iCs/>
              </w:rPr>
              <w:t>contain</w:t>
            </w:r>
            <w:proofErr w:type="spellEnd"/>
            <w:r w:rsidRPr="00C27E74">
              <w:rPr>
                <w:i/>
                <w:iCs/>
              </w:rPr>
              <w:t xml:space="preserve"> </w:t>
            </w:r>
            <w:proofErr w:type="spellStart"/>
            <w:r w:rsidRPr="00C27E74">
              <w:rPr>
                <w:i/>
                <w:iCs/>
              </w:rPr>
              <w:t>only</w:t>
            </w:r>
            <w:proofErr w:type="spellEnd"/>
            <w:r w:rsidRPr="00C27E74">
              <w:rPr>
                <w:i/>
                <w:iCs/>
              </w:rPr>
              <w:t xml:space="preserve"> </w:t>
            </w:r>
            <w:proofErr w:type="spellStart"/>
            <w:r w:rsidRPr="00C27E74">
              <w:rPr>
                <w:i/>
                <w:iCs/>
              </w:rPr>
              <w:t>numbers</w:t>
            </w:r>
            <w:proofErr w:type="spellEnd"/>
            <w:r w:rsidRPr="00C27E74">
              <w:rPr>
                <w:i/>
                <w:iCs/>
              </w:rPr>
              <w:t>."</w:t>
            </w:r>
          </w:p>
          <w:p w14:paraId="4404E789" w14:textId="77777777" w:rsidR="0045217A" w:rsidRPr="00C27E74" w:rsidRDefault="0045217A" w:rsidP="009B0ED2">
            <w:pPr>
              <w:pStyle w:val="Paragraphedeliste"/>
              <w:numPr>
                <w:ilvl w:val="0"/>
                <w:numId w:val="17"/>
              </w:numPr>
            </w:pPr>
            <w:r w:rsidRPr="00C27E74">
              <w:lastRenderedPageBreak/>
              <w:t>La mise à jour n’est pas envoyée au serveur.</w:t>
            </w:r>
          </w:p>
        </w:tc>
        <w:tc>
          <w:tcPr>
            <w:tcW w:w="1580" w:type="dxa"/>
          </w:tcPr>
          <w:p w14:paraId="0B334C16" w14:textId="77777777" w:rsidR="0045217A" w:rsidRPr="00C27E74" w:rsidRDefault="0045217A" w:rsidP="009B0ED2"/>
        </w:tc>
      </w:tr>
      <w:tr w:rsidR="0045217A" w:rsidRPr="00C27E74" w14:paraId="4E738F74" w14:textId="77777777" w:rsidTr="000A1D06">
        <w:tc>
          <w:tcPr>
            <w:tcW w:w="473" w:type="dxa"/>
          </w:tcPr>
          <w:p w14:paraId="3121FA20" w14:textId="77777777" w:rsidR="0045217A" w:rsidRPr="00C27E74" w:rsidRDefault="0045217A" w:rsidP="009B0ED2">
            <w:r>
              <w:t>22</w:t>
            </w:r>
          </w:p>
        </w:tc>
        <w:tc>
          <w:tcPr>
            <w:tcW w:w="1712" w:type="dxa"/>
          </w:tcPr>
          <w:p w14:paraId="7F856939" w14:textId="77777777" w:rsidR="0045217A" w:rsidRPr="00C27E74" w:rsidRDefault="0045217A" w:rsidP="009B0ED2">
            <w:r w:rsidRPr="00C27E74">
              <w:rPr>
                <w:lang w:val="fr-BE"/>
              </w:rPr>
              <w:t>UC9</w:t>
            </w:r>
          </w:p>
        </w:tc>
        <w:tc>
          <w:tcPr>
            <w:tcW w:w="2248" w:type="dxa"/>
          </w:tcPr>
          <w:p w14:paraId="3C22BA7A" w14:textId="77777777" w:rsidR="0045217A" w:rsidRPr="00C27E74" w:rsidRDefault="0045217A" w:rsidP="009B0ED2">
            <w:r w:rsidRPr="00C27E74">
              <w:t>Annulation de l’édition</w:t>
            </w:r>
          </w:p>
        </w:tc>
        <w:tc>
          <w:tcPr>
            <w:tcW w:w="3161" w:type="dxa"/>
          </w:tcPr>
          <w:p w14:paraId="1B589D16" w14:textId="77777777" w:rsidR="0045217A" w:rsidRPr="00C27E74" w:rsidRDefault="0045217A" w:rsidP="009B0ED2">
            <w:r w:rsidRPr="00C27E74">
              <w:rPr>
                <w:b/>
                <w:bCs/>
              </w:rPr>
              <w:t>Précondition :</w:t>
            </w:r>
            <w:r w:rsidRPr="00C27E74">
              <w:br/>
              <w:t>Le formulaire d’édition est ouvert avec des informations utilisateur déjà chargées.</w:t>
            </w:r>
          </w:p>
          <w:p w14:paraId="318F0266" w14:textId="77777777" w:rsidR="0045217A" w:rsidRPr="00C27E74" w:rsidRDefault="0045217A" w:rsidP="009B0ED2">
            <w:pPr>
              <w:rPr>
                <w:b/>
                <w:bCs/>
              </w:rPr>
            </w:pPr>
            <w:r w:rsidRPr="00C27E74">
              <w:rPr>
                <w:b/>
                <w:bCs/>
              </w:rPr>
              <w:t>Étapes :</w:t>
            </w:r>
          </w:p>
          <w:p w14:paraId="565BDFBD" w14:textId="77777777" w:rsidR="0045217A" w:rsidRPr="00C27E74" w:rsidRDefault="0045217A" w:rsidP="009B0ED2">
            <w:pPr>
              <w:numPr>
                <w:ilvl w:val="0"/>
                <w:numId w:val="18"/>
              </w:numPr>
            </w:pPr>
            <w:r w:rsidRPr="00C27E74">
              <w:t>L’utilisateur modifie un ou plusieurs champs.</w:t>
            </w:r>
          </w:p>
          <w:p w14:paraId="1DA349F4" w14:textId="77777777" w:rsidR="0045217A" w:rsidRPr="00C27E74" w:rsidRDefault="0045217A" w:rsidP="009B0ED2">
            <w:r w:rsidRPr="00C27E74">
              <w:t>L’utilisateur clique sur le bouton "Cancel".</w:t>
            </w:r>
          </w:p>
        </w:tc>
        <w:tc>
          <w:tcPr>
            <w:tcW w:w="3295" w:type="dxa"/>
          </w:tcPr>
          <w:p w14:paraId="1C58C586" w14:textId="77777777" w:rsidR="0045217A" w:rsidRPr="00C27E74" w:rsidRDefault="0045217A" w:rsidP="009B0ED2">
            <w:pPr>
              <w:pStyle w:val="Paragraphedeliste"/>
              <w:numPr>
                <w:ilvl w:val="0"/>
                <w:numId w:val="19"/>
              </w:numPr>
            </w:pPr>
            <w:r w:rsidRPr="00C27E74">
              <w:t>L’utilisateur est redirigé vers la liste des utilisateurs sans que les modifications soient enregistrées.</w:t>
            </w:r>
          </w:p>
          <w:p w14:paraId="149E5BC8" w14:textId="77777777" w:rsidR="0045217A" w:rsidRPr="00C27E74" w:rsidRDefault="0045217A" w:rsidP="009B0ED2"/>
        </w:tc>
        <w:tc>
          <w:tcPr>
            <w:tcW w:w="1580" w:type="dxa"/>
          </w:tcPr>
          <w:p w14:paraId="1A33C0AE" w14:textId="77777777" w:rsidR="0045217A" w:rsidRPr="00C27E74" w:rsidRDefault="0045217A" w:rsidP="009B0ED2"/>
        </w:tc>
      </w:tr>
      <w:tr w:rsidR="0045217A" w:rsidRPr="00C27E74" w14:paraId="21AA3359" w14:textId="77777777" w:rsidTr="000A1D06">
        <w:tc>
          <w:tcPr>
            <w:tcW w:w="473" w:type="dxa"/>
          </w:tcPr>
          <w:p w14:paraId="4253307A" w14:textId="77777777" w:rsidR="0045217A" w:rsidRPr="00C27E74" w:rsidRDefault="0045217A" w:rsidP="009B0ED2">
            <w:r>
              <w:t>23</w:t>
            </w:r>
          </w:p>
        </w:tc>
        <w:tc>
          <w:tcPr>
            <w:tcW w:w="1712" w:type="dxa"/>
          </w:tcPr>
          <w:p w14:paraId="0C77A246" w14:textId="77777777" w:rsidR="0045217A" w:rsidRPr="00C27E74" w:rsidRDefault="0045217A" w:rsidP="009B0ED2">
            <w:r w:rsidRPr="00C27E74">
              <w:rPr>
                <w:lang w:val="fr-BE"/>
              </w:rPr>
              <w:t>UC9</w:t>
            </w:r>
          </w:p>
        </w:tc>
        <w:tc>
          <w:tcPr>
            <w:tcW w:w="2248" w:type="dxa"/>
          </w:tcPr>
          <w:p w14:paraId="649904C2" w14:textId="77777777" w:rsidR="0045217A" w:rsidRPr="00C27E74" w:rsidRDefault="0045217A" w:rsidP="009B0ED2">
            <w:r w:rsidRPr="00C27E74">
              <w:t>Erreur technique lors de la mise à jour</w:t>
            </w:r>
          </w:p>
        </w:tc>
        <w:tc>
          <w:tcPr>
            <w:tcW w:w="3161" w:type="dxa"/>
          </w:tcPr>
          <w:p w14:paraId="5D58828E" w14:textId="77777777" w:rsidR="0045217A" w:rsidRPr="00C27E74" w:rsidRDefault="0045217A" w:rsidP="009B0ED2">
            <w:r w:rsidRPr="00C27E74">
              <w:rPr>
                <w:b/>
                <w:bCs/>
              </w:rPr>
              <w:t>Précondition :</w:t>
            </w:r>
            <w:r w:rsidRPr="00C27E74">
              <w:br/>
              <w:t>Le système rencontre une erreur technique lors de la mise à jour des informations.</w:t>
            </w:r>
          </w:p>
          <w:p w14:paraId="279579FF" w14:textId="77777777" w:rsidR="0045217A" w:rsidRPr="00C27E74" w:rsidRDefault="0045217A" w:rsidP="009B0ED2">
            <w:pPr>
              <w:rPr>
                <w:b/>
                <w:bCs/>
              </w:rPr>
            </w:pPr>
            <w:r w:rsidRPr="00C27E74">
              <w:rPr>
                <w:b/>
                <w:bCs/>
              </w:rPr>
              <w:t>Étapes :</w:t>
            </w:r>
          </w:p>
          <w:p w14:paraId="2C760182" w14:textId="77777777" w:rsidR="0045217A" w:rsidRPr="00C27E74" w:rsidRDefault="0045217A" w:rsidP="009B0ED2">
            <w:pPr>
              <w:numPr>
                <w:ilvl w:val="0"/>
                <w:numId w:val="20"/>
              </w:numPr>
            </w:pPr>
            <w:r w:rsidRPr="00C27E74">
              <w:t>L’utilisateur remplit le formulaire avec des informations valides.</w:t>
            </w:r>
          </w:p>
          <w:p w14:paraId="462491D9" w14:textId="77777777" w:rsidR="0045217A" w:rsidRPr="00C27E74" w:rsidRDefault="0045217A" w:rsidP="009B0ED2">
            <w:pPr>
              <w:numPr>
                <w:ilvl w:val="0"/>
                <w:numId w:val="20"/>
              </w:numPr>
            </w:pPr>
            <w:r w:rsidRPr="00C27E74">
              <w:t>L’utilisateur clique sur le bouton "Save".</w:t>
            </w:r>
          </w:p>
          <w:p w14:paraId="03FBFF76" w14:textId="77777777" w:rsidR="0045217A" w:rsidRPr="00C27E74" w:rsidRDefault="0045217A" w:rsidP="009B0ED2">
            <w:pPr>
              <w:numPr>
                <w:ilvl w:val="0"/>
                <w:numId w:val="20"/>
              </w:numPr>
            </w:pPr>
            <w:r w:rsidRPr="00C27E74">
              <w:t>Le système tente d’enregistrer les informations, mais une erreur survient.</w:t>
            </w:r>
          </w:p>
          <w:p w14:paraId="75840C3C" w14:textId="77777777" w:rsidR="0045217A" w:rsidRPr="00C27E74" w:rsidRDefault="0045217A" w:rsidP="009B0ED2"/>
        </w:tc>
        <w:tc>
          <w:tcPr>
            <w:tcW w:w="3295" w:type="dxa"/>
          </w:tcPr>
          <w:p w14:paraId="65D646BE" w14:textId="77777777" w:rsidR="0045217A" w:rsidRPr="00C27E74" w:rsidRDefault="0045217A" w:rsidP="009B0ED2">
            <w:pPr>
              <w:pStyle w:val="Paragraphedeliste"/>
              <w:numPr>
                <w:ilvl w:val="0"/>
                <w:numId w:val="21"/>
              </w:numPr>
            </w:pPr>
            <w:r w:rsidRPr="00C27E74">
              <w:t xml:space="preserve">Le système affiche un message d’erreur : </w:t>
            </w:r>
            <w:r w:rsidRPr="00C27E74">
              <w:rPr>
                <w:i/>
                <w:iCs/>
              </w:rPr>
              <w:t xml:space="preserve">"An </w:t>
            </w:r>
            <w:proofErr w:type="spellStart"/>
            <w:r w:rsidRPr="00C27E74">
              <w:rPr>
                <w:i/>
                <w:iCs/>
              </w:rPr>
              <w:t>error</w:t>
            </w:r>
            <w:proofErr w:type="spellEnd"/>
            <w:r w:rsidRPr="00C27E74">
              <w:rPr>
                <w:i/>
                <w:iCs/>
              </w:rPr>
              <w:t xml:space="preserve"> </w:t>
            </w:r>
            <w:proofErr w:type="spellStart"/>
            <w:r w:rsidRPr="00C27E74">
              <w:rPr>
                <w:i/>
                <w:iCs/>
              </w:rPr>
              <w:t>occurred</w:t>
            </w:r>
            <w:proofErr w:type="spellEnd"/>
            <w:r w:rsidRPr="00C27E74">
              <w:rPr>
                <w:i/>
                <w:iCs/>
              </w:rPr>
              <w:t xml:space="preserve"> </w:t>
            </w:r>
            <w:proofErr w:type="spellStart"/>
            <w:r w:rsidRPr="00C27E74">
              <w:rPr>
                <w:i/>
                <w:iCs/>
              </w:rPr>
              <w:t>while</w:t>
            </w:r>
            <w:proofErr w:type="spellEnd"/>
            <w:r w:rsidRPr="00C27E74">
              <w:rPr>
                <w:i/>
                <w:iCs/>
              </w:rPr>
              <w:t xml:space="preserve"> </w:t>
            </w:r>
            <w:proofErr w:type="spellStart"/>
            <w:r w:rsidRPr="00C27E74">
              <w:rPr>
                <w:i/>
                <w:iCs/>
              </w:rPr>
              <w:t>updating</w:t>
            </w:r>
            <w:proofErr w:type="spellEnd"/>
            <w:r w:rsidRPr="00C27E74">
              <w:rPr>
                <w:i/>
                <w:iCs/>
              </w:rPr>
              <w:t>."</w:t>
            </w:r>
          </w:p>
          <w:p w14:paraId="6864C50E" w14:textId="77777777" w:rsidR="0045217A" w:rsidRPr="00C27E74" w:rsidRDefault="0045217A" w:rsidP="009B0ED2">
            <w:pPr>
              <w:numPr>
                <w:ilvl w:val="0"/>
                <w:numId w:val="21"/>
              </w:numPr>
            </w:pPr>
            <w:r w:rsidRPr="00C27E74">
              <w:t>Les modifications ne sont pas enregistrées.</w:t>
            </w:r>
          </w:p>
          <w:p w14:paraId="7CE8A8B6" w14:textId="77777777" w:rsidR="0045217A" w:rsidRPr="00C27E74" w:rsidRDefault="0045217A" w:rsidP="009B0ED2"/>
        </w:tc>
        <w:tc>
          <w:tcPr>
            <w:tcW w:w="1580" w:type="dxa"/>
          </w:tcPr>
          <w:p w14:paraId="049D4D46" w14:textId="77777777" w:rsidR="0045217A" w:rsidRPr="00C27E74" w:rsidRDefault="0045217A" w:rsidP="009B0ED2"/>
        </w:tc>
      </w:tr>
      <w:tr w:rsidR="0045217A" w:rsidRPr="00C27E74" w14:paraId="495E88CE" w14:textId="77777777" w:rsidTr="000A1D06">
        <w:tc>
          <w:tcPr>
            <w:tcW w:w="473" w:type="dxa"/>
          </w:tcPr>
          <w:p w14:paraId="1980AAA9" w14:textId="77777777" w:rsidR="0045217A" w:rsidRPr="00C27E74" w:rsidRDefault="0045217A" w:rsidP="009B0ED2">
            <w:r>
              <w:t>24</w:t>
            </w:r>
          </w:p>
        </w:tc>
        <w:tc>
          <w:tcPr>
            <w:tcW w:w="1712" w:type="dxa"/>
          </w:tcPr>
          <w:p w14:paraId="781FDA40" w14:textId="77777777" w:rsidR="0045217A" w:rsidRPr="00C27E74" w:rsidRDefault="0045217A" w:rsidP="009B0ED2">
            <w:r w:rsidRPr="00C27E74">
              <w:rPr>
                <w:lang w:val="fr-BE"/>
              </w:rPr>
              <w:t>UC9</w:t>
            </w:r>
          </w:p>
        </w:tc>
        <w:tc>
          <w:tcPr>
            <w:tcW w:w="2248" w:type="dxa"/>
          </w:tcPr>
          <w:p w14:paraId="7904C6AD" w14:textId="77777777" w:rsidR="0045217A" w:rsidRPr="00C27E74" w:rsidRDefault="0045217A" w:rsidP="009B0ED2">
            <w:r w:rsidRPr="00C27E74">
              <w:t>Validation réussie</w:t>
            </w:r>
          </w:p>
        </w:tc>
        <w:tc>
          <w:tcPr>
            <w:tcW w:w="3161" w:type="dxa"/>
          </w:tcPr>
          <w:p w14:paraId="4746DDBF" w14:textId="77777777" w:rsidR="0045217A" w:rsidRPr="00C27E74" w:rsidRDefault="0045217A" w:rsidP="009B0ED2">
            <w:r w:rsidRPr="00C27E74">
              <w:rPr>
                <w:b/>
                <w:bCs/>
              </w:rPr>
              <w:t>Précondition :</w:t>
            </w:r>
            <w:r w:rsidRPr="00C27E74">
              <w:br/>
              <w:t>Toutes les validations du formulaire sont respectées.</w:t>
            </w:r>
          </w:p>
          <w:p w14:paraId="04B5CED1" w14:textId="77777777" w:rsidR="0045217A" w:rsidRPr="00C27E74" w:rsidRDefault="0045217A" w:rsidP="009B0ED2">
            <w:pPr>
              <w:rPr>
                <w:b/>
                <w:bCs/>
              </w:rPr>
            </w:pPr>
            <w:r w:rsidRPr="00C27E74">
              <w:rPr>
                <w:b/>
                <w:bCs/>
              </w:rPr>
              <w:t>Étapes :</w:t>
            </w:r>
          </w:p>
          <w:p w14:paraId="4DCBE704" w14:textId="77777777" w:rsidR="0045217A" w:rsidRPr="00C27E74" w:rsidRDefault="0045217A" w:rsidP="009B0ED2">
            <w:pPr>
              <w:numPr>
                <w:ilvl w:val="0"/>
                <w:numId w:val="22"/>
              </w:numPr>
            </w:pPr>
            <w:r w:rsidRPr="00C27E74">
              <w:t>L’utilisateur accède au formulaire avec des informations utilisateur valides chargées.</w:t>
            </w:r>
          </w:p>
          <w:p w14:paraId="226A5C0C" w14:textId="77777777" w:rsidR="0045217A" w:rsidRPr="00C27E74" w:rsidRDefault="0045217A" w:rsidP="009B0ED2">
            <w:pPr>
              <w:numPr>
                <w:ilvl w:val="0"/>
                <w:numId w:val="22"/>
              </w:numPr>
            </w:pPr>
            <w:r w:rsidRPr="00C27E74">
              <w:t xml:space="preserve">L’utilisateur saisit des valeurs respectant toutes les contraintes du formulaire (ex. : "Postal Code" </w:t>
            </w:r>
            <w:r w:rsidRPr="00C27E74">
              <w:lastRenderedPageBreak/>
              <w:t>uniquement numérique, "First Name" et "Last Name" avec au moins 3 caractères).</w:t>
            </w:r>
          </w:p>
          <w:p w14:paraId="6559F8CC" w14:textId="77777777" w:rsidR="0045217A" w:rsidRPr="00C27E74" w:rsidRDefault="0045217A" w:rsidP="009B0ED2">
            <w:r w:rsidRPr="00C27E74">
              <w:t>L’utilisateur clique sur le bouton "Save".</w:t>
            </w:r>
          </w:p>
        </w:tc>
        <w:tc>
          <w:tcPr>
            <w:tcW w:w="3295" w:type="dxa"/>
          </w:tcPr>
          <w:p w14:paraId="47AA8C0A" w14:textId="77777777" w:rsidR="0045217A" w:rsidRPr="00C27E74" w:rsidRDefault="0045217A" w:rsidP="009B0ED2">
            <w:pPr>
              <w:pStyle w:val="Paragraphedeliste"/>
              <w:numPr>
                <w:ilvl w:val="0"/>
                <w:numId w:val="23"/>
              </w:numPr>
            </w:pPr>
            <w:r w:rsidRPr="00C27E74">
              <w:lastRenderedPageBreak/>
              <w:t>Le formulaire est validé.</w:t>
            </w:r>
          </w:p>
          <w:p w14:paraId="74CB44FB" w14:textId="77777777" w:rsidR="0045217A" w:rsidRPr="00C27E74" w:rsidRDefault="0045217A" w:rsidP="009B0ED2">
            <w:pPr>
              <w:pStyle w:val="Paragraphedeliste"/>
              <w:numPr>
                <w:ilvl w:val="0"/>
                <w:numId w:val="23"/>
              </w:numPr>
            </w:pPr>
            <w:r w:rsidRPr="00C27E74">
              <w:t>Les données sont envoyées au serveur.</w:t>
            </w:r>
          </w:p>
          <w:p w14:paraId="352239DC" w14:textId="77777777" w:rsidR="0045217A" w:rsidRPr="00C27E74" w:rsidRDefault="0045217A" w:rsidP="009B0ED2">
            <w:pPr>
              <w:pStyle w:val="Paragraphedeliste"/>
              <w:numPr>
                <w:ilvl w:val="0"/>
                <w:numId w:val="23"/>
              </w:numPr>
            </w:pPr>
            <w:r w:rsidRPr="00C27E74">
              <w:t xml:space="preserve">Un message de confirmation est affiché : </w:t>
            </w:r>
            <w:r w:rsidRPr="00C27E74">
              <w:rPr>
                <w:i/>
                <w:iCs/>
              </w:rPr>
              <w:t xml:space="preserve">"User </w:t>
            </w:r>
            <w:proofErr w:type="spellStart"/>
            <w:r w:rsidRPr="00C27E74">
              <w:rPr>
                <w:i/>
                <w:iCs/>
              </w:rPr>
              <w:t>successfully</w:t>
            </w:r>
            <w:proofErr w:type="spellEnd"/>
            <w:r w:rsidRPr="00C27E74">
              <w:rPr>
                <w:i/>
                <w:iCs/>
              </w:rPr>
              <w:t xml:space="preserve"> </w:t>
            </w:r>
            <w:proofErr w:type="spellStart"/>
            <w:r w:rsidRPr="00C27E74">
              <w:rPr>
                <w:i/>
                <w:iCs/>
              </w:rPr>
              <w:t>updated</w:t>
            </w:r>
            <w:proofErr w:type="spellEnd"/>
            <w:r w:rsidRPr="00C27E74">
              <w:rPr>
                <w:i/>
                <w:iCs/>
              </w:rPr>
              <w:t>!"</w:t>
            </w:r>
          </w:p>
        </w:tc>
        <w:tc>
          <w:tcPr>
            <w:tcW w:w="1580" w:type="dxa"/>
          </w:tcPr>
          <w:p w14:paraId="7D127D51" w14:textId="77777777" w:rsidR="0045217A" w:rsidRPr="00C27E74" w:rsidRDefault="0045217A" w:rsidP="009B0ED2"/>
        </w:tc>
      </w:tr>
      <w:tr w:rsidR="0045217A" w:rsidRPr="00C27E74" w14:paraId="75F59F0C" w14:textId="77777777" w:rsidTr="000A1D06">
        <w:tc>
          <w:tcPr>
            <w:tcW w:w="473" w:type="dxa"/>
          </w:tcPr>
          <w:p w14:paraId="4AB334C1" w14:textId="77777777" w:rsidR="0045217A" w:rsidRPr="00C27E74" w:rsidRDefault="0045217A" w:rsidP="009B0ED2">
            <w:r>
              <w:t>25</w:t>
            </w:r>
          </w:p>
        </w:tc>
        <w:tc>
          <w:tcPr>
            <w:tcW w:w="1712" w:type="dxa"/>
          </w:tcPr>
          <w:p w14:paraId="57FBBBDC" w14:textId="77777777" w:rsidR="0045217A" w:rsidRPr="00C27E74" w:rsidRDefault="0045217A" w:rsidP="009B0ED2">
            <w:r w:rsidRPr="00C27E74">
              <w:rPr>
                <w:lang w:val="fr-BE"/>
              </w:rPr>
              <w:t>UC10</w:t>
            </w:r>
          </w:p>
        </w:tc>
        <w:tc>
          <w:tcPr>
            <w:tcW w:w="2248" w:type="dxa"/>
          </w:tcPr>
          <w:p w14:paraId="6F62C867" w14:textId="77777777" w:rsidR="0045217A" w:rsidRPr="00C27E74" w:rsidRDefault="0045217A" w:rsidP="009B0ED2">
            <w:r w:rsidRPr="00C27E74">
              <w:t>Suppression réussie d’un utilisateur</w:t>
            </w:r>
          </w:p>
        </w:tc>
        <w:tc>
          <w:tcPr>
            <w:tcW w:w="3161" w:type="dxa"/>
          </w:tcPr>
          <w:p w14:paraId="3BAEFD52" w14:textId="77777777" w:rsidR="0045217A" w:rsidRPr="00C27E74" w:rsidRDefault="0045217A" w:rsidP="009B0ED2">
            <w:r w:rsidRPr="00C27E74">
              <w:rPr>
                <w:b/>
                <w:bCs/>
              </w:rPr>
              <w:t>Précondition :</w:t>
            </w:r>
            <w:r w:rsidRPr="00C27E74">
              <w:br/>
              <w:t>L’utilisateur est connecté en tant qu’administrateur. Un utilisateur existe dans la liste.</w:t>
            </w:r>
          </w:p>
          <w:p w14:paraId="43390DD4" w14:textId="77777777" w:rsidR="0045217A" w:rsidRPr="00C27E74" w:rsidRDefault="0045217A" w:rsidP="009B0ED2">
            <w:r w:rsidRPr="00C27E74">
              <w:rPr>
                <w:b/>
                <w:bCs/>
              </w:rPr>
              <w:t>Étapes :</w:t>
            </w:r>
          </w:p>
          <w:p w14:paraId="7ED44C16" w14:textId="77777777" w:rsidR="0045217A" w:rsidRPr="00C27E74" w:rsidRDefault="0045217A" w:rsidP="009B0ED2">
            <w:pPr>
              <w:numPr>
                <w:ilvl w:val="0"/>
                <w:numId w:val="24"/>
              </w:numPr>
            </w:pPr>
            <w:r w:rsidRPr="00C27E74">
              <w:t>L’administrateur clique sur le bouton "</w:t>
            </w:r>
            <w:proofErr w:type="spellStart"/>
            <w:r w:rsidRPr="00C27E74">
              <w:t>Delete</w:t>
            </w:r>
            <w:proofErr w:type="spellEnd"/>
            <w:r w:rsidRPr="00C27E74">
              <w:t>" pour supprimer un utilisateur.</w:t>
            </w:r>
          </w:p>
          <w:p w14:paraId="3177F289" w14:textId="77777777" w:rsidR="0045217A" w:rsidRPr="00C27E74" w:rsidRDefault="0045217A" w:rsidP="009B0ED2">
            <w:pPr>
              <w:numPr>
                <w:ilvl w:val="0"/>
                <w:numId w:val="24"/>
              </w:numPr>
            </w:pPr>
            <w:r w:rsidRPr="00C27E74">
              <w:t>Une boîte de confirmation s’affiche.</w:t>
            </w:r>
          </w:p>
          <w:p w14:paraId="61A04610" w14:textId="77777777" w:rsidR="0045217A" w:rsidRPr="00C27E74" w:rsidRDefault="0045217A" w:rsidP="009B0ED2">
            <w:pPr>
              <w:numPr>
                <w:ilvl w:val="0"/>
                <w:numId w:val="24"/>
              </w:numPr>
            </w:pPr>
            <w:r w:rsidRPr="00C27E74">
              <w:t>L’administrateur confirme la suppression.</w:t>
            </w:r>
          </w:p>
          <w:p w14:paraId="5CACBAEA" w14:textId="77777777" w:rsidR="0045217A" w:rsidRPr="00C27E74" w:rsidRDefault="0045217A" w:rsidP="009B0ED2">
            <w:pPr>
              <w:numPr>
                <w:ilvl w:val="0"/>
                <w:numId w:val="24"/>
              </w:numPr>
            </w:pPr>
            <w:r w:rsidRPr="00C27E74">
              <w:t>Le système supprime l’utilisateur dans le backend et met à jour la liste.</w:t>
            </w:r>
          </w:p>
          <w:p w14:paraId="698B7A72" w14:textId="77777777" w:rsidR="0045217A" w:rsidRPr="00C27E74" w:rsidRDefault="0045217A" w:rsidP="009B0ED2"/>
        </w:tc>
        <w:tc>
          <w:tcPr>
            <w:tcW w:w="3295" w:type="dxa"/>
          </w:tcPr>
          <w:p w14:paraId="26E566A5" w14:textId="77777777" w:rsidR="0045217A" w:rsidRPr="00C27E74" w:rsidRDefault="0045217A" w:rsidP="009B0ED2">
            <w:pPr>
              <w:pStyle w:val="Paragraphedeliste"/>
              <w:numPr>
                <w:ilvl w:val="0"/>
                <w:numId w:val="25"/>
              </w:numPr>
            </w:pPr>
            <w:r w:rsidRPr="00C27E74">
              <w:t>L’utilisateur est retiré de la liste.</w:t>
            </w:r>
          </w:p>
          <w:p w14:paraId="499F8BC0" w14:textId="77777777" w:rsidR="0045217A" w:rsidRPr="00C27E74" w:rsidRDefault="0045217A" w:rsidP="009B0ED2">
            <w:pPr>
              <w:pStyle w:val="Paragraphedeliste"/>
              <w:numPr>
                <w:ilvl w:val="0"/>
                <w:numId w:val="25"/>
              </w:numPr>
            </w:pPr>
            <w:r w:rsidRPr="00C27E74">
              <w:t xml:space="preserve">Une notification est affichée : </w:t>
            </w:r>
            <w:r w:rsidRPr="00C27E74">
              <w:rPr>
                <w:i/>
                <w:iCs/>
              </w:rPr>
              <w:t xml:space="preserve">"User [Prénom] [Nom] has been </w:t>
            </w:r>
            <w:proofErr w:type="spellStart"/>
            <w:r w:rsidRPr="00C27E74">
              <w:rPr>
                <w:i/>
                <w:iCs/>
              </w:rPr>
              <w:t>deactivated</w:t>
            </w:r>
            <w:proofErr w:type="spellEnd"/>
            <w:r w:rsidRPr="00C27E74">
              <w:rPr>
                <w:i/>
                <w:iCs/>
              </w:rPr>
              <w:t>."</w:t>
            </w:r>
          </w:p>
        </w:tc>
        <w:tc>
          <w:tcPr>
            <w:tcW w:w="1580" w:type="dxa"/>
          </w:tcPr>
          <w:p w14:paraId="08C12D5B" w14:textId="77777777" w:rsidR="0045217A" w:rsidRPr="00C27E74" w:rsidRDefault="0045217A" w:rsidP="009B0ED2"/>
        </w:tc>
      </w:tr>
      <w:tr w:rsidR="0045217A" w:rsidRPr="001977F3" w14:paraId="737CFC91" w14:textId="77777777" w:rsidTr="000A1D06">
        <w:tc>
          <w:tcPr>
            <w:tcW w:w="473" w:type="dxa"/>
          </w:tcPr>
          <w:p w14:paraId="6AE388E4" w14:textId="77777777" w:rsidR="0045217A" w:rsidRPr="00C27E74" w:rsidRDefault="0045217A" w:rsidP="009B0ED2">
            <w:r>
              <w:t>26</w:t>
            </w:r>
          </w:p>
        </w:tc>
        <w:tc>
          <w:tcPr>
            <w:tcW w:w="1712" w:type="dxa"/>
          </w:tcPr>
          <w:p w14:paraId="360784A5" w14:textId="77777777" w:rsidR="0045217A" w:rsidRPr="00C27E74" w:rsidRDefault="0045217A" w:rsidP="009B0ED2">
            <w:r w:rsidRPr="00C27E74">
              <w:rPr>
                <w:lang w:val="fr-BE"/>
              </w:rPr>
              <w:t>UC10</w:t>
            </w:r>
          </w:p>
        </w:tc>
        <w:tc>
          <w:tcPr>
            <w:tcW w:w="2248" w:type="dxa"/>
          </w:tcPr>
          <w:p w14:paraId="5978847B" w14:textId="77777777" w:rsidR="0045217A" w:rsidRPr="00C27E74" w:rsidRDefault="0045217A" w:rsidP="009B0ED2">
            <w:r w:rsidRPr="00C27E74">
              <w:t>Suppression d’un utilisateur lié à une requête</w:t>
            </w:r>
          </w:p>
        </w:tc>
        <w:tc>
          <w:tcPr>
            <w:tcW w:w="3161" w:type="dxa"/>
          </w:tcPr>
          <w:p w14:paraId="7F7F5B04" w14:textId="77777777" w:rsidR="0045217A" w:rsidRPr="00C27E74" w:rsidRDefault="0045217A" w:rsidP="009B0ED2">
            <w:r w:rsidRPr="00C27E74">
              <w:rPr>
                <w:b/>
                <w:bCs/>
              </w:rPr>
              <w:t>Précondition :</w:t>
            </w:r>
            <w:r w:rsidRPr="00C27E74">
              <w:br/>
              <w:t>L’utilisateur est connecté en tant qu’administrateur. Un utilisateur est lié à une requête active.</w:t>
            </w:r>
          </w:p>
          <w:p w14:paraId="53D39DB7" w14:textId="77777777" w:rsidR="0045217A" w:rsidRPr="00C27E74" w:rsidRDefault="0045217A" w:rsidP="009B0ED2">
            <w:pPr>
              <w:rPr>
                <w:b/>
                <w:bCs/>
              </w:rPr>
            </w:pPr>
            <w:r w:rsidRPr="00C27E74">
              <w:rPr>
                <w:b/>
                <w:bCs/>
              </w:rPr>
              <w:t>Étapes :</w:t>
            </w:r>
          </w:p>
          <w:p w14:paraId="785659A8" w14:textId="77777777" w:rsidR="0045217A" w:rsidRPr="00C27E74" w:rsidRDefault="0045217A" w:rsidP="009B0ED2">
            <w:pPr>
              <w:numPr>
                <w:ilvl w:val="0"/>
                <w:numId w:val="26"/>
              </w:numPr>
            </w:pPr>
            <w:r w:rsidRPr="00C27E74">
              <w:t>L’administrateur tente de supprimer l’utilisateur en cliquant sur "</w:t>
            </w:r>
            <w:proofErr w:type="spellStart"/>
            <w:r w:rsidRPr="00C27E74">
              <w:t>Delete</w:t>
            </w:r>
            <w:proofErr w:type="spellEnd"/>
            <w:r w:rsidRPr="00C27E74">
              <w:t>".</w:t>
            </w:r>
          </w:p>
          <w:p w14:paraId="23BA7C9E" w14:textId="77777777" w:rsidR="0045217A" w:rsidRPr="00C27E74" w:rsidRDefault="0045217A" w:rsidP="009B0ED2">
            <w:pPr>
              <w:numPr>
                <w:ilvl w:val="0"/>
                <w:numId w:val="26"/>
              </w:numPr>
            </w:pPr>
            <w:r w:rsidRPr="00C27E74">
              <w:t>Une boîte de confirmation s’affiche, et l’administrateur confirme l’action.</w:t>
            </w:r>
          </w:p>
          <w:p w14:paraId="444B732B" w14:textId="77777777" w:rsidR="0045217A" w:rsidRPr="00C27E74" w:rsidRDefault="0045217A" w:rsidP="009B0ED2">
            <w:r w:rsidRPr="00C27E74">
              <w:t xml:space="preserve">Le système détecte que l’utilisateur est lié à une </w:t>
            </w:r>
            <w:r w:rsidRPr="00C27E74">
              <w:lastRenderedPageBreak/>
              <w:t>requête active et refuse la suppression.</w:t>
            </w:r>
          </w:p>
        </w:tc>
        <w:tc>
          <w:tcPr>
            <w:tcW w:w="3295" w:type="dxa"/>
          </w:tcPr>
          <w:p w14:paraId="1D8E1430" w14:textId="77777777" w:rsidR="0045217A" w:rsidRPr="00C27E74" w:rsidRDefault="0045217A" w:rsidP="009B0ED2">
            <w:pPr>
              <w:pStyle w:val="Paragraphedeliste"/>
              <w:numPr>
                <w:ilvl w:val="0"/>
                <w:numId w:val="27"/>
              </w:numPr>
            </w:pPr>
            <w:r w:rsidRPr="00C27E74">
              <w:lastRenderedPageBreak/>
              <w:t>L’utilisateur reste visible dans la liste.</w:t>
            </w:r>
          </w:p>
          <w:p w14:paraId="6EA92790" w14:textId="77777777" w:rsidR="0045217A" w:rsidRPr="00073CAC" w:rsidRDefault="0045217A" w:rsidP="009B0ED2">
            <w:pPr>
              <w:pStyle w:val="Paragraphedeliste"/>
              <w:numPr>
                <w:ilvl w:val="0"/>
                <w:numId w:val="27"/>
              </w:numPr>
              <w:rPr>
                <w:lang w:val="en-US"/>
              </w:rPr>
            </w:pPr>
            <w:r w:rsidRPr="00073CAC">
              <w:rPr>
                <w:lang w:val="en-US"/>
              </w:rPr>
              <w:t xml:space="preserve">Une notification </w:t>
            </w:r>
            <w:proofErr w:type="spellStart"/>
            <w:r w:rsidRPr="00073CAC">
              <w:rPr>
                <w:lang w:val="en-US"/>
              </w:rPr>
              <w:t>est</w:t>
            </w:r>
            <w:proofErr w:type="spellEnd"/>
            <w:r w:rsidRPr="00073CAC">
              <w:rPr>
                <w:lang w:val="en-US"/>
              </w:rPr>
              <w:t xml:space="preserve"> </w:t>
            </w:r>
            <w:proofErr w:type="spellStart"/>
            <w:proofErr w:type="gramStart"/>
            <w:r w:rsidRPr="00073CAC">
              <w:rPr>
                <w:lang w:val="en-US"/>
              </w:rPr>
              <w:t>affichée</w:t>
            </w:r>
            <w:proofErr w:type="spellEnd"/>
            <w:r w:rsidRPr="00073CAC">
              <w:rPr>
                <w:lang w:val="en-US"/>
              </w:rPr>
              <w:t xml:space="preserve"> :</w:t>
            </w:r>
            <w:proofErr w:type="gramEnd"/>
            <w:r w:rsidRPr="00073CAC">
              <w:rPr>
                <w:lang w:val="en-US"/>
              </w:rPr>
              <w:t xml:space="preserve"> </w:t>
            </w:r>
            <w:r w:rsidRPr="00073CAC">
              <w:rPr>
                <w:i/>
                <w:iCs/>
                <w:lang w:val="en-US"/>
              </w:rPr>
              <w:t>"Cannot deactivate this user because they are linked to an active request."</w:t>
            </w:r>
          </w:p>
        </w:tc>
        <w:tc>
          <w:tcPr>
            <w:tcW w:w="1580" w:type="dxa"/>
          </w:tcPr>
          <w:p w14:paraId="6A5FAD01" w14:textId="77777777" w:rsidR="0045217A" w:rsidRPr="00073CAC" w:rsidRDefault="0045217A" w:rsidP="009B0ED2">
            <w:pPr>
              <w:rPr>
                <w:lang w:val="en-US"/>
              </w:rPr>
            </w:pPr>
          </w:p>
        </w:tc>
      </w:tr>
      <w:tr w:rsidR="0045217A" w:rsidRPr="00C27E74" w14:paraId="6B345226" w14:textId="77777777" w:rsidTr="000A1D06">
        <w:tc>
          <w:tcPr>
            <w:tcW w:w="473" w:type="dxa"/>
          </w:tcPr>
          <w:p w14:paraId="1CF23486" w14:textId="77777777" w:rsidR="0045217A" w:rsidRPr="00C27E74" w:rsidRDefault="0045217A" w:rsidP="009B0ED2">
            <w:r>
              <w:t>27</w:t>
            </w:r>
          </w:p>
        </w:tc>
        <w:tc>
          <w:tcPr>
            <w:tcW w:w="1712" w:type="dxa"/>
          </w:tcPr>
          <w:p w14:paraId="12D5B73F" w14:textId="77777777" w:rsidR="0045217A" w:rsidRPr="00C27E74" w:rsidRDefault="0045217A" w:rsidP="009B0ED2">
            <w:r w:rsidRPr="00C27E74">
              <w:rPr>
                <w:lang w:val="fr-BE"/>
              </w:rPr>
              <w:t>UC10</w:t>
            </w:r>
          </w:p>
        </w:tc>
        <w:tc>
          <w:tcPr>
            <w:tcW w:w="2248" w:type="dxa"/>
          </w:tcPr>
          <w:p w14:paraId="2BE3B910" w14:textId="77777777" w:rsidR="0045217A" w:rsidRPr="00C27E74" w:rsidRDefault="0045217A" w:rsidP="009B0ED2">
            <w:r w:rsidRPr="00C27E74">
              <w:t>Suppression du dernier administrateur actif</w:t>
            </w:r>
          </w:p>
        </w:tc>
        <w:tc>
          <w:tcPr>
            <w:tcW w:w="3161" w:type="dxa"/>
          </w:tcPr>
          <w:p w14:paraId="5A3F7819" w14:textId="77777777" w:rsidR="0045217A" w:rsidRPr="00C27E74" w:rsidRDefault="0045217A" w:rsidP="009B0ED2">
            <w:r w:rsidRPr="00C27E74">
              <w:rPr>
                <w:b/>
                <w:bCs/>
              </w:rPr>
              <w:t>Précondition :</w:t>
            </w:r>
            <w:r w:rsidRPr="00C27E74">
              <w:br/>
              <w:t>L’utilisateur est connecté en tant qu’administrateur. L’utilisateur sélectionné est le dernier administrateur actif.</w:t>
            </w:r>
          </w:p>
          <w:p w14:paraId="4FEF3664" w14:textId="77777777" w:rsidR="0045217A" w:rsidRPr="00C27E74" w:rsidRDefault="0045217A" w:rsidP="009B0ED2">
            <w:pPr>
              <w:rPr>
                <w:b/>
                <w:bCs/>
              </w:rPr>
            </w:pPr>
            <w:r w:rsidRPr="00C27E74">
              <w:rPr>
                <w:b/>
                <w:bCs/>
              </w:rPr>
              <w:t>Étapes :</w:t>
            </w:r>
          </w:p>
          <w:p w14:paraId="270675F8" w14:textId="77777777" w:rsidR="0045217A" w:rsidRPr="00C27E74" w:rsidRDefault="0045217A" w:rsidP="009B0ED2">
            <w:pPr>
              <w:numPr>
                <w:ilvl w:val="0"/>
                <w:numId w:val="28"/>
              </w:numPr>
            </w:pPr>
            <w:r w:rsidRPr="00C27E74">
              <w:t>L’administrateur tente de supprimer l’utilisateur en cliquant sur "</w:t>
            </w:r>
            <w:proofErr w:type="spellStart"/>
            <w:r w:rsidRPr="00C27E74">
              <w:t>Delete</w:t>
            </w:r>
            <w:proofErr w:type="spellEnd"/>
            <w:r w:rsidRPr="00C27E74">
              <w:t>".</w:t>
            </w:r>
          </w:p>
          <w:p w14:paraId="3DE86431" w14:textId="77777777" w:rsidR="0045217A" w:rsidRPr="00C27E74" w:rsidRDefault="0045217A" w:rsidP="009B0ED2">
            <w:pPr>
              <w:numPr>
                <w:ilvl w:val="0"/>
                <w:numId w:val="28"/>
              </w:numPr>
            </w:pPr>
            <w:r w:rsidRPr="00C27E74">
              <w:t>Une boîte de confirmation s’affiche, et l’administrateur confirme l’action.</w:t>
            </w:r>
          </w:p>
          <w:p w14:paraId="17586F04" w14:textId="77777777" w:rsidR="0045217A" w:rsidRPr="00C27E74" w:rsidRDefault="0045217A" w:rsidP="009B0ED2">
            <w:pPr>
              <w:numPr>
                <w:ilvl w:val="0"/>
                <w:numId w:val="28"/>
              </w:numPr>
            </w:pPr>
            <w:r w:rsidRPr="00C27E74">
              <w:t>Le système détecte qu’il s’agit du dernier administrateur actif et refuse la suppression.</w:t>
            </w:r>
          </w:p>
          <w:p w14:paraId="36A79D4F" w14:textId="77777777" w:rsidR="0045217A" w:rsidRPr="00C27E74" w:rsidRDefault="0045217A" w:rsidP="009B0ED2"/>
        </w:tc>
        <w:tc>
          <w:tcPr>
            <w:tcW w:w="3295" w:type="dxa"/>
          </w:tcPr>
          <w:p w14:paraId="574AA3A8" w14:textId="77777777" w:rsidR="0045217A" w:rsidRPr="00C27E74" w:rsidRDefault="0045217A" w:rsidP="009B0ED2">
            <w:pPr>
              <w:pStyle w:val="Paragraphedeliste"/>
              <w:numPr>
                <w:ilvl w:val="0"/>
                <w:numId w:val="29"/>
              </w:numPr>
            </w:pPr>
            <w:r w:rsidRPr="00C27E74">
              <w:t>L’utilisateur reste visible dans la liste.</w:t>
            </w:r>
          </w:p>
          <w:p w14:paraId="65755A91" w14:textId="77777777" w:rsidR="0045217A" w:rsidRPr="00C27E74" w:rsidRDefault="0045217A" w:rsidP="009B0ED2">
            <w:pPr>
              <w:pStyle w:val="Paragraphedeliste"/>
              <w:numPr>
                <w:ilvl w:val="0"/>
                <w:numId w:val="29"/>
              </w:numPr>
            </w:pPr>
            <w:r w:rsidRPr="00C27E74">
              <w:t xml:space="preserve">Une notification est affichée : </w:t>
            </w:r>
            <w:r w:rsidRPr="00C27E74">
              <w:rPr>
                <w:i/>
                <w:iCs/>
              </w:rPr>
              <w:t xml:space="preserve">"You </w:t>
            </w:r>
            <w:proofErr w:type="spellStart"/>
            <w:r w:rsidRPr="00C27E74">
              <w:rPr>
                <w:i/>
                <w:iCs/>
              </w:rPr>
              <w:t>cannot</w:t>
            </w:r>
            <w:proofErr w:type="spellEnd"/>
            <w:r w:rsidRPr="00C27E74">
              <w:rPr>
                <w:i/>
                <w:iCs/>
              </w:rPr>
              <w:t xml:space="preserve"> </w:t>
            </w:r>
            <w:proofErr w:type="spellStart"/>
            <w:r w:rsidRPr="00C27E74">
              <w:rPr>
                <w:i/>
                <w:iCs/>
              </w:rPr>
              <w:t>deactivate</w:t>
            </w:r>
            <w:proofErr w:type="spellEnd"/>
            <w:r w:rsidRPr="00C27E74">
              <w:rPr>
                <w:i/>
                <w:iCs/>
              </w:rPr>
              <w:t xml:space="preserve"> the last active </w:t>
            </w:r>
            <w:proofErr w:type="spellStart"/>
            <w:r w:rsidRPr="00C27E74">
              <w:rPr>
                <w:i/>
                <w:iCs/>
              </w:rPr>
              <w:t>administrator</w:t>
            </w:r>
            <w:proofErr w:type="spellEnd"/>
            <w:r w:rsidRPr="00C27E74">
              <w:rPr>
                <w:i/>
                <w:iCs/>
              </w:rPr>
              <w:t>."</w:t>
            </w:r>
          </w:p>
          <w:p w14:paraId="62205426" w14:textId="77777777" w:rsidR="0045217A" w:rsidRPr="00C27E74" w:rsidRDefault="0045217A" w:rsidP="009B0ED2"/>
          <w:p w14:paraId="0D493017" w14:textId="77777777" w:rsidR="0045217A" w:rsidRPr="00C27E74" w:rsidRDefault="0045217A" w:rsidP="009B0ED2"/>
          <w:p w14:paraId="4BC6A69D" w14:textId="77777777" w:rsidR="0045217A" w:rsidRPr="00C27E74" w:rsidRDefault="0045217A" w:rsidP="009B0ED2"/>
          <w:p w14:paraId="1EF2C116" w14:textId="77777777" w:rsidR="0045217A" w:rsidRPr="00C27E74" w:rsidRDefault="0045217A" w:rsidP="009B0ED2"/>
          <w:p w14:paraId="61E6199E" w14:textId="77777777" w:rsidR="0045217A" w:rsidRPr="00C27E74" w:rsidRDefault="0045217A" w:rsidP="009B0ED2"/>
          <w:p w14:paraId="5371BE2E" w14:textId="77777777" w:rsidR="0045217A" w:rsidRPr="00C27E74" w:rsidRDefault="0045217A" w:rsidP="009B0ED2"/>
          <w:p w14:paraId="4D99C73F" w14:textId="77777777" w:rsidR="0045217A" w:rsidRPr="00C27E74" w:rsidRDefault="0045217A" w:rsidP="009B0ED2"/>
          <w:p w14:paraId="1F7DA23E" w14:textId="77777777" w:rsidR="0045217A" w:rsidRPr="00C27E74" w:rsidRDefault="0045217A" w:rsidP="009B0ED2"/>
          <w:p w14:paraId="31C5DCA5" w14:textId="77777777" w:rsidR="0045217A" w:rsidRPr="00C27E74" w:rsidRDefault="0045217A" w:rsidP="009B0ED2">
            <w:pPr>
              <w:rPr>
                <w:i/>
                <w:iCs/>
              </w:rPr>
            </w:pPr>
          </w:p>
          <w:p w14:paraId="0EAE81A8" w14:textId="77777777" w:rsidR="0045217A" w:rsidRPr="00C27E74" w:rsidRDefault="0045217A" w:rsidP="009B0ED2"/>
          <w:p w14:paraId="57B0CA18" w14:textId="77777777" w:rsidR="0045217A" w:rsidRPr="00C27E74" w:rsidRDefault="0045217A" w:rsidP="009B0ED2"/>
          <w:p w14:paraId="3445E02C" w14:textId="77777777" w:rsidR="0045217A" w:rsidRPr="00C27E74" w:rsidRDefault="0045217A" w:rsidP="009B0ED2">
            <w:pPr>
              <w:rPr>
                <w:i/>
                <w:iCs/>
              </w:rPr>
            </w:pPr>
          </w:p>
          <w:p w14:paraId="77B5CF93" w14:textId="77777777" w:rsidR="0045217A" w:rsidRPr="00C27E74" w:rsidRDefault="0045217A" w:rsidP="009B0ED2"/>
          <w:p w14:paraId="14E92135" w14:textId="77777777" w:rsidR="0045217A" w:rsidRPr="00C27E74" w:rsidRDefault="0045217A" w:rsidP="009B0ED2">
            <w:pPr>
              <w:rPr>
                <w:i/>
                <w:iCs/>
              </w:rPr>
            </w:pPr>
          </w:p>
          <w:p w14:paraId="4EABA9D2" w14:textId="77777777" w:rsidR="0045217A" w:rsidRPr="00C27E74" w:rsidRDefault="0045217A" w:rsidP="009B0ED2">
            <w:pPr>
              <w:rPr>
                <w:i/>
                <w:iCs/>
              </w:rPr>
            </w:pPr>
          </w:p>
          <w:p w14:paraId="2A9EC6A4" w14:textId="77777777" w:rsidR="0045217A" w:rsidRPr="00C27E74" w:rsidRDefault="0045217A" w:rsidP="009B0ED2"/>
        </w:tc>
        <w:tc>
          <w:tcPr>
            <w:tcW w:w="1580" w:type="dxa"/>
          </w:tcPr>
          <w:p w14:paraId="283743E4" w14:textId="77777777" w:rsidR="0045217A" w:rsidRPr="00C27E74" w:rsidRDefault="0045217A" w:rsidP="009B0ED2"/>
        </w:tc>
      </w:tr>
      <w:tr w:rsidR="0045217A" w:rsidRPr="001977F3" w14:paraId="6F3660F5" w14:textId="77777777" w:rsidTr="000A1D06">
        <w:tc>
          <w:tcPr>
            <w:tcW w:w="473" w:type="dxa"/>
          </w:tcPr>
          <w:p w14:paraId="51407137" w14:textId="77777777" w:rsidR="0045217A" w:rsidRPr="00C27E74" w:rsidRDefault="0045217A" w:rsidP="009B0ED2">
            <w:r>
              <w:t>28</w:t>
            </w:r>
          </w:p>
        </w:tc>
        <w:tc>
          <w:tcPr>
            <w:tcW w:w="1712" w:type="dxa"/>
          </w:tcPr>
          <w:p w14:paraId="30443D19" w14:textId="77777777" w:rsidR="0045217A" w:rsidRPr="00C27E74" w:rsidRDefault="0045217A" w:rsidP="009B0ED2">
            <w:r w:rsidRPr="00C27E74">
              <w:rPr>
                <w:lang w:val="fr-BE"/>
              </w:rPr>
              <w:t>UC10</w:t>
            </w:r>
          </w:p>
        </w:tc>
        <w:tc>
          <w:tcPr>
            <w:tcW w:w="2248" w:type="dxa"/>
          </w:tcPr>
          <w:p w14:paraId="44E8B40F" w14:textId="77777777" w:rsidR="0045217A" w:rsidRPr="00C27E74" w:rsidRDefault="0045217A" w:rsidP="009B0ED2">
            <w:r w:rsidRPr="00C27E74">
              <w:t>Suppression d’un utilisateur lié à une requête</w:t>
            </w:r>
          </w:p>
        </w:tc>
        <w:tc>
          <w:tcPr>
            <w:tcW w:w="3161" w:type="dxa"/>
          </w:tcPr>
          <w:p w14:paraId="2E508455" w14:textId="77777777" w:rsidR="0045217A" w:rsidRPr="00C27E74" w:rsidRDefault="0045217A" w:rsidP="009B0ED2">
            <w:r w:rsidRPr="00C27E74">
              <w:rPr>
                <w:b/>
                <w:bCs/>
              </w:rPr>
              <w:t>Précondition :</w:t>
            </w:r>
            <w:r w:rsidRPr="00C27E74">
              <w:br/>
              <w:t>L’utilisateur est connecté en tant qu’administrateur. Un utilisateur est lié à une requête active.</w:t>
            </w:r>
          </w:p>
          <w:p w14:paraId="61F18565" w14:textId="77777777" w:rsidR="0045217A" w:rsidRPr="00C27E74" w:rsidRDefault="0045217A" w:rsidP="009B0ED2">
            <w:pPr>
              <w:rPr>
                <w:b/>
                <w:bCs/>
              </w:rPr>
            </w:pPr>
            <w:r w:rsidRPr="00C27E74">
              <w:rPr>
                <w:b/>
                <w:bCs/>
              </w:rPr>
              <w:t>Étapes :</w:t>
            </w:r>
          </w:p>
          <w:p w14:paraId="09976FB4" w14:textId="77777777" w:rsidR="0045217A" w:rsidRPr="00C27E74" w:rsidRDefault="0045217A" w:rsidP="009B0ED2">
            <w:pPr>
              <w:numPr>
                <w:ilvl w:val="0"/>
                <w:numId w:val="30"/>
              </w:numPr>
            </w:pPr>
            <w:r w:rsidRPr="00C27E74">
              <w:t>L’administrateur tente de supprimer l’utilisateur en cliquant sur "</w:t>
            </w:r>
            <w:proofErr w:type="spellStart"/>
            <w:r w:rsidRPr="00C27E74">
              <w:t>Delete</w:t>
            </w:r>
            <w:proofErr w:type="spellEnd"/>
            <w:r w:rsidRPr="00C27E74">
              <w:t>".</w:t>
            </w:r>
          </w:p>
          <w:p w14:paraId="11A4F11C" w14:textId="77777777" w:rsidR="0045217A" w:rsidRPr="00C27E74" w:rsidRDefault="0045217A" w:rsidP="009B0ED2">
            <w:pPr>
              <w:numPr>
                <w:ilvl w:val="0"/>
                <w:numId w:val="30"/>
              </w:numPr>
            </w:pPr>
            <w:r w:rsidRPr="00C27E74">
              <w:t>Une boîte de confirmation s’affiche, et l’administrateur confirme l’action.</w:t>
            </w:r>
          </w:p>
          <w:p w14:paraId="7FC272CB" w14:textId="77777777" w:rsidR="0045217A" w:rsidRPr="00C27E74" w:rsidRDefault="0045217A" w:rsidP="009B0ED2">
            <w:r w:rsidRPr="00C27E74">
              <w:t>Le système détecte que l’utilisateur est lié à une requête active et refuse la suppression.</w:t>
            </w:r>
          </w:p>
        </w:tc>
        <w:tc>
          <w:tcPr>
            <w:tcW w:w="3295" w:type="dxa"/>
          </w:tcPr>
          <w:p w14:paraId="61BADBB7" w14:textId="77777777" w:rsidR="0045217A" w:rsidRPr="00C27E74" w:rsidRDefault="0045217A" w:rsidP="009B0ED2">
            <w:pPr>
              <w:pStyle w:val="Paragraphedeliste"/>
              <w:numPr>
                <w:ilvl w:val="0"/>
                <w:numId w:val="31"/>
              </w:numPr>
            </w:pPr>
            <w:r w:rsidRPr="00C27E74">
              <w:t>L’utilisateur reste visible dans la liste.</w:t>
            </w:r>
          </w:p>
          <w:p w14:paraId="588BF2FD" w14:textId="77777777" w:rsidR="0045217A" w:rsidRPr="00073CAC" w:rsidRDefault="0045217A" w:rsidP="009B0ED2">
            <w:pPr>
              <w:pStyle w:val="Paragraphedeliste"/>
              <w:numPr>
                <w:ilvl w:val="0"/>
                <w:numId w:val="31"/>
              </w:numPr>
              <w:rPr>
                <w:lang w:val="en-US"/>
              </w:rPr>
            </w:pPr>
            <w:r w:rsidRPr="00073CAC">
              <w:rPr>
                <w:lang w:val="en-US"/>
              </w:rPr>
              <w:t xml:space="preserve">Une notification </w:t>
            </w:r>
            <w:proofErr w:type="spellStart"/>
            <w:r w:rsidRPr="00073CAC">
              <w:rPr>
                <w:lang w:val="en-US"/>
              </w:rPr>
              <w:t>est</w:t>
            </w:r>
            <w:proofErr w:type="spellEnd"/>
            <w:r w:rsidRPr="00073CAC">
              <w:rPr>
                <w:lang w:val="en-US"/>
              </w:rPr>
              <w:t xml:space="preserve"> </w:t>
            </w:r>
            <w:proofErr w:type="spellStart"/>
            <w:proofErr w:type="gramStart"/>
            <w:r w:rsidRPr="00073CAC">
              <w:rPr>
                <w:lang w:val="en-US"/>
              </w:rPr>
              <w:t>affichée</w:t>
            </w:r>
            <w:proofErr w:type="spellEnd"/>
            <w:r w:rsidRPr="00073CAC">
              <w:rPr>
                <w:lang w:val="en-US"/>
              </w:rPr>
              <w:t xml:space="preserve"> :</w:t>
            </w:r>
            <w:proofErr w:type="gramEnd"/>
            <w:r w:rsidRPr="00073CAC">
              <w:rPr>
                <w:lang w:val="en-US"/>
              </w:rPr>
              <w:t xml:space="preserve"> </w:t>
            </w:r>
            <w:r w:rsidRPr="00073CAC">
              <w:rPr>
                <w:i/>
                <w:iCs/>
                <w:lang w:val="en-US"/>
              </w:rPr>
              <w:t>"Cannot deactivate this user because they are linked to an active request."</w:t>
            </w:r>
          </w:p>
        </w:tc>
        <w:tc>
          <w:tcPr>
            <w:tcW w:w="1580" w:type="dxa"/>
          </w:tcPr>
          <w:p w14:paraId="0BF5C940" w14:textId="77777777" w:rsidR="0045217A" w:rsidRPr="00073CAC" w:rsidRDefault="0045217A" w:rsidP="009B0ED2">
            <w:pPr>
              <w:rPr>
                <w:lang w:val="en-US"/>
              </w:rPr>
            </w:pPr>
          </w:p>
        </w:tc>
      </w:tr>
      <w:tr w:rsidR="0045217A" w:rsidRPr="00C27E74" w14:paraId="502240F7" w14:textId="77777777" w:rsidTr="000A1D06">
        <w:tc>
          <w:tcPr>
            <w:tcW w:w="473" w:type="dxa"/>
          </w:tcPr>
          <w:p w14:paraId="14328680" w14:textId="77777777" w:rsidR="0045217A" w:rsidRPr="00C27E74" w:rsidRDefault="0045217A" w:rsidP="009B0ED2">
            <w:r>
              <w:t>29</w:t>
            </w:r>
          </w:p>
        </w:tc>
        <w:tc>
          <w:tcPr>
            <w:tcW w:w="1712" w:type="dxa"/>
          </w:tcPr>
          <w:p w14:paraId="715E9AC3" w14:textId="77777777" w:rsidR="0045217A" w:rsidRPr="00C27E74" w:rsidRDefault="0045217A" w:rsidP="009B0ED2">
            <w:r w:rsidRPr="00C27E74">
              <w:rPr>
                <w:lang w:val="fr-BE"/>
              </w:rPr>
              <w:t>UC11</w:t>
            </w:r>
          </w:p>
        </w:tc>
        <w:tc>
          <w:tcPr>
            <w:tcW w:w="2248" w:type="dxa"/>
          </w:tcPr>
          <w:p w14:paraId="556428DE" w14:textId="77777777" w:rsidR="0045217A" w:rsidRPr="00C27E74" w:rsidRDefault="0045217A" w:rsidP="009B0ED2">
            <w:r w:rsidRPr="00C27E74">
              <w:t>Blocage réussi d’un utilisateur</w:t>
            </w:r>
          </w:p>
        </w:tc>
        <w:tc>
          <w:tcPr>
            <w:tcW w:w="3161" w:type="dxa"/>
          </w:tcPr>
          <w:p w14:paraId="7E80BA91" w14:textId="77777777" w:rsidR="0045217A" w:rsidRPr="00C27E74" w:rsidRDefault="0045217A" w:rsidP="009B0ED2">
            <w:r w:rsidRPr="00C27E74">
              <w:rPr>
                <w:b/>
                <w:bCs/>
              </w:rPr>
              <w:t>Précondition :</w:t>
            </w:r>
            <w:r w:rsidRPr="00C27E74">
              <w:br/>
              <w:t xml:space="preserve">L’utilisateur est connecté en tant qu’administrateur. Un </w:t>
            </w:r>
            <w:r w:rsidRPr="00C27E74">
              <w:lastRenderedPageBreak/>
              <w:t>utilisateur actif existe dans la liste.</w:t>
            </w:r>
          </w:p>
          <w:p w14:paraId="2B82386D" w14:textId="77777777" w:rsidR="0045217A" w:rsidRPr="00C27E74" w:rsidRDefault="0045217A" w:rsidP="009B0ED2">
            <w:r w:rsidRPr="00C27E74">
              <w:rPr>
                <w:b/>
                <w:bCs/>
              </w:rPr>
              <w:t>Étapes :</w:t>
            </w:r>
          </w:p>
          <w:p w14:paraId="3DBB68DE" w14:textId="77777777" w:rsidR="0045217A" w:rsidRPr="00C27E74" w:rsidRDefault="0045217A" w:rsidP="009B0ED2">
            <w:pPr>
              <w:numPr>
                <w:ilvl w:val="0"/>
                <w:numId w:val="32"/>
              </w:numPr>
            </w:pPr>
            <w:r w:rsidRPr="00C27E74">
              <w:t xml:space="preserve">L’administrateur coche la case "Change </w:t>
            </w:r>
            <w:proofErr w:type="spellStart"/>
            <w:r w:rsidRPr="00C27E74">
              <w:t>status</w:t>
            </w:r>
            <w:proofErr w:type="spellEnd"/>
            <w:r w:rsidRPr="00C27E74">
              <w:t>" pour bloquer un utilisateur actif.</w:t>
            </w:r>
          </w:p>
          <w:p w14:paraId="59B2DA20" w14:textId="77777777" w:rsidR="0045217A" w:rsidRPr="00C27E74" w:rsidRDefault="0045217A" w:rsidP="009B0ED2">
            <w:pPr>
              <w:numPr>
                <w:ilvl w:val="0"/>
                <w:numId w:val="32"/>
              </w:numPr>
            </w:pPr>
            <w:r w:rsidRPr="00C27E74">
              <w:t>Le système met à jour le statut de l’utilisateur dans le backend.</w:t>
            </w:r>
          </w:p>
          <w:p w14:paraId="3D66D06C" w14:textId="77777777" w:rsidR="0045217A" w:rsidRPr="00C27E74" w:rsidRDefault="0045217A" w:rsidP="009B0ED2">
            <w:pPr>
              <w:numPr>
                <w:ilvl w:val="0"/>
                <w:numId w:val="32"/>
              </w:numPr>
            </w:pPr>
            <w:r w:rsidRPr="00C27E74">
              <w:t xml:space="preserve">Le statut de l’utilisateur passe à </w:t>
            </w:r>
            <w:proofErr w:type="spellStart"/>
            <w:r w:rsidRPr="00C27E74">
              <w:rPr>
                <w:i/>
                <w:iCs/>
              </w:rPr>
              <w:t>Blocked</w:t>
            </w:r>
            <w:proofErr w:type="spellEnd"/>
            <w:r w:rsidRPr="00C27E74">
              <w:t>.</w:t>
            </w:r>
          </w:p>
          <w:p w14:paraId="2C568E0F" w14:textId="77777777" w:rsidR="0045217A" w:rsidRPr="00C27E74" w:rsidRDefault="0045217A" w:rsidP="009B0ED2"/>
        </w:tc>
        <w:tc>
          <w:tcPr>
            <w:tcW w:w="3295" w:type="dxa"/>
          </w:tcPr>
          <w:p w14:paraId="0F94B297" w14:textId="77777777" w:rsidR="0045217A" w:rsidRPr="00C27E74" w:rsidRDefault="0045217A" w:rsidP="009B0ED2">
            <w:pPr>
              <w:pStyle w:val="Paragraphedeliste"/>
              <w:numPr>
                <w:ilvl w:val="0"/>
                <w:numId w:val="33"/>
              </w:numPr>
            </w:pPr>
            <w:r w:rsidRPr="00C27E74">
              <w:lastRenderedPageBreak/>
              <w:t xml:space="preserve">Le statut de l’utilisateur est mis à jour dans le tableau </w:t>
            </w:r>
            <w:r w:rsidRPr="00C27E74">
              <w:lastRenderedPageBreak/>
              <w:t>(badge rouge "</w:t>
            </w:r>
            <w:proofErr w:type="spellStart"/>
            <w:r w:rsidRPr="00C27E74">
              <w:t>Blocked</w:t>
            </w:r>
            <w:proofErr w:type="spellEnd"/>
            <w:r w:rsidRPr="00C27E74">
              <w:t>").</w:t>
            </w:r>
          </w:p>
          <w:p w14:paraId="5693F5DD" w14:textId="77777777" w:rsidR="0045217A" w:rsidRPr="00C27E74" w:rsidRDefault="0045217A" w:rsidP="009B0ED2">
            <w:pPr>
              <w:pStyle w:val="Paragraphedeliste"/>
              <w:numPr>
                <w:ilvl w:val="0"/>
                <w:numId w:val="33"/>
              </w:numPr>
            </w:pPr>
            <w:r w:rsidRPr="00C27E74">
              <w:t xml:space="preserve">Une notification est affichée : </w:t>
            </w:r>
            <w:r w:rsidRPr="00C27E74">
              <w:rPr>
                <w:i/>
                <w:iCs/>
              </w:rPr>
              <w:t xml:space="preserve">"User [Prénom] [Nom] has been </w:t>
            </w:r>
            <w:proofErr w:type="spellStart"/>
            <w:r w:rsidRPr="00C27E74">
              <w:rPr>
                <w:i/>
                <w:iCs/>
              </w:rPr>
              <w:t>blocked</w:t>
            </w:r>
            <w:proofErr w:type="spellEnd"/>
            <w:r w:rsidRPr="00C27E74">
              <w:rPr>
                <w:i/>
                <w:iCs/>
              </w:rPr>
              <w:t>."</w:t>
            </w:r>
          </w:p>
        </w:tc>
        <w:tc>
          <w:tcPr>
            <w:tcW w:w="1580" w:type="dxa"/>
          </w:tcPr>
          <w:p w14:paraId="054C032B" w14:textId="77777777" w:rsidR="0045217A" w:rsidRPr="00C27E74" w:rsidRDefault="0045217A" w:rsidP="009B0ED2"/>
        </w:tc>
      </w:tr>
      <w:tr w:rsidR="0045217A" w:rsidRPr="001977F3" w14:paraId="6E03C971" w14:textId="77777777" w:rsidTr="000A1D06">
        <w:tc>
          <w:tcPr>
            <w:tcW w:w="473" w:type="dxa"/>
          </w:tcPr>
          <w:p w14:paraId="4D233459" w14:textId="77777777" w:rsidR="0045217A" w:rsidRPr="00C27E74" w:rsidRDefault="0045217A" w:rsidP="009B0ED2">
            <w:r>
              <w:t>30</w:t>
            </w:r>
          </w:p>
        </w:tc>
        <w:tc>
          <w:tcPr>
            <w:tcW w:w="1712" w:type="dxa"/>
          </w:tcPr>
          <w:p w14:paraId="5A9C1465" w14:textId="77777777" w:rsidR="0045217A" w:rsidRPr="00C27E74" w:rsidRDefault="0045217A" w:rsidP="009B0ED2">
            <w:r w:rsidRPr="00C27E74">
              <w:rPr>
                <w:lang w:val="fr-BE"/>
              </w:rPr>
              <w:t>UC11</w:t>
            </w:r>
          </w:p>
        </w:tc>
        <w:tc>
          <w:tcPr>
            <w:tcW w:w="2248" w:type="dxa"/>
          </w:tcPr>
          <w:p w14:paraId="30C74D45" w14:textId="77777777" w:rsidR="0045217A" w:rsidRPr="00C27E74" w:rsidRDefault="0045217A" w:rsidP="009B0ED2">
            <w:r w:rsidRPr="00C27E74">
              <w:t>Blocage d’un utilisateur lié à une requête</w:t>
            </w:r>
          </w:p>
        </w:tc>
        <w:tc>
          <w:tcPr>
            <w:tcW w:w="3161" w:type="dxa"/>
          </w:tcPr>
          <w:p w14:paraId="68EC1D17" w14:textId="77777777" w:rsidR="0045217A" w:rsidRPr="00C27E74" w:rsidRDefault="0045217A" w:rsidP="009B0ED2">
            <w:r w:rsidRPr="00C27E74">
              <w:rPr>
                <w:b/>
                <w:bCs/>
              </w:rPr>
              <w:t>Précondition :</w:t>
            </w:r>
            <w:r w:rsidRPr="00C27E74">
              <w:br/>
              <w:t>L’utilisateur est connecté en tant qu’administrateur. Un utilisateur actif est lié à une requête en cours.</w:t>
            </w:r>
          </w:p>
          <w:p w14:paraId="4524F111" w14:textId="77777777" w:rsidR="0045217A" w:rsidRPr="00C27E74" w:rsidRDefault="0045217A" w:rsidP="009B0ED2">
            <w:r w:rsidRPr="00C27E74">
              <w:rPr>
                <w:b/>
                <w:bCs/>
              </w:rPr>
              <w:t>Étapes :</w:t>
            </w:r>
          </w:p>
          <w:p w14:paraId="354100BA" w14:textId="77777777" w:rsidR="0045217A" w:rsidRPr="00C27E74" w:rsidRDefault="0045217A" w:rsidP="009B0ED2">
            <w:pPr>
              <w:numPr>
                <w:ilvl w:val="0"/>
                <w:numId w:val="34"/>
              </w:numPr>
            </w:pPr>
            <w:r w:rsidRPr="00C27E74">
              <w:t xml:space="preserve">L’administrateur tente de bloquer l’utilisateur en cochant la case "Change </w:t>
            </w:r>
            <w:proofErr w:type="spellStart"/>
            <w:r w:rsidRPr="00C27E74">
              <w:t>status</w:t>
            </w:r>
            <w:proofErr w:type="spellEnd"/>
            <w:r w:rsidRPr="00C27E74">
              <w:t>".</w:t>
            </w:r>
          </w:p>
          <w:p w14:paraId="19C5BA76" w14:textId="77777777" w:rsidR="0045217A" w:rsidRPr="00C27E74" w:rsidRDefault="0045217A" w:rsidP="009B0ED2">
            <w:pPr>
              <w:numPr>
                <w:ilvl w:val="0"/>
                <w:numId w:val="34"/>
              </w:numPr>
            </w:pPr>
            <w:r w:rsidRPr="00C27E74">
              <w:t>Le système détecte que l’utilisateur est lié à une requête active.</w:t>
            </w:r>
          </w:p>
          <w:p w14:paraId="518F0101" w14:textId="77777777" w:rsidR="0045217A" w:rsidRPr="00C27E74" w:rsidRDefault="0045217A" w:rsidP="009B0ED2">
            <w:pPr>
              <w:numPr>
                <w:ilvl w:val="0"/>
                <w:numId w:val="34"/>
              </w:numPr>
            </w:pPr>
            <w:r w:rsidRPr="00C27E74">
              <w:t>Le blocage est refusé.</w:t>
            </w:r>
          </w:p>
          <w:p w14:paraId="76266FC8" w14:textId="77777777" w:rsidR="0045217A" w:rsidRPr="00C27E74" w:rsidRDefault="0045217A" w:rsidP="009B0ED2"/>
        </w:tc>
        <w:tc>
          <w:tcPr>
            <w:tcW w:w="3295" w:type="dxa"/>
          </w:tcPr>
          <w:p w14:paraId="3B9B457E" w14:textId="77777777" w:rsidR="0045217A" w:rsidRPr="00C27E74" w:rsidRDefault="0045217A" w:rsidP="009B0ED2">
            <w:pPr>
              <w:pStyle w:val="Paragraphedeliste"/>
              <w:numPr>
                <w:ilvl w:val="0"/>
                <w:numId w:val="35"/>
              </w:numPr>
            </w:pPr>
            <w:r w:rsidRPr="00C27E74">
              <w:t xml:space="preserve">Le statut de l’utilisateur reste </w:t>
            </w:r>
            <w:r w:rsidRPr="00C27E74">
              <w:rPr>
                <w:i/>
                <w:iCs/>
              </w:rPr>
              <w:t>Active</w:t>
            </w:r>
            <w:r w:rsidRPr="00C27E74">
              <w:t>.</w:t>
            </w:r>
          </w:p>
          <w:p w14:paraId="4EC5B3BC" w14:textId="77777777" w:rsidR="0045217A" w:rsidRPr="00073CAC" w:rsidRDefault="0045217A" w:rsidP="009B0ED2">
            <w:pPr>
              <w:pStyle w:val="Paragraphedeliste"/>
              <w:numPr>
                <w:ilvl w:val="0"/>
                <w:numId w:val="35"/>
              </w:numPr>
              <w:rPr>
                <w:lang w:val="en-US"/>
              </w:rPr>
            </w:pPr>
            <w:r w:rsidRPr="00073CAC">
              <w:rPr>
                <w:lang w:val="en-US"/>
              </w:rPr>
              <w:t xml:space="preserve">Une notification </w:t>
            </w:r>
            <w:proofErr w:type="spellStart"/>
            <w:r w:rsidRPr="00073CAC">
              <w:rPr>
                <w:lang w:val="en-US"/>
              </w:rPr>
              <w:t>est</w:t>
            </w:r>
            <w:proofErr w:type="spellEnd"/>
            <w:r w:rsidRPr="00073CAC">
              <w:rPr>
                <w:lang w:val="en-US"/>
              </w:rPr>
              <w:t xml:space="preserve"> </w:t>
            </w:r>
            <w:proofErr w:type="spellStart"/>
            <w:proofErr w:type="gramStart"/>
            <w:r w:rsidRPr="00073CAC">
              <w:rPr>
                <w:lang w:val="en-US"/>
              </w:rPr>
              <w:t>affichée</w:t>
            </w:r>
            <w:proofErr w:type="spellEnd"/>
            <w:r w:rsidRPr="00073CAC">
              <w:rPr>
                <w:lang w:val="en-US"/>
              </w:rPr>
              <w:t xml:space="preserve"> :</w:t>
            </w:r>
            <w:proofErr w:type="gramEnd"/>
            <w:r w:rsidRPr="00073CAC">
              <w:rPr>
                <w:lang w:val="en-US"/>
              </w:rPr>
              <w:t xml:space="preserve"> </w:t>
            </w:r>
            <w:r w:rsidRPr="00073CAC">
              <w:rPr>
                <w:i/>
                <w:iCs/>
                <w:lang w:val="en-US"/>
              </w:rPr>
              <w:t>"Cannot block this user because they are linked to an active request."</w:t>
            </w:r>
          </w:p>
        </w:tc>
        <w:tc>
          <w:tcPr>
            <w:tcW w:w="1580" w:type="dxa"/>
          </w:tcPr>
          <w:p w14:paraId="118D1FA5" w14:textId="77777777" w:rsidR="0045217A" w:rsidRPr="00073CAC" w:rsidRDefault="0045217A" w:rsidP="009B0ED2">
            <w:pPr>
              <w:rPr>
                <w:lang w:val="en-US"/>
              </w:rPr>
            </w:pPr>
          </w:p>
        </w:tc>
      </w:tr>
      <w:tr w:rsidR="0045217A" w:rsidRPr="001977F3" w14:paraId="3F98C722" w14:textId="77777777" w:rsidTr="000A1D06">
        <w:tc>
          <w:tcPr>
            <w:tcW w:w="473" w:type="dxa"/>
          </w:tcPr>
          <w:p w14:paraId="2253DF5A" w14:textId="77777777" w:rsidR="0045217A" w:rsidRPr="00C27E74" w:rsidRDefault="0045217A" w:rsidP="009B0ED2">
            <w:r>
              <w:t>31</w:t>
            </w:r>
          </w:p>
        </w:tc>
        <w:tc>
          <w:tcPr>
            <w:tcW w:w="1712" w:type="dxa"/>
          </w:tcPr>
          <w:p w14:paraId="06AC375F" w14:textId="77777777" w:rsidR="0045217A" w:rsidRPr="00C27E74" w:rsidRDefault="0045217A" w:rsidP="009B0ED2">
            <w:r w:rsidRPr="00C27E74">
              <w:rPr>
                <w:lang w:val="fr-BE"/>
              </w:rPr>
              <w:t>UC11</w:t>
            </w:r>
          </w:p>
        </w:tc>
        <w:tc>
          <w:tcPr>
            <w:tcW w:w="2248" w:type="dxa"/>
          </w:tcPr>
          <w:p w14:paraId="17D4E96B" w14:textId="77777777" w:rsidR="0045217A" w:rsidRPr="00C27E74" w:rsidRDefault="0045217A" w:rsidP="009B0ED2">
            <w:r w:rsidRPr="00C27E74">
              <w:t>Blocage du dernier administrateur actif</w:t>
            </w:r>
          </w:p>
        </w:tc>
        <w:tc>
          <w:tcPr>
            <w:tcW w:w="3161" w:type="dxa"/>
          </w:tcPr>
          <w:p w14:paraId="5E0B604C" w14:textId="77777777" w:rsidR="0045217A" w:rsidRPr="00C27E74" w:rsidRDefault="0045217A" w:rsidP="009B0ED2">
            <w:r w:rsidRPr="00C27E74">
              <w:rPr>
                <w:b/>
                <w:bCs/>
              </w:rPr>
              <w:t>Précondition :</w:t>
            </w:r>
            <w:r w:rsidRPr="00C27E74">
              <w:br/>
              <w:t>L’utilisateur est connecté en tant qu’administrateur. L’utilisateur sélectionné est le dernier administrateur actif.</w:t>
            </w:r>
          </w:p>
          <w:p w14:paraId="757A26D0" w14:textId="77777777" w:rsidR="0045217A" w:rsidRPr="00C27E74" w:rsidRDefault="0045217A" w:rsidP="009B0ED2">
            <w:pPr>
              <w:rPr>
                <w:b/>
                <w:bCs/>
              </w:rPr>
            </w:pPr>
            <w:r w:rsidRPr="00C27E74">
              <w:rPr>
                <w:b/>
                <w:bCs/>
              </w:rPr>
              <w:t>Étapes :</w:t>
            </w:r>
          </w:p>
          <w:p w14:paraId="6A2FE648" w14:textId="77777777" w:rsidR="0045217A" w:rsidRPr="00C27E74" w:rsidRDefault="0045217A" w:rsidP="009B0ED2">
            <w:pPr>
              <w:numPr>
                <w:ilvl w:val="0"/>
                <w:numId w:val="36"/>
              </w:numPr>
            </w:pPr>
            <w:r w:rsidRPr="00C27E74">
              <w:t xml:space="preserve">L’administrateur tente de bloquer l’utilisateur en cochant la case "Change </w:t>
            </w:r>
            <w:proofErr w:type="spellStart"/>
            <w:r w:rsidRPr="00C27E74">
              <w:t>status</w:t>
            </w:r>
            <w:proofErr w:type="spellEnd"/>
            <w:r w:rsidRPr="00C27E74">
              <w:t>".</w:t>
            </w:r>
          </w:p>
          <w:p w14:paraId="4AA24793" w14:textId="77777777" w:rsidR="0045217A" w:rsidRPr="00C27E74" w:rsidRDefault="0045217A" w:rsidP="009B0ED2">
            <w:pPr>
              <w:numPr>
                <w:ilvl w:val="0"/>
                <w:numId w:val="36"/>
              </w:numPr>
            </w:pPr>
            <w:r w:rsidRPr="00C27E74">
              <w:lastRenderedPageBreak/>
              <w:t>Le système détecte qu’il s’agit du dernier administrateur actif.</w:t>
            </w:r>
          </w:p>
          <w:p w14:paraId="4EA0B010" w14:textId="77777777" w:rsidR="0045217A" w:rsidRPr="00C27E74" w:rsidRDefault="0045217A" w:rsidP="009B0ED2">
            <w:r w:rsidRPr="00C27E74">
              <w:t>Le blocage est refusé.</w:t>
            </w:r>
          </w:p>
        </w:tc>
        <w:tc>
          <w:tcPr>
            <w:tcW w:w="3295" w:type="dxa"/>
          </w:tcPr>
          <w:p w14:paraId="058F319B" w14:textId="77777777" w:rsidR="0045217A" w:rsidRPr="00C27E74" w:rsidRDefault="0045217A" w:rsidP="009B0ED2">
            <w:pPr>
              <w:pStyle w:val="Paragraphedeliste"/>
              <w:numPr>
                <w:ilvl w:val="0"/>
                <w:numId w:val="37"/>
              </w:numPr>
            </w:pPr>
            <w:r w:rsidRPr="00C27E74">
              <w:lastRenderedPageBreak/>
              <w:t xml:space="preserve">Le statut de l’utilisateur reste </w:t>
            </w:r>
            <w:r w:rsidRPr="00C27E74">
              <w:rPr>
                <w:i/>
                <w:iCs/>
              </w:rPr>
              <w:t>Active</w:t>
            </w:r>
            <w:r w:rsidRPr="00C27E74">
              <w:t>.</w:t>
            </w:r>
          </w:p>
          <w:p w14:paraId="616EA7FA" w14:textId="77777777" w:rsidR="0045217A" w:rsidRPr="00073CAC" w:rsidRDefault="0045217A" w:rsidP="009B0ED2">
            <w:pPr>
              <w:pStyle w:val="Paragraphedeliste"/>
              <w:numPr>
                <w:ilvl w:val="0"/>
                <w:numId w:val="37"/>
              </w:numPr>
              <w:rPr>
                <w:lang w:val="en-US"/>
              </w:rPr>
            </w:pPr>
            <w:r w:rsidRPr="00073CAC">
              <w:rPr>
                <w:lang w:val="en-US"/>
              </w:rPr>
              <w:t xml:space="preserve">Une notification </w:t>
            </w:r>
            <w:proofErr w:type="spellStart"/>
            <w:r w:rsidRPr="00073CAC">
              <w:rPr>
                <w:lang w:val="en-US"/>
              </w:rPr>
              <w:t>est</w:t>
            </w:r>
            <w:proofErr w:type="spellEnd"/>
            <w:r w:rsidRPr="00073CAC">
              <w:rPr>
                <w:lang w:val="en-US"/>
              </w:rPr>
              <w:t xml:space="preserve"> </w:t>
            </w:r>
            <w:proofErr w:type="spellStart"/>
            <w:proofErr w:type="gramStart"/>
            <w:r w:rsidRPr="00073CAC">
              <w:rPr>
                <w:lang w:val="en-US"/>
              </w:rPr>
              <w:t>affichée</w:t>
            </w:r>
            <w:proofErr w:type="spellEnd"/>
            <w:r w:rsidRPr="00073CAC">
              <w:rPr>
                <w:lang w:val="en-US"/>
              </w:rPr>
              <w:t xml:space="preserve"> :</w:t>
            </w:r>
            <w:proofErr w:type="gramEnd"/>
            <w:r w:rsidRPr="00073CAC">
              <w:rPr>
                <w:lang w:val="en-US"/>
              </w:rPr>
              <w:t xml:space="preserve"> </w:t>
            </w:r>
            <w:r w:rsidRPr="00073CAC">
              <w:rPr>
                <w:i/>
                <w:iCs/>
                <w:lang w:val="en-US"/>
              </w:rPr>
              <w:t>"You cannot block the last active administrator."</w:t>
            </w:r>
          </w:p>
        </w:tc>
        <w:tc>
          <w:tcPr>
            <w:tcW w:w="1580" w:type="dxa"/>
          </w:tcPr>
          <w:p w14:paraId="6D2F0326" w14:textId="77777777" w:rsidR="0045217A" w:rsidRPr="00073CAC" w:rsidRDefault="0045217A" w:rsidP="009B0ED2">
            <w:pPr>
              <w:rPr>
                <w:lang w:val="en-US"/>
              </w:rPr>
            </w:pPr>
          </w:p>
        </w:tc>
      </w:tr>
      <w:tr w:rsidR="0045217A" w:rsidRPr="00C27E74" w14:paraId="2827A6C9" w14:textId="77777777" w:rsidTr="000A1D06">
        <w:tc>
          <w:tcPr>
            <w:tcW w:w="473" w:type="dxa"/>
          </w:tcPr>
          <w:p w14:paraId="631C46C8" w14:textId="77777777" w:rsidR="0045217A" w:rsidRPr="00C27E74" w:rsidRDefault="0045217A" w:rsidP="009B0ED2">
            <w:r>
              <w:t>32</w:t>
            </w:r>
          </w:p>
        </w:tc>
        <w:tc>
          <w:tcPr>
            <w:tcW w:w="1712" w:type="dxa"/>
          </w:tcPr>
          <w:p w14:paraId="4ED441EB" w14:textId="77777777" w:rsidR="0045217A" w:rsidRPr="00C27E74" w:rsidRDefault="0045217A" w:rsidP="009B0ED2">
            <w:r w:rsidRPr="00C27E74">
              <w:rPr>
                <w:lang w:val="fr-BE"/>
              </w:rPr>
              <w:t>UC12</w:t>
            </w:r>
          </w:p>
        </w:tc>
        <w:tc>
          <w:tcPr>
            <w:tcW w:w="2248" w:type="dxa"/>
          </w:tcPr>
          <w:p w14:paraId="3FF1B75A" w14:textId="77777777" w:rsidR="0045217A" w:rsidRPr="00C27E74" w:rsidRDefault="0045217A" w:rsidP="009B0ED2">
            <w:r w:rsidRPr="00C27E74">
              <w:t>Chargement réussi des avis négatifs</w:t>
            </w:r>
          </w:p>
        </w:tc>
        <w:tc>
          <w:tcPr>
            <w:tcW w:w="3161" w:type="dxa"/>
          </w:tcPr>
          <w:p w14:paraId="3713CF83" w14:textId="77777777" w:rsidR="0045217A" w:rsidRPr="00C27E74" w:rsidRDefault="0045217A" w:rsidP="009B0ED2">
            <w:r w:rsidRPr="00C27E74">
              <w:rPr>
                <w:b/>
                <w:bCs/>
              </w:rPr>
              <w:t>Précondition :</w:t>
            </w:r>
            <w:r w:rsidRPr="00C27E74">
              <w:br/>
              <w:t>L’utilisateur est connecté en tant qu’administrateur. Le système dispose d’au moins un avis négatif.</w:t>
            </w:r>
          </w:p>
          <w:p w14:paraId="0E0CA9F0" w14:textId="77777777" w:rsidR="0045217A" w:rsidRPr="00C27E74" w:rsidRDefault="0045217A" w:rsidP="009B0ED2">
            <w:pPr>
              <w:rPr>
                <w:b/>
                <w:bCs/>
              </w:rPr>
            </w:pPr>
            <w:r w:rsidRPr="00C27E74">
              <w:rPr>
                <w:b/>
                <w:bCs/>
              </w:rPr>
              <w:t>Étapes :</w:t>
            </w:r>
          </w:p>
          <w:p w14:paraId="16E00B65" w14:textId="77777777" w:rsidR="0045217A" w:rsidRPr="00C27E74" w:rsidRDefault="0045217A" w:rsidP="009B0ED2">
            <w:pPr>
              <w:numPr>
                <w:ilvl w:val="0"/>
                <w:numId w:val="38"/>
              </w:numPr>
            </w:pPr>
            <w:r w:rsidRPr="00C27E74">
              <w:t>L’utilisateur navigue vers la page des avis négatifs.</w:t>
            </w:r>
          </w:p>
          <w:p w14:paraId="2C21E5CE" w14:textId="77777777" w:rsidR="0045217A" w:rsidRPr="00C27E74" w:rsidRDefault="0045217A" w:rsidP="009B0ED2">
            <w:pPr>
              <w:numPr>
                <w:ilvl w:val="0"/>
                <w:numId w:val="38"/>
              </w:numPr>
            </w:pPr>
            <w:r w:rsidRPr="00C27E74">
              <w:t>Le système interroge le backend pour récupérer les avis négatifs.</w:t>
            </w:r>
          </w:p>
          <w:p w14:paraId="2B79C796" w14:textId="77777777" w:rsidR="0045217A" w:rsidRPr="00C27E74" w:rsidRDefault="0045217A" w:rsidP="009B0ED2">
            <w:pPr>
              <w:numPr>
                <w:ilvl w:val="0"/>
                <w:numId w:val="38"/>
              </w:numPr>
            </w:pPr>
            <w:r w:rsidRPr="00C27E74">
              <w:t>Les avis négatifs sont affichés dans un tableau.</w:t>
            </w:r>
          </w:p>
        </w:tc>
        <w:tc>
          <w:tcPr>
            <w:tcW w:w="3295" w:type="dxa"/>
          </w:tcPr>
          <w:p w14:paraId="79EA7E5C" w14:textId="77777777" w:rsidR="0045217A" w:rsidRPr="00C27E74" w:rsidRDefault="0045217A" w:rsidP="009B0ED2">
            <w:pPr>
              <w:pStyle w:val="Paragraphedeliste"/>
              <w:numPr>
                <w:ilvl w:val="0"/>
                <w:numId w:val="39"/>
              </w:numPr>
            </w:pPr>
            <w:r w:rsidRPr="00C27E74">
              <w:t>Les avis sont affichés correctement dans la table.</w:t>
            </w:r>
          </w:p>
          <w:p w14:paraId="33FE8A75" w14:textId="77777777" w:rsidR="0045217A" w:rsidRPr="00C27E74" w:rsidRDefault="0045217A" w:rsidP="009B0ED2">
            <w:pPr>
              <w:pStyle w:val="Paragraphedeliste"/>
              <w:numPr>
                <w:ilvl w:val="0"/>
                <w:numId w:val="39"/>
              </w:numPr>
            </w:pPr>
            <w:r w:rsidRPr="00C27E74">
              <w:t>Aucun message d’erreur ou notification n’est affiché.</w:t>
            </w:r>
          </w:p>
        </w:tc>
        <w:tc>
          <w:tcPr>
            <w:tcW w:w="1580" w:type="dxa"/>
          </w:tcPr>
          <w:p w14:paraId="471267DF" w14:textId="77777777" w:rsidR="0045217A" w:rsidRPr="00C27E74" w:rsidRDefault="0045217A" w:rsidP="009B0ED2"/>
        </w:tc>
      </w:tr>
      <w:tr w:rsidR="0045217A" w:rsidRPr="00C27E74" w14:paraId="14EC7465" w14:textId="77777777" w:rsidTr="000A1D06">
        <w:tc>
          <w:tcPr>
            <w:tcW w:w="473" w:type="dxa"/>
          </w:tcPr>
          <w:p w14:paraId="14363F85" w14:textId="77777777" w:rsidR="0045217A" w:rsidRPr="00C27E74" w:rsidRDefault="0045217A" w:rsidP="009B0ED2">
            <w:r>
              <w:t>33</w:t>
            </w:r>
          </w:p>
        </w:tc>
        <w:tc>
          <w:tcPr>
            <w:tcW w:w="1712" w:type="dxa"/>
          </w:tcPr>
          <w:p w14:paraId="002F8446" w14:textId="77777777" w:rsidR="0045217A" w:rsidRPr="00C27E74" w:rsidRDefault="0045217A" w:rsidP="009B0ED2">
            <w:r w:rsidRPr="00C27E74">
              <w:rPr>
                <w:lang w:val="fr-BE"/>
              </w:rPr>
              <w:t>UC12</w:t>
            </w:r>
          </w:p>
        </w:tc>
        <w:tc>
          <w:tcPr>
            <w:tcW w:w="2248" w:type="dxa"/>
          </w:tcPr>
          <w:p w14:paraId="39F21253" w14:textId="77777777" w:rsidR="0045217A" w:rsidRPr="00C27E74" w:rsidRDefault="0045217A" w:rsidP="009B0ED2">
            <w:r w:rsidRPr="00C27E74">
              <w:t>Aucun avis négatif trouvé</w:t>
            </w:r>
          </w:p>
        </w:tc>
        <w:tc>
          <w:tcPr>
            <w:tcW w:w="3161" w:type="dxa"/>
          </w:tcPr>
          <w:p w14:paraId="16B5CA08" w14:textId="77777777" w:rsidR="0045217A" w:rsidRPr="00C27E74" w:rsidRDefault="0045217A" w:rsidP="009B0ED2">
            <w:r w:rsidRPr="00C27E74">
              <w:rPr>
                <w:b/>
                <w:bCs/>
              </w:rPr>
              <w:t>Précondition :</w:t>
            </w:r>
            <w:r w:rsidRPr="00C27E74">
              <w:br/>
              <w:t>L’utilisateur est connecté en tant qu’administrateur. Le backend ne renvoie aucun avis négatif.</w:t>
            </w:r>
          </w:p>
          <w:p w14:paraId="57144888" w14:textId="77777777" w:rsidR="0045217A" w:rsidRPr="00C27E74" w:rsidRDefault="0045217A" w:rsidP="009B0ED2">
            <w:pPr>
              <w:rPr>
                <w:b/>
                <w:bCs/>
              </w:rPr>
            </w:pPr>
            <w:r w:rsidRPr="00C27E74">
              <w:rPr>
                <w:b/>
                <w:bCs/>
              </w:rPr>
              <w:t>Étapes :</w:t>
            </w:r>
          </w:p>
          <w:p w14:paraId="402F6904" w14:textId="77777777" w:rsidR="0045217A" w:rsidRPr="00C27E74" w:rsidRDefault="0045217A" w:rsidP="009B0ED2">
            <w:pPr>
              <w:numPr>
                <w:ilvl w:val="0"/>
                <w:numId w:val="40"/>
              </w:numPr>
            </w:pPr>
            <w:r w:rsidRPr="00C27E74">
              <w:t>L’utilisateur navigue vers la page des avis négatifs.</w:t>
            </w:r>
          </w:p>
          <w:p w14:paraId="75DC8F99" w14:textId="77777777" w:rsidR="0045217A" w:rsidRPr="00C27E74" w:rsidRDefault="0045217A" w:rsidP="009B0ED2">
            <w:pPr>
              <w:numPr>
                <w:ilvl w:val="0"/>
                <w:numId w:val="40"/>
              </w:numPr>
            </w:pPr>
            <w:r w:rsidRPr="00C27E74">
              <w:t>Le système interroge le backend et ne trouve aucun avis négatif.</w:t>
            </w:r>
          </w:p>
          <w:p w14:paraId="297DD5EC" w14:textId="77777777" w:rsidR="0045217A" w:rsidRPr="00C27E74" w:rsidRDefault="0045217A" w:rsidP="009B0ED2">
            <w:r w:rsidRPr="00C27E74">
              <w:t>Un message informant qu’aucun avis n’a été trouvé est affiché.</w:t>
            </w:r>
          </w:p>
        </w:tc>
        <w:tc>
          <w:tcPr>
            <w:tcW w:w="3295" w:type="dxa"/>
          </w:tcPr>
          <w:p w14:paraId="5B848398" w14:textId="77777777" w:rsidR="0045217A" w:rsidRPr="00C27E74" w:rsidRDefault="0045217A" w:rsidP="009B0ED2">
            <w:pPr>
              <w:pStyle w:val="Paragraphedeliste"/>
              <w:numPr>
                <w:ilvl w:val="0"/>
                <w:numId w:val="41"/>
              </w:numPr>
            </w:pPr>
            <w:r w:rsidRPr="00C27E74">
              <w:t>Le tableau est vide.</w:t>
            </w:r>
          </w:p>
          <w:p w14:paraId="05B9354A" w14:textId="77777777" w:rsidR="0045217A" w:rsidRPr="00C27E74" w:rsidRDefault="0045217A" w:rsidP="009B0ED2">
            <w:pPr>
              <w:numPr>
                <w:ilvl w:val="0"/>
                <w:numId w:val="41"/>
              </w:numPr>
            </w:pPr>
            <w:r w:rsidRPr="00C27E74">
              <w:t xml:space="preserve">Un message est affiché : </w:t>
            </w:r>
            <w:r w:rsidRPr="00C27E74">
              <w:rPr>
                <w:i/>
                <w:iCs/>
              </w:rPr>
              <w:t xml:space="preserve">"No </w:t>
            </w:r>
            <w:proofErr w:type="spellStart"/>
            <w:r w:rsidRPr="00C27E74">
              <w:rPr>
                <w:i/>
                <w:iCs/>
              </w:rPr>
              <w:t>negative</w:t>
            </w:r>
            <w:proofErr w:type="spellEnd"/>
            <w:r w:rsidRPr="00C27E74">
              <w:rPr>
                <w:i/>
                <w:iCs/>
              </w:rPr>
              <w:t xml:space="preserve"> </w:t>
            </w:r>
            <w:proofErr w:type="spellStart"/>
            <w:r w:rsidRPr="00C27E74">
              <w:rPr>
                <w:i/>
                <w:iCs/>
              </w:rPr>
              <w:t>reviews</w:t>
            </w:r>
            <w:proofErr w:type="spellEnd"/>
            <w:r w:rsidRPr="00C27E74">
              <w:rPr>
                <w:i/>
                <w:iCs/>
              </w:rPr>
              <w:t xml:space="preserve"> </w:t>
            </w:r>
            <w:proofErr w:type="spellStart"/>
            <w:r w:rsidRPr="00C27E74">
              <w:rPr>
                <w:i/>
                <w:iCs/>
              </w:rPr>
              <w:t>found</w:t>
            </w:r>
            <w:proofErr w:type="spellEnd"/>
            <w:r w:rsidRPr="00C27E74">
              <w:rPr>
                <w:i/>
                <w:iCs/>
              </w:rPr>
              <w:t>."</w:t>
            </w:r>
          </w:p>
          <w:p w14:paraId="2D3E0DE8" w14:textId="77777777" w:rsidR="0045217A" w:rsidRPr="00C27E74" w:rsidRDefault="0045217A" w:rsidP="009B0ED2"/>
        </w:tc>
        <w:tc>
          <w:tcPr>
            <w:tcW w:w="1580" w:type="dxa"/>
          </w:tcPr>
          <w:p w14:paraId="40A855B2" w14:textId="77777777" w:rsidR="0045217A" w:rsidRPr="00C27E74" w:rsidRDefault="0045217A" w:rsidP="009B0ED2"/>
        </w:tc>
      </w:tr>
      <w:tr w:rsidR="0045217A" w:rsidRPr="00C27E74" w14:paraId="6561AC9B" w14:textId="77777777" w:rsidTr="000A1D06">
        <w:tc>
          <w:tcPr>
            <w:tcW w:w="473" w:type="dxa"/>
          </w:tcPr>
          <w:p w14:paraId="4E39FB4A" w14:textId="77777777" w:rsidR="0045217A" w:rsidRPr="00C27E74" w:rsidRDefault="0045217A" w:rsidP="009B0ED2">
            <w:r>
              <w:t>34</w:t>
            </w:r>
          </w:p>
        </w:tc>
        <w:tc>
          <w:tcPr>
            <w:tcW w:w="1712" w:type="dxa"/>
          </w:tcPr>
          <w:p w14:paraId="216A335B" w14:textId="77777777" w:rsidR="0045217A" w:rsidRPr="00C27E74" w:rsidRDefault="0045217A" w:rsidP="009B0ED2">
            <w:r w:rsidRPr="00C27E74">
              <w:rPr>
                <w:lang w:val="fr-BE"/>
              </w:rPr>
              <w:t>UC12</w:t>
            </w:r>
          </w:p>
        </w:tc>
        <w:tc>
          <w:tcPr>
            <w:tcW w:w="2248" w:type="dxa"/>
          </w:tcPr>
          <w:p w14:paraId="0240EC00" w14:textId="77777777" w:rsidR="0045217A" w:rsidRPr="00C27E74" w:rsidRDefault="0045217A" w:rsidP="009B0ED2">
            <w:r w:rsidRPr="00C27E74">
              <w:t>Tri des avis par date</w:t>
            </w:r>
          </w:p>
        </w:tc>
        <w:tc>
          <w:tcPr>
            <w:tcW w:w="3161" w:type="dxa"/>
          </w:tcPr>
          <w:p w14:paraId="0FAA697C" w14:textId="77777777" w:rsidR="0045217A" w:rsidRPr="00C27E74" w:rsidRDefault="0045217A" w:rsidP="009B0ED2">
            <w:r w:rsidRPr="00C27E74">
              <w:rPr>
                <w:b/>
                <w:bCs/>
              </w:rPr>
              <w:t>Précondition :</w:t>
            </w:r>
            <w:r w:rsidRPr="00C27E74">
              <w:br/>
              <w:t>L’utilisateur est connecté en tant qu’administrateur. La liste des avis contient des avis avec différentes dates.</w:t>
            </w:r>
          </w:p>
          <w:p w14:paraId="179D7758" w14:textId="77777777" w:rsidR="0045217A" w:rsidRPr="00C27E74" w:rsidRDefault="0045217A" w:rsidP="009B0ED2">
            <w:pPr>
              <w:rPr>
                <w:b/>
                <w:bCs/>
              </w:rPr>
            </w:pPr>
            <w:r w:rsidRPr="00C27E74">
              <w:rPr>
                <w:b/>
                <w:bCs/>
              </w:rPr>
              <w:t>Étapes :</w:t>
            </w:r>
          </w:p>
          <w:p w14:paraId="0EF8256B" w14:textId="77777777" w:rsidR="0045217A" w:rsidRPr="00C27E74" w:rsidRDefault="0045217A" w:rsidP="009B0ED2">
            <w:pPr>
              <w:numPr>
                <w:ilvl w:val="0"/>
                <w:numId w:val="42"/>
              </w:numPr>
            </w:pPr>
            <w:r w:rsidRPr="00C27E74">
              <w:t>L’utilisateur clique sur le bouton de tri pour changer l’ordre de tri.</w:t>
            </w:r>
          </w:p>
          <w:p w14:paraId="60C0210F" w14:textId="77777777" w:rsidR="0045217A" w:rsidRPr="00C27E74" w:rsidRDefault="0045217A" w:rsidP="009B0ED2">
            <w:pPr>
              <w:numPr>
                <w:ilvl w:val="0"/>
                <w:numId w:val="42"/>
              </w:numPr>
            </w:pPr>
            <w:r w:rsidRPr="00C27E74">
              <w:lastRenderedPageBreak/>
              <w:t>Le système trie les avis par date (croissant ou décroissant).</w:t>
            </w:r>
          </w:p>
          <w:p w14:paraId="45C11637" w14:textId="77777777" w:rsidR="0045217A" w:rsidRPr="00C27E74" w:rsidRDefault="0045217A" w:rsidP="009B0ED2">
            <w:r w:rsidRPr="00C27E74">
              <w:t>L’ordre est mis à jour et affiché dans l’interface.</w:t>
            </w:r>
          </w:p>
        </w:tc>
        <w:tc>
          <w:tcPr>
            <w:tcW w:w="3295" w:type="dxa"/>
          </w:tcPr>
          <w:p w14:paraId="1B7E06B0" w14:textId="77777777" w:rsidR="0045217A" w:rsidRPr="00C27E74" w:rsidRDefault="0045217A" w:rsidP="009B0ED2">
            <w:pPr>
              <w:pStyle w:val="Paragraphedeliste"/>
              <w:numPr>
                <w:ilvl w:val="0"/>
                <w:numId w:val="43"/>
              </w:numPr>
            </w:pPr>
            <w:r w:rsidRPr="00C27E74">
              <w:lastRenderedPageBreak/>
              <w:t>Les avis sont triés par date dans l’ordre sélectionné (ascendant ou descendant).</w:t>
            </w:r>
          </w:p>
          <w:p w14:paraId="4CD34516" w14:textId="77777777" w:rsidR="0045217A" w:rsidRPr="00C27E74" w:rsidRDefault="0045217A" w:rsidP="009B0ED2">
            <w:pPr>
              <w:numPr>
                <w:ilvl w:val="0"/>
                <w:numId w:val="43"/>
              </w:numPr>
            </w:pPr>
            <w:r w:rsidRPr="00C27E74">
              <w:t xml:space="preserve">Une notification est affichée : </w:t>
            </w:r>
            <w:r w:rsidRPr="00C27E74">
              <w:rPr>
                <w:i/>
                <w:iCs/>
              </w:rPr>
              <w:t>"</w:t>
            </w:r>
            <w:proofErr w:type="spellStart"/>
            <w:r w:rsidRPr="00C27E74">
              <w:rPr>
                <w:i/>
                <w:iCs/>
              </w:rPr>
              <w:t>Sorted</w:t>
            </w:r>
            <w:proofErr w:type="spellEnd"/>
            <w:r w:rsidRPr="00C27E74">
              <w:rPr>
                <w:i/>
                <w:iCs/>
              </w:rPr>
              <w:t xml:space="preserve"> by </w:t>
            </w:r>
            <w:proofErr w:type="spellStart"/>
            <w:r w:rsidRPr="00C27E74">
              <w:rPr>
                <w:i/>
                <w:iCs/>
              </w:rPr>
              <w:t>Oldest</w:t>
            </w:r>
            <w:proofErr w:type="spellEnd"/>
            <w:r w:rsidRPr="00C27E74">
              <w:rPr>
                <w:i/>
                <w:iCs/>
              </w:rPr>
              <w:t>"</w:t>
            </w:r>
            <w:r w:rsidRPr="00C27E74">
              <w:t xml:space="preserve"> ou </w:t>
            </w:r>
            <w:r w:rsidRPr="00C27E74">
              <w:rPr>
                <w:i/>
                <w:iCs/>
              </w:rPr>
              <w:t>"</w:t>
            </w:r>
            <w:proofErr w:type="spellStart"/>
            <w:r w:rsidRPr="00C27E74">
              <w:rPr>
                <w:i/>
                <w:iCs/>
              </w:rPr>
              <w:t>Sorted</w:t>
            </w:r>
            <w:proofErr w:type="spellEnd"/>
            <w:r w:rsidRPr="00C27E74">
              <w:rPr>
                <w:i/>
                <w:iCs/>
              </w:rPr>
              <w:t xml:space="preserve"> by </w:t>
            </w:r>
            <w:proofErr w:type="spellStart"/>
            <w:r w:rsidRPr="00C27E74">
              <w:rPr>
                <w:i/>
                <w:iCs/>
              </w:rPr>
              <w:t>Newest</w:t>
            </w:r>
            <w:proofErr w:type="spellEnd"/>
            <w:r w:rsidRPr="00C27E74">
              <w:rPr>
                <w:i/>
                <w:iCs/>
              </w:rPr>
              <w:t>"</w:t>
            </w:r>
            <w:r w:rsidRPr="00C27E74">
              <w:t>.</w:t>
            </w:r>
          </w:p>
          <w:p w14:paraId="600E2AD7" w14:textId="77777777" w:rsidR="0045217A" w:rsidRPr="00C27E74" w:rsidRDefault="0045217A" w:rsidP="009B0ED2"/>
        </w:tc>
        <w:tc>
          <w:tcPr>
            <w:tcW w:w="1580" w:type="dxa"/>
          </w:tcPr>
          <w:p w14:paraId="1A8E6FBF" w14:textId="77777777" w:rsidR="0045217A" w:rsidRPr="00C27E74" w:rsidRDefault="0045217A" w:rsidP="009B0ED2"/>
        </w:tc>
      </w:tr>
      <w:tr w:rsidR="0045217A" w:rsidRPr="00C27E74" w14:paraId="5EC4ECEE" w14:textId="77777777" w:rsidTr="000A1D06">
        <w:tc>
          <w:tcPr>
            <w:tcW w:w="473" w:type="dxa"/>
          </w:tcPr>
          <w:p w14:paraId="6F279551" w14:textId="77777777" w:rsidR="0045217A" w:rsidRPr="00C27E74" w:rsidRDefault="0045217A" w:rsidP="009B0ED2">
            <w:r>
              <w:t>35</w:t>
            </w:r>
          </w:p>
        </w:tc>
        <w:tc>
          <w:tcPr>
            <w:tcW w:w="1712" w:type="dxa"/>
          </w:tcPr>
          <w:p w14:paraId="5C982A8D" w14:textId="77777777" w:rsidR="0045217A" w:rsidRPr="00C27E74" w:rsidRDefault="0045217A" w:rsidP="009B0ED2">
            <w:r w:rsidRPr="00C27E74">
              <w:rPr>
                <w:lang w:val="fr-BE"/>
              </w:rPr>
              <w:t>UC12</w:t>
            </w:r>
          </w:p>
        </w:tc>
        <w:tc>
          <w:tcPr>
            <w:tcW w:w="2248" w:type="dxa"/>
          </w:tcPr>
          <w:p w14:paraId="54A5533D" w14:textId="77777777" w:rsidR="0045217A" w:rsidRPr="00C27E74" w:rsidRDefault="0045217A" w:rsidP="009B0ED2">
            <w:r w:rsidRPr="00C27E74">
              <w:t>Suppression réussie d’un avis</w:t>
            </w:r>
          </w:p>
        </w:tc>
        <w:tc>
          <w:tcPr>
            <w:tcW w:w="3161" w:type="dxa"/>
          </w:tcPr>
          <w:p w14:paraId="65773A34" w14:textId="77777777" w:rsidR="0045217A" w:rsidRPr="00C27E74" w:rsidRDefault="0045217A" w:rsidP="009B0ED2">
            <w:r w:rsidRPr="00C27E74">
              <w:rPr>
                <w:b/>
                <w:bCs/>
              </w:rPr>
              <w:t>Précondition :</w:t>
            </w:r>
            <w:r w:rsidRPr="00C27E74">
              <w:br/>
              <w:t>L’utilisateur est connecté en tant qu’administrateur. Un avis négatif existe dans la liste.</w:t>
            </w:r>
          </w:p>
          <w:p w14:paraId="2A00BE13" w14:textId="77777777" w:rsidR="0045217A" w:rsidRPr="00C27E74" w:rsidRDefault="0045217A" w:rsidP="009B0ED2">
            <w:pPr>
              <w:rPr>
                <w:b/>
                <w:bCs/>
              </w:rPr>
            </w:pPr>
            <w:r w:rsidRPr="00C27E74">
              <w:rPr>
                <w:b/>
                <w:bCs/>
              </w:rPr>
              <w:t>Étapes :</w:t>
            </w:r>
          </w:p>
          <w:p w14:paraId="7988A8EE" w14:textId="77777777" w:rsidR="0045217A" w:rsidRPr="00C27E74" w:rsidRDefault="0045217A" w:rsidP="009B0ED2">
            <w:pPr>
              <w:numPr>
                <w:ilvl w:val="0"/>
                <w:numId w:val="44"/>
              </w:numPr>
            </w:pPr>
            <w:r w:rsidRPr="00C27E74">
              <w:t>L’utilisateur clique sur le bouton "</w:t>
            </w:r>
            <w:proofErr w:type="spellStart"/>
            <w:r w:rsidRPr="00C27E74">
              <w:t>Delete</w:t>
            </w:r>
            <w:proofErr w:type="spellEnd"/>
            <w:r w:rsidRPr="00C27E74">
              <w:t>" d’un avis négatif.</w:t>
            </w:r>
          </w:p>
          <w:p w14:paraId="0AC59DFD" w14:textId="77777777" w:rsidR="0045217A" w:rsidRPr="00C27E74" w:rsidRDefault="0045217A" w:rsidP="009B0ED2">
            <w:pPr>
              <w:numPr>
                <w:ilvl w:val="0"/>
                <w:numId w:val="44"/>
              </w:numPr>
            </w:pPr>
            <w:r w:rsidRPr="00C27E74">
              <w:t>Une boîte de confirmation s’affiche.</w:t>
            </w:r>
          </w:p>
          <w:p w14:paraId="5A4A9932" w14:textId="77777777" w:rsidR="0045217A" w:rsidRPr="00C27E74" w:rsidRDefault="0045217A" w:rsidP="009B0ED2">
            <w:pPr>
              <w:numPr>
                <w:ilvl w:val="0"/>
                <w:numId w:val="44"/>
              </w:numPr>
            </w:pPr>
            <w:r w:rsidRPr="00C27E74">
              <w:t>L’utilisateur confirme la suppression.</w:t>
            </w:r>
          </w:p>
          <w:p w14:paraId="7AE40C65" w14:textId="77777777" w:rsidR="0045217A" w:rsidRPr="00C27E74" w:rsidRDefault="0045217A" w:rsidP="009B0ED2">
            <w:r w:rsidRPr="00C27E74">
              <w:t>Le système supprime l’avis de la liste et met à jour l’interface.</w:t>
            </w:r>
          </w:p>
        </w:tc>
        <w:tc>
          <w:tcPr>
            <w:tcW w:w="3295" w:type="dxa"/>
          </w:tcPr>
          <w:p w14:paraId="19BC7ADA" w14:textId="77777777" w:rsidR="0045217A" w:rsidRPr="00C27E74" w:rsidRDefault="0045217A" w:rsidP="009B0ED2">
            <w:pPr>
              <w:pStyle w:val="Paragraphedeliste"/>
              <w:numPr>
                <w:ilvl w:val="0"/>
                <w:numId w:val="45"/>
              </w:numPr>
              <w:spacing w:before="100" w:beforeAutospacing="1" w:after="100" w:afterAutospacing="1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C27E74">
              <w:rPr>
                <w:rFonts w:eastAsia="Times New Roman" w:cs="Times New Roman"/>
                <w:kern w:val="0"/>
                <w:lang w:eastAsia="fr-FR"/>
                <w14:ligatures w14:val="none"/>
              </w:rPr>
              <w:t>L’avis est retiré de la table.</w:t>
            </w:r>
          </w:p>
          <w:p w14:paraId="6EC1AFEB" w14:textId="77777777" w:rsidR="0045217A" w:rsidRPr="00C27E74" w:rsidRDefault="0045217A" w:rsidP="009B0ED2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C27E74">
              <w:rPr>
                <w:rFonts w:eastAsia="Times New Roman" w:cs="Times New Roman"/>
                <w:kern w:val="0"/>
                <w:lang w:eastAsia="fr-FR"/>
                <w14:ligatures w14:val="none"/>
              </w:rPr>
              <w:t xml:space="preserve">Une notification est affichée : </w:t>
            </w:r>
            <w:r w:rsidRPr="00C27E74">
              <w:rPr>
                <w:rFonts w:eastAsia="Times New Roman" w:cs="Times New Roman"/>
                <w:i/>
                <w:iCs/>
                <w:kern w:val="0"/>
                <w:lang w:eastAsia="fr-FR"/>
                <w14:ligatures w14:val="none"/>
              </w:rPr>
              <w:t>"</w:t>
            </w:r>
            <w:proofErr w:type="spellStart"/>
            <w:r w:rsidRPr="00C27E74">
              <w:rPr>
                <w:rFonts w:eastAsia="Times New Roman" w:cs="Times New Roman"/>
                <w:i/>
                <w:iCs/>
                <w:kern w:val="0"/>
                <w:lang w:eastAsia="fr-FR"/>
                <w14:ligatures w14:val="none"/>
              </w:rPr>
              <w:t>Review</w:t>
            </w:r>
            <w:proofErr w:type="spellEnd"/>
            <w:r w:rsidRPr="00C27E74">
              <w:rPr>
                <w:rFonts w:eastAsia="Times New Roman" w:cs="Times New Roman"/>
                <w:i/>
                <w:iCs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C27E74">
              <w:rPr>
                <w:rFonts w:eastAsia="Times New Roman" w:cs="Times New Roman"/>
                <w:i/>
                <w:iCs/>
                <w:kern w:val="0"/>
                <w:lang w:eastAsia="fr-FR"/>
                <w14:ligatures w14:val="none"/>
              </w:rPr>
              <w:t>successfully</w:t>
            </w:r>
            <w:proofErr w:type="spellEnd"/>
            <w:r w:rsidRPr="00C27E74">
              <w:rPr>
                <w:rFonts w:eastAsia="Times New Roman" w:cs="Times New Roman"/>
                <w:i/>
                <w:iCs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C27E74">
              <w:rPr>
                <w:rFonts w:eastAsia="Times New Roman" w:cs="Times New Roman"/>
                <w:i/>
                <w:iCs/>
                <w:kern w:val="0"/>
                <w:lang w:eastAsia="fr-FR"/>
                <w14:ligatures w14:val="none"/>
              </w:rPr>
              <w:t>deleted</w:t>
            </w:r>
            <w:proofErr w:type="spellEnd"/>
            <w:r w:rsidRPr="00C27E74">
              <w:rPr>
                <w:rFonts w:eastAsia="Times New Roman" w:cs="Times New Roman"/>
                <w:i/>
                <w:iCs/>
                <w:kern w:val="0"/>
                <w:lang w:eastAsia="fr-FR"/>
                <w14:ligatures w14:val="none"/>
              </w:rPr>
              <w:t>!"</w:t>
            </w:r>
          </w:p>
          <w:p w14:paraId="1786C974" w14:textId="77777777" w:rsidR="0045217A" w:rsidRPr="00C27E74" w:rsidRDefault="0045217A" w:rsidP="009B0ED2"/>
        </w:tc>
        <w:tc>
          <w:tcPr>
            <w:tcW w:w="1580" w:type="dxa"/>
          </w:tcPr>
          <w:p w14:paraId="28EB1D04" w14:textId="77777777" w:rsidR="0045217A" w:rsidRPr="00C27E74" w:rsidRDefault="0045217A" w:rsidP="009B0ED2"/>
        </w:tc>
      </w:tr>
      <w:tr w:rsidR="0045217A" w:rsidRPr="00C27E74" w14:paraId="47897919" w14:textId="77777777" w:rsidTr="000A1D06">
        <w:tc>
          <w:tcPr>
            <w:tcW w:w="473" w:type="dxa"/>
          </w:tcPr>
          <w:p w14:paraId="43C2556E" w14:textId="77777777" w:rsidR="0045217A" w:rsidRPr="00C27E74" w:rsidRDefault="0045217A" w:rsidP="009B0ED2">
            <w:r>
              <w:t>36</w:t>
            </w:r>
          </w:p>
        </w:tc>
        <w:tc>
          <w:tcPr>
            <w:tcW w:w="1712" w:type="dxa"/>
          </w:tcPr>
          <w:p w14:paraId="1154372E" w14:textId="77777777" w:rsidR="0045217A" w:rsidRPr="00C27E74" w:rsidRDefault="0045217A" w:rsidP="009B0ED2">
            <w:r w:rsidRPr="00C27E74">
              <w:rPr>
                <w:lang w:val="fr-BE"/>
              </w:rPr>
              <w:t>UC12</w:t>
            </w:r>
          </w:p>
        </w:tc>
        <w:tc>
          <w:tcPr>
            <w:tcW w:w="2248" w:type="dxa"/>
          </w:tcPr>
          <w:p w14:paraId="66D5877F" w14:textId="77777777" w:rsidR="0045217A" w:rsidRPr="00C27E74" w:rsidRDefault="0045217A" w:rsidP="009B0ED2">
            <w:r w:rsidRPr="00C27E74">
              <w:t>Affichage complet d’un commentaire</w:t>
            </w:r>
          </w:p>
        </w:tc>
        <w:tc>
          <w:tcPr>
            <w:tcW w:w="3161" w:type="dxa"/>
          </w:tcPr>
          <w:p w14:paraId="28BBFE49" w14:textId="77777777" w:rsidR="0045217A" w:rsidRPr="00C27E74" w:rsidRDefault="0045217A" w:rsidP="009B0ED2">
            <w:r w:rsidRPr="00C27E74">
              <w:rPr>
                <w:b/>
                <w:bCs/>
              </w:rPr>
              <w:t>Précondition :</w:t>
            </w:r>
            <w:r w:rsidRPr="00C27E74">
              <w:br/>
              <w:t>L’utilisateur est connecté en tant qu’administrateur. Un avis avec un commentaire de plus de 100 caractères existe.</w:t>
            </w:r>
          </w:p>
          <w:p w14:paraId="4F17069E" w14:textId="77777777" w:rsidR="0045217A" w:rsidRPr="00C27E74" w:rsidRDefault="0045217A" w:rsidP="009B0ED2">
            <w:pPr>
              <w:rPr>
                <w:b/>
                <w:bCs/>
              </w:rPr>
            </w:pPr>
            <w:r w:rsidRPr="00C27E74">
              <w:rPr>
                <w:b/>
                <w:bCs/>
              </w:rPr>
              <w:t>Étapes :</w:t>
            </w:r>
          </w:p>
          <w:p w14:paraId="4165BBE8" w14:textId="77777777" w:rsidR="0045217A" w:rsidRPr="00C27E74" w:rsidRDefault="0045217A" w:rsidP="009B0ED2">
            <w:pPr>
              <w:numPr>
                <w:ilvl w:val="0"/>
                <w:numId w:val="46"/>
              </w:numPr>
            </w:pPr>
            <w:r w:rsidRPr="00C27E74">
              <w:t xml:space="preserve">L’utilisateur clique sur le bouton </w:t>
            </w:r>
            <w:r w:rsidRPr="00C27E74">
              <w:rPr>
                <w:i/>
                <w:iCs/>
              </w:rPr>
              <w:t>"Lire plus"</w:t>
            </w:r>
            <w:r w:rsidRPr="00C27E74">
              <w:t xml:space="preserve"> d’un avis avec un commentaire tronqué.</w:t>
            </w:r>
          </w:p>
          <w:p w14:paraId="76E68B52" w14:textId="77777777" w:rsidR="0045217A" w:rsidRPr="00C27E74" w:rsidRDefault="0045217A" w:rsidP="009B0ED2">
            <w:r w:rsidRPr="00C27E74">
              <w:t>Le commentaire complet s’affiche dans une fenêtre modale.</w:t>
            </w:r>
          </w:p>
        </w:tc>
        <w:tc>
          <w:tcPr>
            <w:tcW w:w="3295" w:type="dxa"/>
          </w:tcPr>
          <w:p w14:paraId="057BB30B" w14:textId="77777777" w:rsidR="0045217A" w:rsidRPr="00C27E74" w:rsidRDefault="0045217A" w:rsidP="009B0ED2">
            <w:pPr>
              <w:pStyle w:val="Paragraphedeliste"/>
              <w:numPr>
                <w:ilvl w:val="0"/>
                <w:numId w:val="47"/>
              </w:numPr>
            </w:pPr>
            <w:r w:rsidRPr="00C27E74">
              <w:t>Une fenêtre modale s’affiche avec le commentaire complet.</w:t>
            </w:r>
          </w:p>
          <w:p w14:paraId="75904FFC" w14:textId="77777777" w:rsidR="0045217A" w:rsidRPr="00C27E74" w:rsidRDefault="0045217A" w:rsidP="009B0ED2">
            <w:pPr>
              <w:pStyle w:val="Paragraphedeliste"/>
              <w:numPr>
                <w:ilvl w:val="0"/>
                <w:numId w:val="47"/>
              </w:numPr>
            </w:pPr>
            <w:r w:rsidRPr="00C27E74">
              <w:t>Le commentaire est lisible dans son intégralité.</w:t>
            </w:r>
          </w:p>
          <w:p w14:paraId="3C597015" w14:textId="77777777" w:rsidR="0045217A" w:rsidRPr="00C27E74" w:rsidRDefault="0045217A" w:rsidP="009B0ED2">
            <w:pPr>
              <w:pStyle w:val="Paragraphedeliste"/>
              <w:numPr>
                <w:ilvl w:val="0"/>
                <w:numId w:val="47"/>
              </w:numPr>
            </w:pPr>
            <w:r w:rsidRPr="00C27E74">
              <w:t xml:space="preserve">L’utilisateur peut fermer la fenêtre en cliquant sur </w:t>
            </w:r>
            <w:r w:rsidRPr="00C27E74">
              <w:rPr>
                <w:i/>
                <w:iCs/>
              </w:rPr>
              <w:t>"Close"</w:t>
            </w:r>
            <w:r w:rsidRPr="00C27E74">
              <w:t xml:space="preserve"> ou sur la croix.</w:t>
            </w:r>
          </w:p>
        </w:tc>
        <w:tc>
          <w:tcPr>
            <w:tcW w:w="1580" w:type="dxa"/>
          </w:tcPr>
          <w:p w14:paraId="4E2DA115" w14:textId="77777777" w:rsidR="0045217A" w:rsidRPr="00C27E74" w:rsidRDefault="0045217A" w:rsidP="009B0ED2"/>
        </w:tc>
      </w:tr>
      <w:tr w:rsidR="0045217A" w:rsidRPr="00C27E74" w14:paraId="288D636E" w14:textId="77777777" w:rsidTr="000A1D06">
        <w:tc>
          <w:tcPr>
            <w:tcW w:w="473" w:type="dxa"/>
          </w:tcPr>
          <w:p w14:paraId="7FF77F15" w14:textId="77777777" w:rsidR="0045217A" w:rsidRDefault="0045217A" w:rsidP="009B0ED2"/>
          <w:p w14:paraId="54D34203" w14:textId="77777777" w:rsidR="0045217A" w:rsidRDefault="0045217A" w:rsidP="009B0ED2"/>
          <w:p w14:paraId="479850D2" w14:textId="77777777" w:rsidR="0045217A" w:rsidRPr="00482714" w:rsidRDefault="0045217A" w:rsidP="009B0ED2">
            <w:r>
              <w:t>37</w:t>
            </w:r>
          </w:p>
        </w:tc>
        <w:tc>
          <w:tcPr>
            <w:tcW w:w="1712" w:type="dxa"/>
          </w:tcPr>
          <w:p w14:paraId="39615910" w14:textId="77777777" w:rsidR="0045217A" w:rsidRPr="00C27E74" w:rsidRDefault="0045217A" w:rsidP="009B0ED2">
            <w:pPr>
              <w:rPr>
                <w:lang w:val="fr-BE"/>
              </w:rPr>
            </w:pPr>
            <w:r>
              <w:t>UC15</w:t>
            </w:r>
          </w:p>
        </w:tc>
        <w:tc>
          <w:tcPr>
            <w:tcW w:w="2248" w:type="dxa"/>
          </w:tcPr>
          <w:p w14:paraId="66A28D4E" w14:textId="77777777" w:rsidR="0045217A" w:rsidRPr="00C27E74" w:rsidRDefault="0045217A" w:rsidP="009B0ED2">
            <w:r>
              <w:t>Test poster une demande d’aide valide</w:t>
            </w:r>
          </w:p>
        </w:tc>
        <w:tc>
          <w:tcPr>
            <w:tcW w:w="3161" w:type="dxa"/>
          </w:tcPr>
          <w:p w14:paraId="0513E905" w14:textId="77777777" w:rsidR="0045217A" w:rsidRDefault="0045217A" w:rsidP="009B0ED2">
            <w:pPr>
              <w:pStyle w:val="Paragraphedeliste"/>
              <w:numPr>
                <w:ilvl w:val="0"/>
                <w:numId w:val="54"/>
              </w:numPr>
            </w:pPr>
            <w:r w:rsidRPr="0010307D">
              <w:t xml:space="preserve">Je suis sur la page d’accueil et j’appuie sur le bouton </w:t>
            </w:r>
            <w:proofErr w:type="spellStart"/>
            <w:r w:rsidRPr="0010307D">
              <w:rPr>
                <w:b/>
                <w:bCs/>
              </w:rPr>
              <w:t>Requests</w:t>
            </w:r>
            <w:proofErr w:type="spellEnd"/>
            <w:r w:rsidRPr="0010307D">
              <w:t xml:space="preserve"> en haut à droite.</w:t>
            </w:r>
          </w:p>
          <w:p w14:paraId="67DF05B5" w14:textId="77777777" w:rsidR="0045217A" w:rsidRPr="0010307D" w:rsidRDefault="0045217A" w:rsidP="009B0ED2"/>
          <w:p w14:paraId="71EAE6FD" w14:textId="77777777" w:rsidR="0045217A" w:rsidRPr="0010307D" w:rsidRDefault="0045217A" w:rsidP="009B0ED2">
            <w:pPr>
              <w:pStyle w:val="Paragraphedeliste"/>
              <w:numPr>
                <w:ilvl w:val="0"/>
                <w:numId w:val="54"/>
              </w:numPr>
            </w:pPr>
            <w:r w:rsidRPr="0010307D">
              <w:t xml:space="preserve">Je suis redirigé sur une page où mes </w:t>
            </w:r>
            <w:proofErr w:type="spellStart"/>
            <w:r w:rsidRPr="0010307D">
              <w:lastRenderedPageBreak/>
              <w:t>requests</w:t>
            </w:r>
            <w:proofErr w:type="spellEnd"/>
            <w:r w:rsidRPr="0010307D">
              <w:t xml:space="preserve"> créées s’affichent.</w:t>
            </w:r>
          </w:p>
          <w:p w14:paraId="5BAC69E0" w14:textId="77777777" w:rsidR="0045217A" w:rsidRDefault="0045217A" w:rsidP="009B0ED2">
            <w:pPr>
              <w:pStyle w:val="Paragraphedeliste"/>
              <w:numPr>
                <w:ilvl w:val="0"/>
                <w:numId w:val="54"/>
              </w:numPr>
            </w:pPr>
            <w:r w:rsidRPr="0010307D">
              <w:t xml:space="preserve">J’appuie sur le bouton en haut à gauche </w:t>
            </w:r>
            <w:proofErr w:type="spellStart"/>
            <w:r w:rsidRPr="0010307D">
              <w:rPr>
                <w:b/>
                <w:bCs/>
              </w:rPr>
              <w:t>Create</w:t>
            </w:r>
            <w:proofErr w:type="spellEnd"/>
            <w:r w:rsidRPr="0010307D">
              <w:rPr>
                <w:b/>
                <w:bCs/>
              </w:rPr>
              <w:t xml:space="preserve"> a new </w:t>
            </w:r>
            <w:proofErr w:type="spellStart"/>
            <w:r w:rsidRPr="0010307D">
              <w:rPr>
                <w:b/>
                <w:bCs/>
              </w:rPr>
              <w:t>request</w:t>
            </w:r>
            <w:proofErr w:type="spellEnd"/>
            <w:r w:rsidRPr="0010307D">
              <w:t>.</w:t>
            </w:r>
          </w:p>
          <w:p w14:paraId="00669ADC" w14:textId="77777777" w:rsidR="0045217A" w:rsidRPr="0010307D" w:rsidRDefault="0045217A" w:rsidP="009B0ED2"/>
          <w:p w14:paraId="7B4F8D49" w14:textId="77777777" w:rsidR="0045217A" w:rsidRDefault="0045217A" w:rsidP="009B0ED2">
            <w:pPr>
              <w:pStyle w:val="Paragraphedeliste"/>
              <w:numPr>
                <w:ilvl w:val="0"/>
                <w:numId w:val="54"/>
              </w:numPr>
            </w:pPr>
            <w:r w:rsidRPr="0010307D">
              <w:t xml:space="preserve">Le formulaire s’affiche, et dans le champ </w:t>
            </w:r>
            <w:r w:rsidRPr="0010307D">
              <w:rPr>
                <w:b/>
                <w:bCs/>
              </w:rPr>
              <w:t>Dog Name</w:t>
            </w:r>
            <w:r w:rsidRPr="0010307D">
              <w:t xml:space="preserve">, je rentre "Billy". Dans le champ </w:t>
            </w:r>
            <w:r w:rsidRPr="0010307D">
              <w:rPr>
                <w:b/>
                <w:bCs/>
              </w:rPr>
              <w:t>Comment</w:t>
            </w:r>
            <w:r w:rsidRPr="0010307D">
              <w:t xml:space="preserve">, je rentre "I </w:t>
            </w:r>
            <w:proofErr w:type="spellStart"/>
            <w:r w:rsidRPr="0010307D">
              <w:t>need</w:t>
            </w:r>
            <w:proofErr w:type="spellEnd"/>
            <w:r w:rsidRPr="0010307D">
              <w:t xml:space="preserve"> </w:t>
            </w:r>
            <w:proofErr w:type="spellStart"/>
            <w:r w:rsidRPr="0010307D">
              <w:t>someone</w:t>
            </w:r>
            <w:proofErr w:type="spellEnd"/>
            <w:r w:rsidRPr="0010307D">
              <w:t xml:space="preserve"> to </w:t>
            </w:r>
            <w:proofErr w:type="spellStart"/>
            <w:r w:rsidRPr="0010307D">
              <w:t>keep</w:t>
            </w:r>
            <w:proofErr w:type="spellEnd"/>
            <w:r w:rsidRPr="0010307D">
              <w:t xml:space="preserve"> Billy". Ensuite, dans </w:t>
            </w:r>
            <w:proofErr w:type="spellStart"/>
            <w:r w:rsidRPr="0010307D">
              <w:rPr>
                <w:b/>
                <w:bCs/>
              </w:rPr>
              <w:t>Request</w:t>
            </w:r>
            <w:proofErr w:type="spellEnd"/>
            <w:r w:rsidRPr="0010307D">
              <w:rPr>
                <w:b/>
                <w:bCs/>
              </w:rPr>
              <w:t xml:space="preserve"> Date</w:t>
            </w:r>
            <w:r w:rsidRPr="0010307D">
              <w:t xml:space="preserve">, je rentre la date de demain. Dans le champ </w:t>
            </w:r>
            <w:r w:rsidRPr="0010307D">
              <w:rPr>
                <w:b/>
                <w:bCs/>
              </w:rPr>
              <w:t>Start Time</w:t>
            </w:r>
            <w:r w:rsidRPr="0010307D">
              <w:t xml:space="preserve">, j’appuie sur l’horloge et je mets 15h00. Dans le champ </w:t>
            </w:r>
            <w:r w:rsidRPr="0010307D">
              <w:rPr>
                <w:b/>
                <w:bCs/>
              </w:rPr>
              <w:t>End Time</w:t>
            </w:r>
            <w:r w:rsidRPr="0010307D">
              <w:t xml:space="preserve">, je rentre 18h00, et dans le champ </w:t>
            </w:r>
            <w:r w:rsidRPr="0010307D">
              <w:rPr>
                <w:b/>
                <w:bCs/>
              </w:rPr>
              <w:t xml:space="preserve">Dog </w:t>
            </w:r>
            <w:proofErr w:type="spellStart"/>
            <w:r w:rsidRPr="0010307D">
              <w:rPr>
                <w:b/>
                <w:bCs/>
              </w:rPr>
              <w:t>Category</w:t>
            </w:r>
            <w:proofErr w:type="spellEnd"/>
            <w:r w:rsidRPr="0010307D">
              <w:t>, je choisis "Big".</w:t>
            </w:r>
          </w:p>
          <w:p w14:paraId="35EC1F89" w14:textId="77777777" w:rsidR="0045217A" w:rsidRDefault="0045217A" w:rsidP="009B0ED2">
            <w:pPr>
              <w:pStyle w:val="Paragraphedeliste"/>
            </w:pPr>
          </w:p>
          <w:p w14:paraId="3E828FEE" w14:textId="77777777" w:rsidR="0045217A" w:rsidRPr="0010307D" w:rsidRDefault="0045217A" w:rsidP="009B0ED2"/>
          <w:p w14:paraId="31D86A0A" w14:textId="77777777" w:rsidR="0045217A" w:rsidRDefault="0045217A" w:rsidP="009B0ED2">
            <w:pPr>
              <w:pStyle w:val="Paragraphedeliste"/>
              <w:numPr>
                <w:ilvl w:val="0"/>
                <w:numId w:val="54"/>
              </w:numPr>
            </w:pPr>
            <w:r w:rsidRPr="0010307D">
              <w:t xml:space="preserve">J’appuie sur le bouton </w:t>
            </w:r>
            <w:proofErr w:type="spellStart"/>
            <w:r w:rsidRPr="0010307D">
              <w:rPr>
                <w:b/>
                <w:bCs/>
              </w:rPr>
              <w:t>Submit</w:t>
            </w:r>
            <w:proofErr w:type="spellEnd"/>
            <w:r w:rsidRPr="0010307D">
              <w:rPr>
                <w:b/>
                <w:bCs/>
              </w:rPr>
              <w:t xml:space="preserve"> </w:t>
            </w:r>
            <w:proofErr w:type="spellStart"/>
            <w:r w:rsidRPr="0010307D">
              <w:rPr>
                <w:b/>
                <w:bCs/>
              </w:rPr>
              <w:t>Request</w:t>
            </w:r>
            <w:proofErr w:type="spellEnd"/>
            <w:r w:rsidRPr="0010307D">
              <w:t>.</w:t>
            </w:r>
          </w:p>
          <w:p w14:paraId="5668CD89" w14:textId="77777777" w:rsidR="0045217A" w:rsidRPr="0010307D" w:rsidRDefault="0045217A" w:rsidP="009B0ED2"/>
          <w:p w14:paraId="0DA1DAB0" w14:textId="77777777" w:rsidR="0045217A" w:rsidRDefault="0045217A" w:rsidP="009B0ED2">
            <w:pPr>
              <w:pStyle w:val="Paragraphedeliste"/>
              <w:numPr>
                <w:ilvl w:val="0"/>
                <w:numId w:val="54"/>
              </w:numPr>
            </w:pPr>
            <w:r w:rsidRPr="0010307D">
              <w:t>Le système me renvoie sur la page où sont affichées mes requêtes.</w:t>
            </w:r>
          </w:p>
          <w:p w14:paraId="154F4438" w14:textId="77777777" w:rsidR="0045217A" w:rsidRPr="00C27E74" w:rsidRDefault="0045217A" w:rsidP="009B0ED2">
            <w:pPr>
              <w:rPr>
                <w:b/>
                <w:bCs/>
              </w:rPr>
            </w:pPr>
          </w:p>
        </w:tc>
        <w:tc>
          <w:tcPr>
            <w:tcW w:w="3295" w:type="dxa"/>
          </w:tcPr>
          <w:p w14:paraId="1CF8C740" w14:textId="77777777" w:rsidR="0045217A" w:rsidRPr="00C27E74" w:rsidRDefault="0045217A" w:rsidP="009B0ED2">
            <w:pPr>
              <w:pStyle w:val="Paragraphedeliste"/>
              <w:numPr>
                <w:ilvl w:val="0"/>
                <w:numId w:val="47"/>
              </w:numPr>
            </w:pPr>
            <w:r w:rsidRPr="0010307D">
              <w:lastRenderedPageBreak/>
              <w:t>Le système me renvoie sur la page où sont affichées mes requêtes.</w:t>
            </w:r>
          </w:p>
        </w:tc>
        <w:tc>
          <w:tcPr>
            <w:tcW w:w="1580" w:type="dxa"/>
          </w:tcPr>
          <w:p w14:paraId="0F00B0DA" w14:textId="77777777" w:rsidR="0045217A" w:rsidRPr="00C27E74" w:rsidRDefault="0045217A" w:rsidP="009B0ED2"/>
        </w:tc>
      </w:tr>
      <w:tr w:rsidR="0045217A" w:rsidRPr="00C27E74" w14:paraId="149EF9CB" w14:textId="77777777" w:rsidTr="000A1D06">
        <w:tc>
          <w:tcPr>
            <w:tcW w:w="473" w:type="dxa"/>
          </w:tcPr>
          <w:p w14:paraId="532C2A55" w14:textId="77777777" w:rsidR="0045217A" w:rsidRDefault="0045217A" w:rsidP="009B0ED2"/>
          <w:p w14:paraId="6060E1A2" w14:textId="77777777" w:rsidR="0045217A" w:rsidRDefault="0045217A" w:rsidP="009B0ED2"/>
          <w:p w14:paraId="7FBCED1F" w14:textId="77777777" w:rsidR="0045217A" w:rsidRPr="00482714" w:rsidRDefault="0045217A" w:rsidP="009B0ED2">
            <w:r>
              <w:t>38</w:t>
            </w:r>
          </w:p>
        </w:tc>
        <w:tc>
          <w:tcPr>
            <w:tcW w:w="1712" w:type="dxa"/>
          </w:tcPr>
          <w:p w14:paraId="0DE1C656" w14:textId="77777777" w:rsidR="0045217A" w:rsidRDefault="0045217A" w:rsidP="009B0ED2">
            <w:r>
              <w:t>UC15</w:t>
            </w:r>
          </w:p>
        </w:tc>
        <w:tc>
          <w:tcPr>
            <w:tcW w:w="2248" w:type="dxa"/>
          </w:tcPr>
          <w:p w14:paraId="29827F53" w14:textId="77777777" w:rsidR="0045217A" w:rsidRDefault="0045217A" w:rsidP="009B0ED2">
            <w:r w:rsidRPr="00F12498">
              <w:t>Annulation de la création d'une demande d'aide</w:t>
            </w:r>
          </w:p>
        </w:tc>
        <w:tc>
          <w:tcPr>
            <w:tcW w:w="3161" w:type="dxa"/>
          </w:tcPr>
          <w:p w14:paraId="0E5B61D5" w14:textId="77777777" w:rsidR="0045217A" w:rsidRDefault="0045217A" w:rsidP="009B0ED2">
            <w:pPr>
              <w:pStyle w:val="Paragraphedeliste"/>
              <w:numPr>
                <w:ilvl w:val="0"/>
                <w:numId w:val="55"/>
              </w:numPr>
            </w:pPr>
            <w:r w:rsidRPr="0010307D">
              <w:rPr>
                <w:b/>
                <w:bCs/>
              </w:rPr>
              <w:t>Accéder au formulaire</w:t>
            </w:r>
            <w:r w:rsidRPr="0010307D">
              <w:br/>
              <w:t>a. Naviguer jusqu’à la page d’accueil.</w:t>
            </w:r>
            <w:r w:rsidRPr="0010307D">
              <w:br/>
              <w:t xml:space="preserve">b. Cliquer sur le bouton </w:t>
            </w:r>
            <w:proofErr w:type="spellStart"/>
            <w:r w:rsidRPr="0010307D">
              <w:rPr>
                <w:b/>
                <w:bCs/>
              </w:rPr>
              <w:t>Requests</w:t>
            </w:r>
            <w:proofErr w:type="spellEnd"/>
            <w:r w:rsidRPr="0010307D">
              <w:t xml:space="preserve"> en haut à droite.</w:t>
            </w:r>
            <w:r w:rsidRPr="0010307D">
              <w:br/>
              <w:t xml:space="preserve">c. Cliquer sur le bouton </w:t>
            </w:r>
            <w:proofErr w:type="spellStart"/>
            <w:r w:rsidRPr="0010307D">
              <w:rPr>
                <w:b/>
                <w:bCs/>
              </w:rPr>
              <w:t>Create</w:t>
            </w:r>
            <w:proofErr w:type="spellEnd"/>
            <w:r w:rsidRPr="0010307D">
              <w:rPr>
                <w:b/>
                <w:bCs/>
              </w:rPr>
              <w:t xml:space="preserve"> a new </w:t>
            </w:r>
            <w:proofErr w:type="spellStart"/>
            <w:r w:rsidRPr="0010307D">
              <w:rPr>
                <w:b/>
                <w:bCs/>
              </w:rPr>
              <w:lastRenderedPageBreak/>
              <w:t>request</w:t>
            </w:r>
            <w:proofErr w:type="spellEnd"/>
            <w:r w:rsidRPr="0010307D">
              <w:t xml:space="preserve"> en haut à gauche.</w:t>
            </w:r>
          </w:p>
          <w:p w14:paraId="62C4D137" w14:textId="77777777" w:rsidR="0045217A" w:rsidRPr="0010307D" w:rsidRDefault="0045217A" w:rsidP="009B0ED2"/>
          <w:p w14:paraId="339B0499" w14:textId="77777777" w:rsidR="0045217A" w:rsidRDefault="0045217A" w:rsidP="009B0ED2">
            <w:pPr>
              <w:pStyle w:val="Paragraphedeliste"/>
              <w:numPr>
                <w:ilvl w:val="0"/>
                <w:numId w:val="55"/>
              </w:numPr>
            </w:pPr>
            <w:r w:rsidRPr="0010307D">
              <w:rPr>
                <w:b/>
                <w:bCs/>
              </w:rPr>
              <w:t>Remplir une partie du formulaire</w:t>
            </w:r>
            <w:r w:rsidRPr="0010307D">
              <w:br/>
              <w:t xml:space="preserve">a. Saisir un nom de chien dans le champ </w:t>
            </w:r>
            <w:r w:rsidRPr="0010307D">
              <w:rPr>
                <w:b/>
                <w:bCs/>
              </w:rPr>
              <w:t>Dog Name</w:t>
            </w:r>
            <w:r w:rsidRPr="0010307D">
              <w:t xml:space="preserve"> (ex. : "Billy").</w:t>
            </w:r>
            <w:r w:rsidRPr="0010307D">
              <w:br/>
              <w:t xml:space="preserve">b. Saisir un commentaire dans le champ </w:t>
            </w:r>
            <w:r w:rsidRPr="0010307D">
              <w:rPr>
                <w:b/>
                <w:bCs/>
              </w:rPr>
              <w:t>Comment</w:t>
            </w:r>
            <w:r w:rsidRPr="0010307D">
              <w:t xml:space="preserve"> (ex. : "I </w:t>
            </w:r>
            <w:proofErr w:type="spellStart"/>
            <w:r w:rsidRPr="0010307D">
              <w:t>need</w:t>
            </w:r>
            <w:proofErr w:type="spellEnd"/>
            <w:r w:rsidRPr="0010307D">
              <w:t xml:space="preserve"> </w:t>
            </w:r>
            <w:proofErr w:type="spellStart"/>
            <w:r w:rsidRPr="0010307D">
              <w:t>someone</w:t>
            </w:r>
            <w:proofErr w:type="spellEnd"/>
            <w:r w:rsidRPr="0010307D">
              <w:t xml:space="preserve"> to </w:t>
            </w:r>
            <w:proofErr w:type="spellStart"/>
            <w:r w:rsidRPr="0010307D">
              <w:t>keep</w:t>
            </w:r>
            <w:proofErr w:type="spellEnd"/>
            <w:r w:rsidRPr="0010307D">
              <w:t xml:space="preserve"> Billy").</w:t>
            </w:r>
            <w:r w:rsidRPr="0010307D">
              <w:br/>
              <w:t xml:space="preserve">c. Saisir une date dans </w:t>
            </w:r>
            <w:proofErr w:type="spellStart"/>
            <w:r w:rsidRPr="0010307D">
              <w:rPr>
                <w:b/>
                <w:bCs/>
              </w:rPr>
              <w:t>Request</w:t>
            </w:r>
            <w:proofErr w:type="spellEnd"/>
            <w:r w:rsidRPr="0010307D">
              <w:rPr>
                <w:b/>
                <w:bCs/>
              </w:rPr>
              <w:t xml:space="preserve"> Date</w:t>
            </w:r>
            <w:r w:rsidRPr="0010307D">
              <w:t xml:space="preserve"> (ex. : demain).</w:t>
            </w:r>
          </w:p>
          <w:p w14:paraId="5D0C1E59" w14:textId="77777777" w:rsidR="0045217A" w:rsidRDefault="0045217A" w:rsidP="009B0ED2">
            <w:pPr>
              <w:pStyle w:val="Paragraphedeliste"/>
            </w:pPr>
          </w:p>
          <w:p w14:paraId="34F52216" w14:textId="77777777" w:rsidR="0045217A" w:rsidRPr="0010307D" w:rsidRDefault="0045217A" w:rsidP="009B0ED2"/>
          <w:p w14:paraId="3B297318" w14:textId="77777777" w:rsidR="0045217A" w:rsidRDefault="0045217A" w:rsidP="009B0ED2">
            <w:pPr>
              <w:pStyle w:val="Paragraphedeliste"/>
              <w:numPr>
                <w:ilvl w:val="0"/>
                <w:numId w:val="55"/>
              </w:numPr>
            </w:pPr>
            <w:r w:rsidRPr="0010307D">
              <w:rPr>
                <w:b/>
                <w:bCs/>
              </w:rPr>
              <w:t>Annuler l’opération</w:t>
            </w:r>
            <w:r w:rsidRPr="0010307D">
              <w:br/>
              <w:t xml:space="preserve">a. Cliquer sur le bouton </w:t>
            </w:r>
            <w:r>
              <w:rPr>
                <w:b/>
                <w:bCs/>
              </w:rPr>
              <w:t>Back to hub</w:t>
            </w:r>
            <w:r w:rsidRPr="0010307D">
              <w:t>.</w:t>
            </w:r>
          </w:p>
          <w:p w14:paraId="40313609" w14:textId="77777777" w:rsidR="0045217A" w:rsidRPr="0010307D" w:rsidRDefault="0045217A" w:rsidP="009B0ED2"/>
          <w:p w14:paraId="3AF2DAB3" w14:textId="77777777" w:rsidR="0045217A" w:rsidRPr="0010307D" w:rsidRDefault="0045217A" w:rsidP="009B0ED2">
            <w:pPr>
              <w:pStyle w:val="Paragraphedeliste"/>
              <w:numPr>
                <w:ilvl w:val="0"/>
                <w:numId w:val="55"/>
              </w:numPr>
            </w:pPr>
            <w:r w:rsidRPr="0010307D">
              <w:rPr>
                <w:b/>
                <w:bCs/>
              </w:rPr>
              <w:t>Vérifier le résultat</w:t>
            </w:r>
            <w:r w:rsidRPr="0010307D">
              <w:br/>
              <w:t>a. Le système redirige l’utilisateur sur la page des requêtes.</w:t>
            </w:r>
            <w:r w:rsidRPr="0010307D">
              <w:br/>
            </w:r>
          </w:p>
          <w:p w14:paraId="11BCE04B" w14:textId="77777777" w:rsidR="0045217A" w:rsidRPr="006F15A1" w:rsidRDefault="0045217A" w:rsidP="009B0ED2"/>
        </w:tc>
        <w:tc>
          <w:tcPr>
            <w:tcW w:w="3295" w:type="dxa"/>
          </w:tcPr>
          <w:p w14:paraId="15F559DE" w14:textId="77777777" w:rsidR="0045217A" w:rsidRPr="0010307D" w:rsidRDefault="0045217A" w:rsidP="009B0ED2">
            <w:r w:rsidRPr="0010307D">
              <w:lastRenderedPageBreak/>
              <w:t>Le système redirige l’utilisateur sur la page des requêtes.</w:t>
            </w:r>
          </w:p>
        </w:tc>
        <w:tc>
          <w:tcPr>
            <w:tcW w:w="1580" w:type="dxa"/>
          </w:tcPr>
          <w:p w14:paraId="00854B1B" w14:textId="77777777" w:rsidR="0045217A" w:rsidRPr="00C27E74" w:rsidRDefault="0045217A" w:rsidP="009B0ED2"/>
        </w:tc>
      </w:tr>
      <w:tr w:rsidR="0045217A" w:rsidRPr="00C27E74" w14:paraId="11C74F66" w14:textId="77777777" w:rsidTr="000A1D06">
        <w:tc>
          <w:tcPr>
            <w:tcW w:w="473" w:type="dxa"/>
          </w:tcPr>
          <w:p w14:paraId="31E18FF4" w14:textId="77777777" w:rsidR="0045217A" w:rsidRDefault="0045217A" w:rsidP="009B0ED2"/>
          <w:p w14:paraId="355C5341" w14:textId="77777777" w:rsidR="0045217A" w:rsidRDefault="0045217A" w:rsidP="009B0ED2"/>
          <w:p w14:paraId="31F2AB02" w14:textId="77777777" w:rsidR="0045217A" w:rsidRPr="00482714" w:rsidRDefault="0045217A" w:rsidP="009B0ED2">
            <w:r>
              <w:t>39</w:t>
            </w:r>
          </w:p>
        </w:tc>
        <w:tc>
          <w:tcPr>
            <w:tcW w:w="1712" w:type="dxa"/>
          </w:tcPr>
          <w:p w14:paraId="45974B5F" w14:textId="77777777" w:rsidR="0045217A" w:rsidRDefault="0045217A" w:rsidP="009B0ED2">
            <w:r>
              <w:t>UC16</w:t>
            </w:r>
          </w:p>
        </w:tc>
        <w:tc>
          <w:tcPr>
            <w:tcW w:w="2248" w:type="dxa"/>
          </w:tcPr>
          <w:p w14:paraId="58336353" w14:textId="77777777" w:rsidR="0045217A" w:rsidRPr="00F12498" w:rsidRDefault="0045217A" w:rsidP="009B0ED2">
            <w:r w:rsidRPr="00F12498">
              <w:t>Supprimer une demande d'aide</w:t>
            </w:r>
          </w:p>
        </w:tc>
        <w:tc>
          <w:tcPr>
            <w:tcW w:w="3161" w:type="dxa"/>
          </w:tcPr>
          <w:p w14:paraId="46764736" w14:textId="77777777" w:rsidR="0045217A" w:rsidRPr="00F12498" w:rsidRDefault="0045217A" w:rsidP="009B0ED2">
            <w:pPr>
              <w:pStyle w:val="Paragraphedeliste"/>
              <w:numPr>
                <w:ilvl w:val="0"/>
                <w:numId w:val="56"/>
              </w:numPr>
            </w:pPr>
            <w:r w:rsidRPr="00F12498">
              <w:rPr>
                <w:b/>
                <w:bCs/>
              </w:rPr>
              <w:t>Accéder à la liste des demandes d'aide</w:t>
            </w:r>
            <w:r w:rsidRPr="00F12498">
              <w:br/>
              <w:t xml:space="preserve">Je suis sur la page d’accueil et j’appuie sur le bouton </w:t>
            </w:r>
            <w:proofErr w:type="spellStart"/>
            <w:r w:rsidRPr="00F12498">
              <w:t>Requests</w:t>
            </w:r>
            <w:proofErr w:type="spellEnd"/>
            <w:r w:rsidRPr="00F12498">
              <w:t xml:space="preserve"> en haut à droite.</w:t>
            </w:r>
          </w:p>
          <w:p w14:paraId="4296B736" w14:textId="77777777" w:rsidR="0045217A" w:rsidRDefault="0045217A" w:rsidP="009B0ED2"/>
          <w:p w14:paraId="2AFF6F3B" w14:textId="77777777" w:rsidR="0045217A" w:rsidRPr="00F12498" w:rsidRDefault="0045217A" w:rsidP="009B0ED2"/>
          <w:p w14:paraId="245AF165" w14:textId="77777777" w:rsidR="0045217A" w:rsidRDefault="0045217A" w:rsidP="009B0ED2">
            <w:pPr>
              <w:pStyle w:val="Paragraphedeliste"/>
              <w:numPr>
                <w:ilvl w:val="0"/>
                <w:numId w:val="56"/>
              </w:numPr>
            </w:pPr>
            <w:r w:rsidRPr="00F12498">
              <w:rPr>
                <w:b/>
                <w:bCs/>
              </w:rPr>
              <w:t>Sélectionner une demande à supprimer</w:t>
            </w:r>
            <w:r w:rsidRPr="00F12498">
              <w:br/>
              <w:t xml:space="preserve">a. Identifier une demande d'aide spécifique dans la </w:t>
            </w:r>
            <w:r w:rsidRPr="00F12498">
              <w:lastRenderedPageBreak/>
              <w:t>liste.</w:t>
            </w:r>
            <w:r w:rsidRPr="00F12498">
              <w:br/>
              <w:t xml:space="preserve">b. Cliquer sur le bouton </w:t>
            </w:r>
            <w:proofErr w:type="spellStart"/>
            <w:r w:rsidRPr="00F12498">
              <w:rPr>
                <w:b/>
                <w:bCs/>
              </w:rPr>
              <w:t>Delete</w:t>
            </w:r>
            <w:proofErr w:type="spellEnd"/>
            <w:r>
              <w:t xml:space="preserve"> </w:t>
            </w:r>
            <w:r w:rsidRPr="00F12498">
              <w:t>pour supprimer cette demande</w:t>
            </w:r>
            <w:r>
              <w:t>.</w:t>
            </w:r>
          </w:p>
          <w:p w14:paraId="4FEB63B1" w14:textId="77777777" w:rsidR="0045217A" w:rsidRDefault="0045217A" w:rsidP="009B0ED2">
            <w:pPr>
              <w:pStyle w:val="Paragraphedeliste"/>
            </w:pPr>
          </w:p>
          <w:p w14:paraId="145C5964" w14:textId="77777777" w:rsidR="0045217A" w:rsidRPr="00F12498" w:rsidRDefault="0045217A" w:rsidP="009B0ED2"/>
          <w:p w14:paraId="35DE0DDF" w14:textId="77777777" w:rsidR="0045217A" w:rsidRDefault="0045217A" w:rsidP="009B0ED2">
            <w:pPr>
              <w:pStyle w:val="Paragraphedeliste"/>
              <w:numPr>
                <w:ilvl w:val="0"/>
                <w:numId w:val="56"/>
              </w:numPr>
            </w:pPr>
            <w:r w:rsidRPr="00F12498">
              <w:rPr>
                <w:b/>
                <w:bCs/>
              </w:rPr>
              <w:t>Confirmer la suppression</w:t>
            </w:r>
            <w:r w:rsidRPr="00F12498">
              <w:br/>
              <w:t xml:space="preserve">a. Dans la boîte de confirmation, cliquer sur le bouton </w:t>
            </w:r>
            <w:r w:rsidRPr="00F12498">
              <w:rPr>
                <w:b/>
                <w:bCs/>
              </w:rPr>
              <w:t>OK</w:t>
            </w:r>
            <w:r w:rsidRPr="00F12498">
              <w:t xml:space="preserve"> pour valider l'action de suppression.</w:t>
            </w:r>
          </w:p>
          <w:p w14:paraId="22C6F4DD" w14:textId="77777777" w:rsidR="0045217A" w:rsidRPr="00F12498" w:rsidRDefault="0045217A" w:rsidP="009B0ED2"/>
          <w:p w14:paraId="45AC7563" w14:textId="77777777" w:rsidR="0045217A" w:rsidRPr="0010307D" w:rsidRDefault="0045217A" w:rsidP="009B0ED2">
            <w:pPr>
              <w:pStyle w:val="Paragraphedeliste"/>
              <w:rPr>
                <w:b/>
                <w:bCs/>
              </w:rPr>
            </w:pPr>
          </w:p>
        </w:tc>
        <w:tc>
          <w:tcPr>
            <w:tcW w:w="3295" w:type="dxa"/>
          </w:tcPr>
          <w:p w14:paraId="04202C2A" w14:textId="77777777" w:rsidR="0045217A" w:rsidRPr="0010307D" w:rsidRDefault="0045217A" w:rsidP="009B0ED2">
            <w:r>
              <w:lastRenderedPageBreak/>
              <w:t>La demande d'aide n'apparaît plus dans la liste des demandes d'aide.</w:t>
            </w:r>
          </w:p>
        </w:tc>
        <w:tc>
          <w:tcPr>
            <w:tcW w:w="1580" w:type="dxa"/>
          </w:tcPr>
          <w:p w14:paraId="614AE886" w14:textId="77777777" w:rsidR="0045217A" w:rsidRPr="00C27E74" w:rsidRDefault="0045217A" w:rsidP="009B0ED2"/>
        </w:tc>
      </w:tr>
      <w:tr w:rsidR="0045217A" w:rsidRPr="00C27E74" w14:paraId="70D3E72F" w14:textId="77777777" w:rsidTr="000A1D06">
        <w:tc>
          <w:tcPr>
            <w:tcW w:w="473" w:type="dxa"/>
          </w:tcPr>
          <w:p w14:paraId="263DB30E" w14:textId="77777777" w:rsidR="0045217A" w:rsidRDefault="0045217A" w:rsidP="009B0ED2">
            <w:r>
              <w:t>40</w:t>
            </w:r>
          </w:p>
        </w:tc>
        <w:tc>
          <w:tcPr>
            <w:tcW w:w="1712" w:type="dxa"/>
          </w:tcPr>
          <w:p w14:paraId="280AE000" w14:textId="77777777" w:rsidR="0045217A" w:rsidRDefault="0045217A" w:rsidP="009B0ED2">
            <w:r>
              <w:t>UC16</w:t>
            </w:r>
          </w:p>
        </w:tc>
        <w:tc>
          <w:tcPr>
            <w:tcW w:w="2248" w:type="dxa"/>
          </w:tcPr>
          <w:p w14:paraId="44403784" w14:textId="77777777" w:rsidR="0045217A" w:rsidRPr="00F12498" w:rsidRDefault="0045217A" w:rsidP="009B0ED2">
            <w:r w:rsidRPr="009E18AD">
              <w:t>Vérifier que l'utilisateur peut annuler la suppression d'une demande d'aide à tout moment avant de confirmer l'action.</w:t>
            </w:r>
          </w:p>
        </w:tc>
        <w:tc>
          <w:tcPr>
            <w:tcW w:w="3161" w:type="dxa"/>
          </w:tcPr>
          <w:p w14:paraId="6E9EA2C9" w14:textId="77777777" w:rsidR="0045217A" w:rsidRPr="00F12498" w:rsidRDefault="0045217A" w:rsidP="009B0ED2">
            <w:pPr>
              <w:pStyle w:val="Paragraphedeliste"/>
              <w:numPr>
                <w:ilvl w:val="0"/>
                <w:numId w:val="57"/>
              </w:numPr>
              <w:spacing w:after="160" w:line="278" w:lineRule="auto"/>
            </w:pPr>
            <w:r w:rsidRPr="00F12498">
              <w:rPr>
                <w:b/>
                <w:bCs/>
              </w:rPr>
              <w:t>Accéder à la liste des demandes d'aide</w:t>
            </w:r>
            <w:r w:rsidRPr="00F12498">
              <w:br/>
              <w:t xml:space="preserve">Je suis sur la page d’accueil et j’appuie sur le bouton </w:t>
            </w:r>
            <w:proofErr w:type="spellStart"/>
            <w:r w:rsidRPr="00F12498">
              <w:t>Requests</w:t>
            </w:r>
            <w:proofErr w:type="spellEnd"/>
            <w:r w:rsidRPr="00F12498">
              <w:t xml:space="preserve"> en haut à droite.</w:t>
            </w:r>
          </w:p>
          <w:p w14:paraId="56D7DF12" w14:textId="77777777" w:rsidR="0045217A" w:rsidRDefault="0045217A" w:rsidP="009B0ED2"/>
          <w:p w14:paraId="32959EAA" w14:textId="77777777" w:rsidR="0045217A" w:rsidRPr="00F12498" w:rsidRDefault="0045217A" w:rsidP="009B0ED2"/>
          <w:p w14:paraId="30F4B387" w14:textId="77777777" w:rsidR="0045217A" w:rsidRDefault="0045217A" w:rsidP="009B0ED2">
            <w:pPr>
              <w:pStyle w:val="Paragraphedeliste"/>
              <w:numPr>
                <w:ilvl w:val="0"/>
                <w:numId w:val="57"/>
              </w:numPr>
              <w:spacing w:after="160" w:line="278" w:lineRule="auto"/>
            </w:pPr>
            <w:r w:rsidRPr="00F12498">
              <w:rPr>
                <w:b/>
                <w:bCs/>
              </w:rPr>
              <w:t>Sélectionner une demande à supprimer</w:t>
            </w:r>
            <w:r w:rsidRPr="00F12498">
              <w:br/>
              <w:t>a. Identifier une demande d'aide spécifique dans la liste.</w:t>
            </w:r>
            <w:r w:rsidRPr="00F12498">
              <w:br/>
              <w:t xml:space="preserve">b. Cliquer sur le bouton </w:t>
            </w:r>
            <w:proofErr w:type="spellStart"/>
            <w:r w:rsidRPr="00F12498">
              <w:rPr>
                <w:b/>
                <w:bCs/>
              </w:rPr>
              <w:t>Delete</w:t>
            </w:r>
            <w:proofErr w:type="spellEnd"/>
            <w:r>
              <w:t xml:space="preserve"> </w:t>
            </w:r>
            <w:r w:rsidRPr="00F12498">
              <w:t>pour supprimer cette demande</w:t>
            </w:r>
            <w:r>
              <w:t>.</w:t>
            </w:r>
          </w:p>
          <w:p w14:paraId="36981EBB" w14:textId="77777777" w:rsidR="0045217A" w:rsidRDefault="0045217A" w:rsidP="009B0ED2">
            <w:pPr>
              <w:pStyle w:val="Paragraphedeliste"/>
            </w:pPr>
          </w:p>
          <w:p w14:paraId="04DFB9DD" w14:textId="77777777" w:rsidR="0045217A" w:rsidRPr="00F12498" w:rsidRDefault="0045217A" w:rsidP="009B0ED2"/>
          <w:p w14:paraId="15EA032B" w14:textId="77777777" w:rsidR="0045217A" w:rsidRDefault="0045217A" w:rsidP="009B0ED2">
            <w:pPr>
              <w:pStyle w:val="Paragraphedeliste"/>
              <w:numPr>
                <w:ilvl w:val="0"/>
                <w:numId w:val="57"/>
              </w:numPr>
              <w:spacing w:after="160" w:line="278" w:lineRule="auto"/>
            </w:pPr>
            <w:r>
              <w:rPr>
                <w:b/>
                <w:bCs/>
              </w:rPr>
              <w:t>Annuler</w:t>
            </w:r>
            <w:r w:rsidRPr="00F12498">
              <w:rPr>
                <w:b/>
                <w:bCs/>
              </w:rPr>
              <w:t xml:space="preserve"> la suppression</w:t>
            </w:r>
            <w:r w:rsidRPr="00F12498">
              <w:br/>
              <w:t xml:space="preserve">a. Dans la boîte de confirmation, cliquer </w:t>
            </w:r>
            <w:r w:rsidRPr="00F12498">
              <w:lastRenderedPageBreak/>
              <w:t xml:space="preserve">sur le bouton </w:t>
            </w:r>
            <w:r w:rsidRPr="008A7E0D">
              <w:rPr>
                <w:b/>
                <w:bCs/>
              </w:rPr>
              <w:t>Annuler</w:t>
            </w:r>
            <w:r w:rsidRPr="00F12498">
              <w:t xml:space="preserve"> pour </w:t>
            </w:r>
            <w:r>
              <w:t>annuler</w:t>
            </w:r>
            <w:r w:rsidRPr="00F12498">
              <w:t xml:space="preserve"> l'action de suppression.</w:t>
            </w:r>
          </w:p>
          <w:p w14:paraId="4D883EB8" w14:textId="77777777" w:rsidR="0045217A" w:rsidRPr="00D95F77" w:rsidRDefault="0045217A" w:rsidP="009B0ED2">
            <w:pPr>
              <w:rPr>
                <w:b/>
                <w:bCs/>
              </w:rPr>
            </w:pPr>
          </w:p>
        </w:tc>
        <w:tc>
          <w:tcPr>
            <w:tcW w:w="3295" w:type="dxa"/>
          </w:tcPr>
          <w:p w14:paraId="7EDAF839" w14:textId="77777777" w:rsidR="0045217A" w:rsidRDefault="0045217A" w:rsidP="009B0ED2">
            <w:r w:rsidRPr="004A19A1">
              <w:lastRenderedPageBreak/>
              <w:t>La demande d'aide reste visible dans la liste des demandes d'aide postées.</w:t>
            </w:r>
          </w:p>
        </w:tc>
        <w:tc>
          <w:tcPr>
            <w:tcW w:w="1580" w:type="dxa"/>
          </w:tcPr>
          <w:p w14:paraId="3171ABAD" w14:textId="77777777" w:rsidR="0045217A" w:rsidRPr="00C27E74" w:rsidRDefault="0045217A" w:rsidP="009B0ED2"/>
        </w:tc>
      </w:tr>
      <w:tr w:rsidR="0045217A" w:rsidRPr="00C27E74" w14:paraId="761D21A1" w14:textId="77777777" w:rsidTr="000A1D06">
        <w:tc>
          <w:tcPr>
            <w:tcW w:w="473" w:type="dxa"/>
          </w:tcPr>
          <w:p w14:paraId="0C58E007" w14:textId="77777777" w:rsidR="0045217A" w:rsidRDefault="0045217A" w:rsidP="009B0ED2">
            <w:r>
              <w:t>41</w:t>
            </w:r>
          </w:p>
        </w:tc>
        <w:tc>
          <w:tcPr>
            <w:tcW w:w="1712" w:type="dxa"/>
          </w:tcPr>
          <w:p w14:paraId="48971A06" w14:textId="77777777" w:rsidR="0045217A" w:rsidRDefault="0045217A" w:rsidP="009B0ED2">
            <w:r>
              <w:t>UC17</w:t>
            </w:r>
          </w:p>
        </w:tc>
        <w:tc>
          <w:tcPr>
            <w:tcW w:w="2248" w:type="dxa"/>
          </w:tcPr>
          <w:p w14:paraId="67CE3BD5" w14:textId="77777777" w:rsidR="0045217A" w:rsidRPr="00F12498" w:rsidRDefault="0045217A" w:rsidP="009B0ED2">
            <w:r w:rsidRPr="004A19A1">
              <w:t>Modifier une demande d'aide</w:t>
            </w:r>
          </w:p>
        </w:tc>
        <w:tc>
          <w:tcPr>
            <w:tcW w:w="3161" w:type="dxa"/>
          </w:tcPr>
          <w:p w14:paraId="6DDA4A8B" w14:textId="77777777" w:rsidR="0045217A" w:rsidRDefault="0045217A" w:rsidP="009B0ED2">
            <w:pPr>
              <w:pStyle w:val="Paragraphedeliste"/>
              <w:numPr>
                <w:ilvl w:val="0"/>
                <w:numId w:val="58"/>
              </w:numPr>
            </w:pPr>
            <w:r w:rsidRPr="00F12498">
              <w:rPr>
                <w:b/>
                <w:bCs/>
              </w:rPr>
              <w:t>Accéder à la liste des demandes d'aide</w:t>
            </w:r>
            <w:r w:rsidRPr="00F12498">
              <w:br/>
              <w:t xml:space="preserve">Je suis sur la page d’accueil et j’appuie sur le bouton </w:t>
            </w:r>
            <w:proofErr w:type="spellStart"/>
            <w:r w:rsidRPr="00F12498">
              <w:t>Requests</w:t>
            </w:r>
            <w:proofErr w:type="spellEnd"/>
            <w:r w:rsidRPr="00F12498">
              <w:t xml:space="preserve"> en haut à droite.</w:t>
            </w:r>
          </w:p>
          <w:p w14:paraId="6A6AB379" w14:textId="77777777" w:rsidR="0045217A" w:rsidRPr="004A19A1" w:rsidRDefault="0045217A" w:rsidP="009B0ED2"/>
          <w:p w14:paraId="1A742843" w14:textId="77777777" w:rsidR="0045217A" w:rsidRDefault="0045217A" w:rsidP="009B0ED2">
            <w:pPr>
              <w:pStyle w:val="Paragraphedeliste"/>
              <w:numPr>
                <w:ilvl w:val="0"/>
                <w:numId w:val="58"/>
              </w:numPr>
            </w:pPr>
            <w:r w:rsidRPr="004A19A1">
              <w:rPr>
                <w:b/>
                <w:bCs/>
              </w:rPr>
              <w:t>Sélectionner une demande à modifier</w:t>
            </w:r>
            <w:r w:rsidRPr="004A19A1">
              <w:br/>
              <w:t>a. Identifier une demande d'aide spécifique dans la liste.</w:t>
            </w:r>
            <w:r w:rsidRPr="004A19A1">
              <w:br/>
              <w:t xml:space="preserve">b. Cliquer sur le bouton </w:t>
            </w:r>
            <w:proofErr w:type="spellStart"/>
            <w:r w:rsidRPr="004A19A1">
              <w:rPr>
                <w:b/>
                <w:bCs/>
              </w:rPr>
              <w:t>Modif</w:t>
            </w:r>
            <w:r>
              <w:rPr>
                <w:b/>
                <w:bCs/>
              </w:rPr>
              <w:t>y</w:t>
            </w:r>
            <w:proofErr w:type="spellEnd"/>
            <w:r w:rsidRPr="004A19A1">
              <w:t>.</w:t>
            </w:r>
          </w:p>
          <w:p w14:paraId="75395D1E" w14:textId="77777777" w:rsidR="0045217A" w:rsidRPr="004A19A1" w:rsidRDefault="0045217A" w:rsidP="009B0ED2"/>
          <w:p w14:paraId="34B62C61" w14:textId="77777777" w:rsidR="0045217A" w:rsidRPr="004A19A1" w:rsidRDefault="0045217A" w:rsidP="009B0ED2">
            <w:pPr>
              <w:pStyle w:val="Paragraphedeliste"/>
              <w:numPr>
                <w:ilvl w:val="0"/>
                <w:numId w:val="58"/>
              </w:numPr>
            </w:pPr>
            <w:r w:rsidRPr="004A19A1">
              <w:rPr>
                <w:b/>
                <w:bCs/>
              </w:rPr>
              <w:t>Modifier les informations</w:t>
            </w:r>
            <w:r w:rsidRPr="004A19A1">
              <w:br/>
              <w:t xml:space="preserve">a. Le système affiche le formulaire </w:t>
            </w:r>
            <w:proofErr w:type="spellStart"/>
            <w:r w:rsidRPr="004A19A1">
              <w:t>pré-rempli</w:t>
            </w:r>
            <w:proofErr w:type="spellEnd"/>
            <w:r w:rsidRPr="004A19A1">
              <w:t xml:space="preserve"> avec les informations existantes de la demande d'aide.</w:t>
            </w:r>
            <w:r w:rsidRPr="004A19A1">
              <w:br/>
              <w:t>b. Modifier les champs souhaités, par exemple :</w:t>
            </w:r>
          </w:p>
          <w:p w14:paraId="4BD14F0B" w14:textId="77777777" w:rsidR="0045217A" w:rsidRPr="004A19A1" w:rsidRDefault="0045217A" w:rsidP="009B0ED2">
            <w:pPr>
              <w:ind w:left="720"/>
              <w:rPr>
                <w:lang w:val="en-US"/>
              </w:rPr>
            </w:pPr>
            <w:r w:rsidRPr="00957123">
              <w:rPr>
                <w:b/>
                <w:bCs/>
                <w:lang w:val="en-US"/>
              </w:rPr>
              <w:t xml:space="preserve">Dog </w:t>
            </w:r>
            <w:proofErr w:type="gramStart"/>
            <w:r w:rsidRPr="00957123">
              <w:rPr>
                <w:b/>
                <w:bCs/>
                <w:lang w:val="en-US"/>
              </w:rPr>
              <w:t>Category</w:t>
            </w:r>
            <w:r w:rsidRPr="004A19A1">
              <w:rPr>
                <w:lang w:val="en-US"/>
              </w:rPr>
              <w:t xml:space="preserve"> :</w:t>
            </w:r>
            <w:proofErr w:type="gramEnd"/>
            <w:r w:rsidRPr="004A19A1">
              <w:rPr>
                <w:lang w:val="en-US"/>
              </w:rPr>
              <w:t xml:space="preserve"> changer de "Big" à "Small".</w:t>
            </w:r>
          </w:p>
          <w:p w14:paraId="37D22F9D" w14:textId="77777777" w:rsidR="0045217A" w:rsidRPr="004A19A1" w:rsidRDefault="0045217A" w:rsidP="009B0ED2">
            <w:pPr>
              <w:ind w:left="720"/>
            </w:pPr>
            <w:proofErr w:type="spellStart"/>
            <w:r w:rsidRPr="00957123">
              <w:rPr>
                <w:b/>
                <w:bCs/>
                <w:lang w:val="fr-BE"/>
              </w:rPr>
              <w:t>Request</w:t>
            </w:r>
            <w:proofErr w:type="spellEnd"/>
            <w:r w:rsidRPr="00957123">
              <w:rPr>
                <w:b/>
                <w:bCs/>
                <w:lang w:val="fr-BE"/>
              </w:rPr>
              <w:t xml:space="preserve"> </w:t>
            </w:r>
            <w:r w:rsidRPr="004A19A1">
              <w:rPr>
                <w:b/>
                <w:bCs/>
              </w:rPr>
              <w:t>Date</w:t>
            </w:r>
            <w:r w:rsidRPr="004A19A1">
              <w:t xml:space="preserve"> : mettre une nouvelle date (ex. : passer de "10/01/2025" à "15/01/2025").</w:t>
            </w:r>
          </w:p>
          <w:p w14:paraId="157972FA" w14:textId="77777777" w:rsidR="0045217A" w:rsidRDefault="0045217A" w:rsidP="009B0ED2">
            <w:pPr>
              <w:pStyle w:val="Paragraphedeliste"/>
              <w:numPr>
                <w:ilvl w:val="0"/>
                <w:numId w:val="58"/>
              </w:numPr>
            </w:pPr>
            <w:r w:rsidRPr="004A19A1">
              <w:rPr>
                <w:b/>
                <w:bCs/>
              </w:rPr>
              <w:t>Soumettre les modifications</w:t>
            </w:r>
            <w:r w:rsidRPr="004A19A1">
              <w:br/>
              <w:t xml:space="preserve"> Cliquer sur le bouton </w:t>
            </w:r>
            <w:proofErr w:type="spellStart"/>
            <w:r>
              <w:rPr>
                <w:b/>
                <w:bCs/>
              </w:rPr>
              <w:t>Submit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Request</w:t>
            </w:r>
            <w:proofErr w:type="spellEnd"/>
            <w:r>
              <w:rPr>
                <w:b/>
                <w:bCs/>
              </w:rPr>
              <w:t xml:space="preserve"> </w:t>
            </w:r>
            <w:r w:rsidRPr="004A19A1">
              <w:lastRenderedPageBreak/>
              <w:t>pour valider les changements.</w:t>
            </w:r>
          </w:p>
          <w:p w14:paraId="6F3CAB99" w14:textId="77777777" w:rsidR="0045217A" w:rsidRPr="004A19A1" w:rsidRDefault="0045217A" w:rsidP="009B0ED2"/>
          <w:p w14:paraId="058FF111" w14:textId="77777777" w:rsidR="0045217A" w:rsidRPr="004A19A1" w:rsidRDefault="0045217A" w:rsidP="009B0ED2">
            <w:pPr>
              <w:pStyle w:val="Paragraphedeliste"/>
              <w:numPr>
                <w:ilvl w:val="0"/>
                <w:numId w:val="58"/>
              </w:numPr>
            </w:pPr>
            <w:r w:rsidRPr="004A19A1">
              <w:rPr>
                <w:b/>
                <w:bCs/>
              </w:rPr>
              <w:t>Validation des modifications</w:t>
            </w:r>
            <w:r w:rsidRPr="004A19A1">
              <w:br/>
              <w:t>Le système vérifie que les champs sont valides et enregistrables.</w:t>
            </w:r>
            <w:r w:rsidRPr="004A19A1">
              <w:br/>
            </w:r>
          </w:p>
          <w:p w14:paraId="7E1FBC9D" w14:textId="77777777" w:rsidR="0045217A" w:rsidRPr="001E6328" w:rsidRDefault="0045217A" w:rsidP="009B0ED2">
            <w:pPr>
              <w:rPr>
                <w:b/>
                <w:bCs/>
              </w:rPr>
            </w:pPr>
          </w:p>
        </w:tc>
        <w:tc>
          <w:tcPr>
            <w:tcW w:w="3295" w:type="dxa"/>
          </w:tcPr>
          <w:p w14:paraId="2293D005" w14:textId="77777777" w:rsidR="0045217A" w:rsidRDefault="0045217A" w:rsidP="009B0ED2">
            <w:r>
              <w:lastRenderedPageBreak/>
              <w:t>Confirmation des modifications</w:t>
            </w:r>
          </w:p>
          <w:p w14:paraId="1BA00265" w14:textId="77777777" w:rsidR="0045217A" w:rsidRDefault="0045217A" w:rsidP="009B0ED2">
            <w:r>
              <w:t>a. Le système redirige l’utilisateur vers la liste des demandes d'aide.</w:t>
            </w:r>
          </w:p>
          <w:p w14:paraId="6488A778" w14:textId="77777777" w:rsidR="0045217A" w:rsidRDefault="0045217A" w:rsidP="009B0ED2">
            <w:r>
              <w:t>b. Afficher un message de confirmation indiquant que les modifications ont été enregistrées avec succès (ex. : "Votre demande d'aide a été modifiée avec succès").</w:t>
            </w:r>
          </w:p>
        </w:tc>
        <w:tc>
          <w:tcPr>
            <w:tcW w:w="1580" w:type="dxa"/>
          </w:tcPr>
          <w:p w14:paraId="698D8B12" w14:textId="77777777" w:rsidR="0045217A" w:rsidRPr="00C27E74" w:rsidRDefault="0045217A" w:rsidP="009B0ED2"/>
        </w:tc>
      </w:tr>
      <w:tr w:rsidR="0045217A" w:rsidRPr="00C27E74" w14:paraId="0299BB27" w14:textId="77777777" w:rsidTr="000A1D06">
        <w:tc>
          <w:tcPr>
            <w:tcW w:w="473" w:type="dxa"/>
          </w:tcPr>
          <w:p w14:paraId="56A01380" w14:textId="77777777" w:rsidR="0045217A" w:rsidRDefault="0045217A" w:rsidP="009B0ED2">
            <w:r>
              <w:t>42</w:t>
            </w:r>
          </w:p>
        </w:tc>
        <w:tc>
          <w:tcPr>
            <w:tcW w:w="1712" w:type="dxa"/>
          </w:tcPr>
          <w:p w14:paraId="5618F2A3" w14:textId="77777777" w:rsidR="0045217A" w:rsidRDefault="0045217A" w:rsidP="009B0ED2">
            <w:r>
              <w:t>UC17</w:t>
            </w:r>
          </w:p>
        </w:tc>
        <w:tc>
          <w:tcPr>
            <w:tcW w:w="2248" w:type="dxa"/>
          </w:tcPr>
          <w:p w14:paraId="16212897" w14:textId="77777777" w:rsidR="0045217A" w:rsidRPr="004A19A1" w:rsidRDefault="0045217A" w:rsidP="009B0ED2">
            <w:r>
              <w:t>Annuler modification</w:t>
            </w:r>
          </w:p>
        </w:tc>
        <w:tc>
          <w:tcPr>
            <w:tcW w:w="3161" w:type="dxa"/>
          </w:tcPr>
          <w:p w14:paraId="111EE660" w14:textId="77777777" w:rsidR="0045217A" w:rsidRDefault="0045217A" w:rsidP="009B0ED2">
            <w:pPr>
              <w:pStyle w:val="Paragraphedeliste"/>
              <w:numPr>
                <w:ilvl w:val="0"/>
                <w:numId w:val="59"/>
              </w:numPr>
            </w:pPr>
            <w:r w:rsidRPr="00F12498">
              <w:rPr>
                <w:b/>
                <w:bCs/>
              </w:rPr>
              <w:t>Accéder à la liste des demandes d'aide</w:t>
            </w:r>
            <w:r w:rsidRPr="00F12498">
              <w:br/>
              <w:t xml:space="preserve">Je suis sur la page d’accueil et j’appuie sur le bouton </w:t>
            </w:r>
            <w:proofErr w:type="spellStart"/>
            <w:r w:rsidRPr="00F12498">
              <w:t>Requests</w:t>
            </w:r>
            <w:proofErr w:type="spellEnd"/>
            <w:r w:rsidRPr="00F12498">
              <w:t xml:space="preserve"> en haut à droite.</w:t>
            </w:r>
          </w:p>
          <w:p w14:paraId="6978A938" w14:textId="77777777" w:rsidR="0045217A" w:rsidRPr="004A19A1" w:rsidRDefault="0045217A" w:rsidP="009B0ED2"/>
          <w:p w14:paraId="5500B9F6" w14:textId="77777777" w:rsidR="0045217A" w:rsidRDefault="0045217A" w:rsidP="009B0ED2">
            <w:pPr>
              <w:pStyle w:val="Paragraphedeliste"/>
              <w:numPr>
                <w:ilvl w:val="0"/>
                <w:numId w:val="59"/>
              </w:numPr>
            </w:pPr>
            <w:r w:rsidRPr="004A19A1">
              <w:rPr>
                <w:b/>
                <w:bCs/>
              </w:rPr>
              <w:t>Sélectionner une demande à modifier</w:t>
            </w:r>
            <w:r w:rsidRPr="004A19A1">
              <w:br/>
              <w:t>a. Identifier une demande d'aide spécifique dans la liste.</w:t>
            </w:r>
            <w:r w:rsidRPr="004A19A1">
              <w:br/>
              <w:t xml:space="preserve">b. Cliquer sur le bouton </w:t>
            </w:r>
            <w:proofErr w:type="spellStart"/>
            <w:r w:rsidRPr="004A19A1">
              <w:rPr>
                <w:b/>
                <w:bCs/>
              </w:rPr>
              <w:t>Modif</w:t>
            </w:r>
            <w:r>
              <w:rPr>
                <w:b/>
                <w:bCs/>
              </w:rPr>
              <w:t>y</w:t>
            </w:r>
            <w:proofErr w:type="spellEnd"/>
            <w:r w:rsidRPr="004A19A1">
              <w:t>.</w:t>
            </w:r>
          </w:p>
          <w:p w14:paraId="17EAEC6F" w14:textId="77777777" w:rsidR="0045217A" w:rsidRPr="004A19A1" w:rsidRDefault="0045217A" w:rsidP="009B0ED2"/>
          <w:p w14:paraId="2A7D1E8A" w14:textId="77777777" w:rsidR="0045217A" w:rsidRPr="004A19A1" w:rsidRDefault="0045217A" w:rsidP="009B0ED2">
            <w:pPr>
              <w:pStyle w:val="Paragraphedeliste"/>
              <w:numPr>
                <w:ilvl w:val="0"/>
                <w:numId w:val="59"/>
              </w:numPr>
            </w:pPr>
            <w:r w:rsidRPr="004A19A1">
              <w:rPr>
                <w:b/>
                <w:bCs/>
              </w:rPr>
              <w:t>Modifier les informations</w:t>
            </w:r>
            <w:r w:rsidRPr="004A19A1">
              <w:br/>
              <w:t xml:space="preserve">a. Le système affiche le formulaire </w:t>
            </w:r>
            <w:proofErr w:type="spellStart"/>
            <w:r w:rsidRPr="004A19A1">
              <w:t>pré-rempli</w:t>
            </w:r>
            <w:proofErr w:type="spellEnd"/>
            <w:r w:rsidRPr="004A19A1">
              <w:t xml:space="preserve"> avec les informations existantes de la demande d'aide.</w:t>
            </w:r>
            <w:r w:rsidRPr="004A19A1">
              <w:br/>
              <w:t>b. Modifier les champs souhaités, par exemple :</w:t>
            </w:r>
          </w:p>
          <w:p w14:paraId="1D096129" w14:textId="77777777" w:rsidR="0045217A" w:rsidRPr="005618EA" w:rsidRDefault="0045217A" w:rsidP="009B0ED2">
            <w:pPr>
              <w:pStyle w:val="Paragraphedeliste"/>
              <w:numPr>
                <w:ilvl w:val="1"/>
                <w:numId w:val="59"/>
              </w:numPr>
              <w:rPr>
                <w:lang w:val="en-US"/>
              </w:rPr>
            </w:pPr>
            <w:r w:rsidRPr="005618EA">
              <w:rPr>
                <w:b/>
                <w:bCs/>
                <w:lang w:val="en-US"/>
              </w:rPr>
              <w:t xml:space="preserve">Dog </w:t>
            </w:r>
            <w:proofErr w:type="gramStart"/>
            <w:r w:rsidRPr="005618EA">
              <w:rPr>
                <w:b/>
                <w:bCs/>
                <w:lang w:val="en-US"/>
              </w:rPr>
              <w:t>Category</w:t>
            </w:r>
            <w:r w:rsidRPr="005618EA">
              <w:rPr>
                <w:lang w:val="en-US"/>
              </w:rPr>
              <w:t xml:space="preserve"> :</w:t>
            </w:r>
            <w:proofErr w:type="gramEnd"/>
            <w:r w:rsidRPr="005618EA">
              <w:rPr>
                <w:lang w:val="en-US"/>
              </w:rPr>
              <w:t xml:space="preserve"> changer de "Big" à "Small".</w:t>
            </w:r>
          </w:p>
          <w:p w14:paraId="0BE1313F" w14:textId="77777777" w:rsidR="0045217A" w:rsidRPr="004A19A1" w:rsidRDefault="0045217A" w:rsidP="009B0ED2">
            <w:pPr>
              <w:pStyle w:val="Paragraphedeliste"/>
              <w:numPr>
                <w:ilvl w:val="1"/>
                <w:numId w:val="59"/>
              </w:numPr>
            </w:pPr>
            <w:proofErr w:type="spellStart"/>
            <w:r w:rsidRPr="005618EA">
              <w:rPr>
                <w:b/>
                <w:bCs/>
              </w:rPr>
              <w:t>Request</w:t>
            </w:r>
            <w:proofErr w:type="spellEnd"/>
            <w:r w:rsidRPr="005618EA">
              <w:rPr>
                <w:b/>
                <w:bCs/>
              </w:rPr>
              <w:t xml:space="preserve"> Date</w:t>
            </w:r>
            <w:r w:rsidRPr="004A19A1">
              <w:t xml:space="preserve"> : mettre une nouvelle date </w:t>
            </w:r>
            <w:r w:rsidRPr="004A19A1">
              <w:lastRenderedPageBreak/>
              <w:t>(ex. : passer de "10/01/2025" à "15/01/2025").</w:t>
            </w:r>
          </w:p>
          <w:p w14:paraId="592AFF13" w14:textId="77777777" w:rsidR="0045217A" w:rsidRDefault="0045217A" w:rsidP="009B0ED2">
            <w:pPr>
              <w:pStyle w:val="Paragraphedeliste"/>
              <w:numPr>
                <w:ilvl w:val="0"/>
                <w:numId w:val="59"/>
              </w:numPr>
            </w:pPr>
            <w:r w:rsidRPr="004A19A1">
              <w:rPr>
                <w:b/>
                <w:bCs/>
              </w:rPr>
              <w:t>Soumettre les modifications</w:t>
            </w:r>
            <w:r w:rsidRPr="004A19A1">
              <w:br/>
              <w:t xml:space="preserve"> Cliquer sur le bouton </w:t>
            </w:r>
            <w:r>
              <w:rPr>
                <w:b/>
                <w:bCs/>
              </w:rPr>
              <w:t xml:space="preserve">Cancel modifications </w:t>
            </w:r>
            <w:r w:rsidRPr="004A19A1">
              <w:t>pour valider les changements.</w:t>
            </w:r>
          </w:p>
          <w:p w14:paraId="618856CA" w14:textId="77777777" w:rsidR="0045217A" w:rsidRPr="00726B3B" w:rsidRDefault="0045217A" w:rsidP="009B0ED2"/>
        </w:tc>
        <w:tc>
          <w:tcPr>
            <w:tcW w:w="3295" w:type="dxa"/>
          </w:tcPr>
          <w:p w14:paraId="467669E2" w14:textId="77777777" w:rsidR="0045217A" w:rsidRDefault="0045217A" w:rsidP="009B0ED2">
            <w:r w:rsidRPr="004A19A1">
              <w:lastRenderedPageBreak/>
              <w:t>La demande d'aide reste visible dans la liste des demandes d'aide postées</w:t>
            </w:r>
            <w:r>
              <w:t xml:space="preserve"> et n’a pas été modifiée.</w:t>
            </w:r>
          </w:p>
        </w:tc>
        <w:tc>
          <w:tcPr>
            <w:tcW w:w="1580" w:type="dxa"/>
          </w:tcPr>
          <w:p w14:paraId="47C8EF86" w14:textId="77777777" w:rsidR="0045217A" w:rsidRPr="00C27E74" w:rsidRDefault="0045217A" w:rsidP="009B0ED2"/>
        </w:tc>
      </w:tr>
      <w:tr w:rsidR="0045217A" w:rsidRPr="00C27E74" w14:paraId="2DA5F465" w14:textId="77777777" w:rsidTr="000A1D06">
        <w:tc>
          <w:tcPr>
            <w:tcW w:w="473" w:type="dxa"/>
          </w:tcPr>
          <w:p w14:paraId="5EAD87FB" w14:textId="77777777" w:rsidR="0045217A" w:rsidRDefault="0045217A" w:rsidP="009B0ED2">
            <w:r>
              <w:t>43</w:t>
            </w:r>
          </w:p>
        </w:tc>
        <w:tc>
          <w:tcPr>
            <w:tcW w:w="1712" w:type="dxa"/>
          </w:tcPr>
          <w:p w14:paraId="42468699" w14:textId="77777777" w:rsidR="0045217A" w:rsidRDefault="0045217A" w:rsidP="009B0ED2">
            <w:r>
              <w:t>UC17</w:t>
            </w:r>
          </w:p>
        </w:tc>
        <w:tc>
          <w:tcPr>
            <w:tcW w:w="2248" w:type="dxa"/>
          </w:tcPr>
          <w:p w14:paraId="26A660F8" w14:textId="77777777" w:rsidR="0045217A" w:rsidRDefault="0045217A" w:rsidP="009B0ED2">
            <w:r w:rsidRPr="004A19A1">
              <w:t>Modifier une demande d'aide</w:t>
            </w:r>
            <w:r>
              <w:t xml:space="preserve"> en laissant vide un champs obligatoire</w:t>
            </w:r>
          </w:p>
        </w:tc>
        <w:tc>
          <w:tcPr>
            <w:tcW w:w="3161" w:type="dxa"/>
          </w:tcPr>
          <w:p w14:paraId="57E2C536" w14:textId="77777777" w:rsidR="0045217A" w:rsidRDefault="0045217A" w:rsidP="009B0ED2">
            <w:pPr>
              <w:pStyle w:val="Paragraphedeliste"/>
              <w:numPr>
                <w:ilvl w:val="0"/>
                <w:numId w:val="60"/>
              </w:numPr>
            </w:pPr>
            <w:r w:rsidRPr="00F12498">
              <w:rPr>
                <w:b/>
                <w:bCs/>
              </w:rPr>
              <w:t>Accéder à la liste des demandes d'aide</w:t>
            </w:r>
            <w:r w:rsidRPr="00F12498">
              <w:br/>
              <w:t xml:space="preserve">Je suis sur la page d’accueil et j’appuie sur le bouton </w:t>
            </w:r>
            <w:proofErr w:type="spellStart"/>
            <w:r w:rsidRPr="00F12498">
              <w:t>Requests</w:t>
            </w:r>
            <w:proofErr w:type="spellEnd"/>
            <w:r w:rsidRPr="00F12498">
              <w:t xml:space="preserve"> en haut à droite.</w:t>
            </w:r>
          </w:p>
          <w:p w14:paraId="31B48E85" w14:textId="77777777" w:rsidR="0045217A" w:rsidRPr="004A19A1" w:rsidRDefault="0045217A" w:rsidP="009B0ED2"/>
          <w:p w14:paraId="76CC5F5A" w14:textId="77777777" w:rsidR="0045217A" w:rsidRDefault="0045217A" w:rsidP="009B0ED2">
            <w:pPr>
              <w:pStyle w:val="Paragraphedeliste"/>
              <w:numPr>
                <w:ilvl w:val="0"/>
                <w:numId w:val="60"/>
              </w:numPr>
            </w:pPr>
            <w:r w:rsidRPr="004A19A1">
              <w:rPr>
                <w:b/>
                <w:bCs/>
              </w:rPr>
              <w:t>Sélectionner une demande à modifier</w:t>
            </w:r>
            <w:r w:rsidRPr="004A19A1">
              <w:br/>
              <w:t>a. Identifier une demande d'aide spécifique dans la liste.</w:t>
            </w:r>
            <w:r w:rsidRPr="004A19A1">
              <w:br/>
              <w:t xml:space="preserve">b. Cliquer sur le bouton </w:t>
            </w:r>
            <w:proofErr w:type="spellStart"/>
            <w:r w:rsidRPr="004A19A1">
              <w:rPr>
                <w:b/>
                <w:bCs/>
              </w:rPr>
              <w:t>Modif</w:t>
            </w:r>
            <w:r>
              <w:rPr>
                <w:b/>
                <w:bCs/>
              </w:rPr>
              <w:t>y</w:t>
            </w:r>
            <w:proofErr w:type="spellEnd"/>
            <w:r w:rsidRPr="004A19A1">
              <w:t>.</w:t>
            </w:r>
          </w:p>
          <w:p w14:paraId="1972F423" w14:textId="77777777" w:rsidR="0045217A" w:rsidRPr="004A19A1" w:rsidRDefault="0045217A" w:rsidP="009B0ED2"/>
          <w:p w14:paraId="6A0CA0AE" w14:textId="77777777" w:rsidR="0045217A" w:rsidRPr="004A19A1" w:rsidRDefault="0045217A" w:rsidP="009B0ED2">
            <w:pPr>
              <w:pStyle w:val="Paragraphedeliste"/>
              <w:numPr>
                <w:ilvl w:val="0"/>
                <w:numId w:val="60"/>
              </w:numPr>
            </w:pPr>
            <w:r w:rsidRPr="004A19A1">
              <w:rPr>
                <w:b/>
                <w:bCs/>
              </w:rPr>
              <w:t>Modifier les informations</w:t>
            </w:r>
            <w:r w:rsidRPr="004A19A1">
              <w:br/>
              <w:t xml:space="preserve">a. Le système affiche le formulaire </w:t>
            </w:r>
            <w:proofErr w:type="spellStart"/>
            <w:r w:rsidRPr="004A19A1">
              <w:t>pré-rempli</w:t>
            </w:r>
            <w:proofErr w:type="spellEnd"/>
            <w:r w:rsidRPr="004A19A1">
              <w:t xml:space="preserve"> avec les informations existantes de la demande d'aide.</w:t>
            </w:r>
            <w:r w:rsidRPr="004A19A1">
              <w:br/>
              <w:t>b. Modifier les champs souhaités, par exemple :</w:t>
            </w:r>
          </w:p>
          <w:p w14:paraId="017D155F" w14:textId="77777777" w:rsidR="0045217A" w:rsidRPr="005618EA" w:rsidRDefault="0045217A" w:rsidP="009B0ED2">
            <w:pPr>
              <w:pStyle w:val="Paragraphedeliste"/>
              <w:numPr>
                <w:ilvl w:val="1"/>
                <w:numId w:val="60"/>
              </w:numPr>
              <w:rPr>
                <w:lang w:val="fr-BE"/>
              </w:rPr>
            </w:pPr>
            <w:r w:rsidRPr="005618EA">
              <w:rPr>
                <w:b/>
                <w:bCs/>
                <w:lang w:val="fr-BE"/>
              </w:rPr>
              <w:t xml:space="preserve">Dog </w:t>
            </w:r>
            <w:proofErr w:type="spellStart"/>
            <w:r w:rsidRPr="005618EA">
              <w:rPr>
                <w:b/>
                <w:bCs/>
                <w:lang w:val="fr-BE"/>
              </w:rPr>
              <w:t>Category</w:t>
            </w:r>
            <w:proofErr w:type="spellEnd"/>
            <w:r w:rsidRPr="005618EA">
              <w:rPr>
                <w:lang w:val="fr-BE"/>
              </w:rPr>
              <w:t xml:space="preserve"> : laissez le champ</w:t>
            </w:r>
            <w:r>
              <w:t>s vide</w:t>
            </w:r>
          </w:p>
          <w:p w14:paraId="36A98F0A" w14:textId="77777777" w:rsidR="0045217A" w:rsidRDefault="0045217A" w:rsidP="009B0ED2">
            <w:pPr>
              <w:pStyle w:val="Paragraphedeliste"/>
              <w:numPr>
                <w:ilvl w:val="0"/>
                <w:numId w:val="60"/>
              </w:numPr>
            </w:pPr>
            <w:r w:rsidRPr="004A19A1">
              <w:rPr>
                <w:b/>
                <w:bCs/>
              </w:rPr>
              <w:t>Soumettre les modifications</w:t>
            </w:r>
            <w:r w:rsidRPr="004A19A1">
              <w:br/>
            </w:r>
            <w:r w:rsidRPr="004A19A1">
              <w:lastRenderedPageBreak/>
              <w:t xml:space="preserve"> Cliquer sur le bouton </w:t>
            </w:r>
            <w:proofErr w:type="spellStart"/>
            <w:r>
              <w:rPr>
                <w:b/>
                <w:bCs/>
              </w:rPr>
              <w:t>Submit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Request</w:t>
            </w:r>
            <w:proofErr w:type="spellEnd"/>
            <w:r>
              <w:rPr>
                <w:b/>
                <w:bCs/>
              </w:rPr>
              <w:t xml:space="preserve"> </w:t>
            </w:r>
            <w:r w:rsidRPr="004A19A1">
              <w:t>pour valider les changements.</w:t>
            </w:r>
          </w:p>
          <w:p w14:paraId="21E14EF3" w14:textId="77777777" w:rsidR="0045217A" w:rsidRDefault="0045217A" w:rsidP="009B0ED2">
            <w:pPr>
              <w:pStyle w:val="Paragraphedeliste"/>
              <w:numPr>
                <w:ilvl w:val="0"/>
                <w:numId w:val="60"/>
              </w:numPr>
              <w:spacing w:after="160" w:line="278" w:lineRule="auto"/>
            </w:pPr>
            <w:r w:rsidRPr="005618EA">
              <w:rPr>
                <w:b/>
                <w:bCs/>
              </w:rPr>
              <w:t>Erreurs</w:t>
            </w:r>
            <w:r w:rsidRPr="004A19A1">
              <w:br/>
              <w:t xml:space="preserve"> </w:t>
            </w:r>
            <w:r>
              <w:t xml:space="preserve">Le </w:t>
            </w:r>
            <w:proofErr w:type="gramStart"/>
            <w:r>
              <w:t xml:space="preserve">champs  </w:t>
            </w:r>
            <w:r w:rsidRPr="005618EA">
              <w:rPr>
                <w:b/>
                <w:bCs/>
                <w:lang w:val="fr-BE"/>
              </w:rPr>
              <w:t>Dog</w:t>
            </w:r>
            <w:proofErr w:type="gramEnd"/>
            <w:r w:rsidRPr="005618EA">
              <w:rPr>
                <w:b/>
                <w:bCs/>
                <w:lang w:val="fr-BE"/>
              </w:rPr>
              <w:t xml:space="preserve"> </w:t>
            </w:r>
            <w:proofErr w:type="spellStart"/>
            <w:r w:rsidRPr="005618EA">
              <w:rPr>
                <w:b/>
                <w:bCs/>
                <w:lang w:val="fr-BE"/>
              </w:rPr>
              <w:t>Category</w:t>
            </w:r>
            <w:proofErr w:type="spellEnd"/>
            <w:r>
              <w:rPr>
                <w:b/>
                <w:bCs/>
              </w:rPr>
              <w:t xml:space="preserve"> </w:t>
            </w:r>
            <w:r w:rsidRPr="005618EA">
              <w:t>aura un petit message en rouge en dessus pour dire que le champs ne peut pas être vide</w:t>
            </w:r>
            <w:r>
              <w:t>.</w:t>
            </w:r>
          </w:p>
          <w:p w14:paraId="5B9E76D3" w14:textId="77777777" w:rsidR="0045217A" w:rsidRDefault="0045217A" w:rsidP="009B0ED2">
            <w:pPr>
              <w:pStyle w:val="Paragraphedeliste"/>
            </w:pPr>
          </w:p>
          <w:p w14:paraId="69415F7B" w14:textId="77777777" w:rsidR="0045217A" w:rsidRPr="00D90DE0" w:rsidRDefault="0045217A" w:rsidP="009B0ED2">
            <w:pPr>
              <w:rPr>
                <w:b/>
                <w:bCs/>
              </w:rPr>
            </w:pPr>
          </w:p>
        </w:tc>
        <w:tc>
          <w:tcPr>
            <w:tcW w:w="3295" w:type="dxa"/>
          </w:tcPr>
          <w:p w14:paraId="0BF8E1EE" w14:textId="77777777" w:rsidR="0045217A" w:rsidRPr="004A19A1" w:rsidRDefault="0045217A" w:rsidP="009B0ED2">
            <w:r>
              <w:lastRenderedPageBreak/>
              <w:t>Le formulaire ne subit aucune modifications</w:t>
            </w:r>
          </w:p>
        </w:tc>
        <w:tc>
          <w:tcPr>
            <w:tcW w:w="1580" w:type="dxa"/>
          </w:tcPr>
          <w:p w14:paraId="66001EAE" w14:textId="77777777" w:rsidR="0045217A" w:rsidRPr="00C27E74" w:rsidRDefault="0045217A" w:rsidP="009B0ED2"/>
        </w:tc>
      </w:tr>
      <w:tr w:rsidR="0045217A" w:rsidRPr="00C27E74" w14:paraId="7804337C" w14:textId="77777777" w:rsidTr="000A1D06">
        <w:tc>
          <w:tcPr>
            <w:tcW w:w="473" w:type="dxa"/>
          </w:tcPr>
          <w:p w14:paraId="529D91D8" w14:textId="77777777" w:rsidR="0045217A" w:rsidRDefault="0045217A" w:rsidP="009B0ED2">
            <w:r>
              <w:t>44</w:t>
            </w:r>
          </w:p>
        </w:tc>
        <w:tc>
          <w:tcPr>
            <w:tcW w:w="1712" w:type="dxa"/>
          </w:tcPr>
          <w:p w14:paraId="01F0EC6E" w14:textId="77777777" w:rsidR="0045217A" w:rsidRDefault="0045217A" w:rsidP="009B0ED2">
            <w:r>
              <w:t>UC18</w:t>
            </w:r>
          </w:p>
        </w:tc>
        <w:tc>
          <w:tcPr>
            <w:tcW w:w="2248" w:type="dxa"/>
          </w:tcPr>
          <w:p w14:paraId="12AAED17" w14:textId="77777777" w:rsidR="0045217A" w:rsidRPr="004A19A1" w:rsidRDefault="0045217A" w:rsidP="009B0ED2">
            <w:r>
              <w:t>Recevoir une aide</w:t>
            </w:r>
          </w:p>
        </w:tc>
        <w:tc>
          <w:tcPr>
            <w:tcW w:w="3161" w:type="dxa"/>
          </w:tcPr>
          <w:p w14:paraId="42563684" w14:textId="77777777" w:rsidR="0045217A" w:rsidRDefault="0045217A" w:rsidP="009B0ED2">
            <w:pPr>
              <w:pStyle w:val="Paragraphedeliste"/>
              <w:numPr>
                <w:ilvl w:val="0"/>
                <w:numId w:val="61"/>
              </w:numPr>
            </w:pPr>
            <w:r w:rsidRPr="00E572B3">
              <w:rPr>
                <w:b/>
                <w:bCs/>
              </w:rPr>
              <w:t>Accéder à la liste des demandes d'aide</w:t>
            </w:r>
            <w:r w:rsidRPr="00F12498">
              <w:br/>
              <w:t xml:space="preserve">Je suis sur la page d’accueil et j’appuie sur le bouton </w:t>
            </w:r>
            <w:proofErr w:type="spellStart"/>
            <w:r w:rsidRPr="00F12498">
              <w:t>Requests</w:t>
            </w:r>
            <w:proofErr w:type="spellEnd"/>
            <w:r w:rsidRPr="00F12498">
              <w:t xml:space="preserve"> en haut à droite.</w:t>
            </w:r>
          </w:p>
          <w:p w14:paraId="0076486A" w14:textId="77777777" w:rsidR="0045217A" w:rsidRDefault="0045217A" w:rsidP="009B0ED2">
            <w:pPr>
              <w:ind w:left="360"/>
            </w:pPr>
          </w:p>
          <w:p w14:paraId="54C4B18B" w14:textId="77777777" w:rsidR="0045217A" w:rsidRPr="00E572B3" w:rsidRDefault="0045217A" w:rsidP="009B0ED2"/>
          <w:p w14:paraId="18DC13B1" w14:textId="77777777" w:rsidR="0045217A" w:rsidRPr="00E572B3" w:rsidRDefault="0045217A" w:rsidP="009B0ED2">
            <w:pPr>
              <w:pStyle w:val="Paragraphedeliste"/>
              <w:numPr>
                <w:ilvl w:val="0"/>
                <w:numId w:val="61"/>
              </w:numPr>
            </w:pPr>
            <w:r w:rsidRPr="00E572B3">
              <w:rPr>
                <w:b/>
                <w:bCs/>
              </w:rPr>
              <w:t>Identifier une demande avec une offre</w:t>
            </w:r>
            <w:r w:rsidRPr="00E572B3">
              <w:br/>
              <w:t>a. Repérer une demande d’aide marquée comme ayant une offre</w:t>
            </w:r>
            <w:r>
              <w:t xml:space="preserve"> en affichant les infos de l’offrant</w:t>
            </w:r>
            <w:r w:rsidRPr="00E572B3">
              <w:t>.</w:t>
            </w:r>
            <w:r w:rsidRPr="00E572B3">
              <w:br/>
            </w:r>
          </w:p>
          <w:p w14:paraId="4DEC2559" w14:textId="77777777" w:rsidR="0045217A" w:rsidRPr="00E572B3" w:rsidRDefault="0045217A" w:rsidP="009B0ED2"/>
          <w:p w14:paraId="77619C13" w14:textId="77777777" w:rsidR="0045217A" w:rsidRPr="00973CCD" w:rsidRDefault="0045217A" w:rsidP="009B0ED2">
            <w:pPr>
              <w:rPr>
                <w:b/>
                <w:bCs/>
              </w:rPr>
            </w:pPr>
          </w:p>
        </w:tc>
        <w:tc>
          <w:tcPr>
            <w:tcW w:w="3295" w:type="dxa"/>
          </w:tcPr>
          <w:p w14:paraId="76AD6F73" w14:textId="77777777" w:rsidR="0045217A" w:rsidRDefault="0045217A" w:rsidP="009B0ED2">
            <w:r>
              <w:t>Les informations de l’offrant sont affichées.</w:t>
            </w:r>
          </w:p>
        </w:tc>
        <w:tc>
          <w:tcPr>
            <w:tcW w:w="1580" w:type="dxa"/>
          </w:tcPr>
          <w:p w14:paraId="76997401" w14:textId="77777777" w:rsidR="0045217A" w:rsidRPr="00C27E74" w:rsidRDefault="0045217A" w:rsidP="009B0ED2"/>
        </w:tc>
      </w:tr>
      <w:tr w:rsidR="0045217A" w:rsidRPr="00C27E74" w14:paraId="4C1577FB" w14:textId="77777777" w:rsidTr="000A1D06">
        <w:tc>
          <w:tcPr>
            <w:tcW w:w="473" w:type="dxa"/>
          </w:tcPr>
          <w:p w14:paraId="54381641" w14:textId="77777777" w:rsidR="0045217A" w:rsidRDefault="0045217A" w:rsidP="009B0ED2">
            <w:r>
              <w:t>45</w:t>
            </w:r>
          </w:p>
        </w:tc>
        <w:tc>
          <w:tcPr>
            <w:tcW w:w="1712" w:type="dxa"/>
          </w:tcPr>
          <w:p w14:paraId="06BA9F59" w14:textId="77777777" w:rsidR="0045217A" w:rsidRDefault="0045217A" w:rsidP="009B0ED2">
            <w:r>
              <w:t>UC18</w:t>
            </w:r>
          </w:p>
        </w:tc>
        <w:tc>
          <w:tcPr>
            <w:tcW w:w="2248" w:type="dxa"/>
          </w:tcPr>
          <w:p w14:paraId="407FC3BE" w14:textId="77777777" w:rsidR="0045217A" w:rsidRDefault="0045217A" w:rsidP="009B0ED2">
            <w:r>
              <w:t>Aucun offrant</w:t>
            </w:r>
          </w:p>
        </w:tc>
        <w:tc>
          <w:tcPr>
            <w:tcW w:w="3161" w:type="dxa"/>
          </w:tcPr>
          <w:p w14:paraId="00852286" w14:textId="77777777" w:rsidR="0045217A" w:rsidRDefault="0045217A" w:rsidP="009B0ED2">
            <w:pPr>
              <w:pStyle w:val="Paragraphedeliste"/>
              <w:numPr>
                <w:ilvl w:val="0"/>
                <w:numId w:val="62"/>
              </w:numPr>
            </w:pPr>
            <w:r w:rsidRPr="00E572B3">
              <w:rPr>
                <w:b/>
                <w:bCs/>
              </w:rPr>
              <w:t>Accéder à la liste des demandes d'aide</w:t>
            </w:r>
            <w:r w:rsidRPr="00F12498">
              <w:br/>
              <w:t xml:space="preserve">Je suis sur la page d’accueil et j’appuie sur le bouton </w:t>
            </w:r>
            <w:proofErr w:type="spellStart"/>
            <w:r w:rsidRPr="00F12498">
              <w:t>Requests</w:t>
            </w:r>
            <w:proofErr w:type="spellEnd"/>
            <w:r w:rsidRPr="00F12498">
              <w:t xml:space="preserve"> en haut à droite.</w:t>
            </w:r>
          </w:p>
          <w:p w14:paraId="0E8A21A2" w14:textId="77777777" w:rsidR="0045217A" w:rsidRDefault="0045217A" w:rsidP="009B0ED2">
            <w:pPr>
              <w:ind w:left="360"/>
            </w:pPr>
          </w:p>
          <w:p w14:paraId="64390B1C" w14:textId="77777777" w:rsidR="0045217A" w:rsidRPr="00E572B3" w:rsidRDefault="0045217A" w:rsidP="009B0ED2"/>
          <w:p w14:paraId="7B6C0C8B" w14:textId="77777777" w:rsidR="0045217A" w:rsidRPr="00E572B3" w:rsidRDefault="0045217A" w:rsidP="009B0ED2">
            <w:pPr>
              <w:pStyle w:val="Paragraphedeliste"/>
              <w:numPr>
                <w:ilvl w:val="0"/>
                <w:numId w:val="62"/>
              </w:numPr>
            </w:pPr>
            <w:r w:rsidRPr="00E572B3">
              <w:rPr>
                <w:b/>
                <w:bCs/>
              </w:rPr>
              <w:lastRenderedPageBreak/>
              <w:t xml:space="preserve">Identifier une demande </w:t>
            </w:r>
            <w:r>
              <w:rPr>
                <w:b/>
                <w:bCs/>
              </w:rPr>
              <w:t>sans offre</w:t>
            </w:r>
            <w:r w:rsidRPr="00E572B3">
              <w:br/>
            </w:r>
            <w:r>
              <w:t>Si pas d’offrant la demande d’aide ne subit aucun changements.</w:t>
            </w:r>
            <w:r w:rsidRPr="00E572B3">
              <w:br/>
            </w:r>
          </w:p>
          <w:p w14:paraId="7B2A3112" w14:textId="77777777" w:rsidR="0045217A" w:rsidRPr="007C7DA6" w:rsidRDefault="0045217A" w:rsidP="009B0ED2">
            <w:pPr>
              <w:rPr>
                <w:b/>
                <w:bCs/>
              </w:rPr>
            </w:pPr>
          </w:p>
        </w:tc>
        <w:tc>
          <w:tcPr>
            <w:tcW w:w="3295" w:type="dxa"/>
          </w:tcPr>
          <w:p w14:paraId="1CA9740E" w14:textId="77777777" w:rsidR="0045217A" w:rsidRDefault="0045217A" w:rsidP="009B0ED2">
            <w:r>
              <w:lastRenderedPageBreak/>
              <w:t>La demande d’aide ne change pas</w:t>
            </w:r>
          </w:p>
        </w:tc>
        <w:tc>
          <w:tcPr>
            <w:tcW w:w="1580" w:type="dxa"/>
          </w:tcPr>
          <w:p w14:paraId="2BD601F2" w14:textId="77777777" w:rsidR="0045217A" w:rsidRPr="00C27E74" w:rsidRDefault="0045217A" w:rsidP="009B0ED2"/>
        </w:tc>
      </w:tr>
      <w:tr w:rsidR="0045217A" w:rsidRPr="00C27E74" w14:paraId="2423F9D9" w14:textId="77777777" w:rsidTr="000A1D06">
        <w:tc>
          <w:tcPr>
            <w:tcW w:w="473" w:type="dxa"/>
          </w:tcPr>
          <w:p w14:paraId="6EA8B491" w14:textId="77777777" w:rsidR="0045217A" w:rsidRDefault="0045217A" w:rsidP="009B0ED2">
            <w:r>
              <w:t>46</w:t>
            </w:r>
          </w:p>
        </w:tc>
        <w:tc>
          <w:tcPr>
            <w:tcW w:w="1712" w:type="dxa"/>
          </w:tcPr>
          <w:p w14:paraId="59241D74" w14:textId="77777777" w:rsidR="0045217A" w:rsidRDefault="0045217A" w:rsidP="009B0ED2">
            <w:r>
              <w:t>UC18</w:t>
            </w:r>
          </w:p>
        </w:tc>
        <w:tc>
          <w:tcPr>
            <w:tcW w:w="2248" w:type="dxa"/>
          </w:tcPr>
          <w:p w14:paraId="598AD1DE" w14:textId="77777777" w:rsidR="0045217A" w:rsidRDefault="0045217A" w:rsidP="009B0ED2">
            <w:r>
              <w:t>Demande</w:t>
            </w:r>
            <w:r w:rsidRPr="0040172D">
              <w:t xml:space="preserve"> d'aide expirée ou non valide</w:t>
            </w:r>
          </w:p>
        </w:tc>
        <w:tc>
          <w:tcPr>
            <w:tcW w:w="3161" w:type="dxa"/>
          </w:tcPr>
          <w:p w14:paraId="3DA20C9D" w14:textId="77777777" w:rsidR="0045217A" w:rsidRDefault="0045217A" w:rsidP="009B0ED2">
            <w:pPr>
              <w:pStyle w:val="Paragraphedeliste"/>
              <w:numPr>
                <w:ilvl w:val="0"/>
                <w:numId w:val="63"/>
              </w:numPr>
            </w:pPr>
            <w:r w:rsidRPr="00E572B3">
              <w:rPr>
                <w:b/>
                <w:bCs/>
              </w:rPr>
              <w:t>Accéder à la liste des demandes d'aide</w:t>
            </w:r>
            <w:r w:rsidRPr="00F12498">
              <w:br/>
              <w:t xml:space="preserve">Je suis sur la page d’accueil et j’appuie sur le bouton </w:t>
            </w:r>
            <w:proofErr w:type="spellStart"/>
            <w:r w:rsidRPr="00F12498">
              <w:t>Requests</w:t>
            </w:r>
            <w:proofErr w:type="spellEnd"/>
            <w:r w:rsidRPr="00F12498">
              <w:t xml:space="preserve"> en haut à droite.</w:t>
            </w:r>
          </w:p>
          <w:p w14:paraId="0CCAAA25" w14:textId="77777777" w:rsidR="0045217A" w:rsidRDefault="0045217A" w:rsidP="009B0ED2">
            <w:pPr>
              <w:ind w:left="360"/>
            </w:pPr>
          </w:p>
          <w:p w14:paraId="55EE0F61" w14:textId="77777777" w:rsidR="0045217A" w:rsidRPr="00E572B3" w:rsidRDefault="0045217A" w:rsidP="009B0ED2"/>
          <w:p w14:paraId="28D0D016" w14:textId="77777777" w:rsidR="0045217A" w:rsidRPr="000B294A" w:rsidRDefault="0045217A" w:rsidP="009B0ED2">
            <w:pPr>
              <w:pStyle w:val="Paragraphedeliste"/>
              <w:numPr>
                <w:ilvl w:val="0"/>
                <w:numId w:val="63"/>
              </w:numPr>
              <w:rPr>
                <w:b/>
                <w:bCs/>
              </w:rPr>
            </w:pPr>
            <w:r w:rsidRPr="000B294A">
              <w:rPr>
                <w:b/>
                <w:bCs/>
              </w:rPr>
              <w:t>Identifier une demande sans offre</w:t>
            </w:r>
            <w:r w:rsidRPr="00E572B3">
              <w:br/>
            </w:r>
            <w:r>
              <w:t>Si pas d’offrant la demande d’aide et que la date de la demande est passée celle-ci est supprimée.</w:t>
            </w:r>
          </w:p>
        </w:tc>
        <w:tc>
          <w:tcPr>
            <w:tcW w:w="3295" w:type="dxa"/>
          </w:tcPr>
          <w:p w14:paraId="6DCB9948" w14:textId="77777777" w:rsidR="0045217A" w:rsidRDefault="0045217A" w:rsidP="009B0ED2">
            <w:r>
              <w:t>La demande d’aide n’apparait plus</w:t>
            </w:r>
          </w:p>
        </w:tc>
        <w:tc>
          <w:tcPr>
            <w:tcW w:w="1580" w:type="dxa"/>
          </w:tcPr>
          <w:p w14:paraId="36C44F53" w14:textId="77777777" w:rsidR="0045217A" w:rsidRPr="00C27E74" w:rsidRDefault="0045217A" w:rsidP="009B0ED2"/>
        </w:tc>
      </w:tr>
      <w:tr w:rsidR="0045217A" w:rsidRPr="00C27E74" w14:paraId="4727DB59" w14:textId="77777777" w:rsidTr="000A1D06">
        <w:tc>
          <w:tcPr>
            <w:tcW w:w="473" w:type="dxa"/>
          </w:tcPr>
          <w:p w14:paraId="1334B361" w14:textId="77777777" w:rsidR="0045217A" w:rsidRDefault="0045217A" w:rsidP="009B0ED2">
            <w:r>
              <w:t>47</w:t>
            </w:r>
          </w:p>
        </w:tc>
        <w:tc>
          <w:tcPr>
            <w:tcW w:w="1712" w:type="dxa"/>
          </w:tcPr>
          <w:p w14:paraId="67D256E5" w14:textId="77777777" w:rsidR="0045217A" w:rsidRDefault="0045217A" w:rsidP="009B0ED2">
            <w:r>
              <w:t>UC19</w:t>
            </w:r>
          </w:p>
        </w:tc>
        <w:tc>
          <w:tcPr>
            <w:tcW w:w="2248" w:type="dxa"/>
          </w:tcPr>
          <w:p w14:paraId="0B5C740C" w14:textId="77777777" w:rsidR="0045217A" w:rsidRDefault="0045217A" w:rsidP="009B0ED2">
            <w:r w:rsidRPr="00454ED6">
              <w:t>Consulter le profil de l’acteur offrant d'aide</w:t>
            </w:r>
          </w:p>
        </w:tc>
        <w:tc>
          <w:tcPr>
            <w:tcW w:w="3161" w:type="dxa"/>
          </w:tcPr>
          <w:p w14:paraId="74DCB690" w14:textId="77777777" w:rsidR="0045217A" w:rsidRDefault="0045217A" w:rsidP="009B0ED2">
            <w:pPr>
              <w:pStyle w:val="Paragraphedeliste"/>
              <w:numPr>
                <w:ilvl w:val="0"/>
                <w:numId w:val="64"/>
              </w:numPr>
            </w:pPr>
            <w:r w:rsidRPr="00E572B3">
              <w:rPr>
                <w:b/>
                <w:bCs/>
              </w:rPr>
              <w:t>Accéder à la liste des demandes d'aide</w:t>
            </w:r>
            <w:r w:rsidRPr="00F12498">
              <w:br/>
              <w:t xml:space="preserve">Je suis sur la page d’accueil et j’appuie sur le bouton </w:t>
            </w:r>
            <w:proofErr w:type="spellStart"/>
            <w:r w:rsidRPr="00F12498">
              <w:t>Requests</w:t>
            </w:r>
            <w:proofErr w:type="spellEnd"/>
            <w:r w:rsidRPr="00F12498">
              <w:t xml:space="preserve"> en haut à droite.</w:t>
            </w:r>
          </w:p>
          <w:p w14:paraId="5254BA15" w14:textId="77777777" w:rsidR="0045217A" w:rsidRDefault="0045217A" w:rsidP="009B0ED2">
            <w:pPr>
              <w:ind w:left="360"/>
            </w:pPr>
          </w:p>
          <w:p w14:paraId="17739691" w14:textId="77777777" w:rsidR="0045217A" w:rsidRPr="00E572B3" w:rsidRDefault="0045217A" w:rsidP="009B0ED2"/>
          <w:p w14:paraId="4863F179" w14:textId="77777777" w:rsidR="0045217A" w:rsidRDefault="0045217A" w:rsidP="009B0ED2">
            <w:pPr>
              <w:pStyle w:val="Paragraphedeliste"/>
              <w:numPr>
                <w:ilvl w:val="0"/>
                <w:numId w:val="64"/>
              </w:numPr>
            </w:pPr>
            <w:r w:rsidRPr="00E572B3">
              <w:rPr>
                <w:b/>
                <w:bCs/>
              </w:rPr>
              <w:t>Identifier une demande avec une offre</w:t>
            </w:r>
            <w:r w:rsidRPr="00E572B3">
              <w:br/>
              <w:t>a. Repérer une demande d’aide marquée comme ayant une offre</w:t>
            </w:r>
            <w:r>
              <w:t xml:space="preserve"> en affichant les infos de l’offrant</w:t>
            </w:r>
            <w:r w:rsidRPr="00E572B3">
              <w:t>.</w:t>
            </w:r>
          </w:p>
          <w:p w14:paraId="3D337CA8" w14:textId="77777777" w:rsidR="0045217A" w:rsidRDefault="0045217A" w:rsidP="009B0ED2"/>
          <w:p w14:paraId="7B4220BB" w14:textId="4466BD6C" w:rsidR="0045217A" w:rsidRDefault="0045217A" w:rsidP="009B0ED2">
            <w:pPr>
              <w:pStyle w:val="Paragraphedeliste"/>
              <w:numPr>
                <w:ilvl w:val="0"/>
                <w:numId w:val="64"/>
              </w:numPr>
            </w:pPr>
            <w:r w:rsidRPr="00454ED6">
              <w:rPr>
                <w:b/>
                <w:bCs/>
              </w:rPr>
              <w:t>Voir profil offrant</w:t>
            </w:r>
          </w:p>
          <w:p w14:paraId="32EE8EC2" w14:textId="77777777" w:rsidR="0045217A" w:rsidRPr="00E572B3" w:rsidRDefault="0045217A" w:rsidP="009B0ED2">
            <w:pPr>
              <w:pStyle w:val="Paragraphedeliste"/>
            </w:pPr>
            <w:r>
              <w:lastRenderedPageBreak/>
              <w:t>Appuyer sur les infos de l’offrant pour voir son profil</w:t>
            </w:r>
            <w:r w:rsidRPr="00E572B3">
              <w:t xml:space="preserve"> </w:t>
            </w:r>
            <w:r w:rsidRPr="00E572B3">
              <w:br/>
            </w:r>
            <w:r w:rsidRPr="00E572B3">
              <w:br/>
            </w:r>
          </w:p>
          <w:p w14:paraId="04E786D1" w14:textId="77777777" w:rsidR="0045217A" w:rsidRPr="00CA176F" w:rsidRDefault="0045217A" w:rsidP="009B0ED2">
            <w:pPr>
              <w:rPr>
                <w:b/>
                <w:bCs/>
              </w:rPr>
            </w:pPr>
          </w:p>
        </w:tc>
        <w:tc>
          <w:tcPr>
            <w:tcW w:w="3295" w:type="dxa"/>
          </w:tcPr>
          <w:p w14:paraId="412BA757" w14:textId="77777777" w:rsidR="0045217A" w:rsidRDefault="0045217A" w:rsidP="009B0ED2">
            <w:r>
              <w:lastRenderedPageBreak/>
              <w:t>Le profil de l’offrant s’affiche</w:t>
            </w:r>
          </w:p>
        </w:tc>
        <w:tc>
          <w:tcPr>
            <w:tcW w:w="1580" w:type="dxa"/>
          </w:tcPr>
          <w:p w14:paraId="42BF7CE9" w14:textId="77777777" w:rsidR="0045217A" w:rsidRPr="00C27E74" w:rsidRDefault="0045217A" w:rsidP="009B0ED2"/>
        </w:tc>
      </w:tr>
      <w:tr w:rsidR="0045217A" w:rsidRPr="00C27E74" w14:paraId="779BB323" w14:textId="77777777" w:rsidTr="000A1D06">
        <w:tc>
          <w:tcPr>
            <w:tcW w:w="473" w:type="dxa"/>
          </w:tcPr>
          <w:p w14:paraId="5F16C3F7" w14:textId="77777777" w:rsidR="0045217A" w:rsidRDefault="0045217A" w:rsidP="009B0ED2">
            <w:r>
              <w:t>48</w:t>
            </w:r>
          </w:p>
        </w:tc>
        <w:tc>
          <w:tcPr>
            <w:tcW w:w="1712" w:type="dxa"/>
          </w:tcPr>
          <w:p w14:paraId="0768C462" w14:textId="77777777" w:rsidR="0045217A" w:rsidRDefault="0045217A" w:rsidP="009B0ED2">
            <w:r>
              <w:t>UC20,21</w:t>
            </w:r>
          </w:p>
        </w:tc>
        <w:tc>
          <w:tcPr>
            <w:tcW w:w="2248" w:type="dxa"/>
          </w:tcPr>
          <w:p w14:paraId="59429B6C" w14:textId="77777777" w:rsidR="0045217A" w:rsidRPr="00454ED6" w:rsidRDefault="0045217A" w:rsidP="009B0ED2">
            <w:r w:rsidRPr="00E919BB">
              <w:t>Évaluer un acteur offrant après la fin de l’aide</w:t>
            </w:r>
          </w:p>
        </w:tc>
        <w:tc>
          <w:tcPr>
            <w:tcW w:w="3161" w:type="dxa"/>
          </w:tcPr>
          <w:p w14:paraId="6B51646F" w14:textId="77777777" w:rsidR="0045217A" w:rsidRDefault="0045217A" w:rsidP="009B0ED2">
            <w:pPr>
              <w:pStyle w:val="Paragraphedeliste"/>
              <w:numPr>
                <w:ilvl w:val="0"/>
                <w:numId w:val="65"/>
              </w:numPr>
            </w:pPr>
            <w:r w:rsidRPr="00E572B3">
              <w:rPr>
                <w:b/>
                <w:bCs/>
              </w:rPr>
              <w:t>Accéder à la liste des demandes d'aide</w:t>
            </w:r>
            <w:r w:rsidRPr="00F12498">
              <w:br/>
              <w:t xml:space="preserve">Je suis sur la page d’accueil et j’appuie sur le bouton </w:t>
            </w:r>
            <w:proofErr w:type="spellStart"/>
            <w:r w:rsidRPr="00F12498">
              <w:t>Requests</w:t>
            </w:r>
            <w:proofErr w:type="spellEnd"/>
            <w:r w:rsidRPr="00F12498">
              <w:t xml:space="preserve"> en haut à droite.</w:t>
            </w:r>
          </w:p>
          <w:p w14:paraId="2C86ED3D" w14:textId="77777777" w:rsidR="0045217A" w:rsidRDefault="0045217A" w:rsidP="009B0ED2">
            <w:pPr>
              <w:pStyle w:val="Paragraphedeliste"/>
            </w:pPr>
          </w:p>
          <w:p w14:paraId="4F47FAD3" w14:textId="77777777" w:rsidR="0045217A" w:rsidRPr="00E919BB" w:rsidRDefault="0045217A" w:rsidP="009B0ED2"/>
          <w:p w14:paraId="176E5D4D" w14:textId="77777777" w:rsidR="0045217A" w:rsidRDefault="0045217A" w:rsidP="009B0ED2">
            <w:pPr>
              <w:pStyle w:val="Paragraphedeliste"/>
              <w:numPr>
                <w:ilvl w:val="0"/>
                <w:numId w:val="65"/>
              </w:numPr>
            </w:pPr>
            <w:r w:rsidRPr="00E919BB">
              <w:rPr>
                <w:b/>
                <w:bCs/>
              </w:rPr>
              <w:t>Afficher le formulaire d'évaluation</w:t>
            </w:r>
            <w:r w:rsidRPr="00E919BB">
              <w:br/>
              <w:t xml:space="preserve">a. Repérer et cliquer sur le bouton </w:t>
            </w:r>
            <w:proofErr w:type="spellStart"/>
            <w:r w:rsidRPr="00E919BB">
              <w:rPr>
                <w:b/>
                <w:bCs/>
              </w:rPr>
              <w:t>Evaluate</w:t>
            </w:r>
            <w:proofErr w:type="spellEnd"/>
            <w:r w:rsidRPr="00E919BB">
              <w:t xml:space="preserve"> (visible uniquement pour les demandes complétées avec un offrant).</w:t>
            </w:r>
          </w:p>
          <w:p w14:paraId="7FFE14FB" w14:textId="77777777" w:rsidR="0045217A" w:rsidRDefault="0045217A" w:rsidP="009B0ED2">
            <w:pPr>
              <w:pStyle w:val="Paragraphedeliste"/>
            </w:pPr>
          </w:p>
          <w:p w14:paraId="5177E25C" w14:textId="77777777" w:rsidR="0045217A" w:rsidRPr="00E919BB" w:rsidRDefault="0045217A" w:rsidP="009B0ED2"/>
          <w:p w14:paraId="7F33C2F4" w14:textId="77777777" w:rsidR="0045217A" w:rsidRPr="00E919BB" w:rsidRDefault="0045217A" w:rsidP="009B0ED2">
            <w:pPr>
              <w:pStyle w:val="Paragraphedeliste"/>
              <w:numPr>
                <w:ilvl w:val="0"/>
                <w:numId w:val="65"/>
              </w:numPr>
            </w:pPr>
            <w:r w:rsidRPr="00E919BB">
              <w:rPr>
                <w:b/>
                <w:bCs/>
              </w:rPr>
              <w:t>Évaluer l’acteur offrant</w:t>
            </w:r>
            <w:r w:rsidRPr="00E919BB">
              <w:br/>
              <w:t>a. Le système affiche un formulaire contenant :</w:t>
            </w:r>
          </w:p>
          <w:p w14:paraId="7FCAFB2E" w14:textId="77777777" w:rsidR="0045217A" w:rsidRPr="00E919BB" w:rsidRDefault="0045217A" w:rsidP="009B0ED2">
            <w:pPr>
              <w:pStyle w:val="Paragraphedeliste"/>
              <w:numPr>
                <w:ilvl w:val="1"/>
                <w:numId w:val="65"/>
              </w:numPr>
            </w:pPr>
            <w:r w:rsidRPr="00E919BB">
              <w:t>Un système d’étoiles (de 1 à 5 étoiles).</w:t>
            </w:r>
          </w:p>
          <w:p w14:paraId="29130D52" w14:textId="77777777" w:rsidR="0045217A" w:rsidRDefault="0045217A" w:rsidP="009B0ED2">
            <w:pPr>
              <w:pStyle w:val="Paragraphedeliste"/>
              <w:numPr>
                <w:ilvl w:val="1"/>
                <w:numId w:val="65"/>
              </w:numPr>
            </w:pPr>
            <w:r w:rsidRPr="00E919BB">
              <w:t>Un champ facultatif pour ajouter un commentaire.</w:t>
            </w:r>
            <w:r w:rsidRPr="00E919BB">
              <w:br/>
              <w:t>b. Sélectionner une note en attribuant un nombre d’étoiles.</w:t>
            </w:r>
            <w:r w:rsidRPr="00E919BB">
              <w:br/>
              <w:t xml:space="preserve">c. Rédiger un </w:t>
            </w:r>
            <w:r w:rsidRPr="00E919BB">
              <w:lastRenderedPageBreak/>
              <w:t>commentaire dans le champ (optionnel).</w:t>
            </w:r>
          </w:p>
          <w:p w14:paraId="5AF2D522" w14:textId="77777777" w:rsidR="0045217A" w:rsidRPr="00E919BB" w:rsidRDefault="0045217A" w:rsidP="009B0ED2"/>
          <w:p w14:paraId="30E76B18" w14:textId="77777777" w:rsidR="0045217A" w:rsidRDefault="0045217A" w:rsidP="009B0ED2">
            <w:pPr>
              <w:pStyle w:val="Paragraphedeliste"/>
              <w:numPr>
                <w:ilvl w:val="0"/>
                <w:numId w:val="65"/>
              </w:numPr>
            </w:pPr>
            <w:r w:rsidRPr="00E919BB">
              <w:rPr>
                <w:b/>
                <w:bCs/>
              </w:rPr>
              <w:t>Soumettre l’évaluation</w:t>
            </w:r>
            <w:r w:rsidRPr="00E919BB">
              <w:br/>
              <w:t xml:space="preserve">a. Cliquer sur le bouton </w:t>
            </w:r>
            <w:proofErr w:type="spellStart"/>
            <w:r w:rsidRPr="00E919BB">
              <w:rPr>
                <w:b/>
                <w:bCs/>
              </w:rPr>
              <w:t>Submit</w:t>
            </w:r>
            <w:proofErr w:type="spellEnd"/>
            <w:r w:rsidRPr="00E919BB">
              <w:t xml:space="preserve"> pour valider l’évaluation.</w:t>
            </w:r>
          </w:p>
          <w:p w14:paraId="39044738" w14:textId="77777777" w:rsidR="0045217A" w:rsidRPr="00E919BB" w:rsidRDefault="0045217A" w:rsidP="009B0ED2"/>
          <w:p w14:paraId="742CFE77" w14:textId="77777777" w:rsidR="0045217A" w:rsidRDefault="0045217A" w:rsidP="009B0ED2">
            <w:pPr>
              <w:pStyle w:val="Paragraphedeliste"/>
              <w:numPr>
                <w:ilvl w:val="0"/>
                <w:numId w:val="65"/>
              </w:numPr>
            </w:pPr>
            <w:r w:rsidRPr="00E919BB">
              <w:rPr>
                <w:b/>
                <w:bCs/>
              </w:rPr>
              <w:t>Validation et confirmation</w:t>
            </w:r>
            <w:r w:rsidRPr="00E919BB">
              <w:br/>
              <w:t>a. Le système enregistre la note et le commentaire dans le profil de l’acteur offrant.</w:t>
            </w:r>
            <w:r w:rsidRPr="00E919BB">
              <w:br/>
            </w:r>
          </w:p>
          <w:p w14:paraId="7D2B143C" w14:textId="77777777" w:rsidR="0045217A" w:rsidRPr="00511AFF" w:rsidRDefault="0045217A" w:rsidP="009B0ED2">
            <w:pPr>
              <w:rPr>
                <w:b/>
                <w:bCs/>
              </w:rPr>
            </w:pPr>
          </w:p>
        </w:tc>
        <w:tc>
          <w:tcPr>
            <w:tcW w:w="3295" w:type="dxa"/>
          </w:tcPr>
          <w:p w14:paraId="78B44F7C" w14:textId="77777777" w:rsidR="0045217A" w:rsidRDefault="0045217A" w:rsidP="009B0ED2">
            <w:r>
              <w:lastRenderedPageBreak/>
              <w:t>On est renvoyé sur la page des Demandes d’aides et la demande évaluée n’apparait plus.</w:t>
            </w:r>
          </w:p>
        </w:tc>
        <w:tc>
          <w:tcPr>
            <w:tcW w:w="1580" w:type="dxa"/>
          </w:tcPr>
          <w:p w14:paraId="385A3478" w14:textId="77777777" w:rsidR="0045217A" w:rsidRPr="00C27E74" w:rsidRDefault="0045217A" w:rsidP="009B0ED2"/>
        </w:tc>
      </w:tr>
      <w:tr w:rsidR="0045217A" w:rsidRPr="00C27E74" w14:paraId="4885B118" w14:textId="77777777" w:rsidTr="000A1D06">
        <w:tc>
          <w:tcPr>
            <w:tcW w:w="473" w:type="dxa"/>
          </w:tcPr>
          <w:p w14:paraId="2B3433DC" w14:textId="77777777" w:rsidR="0045217A" w:rsidRDefault="0045217A" w:rsidP="009B0ED2">
            <w:r>
              <w:t>49</w:t>
            </w:r>
          </w:p>
        </w:tc>
        <w:tc>
          <w:tcPr>
            <w:tcW w:w="1712" w:type="dxa"/>
          </w:tcPr>
          <w:p w14:paraId="0CB6595D" w14:textId="77777777" w:rsidR="0045217A" w:rsidRDefault="0045217A" w:rsidP="009B0ED2">
            <w:r>
              <w:t>UC20,21</w:t>
            </w:r>
          </w:p>
        </w:tc>
        <w:tc>
          <w:tcPr>
            <w:tcW w:w="2248" w:type="dxa"/>
          </w:tcPr>
          <w:p w14:paraId="4A8F017A" w14:textId="77777777" w:rsidR="0045217A" w:rsidRPr="00E919BB" w:rsidRDefault="0045217A" w:rsidP="009B0ED2">
            <w:r>
              <w:t>Ne pas remplir tous les champs de l’évaluation</w:t>
            </w:r>
          </w:p>
        </w:tc>
        <w:tc>
          <w:tcPr>
            <w:tcW w:w="3161" w:type="dxa"/>
          </w:tcPr>
          <w:p w14:paraId="6B38841A" w14:textId="77777777" w:rsidR="0045217A" w:rsidRDefault="0045217A" w:rsidP="009B0ED2">
            <w:pPr>
              <w:ind w:left="360"/>
            </w:pPr>
            <w:r w:rsidRPr="002F1641">
              <w:rPr>
                <w:b/>
                <w:bCs/>
              </w:rPr>
              <w:t>Accéder à la liste des demandes d'aide</w:t>
            </w:r>
            <w:r w:rsidRPr="00F12498">
              <w:br/>
              <w:t xml:space="preserve">Je suis sur la page d’accueil et j’appuie sur le bouton </w:t>
            </w:r>
            <w:proofErr w:type="spellStart"/>
            <w:r w:rsidRPr="00F12498">
              <w:t>Requests</w:t>
            </w:r>
            <w:proofErr w:type="spellEnd"/>
            <w:r w:rsidRPr="00F12498">
              <w:t xml:space="preserve"> en haut à droite.</w:t>
            </w:r>
          </w:p>
          <w:p w14:paraId="7230D107" w14:textId="77777777" w:rsidR="0045217A" w:rsidRDefault="0045217A" w:rsidP="009B0ED2">
            <w:pPr>
              <w:pStyle w:val="Paragraphedeliste"/>
            </w:pPr>
          </w:p>
          <w:p w14:paraId="55CFF5D9" w14:textId="77777777" w:rsidR="0045217A" w:rsidRPr="00E919BB" w:rsidRDefault="0045217A" w:rsidP="009B0ED2"/>
          <w:p w14:paraId="26176CDC" w14:textId="77777777" w:rsidR="0045217A" w:rsidRDefault="0045217A" w:rsidP="009B0ED2">
            <w:pPr>
              <w:ind w:left="360"/>
            </w:pPr>
            <w:r w:rsidRPr="002F1641">
              <w:rPr>
                <w:b/>
                <w:bCs/>
              </w:rPr>
              <w:t>Afficher le formulaire d'évaluation</w:t>
            </w:r>
            <w:r w:rsidRPr="00E919BB">
              <w:br/>
              <w:t xml:space="preserve">a. Repérer et cliquer sur le bouton </w:t>
            </w:r>
            <w:proofErr w:type="spellStart"/>
            <w:r w:rsidRPr="002F1641">
              <w:rPr>
                <w:b/>
                <w:bCs/>
              </w:rPr>
              <w:t>Evaluate</w:t>
            </w:r>
            <w:proofErr w:type="spellEnd"/>
            <w:r w:rsidRPr="00E919BB">
              <w:t xml:space="preserve"> (visible uniquement pour les demandes complétées avec un offrant).</w:t>
            </w:r>
          </w:p>
          <w:p w14:paraId="6BB80464" w14:textId="77777777" w:rsidR="0045217A" w:rsidRDefault="0045217A" w:rsidP="009B0ED2">
            <w:pPr>
              <w:pStyle w:val="Paragraphedeliste"/>
            </w:pPr>
          </w:p>
          <w:p w14:paraId="0D8D73AE" w14:textId="77777777" w:rsidR="0045217A" w:rsidRPr="00E919BB" w:rsidRDefault="0045217A" w:rsidP="009B0ED2"/>
          <w:p w14:paraId="069B9DBA" w14:textId="77777777" w:rsidR="0045217A" w:rsidRPr="00E919BB" w:rsidRDefault="0045217A" w:rsidP="009B0ED2">
            <w:pPr>
              <w:ind w:left="360"/>
            </w:pPr>
            <w:r w:rsidRPr="002F1641">
              <w:rPr>
                <w:b/>
                <w:bCs/>
              </w:rPr>
              <w:t>Évaluer l’acteur offrant</w:t>
            </w:r>
            <w:r w:rsidRPr="00E919BB">
              <w:br/>
              <w:t>a. Le système affiche un formulaire contenant :</w:t>
            </w:r>
          </w:p>
          <w:p w14:paraId="1AFE8EF0" w14:textId="77777777" w:rsidR="0045217A" w:rsidRPr="00E919BB" w:rsidRDefault="0045217A" w:rsidP="009B0ED2">
            <w:pPr>
              <w:ind w:left="1080"/>
            </w:pPr>
            <w:r w:rsidRPr="00E919BB">
              <w:t>Un système d’étoiles (de 1 à 5 étoiles).</w:t>
            </w:r>
          </w:p>
          <w:p w14:paraId="32BE40AA" w14:textId="77777777" w:rsidR="0045217A" w:rsidRDefault="0045217A" w:rsidP="009B0ED2">
            <w:pPr>
              <w:ind w:left="1080"/>
            </w:pPr>
            <w:r w:rsidRPr="00E919BB">
              <w:t xml:space="preserve">Un champ facultatif pour ajouter un </w:t>
            </w:r>
            <w:r w:rsidRPr="00E919BB">
              <w:lastRenderedPageBreak/>
              <w:t>commentaire.</w:t>
            </w:r>
            <w:r w:rsidRPr="00E919BB">
              <w:br/>
              <w:t>b. Sélectionner une note en attribuant un nombre d’étoiles.</w:t>
            </w:r>
            <w:r w:rsidRPr="00E919BB">
              <w:br/>
              <w:t xml:space="preserve">c. </w:t>
            </w:r>
            <w:r>
              <w:t>Laisser le champs de commentaire vide.</w:t>
            </w:r>
          </w:p>
          <w:p w14:paraId="47C38B6E" w14:textId="77777777" w:rsidR="0045217A" w:rsidRPr="00E919BB" w:rsidRDefault="0045217A" w:rsidP="009B0ED2"/>
          <w:p w14:paraId="33C8D45A" w14:textId="77777777" w:rsidR="0045217A" w:rsidRDefault="0045217A" w:rsidP="009B0ED2">
            <w:pPr>
              <w:ind w:left="360"/>
            </w:pPr>
            <w:r w:rsidRPr="002F1641">
              <w:rPr>
                <w:b/>
                <w:bCs/>
              </w:rPr>
              <w:t>Soumettre l’évaluation</w:t>
            </w:r>
            <w:r w:rsidRPr="00E919BB">
              <w:br/>
              <w:t xml:space="preserve">a. Cliquer sur le bouton </w:t>
            </w:r>
            <w:proofErr w:type="spellStart"/>
            <w:r w:rsidRPr="002F1641">
              <w:rPr>
                <w:b/>
                <w:bCs/>
              </w:rPr>
              <w:t>Submit</w:t>
            </w:r>
            <w:proofErr w:type="spellEnd"/>
            <w:r w:rsidRPr="00E919BB">
              <w:t xml:space="preserve"> pour valider l’évaluation.</w:t>
            </w:r>
          </w:p>
          <w:p w14:paraId="3A874EEC" w14:textId="77777777" w:rsidR="0045217A" w:rsidRPr="00E919BB" w:rsidRDefault="0045217A" w:rsidP="009B0ED2"/>
          <w:p w14:paraId="73EB7F7C" w14:textId="77777777" w:rsidR="0045217A" w:rsidRPr="00C23304" w:rsidRDefault="0045217A" w:rsidP="009B0ED2">
            <w:pPr>
              <w:rPr>
                <w:b/>
                <w:bCs/>
              </w:rPr>
            </w:pPr>
            <w:r>
              <w:rPr>
                <w:b/>
                <w:bCs/>
              </w:rPr>
              <w:t>Erreur</w:t>
            </w:r>
            <w:r w:rsidRPr="00E919BB">
              <w:t xml:space="preserve"> </w:t>
            </w:r>
            <w:r w:rsidRPr="00E919BB">
              <w:br/>
            </w:r>
            <w:r>
              <w:t xml:space="preserve">Le </w:t>
            </w:r>
            <w:proofErr w:type="spellStart"/>
            <w:r>
              <w:t>syteme</w:t>
            </w:r>
            <w:proofErr w:type="spellEnd"/>
            <w:r>
              <w:t xml:space="preserve"> n’envoie pas la note et prévient l’utilisateur de remplir le champs commentaire avec un petit message en rouge </w:t>
            </w:r>
            <w:proofErr w:type="gramStart"/>
            <w:r>
              <w:t>si il</w:t>
            </w:r>
            <w:proofErr w:type="gramEnd"/>
            <w:r>
              <w:t xml:space="preserve"> clique dessus et ne met rien</w:t>
            </w:r>
          </w:p>
        </w:tc>
        <w:tc>
          <w:tcPr>
            <w:tcW w:w="3295" w:type="dxa"/>
          </w:tcPr>
          <w:p w14:paraId="2C86AA64" w14:textId="77777777" w:rsidR="0045217A" w:rsidRDefault="0045217A" w:rsidP="009B0ED2">
            <w:r>
              <w:lastRenderedPageBreak/>
              <w:t>L’évaluation n’est pas envoyée</w:t>
            </w:r>
          </w:p>
        </w:tc>
        <w:tc>
          <w:tcPr>
            <w:tcW w:w="1580" w:type="dxa"/>
          </w:tcPr>
          <w:p w14:paraId="454378FF" w14:textId="77777777" w:rsidR="0045217A" w:rsidRPr="00C27E74" w:rsidRDefault="0045217A" w:rsidP="009B0ED2"/>
        </w:tc>
      </w:tr>
      <w:tr w:rsidR="00FA535C" w:rsidRPr="00C27E74" w14:paraId="2DC4757D" w14:textId="77777777" w:rsidTr="000A1D06">
        <w:tc>
          <w:tcPr>
            <w:tcW w:w="473" w:type="dxa"/>
          </w:tcPr>
          <w:p w14:paraId="76BCEA47" w14:textId="679F8BDB" w:rsidR="00FA535C" w:rsidRDefault="00FA535C" w:rsidP="009B0ED2">
            <w:r>
              <w:t>50</w:t>
            </w:r>
          </w:p>
        </w:tc>
        <w:tc>
          <w:tcPr>
            <w:tcW w:w="1712" w:type="dxa"/>
          </w:tcPr>
          <w:p w14:paraId="4874930A" w14:textId="165AA554" w:rsidR="00FA535C" w:rsidRDefault="00FA535C" w:rsidP="009B0ED2">
            <w:r>
              <w:t>UC22</w:t>
            </w:r>
          </w:p>
        </w:tc>
        <w:tc>
          <w:tcPr>
            <w:tcW w:w="2248" w:type="dxa"/>
          </w:tcPr>
          <w:p w14:paraId="3B39BA2E" w14:textId="6E3ACB9D" w:rsidR="00FA535C" w:rsidRDefault="009B0ED2" w:rsidP="009B0ED2">
            <w:r>
              <w:t xml:space="preserve">Test </w:t>
            </w:r>
            <w:r w:rsidR="00FA535C" w:rsidRPr="00F74715">
              <w:t>Proposer une aide sur une demande valide</w:t>
            </w:r>
          </w:p>
        </w:tc>
        <w:tc>
          <w:tcPr>
            <w:tcW w:w="3161" w:type="dxa"/>
          </w:tcPr>
          <w:p w14:paraId="30A83E7E" w14:textId="5B8AC9C1" w:rsidR="00FA535C" w:rsidRPr="002F1641" w:rsidRDefault="00FA535C" w:rsidP="009E5CE0">
            <w:pPr>
              <w:rPr>
                <w:b/>
                <w:bCs/>
              </w:rPr>
            </w:pPr>
            <w:r w:rsidRPr="009B0ED2">
              <w:rPr>
                <w:b/>
                <w:bCs/>
              </w:rPr>
              <w:t>1.</w:t>
            </w:r>
            <w:r w:rsidRPr="00035BB5">
              <w:t xml:space="preserve"> L’utilisateur se connecte à son compte. </w:t>
            </w:r>
            <w:r w:rsidRPr="00035BB5">
              <w:br/>
            </w:r>
            <w:r w:rsidRPr="009B0ED2">
              <w:rPr>
                <w:b/>
                <w:bCs/>
              </w:rPr>
              <w:t>2.</w:t>
            </w:r>
            <w:r w:rsidRPr="00035BB5">
              <w:t xml:space="preserve"> Depuis la carte, il sélectionne une demande </w:t>
            </w:r>
            <w:r>
              <w:t>d’aide en cliquant dessus (un marqueur bleu).</w:t>
            </w:r>
            <w:r w:rsidRPr="00035BB5">
              <w:br/>
            </w:r>
            <w:r w:rsidRPr="009B0ED2">
              <w:rPr>
                <w:b/>
                <w:bCs/>
              </w:rPr>
              <w:t>3.</w:t>
            </w:r>
            <w:r w:rsidRPr="00035BB5">
              <w:t xml:space="preserve"> Il clique sur le bouton </w:t>
            </w:r>
            <w:r>
              <w:t xml:space="preserve">« </w:t>
            </w:r>
            <w:proofErr w:type="spellStart"/>
            <w:r>
              <w:t>Accept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 » pour proposer son aide à cette demande.</w:t>
            </w:r>
            <w:r w:rsidRPr="00035BB5">
              <w:br/>
            </w:r>
            <w:r w:rsidRPr="009B0ED2">
              <w:rPr>
                <w:b/>
                <w:bCs/>
              </w:rPr>
              <w:t>4.</w:t>
            </w:r>
            <w:r w:rsidRPr="00035BB5">
              <w:t xml:space="preserve"> L’utilisateur </w:t>
            </w:r>
            <w:r>
              <w:t>est redirigé sur la page « </w:t>
            </w:r>
            <w:proofErr w:type="spellStart"/>
            <w:r>
              <w:t>My</w:t>
            </w:r>
            <w:proofErr w:type="spellEnd"/>
            <w:r>
              <w:t xml:space="preserve"> Services » et revoit désormais les informations de la requête qu’il a accepté</w:t>
            </w:r>
            <w:r w:rsidRPr="0017254A">
              <w:t>.</w:t>
            </w:r>
          </w:p>
        </w:tc>
        <w:tc>
          <w:tcPr>
            <w:tcW w:w="3295" w:type="dxa"/>
          </w:tcPr>
          <w:p w14:paraId="41724210" w14:textId="60C2C666" w:rsidR="00FA535C" w:rsidRDefault="00FA535C" w:rsidP="009B0ED2">
            <w:r w:rsidRPr="00D42BDE">
              <w:t>Le système enregistre ma proposition d’aide et une conversation est créée automatiquement</w:t>
            </w:r>
            <w:r>
              <w:t xml:space="preserve"> entre moi et le propriétaire de la requête</w:t>
            </w:r>
            <w:r w:rsidRPr="00D42BDE">
              <w:t>.</w:t>
            </w:r>
          </w:p>
        </w:tc>
        <w:tc>
          <w:tcPr>
            <w:tcW w:w="1580" w:type="dxa"/>
          </w:tcPr>
          <w:p w14:paraId="575D34EE" w14:textId="77777777" w:rsidR="00FA535C" w:rsidRPr="00C27E74" w:rsidRDefault="00FA535C" w:rsidP="009B0ED2"/>
        </w:tc>
      </w:tr>
      <w:tr w:rsidR="00BF3ADC" w:rsidRPr="00C27E74" w14:paraId="0B0719CD" w14:textId="77777777" w:rsidTr="000A1D06">
        <w:tc>
          <w:tcPr>
            <w:tcW w:w="473" w:type="dxa"/>
          </w:tcPr>
          <w:p w14:paraId="64922079" w14:textId="79EC0FEB" w:rsidR="00BF3ADC" w:rsidRDefault="00BF3ADC" w:rsidP="009B0ED2">
            <w:r>
              <w:t>51</w:t>
            </w:r>
          </w:p>
        </w:tc>
        <w:tc>
          <w:tcPr>
            <w:tcW w:w="1712" w:type="dxa"/>
          </w:tcPr>
          <w:p w14:paraId="54F4BF16" w14:textId="1CA9ADFA" w:rsidR="00BF3ADC" w:rsidRDefault="00BF3ADC" w:rsidP="009B0ED2">
            <w:r>
              <w:t>UC23</w:t>
            </w:r>
          </w:p>
        </w:tc>
        <w:tc>
          <w:tcPr>
            <w:tcW w:w="2248" w:type="dxa"/>
          </w:tcPr>
          <w:p w14:paraId="4C5395DE" w14:textId="4586608B" w:rsidR="00BF3ADC" w:rsidRPr="00F74715" w:rsidRDefault="00933FE7" w:rsidP="009B0ED2">
            <w:r>
              <w:t xml:space="preserve">Test </w:t>
            </w:r>
            <w:r w:rsidR="00BF3ADC" w:rsidRPr="00AB5350">
              <w:t>Affichage normal de la carte</w:t>
            </w:r>
          </w:p>
        </w:tc>
        <w:tc>
          <w:tcPr>
            <w:tcW w:w="3161" w:type="dxa"/>
          </w:tcPr>
          <w:p w14:paraId="3DA94E8C" w14:textId="08391BD8" w:rsidR="00BF3ADC" w:rsidRPr="00035BB5" w:rsidRDefault="00BF3ADC" w:rsidP="009E5CE0">
            <w:pPr>
              <w:tabs>
                <w:tab w:val="left" w:pos="764"/>
              </w:tabs>
            </w:pPr>
            <w:r w:rsidRPr="00AB5350">
              <w:rPr>
                <w:b/>
                <w:bCs/>
              </w:rPr>
              <w:t>1.</w:t>
            </w:r>
            <w:r w:rsidRPr="00AB5350">
              <w:t xml:space="preserve"> L’utilisateur accède à la page de la carte</w:t>
            </w:r>
            <w:r>
              <w:t xml:space="preserve"> « </w:t>
            </w:r>
            <w:proofErr w:type="spellStart"/>
            <w:r>
              <w:t>View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 (</w:t>
            </w:r>
            <w:proofErr w:type="spellStart"/>
            <w:r>
              <w:t>Map</w:t>
            </w:r>
            <w:proofErr w:type="spellEnd"/>
            <w:r>
              <w:t>) »</w:t>
            </w:r>
            <w:r w:rsidRPr="00AB5350">
              <w:t xml:space="preserve"> depuis le menu principal. </w:t>
            </w:r>
            <w:r w:rsidRPr="00AB5350">
              <w:br/>
            </w:r>
            <w:r w:rsidRPr="00AB5350">
              <w:rPr>
                <w:b/>
                <w:bCs/>
              </w:rPr>
              <w:t>2.</w:t>
            </w:r>
            <w:r w:rsidRPr="00AB5350">
              <w:t xml:space="preserve"> Les points géolocalisés représentant les demandes disponibles s’affichent sur la carte. </w:t>
            </w:r>
            <w:r w:rsidRPr="00AB5350">
              <w:br/>
            </w:r>
            <w:r w:rsidRPr="00AB5350">
              <w:rPr>
                <w:b/>
                <w:bCs/>
              </w:rPr>
              <w:t>3.</w:t>
            </w:r>
            <w:r w:rsidRPr="00AB5350">
              <w:t xml:space="preserve"> L’utilisateur peut cliquer sur un point pour afficher </w:t>
            </w:r>
            <w:r w:rsidRPr="00AB5350">
              <w:lastRenderedPageBreak/>
              <w:t>les détails de la demande (</w:t>
            </w:r>
            <w:r>
              <w:t>nom du chien</w:t>
            </w:r>
            <w:r w:rsidRPr="00AB5350">
              <w:t>,</w:t>
            </w:r>
            <w:r>
              <w:t xml:space="preserve"> catégorie de taille, </w:t>
            </w:r>
            <w:r w:rsidRPr="00AB5350">
              <w:t xml:space="preserve">date, </w:t>
            </w:r>
            <w:r>
              <w:t>plage horaire et photo du chien</w:t>
            </w:r>
            <w:r w:rsidRPr="00AB5350">
              <w:t>).</w:t>
            </w:r>
          </w:p>
        </w:tc>
        <w:tc>
          <w:tcPr>
            <w:tcW w:w="3295" w:type="dxa"/>
          </w:tcPr>
          <w:p w14:paraId="23373617" w14:textId="6154AD5F" w:rsidR="00BF3ADC" w:rsidRPr="00D42BDE" w:rsidRDefault="00BF3ADC" w:rsidP="009B0ED2">
            <w:r w:rsidRPr="00FC1F66">
              <w:lastRenderedPageBreak/>
              <w:t>Les points s’affichent correctement avec les informations associées.</w:t>
            </w:r>
          </w:p>
        </w:tc>
        <w:tc>
          <w:tcPr>
            <w:tcW w:w="1580" w:type="dxa"/>
          </w:tcPr>
          <w:p w14:paraId="1822D30B" w14:textId="77777777" w:rsidR="00BF3ADC" w:rsidRPr="00C27E74" w:rsidRDefault="00BF3ADC" w:rsidP="009B0ED2"/>
        </w:tc>
      </w:tr>
      <w:tr w:rsidR="005E3070" w:rsidRPr="00C27E74" w14:paraId="0E950104" w14:textId="77777777" w:rsidTr="000A1D06">
        <w:tc>
          <w:tcPr>
            <w:tcW w:w="473" w:type="dxa"/>
          </w:tcPr>
          <w:p w14:paraId="7D904F24" w14:textId="1F15BDF5" w:rsidR="005E3070" w:rsidRDefault="005E3070" w:rsidP="009B0ED2">
            <w:r>
              <w:t>52</w:t>
            </w:r>
          </w:p>
        </w:tc>
        <w:tc>
          <w:tcPr>
            <w:tcW w:w="1712" w:type="dxa"/>
          </w:tcPr>
          <w:p w14:paraId="24392099" w14:textId="6BD48DEE" w:rsidR="005E3070" w:rsidRDefault="005E3070" w:rsidP="009B0ED2">
            <w:r>
              <w:t>UC23</w:t>
            </w:r>
          </w:p>
        </w:tc>
        <w:tc>
          <w:tcPr>
            <w:tcW w:w="2248" w:type="dxa"/>
          </w:tcPr>
          <w:p w14:paraId="3EA465A0" w14:textId="538C8BB5" w:rsidR="005E3070" w:rsidRPr="00AB5350" w:rsidRDefault="00933FE7" w:rsidP="009B0ED2">
            <w:r>
              <w:t xml:space="preserve">Test </w:t>
            </w:r>
            <w:r w:rsidR="005E3070" w:rsidRPr="009F0A00">
              <w:t>Filtrage sans résultat</w:t>
            </w:r>
          </w:p>
        </w:tc>
        <w:tc>
          <w:tcPr>
            <w:tcW w:w="3161" w:type="dxa"/>
          </w:tcPr>
          <w:p w14:paraId="43DB6F03" w14:textId="13D250AD" w:rsidR="005E3070" w:rsidRPr="00AB5350" w:rsidRDefault="005E3070" w:rsidP="009E5CE0">
            <w:pPr>
              <w:tabs>
                <w:tab w:val="left" w:pos="764"/>
              </w:tabs>
              <w:rPr>
                <w:b/>
                <w:bCs/>
              </w:rPr>
            </w:pPr>
            <w:r w:rsidRPr="00A55784">
              <w:rPr>
                <w:b/>
                <w:bCs/>
              </w:rPr>
              <w:t xml:space="preserve">1. </w:t>
            </w:r>
            <w:r w:rsidRPr="00A55784">
              <w:t xml:space="preserve">L’utilisateur ouvre le panneau des filtres à droite de la carte. </w:t>
            </w:r>
            <w:r w:rsidRPr="00A55784">
              <w:br/>
            </w:r>
            <w:r w:rsidRPr="00933FE7">
              <w:rPr>
                <w:b/>
                <w:bCs/>
              </w:rPr>
              <w:t>2.</w:t>
            </w:r>
            <w:r w:rsidRPr="00A55784">
              <w:t xml:space="preserve"> Il applique </w:t>
            </w:r>
            <w:r>
              <w:t>une catégorie de taille spécifique</w:t>
            </w:r>
            <w:r w:rsidRPr="00A55784">
              <w:t xml:space="preserve"> (ex. : </w:t>
            </w:r>
            <w:r>
              <w:t>All, Big, Medium, Small</w:t>
            </w:r>
            <w:r w:rsidRPr="00A55784">
              <w:t xml:space="preserve">). </w:t>
            </w:r>
            <w:r w:rsidRPr="00A55784">
              <w:br/>
            </w:r>
            <w:r w:rsidRPr="00933FE7">
              <w:rPr>
                <w:b/>
                <w:bCs/>
              </w:rPr>
              <w:t>3.</w:t>
            </w:r>
            <w:r w:rsidRPr="00A55784">
              <w:t xml:space="preserve"> La carte se met à jour, mais aucun point ne correspond aux critères.</w:t>
            </w:r>
          </w:p>
        </w:tc>
        <w:tc>
          <w:tcPr>
            <w:tcW w:w="3295" w:type="dxa"/>
          </w:tcPr>
          <w:p w14:paraId="543E8F4B" w14:textId="08B94883" w:rsidR="005E3070" w:rsidRPr="00FC1F66" w:rsidRDefault="005E3070" w:rsidP="009B0ED2">
            <w:r>
              <w:t>Aucun point ne sera affiché sur la carte</w:t>
            </w:r>
          </w:p>
        </w:tc>
        <w:tc>
          <w:tcPr>
            <w:tcW w:w="1580" w:type="dxa"/>
          </w:tcPr>
          <w:p w14:paraId="7F0C1BD7" w14:textId="77777777" w:rsidR="005E3070" w:rsidRPr="00C27E74" w:rsidRDefault="005E3070" w:rsidP="009B0ED2"/>
        </w:tc>
      </w:tr>
      <w:tr w:rsidR="009A2943" w:rsidRPr="00C27E74" w14:paraId="0D00B98D" w14:textId="77777777" w:rsidTr="000A1D06">
        <w:tc>
          <w:tcPr>
            <w:tcW w:w="473" w:type="dxa"/>
          </w:tcPr>
          <w:p w14:paraId="3F4C997E" w14:textId="3F0A80FA" w:rsidR="009A2943" w:rsidRDefault="009A2943" w:rsidP="009B0ED2">
            <w:r>
              <w:t>53</w:t>
            </w:r>
          </w:p>
        </w:tc>
        <w:tc>
          <w:tcPr>
            <w:tcW w:w="1712" w:type="dxa"/>
          </w:tcPr>
          <w:p w14:paraId="78A952DB" w14:textId="648A7FDF" w:rsidR="009A2943" w:rsidRDefault="009A2943" w:rsidP="009B0ED2">
            <w:r>
              <w:t>UC24</w:t>
            </w:r>
          </w:p>
        </w:tc>
        <w:tc>
          <w:tcPr>
            <w:tcW w:w="2248" w:type="dxa"/>
          </w:tcPr>
          <w:p w14:paraId="12DCA4D5" w14:textId="60D17E9F" w:rsidR="009A2943" w:rsidRPr="009F0A00" w:rsidRDefault="00933FE7" w:rsidP="00933FE7">
            <w:r>
              <w:t xml:space="preserve">Test </w:t>
            </w:r>
            <w:r w:rsidR="009A2943" w:rsidRPr="001931A7">
              <w:t>Application de filtres valides</w:t>
            </w:r>
          </w:p>
        </w:tc>
        <w:tc>
          <w:tcPr>
            <w:tcW w:w="3161" w:type="dxa"/>
          </w:tcPr>
          <w:p w14:paraId="35AC29DD" w14:textId="5FF385BB" w:rsidR="009A2943" w:rsidRPr="00A55784" w:rsidRDefault="009A2943" w:rsidP="009E5CE0">
            <w:pPr>
              <w:tabs>
                <w:tab w:val="left" w:pos="764"/>
              </w:tabs>
              <w:rPr>
                <w:b/>
                <w:bCs/>
              </w:rPr>
            </w:pPr>
            <w:r w:rsidRPr="006F5420">
              <w:rPr>
                <w:b/>
                <w:bCs/>
              </w:rPr>
              <w:t xml:space="preserve">1. </w:t>
            </w:r>
            <w:r w:rsidRPr="006F5420">
              <w:t xml:space="preserve">L’utilisateur ouvre le panneau des filtres à droite. </w:t>
            </w:r>
            <w:r w:rsidRPr="006F5420">
              <w:br/>
            </w:r>
            <w:r w:rsidRPr="00933FE7">
              <w:rPr>
                <w:b/>
                <w:bCs/>
              </w:rPr>
              <w:t>2.</w:t>
            </w:r>
            <w:r w:rsidRPr="006F5420">
              <w:t xml:space="preserve"> </w:t>
            </w:r>
            <w:r w:rsidRPr="00A55784">
              <w:t xml:space="preserve">Il applique </w:t>
            </w:r>
            <w:r>
              <w:t>une catégorie de taille spécifique</w:t>
            </w:r>
            <w:r w:rsidRPr="00A55784">
              <w:t xml:space="preserve"> (ex. : </w:t>
            </w:r>
            <w:r>
              <w:t>All, Big, Medium, Small</w:t>
            </w:r>
            <w:r w:rsidRPr="00A55784">
              <w:t>)</w:t>
            </w:r>
            <w:r>
              <w:t xml:space="preserve"> en cliquant sur celle souhaitée.</w:t>
            </w:r>
            <w:r w:rsidRPr="006F5420">
              <w:br/>
            </w:r>
            <w:r w:rsidRPr="00933FE7">
              <w:rPr>
                <w:b/>
                <w:bCs/>
              </w:rPr>
              <w:t>3.</w:t>
            </w:r>
            <w:r w:rsidRPr="006F5420">
              <w:t xml:space="preserve"> La carte se met à jour pour refléter les </w:t>
            </w:r>
            <w:r>
              <w:t>requêtes avec la catégorie sélectionnée .</w:t>
            </w:r>
          </w:p>
        </w:tc>
        <w:tc>
          <w:tcPr>
            <w:tcW w:w="3295" w:type="dxa"/>
          </w:tcPr>
          <w:p w14:paraId="28CEDCC0" w14:textId="2CBCD19E" w:rsidR="009A2943" w:rsidRDefault="009A2943" w:rsidP="009B0ED2">
            <w:r w:rsidRPr="00F05F0E">
              <w:t xml:space="preserve">Les demandes correspondant </w:t>
            </w:r>
            <w:r>
              <w:t>à la catégorie de chien</w:t>
            </w:r>
            <w:r w:rsidRPr="00F05F0E">
              <w:t xml:space="preserve"> sont affichées sur la carte.</w:t>
            </w:r>
          </w:p>
        </w:tc>
        <w:tc>
          <w:tcPr>
            <w:tcW w:w="1580" w:type="dxa"/>
          </w:tcPr>
          <w:p w14:paraId="22F786F2" w14:textId="77777777" w:rsidR="009A2943" w:rsidRPr="00C27E74" w:rsidRDefault="009A2943" w:rsidP="009B0ED2"/>
        </w:tc>
      </w:tr>
      <w:tr w:rsidR="004527C5" w:rsidRPr="00C27E74" w14:paraId="4608577D" w14:textId="77777777" w:rsidTr="000A1D06">
        <w:tc>
          <w:tcPr>
            <w:tcW w:w="473" w:type="dxa"/>
          </w:tcPr>
          <w:p w14:paraId="6AF5F91C" w14:textId="33FED2B7" w:rsidR="004527C5" w:rsidRDefault="004527C5" w:rsidP="009B0ED2">
            <w:r>
              <w:t>54</w:t>
            </w:r>
          </w:p>
        </w:tc>
        <w:tc>
          <w:tcPr>
            <w:tcW w:w="1712" w:type="dxa"/>
          </w:tcPr>
          <w:p w14:paraId="796284E7" w14:textId="3654F8F3" w:rsidR="004527C5" w:rsidRDefault="004527C5" w:rsidP="009B0ED2">
            <w:r>
              <w:t>UC25</w:t>
            </w:r>
          </w:p>
        </w:tc>
        <w:tc>
          <w:tcPr>
            <w:tcW w:w="2248" w:type="dxa"/>
          </w:tcPr>
          <w:p w14:paraId="53919B1C" w14:textId="17FA51F0" w:rsidR="004527C5" w:rsidRPr="001931A7" w:rsidRDefault="00933FE7" w:rsidP="00933FE7">
            <w:r>
              <w:t xml:space="preserve">Test </w:t>
            </w:r>
            <w:r w:rsidR="004527C5" w:rsidRPr="00524075">
              <w:t>Voir la demande de l’utilisateur</w:t>
            </w:r>
          </w:p>
        </w:tc>
        <w:tc>
          <w:tcPr>
            <w:tcW w:w="3161" w:type="dxa"/>
          </w:tcPr>
          <w:p w14:paraId="13F8717E" w14:textId="6B9F4A12" w:rsidR="004527C5" w:rsidRPr="006F5420" w:rsidRDefault="004527C5" w:rsidP="009E5CE0">
            <w:pPr>
              <w:tabs>
                <w:tab w:val="left" w:pos="764"/>
              </w:tabs>
              <w:rPr>
                <w:b/>
                <w:bCs/>
              </w:rPr>
            </w:pPr>
            <w:r w:rsidRPr="009E5CE0">
              <w:rPr>
                <w:b/>
                <w:bCs/>
              </w:rPr>
              <w:t>1.</w:t>
            </w:r>
            <w:r w:rsidRPr="00035BB5">
              <w:t xml:space="preserve"> L’utilisateur se connecte à son compte. </w:t>
            </w:r>
            <w:r w:rsidRPr="00035BB5">
              <w:br/>
            </w:r>
            <w:r w:rsidRPr="009E5CE0">
              <w:rPr>
                <w:b/>
                <w:bCs/>
              </w:rPr>
              <w:t>2.</w:t>
            </w:r>
            <w:r w:rsidRPr="00035BB5">
              <w:t xml:space="preserve"> Depuis la carte, il sélectionne une demande </w:t>
            </w:r>
            <w:r>
              <w:t>d’aide en cliquant dessus (un marqueur bleu).</w:t>
            </w:r>
            <w:r w:rsidRPr="00035BB5">
              <w:br/>
            </w:r>
            <w:r w:rsidRPr="009E5CE0">
              <w:rPr>
                <w:b/>
                <w:bCs/>
              </w:rPr>
              <w:t>3.</w:t>
            </w:r>
            <w:r>
              <w:t xml:space="preserve"> </w:t>
            </w:r>
            <w:r w:rsidRPr="00A55784">
              <w:t xml:space="preserve"> L</w:t>
            </w:r>
            <w:r>
              <w:t xml:space="preserve">e côté droit de la page </w:t>
            </w:r>
            <w:r w:rsidRPr="00A55784">
              <w:t>se met à jour</w:t>
            </w:r>
            <w:r>
              <w:t xml:space="preserve"> avec les informations de la demande sélectionnée.</w:t>
            </w:r>
          </w:p>
        </w:tc>
        <w:tc>
          <w:tcPr>
            <w:tcW w:w="3295" w:type="dxa"/>
          </w:tcPr>
          <w:p w14:paraId="3D26ACF7" w14:textId="54558F41" w:rsidR="004527C5" w:rsidRPr="00F05F0E" w:rsidRDefault="004527C5" w:rsidP="009B0ED2">
            <w:r w:rsidRPr="00A55784">
              <w:t>L</w:t>
            </w:r>
            <w:r>
              <w:t xml:space="preserve">e côté droit de la page </w:t>
            </w:r>
            <w:r w:rsidRPr="00A55784">
              <w:t>se met à jour</w:t>
            </w:r>
            <w:r>
              <w:t xml:space="preserve"> avec les informations de la demande sélectionnée.</w:t>
            </w:r>
          </w:p>
        </w:tc>
        <w:tc>
          <w:tcPr>
            <w:tcW w:w="1580" w:type="dxa"/>
          </w:tcPr>
          <w:p w14:paraId="0FC6506E" w14:textId="77777777" w:rsidR="004527C5" w:rsidRPr="00C27E74" w:rsidRDefault="004527C5" w:rsidP="009B0ED2"/>
        </w:tc>
      </w:tr>
      <w:tr w:rsidR="000A0193" w:rsidRPr="00C27E74" w14:paraId="3238B3BA" w14:textId="77777777" w:rsidTr="000A1D06">
        <w:tc>
          <w:tcPr>
            <w:tcW w:w="473" w:type="dxa"/>
          </w:tcPr>
          <w:p w14:paraId="08DA2ED1" w14:textId="59856AC9" w:rsidR="000A0193" w:rsidRDefault="000A0193" w:rsidP="009B0ED2">
            <w:r>
              <w:t>55</w:t>
            </w:r>
          </w:p>
        </w:tc>
        <w:tc>
          <w:tcPr>
            <w:tcW w:w="1712" w:type="dxa"/>
          </w:tcPr>
          <w:p w14:paraId="3542CFEF" w14:textId="24ABFEDE" w:rsidR="000A0193" w:rsidRDefault="000A0193" w:rsidP="009B0ED2">
            <w:r w:rsidRPr="002908DF">
              <w:t>UC2</w:t>
            </w:r>
            <w:r>
              <w:t>7</w:t>
            </w:r>
          </w:p>
        </w:tc>
        <w:tc>
          <w:tcPr>
            <w:tcW w:w="2248" w:type="dxa"/>
          </w:tcPr>
          <w:p w14:paraId="5F2FCCA7" w14:textId="3CDC1E83" w:rsidR="000A0193" w:rsidRPr="00524075" w:rsidRDefault="009E5CE0" w:rsidP="009E5CE0">
            <w:r>
              <w:t xml:space="preserve">Test </w:t>
            </w:r>
            <w:r w:rsidR="000A0193" w:rsidRPr="00CF20B0">
              <w:t xml:space="preserve">Accéder </w:t>
            </w:r>
            <w:r w:rsidR="000A0193">
              <w:t xml:space="preserve">à son profil et modifier </w:t>
            </w:r>
            <w:r w:rsidR="000A0193" w:rsidRPr="00CF20B0">
              <w:t>ses informations</w:t>
            </w:r>
            <w:r w:rsidR="000A0193">
              <w:t xml:space="preserve"> personnelles</w:t>
            </w:r>
          </w:p>
        </w:tc>
        <w:tc>
          <w:tcPr>
            <w:tcW w:w="3161" w:type="dxa"/>
          </w:tcPr>
          <w:p w14:paraId="656E8190" w14:textId="77777777" w:rsidR="000A0193" w:rsidRDefault="000A0193" w:rsidP="009B0ED2">
            <w:r w:rsidRPr="00DA225D">
              <w:rPr>
                <w:b/>
                <w:bCs/>
              </w:rPr>
              <w:t>1.</w:t>
            </w:r>
            <w:r w:rsidRPr="00DA225D">
              <w:t xml:space="preserve"> L’utilisateur authentifié accède à son espace personnel</w:t>
            </w:r>
            <w:r>
              <w:t xml:space="preserve"> en cliquant sur « Profile »</w:t>
            </w:r>
            <w:r w:rsidRPr="00DA225D">
              <w:t xml:space="preserve">. </w:t>
            </w:r>
            <w:r w:rsidRPr="00DA225D">
              <w:br/>
            </w:r>
            <w:r w:rsidRPr="00DA225D">
              <w:rPr>
                <w:b/>
                <w:bCs/>
              </w:rPr>
              <w:t>2.</w:t>
            </w:r>
            <w:r w:rsidRPr="00DA225D">
              <w:t xml:space="preserve"> </w:t>
            </w:r>
            <w:r>
              <w:t>L’utilisateur voit ses informations personnelles (prénom, nom, pays, ville, rue/numéro de rue, code postal).</w:t>
            </w:r>
          </w:p>
          <w:p w14:paraId="47CB11C9" w14:textId="4197B71B" w:rsidR="000A0193" w:rsidRPr="00035BB5" w:rsidRDefault="000A0193" w:rsidP="009E5CE0">
            <w:pPr>
              <w:tabs>
                <w:tab w:val="left" w:pos="764"/>
              </w:tabs>
            </w:pPr>
            <w:r>
              <w:t xml:space="preserve">3. </w:t>
            </w:r>
            <w:r w:rsidRPr="00DA225D">
              <w:t>Il modifie certaines</w:t>
            </w:r>
            <w:r>
              <w:t xml:space="preserve"> de ces</w:t>
            </w:r>
            <w:r w:rsidRPr="00DA225D">
              <w:t xml:space="preserve"> informations (ex. :</w:t>
            </w:r>
            <w:r>
              <w:t xml:space="preserve"> prénom</w:t>
            </w:r>
            <w:r w:rsidRPr="00DA225D">
              <w:t xml:space="preserve">). </w:t>
            </w:r>
            <w:r w:rsidRPr="00DA225D">
              <w:br/>
            </w:r>
            <w:r>
              <w:rPr>
                <w:b/>
                <w:bCs/>
              </w:rPr>
              <w:t>4</w:t>
            </w:r>
            <w:r w:rsidRPr="00DA225D">
              <w:rPr>
                <w:b/>
                <w:bCs/>
              </w:rPr>
              <w:t>.</w:t>
            </w:r>
            <w:r w:rsidRPr="00DA225D">
              <w:t xml:space="preserve"> Il clique sur </w:t>
            </w:r>
            <w:r>
              <w:t xml:space="preserve">le bouton vert </w:t>
            </w:r>
            <w:r w:rsidRPr="00DA225D">
              <w:t xml:space="preserve">« </w:t>
            </w:r>
            <w:r>
              <w:t>Save Changes</w:t>
            </w:r>
            <w:r w:rsidRPr="00DA225D">
              <w:t xml:space="preserve"> »</w:t>
            </w:r>
            <w:r>
              <w:t xml:space="preserve"> afin de </w:t>
            </w:r>
            <w:r>
              <w:lastRenderedPageBreak/>
              <w:t>valider la modification de ses informations personnelles</w:t>
            </w:r>
            <w:r w:rsidRPr="00DA225D">
              <w:t xml:space="preserve">. </w:t>
            </w:r>
            <w:r w:rsidRPr="00DA225D">
              <w:br/>
            </w:r>
            <w:r>
              <w:rPr>
                <w:b/>
                <w:bCs/>
              </w:rPr>
              <w:t>5</w:t>
            </w:r>
            <w:r w:rsidRPr="00DA225D">
              <w:rPr>
                <w:b/>
                <w:bCs/>
              </w:rPr>
              <w:t>.</w:t>
            </w:r>
            <w:r w:rsidRPr="00DA225D">
              <w:t xml:space="preserve"> Le système sauvegarde les modifications et affiche un message de confirmation</w:t>
            </w:r>
            <w:r>
              <w:t xml:space="preserve"> « </w:t>
            </w:r>
            <w:r w:rsidRPr="00E7305A">
              <w:rPr>
                <w:rFonts w:ascii="Segoe UI Symbol" w:hAnsi="Segoe UI Symbol" w:cs="Segoe UI Symbol"/>
              </w:rPr>
              <w:t xml:space="preserve"> ✔</w:t>
            </w:r>
            <w:r w:rsidRPr="00E7305A">
              <w:t xml:space="preserve"> </w:t>
            </w:r>
            <w:proofErr w:type="spellStart"/>
            <w:r w:rsidRPr="00E7305A">
              <w:t>Your</w:t>
            </w:r>
            <w:proofErr w:type="spellEnd"/>
            <w:r w:rsidRPr="00E7305A">
              <w:t xml:space="preserve"> information has been </w:t>
            </w:r>
            <w:proofErr w:type="spellStart"/>
            <w:r w:rsidRPr="00E7305A">
              <w:t>successfully</w:t>
            </w:r>
            <w:proofErr w:type="spellEnd"/>
            <w:r w:rsidRPr="00E7305A">
              <w:t xml:space="preserve"> </w:t>
            </w:r>
            <w:proofErr w:type="spellStart"/>
            <w:r w:rsidRPr="00E7305A">
              <w:t>updated</w:t>
            </w:r>
            <w:proofErr w:type="spellEnd"/>
            <w:r>
              <w:t xml:space="preserve"> </w:t>
            </w:r>
            <w:r w:rsidRPr="00E7305A">
              <w:t>!</w:t>
            </w:r>
            <w:r>
              <w:t> » si ces modifications étaient bien valides</w:t>
            </w:r>
            <w:r w:rsidRPr="00DA225D">
              <w:t>.</w:t>
            </w:r>
          </w:p>
        </w:tc>
        <w:tc>
          <w:tcPr>
            <w:tcW w:w="3295" w:type="dxa"/>
          </w:tcPr>
          <w:p w14:paraId="5476342B" w14:textId="362DC171" w:rsidR="000A0193" w:rsidRPr="00A55784" w:rsidRDefault="000A0193" w:rsidP="009B0ED2">
            <w:r w:rsidRPr="00EF775C">
              <w:lastRenderedPageBreak/>
              <w:t xml:space="preserve">Les modifications sont sauvegardées et un message s’affiche : </w:t>
            </w:r>
            <w:r>
              <w:t>« </w:t>
            </w:r>
            <w:r w:rsidRPr="00E7305A">
              <w:rPr>
                <w:rFonts w:ascii="Segoe UI Symbol" w:hAnsi="Segoe UI Symbol" w:cs="Segoe UI Symbol"/>
              </w:rPr>
              <w:t xml:space="preserve"> ✔</w:t>
            </w:r>
            <w:r w:rsidRPr="00E7305A">
              <w:t xml:space="preserve"> </w:t>
            </w:r>
            <w:proofErr w:type="spellStart"/>
            <w:r w:rsidRPr="00E7305A">
              <w:t>Your</w:t>
            </w:r>
            <w:proofErr w:type="spellEnd"/>
            <w:r w:rsidRPr="00E7305A">
              <w:t xml:space="preserve"> information has been </w:t>
            </w:r>
            <w:proofErr w:type="spellStart"/>
            <w:r w:rsidRPr="00E7305A">
              <w:t>successfully</w:t>
            </w:r>
            <w:proofErr w:type="spellEnd"/>
            <w:r w:rsidRPr="00E7305A">
              <w:t xml:space="preserve"> </w:t>
            </w:r>
            <w:proofErr w:type="spellStart"/>
            <w:r w:rsidRPr="00E7305A">
              <w:t>updated</w:t>
            </w:r>
            <w:proofErr w:type="spellEnd"/>
            <w:r>
              <w:t xml:space="preserve"> </w:t>
            </w:r>
            <w:r w:rsidRPr="00E7305A">
              <w:t>!</w:t>
            </w:r>
            <w:r>
              <w:t> ».</w:t>
            </w:r>
          </w:p>
        </w:tc>
        <w:tc>
          <w:tcPr>
            <w:tcW w:w="1580" w:type="dxa"/>
          </w:tcPr>
          <w:p w14:paraId="55BC41E4" w14:textId="77777777" w:rsidR="000A0193" w:rsidRPr="00C27E74" w:rsidRDefault="000A0193" w:rsidP="009B0ED2"/>
        </w:tc>
      </w:tr>
      <w:tr w:rsidR="00D80926" w:rsidRPr="00C27E74" w14:paraId="10906FDD" w14:textId="77777777" w:rsidTr="000A1D06">
        <w:tc>
          <w:tcPr>
            <w:tcW w:w="473" w:type="dxa"/>
          </w:tcPr>
          <w:p w14:paraId="0FDC7871" w14:textId="3BA524B8" w:rsidR="00D80926" w:rsidRDefault="00D80926" w:rsidP="009B0ED2">
            <w:r>
              <w:t>56</w:t>
            </w:r>
          </w:p>
        </w:tc>
        <w:tc>
          <w:tcPr>
            <w:tcW w:w="1712" w:type="dxa"/>
          </w:tcPr>
          <w:p w14:paraId="180552A8" w14:textId="28A86C35" w:rsidR="00D80926" w:rsidRPr="002908DF" w:rsidRDefault="00D80926" w:rsidP="009B0ED2">
            <w:r w:rsidRPr="002908DF">
              <w:t>UC2</w:t>
            </w:r>
            <w:r>
              <w:t>7</w:t>
            </w:r>
          </w:p>
        </w:tc>
        <w:tc>
          <w:tcPr>
            <w:tcW w:w="2248" w:type="dxa"/>
          </w:tcPr>
          <w:p w14:paraId="1F40B513" w14:textId="027F9D70" w:rsidR="00D80926" w:rsidRPr="00CF20B0" w:rsidRDefault="009E5CE0" w:rsidP="009E5CE0">
            <w:r>
              <w:t xml:space="preserve">Test </w:t>
            </w:r>
            <w:r w:rsidR="00D80926" w:rsidRPr="00CF20B0">
              <w:t xml:space="preserve">Accéder </w:t>
            </w:r>
            <w:r w:rsidR="00D80926">
              <w:t xml:space="preserve">à son profil et échec de modifications de </w:t>
            </w:r>
            <w:r w:rsidR="00D80926" w:rsidRPr="00CF20B0">
              <w:t>ses informations</w:t>
            </w:r>
            <w:r w:rsidR="00D80926">
              <w:t xml:space="preserve"> personnelles</w:t>
            </w:r>
          </w:p>
        </w:tc>
        <w:tc>
          <w:tcPr>
            <w:tcW w:w="3161" w:type="dxa"/>
          </w:tcPr>
          <w:p w14:paraId="2D4805DA" w14:textId="77777777" w:rsidR="00D80926" w:rsidRDefault="00D80926" w:rsidP="009B0ED2">
            <w:r w:rsidRPr="00DA225D">
              <w:rPr>
                <w:b/>
                <w:bCs/>
              </w:rPr>
              <w:t>1.</w:t>
            </w:r>
            <w:r w:rsidRPr="00DA225D">
              <w:t xml:space="preserve"> L’utilisateur authentifié accède à son espace personnel</w:t>
            </w:r>
            <w:r>
              <w:t xml:space="preserve"> en cliquant sur « Profile »</w:t>
            </w:r>
            <w:r w:rsidRPr="00DA225D">
              <w:t xml:space="preserve">. </w:t>
            </w:r>
            <w:r w:rsidRPr="00DA225D">
              <w:br/>
            </w:r>
            <w:r w:rsidRPr="00DA225D">
              <w:rPr>
                <w:b/>
                <w:bCs/>
              </w:rPr>
              <w:t>2.</w:t>
            </w:r>
            <w:r w:rsidRPr="00DA225D">
              <w:t xml:space="preserve"> </w:t>
            </w:r>
            <w:r>
              <w:t>L’utilisateur voit ses informations personnelles (prénom, nom, pays, ville, rue/numéro de rue, code postal).</w:t>
            </w:r>
          </w:p>
          <w:p w14:paraId="106F5CAB" w14:textId="3F154194" w:rsidR="00D80926" w:rsidRPr="00DA225D" w:rsidRDefault="00D80926" w:rsidP="009B0ED2">
            <w:pPr>
              <w:rPr>
                <w:b/>
                <w:bCs/>
              </w:rPr>
            </w:pPr>
            <w:r w:rsidRPr="009E5CE0">
              <w:rPr>
                <w:b/>
                <w:bCs/>
              </w:rPr>
              <w:t>3.</w:t>
            </w:r>
            <w:r>
              <w:t xml:space="preserve"> </w:t>
            </w:r>
            <w:r w:rsidRPr="00DA225D">
              <w:t>Il modifie certaines</w:t>
            </w:r>
            <w:r>
              <w:t xml:space="preserve"> de ces</w:t>
            </w:r>
            <w:r w:rsidRPr="00DA225D">
              <w:t xml:space="preserve"> informations (ex. :</w:t>
            </w:r>
            <w:r>
              <w:t xml:space="preserve"> rue/numéro de rue</w:t>
            </w:r>
            <w:r w:rsidRPr="00DA225D">
              <w:t>)</w:t>
            </w:r>
            <w:r>
              <w:t xml:space="preserve"> en ne mettant que la rue et non le numéro de rue</w:t>
            </w:r>
            <w:r w:rsidRPr="00DA225D">
              <w:t xml:space="preserve">. </w:t>
            </w:r>
            <w:r w:rsidRPr="00DA225D">
              <w:br/>
            </w:r>
            <w:r>
              <w:rPr>
                <w:b/>
                <w:bCs/>
              </w:rPr>
              <w:t>4</w:t>
            </w:r>
            <w:r w:rsidRPr="00DA225D">
              <w:rPr>
                <w:b/>
                <w:bCs/>
              </w:rPr>
              <w:t>.</w:t>
            </w:r>
            <w:r w:rsidRPr="00DA225D">
              <w:t xml:space="preserve"> Il clique sur </w:t>
            </w:r>
            <w:r>
              <w:t xml:space="preserve">le bouton vert </w:t>
            </w:r>
            <w:r w:rsidRPr="00DA225D">
              <w:t xml:space="preserve">« </w:t>
            </w:r>
            <w:r>
              <w:t>Save Changes</w:t>
            </w:r>
            <w:r w:rsidRPr="00DA225D">
              <w:t xml:space="preserve"> »</w:t>
            </w:r>
            <w:r>
              <w:t xml:space="preserve"> afin de valider la modification de ses informations personnelles</w:t>
            </w:r>
            <w:r w:rsidRPr="00DA225D">
              <w:t xml:space="preserve">. </w:t>
            </w:r>
            <w:r w:rsidRPr="00DA225D">
              <w:br/>
            </w:r>
            <w:r>
              <w:rPr>
                <w:b/>
                <w:bCs/>
              </w:rPr>
              <w:t>5</w:t>
            </w:r>
            <w:r w:rsidRPr="00DA225D">
              <w:rPr>
                <w:b/>
                <w:bCs/>
              </w:rPr>
              <w:t>.</w:t>
            </w:r>
            <w:r w:rsidRPr="00DA225D">
              <w:t xml:space="preserve"> Le système </w:t>
            </w:r>
            <w:r>
              <w:t>affiche ce message « </w:t>
            </w:r>
            <w:r w:rsidRPr="009646A1">
              <w:t>Street/</w:t>
            </w:r>
            <w:proofErr w:type="spellStart"/>
            <w:r w:rsidRPr="009646A1">
              <w:t>Number</w:t>
            </w:r>
            <w:proofErr w:type="spellEnd"/>
            <w:r w:rsidRPr="009646A1">
              <w:t xml:space="preserve"> must </w:t>
            </w:r>
            <w:proofErr w:type="spellStart"/>
            <w:r w:rsidRPr="009646A1">
              <w:t>contain</w:t>
            </w:r>
            <w:proofErr w:type="spellEnd"/>
            <w:r w:rsidRPr="009646A1">
              <w:t xml:space="preserve"> at least one </w:t>
            </w:r>
            <w:proofErr w:type="spellStart"/>
            <w:r w:rsidRPr="009646A1">
              <w:t>letter</w:t>
            </w:r>
            <w:proofErr w:type="spellEnd"/>
            <w:r w:rsidRPr="009646A1">
              <w:t xml:space="preserve"> and one </w:t>
            </w:r>
            <w:proofErr w:type="spellStart"/>
            <w:r w:rsidRPr="009646A1">
              <w:t>number</w:t>
            </w:r>
            <w:proofErr w:type="spellEnd"/>
            <w:r w:rsidRPr="009646A1">
              <w:t>.</w:t>
            </w:r>
            <w:r>
              <w:t> » en dessous du champ concerné pour lui montrer que ces informations entrées ne sont pas valides.</w:t>
            </w:r>
          </w:p>
        </w:tc>
        <w:tc>
          <w:tcPr>
            <w:tcW w:w="3295" w:type="dxa"/>
          </w:tcPr>
          <w:p w14:paraId="1B42B988" w14:textId="0E0EC1A4" w:rsidR="00D80926" w:rsidRPr="00EF775C" w:rsidRDefault="00D80926" w:rsidP="009B0ED2">
            <w:r w:rsidRPr="00EF775C">
              <w:t xml:space="preserve">Les modifications </w:t>
            </w:r>
            <w:r>
              <w:t xml:space="preserve">ne </w:t>
            </w:r>
            <w:r w:rsidRPr="00EF775C">
              <w:t>sont</w:t>
            </w:r>
            <w:r>
              <w:t xml:space="preserve"> pas </w:t>
            </w:r>
            <w:r w:rsidRPr="00EF775C">
              <w:t xml:space="preserve"> sauvegardées et un message</w:t>
            </w:r>
            <w:r>
              <w:t xml:space="preserve"> d’erreur</w:t>
            </w:r>
            <w:r w:rsidRPr="00EF775C">
              <w:t xml:space="preserve"> s’affiche</w:t>
            </w:r>
            <w:r>
              <w:t xml:space="preserve"> en dessous du champ invalide concerné</w:t>
            </w:r>
            <w:r w:rsidRPr="00EF775C">
              <w:t xml:space="preserve"> : </w:t>
            </w:r>
            <w:r>
              <w:t>« </w:t>
            </w:r>
            <w:r w:rsidRPr="009646A1">
              <w:t>Street/</w:t>
            </w:r>
            <w:proofErr w:type="spellStart"/>
            <w:r w:rsidRPr="009646A1">
              <w:t>Number</w:t>
            </w:r>
            <w:proofErr w:type="spellEnd"/>
            <w:r w:rsidRPr="009646A1">
              <w:t xml:space="preserve"> must </w:t>
            </w:r>
            <w:proofErr w:type="spellStart"/>
            <w:r w:rsidRPr="009646A1">
              <w:t>contain</w:t>
            </w:r>
            <w:proofErr w:type="spellEnd"/>
            <w:r w:rsidRPr="009646A1">
              <w:t xml:space="preserve"> at least one </w:t>
            </w:r>
            <w:proofErr w:type="spellStart"/>
            <w:r w:rsidRPr="009646A1">
              <w:t>letter</w:t>
            </w:r>
            <w:proofErr w:type="spellEnd"/>
            <w:r w:rsidRPr="009646A1">
              <w:t xml:space="preserve"> and one </w:t>
            </w:r>
            <w:proofErr w:type="spellStart"/>
            <w:r w:rsidRPr="009646A1">
              <w:t>number</w:t>
            </w:r>
            <w:proofErr w:type="spellEnd"/>
            <w:r w:rsidRPr="009646A1">
              <w:t>.</w:t>
            </w:r>
            <w:r>
              <w:t> ».</w:t>
            </w:r>
          </w:p>
        </w:tc>
        <w:tc>
          <w:tcPr>
            <w:tcW w:w="1580" w:type="dxa"/>
          </w:tcPr>
          <w:p w14:paraId="69D44CBA" w14:textId="77777777" w:rsidR="00D80926" w:rsidRPr="00C27E74" w:rsidRDefault="00D80926" w:rsidP="009B0ED2"/>
        </w:tc>
      </w:tr>
      <w:tr w:rsidR="00AC00AB" w:rsidRPr="00C27E74" w14:paraId="4084FAB4" w14:textId="77777777" w:rsidTr="000A1D06">
        <w:tc>
          <w:tcPr>
            <w:tcW w:w="473" w:type="dxa"/>
          </w:tcPr>
          <w:p w14:paraId="3DA68AF3" w14:textId="3D5AF449" w:rsidR="00AC00AB" w:rsidRDefault="00AC00AB" w:rsidP="009B0ED2">
            <w:r>
              <w:t>57</w:t>
            </w:r>
          </w:p>
        </w:tc>
        <w:tc>
          <w:tcPr>
            <w:tcW w:w="1712" w:type="dxa"/>
          </w:tcPr>
          <w:p w14:paraId="392D6EE2" w14:textId="39C79536" w:rsidR="00AC00AB" w:rsidRPr="002908DF" w:rsidRDefault="00AC00AB" w:rsidP="009B0ED2">
            <w:r>
              <w:t>UC27</w:t>
            </w:r>
          </w:p>
        </w:tc>
        <w:tc>
          <w:tcPr>
            <w:tcW w:w="2248" w:type="dxa"/>
          </w:tcPr>
          <w:p w14:paraId="1F03AF71" w14:textId="411931E8" w:rsidR="00AC00AB" w:rsidRPr="00CF20B0" w:rsidRDefault="009E5CE0" w:rsidP="009E5CE0">
            <w:r>
              <w:t xml:space="preserve">Test </w:t>
            </w:r>
            <w:r w:rsidR="00AC00AB" w:rsidRPr="003F2780">
              <w:t>Informations manquantes</w:t>
            </w:r>
          </w:p>
        </w:tc>
        <w:tc>
          <w:tcPr>
            <w:tcW w:w="3161" w:type="dxa"/>
          </w:tcPr>
          <w:p w14:paraId="6B6E45A2" w14:textId="758C1CC5" w:rsidR="00AC00AB" w:rsidRPr="00DA225D" w:rsidRDefault="00AC00AB" w:rsidP="009B0ED2">
            <w:pPr>
              <w:rPr>
                <w:b/>
                <w:bCs/>
              </w:rPr>
            </w:pPr>
            <w:r w:rsidRPr="009E5CE0">
              <w:rPr>
                <w:b/>
                <w:bCs/>
              </w:rPr>
              <w:t>1.</w:t>
            </w:r>
            <w:r w:rsidRPr="003F2780">
              <w:t xml:space="preserve"> L’utilisateur laisse des champs vides </w:t>
            </w:r>
            <w:r>
              <w:t xml:space="preserve">(ils sont tous obligatoires. </w:t>
            </w:r>
            <w:r w:rsidRPr="003F2780">
              <w:t>ex. :</w:t>
            </w:r>
            <w:r>
              <w:t xml:space="preserve"> nom, prénom, pays, ville, rue/numéro de rue, code postal</w:t>
            </w:r>
            <w:r w:rsidRPr="003F2780">
              <w:t xml:space="preserve">). </w:t>
            </w:r>
            <w:r w:rsidRPr="003F2780">
              <w:br/>
            </w:r>
            <w:r w:rsidRPr="009E5CE0">
              <w:rPr>
                <w:b/>
                <w:bCs/>
              </w:rPr>
              <w:t>2.</w:t>
            </w:r>
            <w:r w:rsidRPr="003F2780">
              <w:t xml:space="preserve"> Il tente de sauvegarder. </w:t>
            </w:r>
            <w:r w:rsidRPr="003F2780">
              <w:br/>
            </w:r>
            <w:r w:rsidRPr="009E5CE0">
              <w:rPr>
                <w:b/>
                <w:bCs/>
              </w:rPr>
              <w:t>3.</w:t>
            </w:r>
            <w:r w:rsidRPr="003F2780">
              <w:t xml:space="preserve"> Le système bloque l’action et affiche un message d’erreur</w:t>
            </w:r>
            <w:r>
              <w:t xml:space="preserve"> en </w:t>
            </w:r>
            <w:r>
              <w:lastRenderedPageBreak/>
              <w:t>dessous des champs vides (ex :  « </w:t>
            </w:r>
            <w:r w:rsidRPr="00983E6B">
              <w:t xml:space="preserve">First Name </w:t>
            </w:r>
            <w:proofErr w:type="spellStart"/>
            <w:r w:rsidRPr="00983E6B">
              <w:t>is</w:t>
            </w:r>
            <w:proofErr w:type="spellEnd"/>
            <w:r w:rsidRPr="00983E6B">
              <w:t xml:space="preserve"> </w:t>
            </w:r>
            <w:proofErr w:type="spellStart"/>
            <w:r w:rsidRPr="00983E6B">
              <w:t>required</w:t>
            </w:r>
            <w:proofErr w:type="spellEnd"/>
            <w:r w:rsidRPr="00983E6B">
              <w:t>.</w:t>
            </w:r>
            <w:r>
              <w:t> »).</w:t>
            </w:r>
          </w:p>
        </w:tc>
        <w:tc>
          <w:tcPr>
            <w:tcW w:w="3295" w:type="dxa"/>
          </w:tcPr>
          <w:p w14:paraId="4484CCB8" w14:textId="74586644" w:rsidR="00AC00AB" w:rsidRDefault="00AC00AB" w:rsidP="009B0ED2">
            <w:r w:rsidRPr="00AB6D8B">
              <w:lastRenderedPageBreak/>
              <w:t xml:space="preserve">Un message d’erreur s’affiche </w:t>
            </w:r>
            <w:r>
              <w:t>en dessous du champ invalide stipulant ce qu’il ne va pas. Exemples de messages d’erreurs possibles :</w:t>
            </w:r>
          </w:p>
          <w:p w14:paraId="35AE9007" w14:textId="77777777" w:rsidR="00AC00AB" w:rsidRPr="008F7066" w:rsidRDefault="00AC00AB" w:rsidP="009B0ED2">
            <w:pPr>
              <w:pStyle w:val="Paragraphedeliste"/>
              <w:numPr>
                <w:ilvl w:val="0"/>
                <w:numId w:val="66"/>
              </w:numPr>
              <w:spacing w:line="259" w:lineRule="auto"/>
            </w:pPr>
            <w:r w:rsidRPr="008F7066">
              <w:t xml:space="preserve">First Name </w:t>
            </w:r>
            <w:proofErr w:type="spellStart"/>
            <w:r w:rsidRPr="008F7066">
              <w:t>is</w:t>
            </w:r>
            <w:proofErr w:type="spellEnd"/>
            <w:r w:rsidRPr="008F7066">
              <w:t xml:space="preserve"> </w:t>
            </w:r>
            <w:proofErr w:type="spellStart"/>
            <w:r w:rsidRPr="008F7066">
              <w:t>required</w:t>
            </w:r>
            <w:proofErr w:type="spellEnd"/>
            <w:r w:rsidRPr="008F7066">
              <w:t>.</w:t>
            </w:r>
          </w:p>
          <w:p w14:paraId="04D82693" w14:textId="77777777" w:rsidR="00AC00AB" w:rsidRPr="008F7066" w:rsidRDefault="00AC00AB" w:rsidP="009B0ED2">
            <w:pPr>
              <w:pStyle w:val="Paragraphedeliste"/>
              <w:numPr>
                <w:ilvl w:val="0"/>
                <w:numId w:val="66"/>
              </w:numPr>
              <w:spacing w:line="259" w:lineRule="auto"/>
            </w:pPr>
            <w:r w:rsidRPr="008F7066">
              <w:t xml:space="preserve">Last Name </w:t>
            </w:r>
            <w:proofErr w:type="spellStart"/>
            <w:r w:rsidRPr="008F7066">
              <w:t>is</w:t>
            </w:r>
            <w:proofErr w:type="spellEnd"/>
            <w:r w:rsidRPr="008F7066">
              <w:t xml:space="preserve"> </w:t>
            </w:r>
            <w:proofErr w:type="spellStart"/>
            <w:r w:rsidRPr="008F7066">
              <w:t>required</w:t>
            </w:r>
            <w:proofErr w:type="spellEnd"/>
            <w:r w:rsidRPr="008F7066">
              <w:t>.</w:t>
            </w:r>
          </w:p>
          <w:p w14:paraId="734C9A8F" w14:textId="77777777" w:rsidR="00AC00AB" w:rsidRPr="006E0DA3" w:rsidRDefault="00AC00AB" w:rsidP="009B0ED2">
            <w:pPr>
              <w:pStyle w:val="Paragraphedeliste"/>
              <w:numPr>
                <w:ilvl w:val="0"/>
                <w:numId w:val="66"/>
              </w:numPr>
              <w:spacing w:line="259" w:lineRule="auto"/>
              <w:rPr>
                <w:lang w:val="en-US"/>
              </w:rPr>
            </w:pPr>
            <w:r w:rsidRPr="006E0DA3">
              <w:rPr>
                <w:lang w:val="en-US"/>
              </w:rPr>
              <w:lastRenderedPageBreak/>
              <w:t>Country must contain only letters and spaces.</w:t>
            </w:r>
          </w:p>
          <w:p w14:paraId="5CD252E3" w14:textId="77777777" w:rsidR="00AC00AB" w:rsidRPr="006E0DA3" w:rsidRDefault="00AC00AB" w:rsidP="009B0ED2">
            <w:pPr>
              <w:pStyle w:val="Paragraphedeliste"/>
              <w:numPr>
                <w:ilvl w:val="0"/>
                <w:numId w:val="66"/>
              </w:numPr>
              <w:spacing w:line="259" w:lineRule="auto"/>
              <w:rPr>
                <w:lang w:val="en-US"/>
              </w:rPr>
            </w:pPr>
            <w:r w:rsidRPr="006E0DA3">
              <w:rPr>
                <w:lang w:val="en-US"/>
              </w:rPr>
              <w:t xml:space="preserve">City must contain only letters and </w:t>
            </w:r>
            <w:proofErr w:type="spellStart"/>
            <w:proofErr w:type="gramStart"/>
            <w:r w:rsidRPr="006E0DA3">
              <w:rPr>
                <w:lang w:val="en-US"/>
              </w:rPr>
              <w:t>spaces.Street</w:t>
            </w:r>
            <w:proofErr w:type="spellEnd"/>
            <w:proofErr w:type="gramEnd"/>
            <w:r w:rsidRPr="006E0DA3">
              <w:rPr>
                <w:lang w:val="en-US"/>
              </w:rPr>
              <w:t>/Number must contain at least one letter and one number.</w:t>
            </w:r>
          </w:p>
          <w:p w14:paraId="007251EA" w14:textId="4ED17629" w:rsidR="00AC00AB" w:rsidRPr="00EF775C" w:rsidRDefault="00AC00AB" w:rsidP="007E26D7">
            <w:pPr>
              <w:pStyle w:val="Paragraphedeliste"/>
              <w:numPr>
                <w:ilvl w:val="0"/>
                <w:numId w:val="66"/>
              </w:numPr>
            </w:pPr>
            <w:r w:rsidRPr="007E26D7">
              <w:rPr>
                <w:lang w:val="en-US"/>
              </w:rPr>
              <w:t>Postal code must be between 4 and 6 digits.</w:t>
            </w:r>
          </w:p>
        </w:tc>
        <w:tc>
          <w:tcPr>
            <w:tcW w:w="1580" w:type="dxa"/>
          </w:tcPr>
          <w:p w14:paraId="3CBD2D70" w14:textId="77777777" w:rsidR="00AC00AB" w:rsidRPr="00C27E74" w:rsidRDefault="00AC00AB" w:rsidP="009B0ED2"/>
        </w:tc>
      </w:tr>
      <w:tr w:rsidR="00F85CDC" w:rsidRPr="00C27E74" w14:paraId="24829FBA" w14:textId="77777777" w:rsidTr="000A1D06">
        <w:tc>
          <w:tcPr>
            <w:tcW w:w="473" w:type="dxa"/>
          </w:tcPr>
          <w:p w14:paraId="15D53DA4" w14:textId="3BE2E143" w:rsidR="00F85CDC" w:rsidRDefault="00F85CDC" w:rsidP="009B0ED2">
            <w:r>
              <w:t>58</w:t>
            </w:r>
          </w:p>
        </w:tc>
        <w:tc>
          <w:tcPr>
            <w:tcW w:w="1712" w:type="dxa"/>
          </w:tcPr>
          <w:p w14:paraId="30AA75F9" w14:textId="3F5C7C06" w:rsidR="00F85CDC" w:rsidRDefault="00F85CDC" w:rsidP="009B0ED2">
            <w:r>
              <w:t>UC28</w:t>
            </w:r>
          </w:p>
        </w:tc>
        <w:tc>
          <w:tcPr>
            <w:tcW w:w="2248" w:type="dxa"/>
          </w:tcPr>
          <w:p w14:paraId="167CB08B" w14:textId="65FA8511" w:rsidR="00F85CDC" w:rsidRPr="003F2780" w:rsidRDefault="0018313E" w:rsidP="0018313E">
            <w:r>
              <w:t xml:space="preserve">Test </w:t>
            </w:r>
            <w:r w:rsidR="00F85CDC" w:rsidRPr="00D40927">
              <w:t>Supprimer son compte</w:t>
            </w:r>
          </w:p>
        </w:tc>
        <w:tc>
          <w:tcPr>
            <w:tcW w:w="3161" w:type="dxa"/>
          </w:tcPr>
          <w:p w14:paraId="57ADDB03" w14:textId="77777777" w:rsidR="00F85CDC" w:rsidRPr="003D3A39" w:rsidRDefault="00F85CDC" w:rsidP="009B0ED2">
            <w:r w:rsidRPr="005438A9">
              <w:rPr>
                <w:b/>
                <w:bCs/>
              </w:rPr>
              <w:t>1.</w:t>
            </w:r>
            <w:r w:rsidRPr="005438A9">
              <w:t xml:space="preserve"> L’utilisateur authentifié accède à la section « </w:t>
            </w:r>
            <w:r>
              <w:t xml:space="preserve">Profile </w:t>
            </w:r>
            <w:r w:rsidRPr="005438A9">
              <w:t xml:space="preserve">». </w:t>
            </w:r>
            <w:r w:rsidRPr="005438A9">
              <w:br/>
            </w:r>
            <w:r w:rsidRPr="005438A9">
              <w:rPr>
                <w:b/>
                <w:bCs/>
              </w:rPr>
              <w:t>2.</w:t>
            </w:r>
            <w:r w:rsidRPr="005438A9">
              <w:t xml:space="preserve"> Il clique sur</w:t>
            </w:r>
            <w:r>
              <w:t xml:space="preserve"> le bouton rouge</w:t>
            </w:r>
            <w:r w:rsidRPr="005438A9">
              <w:t xml:space="preserve"> « </w:t>
            </w:r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  <w:r w:rsidRPr="005438A9">
              <w:t xml:space="preserve"> ». </w:t>
            </w:r>
            <w:r w:rsidRPr="005438A9">
              <w:br/>
            </w:r>
            <w:r w:rsidRPr="005438A9">
              <w:rPr>
                <w:b/>
                <w:bCs/>
              </w:rPr>
              <w:t>3.</w:t>
            </w:r>
            <w:r w:rsidRPr="005438A9">
              <w:t xml:space="preserve"> Le système vérifie qu’il n’a pas de </w:t>
            </w:r>
            <w:r>
              <w:t>requêtes</w:t>
            </w:r>
            <w:r w:rsidRPr="005438A9">
              <w:t xml:space="preserve"> actives. </w:t>
            </w:r>
            <w:r w:rsidRPr="005438A9">
              <w:br/>
            </w:r>
            <w:r w:rsidRPr="005438A9">
              <w:rPr>
                <w:b/>
                <w:bCs/>
              </w:rPr>
              <w:t>4.</w:t>
            </w:r>
            <w:r>
              <w:rPr>
                <w:b/>
                <w:bCs/>
              </w:rPr>
              <w:t xml:space="preserve"> </w:t>
            </w:r>
            <w:r w:rsidRPr="003D3A39">
              <w:t xml:space="preserve">Un message de confirmation est affiché à l’utilisateur : « Are </w:t>
            </w:r>
            <w:proofErr w:type="spellStart"/>
            <w:r w:rsidRPr="003D3A39">
              <w:t>you</w:t>
            </w:r>
            <w:proofErr w:type="spellEnd"/>
            <w:r w:rsidRPr="003D3A39">
              <w:t xml:space="preserve"> sure </w:t>
            </w:r>
            <w:proofErr w:type="spellStart"/>
            <w:r w:rsidRPr="003D3A39">
              <w:t>you</w:t>
            </w:r>
            <w:proofErr w:type="spellEnd"/>
            <w:r w:rsidRPr="003D3A39">
              <w:t xml:space="preserve"> </w:t>
            </w:r>
            <w:proofErr w:type="spellStart"/>
            <w:r w:rsidRPr="003D3A39">
              <w:t>want</w:t>
            </w:r>
            <w:proofErr w:type="spellEnd"/>
            <w:r w:rsidRPr="003D3A39">
              <w:t xml:space="preserve"> to </w:t>
            </w:r>
            <w:proofErr w:type="spellStart"/>
            <w:r w:rsidRPr="003D3A39">
              <w:t>delete</w:t>
            </w:r>
            <w:proofErr w:type="spellEnd"/>
            <w:r w:rsidRPr="003D3A39">
              <w:t xml:space="preserve"> </w:t>
            </w:r>
            <w:proofErr w:type="spellStart"/>
            <w:r w:rsidRPr="003D3A39">
              <w:t>your</w:t>
            </w:r>
            <w:proofErr w:type="spellEnd"/>
            <w:r w:rsidRPr="003D3A39">
              <w:t xml:space="preserve"> </w:t>
            </w:r>
            <w:proofErr w:type="spellStart"/>
            <w:r w:rsidRPr="003D3A39">
              <w:t>account</w:t>
            </w:r>
            <w:proofErr w:type="spellEnd"/>
            <w:r w:rsidRPr="003D3A39">
              <w:t xml:space="preserve"> ? This action </w:t>
            </w:r>
            <w:proofErr w:type="spellStart"/>
            <w:r w:rsidRPr="003D3A39">
              <w:t>cannot</w:t>
            </w:r>
            <w:proofErr w:type="spellEnd"/>
            <w:r w:rsidRPr="003D3A39">
              <w:t xml:space="preserve"> </w:t>
            </w:r>
            <w:proofErr w:type="spellStart"/>
            <w:r w:rsidRPr="003D3A39">
              <w:t>be</w:t>
            </w:r>
            <w:proofErr w:type="spellEnd"/>
            <w:r w:rsidRPr="003D3A39">
              <w:t xml:space="preserve"> </w:t>
            </w:r>
            <w:proofErr w:type="spellStart"/>
            <w:r w:rsidRPr="003D3A39">
              <w:t>undone</w:t>
            </w:r>
            <w:proofErr w:type="spellEnd"/>
            <w:r w:rsidRPr="003D3A39">
              <w:t>. ».</w:t>
            </w:r>
          </w:p>
          <w:p w14:paraId="488D8B3A" w14:textId="43B7F33C" w:rsidR="00F85CDC" w:rsidRPr="003F2780" w:rsidRDefault="00F85CDC" w:rsidP="009B0ED2">
            <w:r w:rsidRPr="0018313E">
              <w:rPr>
                <w:b/>
                <w:bCs/>
              </w:rPr>
              <w:t>5.</w:t>
            </w:r>
            <w:r>
              <w:t xml:space="preserve"> </w:t>
            </w:r>
            <w:r w:rsidRPr="005438A9">
              <w:t xml:space="preserve">L’utilisateur confirme la suppression. </w:t>
            </w:r>
            <w:r w:rsidRPr="005438A9">
              <w:br/>
            </w:r>
            <w:r>
              <w:rPr>
                <w:b/>
                <w:bCs/>
              </w:rPr>
              <w:t>6</w:t>
            </w:r>
            <w:r w:rsidRPr="005438A9">
              <w:rPr>
                <w:b/>
                <w:bCs/>
              </w:rPr>
              <w:t>.</w:t>
            </w:r>
            <w:r w:rsidRPr="005438A9">
              <w:t xml:space="preserve"> Le compte est supprimé</w:t>
            </w:r>
            <w:r>
              <w:t>.</w:t>
            </w:r>
          </w:p>
        </w:tc>
        <w:tc>
          <w:tcPr>
            <w:tcW w:w="3295" w:type="dxa"/>
          </w:tcPr>
          <w:p w14:paraId="79231BE4" w14:textId="00AB9E14" w:rsidR="00F85CDC" w:rsidRPr="00AB6D8B" w:rsidRDefault="00F85CDC" w:rsidP="009B0ED2">
            <w:r w:rsidRPr="003D3A39">
              <w:t xml:space="preserve">Le compte </w:t>
            </w:r>
            <w:r>
              <w:t xml:space="preserve">de l’utilisateur </w:t>
            </w:r>
            <w:r w:rsidRPr="003D3A39">
              <w:t>est supprimé</w:t>
            </w:r>
          </w:p>
        </w:tc>
        <w:tc>
          <w:tcPr>
            <w:tcW w:w="1580" w:type="dxa"/>
          </w:tcPr>
          <w:p w14:paraId="52F1E247" w14:textId="77777777" w:rsidR="00F85CDC" w:rsidRPr="00C27E74" w:rsidRDefault="00F85CDC" w:rsidP="009B0ED2"/>
        </w:tc>
      </w:tr>
      <w:tr w:rsidR="00256F23" w:rsidRPr="00C27E74" w14:paraId="7C077BBF" w14:textId="77777777" w:rsidTr="000A1D06">
        <w:tc>
          <w:tcPr>
            <w:tcW w:w="473" w:type="dxa"/>
          </w:tcPr>
          <w:p w14:paraId="336DC23B" w14:textId="5303AE9B" w:rsidR="00256F23" w:rsidRDefault="00256F23" w:rsidP="009B0ED2">
            <w:r>
              <w:t>59</w:t>
            </w:r>
          </w:p>
        </w:tc>
        <w:tc>
          <w:tcPr>
            <w:tcW w:w="1712" w:type="dxa"/>
          </w:tcPr>
          <w:p w14:paraId="14C1201C" w14:textId="54EE9AC0" w:rsidR="00256F23" w:rsidRDefault="00256F23" w:rsidP="009B0ED2">
            <w:r>
              <w:t>UC28</w:t>
            </w:r>
          </w:p>
        </w:tc>
        <w:tc>
          <w:tcPr>
            <w:tcW w:w="2248" w:type="dxa"/>
          </w:tcPr>
          <w:p w14:paraId="4FF9A15F" w14:textId="1336968D" w:rsidR="00256F23" w:rsidRPr="00D40927" w:rsidRDefault="0018313E" w:rsidP="0018313E">
            <w:r>
              <w:t xml:space="preserve">Test </w:t>
            </w:r>
            <w:r w:rsidR="00256F23">
              <w:t>Requêtes</w:t>
            </w:r>
            <w:r w:rsidR="00256F23" w:rsidRPr="00FC2B9E">
              <w:t xml:space="preserve"> actives</w:t>
            </w:r>
          </w:p>
        </w:tc>
        <w:tc>
          <w:tcPr>
            <w:tcW w:w="3161" w:type="dxa"/>
          </w:tcPr>
          <w:p w14:paraId="670CA924" w14:textId="77777777" w:rsidR="00256F23" w:rsidRPr="007072EB" w:rsidRDefault="00256F23" w:rsidP="009B0ED2">
            <w:r w:rsidRPr="00FC2B9E">
              <w:rPr>
                <w:b/>
                <w:bCs/>
              </w:rPr>
              <w:t>1</w:t>
            </w:r>
            <w:r w:rsidRPr="00FC2B9E">
              <w:t xml:space="preserve">. L’utilisateur tente de supprimer son compte alors qu’il a des </w:t>
            </w:r>
            <w:r>
              <w:t>requêtes</w:t>
            </w:r>
            <w:r w:rsidRPr="00FC2B9E">
              <w:t xml:space="preserve"> actives. </w:t>
            </w:r>
            <w:r w:rsidRPr="00FC2B9E">
              <w:br/>
            </w:r>
            <w:r w:rsidRPr="0018313E">
              <w:rPr>
                <w:b/>
                <w:bCs/>
              </w:rPr>
              <w:t>2.</w:t>
            </w:r>
            <w:r w:rsidRPr="00FC2B9E">
              <w:t xml:space="preserve"> Le système empêche la suppression et affiche un message d’erreur</w:t>
            </w:r>
            <w:r>
              <w:t xml:space="preserve"> : </w:t>
            </w:r>
            <w:r w:rsidRPr="004610FB">
              <w:t xml:space="preserve">« You </w:t>
            </w:r>
            <w:proofErr w:type="spellStart"/>
            <w:r w:rsidRPr="004610FB">
              <w:t>cannot</w:t>
            </w:r>
            <w:proofErr w:type="spellEnd"/>
            <w:r w:rsidRPr="004610FB">
              <w:t xml:space="preserve"> </w:t>
            </w:r>
            <w:proofErr w:type="spellStart"/>
            <w:r w:rsidRPr="004610FB">
              <w:t>delete</w:t>
            </w:r>
            <w:proofErr w:type="spellEnd"/>
            <w:r w:rsidRPr="004610FB">
              <w:t xml:space="preserve"> </w:t>
            </w:r>
            <w:proofErr w:type="spellStart"/>
            <w:r w:rsidRPr="004610FB">
              <w:t>your</w:t>
            </w:r>
            <w:proofErr w:type="spellEnd"/>
            <w:r w:rsidRPr="004610FB">
              <w:t xml:space="preserve"> </w:t>
            </w:r>
            <w:proofErr w:type="spellStart"/>
            <w:r w:rsidRPr="004610FB">
              <w:t>account</w:t>
            </w:r>
            <w:proofErr w:type="spellEnd"/>
            <w:r w:rsidRPr="004610FB">
              <w:t xml:space="preserve"> </w:t>
            </w:r>
            <w:proofErr w:type="spellStart"/>
            <w:r w:rsidRPr="004610FB">
              <w:t>because</w:t>
            </w:r>
            <w:proofErr w:type="spellEnd"/>
            <w:r w:rsidRPr="004610FB">
              <w:t xml:space="preserve"> </w:t>
            </w:r>
            <w:proofErr w:type="spellStart"/>
            <w:r w:rsidRPr="004610FB">
              <w:t>you</w:t>
            </w:r>
            <w:proofErr w:type="spellEnd"/>
            <w:r w:rsidRPr="004610FB">
              <w:t xml:space="preserve"> have active </w:t>
            </w:r>
            <w:proofErr w:type="spellStart"/>
            <w:r w:rsidRPr="004610FB">
              <w:t>requests</w:t>
            </w:r>
            <w:proofErr w:type="spellEnd"/>
            <w:r w:rsidRPr="004610FB">
              <w:t>. ».</w:t>
            </w:r>
          </w:p>
          <w:p w14:paraId="36B09320" w14:textId="77777777" w:rsidR="00256F23" w:rsidRPr="005438A9" w:rsidRDefault="00256F23" w:rsidP="009B0ED2">
            <w:pPr>
              <w:rPr>
                <w:b/>
                <w:bCs/>
              </w:rPr>
            </w:pPr>
          </w:p>
        </w:tc>
        <w:tc>
          <w:tcPr>
            <w:tcW w:w="3295" w:type="dxa"/>
          </w:tcPr>
          <w:p w14:paraId="2F0915C2" w14:textId="54E5BEA9" w:rsidR="00256F23" w:rsidRPr="003D3A39" w:rsidRDefault="00256F23" w:rsidP="009B0ED2">
            <w:r w:rsidRPr="006E0DA3">
              <w:rPr>
                <w:lang w:val="en-US"/>
              </w:rPr>
              <w:t xml:space="preserve">Un message </w:t>
            </w:r>
            <w:proofErr w:type="spellStart"/>
            <w:proofErr w:type="gramStart"/>
            <w:r w:rsidRPr="006E0DA3">
              <w:rPr>
                <w:lang w:val="en-US"/>
              </w:rPr>
              <w:t>s’affiche</w:t>
            </w:r>
            <w:proofErr w:type="spellEnd"/>
            <w:r w:rsidRPr="006E0DA3">
              <w:rPr>
                <w:lang w:val="en-US"/>
              </w:rPr>
              <w:t> :</w:t>
            </w:r>
            <w:proofErr w:type="gramEnd"/>
            <w:r w:rsidRPr="006E0DA3">
              <w:rPr>
                <w:lang w:val="en-US"/>
              </w:rPr>
              <w:t xml:space="preserve"> « You cannot delete your account because you have active requests. ».</w:t>
            </w:r>
          </w:p>
        </w:tc>
        <w:tc>
          <w:tcPr>
            <w:tcW w:w="1580" w:type="dxa"/>
          </w:tcPr>
          <w:p w14:paraId="0A9472DF" w14:textId="77777777" w:rsidR="00256F23" w:rsidRPr="00C27E74" w:rsidRDefault="00256F23" w:rsidP="009B0ED2"/>
        </w:tc>
      </w:tr>
      <w:tr w:rsidR="00D50B9E" w:rsidRPr="00C27E74" w14:paraId="5016EF8C" w14:textId="77777777" w:rsidTr="000A1D06">
        <w:tc>
          <w:tcPr>
            <w:tcW w:w="473" w:type="dxa"/>
          </w:tcPr>
          <w:p w14:paraId="564B4A5F" w14:textId="1E022854" w:rsidR="00D50B9E" w:rsidRDefault="00D50B9E" w:rsidP="009B0ED2">
            <w:r>
              <w:t>60</w:t>
            </w:r>
          </w:p>
        </w:tc>
        <w:tc>
          <w:tcPr>
            <w:tcW w:w="1712" w:type="dxa"/>
          </w:tcPr>
          <w:p w14:paraId="2170F9C7" w14:textId="6DE7F0FE" w:rsidR="00D50B9E" w:rsidRDefault="00D50B9E" w:rsidP="009B0ED2">
            <w:r>
              <w:t>UC29</w:t>
            </w:r>
          </w:p>
        </w:tc>
        <w:tc>
          <w:tcPr>
            <w:tcW w:w="2248" w:type="dxa"/>
          </w:tcPr>
          <w:p w14:paraId="062B03EA" w14:textId="1EAC289B" w:rsidR="00D50B9E" w:rsidRDefault="0018313E" w:rsidP="0018313E">
            <w:r>
              <w:t xml:space="preserve">Test </w:t>
            </w:r>
            <w:r w:rsidR="00D50B9E" w:rsidRPr="00023A67">
              <w:t>Consulter les commentaires reçus</w:t>
            </w:r>
          </w:p>
        </w:tc>
        <w:tc>
          <w:tcPr>
            <w:tcW w:w="3161" w:type="dxa"/>
          </w:tcPr>
          <w:p w14:paraId="3B41D976" w14:textId="7E582846" w:rsidR="00D50B9E" w:rsidRPr="00FC2B9E" w:rsidRDefault="00D50B9E" w:rsidP="009B0ED2">
            <w:pPr>
              <w:rPr>
                <w:b/>
                <w:bCs/>
              </w:rPr>
            </w:pPr>
            <w:r w:rsidRPr="0018313E">
              <w:rPr>
                <w:b/>
                <w:bCs/>
              </w:rPr>
              <w:t>1.</w:t>
            </w:r>
            <w:r w:rsidRPr="00683D7C">
              <w:t xml:space="preserve"> L’utilisateur accède à </w:t>
            </w:r>
            <w:r>
              <w:t>sa page « Profile »</w:t>
            </w:r>
            <w:r w:rsidRPr="00683D7C">
              <w:t xml:space="preserve">. </w:t>
            </w:r>
            <w:r w:rsidRPr="00683D7C">
              <w:br/>
            </w:r>
            <w:r w:rsidRPr="0018313E">
              <w:rPr>
                <w:b/>
                <w:bCs/>
              </w:rPr>
              <w:t>2.</w:t>
            </w:r>
            <w:r w:rsidRPr="00683D7C">
              <w:t xml:space="preserve"> Il consulte les évaluations et commentaires laissés par d’autres utilisateurs</w:t>
            </w:r>
            <w:r>
              <w:t xml:space="preserve"> dans sa rubrique « </w:t>
            </w:r>
            <w:proofErr w:type="spellStart"/>
            <w:r>
              <w:t>Reviews</w:t>
            </w:r>
            <w:proofErr w:type="spellEnd"/>
            <w:r>
              <w:t> »</w:t>
            </w:r>
            <w:r w:rsidRPr="00683D7C">
              <w:t xml:space="preserve">. </w:t>
            </w:r>
            <w:r w:rsidRPr="00683D7C">
              <w:br/>
            </w:r>
            <w:r w:rsidRPr="0018313E">
              <w:rPr>
                <w:b/>
                <w:bCs/>
              </w:rPr>
              <w:t>3.</w:t>
            </w:r>
            <w:r w:rsidRPr="00683D7C">
              <w:t xml:space="preserve"> Le système affiche </w:t>
            </w:r>
            <w:r>
              <w:t xml:space="preserve">l’évaluateur, la date </w:t>
            </w:r>
            <w:r>
              <w:lastRenderedPageBreak/>
              <w:t>d’évaluation, son nombre d’étoiles et le commentaire.</w:t>
            </w:r>
          </w:p>
        </w:tc>
        <w:tc>
          <w:tcPr>
            <w:tcW w:w="3295" w:type="dxa"/>
          </w:tcPr>
          <w:p w14:paraId="68405935" w14:textId="17801139" w:rsidR="00D50B9E" w:rsidRPr="006E0DA3" w:rsidRDefault="00D50B9E" w:rsidP="009B0ED2">
            <w:pPr>
              <w:rPr>
                <w:lang w:val="en-US"/>
              </w:rPr>
            </w:pPr>
            <w:r w:rsidRPr="00FB305F">
              <w:lastRenderedPageBreak/>
              <w:t>Les commentaires et évaluations sont affichés correctement.</w:t>
            </w:r>
          </w:p>
        </w:tc>
        <w:tc>
          <w:tcPr>
            <w:tcW w:w="1580" w:type="dxa"/>
          </w:tcPr>
          <w:p w14:paraId="07AB4230" w14:textId="77777777" w:rsidR="00D50B9E" w:rsidRPr="00C27E74" w:rsidRDefault="00D50B9E" w:rsidP="009B0ED2"/>
        </w:tc>
      </w:tr>
      <w:tr w:rsidR="00A81279" w:rsidRPr="00C27E74" w14:paraId="005FA96F" w14:textId="77777777" w:rsidTr="000A1D06">
        <w:tc>
          <w:tcPr>
            <w:tcW w:w="473" w:type="dxa"/>
          </w:tcPr>
          <w:p w14:paraId="6F041661" w14:textId="53772372" w:rsidR="00A81279" w:rsidRDefault="00A81279" w:rsidP="009B0ED2">
            <w:r>
              <w:t>61</w:t>
            </w:r>
          </w:p>
        </w:tc>
        <w:tc>
          <w:tcPr>
            <w:tcW w:w="1712" w:type="dxa"/>
          </w:tcPr>
          <w:p w14:paraId="0ADB802D" w14:textId="5408D4E2" w:rsidR="00A81279" w:rsidRDefault="00A81279" w:rsidP="009B0ED2">
            <w:r>
              <w:t>UC29</w:t>
            </w:r>
          </w:p>
        </w:tc>
        <w:tc>
          <w:tcPr>
            <w:tcW w:w="2248" w:type="dxa"/>
          </w:tcPr>
          <w:p w14:paraId="21D0F86B" w14:textId="0A8E379D" w:rsidR="00A81279" w:rsidRPr="00023A67" w:rsidRDefault="0018313E" w:rsidP="0018313E">
            <w:r>
              <w:t xml:space="preserve">Test </w:t>
            </w:r>
            <w:r w:rsidR="00A81279" w:rsidRPr="00D10D04">
              <w:t>Aucun commentaire reçu</w:t>
            </w:r>
          </w:p>
        </w:tc>
        <w:tc>
          <w:tcPr>
            <w:tcW w:w="3161" w:type="dxa"/>
          </w:tcPr>
          <w:p w14:paraId="45C123BB" w14:textId="77777777" w:rsidR="00A81279" w:rsidRPr="007F5D6C" w:rsidRDefault="00A81279" w:rsidP="009B0ED2">
            <w:r w:rsidRPr="00D10D04">
              <w:rPr>
                <w:b/>
                <w:bCs/>
              </w:rPr>
              <w:t>1.</w:t>
            </w:r>
            <w:r w:rsidRPr="00D10D04">
              <w:t xml:space="preserve"> L’utilisateur accède à </w:t>
            </w:r>
            <w:r>
              <w:t>sa rubrique « </w:t>
            </w:r>
            <w:proofErr w:type="spellStart"/>
            <w:r>
              <w:t>Reviews</w:t>
            </w:r>
            <w:proofErr w:type="spellEnd"/>
            <w:r>
              <w:t> »</w:t>
            </w:r>
            <w:r w:rsidRPr="00D10D04">
              <w:t xml:space="preserve">. </w:t>
            </w:r>
            <w:r w:rsidRPr="00D10D04">
              <w:br/>
            </w:r>
            <w:r w:rsidRPr="00D10D04">
              <w:rPr>
                <w:b/>
                <w:bCs/>
              </w:rPr>
              <w:t>2.</w:t>
            </w:r>
            <w:r w:rsidRPr="00D10D04">
              <w:t xml:space="preserve"> Aucun</w:t>
            </w:r>
            <w:r>
              <w:t>e</w:t>
            </w:r>
            <w:r w:rsidRPr="00D10D04">
              <w:t xml:space="preserve"> </w:t>
            </w:r>
            <w:r>
              <w:t>évaluation</w:t>
            </w:r>
            <w:r w:rsidRPr="00D10D04">
              <w:t xml:space="preserve"> n’est disponible. </w:t>
            </w:r>
            <w:r w:rsidRPr="00D10D04">
              <w:br/>
            </w:r>
            <w:r w:rsidRPr="00D10D04">
              <w:rPr>
                <w:b/>
                <w:bCs/>
              </w:rPr>
              <w:t>3.</w:t>
            </w:r>
            <w:r w:rsidRPr="00D10D04">
              <w:t xml:space="preserve"> Le système affiche un message informatif</w:t>
            </w:r>
            <w:r>
              <w:t> : « </w:t>
            </w:r>
            <w:r w:rsidRPr="007F5D6C">
              <w:t xml:space="preserve">No </w:t>
            </w:r>
            <w:proofErr w:type="spellStart"/>
            <w:r w:rsidRPr="007F5D6C">
              <w:t>reviews</w:t>
            </w:r>
            <w:proofErr w:type="spellEnd"/>
            <w:r w:rsidRPr="007F5D6C">
              <w:t xml:space="preserve"> </w:t>
            </w:r>
            <w:proofErr w:type="spellStart"/>
            <w:r w:rsidRPr="007F5D6C">
              <w:t>yet</w:t>
            </w:r>
            <w:proofErr w:type="spellEnd"/>
            <w:r w:rsidRPr="007F5D6C">
              <w:t>.</w:t>
            </w:r>
            <w:r>
              <w:t> ».</w:t>
            </w:r>
          </w:p>
          <w:p w14:paraId="68D6F1F1" w14:textId="77777777" w:rsidR="00A81279" w:rsidRPr="00683D7C" w:rsidRDefault="00A81279" w:rsidP="009B0ED2"/>
        </w:tc>
        <w:tc>
          <w:tcPr>
            <w:tcW w:w="3295" w:type="dxa"/>
          </w:tcPr>
          <w:p w14:paraId="190C98EC" w14:textId="01E4DBB1" w:rsidR="00A81279" w:rsidRPr="00A81279" w:rsidRDefault="00A81279" w:rsidP="009B0ED2">
            <w:r w:rsidRPr="009F0465">
              <w:t xml:space="preserve">Un message s’affiche : </w:t>
            </w:r>
            <w:r>
              <w:t>« </w:t>
            </w:r>
            <w:r w:rsidRPr="007F5D6C">
              <w:t xml:space="preserve">No </w:t>
            </w:r>
            <w:proofErr w:type="spellStart"/>
            <w:r w:rsidRPr="007F5D6C">
              <w:t>reviews</w:t>
            </w:r>
            <w:proofErr w:type="spellEnd"/>
            <w:r w:rsidRPr="007F5D6C">
              <w:t xml:space="preserve"> </w:t>
            </w:r>
            <w:proofErr w:type="spellStart"/>
            <w:r w:rsidRPr="007F5D6C">
              <w:t>yet</w:t>
            </w:r>
            <w:proofErr w:type="spellEnd"/>
            <w:r w:rsidRPr="007F5D6C">
              <w:t>.</w:t>
            </w:r>
            <w:r>
              <w:t> ».</w:t>
            </w:r>
          </w:p>
        </w:tc>
        <w:tc>
          <w:tcPr>
            <w:tcW w:w="1580" w:type="dxa"/>
          </w:tcPr>
          <w:p w14:paraId="13535E91" w14:textId="77777777" w:rsidR="00A81279" w:rsidRPr="00C27E74" w:rsidRDefault="00A81279" w:rsidP="009B0ED2"/>
        </w:tc>
      </w:tr>
      <w:tr w:rsidR="00F82CBE" w:rsidRPr="00C27E74" w14:paraId="1BB17003" w14:textId="77777777" w:rsidTr="000A1D06">
        <w:tc>
          <w:tcPr>
            <w:tcW w:w="473" w:type="dxa"/>
          </w:tcPr>
          <w:p w14:paraId="4151C254" w14:textId="2FE791DA" w:rsidR="00F82CBE" w:rsidRDefault="00F82CBE" w:rsidP="009B0ED2">
            <w:r>
              <w:t>62</w:t>
            </w:r>
          </w:p>
        </w:tc>
        <w:tc>
          <w:tcPr>
            <w:tcW w:w="1712" w:type="dxa"/>
          </w:tcPr>
          <w:p w14:paraId="7898DAB1" w14:textId="43FA9853" w:rsidR="00F82CBE" w:rsidRDefault="00F82CBE" w:rsidP="009B0ED2">
            <w:r>
              <w:t>UC30</w:t>
            </w:r>
          </w:p>
        </w:tc>
        <w:tc>
          <w:tcPr>
            <w:tcW w:w="2248" w:type="dxa"/>
          </w:tcPr>
          <w:p w14:paraId="1B0AB1C3" w14:textId="3EC12A8A" w:rsidR="00F82CBE" w:rsidRPr="00D10D04" w:rsidRDefault="0018313E" w:rsidP="0018313E">
            <w:r>
              <w:t xml:space="preserve">Test </w:t>
            </w:r>
            <w:r w:rsidR="00F82CBE" w:rsidRPr="005F7A06">
              <w:t>Démarrer une conversation</w:t>
            </w:r>
          </w:p>
        </w:tc>
        <w:tc>
          <w:tcPr>
            <w:tcW w:w="3161" w:type="dxa"/>
          </w:tcPr>
          <w:p w14:paraId="04524A41" w14:textId="7E2E58E9" w:rsidR="00F82CBE" w:rsidRPr="00D10D04" w:rsidRDefault="00F82CBE" w:rsidP="009B0ED2">
            <w:pPr>
              <w:rPr>
                <w:b/>
                <w:bCs/>
              </w:rPr>
            </w:pPr>
            <w:r w:rsidRPr="00D41674">
              <w:rPr>
                <w:b/>
                <w:bCs/>
              </w:rPr>
              <w:t xml:space="preserve">1. </w:t>
            </w:r>
            <w:r w:rsidRPr="00D41674">
              <w:t>L’utilisateur aidant accepte une demande d’aide</w:t>
            </w:r>
            <w:r>
              <w:t xml:space="preserve"> via la page « </w:t>
            </w:r>
            <w:proofErr w:type="spellStart"/>
            <w:r>
              <w:t>View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 (</w:t>
            </w:r>
            <w:proofErr w:type="spellStart"/>
            <w:r>
              <w:t>Map</w:t>
            </w:r>
            <w:proofErr w:type="spellEnd"/>
            <w:r>
              <w:t>) »</w:t>
            </w:r>
            <w:r w:rsidRPr="00D41674">
              <w:t xml:space="preserve">. </w:t>
            </w:r>
            <w:r w:rsidRPr="00D41674">
              <w:br/>
            </w:r>
            <w:r w:rsidRPr="0018313E">
              <w:rPr>
                <w:b/>
                <w:bCs/>
              </w:rPr>
              <w:t>2.</w:t>
            </w:r>
            <w:r w:rsidRPr="00D41674">
              <w:t xml:space="preserve"> Le système crée automatiquement</w:t>
            </w:r>
            <w:r>
              <w:t>.</w:t>
            </w:r>
            <w:r w:rsidRPr="00D41674">
              <w:br/>
            </w:r>
            <w:r w:rsidRPr="0018313E">
              <w:rPr>
                <w:b/>
                <w:bCs/>
              </w:rPr>
              <w:t>3.</w:t>
            </w:r>
            <w:r w:rsidRPr="00D41674">
              <w:t xml:space="preserve"> Les utilisateurs accèdent à la conversation</w:t>
            </w:r>
            <w:r>
              <w:t xml:space="preserve"> spécifique à la demande </w:t>
            </w:r>
            <w:r w:rsidRPr="00D41674">
              <w:t>via l</w:t>
            </w:r>
            <w:r>
              <w:t>a page « </w:t>
            </w:r>
            <w:proofErr w:type="spellStart"/>
            <w:r>
              <w:t>My</w:t>
            </w:r>
            <w:proofErr w:type="spellEnd"/>
            <w:r>
              <w:t xml:space="preserve"> Services »</w:t>
            </w:r>
            <w:r w:rsidRPr="00D41674">
              <w:t xml:space="preserve">. </w:t>
            </w:r>
            <w:r w:rsidRPr="00D41674">
              <w:br/>
            </w:r>
            <w:r w:rsidRPr="0018313E">
              <w:rPr>
                <w:b/>
                <w:bCs/>
              </w:rPr>
              <w:t>4.</w:t>
            </w:r>
            <w:r w:rsidRPr="00D41674">
              <w:t xml:space="preserve"> </w:t>
            </w:r>
            <w:r>
              <w:t xml:space="preserve">Les 2 utilisateurs </w:t>
            </w:r>
            <w:r w:rsidRPr="00D41674">
              <w:t>échangent des messages en temps réel</w:t>
            </w:r>
            <w:r>
              <w:t xml:space="preserve"> en appuyant sur le bouton bleu « </w:t>
            </w:r>
            <w:proofErr w:type="spellStart"/>
            <w:r>
              <w:t>Send</w:t>
            </w:r>
            <w:proofErr w:type="spellEnd"/>
            <w:r>
              <w:t> » du Chat</w:t>
            </w:r>
            <w:r w:rsidRPr="00D41674">
              <w:t>.</w:t>
            </w:r>
          </w:p>
        </w:tc>
        <w:tc>
          <w:tcPr>
            <w:tcW w:w="3295" w:type="dxa"/>
          </w:tcPr>
          <w:p w14:paraId="63F74CDE" w14:textId="25BF09B2" w:rsidR="00F82CBE" w:rsidRPr="009F0465" w:rsidRDefault="00F82CBE" w:rsidP="009B0ED2">
            <w:r w:rsidRPr="00F668A2">
              <w:t>Les messages sont échangés en temps réel sans interruption.</w:t>
            </w:r>
          </w:p>
        </w:tc>
        <w:tc>
          <w:tcPr>
            <w:tcW w:w="1580" w:type="dxa"/>
          </w:tcPr>
          <w:p w14:paraId="214CD5C3" w14:textId="77777777" w:rsidR="00F82CBE" w:rsidRPr="00C27E74" w:rsidRDefault="00F82CBE" w:rsidP="009B0ED2"/>
        </w:tc>
      </w:tr>
    </w:tbl>
    <w:p w14:paraId="48412343" w14:textId="77777777" w:rsidR="005E21A4" w:rsidRDefault="005E21A4" w:rsidP="009B0ED2"/>
    <w:sectPr w:rsidR="005E21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E19CE"/>
    <w:multiLevelType w:val="multilevel"/>
    <w:tmpl w:val="6778C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A516F"/>
    <w:multiLevelType w:val="multilevel"/>
    <w:tmpl w:val="03F63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2C1DE8"/>
    <w:multiLevelType w:val="multilevel"/>
    <w:tmpl w:val="03F63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45761D"/>
    <w:multiLevelType w:val="hybridMultilevel"/>
    <w:tmpl w:val="7D40883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F668D"/>
    <w:multiLevelType w:val="hybridMultilevel"/>
    <w:tmpl w:val="91E80A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6128A"/>
    <w:multiLevelType w:val="hybridMultilevel"/>
    <w:tmpl w:val="83DE581C"/>
    <w:lvl w:ilvl="0" w:tplc="59D2354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54065"/>
    <w:multiLevelType w:val="hybridMultilevel"/>
    <w:tmpl w:val="9AB0B6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C1780"/>
    <w:multiLevelType w:val="multilevel"/>
    <w:tmpl w:val="9B08E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7137FE"/>
    <w:multiLevelType w:val="hybridMultilevel"/>
    <w:tmpl w:val="A50A171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ED564B"/>
    <w:multiLevelType w:val="multilevel"/>
    <w:tmpl w:val="A81A9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380619"/>
    <w:multiLevelType w:val="hybridMultilevel"/>
    <w:tmpl w:val="E4E850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9D0821"/>
    <w:multiLevelType w:val="hybridMultilevel"/>
    <w:tmpl w:val="BDD414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D84FAB"/>
    <w:multiLevelType w:val="hybridMultilevel"/>
    <w:tmpl w:val="C3AAD7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6C5F7C"/>
    <w:multiLevelType w:val="multilevel"/>
    <w:tmpl w:val="AE0C9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5A7B70"/>
    <w:multiLevelType w:val="hybridMultilevel"/>
    <w:tmpl w:val="9B0EEF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4E142C"/>
    <w:multiLevelType w:val="hybridMultilevel"/>
    <w:tmpl w:val="3578BE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D77C2B"/>
    <w:multiLevelType w:val="hybridMultilevel"/>
    <w:tmpl w:val="9AB0B69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E91D7B"/>
    <w:multiLevelType w:val="hybridMultilevel"/>
    <w:tmpl w:val="E21CF1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F56047"/>
    <w:multiLevelType w:val="hybridMultilevel"/>
    <w:tmpl w:val="6F1296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D566CA"/>
    <w:multiLevelType w:val="hybridMultilevel"/>
    <w:tmpl w:val="56AA19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9842BF"/>
    <w:multiLevelType w:val="multilevel"/>
    <w:tmpl w:val="9990C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1913EA"/>
    <w:multiLevelType w:val="hybridMultilevel"/>
    <w:tmpl w:val="A6489A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FB7E34"/>
    <w:multiLevelType w:val="multilevel"/>
    <w:tmpl w:val="BDE0D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E03A2D"/>
    <w:multiLevelType w:val="hybridMultilevel"/>
    <w:tmpl w:val="FB8E21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6C0B67"/>
    <w:multiLevelType w:val="hybridMultilevel"/>
    <w:tmpl w:val="A47C9B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3358A3"/>
    <w:multiLevelType w:val="multilevel"/>
    <w:tmpl w:val="03F63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7404A32"/>
    <w:multiLevelType w:val="multilevel"/>
    <w:tmpl w:val="69601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8892956"/>
    <w:multiLevelType w:val="hybridMultilevel"/>
    <w:tmpl w:val="D3086C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930BF7"/>
    <w:multiLevelType w:val="multilevel"/>
    <w:tmpl w:val="76AC0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B685153"/>
    <w:multiLevelType w:val="multilevel"/>
    <w:tmpl w:val="FD960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152B43"/>
    <w:multiLevelType w:val="multilevel"/>
    <w:tmpl w:val="DE865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0E0042C"/>
    <w:multiLevelType w:val="multilevel"/>
    <w:tmpl w:val="6B425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3E31CDC"/>
    <w:multiLevelType w:val="multilevel"/>
    <w:tmpl w:val="736A4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3555A2"/>
    <w:multiLevelType w:val="multilevel"/>
    <w:tmpl w:val="BCF21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4361F85"/>
    <w:multiLevelType w:val="multilevel"/>
    <w:tmpl w:val="03F63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9B03034"/>
    <w:multiLevelType w:val="multilevel"/>
    <w:tmpl w:val="D278C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B013730"/>
    <w:multiLevelType w:val="multilevel"/>
    <w:tmpl w:val="EBFA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C807D31"/>
    <w:multiLevelType w:val="hybridMultilevel"/>
    <w:tmpl w:val="EDD48D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D993D17"/>
    <w:multiLevelType w:val="hybridMultilevel"/>
    <w:tmpl w:val="222E8B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FB10619"/>
    <w:multiLevelType w:val="hybridMultilevel"/>
    <w:tmpl w:val="218EA3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20964E6"/>
    <w:multiLevelType w:val="multilevel"/>
    <w:tmpl w:val="2222B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4587EF7"/>
    <w:multiLevelType w:val="multilevel"/>
    <w:tmpl w:val="4FA01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60B36F5"/>
    <w:multiLevelType w:val="hybridMultilevel"/>
    <w:tmpl w:val="666003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91A75E9"/>
    <w:multiLevelType w:val="multilevel"/>
    <w:tmpl w:val="5E684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920688C"/>
    <w:multiLevelType w:val="hybridMultilevel"/>
    <w:tmpl w:val="7286E4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93D46B3"/>
    <w:multiLevelType w:val="multilevel"/>
    <w:tmpl w:val="095A1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95737B6"/>
    <w:multiLevelType w:val="multilevel"/>
    <w:tmpl w:val="EBA22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9D471BC"/>
    <w:multiLevelType w:val="hybridMultilevel"/>
    <w:tmpl w:val="3104F1E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CAF790F"/>
    <w:multiLevelType w:val="multilevel"/>
    <w:tmpl w:val="F3A47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E3F4F21"/>
    <w:multiLevelType w:val="hybridMultilevel"/>
    <w:tmpl w:val="AFBA163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0FE47E3"/>
    <w:multiLevelType w:val="hybridMultilevel"/>
    <w:tmpl w:val="08C499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23E2AC9"/>
    <w:multiLevelType w:val="multilevel"/>
    <w:tmpl w:val="4CF25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2A52833"/>
    <w:multiLevelType w:val="hybridMultilevel"/>
    <w:tmpl w:val="CACEDC2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32141A0"/>
    <w:multiLevelType w:val="hybridMultilevel"/>
    <w:tmpl w:val="C3AAD78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B36A19"/>
    <w:multiLevelType w:val="multilevel"/>
    <w:tmpl w:val="29BC9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9150E21"/>
    <w:multiLevelType w:val="multilevel"/>
    <w:tmpl w:val="7FC4F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B586EAE"/>
    <w:multiLevelType w:val="multilevel"/>
    <w:tmpl w:val="BEB01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CF94838"/>
    <w:multiLevelType w:val="multilevel"/>
    <w:tmpl w:val="8CBA3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10D626B"/>
    <w:multiLevelType w:val="multilevel"/>
    <w:tmpl w:val="DE029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49E1048"/>
    <w:multiLevelType w:val="hybridMultilevel"/>
    <w:tmpl w:val="3578BE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5297EE3"/>
    <w:multiLevelType w:val="hybridMultilevel"/>
    <w:tmpl w:val="3578BE5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54D5E8D"/>
    <w:multiLevelType w:val="multilevel"/>
    <w:tmpl w:val="1854C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6DB7441"/>
    <w:multiLevelType w:val="hybridMultilevel"/>
    <w:tmpl w:val="37E4AE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78B5448"/>
    <w:multiLevelType w:val="hybridMultilevel"/>
    <w:tmpl w:val="5DDAE3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A6260B7"/>
    <w:multiLevelType w:val="hybridMultilevel"/>
    <w:tmpl w:val="B3DC72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CF1752F"/>
    <w:multiLevelType w:val="hybridMultilevel"/>
    <w:tmpl w:val="7160CA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274217">
    <w:abstractNumId w:val="51"/>
  </w:num>
  <w:num w:numId="2" w16cid:durableId="1455245326">
    <w:abstractNumId w:val="23"/>
  </w:num>
  <w:num w:numId="3" w16cid:durableId="840434245">
    <w:abstractNumId w:val="31"/>
  </w:num>
  <w:num w:numId="4" w16cid:durableId="1854420642">
    <w:abstractNumId w:val="38"/>
  </w:num>
  <w:num w:numId="5" w16cid:durableId="1109277435">
    <w:abstractNumId w:val="20"/>
  </w:num>
  <w:num w:numId="6" w16cid:durableId="1738630261">
    <w:abstractNumId w:val="63"/>
  </w:num>
  <w:num w:numId="7" w16cid:durableId="812404855">
    <w:abstractNumId w:val="43"/>
  </w:num>
  <w:num w:numId="8" w16cid:durableId="807549629">
    <w:abstractNumId w:val="13"/>
  </w:num>
  <w:num w:numId="9" w16cid:durableId="22440012">
    <w:abstractNumId w:val="50"/>
  </w:num>
  <w:num w:numId="10" w16cid:durableId="448401061">
    <w:abstractNumId w:val="56"/>
  </w:num>
  <w:num w:numId="11" w16cid:durableId="930166788">
    <w:abstractNumId w:val="18"/>
  </w:num>
  <w:num w:numId="12" w16cid:durableId="1360349289">
    <w:abstractNumId w:val="36"/>
  </w:num>
  <w:num w:numId="13" w16cid:durableId="1797287999">
    <w:abstractNumId w:val="17"/>
  </w:num>
  <w:num w:numId="14" w16cid:durableId="1385179716">
    <w:abstractNumId w:val="57"/>
  </w:num>
  <w:num w:numId="15" w16cid:durableId="1141383436">
    <w:abstractNumId w:val="37"/>
  </w:num>
  <w:num w:numId="16" w16cid:durableId="361395426">
    <w:abstractNumId w:val="61"/>
  </w:num>
  <w:num w:numId="17" w16cid:durableId="757287105">
    <w:abstractNumId w:val="24"/>
  </w:num>
  <w:num w:numId="18" w16cid:durableId="340200991">
    <w:abstractNumId w:val="22"/>
  </w:num>
  <w:num w:numId="19" w16cid:durableId="302394271">
    <w:abstractNumId w:val="65"/>
  </w:num>
  <w:num w:numId="20" w16cid:durableId="1646810477">
    <w:abstractNumId w:val="28"/>
  </w:num>
  <w:num w:numId="21" w16cid:durableId="1047995114">
    <w:abstractNumId w:val="32"/>
  </w:num>
  <w:num w:numId="22" w16cid:durableId="1413551479">
    <w:abstractNumId w:val="35"/>
  </w:num>
  <w:num w:numId="23" w16cid:durableId="1640382553">
    <w:abstractNumId w:val="14"/>
  </w:num>
  <w:num w:numId="24" w16cid:durableId="337536392">
    <w:abstractNumId w:val="48"/>
  </w:num>
  <w:num w:numId="25" w16cid:durableId="1204755322">
    <w:abstractNumId w:val="21"/>
  </w:num>
  <w:num w:numId="26" w16cid:durableId="962005831">
    <w:abstractNumId w:val="26"/>
  </w:num>
  <w:num w:numId="27" w16cid:durableId="1114597671">
    <w:abstractNumId w:val="64"/>
  </w:num>
  <w:num w:numId="28" w16cid:durableId="472136429">
    <w:abstractNumId w:val="9"/>
  </w:num>
  <w:num w:numId="29" w16cid:durableId="1786195416">
    <w:abstractNumId w:val="10"/>
  </w:num>
  <w:num w:numId="30" w16cid:durableId="1002666555">
    <w:abstractNumId w:val="40"/>
  </w:num>
  <w:num w:numId="31" w16cid:durableId="1156726740">
    <w:abstractNumId w:val="27"/>
  </w:num>
  <w:num w:numId="32" w16cid:durableId="1029334795">
    <w:abstractNumId w:val="41"/>
  </w:num>
  <w:num w:numId="33" w16cid:durableId="23410304">
    <w:abstractNumId w:val="62"/>
  </w:num>
  <w:num w:numId="34" w16cid:durableId="1723551591">
    <w:abstractNumId w:val="46"/>
  </w:num>
  <w:num w:numId="35" w16cid:durableId="2133480150">
    <w:abstractNumId w:val="39"/>
  </w:num>
  <w:num w:numId="36" w16cid:durableId="1183012353">
    <w:abstractNumId w:val="7"/>
  </w:num>
  <w:num w:numId="37" w16cid:durableId="727529697">
    <w:abstractNumId w:val="11"/>
  </w:num>
  <w:num w:numId="38" w16cid:durableId="1729694241">
    <w:abstractNumId w:val="58"/>
  </w:num>
  <w:num w:numId="39" w16cid:durableId="1075937179">
    <w:abstractNumId w:val="3"/>
  </w:num>
  <w:num w:numId="40" w16cid:durableId="1176921953">
    <w:abstractNumId w:val="55"/>
  </w:num>
  <w:num w:numId="41" w16cid:durableId="1145507796">
    <w:abstractNumId w:val="45"/>
  </w:num>
  <w:num w:numId="42" w16cid:durableId="1491287557">
    <w:abstractNumId w:val="30"/>
  </w:num>
  <w:num w:numId="43" w16cid:durableId="1809125103">
    <w:abstractNumId w:val="29"/>
  </w:num>
  <w:num w:numId="44" w16cid:durableId="1130124967">
    <w:abstractNumId w:val="0"/>
  </w:num>
  <w:num w:numId="45" w16cid:durableId="1835299858">
    <w:abstractNumId w:val="44"/>
  </w:num>
  <w:num w:numId="46" w16cid:durableId="1834444544">
    <w:abstractNumId w:val="54"/>
  </w:num>
  <w:num w:numId="47" w16cid:durableId="1136528519">
    <w:abstractNumId w:val="4"/>
  </w:num>
  <w:num w:numId="48" w16cid:durableId="1065109112">
    <w:abstractNumId w:val="42"/>
  </w:num>
  <w:num w:numId="49" w16cid:durableId="605626036">
    <w:abstractNumId w:val="33"/>
  </w:num>
  <w:num w:numId="50" w16cid:durableId="38625720">
    <w:abstractNumId w:val="2"/>
  </w:num>
  <w:num w:numId="51" w16cid:durableId="1192953839">
    <w:abstractNumId w:val="1"/>
  </w:num>
  <w:num w:numId="52" w16cid:durableId="604263873">
    <w:abstractNumId w:val="25"/>
  </w:num>
  <w:num w:numId="53" w16cid:durableId="1465462091">
    <w:abstractNumId w:val="34"/>
  </w:num>
  <w:num w:numId="54" w16cid:durableId="1395011759">
    <w:abstractNumId w:val="49"/>
  </w:num>
  <w:num w:numId="55" w16cid:durableId="1060710894">
    <w:abstractNumId w:val="47"/>
  </w:num>
  <w:num w:numId="56" w16cid:durableId="1278372104">
    <w:abstractNumId w:val="16"/>
  </w:num>
  <w:num w:numId="57" w16cid:durableId="525605991">
    <w:abstractNumId w:val="6"/>
  </w:num>
  <w:num w:numId="58" w16cid:durableId="952442762">
    <w:abstractNumId w:val="19"/>
  </w:num>
  <w:num w:numId="59" w16cid:durableId="1216163027">
    <w:abstractNumId w:val="53"/>
  </w:num>
  <w:num w:numId="60" w16cid:durableId="736628912">
    <w:abstractNumId w:val="12"/>
  </w:num>
  <w:num w:numId="61" w16cid:durableId="150874864">
    <w:abstractNumId w:val="60"/>
  </w:num>
  <w:num w:numId="62" w16cid:durableId="1615939937">
    <w:abstractNumId w:val="59"/>
  </w:num>
  <w:num w:numId="63" w16cid:durableId="550921892">
    <w:abstractNumId w:val="52"/>
  </w:num>
  <w:num w:numId="64" w16cid:durableId="243533419">
    <w:abstractNumId w:val="15"/>
  </w:num>
  <w:num w:numId="65" w16cid:durableId="1674188494">
    <w:abstractNumId w:val="8"/>
  </w:num>
  <w:num w:numId="66" w16cid:durableId="720398650">
    <w:abstractNumId w:val="5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EC"/>
    <w:rsid w:val="0000448F"/>
    <w:rsid w:val="00012D94"/>
    <w:rsid w:val="00051491"/>
    <w:rsid w:val="000733E7"/>
    <w:rsid w:val="00073CAC"/>
    <w:rsid w:val="000741D6"/>
    <w:rsid w:val="000857E1"/>
    <w:rsid w:val="00085ECE"/>
    <w:rsid w:val="0009656A"/>
    <w:rsid w:val="000A0193"/>
    <w:rsid w:val="000A1D06"/>
    <w:rsid w:val="000B294A"/>
    <w:rsid w:val="000D55D4"/>
    <w:rsid w:val="000F5E56"/>
    <w:rsid w:val="00122018"/>
    <w:rsid w:val="00147C38"/>
    <w:rsid w:val="00150D20"/>
    <w:rsid w:val="00164FC2"/>
    <w:rsid w:val="001667F7"/>
    <w:rsid w:val="001679E1"/>
    <w:rsid w:val="00171FEF"/>
    <w:rsid w:val="0018313E"/>
    <w:rsid w:val="0018455D"/>
    <w:rsid w:val="00185332"/>
    <w:rsid w:val="001977F3"/>
    <w:rsid w:val="001E6328"/>
    <w:rsid w:val="001F454C"/>
    <w:rsid w:val="0022020F"/>
    <w:rsid w:val="0022593C"/>
    <w:rsid w:val="002305F6"/>
    <w:rsid w:val="002458E2"/>
    <w:rsid w:val="00251B36"/>
    <w:rsid w:val="00256F23"/>
    <w:rsid w:val="00260F76"/>
    <w:rsid w:val="00276D0A"/>
    <w:rsid w:val="002A036E"/>
    <w:rsid w:val="002B70AE"/>
    <w:rsid w:val="002C16B5"/>
    <w:rsid w:val="002C63F5"/>
    <w:rsid w:val="002C691D"/>
    <w:rsid w:val="0030195D"/>
    <w:rsid w:val="003060C3"/>
    <w:rsid w:val="0032512B"/>
    <w:rsid w:val="0033083B"/>
    <w:rsid w:val="00332982"/>
    <w:rsid w:val="003339FC"/>
    <w:rsid w:val="00334C9F"/>
    <w:rsid w:val="003544BA"/>
    <w:rsid w:val="00354FF9"/>
    <w:rsid w:val="00385E61"/>
    <w:rsid w:val="00395AA3"/>
    <w:rsid w:val="003A0E91"/>
    <w:rsid w:val="003A69B9"/>
    <w:rsid w:val="003F2D45"/>
    <w:rsid w:val="003F516E"/>
    <w:rsid w:val="0041117E"/>
    <w:rsid w:val="00446DA9"/>
    <w:rsid w:val="0045217A"/>
    <w:rsid w:val="004527C5"/>
    <w:rsid w:val="004564AB"/>
    <w:rsid w:val="00482714"/>
    <w:rsid w:val="004843F6"/>
    <w:rsid w:val="004B1B20"/>
    <w:rsid w:val="004B3467"/>
    <w:rsid w:val="005035C8"/>
    <w:rsid w:val="00511AFF"/>
    <w:rsid w:val="005521B5"/>
    <w:rsid w:val="005756D8"/>
    <w:rsid w:val="00577164"/>
    <w:rsid w:val="005947ED"/>
    <w:rsid w:val="005950A6"/>
    <w:rsid w:val="005A2A3C"/>
    <w:rsid w:val="005A5029"/>
    <w:rsid w:val="005A66C9"/>
    <w:rsid w:val="005A7F1E"/>
    <w:rsid w:val="005B0F30"/>
    <w:rsid w:val="005E21A4"/>
    <w:rsid w:val="005E3070"/>
    <w:rsid w:val="005E7B13"/>
    <w:rsid w:val="0061058C"/>
    <w:rsid w:val="0062526B"/>
    <w:rsid w:val="00626E4D"/>
    <w:rsid w:val="0063186A"/>
    <w:rsid w:val="0063395B"/>
    <w:rsid w:val="006348FB"/>
    <w:rsid w:val="00643366"/>
    <w:rsid w:val="00660B48"/>
    <w:rsid w:val="006D3AF4"/>
    <w:rsid w:val="006E3E14"/>
    <w:rsid w:val="006E42C4"/>
    <w:rsid w:val="006F15A1"/>
    <w:rsid w:val="00701859"/>
    <w:rsid w:val="0071257D"/>
    <w:rsid w:val="00726B3B"/>
    <w:rsid w:val="007279DC"/>
    <w:rsid w:val="00730FFC"/>
    <w:rsid w:val="00732B7F"/>
    <w:rsid w:val="00734A43"/>
    <w:rsid w:val="00742DB3"/>
    <w:rsid w:val="007433C4"/>
    <w:rsid w:val="00745F1F"/>
    <w:rsid w:val="0075017B"/>
    <w:rsid w:val="00751DD2"/>
    <w:rsid w:val="007545D3"/>
    <w:rsid w:val="00772B75"/>
    <w:rsid w:val="00777ADF"/>
    <w:rsid w:val="007A029E"/>
    <w:rsid w:val="007B7EBC"/>
    <w:rsid w:val="007C7DA6"/>
    <w:rsid w:val="007E26D7"/>
    <w:rsid w:val="007E39EA"/>
    <w:rsid w:val="007F0EE1"/>
    <w:rsid w:val="007F32B8"/>
    <w:rsid w:val="00804763"/>
    <w:rsid w:val="00810763"/>
    <w:rsid w:val="00826524"/>
    <w:rsid w:val="00827134"/>
    <w:rsid w:val="00846D5B"/>
    <w:rsid w:val="00852905"/>
    <w:rsid w:val="0087361E"/>
    <w:rsid w:val="0087457D"/>
    <w:rsid w:val="00876958"/>
    <w:rsid w:val="00895BD6"/>
    <w:rsid w:val="008C79F6"/>
    <w:rsid w:val="008E37B1"/>
    <w:rsid w:val="008E600C"/>
    <w:rsid w:val="00900BD1"/>
    <w:rsid w:val="00922CF5"/>
    <w:rsid w:val="00933FE7"/>
    <w:rsid w:val="009360EC"/>
    <w:rsid w:val="009563D7"/>
    <w:rsid w:val="00961D4D"/>
    <w:rsid w:val="00971714"/>
    <w:rsid w:val="00973CCD"/>
    <w:rsid w:val="0098563D"/>
    <w:rsid w:val="009A00B6"/>
    <w:rsid w:val="009A2943"/>
    <w:rsid w:val="009B0ED2"/>
    <w:rsid w:val="009B4C54"/>
    <w:rsid w:val="009E5CE0"/>
    <w:rsid w:val="00A03B20"/>
    <w:rsid w:val="00A05F90"/>
    <w:rsid w:val="00A066F5"/>
    <w:rsid w:val="00A074EB"/>
    <w:rsid w:val="00A200FB"/>
    <w:rsid w:val="00A30EF8"/>
    <w:rsid w:val="00A36D44"/>
    <w:rsid w:val="00A40B0F"/>
    <w:rsid w:val="00A424D6"/>
    <w:rsid w:val="00A45408"/>
    <w:rsid w:val="00A619B0"/>
    <w:rsid w:val="00A6722C"/>
    <w:rsid w:val="00A77FA4"/>
    <w:rsid w:val="00A81279"/>
    <w:rsid w:val="00AA1D28"/>
    <w:rsid w:val="00AC00AB"/>
    <w:rsid w:val="00AC6D51"/>
    <w:rsid w:val="00AD0653"/>
    <w:rsid w:val="00AD6F53"/>
    <w:rsid w:val="00AE6D96"/>
    <w:rsid w:val="00AF0239"/>
    <w:rsid w:val="00B006C7"/>
    <w:rsid w:val="00B072AE"/>
    <w:rsid w:val="00B2495D"/>
    <w:rsid w:val="00B278A3"/>
    <w:rsid w:val="00B326F9"/>
    <w:rsid w:val="00B4780B"/>
    <w:rsid w:val="00B52F60"/>
    <w:rsid w:val="00B66B31"/>
    <w:rsid w:val="00B71F67"/>
    <w:rsid w:val="00B743D6"/>
    <w:rsid w:val="00BA3EB1"/>
    <w:rsid w:val="00BA5B81"/>
    <w:rsid w:val="00BB45B9"/>
    <w:rsid w:val="00BE1DC1"/>
    <w:rsid w:val="00BF3ADC"/>
    <w:rsid w:val="00C12931"/>
    <w:rsid w:val="00C23304"/>
    <w:rsid w:val="00C27E74"/>
    <w:rsid w:val="00C33BFA"/>
    <w:rsid w:val="00C3799A"/>
    <w:rsid w:val="00C53FC3"/>
    <w:rsid w:val="00C606E6"/>
    <w:rsid w:val="00C66FAA"/>
    <w:rsid w:val="00C72F1D"/>
    <w:rsid w:val="00C82D73"/>
    <w:rsid w:val="00C96258"/>
    <w:rsid w:val="00CA176F"/>
    <w:rsid w:val="00CA3E27"/>
    <w:rsid w:val="00CB1367"/>
    <w:rsid w:val="00D05475"/>
    <w:rsid w:val="00D15133"/>
    <w:rsid w:val="00D171AE"/>
    <w:rsid w:val="00D218F2"/>
    <w:rsid w:val="00D24B75"/>
    <w:rsid w:val="00D27341"/>
    <w:rsid w:val="00D31C64"/>
    <w:rsid w:val="00D339E6"/>
    <w:rsid w:val="00D361C0"/>
    <w:rsid w:val="00D3749F"/>
    <w:rsid w:val="00D375B0"/>
    <w:rsid w:val="00D418A8"/>
    <w:rsid w:val="00D50B9E"/>
    <w:rsid w:val="00D54159"/>
    <w:rsid w:val="00D56C19"/>
    <w:rsid w:val="00D75CA9"/>
    <w:rsid w:val="00D80926"/>
    <w:rsid w:val="00D823D9"/>
    <w:rsid w:val="00D90DE0"/>
    <w:rsid w:val="00D95F77"/>
    <w:rsid w:val="00DB3AB4"/>
    <w:rsid w:val="00DC1D68"/>
    <w:rsid w:val="00DC64F2"/>
    <w:rsid w:val="00DC7BA4"/>
    <w:rsid w:val="00DE3F27"/>
    <w:rsid w:val="00E10B66"/>
    <w:rsid w:val="00E124AA"/>
    <w:rsid w:val="00E44731"/>
    <w:rsid w:val="00E50611"/>
    <w:rsid w:val="00E6717C"/>
    <w:rsid w:val="00E6777C"/>
    <w:rsid w:val="00E72A62"/>
    <w:rsid w:val="00EA49C8"/>
    <w:rsid w:val="00EE24CD"/>
    <w:rsid w:val="00EE7595"/>
    <w:rsid w:val="00EE7C3C"/>
    <w:rsid w:val="00EF11F8"/>
    <w:rsid w:val="00F200A7"/>
    <w:rsid w:val="00F41BEC"/>
    <w:rsid w:val="00F41ECF"/>
    <w:rsid w:val="00F65E79"/>
    <w:rsid w:val="00F77C9F"/>
    <w:rsid w:val="00F82CBE"/>
    <w:rsid w:val="00F85CDC"/>
    <w:rsid w:val="00FA535C"/>
    <w:rsid w:val="00FA7A21"/>
    <w:rsid w:val="00FB2C0B"/>
    <w:rsid w:val="00FB3A36"/>
    <w:rsid w:val="00FF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D09B0"/>
  <w15:chartTrackingRefBased/>
  <w15:docId w15:val="{00493C19-7FC4-4D2D-A11B-27A0C8094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36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36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360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36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360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360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360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360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360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60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360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360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360E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360E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360E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360E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360E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360E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36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36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360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36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36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360E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360E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360E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360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360E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360EC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936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DB3AB4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265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2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29</Pages>
  <Words>5127</Words>
  <Characters>28200</Characters>
  <Application>Microsoft Office Word</Application>
  <DocSecurity>0</DocSecurity>
  <Lines>235</Lines>
  <Paragraphs>66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Célestin SIRJACQUES la226264</dc:creator>
  <cp:keywords/>
  <dc:description/>
  <cp:lastModifiedBy>Célestin SIRJACQUES la226264</cp:lastModifiedBy>
  <cp:revision>207</cp:revision>
  <dcterms:created xsi:type="dcterms:W3CDTF">2025-01-06T00:33:00Z</dcterms:created>
  <dcterms:modified xsi:type="dcterms:W3CDTF">2025-01-05T19:34:00Z</dcterms:modified>
</cp:coreProperties>
</file>