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D6AC" w14:textId="2DCE6BFB" w:rsidR="0049205E" w:rsidRPr="0049205E" w:rsidRDefault="0049205E" w:rsidP="0049205E">
      <w:pPr>
        <w:jc w:val="right"/>
        <w:rPr>
          <w:rFonts w:ascii="Times New Roman" w:hAnsi="Times New Roman" w:cs="Times New Roman"/>
        </w:rPr>
      </w:pPr>
      <w:r w:rsidRPr="0049205E">
        <w:rPr>
          <w:rFonts w:ascii="Times New Roman" w:hAnsi="Times New Roman" w:cs="Times New Roman"/>
        </w:rPr>
        <w:t>Давидко Д., БПИ205</w:t>
      </w:r>
    </w:p>
    <w:p w14:paraId="42F8E6ED" w14:textId="1E2F0311" w:rsidR="0049205E" w:rsidRDefault="00B612FB" w:rsidP="004920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612FB">
        <w:rPr>
          <w:rFonts w:ascii="Times New Roman" w:hAnsi="Times New Roman" w:cs="Times New Roman"/>
          <w:sz w:val="28"/>
          <w:szCs w:val="28"/>
        </w:rPr>
        <w:t>Домашнее задание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955EE6" w14:textId="154AF440" w:rsidR="0049205E" w:rsidRPr="0049205E" w:rsidRDefault="0049205E" w:rsidP="004920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168.</w:t>
      </w:r>
    </w:p>
    <w:p w14:paraId="7EC16236" w14:textId="72950717" w:rsidR="00B612FB" w:rsidRDefault="00B612FB" w:rsidP="00B61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B612FB">
        <w:rPr>
          <w:rFonts w:ascii="Times New Roman" w:hAnsi="Times New Roman" w:cs="Times New Roman"/>
          <w:sz w:val="24"/>
          <w:szCs w:val="24"/>
        </w:rPr>
        <w:t>рхитектура статически типизированного универсального языка программирования, ориентированная на процедурный подход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3DEB80" w14:textId="778907E6" w:rsidR="00B612FB" w:rsidRPr="0049205E" w:rsidRDefault="00B612FB" w:rsidP="00B6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условие 14, </w:t>
      </w:r>
      <w:r w:rsidR="00281C43">
        <w:rPr>
          <w:rFonts w:ascii="Times New Roman" w:hAnsi="Times New Roman" w:cs="Times New Roman"/>
          <w:sz w:val="24"/>
          <w:szCs w:val="24"/>
        </w:rPr>
        <w:t>обработка данных</w:t>
      </w:r>
      <w:r>
        <w:rPr>
          <w:rFonts w:ascii="Times New Roman" w:hAnsi="Times New Roman" w:cs="Times New Roman"/>
          <w:sz w:val="24"/>
          <w:szCs w:val="24"/>
        </w:rPr>
        <w:t xml:space="preserve"> 12 </w:t>
      </w:r>
      <w:r w:rsidRPr="00B612F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обобщённая артефакт «автомобильный транспорт» (структура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vehicle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612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базовые альтернативы: грузовик (структура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lorry</w:t>
      </w:r>
      <w:r>
        <w:rPr>
          <w:rFonts w:ascii="Times New Roman" w:hAnsi="Times New Roman" w:cs="Times New Roman"/>
          <w:sz w:val="24"/>
          <w:szCs w:val="24"/>
        </w:rPr>
        <w:t xml:space="preserve">), автобус (структура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autobus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612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легковой автомобиль (структура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motorcar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612FB">
        <w:rPr>
          <w:rFonts w:ascii="Times New Roman" w:hAnsi="Times New Roman" w:cs="Times New Roman"/>
          <w:sz w:val="24"/>
          <w:szCs w:val="24"/>
        </w:rPr>
        <w:t xml:space="preserve">, </w:t>
      </w:r>
      <w:r w:rsidR="00281C43">
        <w:rPr>
          <w:rFonts w:ascii="Times New Roman" w:hAnsi="Times New Roman" w:cs="Times New Roman"/>
          <w:sz w:val="24"/>
          <w:szCs w:val="24"/>
        </w:rPr>
        <w:t xml:space="preserve">общие переменные: ёмкость топливного бака в литрах и расход топлива на 100 км, общая функция: максимальное расстояние, которое может проехать автомобиль в км. Обработка данных в контейнере производится при помощи </w:t>
      </w:r>
      <w:r w:rsidR="00281C43">
        <w:rPr>
          <w:rFonts w:ascii="Times New Roman" w:hAnsi="Times New Roman" w:cs="Times New Roman"/>
          <w:sz w:val="24"/>
          <w:szCs w:val="24"/>
          <w:lang w:val="en-US"/>
        </w:rPr>
        <w:t>Bubble Sort.</w:t>
      </w:r>
    </w:p>
    <w:p w14:paraId="5F00FBC9" w14:textId="4F56EA2B" w:rsidR="0049205E" w:rsidRPr="006B2382" w:rsidRDefault="0049205E" w:rsidP="00B612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Структурная </w:t>
      </w:r>
      <w:r w:rsidRPr="0049205E">
        <w:rPr>
          <w:rFonts w:ascii="Times New Roman" w:hAnsi="Times New Roman" w:cs="Times New Roman"/>
          <w:sz w:val="24"/>
          <w:szCs w:val="24"/>
        </w:rPr>
        <w:t>схема изучаемой архитектуры ВС с размещенной на ней разработанной программ</w:t>
      </w:r>
      <w:r w:rsidR="007847D9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DCBA19" w14:textId="610E3DDE" w:rsidR="006B2382" w:rsidRDefault="006B2382" w:rsidP="006B2382">
      <w:pPr>
        <w:rPr>
          <w:rFonts w:ascii="Times New Roman" w:hAnsi="Times New Roman" w:cs="Times New Roman"/>
          <w:sz w:val="24"/>
          <w:szCs w:val="24"/>
        </w:rPr>
      </w:pPr>
      <w:r w:rsidRPr="006B23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B7C2C" wp14:editId="224DBE02">
            <wp:extent cx="6850380" cy="42532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745" cy="42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5618" w14:textId="6EE771DD" w:rsidR="006B2382" w:rsidRPr="007939AA" w:rsidRDefault="007939AA" w:rsidP="00793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Тесты:</w:t>
      </w:r>
    </w:p>
    <w:p w14:paraId="400815D5" w14:textId="5CBF4CCD" w:rsidR="007939AA" w:rsidRDefault="007939AA" w:rsidP="007939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939A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939A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время работы </w:t>
      </w:r>
      <w:r w:rsidRPr="007939A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0.000332</w:t>
      </w:r>
      <w:r>
        <w:rPr>
          <w:rFonts w:ascii="Times New Roman" w:hAnsi="Times New Roman" w:cs="Times New Roman"/>
          <w:sz w:val="24"/>
          <w:szCs w:val="24"/>
        </w:rPr>
        <w:t xml:space="preserve"> секунды</w:t>
      </w:r>
    </w:p>
    <w:p w14:paraId="31F22E63" w14:textId="67E1FA7A" w:rsidR="007939AA" w:rsidRDefault="007939AA" w:rsidP="007939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93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93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время работы </w:t>
      </w:r>
      <w:r w:rsidRPr="007939A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0.</w:t>
      </w:r>
      <w:r w:rsidRPr="007939AA"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000324</w:t>
      </w:r>
      <w:r w:rsidRPr="00793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135513DF" w14:textId="2E4A565F" w:rsidR="007939AA" w:rsidRDefault="007939AA" w:rsidP="007939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93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93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время работы </w:t>
      </w:r>
      <w:r w:rsidRPr="007939A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0.</w:t>
      </w:r>
      <w:r w:rsidRPr="007939AA"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000556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63531BDF" w14:textId="529C2859" w:rsidR="007939AA" w:rsidRDefault="007939AA" w:rsidP="007939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подано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39A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100, </w:t>
      </w:r>
      <w:r>
        <w:rPr>
          <w:rFonts w:ascii="Times New Roman" w:hAnsi="Times New Roman" w:cs="Times New Roman"/>
          <w:sz w:val="24"/>
          <w:szCs w:val="24"/>
        </w:rPr>
        <w:t xml:space="preserve">выходной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93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время работы</w:t>
      </w:r>
      <w:r w:rsidRPr="007939A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без учёта вывода</w:t>
      </w:r>
      <w:r w:rsidRPr="007939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0.</w:t>
      </w:r>
      <w:r w:rsidRPr="007939AA"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000019</w:t>
      </w:r>
      <w:r w:rsidRPr="007939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4BC4C61B" w14:textId="0E10FEFC" w:rsidR="007939AA" w:rsidRDefault="007939AA" w:rsidP="007939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подано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39A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выходной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93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время работы</w:t>
      </w:r>
      <w:r w:rsidRPr="007939A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без учёта вывода</w:t>
      </w:r>
      <w:r w:rsidRPr="007939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0.</w:t>
      </w:r>
      <w:r w:rsidRPr="007939AA"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000099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3542A54C" w14:textId="5EE44EED" w:rsidR="007939AA" w:rsidRDefault="007939AA" w:rsidP="007939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подано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39A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000, выходной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3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время работы</w:t>
      </w:r>
      <w:r w:rsidRPr="007939A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без учёта вывода</w:t>
      </w:r>
      <w:r w:rsidRPr="007939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0.</w:t>
      </w:r>
      <w:r w:rsidRPr="007939AA"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000351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161DCB73" w14:textId="04D2564E" w:rsidR="007939AA" w:rsidRDefault="007939AA" w:rsidP="007939A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подано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939AA">
        <w:rPr>
          <w:rFonts w:ascii="Times New Roman" w:hAnsi="Times New Roman" w:cs="Times New Roman"/>
          <w:sz w:val="24"/>
          <w:szCs w:val="24"/>
        </w:rPr>
        <w:t xml:space="preserve"> = </w:t>
      </w:r>
      <w:r w:rsidR="00375B4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000, выходной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375B41">
        <w:rPr>
          <w:rFonts w:ascii="Times New Roman" w:hAnsi="Times New Roman" w:cs="Times New Roman"/>
          <w:sz w:val="24"/>
          <w:szCs w:val="24"/>
        </w:rPr>
        <w:t>7</w:t>
      </w:r>
      <w:r w:rsidRPr="007939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939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время работы</w:t>
      </w:r>
      <w:r w:rsidRPr="007939A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без учёта вывода</w:t>
      </w:r>
      <w:r w:rsidRPr="007939A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AA">
        <w:rPr>
          <w:rFonts w:ascii="Times New Roman" w:hAnsi="Times New Roman" w:cs="Times New Roman"/>
          <w:sz w:val="24"/>
          <w:szCs w:val="24"/>
        </w:rPr>
        <w:t>0.</w:t>
      </w:r>
      <w:r w:rsidRPr="007939AA">
        <w:t xml:space="preserve"> </w:t>
      </w:r>
      <w:r w:rsidR="00375B41" w:rsidRPr="00375B41">
        <w:rPr>
          <w:rFonts w:ascii="Times New Roman" w:hAnsi="Times New Roman" w:cs="Times New Roman"/>
          <w:sz w:val="24"/>
          <w:szCs w:val="24"/>
        </w:rPr>
        <w:t>000751</w:t>
      </w:r>
      <w:r w:rsidR="00375B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секунды</w:t>
      </w:r>
    </w:p>
    <w:p w14:paraId="1445A99B" w14:textId="546260A4" w:rsidR="00375B41" w:rsidRPr="007847D9" w:rsidRDefault="00375B41" w:rsidP="00375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Исходные тексты программы расположены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в каталогу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hw</w:t>
      </w:r>
      <w:proofErr w:type="spellEnd"/>
      <w:r w:rsidRPr="00375B41">
        <w:rPr>
          <w:rFonts w:ascii="Times New Roman" w:hAnsi="Times New Roman" w:cs="Times New Roman"/>
          <w:sz w:val="24"/>
          <w:szCs w:val="24"/>
        </w:rPr>
        <w:t xml:space="preserve">_1. </w:t>
      </w:r>
      <w:r>
        <w:rPr>
          <w:rFonts w:ascii="Times New Roman" w:hAnsi="Times New Roman" w:cs="Times New Roman"/>
          <w:sz w:val="24"/>
          <w:szCs w:val="24"/>
        </w:rPr>
        <w:t xml:space="preserve">Тестовые файлы расположены в каталоге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hw</w:t>
      </w:r>
      <w:proofErr w:type="spellEnd"/>
      <w:r w:rsidRPr="00375B41">
        <w:rPr>
          <w:rFonts w:ascii="Times New Roman" w:hAnsi="Times New Roman" w:cs="Times New Roman"/>
          <w:sz w:val="24"/>
          <w:szCs w:val="24"/>
        </w:rPr>
        <w:t>_1/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75B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375B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Результаты тестовых прогонов расположены в каталоге </w:t>
      </w:r>
      <w:r>
        <w:rPr>
          <w:rFonts w:ascii="Times New Roman" w:hAnsi="Times New Roman" w:cs="Times New Roman"/>
          <w:sz w:val="24"/>
          <w:szCs w:val="24"/>
          <w:lang w:val="en-US"/>
        </w:rPr>
        <w:t>hw_1/output.</w:t>
      </w:r>
    </w:p>
    <w:p w14:paraId="5D22586E" w14:textId="361F128A" w:rsidR="007847D9" w:rsidRPr="007939AA" w:rsidRDefault="007847D9" w:rsidP="00375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интерфейсных модулей (заголовочных файлов): 6; число модулей реализации: 6; общий размер исходных текстов: 372 строки.</w:t>
      </w:r>
    </w:p>
    <w:sectPr w:rsidR="007847D9" w:rsidRPr="007939AA" w:rsidSect="007939AA"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1B5F"/>
    <w:multiLevelType w:val="hybridMultilevel"/>
    <w:tmpl w:val="8F1C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FB"/>
    <w:rsid w:val="000C6C76"/>
    <w:rsid w:val="00281C43"/>
    <w:rsid w:val="00375B41"/>
    <w:rsid w:val="0049205E"/>
    <w:rsid w:val="006B2382"/>
    <w:rsid w:val="007847D9"/>
    <w:rsid w:val="007939AA"/>
    <w:rsid w:val="00822FF0"/>
    <w:rsid w:val="00B612FB"/>
    <w:rsid w:val="00E1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AF49"/>
  <w15:chartTrackingRefBased/>
  <w15:docId w15:val="{7B06A0ED-5E8F-4790-9B1A-414B2353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Давидко Дарья Денисовна</dc:creator>
  <cp:keywords/>
  <dc:description/>
  <cp:lastModifiedBy>Давидко Дарья Денисовна</cp:lastModifiedBy>
  <cp:revision>1</cp:revision>
  <dcterms:created xsi:type="dcterms:W3CDTF">2021-10-09T20:51:00Z</dcterms:created>
  <dcterms:modified xsi:type="dcterms:W3CDTF">2021-10-10T01:02:00Z</dcterms:modified>
</cp:coreProperties>
</file>