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jc w:val="center"/>
      </w:pPr>
      <w:r>
        <w:rPr>
          <w:b/>
          <w:bCs/>
          <w:color w:val="C9A84C"/>
          <w:sz w:val="72"/>
          <w:szCs w:val="72"/>
        </w:rPr>
        <w:t xml:space="preserve">✦  AETHERTREE  ✦</w:t>
      </w:r>
    </w:p>
    <w:p>
      <w:pPr>
        <w:jc w:val="center"/>
      </w:pPr>
      <w:r>
        <w:rPr>
          <w:color w:val="1F4E79"/>
          <w:sz w:val="40"/>
          <w:szCs w:val="40"/>
        </w:rPr>
        <w:t xml:space="preserve">Game Design Document</w:t>
      </w:r>
    </w:p>
    <w:p>
      <w:pPr>
        <w:spacing w:before="120" w:after="120"/>
      </w:pPr>
      <w:r>
        <w:t xml:space="preserve"/>
      </w:r>
    </w:p>
    <w:p>
      <w:pPr>
        <w:jc w:val="center"/>
      </w:pPr>
      <w:r>
        <w:rPr>
          <w:color w:val="404040"/>
          <w:sz w:val="28"/>
          <w:szCs w:val="28"/>
        </w:rPr>
        <w:t xml:space="preserve">v3.1 — 2026</w:t>
      </w:r>
    </w:p>
    <w:p>
      <w:pPr>
        <w:jc w:val="center"/>
      </w:pPr>
      <w:r>
        <w:rPr>
          <w:i/>
          <w:iCs/>
          <w:color w:val="404040"/>
          <w:sz w:val="22"/>
          <w:szCs w:val="22"/>
        </w:rPr>
        <w:t xml:space="preserve">RPG Action Multijoueur — Système Élémentaire Vivant</w:t>
      </w:r>
    </w:p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pBdr>
          <w:top w:val="single" w:color="C9A84C" w:sz="6"/>
        </w:pBdr>
        <w:jc w:val="center"/>
      </w:pPr>
      <w:r>
        <w:rPr>
          <w:sz w:val="4"/>
          <w:szCs w:val="4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C9A84C" w:sz="6"/>
        </w:pBdr>
        <w:shd w:fill="1F4E79" w:val="clear"/>
        <w:spacing w:before="400" w:after="200"/>
      </w:pPr>
      <w:r>
        <w:rPr>
          <w:b/>
          <w:bCs/>
          <w:color w:val="FFFFFF"/>
          <w:sz w:val="36"/>
          <w:szCs w:val="36"/>
        </w:rPr>
        <w:t xml:space="preserve">PARTIE 1 — BASE DU JEU</w:t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§1 — Présentation &amp; Piliers de Design</w:t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§1.1 — Concept</w:t>
      </w:r>
    </w:p>
    <w:p>
      <w:pPr>
        <w:spacing w:before="80" w:after="80"/>
      </w:pPr>
      <w:r>
        <w:rPr>
          <w:color w:val="404040"/>
          <w:sz w:val="22"/>
          <w:szCs w:val="22"/>
        </w:rPr>
        <w:t xml:space="preserve">AetherTree est un RPG Action multijoueur en vue isométrique. Le joueur ne choisit pas de classe — son identité émerge naturellement à travers ses choix de gameplay : arme utilisée, éléments maîtrisés, zones explorées, activités pratiquées.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§1.2 — Piliers de Design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Liberté — aucune classe imposée, spécialisation organique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Cohérence récompensée — le système élémentaire favorise la spécialisation sans la forcer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Découverte — skills, recettes, capacités se débloquent via le jeu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Profondeur — chaque système s'imbrique avec les autres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Accessibilité — toutes les armes et éléments disponibles dès le départ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§1.3 — Sources de Déblocage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Conditions in-game — accomplissements mesurés automatiquement (kills, affinités élémentaires, zones explorées, crafts, activités...)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Niveau du personnage — certains skills et capacités se débloquent automatiquement en atteignant un palier de niveau</w:t>
      </w:r>
    </w:p>
    <w:p>
      <w:pPr>
        <w:spacing w:before="80" w:after="80"/>
      </w:pPr>
      <w:r>
        <w:rPr>
          <w:sz w:val="22"/>
          <w:szCs w:val="22"/>
        </w:rPr>
        <w:t xml:space="preserve">💡 </w:t>
      </w:r>
      <w:r>
        <w:rPr>
          <w:i/>
          <w:iCs/>
          <w:color w:val="555555"/>
          <w:sz w:val="20"/>
          <w:szCs w:val="20"/>
        </w:rPr>
        <w:t xml:space="preserve">L'achat chez un PNJ est une transaction économique (§35), pas un déblocage.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§2 — Création du Personnage</w:t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§2.1 — Nom du Personnage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Longueur : 4 à 16 caractères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Caractères autorisés : lettres (A-Z, a-z) et tiret ( - 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Unique par serveur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Définitif et irrévocable — aucun changement possible après la création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§2.2 — Apparence</w:t>
      </w:r>
    </w:p>
    <w:p>
      <w:pPr>
        <w:spacing w:before="80" w:after="80"/>
      </w:pPr>
      <w:r>
        <w:rPr>
          <w:b/>
          <w:bCs/>
          <w:color w:val="C55A11"/>
          <w:sz w:val="22"/>
          <w:szCs w:val="22"/>
        </w:rPr>
        <w:t xml:space="preserve">⚠ </w:t>
      </w:r>
      <w:r>
        <w:rPr>
          <w:i/>
          <w:iCs/>
          <w:color w:val="C55A11"/>
          <w:sz w:val="22"/>
          <w:szCs w:val="22"/>
        </w:rPr>
        <w:t xml:space="preserve">À DÉFINIR — Personnalisation principalement axée sur le visage (forme, traits, couleurs). Détails à travailler.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§2.3 — Choix d'Arme</w:t>
      </w:r>
    </w:p>
    <w:p>
      <w:pPr>
        <w:spacing w:before="80" w:after="80"/>
      </w:pPr>
      <w:r>
        <w:rPr>
          <w:color w:val="404040"/>
          <w:sz w:val="22"/>
          <w:szCs w:val="22"/>
        </w:rPr>
        <w:t xml:space="preserve">Choix parmi les 12 familles disponibles — définitif et irrévocable. Détermine la catégorie d'arme pour toute la vie du personnage. L'armure est entièrement libre — plus de restriction liée à l'arme.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Catégorie d'arme détermine le style de jeu (Melee / Ranged / Magic) mais pas les dégâts bruts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Variantes de la famille choisie se débloquent en cours de jeu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Toutes les familles sont accessibles dès la création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L'armure équipée (Lourde / Légère / Robe) détermine le profil tank/DPS/Mage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§3 — Familles d'Armes (12)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Famille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Catégorie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Variantes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Nom de Classe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Épée courte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Mêlée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Épée longue, Double épée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Épéiste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Hache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Mêlée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Berserker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Faux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Mêlée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Faucheur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Massue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Mêlée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Marteau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Briseur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Dague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Mêlée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Double dague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Assassin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Bouclier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Mêlée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Gardien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Arc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Distance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Arbalète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Archer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Pistolet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Distance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Pompe, Sniper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Tireur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Bâton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Magique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Sceptre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Orbe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Magique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Gardien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Tome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Magique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Érudit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Baguette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Magique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Enchanteur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Variantes débloquées en cours de jeu via conditions in-game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Unarmed — activé automatiquement si le joueur déséquipe son arme. Dégâts fixes selon le niveau du joueur (définis dans CharacterData SO)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Bouclier — arme principale avec mécaniques spéciales (Parade et Contre-attaque) définies via SkillData dédiés</w:t>
      </w:r>
    </w:p>
    <w:p>
      <w:pPr>
        <w:spacing w:before="80" w:after="80"/>
      </w:pPr>
      <w:r>
        <w:rPr>
          <w:b/>
          <w:bCs/>
          <w:color w:val="C55A11"/>
          <w:sz w:val="22"/>
          <w:szCs w:val="22"/>
        </w:rPr>
        <w:t xml:space="preserve">⚠ </w:t>
      </w:r>
      <w:r>
        <w:rPr>
          <w:i/>
          <w:iCs/>
          <w:color w:val="C55A11"/>
          <w:sz w:val="22"/>
          <w:szCs w:val="22"/>
        </w:rPr>
        <w:t xml:space="preserve">Tous les noms de classe définis ✅ — voir §9.2</w:t>
      </w:r>
    </w:p>
    <w:p>
      <w:pPr>
        <w:spacing w:before="80" w:after="80"/>
      </w:pPr>
      <w:r>
        <w:rPr>
          <w:b/>
          <w:bCs/>
          <w:color w:val="C55A11"/>
          <w:sz w:val="22"/>
          <w:szCs w:val="22"/>
        </w:rPr>
        <w:t xml:space="preserve">⚠ </w:t>
      </w:r>
      <w:r>
        <w:rPr>
          <w:i/>
          <w:iCs/>
          <w:color w:val="C55A11"/>
          <w:sz w:val="22"/>
          <w:szCs w:val="22"/>
        </w:rPr>
        <w:t xml:space="preserve">Épithètes élémentaires (§9.3) à définir pour chaque famille</w:t>
      </w:r>
    </w:p>
    <w:p>
      <w:r>
        <w:br w:type="page"/>
      </w:r>
    </w:p>
    <w:p>
      <w:pPr>
        <w:pStyle w:val="Heading1"/>
        <w:pBdr>
          <w:bottom w:val="single" w:color="C9A84C" w:sz="6"/>
        </w:pBdr>
        <w:shd w:fill="1F4E79" w:val="clear"/>
        <w:spacing w:before="400" w:after="200"/>
      </w:pPr>
      <w:r>
        <w:rPr>
          <w:b/>
          <w:bCs/>
          <w:color w:val="FFFFFF"/>
          <w:sz w:val="36"/>
          <w:szCs w:val="36"/>
        </w:rPr>
        <w:t xml:space="preserve">PARTIE 2 — PERSONNAGE</w:t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§4 — Entity</w:t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§4.1 — Rôle</w:t>
      </w:r>
    </w:p>
    <w:p>
      <w:pPr>
        <w:spacing w:before="80" w:after="80"/>
      </w:pPr>
      <w:r>
        <w:rPr>
          <w:color w:val="404040"/>
          <w:sz w:val="22"/>
          <w:szCs w:val="22"/>
        </w:rPr>
        <w:t xml:space="preserve">Classe de base abstraite de toutes les entités vivantes. Ne s'instancie jamais directement.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§4.2 — Stats de base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Stat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MaxHP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Points de vie maximum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MaxMana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Points de mana maximum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RegenHP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Régénération HP par seconde — joueur uniquement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RegenMana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Régénération Mana par seconde — joueur uniquement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Régénération passive (tick 1s) — joueur uniquement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Mobs et PNJ ne régénèrent pas — leurs HP sont fixes jusqu'à la mort ou reset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§4.3 — Défenses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Type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Réduit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MeleeDefense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Dégâts mêlée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RangedDefense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Dégâts distance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MagicDefense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Dégâts magiques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§4.4 — Hiérarchie des Entités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Entité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Hérite de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Entity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Entité contrôlée par le joueur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Entity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Entité ennemie avec 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Boss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Mob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Mob avec phases de combat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PNJ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Entity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Entité non hostile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Garde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PNJ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PNJ qui combat les mobs proches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Entity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Familier du joueur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§4.5 — StatusEffectSystem</w:t>
      </w:r>
    </w:p>
    <w:p>
      <w:pPr>
        <w:spacing w:before="80" w:after="80"/>
      </w:pPr>
      <w:r>
        <w:rPr>
          <w:color w:val="404040"/>
          <w:sz w:val="22"/>
          <w:szCs w:val="22"/>
        </w:rPr>
        <w:t xml:space="preserve">Chaque Entity possède un StatusEffectSystem gérant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Buffs et debuffs actifs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Invincibilité temporaire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Sleep — réveil au premier dégât reçu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Shield — absorbe les dégâts en priorité avant les HP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Immunités — gérées via BuffData ou StatusEffectData, pas hardcodées dans Player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§5 — Joueur</w:t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§5.1 — Stats de Base (CharacterData SO)</w:t>
      </w:r>
    </w:p>
    <w:p>
      <w:pPr>
        <w:spacing w:before="80" w:after="80"/>
      </w:pPr>
      <w:r>
        <w:rPr>
          <w:color w:val="404040"/>
          <w:sz w:val="22"/>
          <w:szCs w:val="22"/>
        </w:rPr>
        <w:t xml:space="preserve">Stats définies par niveau dans CharacterData — source unique de vérité.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Stat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MaxHP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Points de vie maximum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MaxMana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Points de mana maximum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RegenHP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Régénération HP par seconde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RegenMana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Régénération Mana par seconde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MoveSpeed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Vitesse de déplacement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§5.1.1 — HP par Niveau et Catégorie</w:t>
      </w:r>
    </w:p>
    <w:p>
      <w:pPr>
        <w:spacing w:before="80" w:after="80"/>
      </w:pPr>
      <w:r>
        <w:rPr>
          <w:color w:val="404040"/>
          <w:sz w:val="22"/>
          <w:szCs w:val="22"/>
        </w:rPr>
        <w:t xml:space="preserve">Les HP de base varient selon la catégorie d'arme choisie à la création (plus exposé = plus de HP) 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Niveau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Melee (+20%)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Mage (+10%)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Range (base)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Lv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600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550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500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Lv 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1 800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1 650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1 500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Lv 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3 600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3 300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3 000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Lv 100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6 600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6 050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5 500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💡 </w:t>
      </w:r>
      <w:r>
        <w:rPr>
          <w:i/>
          <w:iCs/>
          <w:color w:val="555555"/>
          <w:sz w:val="20"/>
          <w:szCs w:val="20"/>
        </w:rPr>
        <w:t xml:space="preserve">Précision et Esquive ne viennent PAS de CharacterData — agrégées exclusivement depuis l'équipement via PlayerStats.RecalculateStats().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§5.2 — Stats de Combat (PlayerStats)</w:t>
      </w:r>
    </w:p>
    <w:p>
      <w:pPr>
        <w:spacing w:before="80" w:after="80"/>
      </w:pPr>
      <w:r>
        <w:rPr>
          <w:color w:val="404040"/>
          <w:sz w:val="22"/>
          <w:szCs w:val="22"/>
        </w:rPr>
        <w:t xml:space="preserve">Agrégées depuis l'équipement à chaque changement via RecalculateStats()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Stat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Source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AttackMin / AttackMax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Arme + Rune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MeleeDefense / RangedDefense / MagicDefense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Armure + Casque + Gants + Bottes + Bijoux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Precision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Équipement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Dodge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Équipement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CritChance / CritMultiplier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Équipement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ElementalPoints (par élément)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Esprits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§5.3 — Slots d'Équipement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Slot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Instance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Quantité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Arme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WeaponInstance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Armure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ArmorInstance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Casque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HelmetInstance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Gants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GlovesInstance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Bottes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BootsInstance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Bijoux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JewelryInstance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3 (1 Ring + 1 Necklace + 1 Bracelet)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Esprits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SpiritInstance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 actif — plusieurs en stock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§5.4 — Système de Mana &amp; Cooldowns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Mana consommé à chaque utilisation de skill (manaCost sur SkillData)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Certains skills coûtent aussi des HP (hpCost combinable avec manaCost)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Régénération Mana passive via RegenMana (tick 1 seconde)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b/>
          <w:bCs/>
          <w:color w:val="404040"/>
          <w:sz w:val="22"/>
          <w:szCs w:val="22"/>
        </w:rPr>
        <w:t xml:space="preserve">Cooldown Global (GCD)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Durée : 1 seconde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S'applique aux Slots 1-9 uniquement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Déclenché à chaque utilisation d'un skill sur ces slots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Pendant le GCD : tous les slots 1-9 sont verrouillés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b/>
          <w:bCs/>
          <w:color w:val="404040"/>
          <w:sz w:val="22"/>
          <w:szCs w:val="22"/>
        </w:rPr>
        <w:t xml:space="preserve">Cooldown Individuel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Défini par skill dans SkillData (champ cooldown)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S'applique en plus du GCD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Ex : skill cooldown 8s → GCD 1s + 8s avant réutilisation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b/>
          <w:bCs/>
          <w:color w:val="404040"/>
          <w:sz w:val="22"/>
          <w:szCs w:val="22"/>
        </w:rPr>
        <w:t xml:space="preserve">Slot 0 — BasicAttack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Jamais bloqué par le GCD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Cadence gouvernée uniquement par attackSpeed de l'arme équipée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Permet de continuer à attaquer librement entre les skills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§5.5 — Identité &amp; Progression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Champ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level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Niveau actuel (1-100)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xpCombat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XP de combat accumulée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weaponCategory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Melee / Ranged / Magic — immuable depuis la création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activeTitle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Titre actif affiché sous le pseudo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worldReputation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Points réputation monde (voir §10)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pvpReputation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Points réputation PvP (voir §10)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b/>
          <w:bCs/>
          <w:color w:val="404040"/>
          <w:sz w:val="28"/>
          <w:szCs w:val="28"/>
        </w:rPr>
        <w:t xml:space="preserve">§5.5bis — Système de Stats Secondaires (StatPoints)</w:t>
      </w:r>
    </w:p>
    <w:p>
      <w:pPr>
        <w:spacing w:before="80" w:after="80"/>
      </w:pPr>
      <w:r>
        <w:rPr>
          <w:i/>
          <w:iCs/>
          <w:color w:val="7F7F7F"/>
          <w:sz w:val="22"/>
          <w:szCs w:val="22"/>
        </w:rPr>
        <w:t xml:space="preserve">💡 Nouveau système — implémenté en v4</w:t>
      </w:r>
    </w:p>
    <w:p>
      <w:pPr>
        <w:spacing w:before="60" w:after="60"/>
      </w:pP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§5.5bis.1 — Principe</w:t>
      </w:r>
    </w:p>
    <w:p>
      <w:pPr>
        <w:spacing w:before="80" w:after="80"/>
      </w:pPr>
      <w:r>
        <w:rPr>
          <w:color w:val="404040"/>
          <w:sz w:val="22"/>
          <w:szCs w:val="22"/>
        </w:rPr>
        <w:t xml:space="preserve">Le joueur dispose d'un pool de 300 points libres (au lv100) à répartir librement dans 4 stats principales. Chaque stat a un cap de 100 rangs. Monter une stat coûte de plus en plus cher — maxer une stat consomme exactement les 300 points disponibles, forçant un vrai choix de build. Il est impossible de maxer deux stats.</w:t>
      </w:r>
    </w:p>
    <w:p>
      <w:pPr>
        <w:spacing w:before="60" w:after="60"/>
      </w:pP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§5.5bis.2 — Acquisition de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Niveau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+3 pts/niveau fixe, lv1 à lv100 → 300 pts au total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Runes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Certaines runes accordent des StatPoints bonus (⚠ à définir §6.6)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BonusStats équipement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Certains slots de configuration accordent des StatPoints passifs</w:t>
            </w:r>
          </w:p>
        </w:tc>
      </w:tr>
    </w:tbl>
    <w:p>
      <w:pPr>
        <w:spacing w:before="60" w:after="60"/>
      </w:pP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§5.5bis.3 — Coût par Rang (courbe progressive)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Coût/rang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Points dépensés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Cumul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1 – 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1 pt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20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21 – 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2 pts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40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41 – 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3 pts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60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61 – 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4 pts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80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81 – 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5 pts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100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300 ✅</w:t>
            </w:r>
          </w:p>
        </w:tc>
      </w:tr>
    </w:tbl>
    <w:p>
      <w:pPr>
        <w:spacing w:before="80" w:after="80"/>
      </w:pPr>
      <w:r>
        <w:rPr>
          <w:i/>
          <w:iCs/>
          <w:color w:val="7F7F7F"/>
          <w:sz w:val="22"/>
          <w:szCs w:val="22"/>
        </w:rPr>
        <w:t xml:space="preserve">💡 Maxer une seule stat consomme l'intégralité des 300 pts — impossible d'en maxer deux.</w:t>
      </w:r>
    </w:p>
    <w:p>
      <w:pPr>
        <w:spacing w:before="60" w:after="60"/>
      </w:pP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§5.5bis.4 — Stats Investissables &amp; Paliers de Bonus</w:t>
      </w:r>
    </w:p>
    <w:p>
      <w:pPr>
        <w:spacing w:before="80" w:after="80"/>
      </w:pPr>
      <w:r>
        <w:rPr>
          <w:color w:val="404040"/>
          <w:sz w:val="22"/>
          <w:szCs w:val="22"/>
        </w:rPr>
        <w:t xml:space="preserve">Bonus de palier déclenchés tous les 10 rangs investis dans une stat (10 paliers par stat, 40 au total). Valeurs exactes à calibrer en test.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1990"/>
        <w:gridCol w:w="1990"/>
        <w:gridCol w:w="1990"/>
        <w:gridCol w:w="199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Palier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Rang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⚔ Attaque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🛡 Défense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🔮 Élémentaire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❤ HP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+Attaque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+Défense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+Elem. pts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+MaxHP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20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+Attaque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+Défense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+Elem. pts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+MaxHP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30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+Précision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+Esquive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+RegenMana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+RegenHP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40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+Attaque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+Défense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+Elem. pts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+MaxHP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50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+CritChance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+Esquive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+CD réduit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+RegenHP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60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+Attaque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+Défense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+Elem. pts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+MaxHP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70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+Précision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+Esquive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+RegenMana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+RegenHP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80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+CritChance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+Défense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+CD réduit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+MaxHP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90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+CritMultiplier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+Esquive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+Elem. pts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+RegenHP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100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+CritMultiplier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+Esquive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+CD réduit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+MaxHP (max)</w:t>
            </w:r>
          </w:p>
        </w:tc>
      </w:tr>
    </w:tbl>
    <w:p>
      <w:pPr>
        <w:spacing w:before="80" w:after="80"/>
      </w:pPr>
      <w:r>
        <w:rPr>
          <w:i/>
          <w:iCs/>
          <w:color w:val="7F7F7F"/>
          <w:sz w:val="22"/>
          <w:szCs w:val="22"/>
        </w:rPr>
        <w:t xml:space="preserve">💡 Stat Élémentaire : chaque rang ajoute +X pts dans tous les éléments simultanément. L'élément actif détermine lesquels sont exploités en combat.</w:t>
      </w:r>
    </w:p>
    <w:p>
      <w:pPr>
        <w:spacing w:before="60" w:after="60"/>
      </w:pP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§5.5bis.5 — Réinitialisation (Respec)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Disponibilité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PNJ dédié ou item rare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Coût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Gold élevé OU item rare (⚠ à calibrer §35)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Portée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Tous les points réinitialisés — bonus de palier perdus jusqu'à réinvestissement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Fréquence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20"/>
                <w:szCs w:val="20"/>
              </w:rPr>
              <w:t xml:space="preserve">Illimitée (coût dissuasif mais non bloquant)</w:t>
            </w:r>
          </w:p>
        </w:tc>
      </w:tr>
    </w:tbl>
    <w:p>
      <w:pPr>
        <w:spacing w:before="60" w:after="60"/>
      </w:pP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§5.5bis.6 — Points Ouverts</w:t>
      </w:r>
    </w:p>
    <w:p>
      <w:pPr>
        <w:numPr>
          <w:ilvl w:val="0"/>
          <w:numId w:val="1"/>
        </w:numPr>
        <w:spacing w:before="60" w:after="60"/>
      </w:pPr>
      <w:r>
        <w:rPr>
          <w:color w:val="404040"/>
          <w:sz w:val="22"/>
          <w:szCs w:val="22"/>
        </w:rPr>
        <w:t xml:space="preserve">Runes de StatPoints — runes spéciales qui ajoutent des points dans une stat principale (⚠ à définir §6.6)</w:t>
      </w:r>
    </w:p>
    <w:p>
      <w:pPr>
        <w:numPr>
          <w:ilvl w:val="0"/>
          <w:numId w:val="1"/>
        </w:numPr>
        <w:spacing w:before="60" w:after="60"/>
      </w:pPr>
      <w:r>
        <w:rPr>
          <w:color w:val="404040"/>
          <w:sz w:val="22"/>
          <w:szCs w:val="22"/>
        </w:rPr>
        <w:t xml:space="preserve">BonusStats équipements — certains slots de configuration accordent des StatPoints passifs</w:t>
      </w:r>
    </w:p>
    <w:p>
      <w:pPr>
        <w:numPr>
          <w:ilvl w:val="0"/>
          <w:numId w:val="1"/>
        </w:numPr>
        <w:spacing w:before="60" w:after="60"/>
      </w:pPr>
      <w:r>
        <w:rPr>
          <w:color w:val="404040"/>
          <w:sz w:val="22"/>
          <w:szCs w:val="22"/>
        </w:rPr>
        <w:t xml:space="preserve">Skills Permanents — à explorer : accomplissements qui débloquent un skill passif plutôt qu'un bonus de stat (v4)</w:t>
      </w:r>
    </w:p>
    <w:p>
      <w:pPr>
        <w:numPr>
          <w:ilvl w:val="0"/>
          <w:numId w:val="1"/>
        </w:numPr>
        <w:spacing w:before="60" w:after="60"/>
      </w:pPr>
      <w:r>
        <w:rPr>
          <w:color w:val="404040"/>
          <w:sz w:val="22"/>
          <w:szCs w:val="22"/>
        </w:rPr>
        <w:t xml:space="preserve">ElementalPoints vs ElementalGauge — séparation stricte à implémenter en v4 (refactoring §45)</w:t>
      </w:r>
    </w:p>
    <w:p>
      <w:pPr>
        <w:spacing w:before="60" w:after="60"/>
      </w:pP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§5.6 — Mort du Joueur</w:t>
      </w:r>
    </w:p>
    <w:p>
      <w:pPr>
        <w:spacing w:before="80" w:after="80"/>
      </w:pPr>
      <w:r>
        <w:rPr>
          <w:color w:val="404040"/>
          <w:sz w:val="22"/>
          <w:szCs w:val="22"/>
        </w:rPr>
        <w:t xml:space="preserve">Voir §22 — Mort &amp; Résurrection pour le détail complet.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Pas de perte d'item à la mort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Pas de pénalité XP en monde ouvert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Contexte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Pénalité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Monde ouvert (PvE)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−1 worldReputation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Donjon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−1 worldReputation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Zone PvP monde ouvert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−2 pvpReputation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Arène / Champ de Bataille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Aucune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Duel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Aucune — pas de mort réelle</w:t>
            </w:r>
          </w:p>
        </w:tc>
      </w:tr>
    </w:tbl>
    <w:p>
      <w:pPr>
        <w:spacing w:before="80" w:after="80"/>
      </w:pPr>
      <w:r>
        <w:rPr>
          <w:b/>
          <w:bCs/>
          <w:color w:val="C55A11"/>
          <w:sz w:val="22"/>
          <w:szCs w:val="22"/>
        </w:rPr>
        <w:t xml:space="preserve">⚠ </w:t>
      </w:r>
      <w:r>
        <w:rPr>
          <w:i/>
          <w:iCs/>
          <w:color w:val="C55A11"/>
          <w:sz w:val="22"/>
          <w:szCs w:val="22"/>
        </w:rPr>
        <w:t xml:space="preserve">Valeurs à calibrer en test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§6 — Équipement</w:t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§6.1 — Slots &amp; Capacités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2500"/>
        <w:gridCol w:w="1000"/>
        <w:gridCol w:w="16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Slot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Rareté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Upgrade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Rune/Gemme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Fusion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Source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Arme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r-2→r+7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+0→+10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Rune Weapon (irréversible¹)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Drop, Craft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Armure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r-2→r+7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+0→+10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Rune Armor (irréversible¹)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Drop, Craft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Casque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Drop, Craft, Condition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Gants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S0→S6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Drop, Craft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Bottes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S0→S6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Drop, Craft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Bijoux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Gemmes irréversibles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Drop, Craft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Esprits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Drop, Craft, Condition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>💡 </w:t>
      </w:r>
      <w:r>
        <w:rPr>
          <w:i/>
          <w:iCs/>
          <w:color w:val="555555"/>
          <w:sz w:val="20"/>
          <w:szCs w:val="20"/>
        </w:rPr>
        <w:t xml:space="preserve">¹ Rune extractible uniquement via item spécial (Antiquaire)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§6.1b — Types d'Armure &amp; Bonus Passifs</w:t>
      </w:r>
    </w:p>
    <w:p>
      <w:pPr>
        <w:spacing w:before="80" w:after="80"/>
      </w:pPr>
      <w:r>
        <w:rPr>
          <w:color w:val="404040"/>
          <w:sz w:val="22"/>
          <w:szCs w:val="22"/>
        </w:rPr>
        <w:t xml:space="preserve">L'armure est entièrement libre — tout joueur peut équiper n'importe quel type. Le type d'armure oriente naturellement le build via ses bonus passifs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5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Bonus Passif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Bonus Passif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Profil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Lourde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+Défense (Mêlée/Distance/Magie)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+Esquive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Tank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Légère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+Dégâts (BonusAttack)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+Précision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DPS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Robe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+Points élémentaires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+Réduction cooldown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Mage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§6.2 — 4 Slots de Configuration (uniformes sur tous les équipements)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Slot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① Bonuses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StatBonus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Bonus passifs fixes — défense, crit, précision, HP, points élémentaires...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② StatusEffects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StatusEffectEntry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Effets appliqués à chaque attaque selon probabilité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③ DebuffResistances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DebuffResistanceEntry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Résistances à des debuffs spécifiques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④ OnHitEffects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OnHitEffectEntry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Effets déclenchés quand le porteur reçoit un coup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§6.3 — Rareté (r-2 → r+7)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Rareté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Modificateur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Probabilité drop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-20%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8.0%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-10%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12.0%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20.85%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r+1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+10%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18.0%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r+2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+20%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15.7%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r+3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+30%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11.5%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r+4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+40%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8.5%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r+5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+50%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4.1%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r+6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+60%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1.0%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r+7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+70%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0.35%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§6.4 — Upgrade (+0 → +10)</w:t>
      </w:r>
    </w:p>
    <w:p>
      <w:pPr>
        <w:spacing w:before="80" w:after="80"/>
      </w:pPr>
      <w:r>
        <w:rPr>
          <w:color w:val="404040"/>
          <w:sz w:val="22"/>
          <w:szCs w:val="22"/>
        </w:rPr>
        <w:t xml:space="preserve">Sigma upgrade% = 1+2+...+n. Maximum +55% à +10. Échec = reste au niveau actuel.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Palier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Taux succès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Pierre requise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Item spécial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+0→+3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100%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Pierre renforcement 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+3→+4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80%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Pierre renforcement II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+4→+5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65%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Pierre renforcement II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+5→+6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45%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Pierre renforcement III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Cristal de stabilité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+6→+7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35%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Pierre renforcement III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Cristal de stabilité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+7→+8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8%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Pierre renforcement IV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Larme d'Aether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+8→+9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3%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Pierre renforcement IV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Larme d'Aether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+9→+10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0.3%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Pierre renforcement 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Coeur d'Aether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Coût : Aeris + ressources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Échec : ressources et item spécial consommés — Aeris remboursé à 50%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§6.5 — Fusion (Gants &amp; Bottes)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Fusion de n'importe quelles deux pièces du même type via PNJ dédié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Slot 1 = pièce sacrifiée | Slot 2 = pièce conservée (nom, défenses de base héritées)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Résistances élémentaires des deux pièces additionnées sur la pièce résultante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Permet de créer des combinaisons de résistances personnalisées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fusionLevel = max(slot1, slot2) + 1, plafonné à S6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S0 = état de base à l'obtention → S6 = maximum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La fusion est irréversible — la pièce slot 1 est consommée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§6.6 — Runes</w:t>
      </w:r>
    </w:p>
    <w:p>
      <w:pPr>
        <w:spacing w:before="80" w:after="80"/>
      </w:pPr>
      <w:r>
        <w:rPr>
          <w:b/>
          <w:bCs/>
          <w:color w:val="404040"/>
          <w:sz w:val="22"/>
          <w:szCs w:val="22"/>
        </w:rPr>
        <w:t xml:space="preserve">Règles générales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1 slot rune sur l'arme, 1 slot sur l'armure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Rune Weapon uniquement sur arme, Rune Armor uniquement sur armure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Insertion irréversible — extractible uniquement via item spécial (via Antiquaire)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Identification obligatoire via l'Antiquaire avant insertion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Obtention principale : Donjon de Faction PvP (§24.4)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b/>
          <w:bCs/>
          <w:color w:val="404040"/>
          <w:sz w:val="22"/>
          <w:szCs w:val="22"/>
        </w:rPr>
        <w:t xml:space="preserve">Niveau de rune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Niveau aléatoire par tranche de 5 — minimum lv50 (50 / 55 / 60 / ... / 100)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Le niveau de l'arme/armure (défini sur le SO) = niveau maximum de rune équipable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Ex : arme lv63 → rune max lv60 (tranche de 5 inférieure ou égale)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b/>
          <w:bCs/>
          <w:color w:val="404040"/>
          <w:sz w:val="22"/>
          <w:szCs w:val="22"/>
        </w:rPr>
        <w:t xml:space="preserve">Rareté &amp; Lignes de stats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15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Niveau \ Rareté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r+2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r+4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r+6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r+7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lv50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 ligne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 lignes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3 lignes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5 lignes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6 lignes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lv65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 lignes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3 lignes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4 lignes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6 lignes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7 lignes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lv80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3 lignes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4 lignes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5 lignes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7 lignes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8 lignes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lv95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4 lignes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5 lignes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6 lignes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8 lignes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10 lignes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§6.7 — Gemmes (Bijoux)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1 à 4 slots gemme par bijou — défini sur le 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Niveau de gemme plafonné par maxGemLevel du bijou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Insertion irréversible — aucun moyen d'extraire une gemme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§6.8 — Esprits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8 esprits possibles — 7 élémentaires (Feu / Eau / Terre / Nature / Foudre / Ténèbres / Lumière) + 1 Neutre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Esprit Neutre : bonus phys/crit/HP au lieu de points élémentaires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1 esprit actif à la fois — changement libre depuis l'inventaire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Plusieurs esprits en stock possibles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Progression via XP — mobs dans la plage ±15 niveaux du joueur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Niveau max : 50 — bonus aux paliers 10, 20, 30, 40, 50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Source principale de points élémentaires du joueur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§6.9 — Précision &amp; Esquive</w:t>
      </w:r>
    </w:p>
    <w:p>
      <w:pPr>
        <w:spacing w:before="80" w:after="80"/>
      </w:pPr>
      <w:r>
        <w:rPr>
          <w:color w:val="404040"/>
          <w:sz w:val="22"/>
          <w:szCs w:val="22"/>
        </w:rPr>
        <w:t xml:space="preserve">La Précision et l'Esquive ne viennent jamais de CharacterData — agrégées exclusivement depuis les équipements portés.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Niveau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Précision ref.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Esquive ref.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Miss% ref.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Lv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8.1%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Lv 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85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55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6.8%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Lv 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175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7.5%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Lv 100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325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7.7%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>💡 </w:t>
      </w:r>
      <w:r>
        <w:rPr>
          <w:i/>
          <w:iCs/>
          <w:color w:val="555555"/>
          <w:sz w:val="20"/>
          <w:szCs w:val="20"/>
        </w:rPr>
        <w:t xml:space="preserve">Mage : Précision fixe 999 définie sur l'équipement — jamais miss. Formule miss% = Esquive^6 / (Esquive^6 + Précision^6) × 100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§6.10 — Dégâts Base Arme par Niveau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Niveau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Min bas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Max bas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Min haut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Max haut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Lv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45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Lv 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246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482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554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Lv 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604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1 184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1 359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Lv 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1 200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2 352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2 700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§6.11 — Défenses Armure par Niveau</w:t>
      </w:r>
    </w:p>
    <w:p>
      <w:pPr>
        <w:spacing w:before="80" w:after="80"/>
      </w:pPr>
      <w:r>
        <w:rPr>
          <w:color w:val="404040"/>
          <w:sz w:val="22"/>
          <w:szCs w:val="22"/>
        </w:rPr>
        <w:t xml:space="preserve">Règle d'équilibrage : défense armure lv X = dégâts arme lv X / 2 pour un combat équilibré (~40% réduction physique).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Niveau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Lourde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Légère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Robe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Lv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Lv 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369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164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82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Lv 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906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403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Lv 100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1 800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800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400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§7 — Système Élémentaire</w:t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§7.1 — Les 8 Éléments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Élément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Contré par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Effets principaux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Neutre 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+20% dégâts purs — aucun counter, aucune vulnérabilité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Feu 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Eau 🌊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Brûlure DoT (Burn)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Eau 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Terre 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Ralentissement + Recul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Terre 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Nature 🌿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Enracinement + réduction armure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Nature 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Feu 🔥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Enracinement + soin + Poison DoT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Foudre 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Eau 🌊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Étourdissement + chaîne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Ténèbres 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Lumière ☀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Peur + drain mana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Lumière 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Ténèbres 🌑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Soin + purification + Blinded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§7.2 — Structure des Contre-Éléments</w:t>
      </w:r>
    </w:p>
    <w:p>
      <w:pPr>
        <w:spacing w:before="80" w:after="80"/>
      </w:pPr>
      <w:r>
        <w:rPr>
          <w:b/>
          <w:bCs/>
          <w:color w:val="404040"/>
          <w:sz w:val="22"/>
          <w:szCs w:val="22"/>
        </w:rPr>
        <w:t xml:space="preserve">Grand Cycle (5 éléments)</w:t>
      </w:r>
    </w:p>
    <w:p>
      <w:pPr>
        <w:spacing w:before="80" w:after="80"/>
      </w:pPr>
      <w:r>
        <w:rPr>
          <w:color w:val="404040"/>
          <w:sz w:val="22"/>
          <w:szCs w:val="22"/>
        </w:rPr>
        <w:t xml:space="preserve">🌊 Eau → 🔥 Feu → 🌿 Nature → 🌍 Terre → ⚡ Foudre → 🌊 Eau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b/>
          <w:bCs/>
          <w:color w:val="404040"/>
          <w:sz w:val="22"/>
          <w:szCs w:val="22"/>
        </w:rPr>
        <w:t xml:space="preserve">Duo Symétrique</w:t>
      </w:r>
    </w:p>
    <w:p>
      <w:pPr>
        <w:spacing w:before="80" w:after="80"/>
      </w:pPr>
      <w:r>
        <w:rPr>
          <w:color w:val="404040"/>
          <w:sz w:val="22"/>
          <w:szCs w:val="22"/>
        </w:rPr>
        <w:t xml:space="preserve">☀ Lumière ↔ 🌑 Ténèbres — chacun contre l'autre, hors du cycle principal.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b/>
          <w:bCs/>
          <w:color w:val="404040"/>
          <w:sz w:val="22"/>
          <w:szCs w:val="22"/>
        </w:rPr>
        <w:t xml:space="preserve">Neutre ⚪</w:t>
      </w:r>
    </w:p>
    <w:p>
      <w:pPr>
        <w:spacing w:before="80" w:after="80"/>
      </w:pPr>
      <w:r>
        <w:rPr>
          <w:color w:val="404040"/>
          <w:sz w:val="22"/>
          <w:szCs w:val="22"/>
        </w:rPr>
        <w:t xml:space="preserve">Élément à part entière — ne contre rien, rien ne le contre. Pas de dégâts élémentaires, mais bonus dégâts purs croissant avec le rang. Gameplay 'puriste' : utiliser uniquement des skills Neutre et BasicAttack physiques.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§7.3 — Historique d'Affinité (Fenêtre Glissante)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1 sort élémentaire = 1 cast-équivalent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1 attaque de base = 0.25 cast-équivalent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Fenêtre glissante de 200 cast-équivalents par défaut (paramétrable)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Jauge commence à 100% Neutre à la création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§7.4 — Rangs d'Affinité (1-5)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000"/>
        <w:gridCol w:w="4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Rang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Seuil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Bonus dégâts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Condition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&gt;0%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+5%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Sorts Rang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≥25%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+10%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Sorts Rang 2 — Titre Mono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≥50%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+15%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Sorts Rang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≥75%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+20%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Sorts Rang 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≥90%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+25%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Sorts Rang 5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b/>
          <w:bCs/>
          <w:color w:val="404040"/>
          <w:sz w:val="22"/>
          <w:szCs w:val="22"/>
        </w:rPr>
        <w:t xml:space="preserve">Bonus de Rang Neutre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1800"/>
        <w:gridCol w:w="29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Rang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+Dégâts phys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+CritChance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+Précision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Bonus spécial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+5%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+12%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+10%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+18%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+15%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Perce 10% défense physique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+25%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+20%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Perce 15% défense physique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+35%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+25%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+15% dégâts supplémentaires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>💡 </w:t>
      </w:r>
      <w:r>
        <w:rPr>
          <w:i/>
          <w:iCs/>
          <w:color w:val="555555"/>
          <w:sz w:val="20"/>
          <w:szCs w:val="20"/>
        </w:rPr>
        <w:t xml:space="preserve">Valeurs à calibrer en test.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§7.5 — Modes Élémentaires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50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Condition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Vulnérabilité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 élément ≥25% (Neutre inclus)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Bonus dégâts selon rang (§7.4)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Contre-élément dominant — Neutre : aucune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 éléments ≥20% + écart &lt;10% + sort combo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75% du bonus mono sur chaque élément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 contre-éléments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Équilibriste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Aucun élément ≥25% (mais castés)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+5% dégâts sur tous actifs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Aucune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§8 — Système de Sorts &amp; SkillBar</w:t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§8.1 — SkillBar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4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Slot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Sélection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Slot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BasicAttack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Parmi débloquées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Attaque de base — 1 par famille + variantes élémentaires. Jamais bloqué par le GCD.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Slots 1-8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Actifs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Parmi débloqués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Sorts offensifs/utilitaires — drag &amp; drop depuis SkillLibrary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Slot 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Ultime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Parmi débloqués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Sort ultime — drag &amp; drop depuis SkillLibrary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P1, P2, P3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PassiveUtility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Parmi débloqués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Proc automatique via condition — drag &amp; drop depuis SkillLibrary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Permanent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Automatique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Toujours actif dès déblocage — aucun slot requis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§8.2 — SkillLibrary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Affiche tous les skills débloqués par le joueur, filtrés par 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Le joueur ne voit que ses propres skills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Drag &amp; drop vers les slots compatibles pour Actifs, Ultime, PassiveUtility, BasicAttack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Permanents affichés en lecture seule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§8.3 — BasicAttack Élémentaires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Chaque famille d'arme possède 1 BasicAttack physique de base (définie dans WeaponTypeRegistry)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Des BasicAttack élémentaires se débloquent via conditions in-game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Le joueur choisit librement laquelle équiper au slot 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La BasicAttack équipée alimente la jauge d'affinité à 0.25 cast par attaque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§8.4 — Référence Ratios Skills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Type de skill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Ratio Phys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Ratio Elem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BasicAttack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×1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×1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Jamais bloqué par le GCD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Faible + debuff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×1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×3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Priorité élémentaire — applique un debuff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Moyenne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×3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×1.5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Équilibré phys/elem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Moyenne + debuff (forte)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×4.5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×3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Dégâts élevés + debuff élémentaire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Ultime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×6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×5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Maximum de dégâts — cooldown long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§8.5 — SkillData — Champs Clés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Champ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skillType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Active / Ultimate / PassiveUtility / Permanent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elements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Vide = Neutre | 1 = élémentaire | 2+ = sort combo (débloque mode Dual)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damageMultiplier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×1 basique → ×6 ultime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elementalRatio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Ratio dégâts élémentaires vs physiques (défaut 0.3)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damageMeleeRatio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Part réduite par MeleeDefense cible (défaut 1.0)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damageRangedRatio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Part réduite par RangedDefense cible (défaut 0.0)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damageMagicRatio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Part réduite par MagicDefense cible (défaut 0.0)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cooldown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Cooldown individuel en secondes (en plus du GCD)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manaCost / hpCost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Coûts combinables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compatibleWeapons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Vide = universel — validation côté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scalesWithDistance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true = dégâts croissants avec la distance (skills range spéciaux)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>💡 </w:t>
      </w:r>
      <w:r>
        <w:rPr>
          <w:i/>
          <w:iCs/>
          <w:color w:val="555555"/>
          <w:sz w:val="20"/>
          <w:szCs w:val="20"/>
        </w:rPr>
        <w:t xml:space="preserve">damageMeleeRatio + damageRangedRatio + damageMagicRatio doit = 1.0</w:t>
      </w:r>
    </w:p>
    <w:p>
      <w:pPr>
        <w:spacing w:before="80" w:after="80"/>
      </w:pPr>
      <w:r>
        <w:rPr>
          <w:sz w:val="22"/>
          <w:szCs w:val="22"/>
        </w:rPr>
        <w:t xml:space="preserve">💡 </w:t>
      </w:r>
      <w:r>
        <w:rPr>
          <w:i/>
          <w:iCs/>
          <w:color w:val="555555"/>
          <w:sz w:val="20"/>
          <w:szCs w:val="20"/>
        </w:rPr>
        <w:t xml:space="preserve">Mages : critChance = 0 sur tous les SO d'armes magiques (Bâton, Orbe, Tome, Baguette) — pas de critique possible.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§8.6 — Passifs Utilitaires vs Permanents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Slot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Déclenchement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Exemples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PassiveUtility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P1/P2/P3 — choix du joueur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Proc via condition (HP &lt; 30%, critique...)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Bouclier d'urgence, soin automatique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Permanent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Aucun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Toujours actif dès déblocage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+pts élémentaires, +% crit passif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§8.7 — Cooldowns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Slots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Durée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GCD (Global)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Slots 1-9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 seconde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Déclenché à chaque skill — verrouille tous les slots 1-9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Individuel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Skill concerné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Défini sur SkillData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S'applique en plus du GCD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attackSpeed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Slot 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Défini sur WeaponData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Slot 0 jamais bloqué par le GCD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§9 — Titres</w:t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§9.1 — Format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Mode Neutre → [Nom classe] [Épithète Neutre de l'arme] — voir table §9.3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Mode Mono (rang ≥2) → [Nom classe] [Épithète élément dominant]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Mode Dual → [Nom classe] [Épithète 1] et [Épithète 2]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Mode Équilibriste → aucun titre élémentaire — titre de base uniquement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§9.2 — Noms de Classe par Famille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Famille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Nom de Classe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Statut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Épée courte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Épéiste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Hache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Berserker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Faux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Faucheur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Massue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Briseur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Dague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Assassin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Bouclier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Gardien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Arc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Archer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Pistolet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Tireur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Bâton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Orbe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⚠ À définir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⚠ À définir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Baguette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Enchanteur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✅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§9.3 — Épithètes Élémentaires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Titre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⚪ Neutre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🔥 Feu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🌊 Eau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🌍 Terre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🌿 Nature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⚡ Foudre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🌑 Ténèbres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☀ Lumière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Lame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Pur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Embrasé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Déferlant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Tellurique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Sauvage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Fulgurant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Maudit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Sacré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Chevalier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Impassible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Incandescent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Ondoyant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Immuable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Primordial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Foudroyant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Abyssal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Radieux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Duelliste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Martial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Ardent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Déferlant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Granitique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Féroce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Électrisé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Crépusculaire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Étincelant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Berserker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Endurci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Volcanique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Torrentiel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Rocheux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Bestial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Tonnant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Ténébreux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Céleste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Faucheur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Austère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Torride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Diluvien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Fossile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Sylvestre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Orageux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Ombral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Auroral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Briseur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Forgé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Flamboyant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Torrentiel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Tellurique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Verdoyant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Galvanique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Sinistre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Lumineux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Écraseur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Trempé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Brasier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Submergé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Lithique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Racinaire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Magnétique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Lugubre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Divin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Assassin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Résolu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Ardent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Déferlant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Tellurique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Sylvestre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Fulgurant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Maudit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Sacré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Traqueur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Acéré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Scorché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Lacustre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Sédimentaire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Âpre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Plasma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Voilé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Béni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Sentinelle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Inaltéré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Incandescent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Engloutissant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Granitique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Ancestral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Foudroyant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Spectral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Éthéré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Archer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Discipliné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Flamboyant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Fluvial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Minéral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Frondaison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Volatil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Funèbre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Solaire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Arbalétrier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Inflexible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Pyrique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Marin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Calcaire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Enraciné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Statique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Obscur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Illuminé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Tireur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Épuré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Ardent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Ondoyant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Tellurique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Tribal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Arc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Nocturn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Zénith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Gunner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Brut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Embrasé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Déferlant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Tectonic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Farouche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Électrisé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Abyssal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Céleste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Précisionniste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Tempéré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Incandescent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Glaciaire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Cristallin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Primordial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Foudroyant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Ombral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Auroral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Originel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Incandescent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Torrentiel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Tellurique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Primordial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Foudroyant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Abyssal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Céleste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Arcaniste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Stoïque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Ignifuge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Aquatique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Lithique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Sylvestre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Galvanique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Crépusculaire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Divin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Gardien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Équilibré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Ardent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Ondoyant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Immuable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Verdoyant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Magnétique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Voilé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Radieux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Érudit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Inébranlable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Torride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Diluvien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Pétrifié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Racinaire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Orageux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Lugubre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Éthéré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Enchanteur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Raffiné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Brasier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Lacustre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Fossile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Feuillu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Tonnant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Spectral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04040"/>
                <w:sz w:val="18"/>
                <w:szCs w:val="18"/>
              </w:rPr>
              <w:t xml:space="preserve">Lumineux</w:t>
            </w:r>
          </w:p>
        </w:tc>
      </w:tr>
    </w:tbl>
    <w:p>
      <w:pPr>
        <w:spacing w:before="80" w:after="80"/>
      </w:pPr>
      <w:r>
        <w:rPr>
          <w:b/>
          <w:bCs/>
          <w:color w:val="C55A11"/>
          <w:sz w:val="22"/>
          <w:szCs w:val="22"/>
        </w:rPr>
        <w:t xml:space="preserve">⚠ </w:t>
      </w:r>
      <w:r>
        <w:rPr>
          <w:i/>
          <w:iCs/>
          <w:color w:val="C55A11"/>
          <w:sz w:val="22"/>
          <w:szCs w:val="22"/>
        </w:rPr>
        <w:t xml:space="preserve">Épithètes définitives — table complète 20 armes × 8 éléments ✅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§9.4 — Exemples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Berserker Volcanique — Hache, mode Mono Feu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Faucheur Ombral — Faux, mode Mono Ténèbres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Archer Fluvial et Volatil — Arc, mode Dual Eau+Foudre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Sentinelle Éthérée — Bouclier, mode Mono Lumière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Assassin Maudit — Dague, mode Mono Ténèbres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§9.5 — Titres Réputation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Titres Réputation Monde — voir §10.2 (Le Respecté, Le Renommé, La Légende Vivante)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Titres Réputation PvP — voir §10.3 (Le Combattant, Le Champion, La Légende...)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Ces titres sont permanents — conservés même si la réputation baisse</w:t>
      </w:r>
    </w:p>
    <w:p>
      <w:pPr>
        <w:spacing w:before="80" w:after="80"/>
      </w:pPr>
      <w:r>
        <w:rPr>
          <w:b/>
          <w:bCs/>
          <w:color w:val="C55A11"/>
          <w:sz w:val="22"/>
          <w:szCs w:val="22"/>
        </w:rPr>
        <w:t xml:space="preserve">⚠ </w:t>
      </w:r>
      <w:r>
        <w:rPr>
          <w:i/>
          <w:iCs/>
          <w:color w:val="C55A11"/>
          <w:sz w:val="22"/>
          <w:szCs w:val="22"/>
        </w:rPr>
        <w:t xml:space="preserve">RefreshTitle() — implémenter table 20×8 définie en §9.3 + combos dual — à faire en v4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§10 — Réputation</w:t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§10.1 — Principes Généraux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Champ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Impact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Décroissance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Réputation Monde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worldReputation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Social, économique, PNJ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Jamais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Réputation PvP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pvpReputation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Combat JcJ, classement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Jamais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§10.2 — Réputation Monde (6 rangs)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1500"/>
        <w:gridCol w:w="1800"/>
        <w:gridCol w:w="1500"/>
        <w:gridCol w:w="25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Rang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Nom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Seuil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Réduction PNJ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Prix HdV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Titre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Inconnu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100%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Connu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1.5%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98%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Apprécié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2 000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95%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Respecté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6 000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0.75%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90%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Le Respecté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Renommé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15 000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0.5%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85%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Le Renommé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Légendaire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40 000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0.25%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80%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La Légende Vivante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Gain/Perte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Quête quotidienne complétée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+10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Quête secondaire complétée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+25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Quête principale complétée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+75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Donjon Classique complété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+30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Donjon Déblocage complété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+80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Boss Raid complété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+150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Activité / session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+10 (plafond +50/jour)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Transaction HdV complétée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+15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Annulation mise en vente HdV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−20 par annulation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Comportement signalé et validé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−200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Mort en monde ouvert / Donjon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−valeur à calibrer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§10.3 — Réputation PvP (10 rangs)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2500"/>
        <w:gridCol w:w="3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Rang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Nom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Seuil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Titre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Non classé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Combattant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Le Combattant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Guerrier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1 500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Vétéran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3 500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Le Vétéran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Élite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7 000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Champion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13 000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Le Champion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Maître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22 000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Grand Maître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35 000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Le Grand Maître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Conquérant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55 000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Immortel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85 000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L'Immortel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Légende PvP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130 000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La Légende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Gain/Perte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Victoire duel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+40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Défaite duel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−20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Victoire arène en équipe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+80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Défaite arène en équipe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−30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Victoire arène libre (top 3)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+60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Kill en zone PvP monde ouvert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+30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Mort en zone PvP monde ouvert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−150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CdB équipe gagnante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+100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CdB équipe perdante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−40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Comportement signalé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−300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>💡 </w:t>
      </w:r>
      <w:r>
        <w:rPr>
          <w:i/>
          <w:iCs/>
          <w:color w:val="555555"/>
          <w:sz w:val="20"/>
          <w:szCs w:val="20"/>
        </w:rPr>
        <w:t xml:space="preserve">Réputation PvP plancher absolu à 0. Arènes et Champ de Bataille : gain de réputation mais aucune pénalité à la mort.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§11 — Profil Public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Information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Visible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Pseudo + tag de guilde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Oui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Titre actif (élémentaire, monde ou PvP)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Oui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Rang Réputation Monde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Oui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Rang Réputation PvP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Oui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Points exacts de réputation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Non — rang uniquement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Arme choisie à la création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Oui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Niveau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Oui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Mode élémentaire actif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Oui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/>
        </w:pBdr>
        <w:shd w:fill="1F4E79" w:val="clear"/>
        <w:spacing w:before="400" w:after="200"/>
      </w:pPr>
      <w:r>
        <w:rPr>
          <w:b/>
          <w:bCs/>
          <w:color w:val="FFFFFF"/>
          <w:sz w:val="36"/>
          <w:szCs w:val="36"/>
        </w:rPr>
        <w:t xml:space="preserve">PARTIE 3 — ENTITÉS</w:t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§12 — Mobs</w:t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§12.1 — IA — Machine à 4 États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État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Déclencheur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Comportement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Patrol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État initial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Déambule dans patrolRadius autour du spawn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Ennemi détecté (Aggressive) ou dégât reçu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Poursuit l'ennemi le plus proche — tout mob agressé entre en Chase même si Passif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Attack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Cible dans attackRange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Attaque — skills prioritaires sur attaque de base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Return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Leash dépassé ou plus aucune cible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Retour au spawn — FullReset() instantané à l'arrivée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§12.2 — Système de Ciblage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enemyList&lt;Entity&gt; — contient tous les joueurs ET pets dans le rayon de détection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Cible réévaluée à chaque tick — toujours l'entité la plus proche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Pas de système d'aggro/taunt — pas de notion de tank ou de menace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AggroFrom() — permet à une source externe (pet attaqué) de forcer l'aggro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§12.3 — Leash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Distance leash = detectionRange × leashMultiplier depuis aggroPos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Dépassement → état Return immédiat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Au retour au spawn : HP + Mana remis à 100% instantanément, cooldowns réinitialisés, enemyList vidée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§12.4 — Combat Mob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Attaque de base : attackDamage × Random(0.9-1.1) — cadence attackCooldown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Skills prioritaires sur l'attaque de base si CD écoulé et cible à portée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Skills supportés : Target / Self / AoE_Self / AoE_Target / Dash_Target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Calcul des dégâts délégué à CombatSystem.CalculateMobDamage()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Stun : bloque toutes les actions | Root : immobilise mais peut attaquer | Fear : fuite incontrôlée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§12.5 — Types de Mobs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Type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Normal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Mob standard — patrol + chase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Élite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Stats élevées — skills supplémentaires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Boss de Zone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Grand boss monde ouvert — phases de combat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Boss Donjon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Boss dans un donjon instancié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Boss Raid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Boss multijoueur — phases complexes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Mob Nocturne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Apparaît uniquement de nuit (cycle jour/nuit §20)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Mob Capturable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Capturable sous captureHPThreshold — devient Pet (§14)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§12.6 — HP Mobs par Niveau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220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Niveau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Normal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Élite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Boss Zone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Boss Raid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Lv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2 000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Lv 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2 000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9 000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30 000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130 000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Lv 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9 000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36 000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135 000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540 000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Lv 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42 000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168 000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630 000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2 530 000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§12.7 — Contributions &amp; Loot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Chaque dégât infligé enregistré dans damageContributions[Player]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Dégâts d'un Pet attribués à son owner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À la mort : joueurs éligibles = contribution ≥ 10% des dégâts totaux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MobKilledEvent publié via GameEventBus — XPSystem, LootManager, UnlockManager s'abonnent indépendamment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killerSkill = skill du top contributeur (null si mort par DoT pur)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§12.8 — Phases Boss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HP%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Phase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100-75%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Phase 1 — comportement standard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75-50%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Phase 2 — vitesse accrue + nouvelle attaque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50-25%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Phase 3 — dégâts augmentés + AoE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25-0%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Phase 4 — enragé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§13 — PNJ (Données Techniques)</w:t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§13.1 — Structure NpcData 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NpcData SO : npcType (enum), dialogueData, shopInventory, reputationThreshold, factionRequired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DialogueData SO : List&lt;DialogueStage&gt; — chaque stage contient texte, conditions d'accès, options cliquables, récompenses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ShopData SO : List&lt;ShopEntry&gt; — item, prix de base, modificateur réputation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Prix dynamiques — prix final = prixBase × reputationModifier (worldReputation du joueur)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§13.2 — Réputation &amp; PNJ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worldReputation impacte les interactions avec tous les PNJ marchands et quêtes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Réputation basse → prix marchands plus élevés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Réputation basse → certaines quêtes non proposées (reputationThreshold sur DialogueStage)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Réputation haute → réductions (voir §10.2)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§13.3 — Runes Non Identifiées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Les runes droppent en état non identifié (isIdentified = false)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Identification obligatoire via l'Antiquaire (service payant)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Impossible d'insérer une rune non identifiée — vérifié par RuneSystem avant insertion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Identification génère les StatBonus aléatoires selon runeLevel + rarityRank</w:t>
      </w:r>
    </w:p>
    <w:p>
      <w:pPr>
        <w:spacing w:before="80" w:after="80"/>
      </w:pPr>
      <w:r>
        <w:rPr>
          <w:b/>
          <w:bCs/>
          <w:color w:val="C55A11"/>
          <w:sz w:val="22"/>
          <w:szCs w:val="22"/>
        </w:rPr>
        <w:t xml:space="preserve">⚠ </w:t>
      </w:r>
      <w:r>
        <w:rPr>
          <w:i/>
          <w:iCs/>
          <w:color w:val="C55A11"/>
          <w:sz w:val="22"/>
          <w:szCs w:val="22"/>
        </w:rPr>
        <w:t xml:space="preserve">Prix d'identification selon niveau et rareté de rune — à définir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§14 — Familiers (Pets)</w:t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§14.1 — Deux Systèmes Distincts</w:t>
      </w:r>
    </w:p>
    <w:p>
      <w:pPr>
        <w:spacing w:before="80" w:after="80"/>
      </w:pPr>
      <w:r>
        <w:rPr>
          <w:b/>
          <w:bCs/>
          <w:color w:val="404040"/>
          <w:sz w:val="22"/>
          <w:szCs w:val="22"/>
        </w:rPr>
        <w:t xml:space="preserve">Pets Permanents (Capture)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Compétence de capture à débloquer via le système de déblocage (§16)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Nécessite un item consommable craftable (nom à définir) + mob sous captureHPThreshold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Item à usage unique — 1 item = 1 tentative de capture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1 seul pet actif à la fois — stocké dans le Housing du joueur (§28)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b/>
          <w:bCs/>
          <w:color w:val="404040"/>
          <w:sz w:val="22"/>
          <w:szCs w:val="22"/>
        </w:rPr>
        <w:t xml:space="preserve">Invocations Temporaires (Skills)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Via skills élémentaires — principalement Ténèbres et Nature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Ténèbres → invoque des morts-vivants / démons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Nature → charme et contrôle de créatures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Disparaissent après combat ou durée définie sur SkillData.summonDuration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Pas de stockage, pas de progression — complètement séparées des pets permanents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§14.2 — Stockage Pets Permanents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Housing du joueur uniquement — via enclos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Sans housing : Enclos Public géré par PNJ Éleveur en ville (max 5 pets)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Changement de pet actif depuis le Housing ou l'Enclos Public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§14.3 — Combat Pet Permanent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Le pet attaque automatiquement la cible du joueur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Skills du pet = même logique que les mobs — priorité sur l'attaque de base si CD écoulé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Dégâts du pet attribués à son owner dans damageContributions</w:t>
      </w:r>
    </w:p>
    <w:p>
      <w:pPr>
        <w:spacing w:before="80" w:after="80"/>
      </w:pPr>
      <w:r>
        <w:rPr>
          <w:b/>
          <w:bCs/>
          <w:color w:val="C55A11"/>
          <w:sz w:val="22"/>
          <w:szCs w:val="22"/>
        </w:rPr>
        <w:t xml:space="preserve">⚠ </w:t>
      </w:r>
      <w:r>
        <w:rPr>
          <w:i/>
          <w:iCs/>
          <w:color w:val="C55A11"/>
          <w:sz w:val="22"/>
          <w:szCs w:val="22"/>
        </w:rPr>
        <w:t xml:space="preserve">Système d'ordres non prioritaire — à envisager plus tard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§14.4 — Progression Pet Permanent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Stats de base issues du MobData SO du mob capturé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Le pet gagne de l'XP en participant aux combats (mobs tués quand actif)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Stats augmentent par niveau — base SO + % par niveau (à définir)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Activité Éleveur — booste Attack et Defense du pet +0→+10 (voir §23)</w:t>
      </w:r>
    </w:p>
    <w:p>
      <w:pPr>
        <w:spacing w:before="80" w:after="80"/>
      </w:pPr>
      <w:r>
        <w:rPr>
          <w:b/>
          <w:bCs/>
          <w:color w:val="C55A11"/>
          <w:sz w:val="22"/>
          <w:szCs w:val="22"/>
        </w:rPr>
        <w:t xml:space="preserve">⚠ </w:t>
      </w:r>
      <w:r>
        <w:rPr>
          <w:i/>
          <w:iCs/>
          <w:color w:val="C55A11"/>
          <w:sz w:val="22"/>
          <w:szCs w:val="22"/>
        </w:rPr>
        <w:t xml:space="preserve">Nom de l'item de capture à définir</w:t>
      </w:r>
    </w:p>
    <w:p>
      <w:r>
        <w:br w:type="page"/>
      </w:r>
    </w:p>
    <w:p>
      <w:pPr>
        <w:pStyle w:val="Heading1"/>
        <w:pBdr>
          <w:bottom w:val="single" w:color="C9A84C" w:sz="6"/>
        </w:pBdr>
        <w:shd w:fill="1F4E79" w:val="clear"/>
        <w:spacing w:before="400" w:after="200"/>
      </w:pPr>
      <w:r>
        <w:rPr>
          <w:b/>
          <w:bCs/>
          <w:color w:val="FFFFFF"/>
          <w:sz w:val="36"/>
          <w:szCs w:val="36"/>
        </w:rPr>
        <w:t xml:space="preserve">PARTIE 4 — PROGRESSION</w:t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§15 — Niveaux &amp; XP</w:t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§15.1 — Règles Générales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Niveau maximum : 100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Sources d'XP : mobs tués + quêtes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XP partagée en groupe — chaque membre éligible (≥10% contribution) reçoit sa part + bonus groupe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§15.2 — Bonus Groupe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Joueurs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Bonus XP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 joueurs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+20%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3 joueurs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+35%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4 joueurs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+50%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5+ joueurs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+60% (plafond)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§15.3 — Courbe XP</w:t>
      </w:r>
    </w:p>
    <w:p>
      <w:pPr>
        <w:spacing w:before="80" w:after="80"/>
      </w:pPr>
      <w:r>
        <w:rPr>
          <w:color w:val="404040"/>
          <w:sz w:val="22"/>
          <w:szCs w:val="22"/>
        </w:rPr>
        <w:t xml:space="preserve">Objectif : ~2.3% XP/heure de farm intense au end-game. Un niveau end-game = ~43h de farm pur.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700"/>
        <w:gridCol w:w="2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Palier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XP/mob ref.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XP total palier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Durée estimée (h)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1→10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~220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2 200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~10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11→20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~870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11 000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~10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21→30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~3 500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46 000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~20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31→40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~11 000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156 000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~20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41→50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~35 000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506 000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~40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51→60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~109 000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1 596 000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~40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61→70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~326 000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4 856 000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~80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71→80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~957 000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14 426 000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~80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81→90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~2 826 000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42 686 000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~150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91→100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~7 826 000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120 946 000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~150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§16 — Déblocage de Compétences</w:t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§16.1 — Philosophie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Tous les déblocages sont cachés (isHidden = true) — le joueur ne voit jamais les conditions à remplir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Les skills se débloquent naturellement via les actions du joueur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Chaque déblocage est une surprise et une récompense du gameplay vécu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Trois sources de déblocage : niveau (on-boarding), conditions in-game, quêtes/donjons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§16.2 — Déblocage par Niveau (on-boarding lv1→20)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Niveau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Déblocage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BasicAttack physique de la famille d'arme choisie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1er skill actif offensif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2e skill actif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1er passif utilitaire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Ultime de base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>💡 </w:t>
      </w:r>
      <w:r>
        <w:rPr>
          <w:i/>
          <w:iCs/>
          <w:color w:val="555555"/>
          <w:sz w:val="20"/>
          <w:szCs w:val="20"/>
        </w:rPr>
        <w:t xml:space="preserve">Au-delà du niveau 20 — tout se débloque par conditions ou quêtes uniquement.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§16.3 — Déblocage par Conditions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Type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Exemple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Kill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Tuer 500 mobs avec l'épée → débloque LongSword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Affinity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Atteindre affinité Feu rang 2 → débloque BasicAttack Feu de sa famille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Kill (nuit)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Tuer 100 mobs la nuit → débloque skill nocturne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Kill (boss solo)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Tuer boss en solo → débloque skill rare + titre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Damage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Infliger 1 000 000 dégâts critiques → débloque skill crit avancé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Activity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Capturer 10 pets → débloque skill lié aux pets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SkillCast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Utiliser 500 fois un sort Foudre → débloque variante Foudre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Zone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Rester X secondes dans une zone spécifique → déblocage élémentaire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Social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Grouper avec un joueur rang 5 d'un élément pendant X minutes → affinité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§16.4 — Système de Chaîne Élémentaire</w:t>
      </w:r>
    </w:p>
    <w:p>
      <w:pPr>
        <w:spacing w:before="80" w:after="80"/>
      </w:pPr>
      <w:r>
        <w:rPr>
          <w:b/>
          <w:bCs/>
          <w:color w:val="404040"/>
          <w:sz w:val="22"/>
          <w:szCs w:val="22"/>
        </w:rPr>
        <w:t xml:space="preserve">Philosophie</w:t>
      </w:r>
    </w:p>
    <w:p>
      <w:pPr>
        <w:spacing w:before="80" w:after="80"/>
      </w:pPr>
      <w:r>
        <w:rPr>
          <w:color w:val="404040"/>
          <w:sz w:val="22"/>
          <w:szCs w:val="22"/>
        </w:rPr>
        <w:t xml:space="preserve">Chaque élément se débloque en 3 étapes naturelles — découverte, entraînement, maîtrise. Le joueur n'est jamais guidé explicitement : il joue, et les skills arrivent.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b/>
          <w:bCs/>
          <w:color w:val="404040"/>
          <w:sz w:val="22"/>
          <w:szCs w:val="22"/>
        </w:rPr>
        <w:t xml:space="preserve">Les 3 Étapes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Étape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Mécanisme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Résultat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① Découverte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Condition environnementale (zone, temps, action)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Déblocage silencieux du 1er skill élémentaire — notification discrète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② Entraînement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Lancer 100 skills de cet élément (n'importe lesquels) — la jauge d'affinité se remplit déjà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BasicAttack élémentaire débloquée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③ Maîtrise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Équiper la BasicAttack élémentaire au slot 0 — chaque attaque = +0.25 cast-équivalent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Progression naturelle vers Mono Rang 1, 2... jusqu'à Rang 5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>💡 </w:t>
      </w:r>
      <w:r>
        <w:rPr>
          <w:i/>
          <w:iCs/>
          <w:color w:val="555555"/>
          <w:sz w:val="20"/>
          <w:szCs w:val="20"/>
        </w:rPr>
        <w:t xml:space="preserve">Dès l'étape ①, chaque cast du skill élémentaire nourrit déjà la jauge d'affinité (+1 cast-équivalent via SkillUsedEvent). Le compteur de déblocage et la jauge partagent le même mécanisme — UnlockManager écoute SkillUsedEvent.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b/>
          <w:bCs/>
          <w:color w:val="404040"/>
          <w:sz w:val="22"/>
          <w:szCs w:val="22"/>
        </w:rPr>
        <w:t xml:space="preserve">Chaîne complète par élément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1800"/>
        <w:gridCol w:w="1800"/>
        <w:gridCol w:w="23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Élément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Condition Étape 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Skill débloqué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Condition Étape ②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BasicAttack débloquée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Nature 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Rester sous un grand arbre 10min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Racine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100 casts Nature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BasicAttackNature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Feu 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Rester près d'une forge 10min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Embrasement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100 casts Feu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BasicAttackFeu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Eau 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Rester près d'une fontaine 10min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Vague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100 casts Eau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BasicAttackEau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Terre 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Rester immobile dans un champ (longtemps)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Séisme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100 casts Terre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BasicAttackTerre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Foudre 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Rester au sommet d'une montagne pendant un 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Éclair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100 casts Foudre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BasicAttackFoudre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Ténèbres 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Rester dans l'obscurité totale (grotte/nuit)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100 casts Ténèbres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BasicAttackTenebres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Lumière 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Rester sous un lampadaire la nuit 10min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Rayon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100 casts Lumière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BasicAttackLumiere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b/>
          <w:bCs/>
          <w:color w:val="404040"/>
          <w:sz w:val="22"/>
          <w:szCs w:val="22"/>
        </w:rPr>
        <w:t xml:space="preserve">Méthodes alternatives de découverte (Étape ①)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Méthode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Élément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Combat — Slime élémentaire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N'importe lequel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Se faire taper 100 fois par un slime élémentaire — condition définitivement verrouillée après déblocage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Activité — Herboriste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Nature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Planter X fois via l'activité Herboriste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Activité — Cuisine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Feu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Cuisiner X recettes avec ingrédients de type Feu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Social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Variable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Grouper avec un joueur rang 5 d'un élément pendant X minutes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Le premier élément débloqué reset toutes les autres conditions élémentaires en cours — irréversible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Map_01 = 100% Neutre — aucun mob élémentaire, aucune orientation forcée au départ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Au moins 2-3 méthodes par élément — le joueur ne doit pas être enfermé dans une seule voie</w:t>
      </w:r>
    </w:p>
    <w:p>
      <w:pPr>
        <w:spacing w:before="80" w:after="80"/>
      </w:pPr>
      <w:r>
        <w:rPr>
          <w:b/>
          <w:bCs/>
          <w:color w:val="C55A11"/>
          <w:sz w:val="22"/>
          <w:szCs w:val="22"/>
        </w:rPr>
        <w:t xml:space="preserve">⚠ </w:t>
      </w:r>
      <w:r>
        <w:rPr>
          <w:i/>
          <w:iCs/>
          <w:color w:val="C55A11"/>
          <w:sz w:val="22"/>
          <w:szCs w:val="22"/>
        </w:rPr>
        <w:t xml:space="preserve">Conditions exactes (durées, compteurs) à définir en phase de test</w:t>
      </w:r>
    </w:p>
    <w:p>
      <w:pPr>
        <w:spacing w:before="80" w:after="80"/>
      </w:pPr>
      <w:r>
        <w:rPr>
          <w:b/>
          <w:bCs/>
          <w:color w:val="C55A11"/>
          <w:sz w:val="22"/>
          <w:szCs w:val="22"/>
        </w:rPr>
        <w:t xml:space="preserve">⚠ </w:t>
      </w:r>
      <w:r>
        <w:rPr>
          <w:i/>
          <w:iCs/>
          <w:color w:val="C55A11"/>
          <w:sz w:val="22"/>
          <w:szCs w:val="22"/>
        </w:rPr>
        <w:t xml:space="preserve">Noms des skills de découverte (Racine, Embrasement, Vague...) à valider — placeholders pour l'instant</w:t>
      </w:r>
    </w:p>
    <w:p>
      <w:pPr>
        <w:spacing w:before="80" w:after="80"/>
      </w:pPr>
      <w:r>
        <w:rPr>
          <w:b/>
          <w:bCs/>
          <w:color w:val="C55A11"/>
          <w:sz w:val="22"/>
          <w:szCs w:val="22"/>
        </w:rPr>
        <w:t xml:space="preserve">⚠ </w:t>
      </w:r>
      <w:r>
        <w:rPr>
          <w:i/>
          <w:iCs/>
          <w:color w:val="C55A11"/>
          <w:sz w:val="22"/>
          <w:szCs w:val="22"/>
        </w:rPr>
        <w:t xml:space="preserve">Ajouter d'autres méthodes alternatives par élément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b/>
          <w:bCs/>
          <w:color w:val="404040"/>
          <w:sz w:val="22"/>
          <w:szCs w:val="22"/>
        </w:rPr>
        <w:t xml:space="preserve">Implémentation Technique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sequence_mustBeOrdered = true sur les ConditionData des chaînes élémentaires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SkillUsedEvent.element + compteur cumulé par élément → UnlockManager vérifie le seuil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La jauge d'affinité (§7.3) et le compteur de déblocage partagent le même event — pas de duplication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BasicAttack élémentaire débloquée = ajoutée à la SkillLibrary au slot 0 — le joueur choisit librement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§16.5 — Architecture ConditionData (Refactor à planifier)</w:t>
      </w:r>
    </w:p>
    <w:p>
      <w:pPr>
        <w:spacing w:before="80" w:after="80"/>
      </w:pPr>
      <w:r>
        <w:rPr>
          <w:color w:val="404040"/>
          <w:sz w:val="22"/>
          <w:szCs w:val="22"/>
        </w:rPr>
        <w:t xml:space="preserve">Le système actuel (ConditionData.cs v31) fonctionne mais repose sur un seul gros ConditionEntry avec un champ par type. Cette architecture devient ingérable à mesure que les types de conditions augmentent. Un refactor est prévu avant la Phase 6.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b/>
          <w:bCs/>
          <w:color w:val="404040"/>
          <w:sz w:val="22"/>
          <w:szCs w:val="22"/>
        </w:rPr>
        <w:t xml:space="preserve">Principe clé — 1 fichier = définition + vérification</w:t>
      </w:r>
    </w:p>
    <w:p>
      <w:pPr>
        <w:spacing w:before="80" w:after="80"/>
      </w:pPr>
      <w:r>
        <w:rPr>
          <w:color w:val="404040"/>
          <w:sz w:val="22"/>
          <w:szCs w:val="22"/>
        </w:rPr>
        <w:t xml:space="preserve">Chaque condition est entièrement autonome : le même fichier contient la définition des paramètres ET la logique de vérification. On ne touche jamais à UnlockManager ni à ConditionEntry pour ajouter une nouvelle condition.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27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Fichier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Contenu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Modifié quand 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IConditionChecker.cs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Interface — Type + Matches(entry, gameEvent)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Jamais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ConditionEntry.cs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Données communes (type, count, filtres)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Jamais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UnlockManager.cs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Découverte auto des checkers via réflexion + orchestration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Jamais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KillChecker.cs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Paramètres kill + Matches() → logique de vérification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Jamais après création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SurviveAt1HPChecker.cs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Paramètres survie + Matches() → logique de vérification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Jamais après création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MonNouveauChecker.cs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Nouveau besoin → créer ce fichier, rien d'autre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Nouveau fichier uniquement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b/>
          <w:bCs/>
          <w:color w:val="404040"/>
          <w:sz w:val="22"/>
          <w:szCs w:val="22"/>
        </w:rPr>
        <w:t xml:space="preserve">Pour ajouter une nouvelle condition — 3 étapes, 1 seul fichier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① Créer MonNouveauChecker.cs — contient les champs spécifiques + la méthode Matches()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② Ajouter la valeur dans l'enum ConditionType (1 ligne)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③ Publier le bon GameEvent quand la situation se produit en jeu</w:t>
      </w:r>
    </w:p>
    <w:p>
      <w:pPr>
        <w:spacing w:before="80" w:after="80"/>
      </w:pPr>
      <w:r>
        <w:rPr>
          <w:sz w:val="22"/>
          <w:szCs w:val="22"/>
        </w:rPr>
        <w:t xml:space="preserve">💡 </w:t>
      </w:r>
      <w:r>
        <w:rPr>
          <w:i/>
          <w:iCs/>
          <w:color w:val="555555"/>
          <w:sz w:val="20"/>
          <w:szCs w:val="20"/>
        </w:rPr>
        <w:t xml:space="preserve">UnlockManager découvre automatiquement tous les checkers au démarrage via réflexion — zéro modification requise.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b/>
          <w:bCs/>
          <w:color w:val="404040"/>
          <w:sz w:val="22"/>
          <w:szCs w:val="22"/>
        </w:rPr>
        <w:t xml:space="preserve">Checkers existants à migrer + nouveaux à créer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3000"/>
        <w:gridCol w:w="1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Checker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Event écouté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Exemples de conditions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Statut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KillChecker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MobKilledEvent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Tuer 500 mobs, boss solo, en furtivité, la nuit...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Migrer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SkillCastChecker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SkillUsedEvent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100 casts Nature, sort combo, dans une zone précise...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Migrer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DamageChecker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DamageDealtEvent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Infliger 1M dégâts crit, recevoir X dégâts en 1 coup...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Migrer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ZoneChecker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ZoneEvent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Rester 10min sous un arbre, no-hit donjon, speed run...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Migrer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AffinityChecker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Polling (état)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Atteindre rang 5 Feu, avoir 2 éléments ≥25%...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Migrer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ItemChecker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ItemEvent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Crafter X potions, vendre au HdV pour X Aeris...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Migrer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SocialChecker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SocialEvent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Grouper avec 20 joueurs différents, rejoindre guilde...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Migrer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ActivityChecker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MetierEvent/PetEvent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Pêcher 50 fois, nourrir son pet, récolter...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Migrer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TimeChecker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TimeEvent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Jouer X jours consécutifs, rester connecté X heures...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Migrer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PlayerStateChecker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DamageDealtEvent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Survivre à 1HP, être à 0 mana, avoir un buff actif...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Nouveau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CastInterruptedChecker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CastInterruptedEvent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Se faire cancel le cast 100 fois...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Nouveau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ElementalGaugeChecker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Polling (état)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Jauge Nature à 90%, mode Dual actif, rang 5...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Nouveau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StatThresholdChecker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Polling (état)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Atteindre 500 pts élémentaires, 1000 défense...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Nouveau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ChainKillChecker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MobKilledEvent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Enchaîner X kills sans prendre de dégâts...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Nouveau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TimeInStateChecker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Update tick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Rester monté X secondes, rester en combat X min...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Nouveau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>💡 </w:t>
      </w:r>
      <w:r>
        <w:rPr>
          <w:i/>
          <w:iCs/>
          <w:color w:val="555555"/>
          <w:sz w:val="20"/>
          <w:szCs w:val="20"/>
        </w:rPr>
        <w:t xml:space="preserve">Règle absolue : ajouter une nouvelle condition = créer 1 fichier XxxChecker.cs + 1 valeur dans l'enum. Zéro modification des fichiers existants.</w:t>
      </w:r>
    </w:p>
    <w:p>
      <w:pPr>
        <w:spacing w:before="80" w:after="80"/>
      </w:pPr>
      <w:r>
        <w:rPr>
          <w:b/>
          <w:bCs/>
          <w:color w:val="C55A11"/>
          <w:sz w:val="22"/>
          <w:szCs w:val="22"/>
        </w:rPr>
        <w:t xml:space="preserve">⚠ </w:t>
      </w:r>
      <w:r>
        <w:rPr>
          <w:i/>
          <w:iCs/>
          <w:color w:val="C55A11"/>
          <w:sz w:val="22"/>
          <w:szCs w:val="22"/>
        </w:rPr>
        <w:t xml:space="preserve">Refactor ConditionData.cs + UnlockManager.cs prévu en Phase 6 — ne pas ajouter de nouveaux champs dans l'architecture actuelle en attendant</w:t>
      </w:r>
    </w:p>
    <w:p>
      <w:pPr>
        <w:spacing w:before="80" w:after="80"/>
      </w:pPr>
      <w:r>
        <w:rPr>
          <w:b/>
          <w:bCs/>
          <w:color w:val="C55A11"/>
          <w:sz w:val="22"/>
          <w:szCs w:val="22"/>
        </w:rPr>
        <w:t xml:space="preserve">⚠ </w:t>
      </w:r>
      <w:r>
        <w:rPr>
          <w:i/>
          <w:iCs/>
          <w:color w:val="C55A11"/>
          <w:sz w:val="22"/>
          <w:szCs w:val="22"/>
        </w:rPr>
        <w:t xml:space="preserve">CastInterruptedEvent à créer dans GameEventBus — déclenché quand un cast est interrompu par Shocked ou CC dur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§16.6 — Déblocage par Quêtes &amp; Donjons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Certaines quêtes ont RewardType.Skill comme récompense finale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Les boss de donjon/raid peuvent dropper des skills rares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Ces skills sont souvent les plus puissants du jeu</w:t>
      </w:r>
    </w:p>
    <w:p>
      <w:r>
        <w:br w:type="page"/>
      </w:r>
    </w:p>
    <w:p>
      <w:pPr>
        <w:pStyle w:val="Heading1"/>
        <w:pBdr>
          <w:bottom w:val="single" w:color="C9A84C" w:sz="6"/>
        </w:pBdr>
        <w:shd w:fill="1F4E79" w:val="clear"/>
        <w:spacing w:before="400" w:after="200"/>
      </w:pPr>
      <w:r>
        <w:rPr>
          <w:b/>
          <w:bCs/>
          <w:color w:val="FFFFFF"/>
          <w:sz w:val="36"/>
          <w:szCs w:val="36"/>
        </w:rPr>
        <w:t xml:space="preserve">PARTIE 5 — MONDE</w:t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§17 — Carte du Monde &amp; Zones</w:t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§17.1 — Philosophie &amp; 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Monde divisé en paliers numérotés — chaque palier = une map Unity distincte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Chaque map contient une ville/camp + 2-3 zones de combat cohérentes géographiquement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Progression PvE linéaire — déblocage permanent via donjon de déblocage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Navigation maritime via bateau — maps alternatives PvE et maps PvP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Brouillard de Guerre — zones se révèlent en explorant à pied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§17.2 — Progression PvE (Paliers)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1500"/>
        <w:gridCol w:w="2500"/>
        <w:gridCol w:w="2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Palier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Ville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Niveaux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Biomes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Accès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Braven + environs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Lv 1-15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Côte / Forêt / Plaine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Départ — accès libre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⚠ À nommer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Lv 16-30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⚠ À définir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Ruines Oubliées (donjon déblocage P1)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⚠ À nommer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Lv 31-45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⚠ À définir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Donjon déblocage P2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⚠ À nommer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Lv 46-60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⚠ À définir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Donjon déblocage P3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Erenthal (Capitale)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Lv 61-75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Grande cité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Donjon déblocage P4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6+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⚠ À définir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Lv 76-100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⚠ À définir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Donjon déblocage P5+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§17.3 — Palier 1 — Braven &amp; Environs</w:t>
      </w:r>
    </w:p>
    <w:p>
      <w:pPr>
        <w:spacing w:before="80" w:after="80"/>
      </w:pPr>
      <w:r>
        <w:rPr>
          <w:b/>
          <w:bCs/>
          <w:color w:val="404040"/>
          <w:sz w:val="22"/>
          <w:szCs w:val="22"/>
        </w:rPr>
        <w:t xml:space="preserve">Ville de Braven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Ville de départ — spawn initial et respawn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Services : Auberge, Marchand, Forgeron (+0→+3), Antiquaire, PNJ Fusion, HdV, Banque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Maîtres de métier (Paysan, Bûcheron, Mineur, Pêcheur, Herboriste, Cuisinier...)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Portail de raid (lv8+), Mairie (déblocage guilde), 2-3 maisons achetables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Port — bateau vers maps alternatives PvE et PvP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b/>
          <w:bCs/>
          <w:color w:val="404040"/>
          <w:sz w:val="22"/>
          <w:szCs w:val="22"/>
        </w:rPr>
        <w:t xml:space="preserve">Zones de Combat — Palier 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3300"/>
        <w:gridCol w:w="1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Zone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Niveaux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Mobs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Éléments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Forêt d'Emeris (Nord)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1-5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Loups, Gobelins, Araignées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Nature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Plaines de Kael (Est)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3-7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Bandits, Scarabées, Sangliers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Terre, Neutre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Marécages de Vel (Sud)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5-10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Serpents, Golems de boue, Araignées géantes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Eau, Nature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Ruines d'Althar (Ouest)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10-15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Morts-vivants, Golems de pierre, Spectres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Ténèbres, Terre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Caverne Immergée (accès Nage lv3)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8-12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Poissons géants, Crabes, Élémentaires d'eau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Eau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b/>
          <w:bCs/>
          <w:color w:val="404040"/>
          <w:sz w:val="22"/>
          <w:szCs w:val="22"/>
        </w:rPr>
        <w:t xml:space="preserve">Donjons — Palier 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2800"/>
        <w:gridCol w:w="1200"/>
        <w:gridCol w:w="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Donjon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Niveaux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Boss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Joueurs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Reset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Grotte des Loups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3-5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Alpha des Loups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12h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Fort Abandonné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6-8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Capitaine Bandit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12h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Profondeurs du Marécage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9-11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Reine Serpent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24h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Caverne Immergée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8-12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Seigneur des Profondeurs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24h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Ruines Oubliées (déblocage P2)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12-15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Gardien Ancien — 2 phases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48h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§17.4 — Palier 5 — Erenthal (Capitale)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Grande cité neutre — premier tournant narratif majeur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Quartiers Solthars et Umbrans en tension permanente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Services avancés : Forgerons PNJ (+0→+10), HdV central, Bibliothèque des anciens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3 Maîtres de spécialisation — Guerrier, Ranger, Mage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Conseil des Sages en crise — lieu de la quête de spécialisation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Port principal — accès bateau vers maps PvP (Solthars / Umbrans)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§17.5 — Navigation Maritime (Bateau)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Port disponible à Braven (PvE alternatif) et Erenthal (PvP + PvE avancé)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PNJ Capitaine au port — choix de destination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Instance bateau partagée — départ toutes les 5-15 min, joueurs visibles à bord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Le voyage en bateau = transition narrative naturelle entre maps</w:t>
      </w:r>
    </w:p>
    <w:p>
      <w:pPr>
        <w:spacing w:before="80" w:after="80"/>
      </w:pPr>
      <w:r>
        <w:rPr>
          <w:b/>
          <w:bCs/>
          <w:color w:val="C55A11"/>
          <w:sz w:val="22"/>
          <w:szCs w:val="22"/>
        </w:rPr>
        <w:t xml:space="preserve">⚠ </w:t>
      </w:r>
      <w:r>
        <w:rPr>
          <w:i/>
          <w:iCs/>
          <w:color w:val="C55A11"/>
          <w:sz w:val="22"/>
          <w:szCs w:val="22"/>
        </w:rPr>
        <w:t xml:space="preserve">Liste des maps PvE alternatives via bateau — à définir selon lore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§17.6 — Structure des Maps PvP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Contenu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Map_0_Solthars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Safe faction Solthars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PNJ, HdV faction, respawn, forge — aucun PvP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Map_01_PvP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PvP monde ouvert doux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Mobs, ressources, kills inter-faction — danger mixte PvE + PvP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Map_Centrale_PvP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PvP intense — zone de conflit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Objectifs de contrôle, barre de progression faction, donjon de faction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Map_0_Umbrans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Safe faction Umbrans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PNJ, HdV faction, respawn, forge — aucun PvP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§17.7 — Système de Téléportation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Condition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Portail physique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Passage entre paliers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Déblocage via donjon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Portail en ville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TP ville à ville — payant Aeris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Les deux villes doivent être découvertes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Cristal de TP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Consommable — TP direct vers n'importe quelle ville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Ville déjà visitée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Anti-TP combat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Téléportation désactivée en combat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Délai 10s après dernier dégât reçu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§17.8 — Lieux Secrets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Certains endroits récompensent l'exploration active — jamais documentés officiellement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Découverte pure par la communauté — pas de hint in-game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Déclencheur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Récompense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Sort d'élément précis utilisé à un endroit précis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Portail vers zone secrète instanciée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Séquence d'actions dans un ordre précis (ex: s'agenouiller 3x devant statue)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PNJ secret avec quête cachée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Combinaison sort + séquence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Condition de déblocage d'un skill secret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§17bis — Locomotion &amp; Montures</w:t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§17bis.1 — Moyens de Locomotion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0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Locomotion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Vitesse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Bonus biome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Obtention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Course à pied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Base ×1.0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Toujours disponible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Téléportation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Instantanée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Portails en ville (Aeris) ou Cristal consommable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Bateau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Base ×1.0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Navigation maritime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Accès depuis les ports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Monture terrestre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Base ×1.05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Selon le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Débloquée via quêtes / conditions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Monture volante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Base ×1.05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Accès zones hauteur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Débloquée via quêtes avancées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Vélo, Roller...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Base ×1.05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Routes pavées +10%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Débloqué via conditions / événements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Monture magique (tapis...)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Base ×1.05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Zones magiques +10%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Débloqué via conditions cachées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§17bis.2 — Bonus de Biome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Monture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Biome naturel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Bonus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Chameau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Désert / Zone aride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+15% vitesse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Cheval de mer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Zones aquatiques / Côtes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+15% vitesse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Loup des neiges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Zones enneigées / Montagnes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+15% vitesse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Cervidé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Forêt / Nature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+15% vitesse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Golem de pierre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Zones rocheuses / Cavernes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+15% vitesse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Vélo / Roller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Routes pavées / Villes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+10% vitesse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Tapis volant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Zones magiques / Donjons élém.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+10% vitesse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§18 — Spawners &amp; Mobs</w:t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§18.1 — Types de Spawners &amp; Respawn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Timer respawn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Normal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15-45 secondes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Mob standard — loot commun, XP de 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Élite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2-5 minutes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HP × 3, XP × 3, meilleur loot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Boss de Zone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30-60 minutes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HP × 10, XP × 10, loot rare — spawn point fixe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Boss Donjon / Raid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Reset à chaque instance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Réinitialisation complète à l'entrée du groupe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Mob Nocturne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Chaque nuit — disparaît à l'aube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Actif uniquement pendant la phase nuit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Mob Capturable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15-45 secondes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Peut être capturé via compétence + item consommable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§18.2 — Éléments par Biome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Biome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Éléments dominants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Côte / Plage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Eau, Nature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Plaine / Village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Neutre, Nature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Forêt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Nature, Ténèbres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Marécage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Eau, Nature, Ténèbres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Ruines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Ténèbres, Terre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Souterrain / Caverne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Terre, Eau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Désert / Volcan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Feu, Terre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Toundra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Foudre, Terre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Zone corrompue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Ténèbres, Feu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Montagne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Terre, Foudre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Zone PvP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Tous éléments — dépend des mobs présents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§19 — PNJ &amp; Dialogues</w:t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§19.1 — Système de Dialogue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Dialogue linéaire par défaut — le joueur clique pour avancer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Options cliquables quand il y a des choix (quête, service, faction...)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Stages numérotés sur le DialogueData SO — chaque stage = une réplique ou un noeud de choix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Conditions d'accès par stage — réputation, niveau, quête en cours, item possédé...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Récompenses possibles à n'importe quel stage — XP, item, skill, réputation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§19.2 — Types de PNJ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Localisation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Marchand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Achat/vente items consommables et ressources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Braven + chaque ville/camp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Forgeron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Amélioration arme/armure (+0→+10), craft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Braven (→+3 seulement), Erenthal (→+10, PNJ)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Antiquaire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Identification et insertion de runes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Braven + Erenthal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PNJ Fusion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Fusion de Gants &amp; Bottes (S0→S6)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Braven + ⚠ à définir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Maître de Métier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Déblocage activités (Bûcheron, Pêcheur...)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Braven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PNJ Quête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Donneur de quêtes — conditions + récompenses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Partout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Maire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Création de guilde — dialogue conditionnel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Braven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PNJ Faction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Services et quêtes Solthars / Umbrans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Maps PvP uniquement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Capitaine de 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Navigation bateau — choix de destination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Port de Braven + Port d'Erenthal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Garde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Dialogue neutre — ambiance, indications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Partout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§19.3 — Maire de Braven — Création de Guilde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Étape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Condition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Dialogue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Toujours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Accueil neutre — infos sur Braven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worldRep ≥ 500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'Vous vous intégrez bien par ici...' — mentionne la guilde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Chef de groupe avec 20 joueurs différents (cumulé)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Propose officiellement la création de guilde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100 000 Aeris payés (à calibrer)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Création effective — choix nom, tag, faction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§20 — Cycle Jour/Nuit</w:t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§20.1 — Structure du Cycle</w:t>
      </w:r>
    </w:p>
    <w:p>
      <w:pPr>
        <w:spacing w:before="80" w:after="80"/>
      </w:pPr>
      <w:r>
        <w:rPr>
          <w:b/>
          <w:bCs/>
          <w:color w:val="C55A11"/>
          <w:sz w:val="22"/>
          <w:szCs w:val="22"/>
        </w:rPr>
        <w:t xml:space="preserve">⚠ </w:t>
      </w:r>
      <w:r>
        <w:rPr>
          <w:i/>
          <w:iCs/>
          <w:color w:val="C55A11"/>
          <w:sz w:val="22"/>
          <w:szCs w:val="22"/>
        </w:rPr>
        <w:t xml:space="preserve">Durée totale d'un cycle complet — à calibrer en test (cible : 1h à 2h réelles)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500"/>
        <w:gridCol w:w="33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Durée 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Ambiance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Effets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Aube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~10%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Ciel orangé, brume légère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Mobs nocturnes disparaissent progressivement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Matin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~20%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Ciel clair, lumière dorée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Spawners diurnes actifs — pleine activité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Midi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~20%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Ciel bleu, lumière vive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Spawners diurnes actifs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Soir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~15%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Ciel orangé-rouge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Transition — certains PNJ commencent à rentrer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Crépuscule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~10%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Ciel violet, premières étoiles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PNJ nocturnes apparaissent, mobs nocturnes débutent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Nuit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~25%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Ciel sombre, lune + étoiles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Spawners nocturnes actifs, spawners diurnes pausés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§20.2 — Mobs Nocturnes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Mobs exclusifs à la phase Nuit — généralement plus agressifs et résistants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Apparaissent au Crépuscule — disparaissent à l'Aube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Spawners diurnes pausés pendant la Nuit</w:t>
      </w:r>
    </w:p>
    <w:p>
      <w:pPr>
        <w:spacing w:before="80" w:after="80"/>
      </w:pPr>
      <w:r>
        <w:rPr>
          <w:b/>
          <w:bCs/>
          <w:color w:val="C55A11"/>
          <w:sz w:val="22"/>
          <w:szCs w:val="22"/>
        </w:rPr>
        <w:t xml:space="preserve">⚠ </w:t>
      </w:r>
      <w:r>
        <w:rPr>
          <w:i/>
          <w:iCs/>
          <w:color w:val="C55A11"/>
          <w:sz w:val="22"/>
          <w:szCs w:val="22"/>
        </w:rPr>
        <w:t xml:space="preserve">Liste des mobs nocturnes par zone — à définir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§20.3 — PNJ &amp; Heure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Certains PNJ ont des horaires — présents uniquement à certaines phases du cycle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PNJ diurnes : marchands, artisans — rentrent le soir, absents la nuit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PNJ nocturnes : personnages mystérieux, quêtes secrètes — apparaissent au crépuscule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§21 — Système de Combat</w:t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§21.1 — Pipeline des Dégâts — Deux Branches Indépendantes</w:t>
      </w:r>
    </w:p>
    <w:p>
      <w:pPr>
        <w:spacing w:before="80" w:after="80"/>
      </w:pPr>
      <w:r>
        <w:rPr>
          <w:b/>
          <w:bCs/>
          <w:color w:val="404040"/>
          <w:sz w:val="22"/>
          <w:szCs w:val="22"/>
        </w:rPr>
        <w:t xml:space="preserve">Branche Physique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Étape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Opération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① Base arme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dmgBase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Valeur de base définie sur le SO arme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② Rareté arme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base × (1 + raretéBonus%)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r-2=-20% → r+7=+70%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③ Upgrade arme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afterRar × (1 + upgradeBonus%)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Sigma upgrade% — +0=0% → +10=+55%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④ × Ratio skill phys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afterUpg × skillPhysRatio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 ratios indépendants par skill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⑤ Défense armure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Melee/Ranged/Magic selon skill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Mobs : défense fixe sur MobData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⑥ Réduction physique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brut² / (brut + def × 1.5)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Full attaque perce — full défense bloque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b/>
          <w:bCs/>
          <w:color w:val="404040"/>
          <w:sz w:val="22"/>
          <w:szCs w:val="22"/>
        </w:rPr>
        <w:t xml:space="preserve">Branche Élémentaire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Étape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Opération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⑦ Pts fixes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ptsElemFixes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Points fixes sur équipements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⑧ + Bonus rang fixes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pts + bonusFixRang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R1=+20 | R2=+50 | R3=+90 | R4=+140 | R5=+200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⑨ × Mult rang + %elem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ptsTot × rangMult × (1 + %esprit + %autre)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R1=×1.15 | R2=×1.35 | R3=×1.60 | R4=×2.00 | R5=×2.50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⑩ × Ratio skill elem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afterMult × skillElemRatio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Ratio indépendant du ratio phys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⑪ - Résistance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brut × (1 - résistEff%)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Résistance élémentaire de la cible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⑫ × Vulnérabilité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afterResist × (1 + vuln%)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Si contre-élément dominant — voir §7.1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>💡 </w:t>
      </w:r>
      <w:r>
        <w:rPr>
          <w:i/>
          <w:iCs/>
          <w:color w:val="555555"/>
          <w:sz w:val="20"/>
          <w:szCs w:val="20"/>
        </w:rPr>
        <w:t xml:space="preserve">Neutre pur : branche élémentaire ignorée — 100% physique, aucune vulnérabilité. Mages : critChance = 0 sur toutes les armes magiques.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§21.2 — Formules Clés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Réduction physique : brut² / (brut + def × 1.5)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→ def = brut/2 : ~40% réduit | def = brut : ~50% | def = brut×2 : ~67%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Miss% : Esquive^6 / (Esquive^6 + Précision^6) × 100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Rang elem fixes : R1=+20 | R2=+50 | R3=+90 | R4=+140 | R5=+200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Rang elem multiplicateurs : R1=×1.15 | R2=×1.35 | R3=×1.60 | R4=×2.00 | R5=×2.50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§21.3 — Mécaniques Spéciales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Bouclier (Gardien) — Parade et Contre-attaque définies via SkillData dédiés — pas de mécanique hardcodée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Skill distance scalesWithDistance — dégâts croissants avec la distance entre attaquant et cible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§21bis — Status Effects, Buffs &amp; Debuffs</w:t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§21bis.1 — Debuffs Offensifs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5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Debuff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Élément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Effet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Catégorie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Burn 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Feu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DoT — tick chaque seconde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Slow 🌊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Eau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Réduction vitesse de déplacement 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Mouvement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Knockback 🌊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Eau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Recul à l'impact — interrompt le déplacement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Déplacement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Rooted 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Immobilisé — peut toujours attaquer et caster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Mouvement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Poisoned 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DoT + réduction soins reçus 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DoT + Soin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Stunned 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Terre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Bloqué — aucune action possible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CC dur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Armor Break 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Terre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Réduction défense physique % temporaire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Défense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Shocked 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Foudre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Interruption du cast en cours + mini-stun 0.5s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Interrupt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Chain 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Foudre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Propagation aux cibles proches (1-3 cibles)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AoE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Feared 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Ténèbres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Fuite incontrôlée — cible s'éloigne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CC dur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Mana Drain 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Ténèbres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Drain de mana progressif sur la durée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Ressource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Blinded 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Lumière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Réduction précision drastique — miss% élevé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Précision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§21bis.2 — Buffs Défensifs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0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Buff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Effet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Catégorie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Shield 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Skills défensifs / Passifs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Absorbe les dégâts en priorité avant les HP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Absorption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Regeneration 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Lumière / Skills soin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Régénération HP progressive sur la durée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Soin DoT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Haste 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Foudre / Skills mobilité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Augmentation vitesse déplacement + attackSpeed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Mouvement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Fortify 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Terre / Skills défensifs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Augmentation défense physique % temporaire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Défense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Barrier 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Nature / Skills support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Bouclier HP absorbant + résistance élémentaire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Absorption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Purified 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Lumière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Suppression de tous les debuffs actifs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Cleanse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§21bis.3 — Règles Générales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Un debuff ne peut pas se cumuler avec lui-même — le plus récent remplace l'ancien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Deux debuffs de types différents coexistent sans problème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Résistance aux debuffs : slot ③ DebuffResistances sur les équipements — % de résistance par 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CC dur (Stunned / Feared) : immunité 3s après la fin de l'effet — pas de CC chain infini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PvP : durées des CC durs réduites de 50% — équilibrage séparé PvE/PvP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§22 — Mort &amp; Résurrection</w:t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§22.1 — Mort en Monde Ouvert</w:t>
      </w:r>
    </w:p>
    <w:p>
      <w:pPr>
        <w:spacing w:before="80" w:after="80"/>
      </w:pPr>
      <w:r>
        <w:rPr>
          <w:color w:val="404040"/>
          <w:sz w:val="22"/>
          <w:szCs w:val="22"/>
        </w:rPr>
        <w:t xml:space="preserve">Fenêtre de décision 10-15 secondes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Condition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Résultat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Résurrection sur place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Posséder un Orbe de Résurrection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Respawn sur place à 30% HP/Mana — invulnérabilité 3s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Résurrection par allié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Un allié interagit dans la fenêtre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Respawn sur place à 30% — consomme l'Orbe allié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Retour au point de respawn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Toujours disponible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Respawn au dernier feu de camp activé — 100% HP/Mana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Fenêtre expirée = retour automatique au point de respawn</w:t>
      </w:r>
    </w:p>
    <w:p>
      <w:pPr>
        <w:spacing w:before="80" w:after="80"/>
      </w:pPr>
      <w:r>
        <w:rPr>
          <w:b/>
          <w:bCs/>
          <w:color w:val="C55A11"/>
          <w:sz w:val="22"/>
          <w:szCs w:val="22"/>
        </w:rPr>
        <w:t xml:space="preserve">⚠ </w:t>
      </w:r>
      <w:r>
        <w:rPr>
          <w:i/>
          <w:iCs/>
          <w:color w:val="C55A11"/>
          <w:sz w:val="22"/>
          <w:szCs w:val="22"/>
        </w:rPr>
        <w:t xml:space="preserve">Source d'obtention de l'Orbe de Résurrection — à définir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§22.2 — Mort en Donjon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2 vies par joueur — 1ère mort : respawn départ | 2ème : exclu du donjon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3 morts collectives max — 4ème = échec du donjon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Orbe de Résurrection inutilisable en donjon — résurrection par allié possible sans Orbe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§22.3 — Récapitulatif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900"/>
        <w:gridCol w:w="1800"/>
        <w:gridCol w:w="150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Contexte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Perte item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Perte XP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Orbe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Résurr. allié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HP respawn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Pénalité réput.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Monde ouvert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Oui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Oui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30%/100%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−worldRep (à calibrer)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Donjon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Oui (sans Orbe)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100%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−worldRep (à calibrer)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Zone PvP monde ouvert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100%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−2 pvpRep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Arène / CdB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100%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Aucune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Duel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 HP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Aucune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/>
        </w:pBdr>
        <w:shd w:fill="1F4E79" w:val="clear"/>
        <w:spacing w:before="400" w:after="200"/>
      </w:pPr>
      <w:r>
        <w:rPr>
          <w:b/>
          <w:bCs/>
          <w:color w:val="FFFFFF"/>
          <w:sz w:val="36"/>
          <w:szCs w:val="36"/>
        </w:rPr>
        <w:t xml:space="preserve">PARTIE 6 — CONTENU</w:t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§23 — Activités</w:t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§23.1 — Philosophie</w:t>
      </w:r>
    </w:p>
    <w:p>
      <w:pPr>
        <w:spacing w:before="80" w:after="80"/>
      </w:pPr>
      <w:r>
        <w:rPr>
          <w:color w:val="404040"/>
          <w:sz w:val="22"/>
          <w:szCs w:val="22"/>
        </w:rPr>
        <w:t xml:space="preserve">Les activités sont des petites choses disséminées dans le monde — récompensent l'exploration, la régularité et la curiosité. Pas de système de métier lourd ni de niveau d'activité affiché. Progression via conditions in-game uniquement.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Récompenses : ressources craft, déblocages de skills permanents/passifs, réputation monde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Pas d'XP d'activité — progression uniquement via conditions mesurées automatiquement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Certaines activités débloquent des skills permanents invisibles depuis le menu — découverte organique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§23.2 — Tableau des Activités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Activité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Mécanisme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Ressources obtenues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Récompenses long terme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Récolte (herbes)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Clic sur noeud dans le monde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Herbes, plantes rares, graines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Recettes alchimie, skill Nature passif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Récolte (minerai)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Mini-jeu timing (frappe au bon moment)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Minerais, gemmes brutes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Recettes forge, skill Terre passif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Récolte (bois)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Mini-jeu séquence de touches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Bois, résines, écorces rares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Recettes craft, skill Nature passif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Pêche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Mini-jeu timing (tirer au bon moment)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Poissons, items cachés, ressources rares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Recettes cuisine, skill passif vitesse nage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Cuisine / Alchimie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Craft via recettes débloquées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Potions, buffs alimentaires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Recettes avancées, skill passif soin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Déplacement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Compter les trajets ville-à-ville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Skill permanent +5% vitesse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Nager dans les zones aquatiques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Accès zones sous-marines, skill passif nage rapide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Exploration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Visiter toutes les zones d'une 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Skill passif, réputation monde +5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Élevage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Nourrir et soigner ses pets régulièrement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Recettes nourriture pet, skill passif pet XP bonus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§24 — Donjons</w:t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§24.1 — Types de Donjons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2500"/>
        <w:gridCol w:w="27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Joueurs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Accès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Rejouable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Classique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1-15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Pierre de Donjon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Oui — CD défini sur SO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Donjon standard — loot, XP, réputation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Déblocage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Pierre de Donjon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Oui après déblocage (sans récomp)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Déverrouille le palier suivant définitivement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Faction PvP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Membres guilde (même faction)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Map_Centrale_PvP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Non — instance par barre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Débloqué quand la barre de progression faction atteint 100%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§24.2 — Règles Communes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2 vies par joueur — à la 2ème mort le joueur est exclu du donjon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3 morts collectives max — 4ème mort collective = échec et reset du donjon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Orbe de Résurrection inutilisable en donjon — résurrection par allié possible sans Orbe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No-hit et speed run = conditions de déblocage de skills via ConditionZone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§24.3 — Donjon de Déblocage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1 à 3 joueurs — solo faisable, groupe encouragé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Complété une première fois → passage au palier suivant débloqué définitivement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Rejouable après déblocage — aucune récompense (loot, XP, réputation)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Exception : conditions cachées in-game peuvent déclencher des récompenses secrètes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§24.4 — Donjon de Faction PvP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Déclenché quand la barre de progression d'une faction atteint 100% sur la Map_Centrale_PvP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Instance par guilde — toute la guilde doit appartenir à la même faction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8 donjons possibles — 1 boss par élément (Neutre / Feu / Eau / Terre / Nature / Foudre / Ténèbres / Lumière)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Tirage aléatoire à chaque ouverture — l'élément du boss n'est pas connu à l'avance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Durée d'ouverture : 1 heure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Récompenses : Runes (Weapon + Armor) — source principale et exclusive de runes du jeu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Reset barre faction : repart à 0 après fermeture du donjon — la faction adverse garde ses %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§25 — Quêtes</w:t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§25.1 — Philosophie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Pas de tracker de quêtes imposé — le journal est optionnel, la découverte prime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Les quêtes cachées ne s'affichent pas dans le journal tant qu'elles ne sont pas découvertes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Les objectifs s'adaptent au niveau du joueur — pas de quête obsolète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§25.2 — Types de Quêtes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500"/>
        <w:gridCol w:w="37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Répétable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Récompenses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Principale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PNJ storyline — automatique à certains paliers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XP important + Aeris + item unique + déblocage zone/palier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Secondaire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PNJ du monde — point d'exclamation ou dialogue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XP + Aeris + item ou recette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Quotidienne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PNJ dédié ou tableau d'affichage en ville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Oui — 24h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Aeris + ressources + réputation monde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Cachée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Condition automatique en jouant (zone, action, séquence)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Skill secret / item rare / accès lieu caché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§25.3 — Types d'Objectifs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Exemple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Tuer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Éliminer X mobs d'un type précis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Tuer 20 loups dans la Forêt d'Emeris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Livraison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Apporter un item à un PNJ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Rapporter la lettre au forgeron de Braven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Récolte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Collecter X ressources via activité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Récolter 10 herbes de lune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Explorer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Atteindre une zone ou un lieu précis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Trouver les Ruines d'Althar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Parler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Dialoguer avec un ou plusieurs PNJ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Interroger 3 marchands du marché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Crafter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Fabriquer un item spécifique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Crafté une potion de vigueur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Boss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Vaincre un boss spécifique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Tuer le Gardien des Marécages de 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Séquence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Enchainer des actions dans un ordre précis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Uniquement pour quêtes cachées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§26 — Événements</w:t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§26.1 — Types d'Événements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500"/>
        <w:gridCol w:w="2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Déclenchement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Récompenses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PVE-CombatVague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PvE coopératif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Horaire fixe (planifié)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Aeris + cosmétiques + worldRep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Invasion de Mobs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PvE mondial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Aléatoire serveur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Aeris + ressources rares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Boss Nocturne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PvE mondial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Cycle nuit — aléatoire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Item rare + worldRep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Boss Mondial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PvE mondial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Aléatoire serveur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Item unique + Aeris + worldRep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PVP-BattleRoyal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PvP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Aléatoire serveur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Cosmétiques + pvpRep + titre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§26.2 — PVE-CombatVague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5 vagues de mobs — difficulté croissante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Vague 5 = mobs normaux + boss final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Entre chaque vague : loot au sol sur toute la map — premiers arrivés, premiers servis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Instances séparées par tranche de 10 niveaux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Mort = exclusion immédiate de l'instance</w:t>
      </w:r>
    </w:p>
    <w:p>
      <w:pPr>
        <w:spacing w:before="80" w:after="80"/>
      </w:pPr>
      <w:r>
        <w:rPr>
          <w:b/>
          <w:bCs/>
          <w:color w:val="C55A11"/>
          <w:sz w:val="22"/>
          <w:szCs w:val="22"/>
        </w:rPr>
        <w:t xml:space="preserve">⚠ </w:t>
      </w:r>
      <w:r>
        <w:rPr>
          <w:i/>
          <w:iCs/>
          <w:color w:val="C55A11"/>
          <w:sz w:val="22"/>
          <w:szCs w:val="22"/>
        </w:rPr>
        <w:t xml:space="preserve">Capacité max de joueurs par instance, durée exacte inter-vague — à calibrer en test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§26.3 — PVP-BattleRoyal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20 joueurs max — rangés par tranche de niveau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Tous les participants sont ennemis — dernier survivant gagne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Zone dédiée distincte des maps PvP normales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Aucune pénalité de réputation à la mort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Récompenses : cosmétiques exclusifs + pvpRep + titre temporaire 'Survivant'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§27 — PvP</w:t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§27.1 — Principes Généraux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PvP ne donne aucun avantage de puissance — récompenses cosmétiques, titres et réputation PvP uniquement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Aucune perte d'item en mourant en PvP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Mort en zone PvP → −150 pvpRep | Arènes / CdB / Duel → aucune pénalité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§27.2 — Modes PvP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Format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Accès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Pénalité mort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Duel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1v1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Défi direct entre joueurs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Aucune — fin à 1 HP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Arène en Équipe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À définir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PNJ Arène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Aucune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Arène Libre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Free-for-all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PNJ Arène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Aucune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Monde Ouvert PvP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Zones forcées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Maps PvP via bateau depuis Erenthal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−150 pvpRep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PVP-BattleRoyal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20 joueurs, dernier survivant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Panel Événements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Aucune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§27.3 — Factions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Identité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Affinité élémentaire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Style de jeu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Solthars 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Ordre, transparence, préservation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Lumière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Défense, soin, contrôle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Umbrans 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Liberté, secrets, adaptation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Ténèbres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Furtivité, burst, mobilité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Factions purement narratives et PvP — aucun avantage passif de gameplay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Faction de guilde changeable — coût élevé en Aeris (à calibrer), verrouillée 30 jours après changement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§27.4 — Barre de Progression Faction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Deux barres indépendantes — une par faction (Solthars / Umbrans)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Sources : kills ennemis + contrôle de points stratégiques sur la Map_Centrale_PvP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Barre à 100% → donjon de faction débloqué pour les guildes de cette faction (1 heure)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Reset barre : repart à 0 après fermeture du donjon — la faction adverse garde ses %</w:t>
      </w:r>
    </w:p>
    <w:p>
      <w:pPr>
        <w:spacing w:before="80" w:after="80"/>
      </w:pPr>
      <w:r>
        <w:rPr>
          <w:b/>
          <w:bCs/>
          <w:color w:val="C55A11"/>
          <w:sz w:val="22"/>
          <w:szCs w:val="22"/>
        </w:rPr>
        <w:t xml:space="preserve">⚠ </w:t>
      </w:r>
      <w:r>
        <w:rPr>
          <w:i/>
          <w:iCs/>
          <w:color w:val="C55A11"/>
          <w:sz w:val="22"/>
          <w:szCs w:val="22"/>
        </w:rPr>
        <w:t xml:space="preserve">Valeurs de progression par kill et par point de contrôle — à définir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§28 — Housing</w:t>
      </w:r>
    </w:p>
    <w:p>
      <w:pPr>
        <w:spacing w:before="80" w:after="80"/>
      </w:pPr>
      <w:r>
        <w:rPr>
          <w:b/>
          <w:bCs/>
          <w:color w:val="C55A11"/>
          <w:sz w:val="22"/>
          <w:szCs w:val="22"/>
        </w:rPr>
        <w:t xml:space="preserve">⚠ </w:t>
      </w:r>
      <w:r>
        <w:rPr>
          <w:i/>
          <w:iCs/>
          <w:color w:val="C55A11"/>
          <w:sz w:val="22"/>
          <w:szCs w:val="22"/>
        </w:rPr>
        <w:t xml:space="preserve">Direction Housing non encore définie — deux options à trancher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Option A : Instance privée par joueur (instanciée, accessible à tous)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Option B : Maisons physiques dans le monde ouvert (limitées, avec loyer)</w:t>
      </w:r>
    </w:p>
    <w:p>
      <w:pPr>
        <w:spacing w:before="80" w:after="80"/>
      </w:pPr>
      <w:r>
        <w:rPr>
          <w:color w:val="404040"/>
          <w:sz w:val="22"/>
          <w:szCs w:val="22"/>
        </w:rPr>
        <w:t xml:space="preserve">Les deux options incluent : coffre de stockage personnel, enclos à pets (max 10), décoration libre, visite par autres joueurs.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Sans housing : Enclos Public PNJ en ville (max 5 pets, gestion manuelle uniquement)</w:t>
      </w:r>
    </w:p>
    <w:p>
      <w:pPr>
        <w:spacing w:before="80" w:after="80"/>
      </w:pPr>
      <w:r>
        <w:rPr>
          <w:b/>
          <w:bCs/>
          <w:color w:val="C55A11"/>
          <w:sz w:val="22"/>
          <w:szCs w:val="22"/>
        </w:rPr>
        <w:t xml:space="preserve">⚠ </w:t>
      </w:r>
      <w:r>
        <w:rPr>
          <w:i/>
          <w:iCs/>
          <w:color w:val="C55A11"/>
          <w:sz w:val="22"/>
          <w:szCs w:val="22"/>
        </w:rPr>
        <w:t xml:space="preserve">Prix, loyer, conditions de déblocage — tout à calibrer selon l'option choisie</w:t>
      </w:r>
    </w:p>
    <w:p>
      <w:r>
        <w:br w:type="page"/>
      </w:r>
    </w:p>
    <w:p>
      <w:pPr>
        <w:pStyle w:val="Heading1"/>
        <w:pBdr>
          <w:bottom w:val="single" w:color="C9A84C" w:sz="6"/>
        </w:pBdr>
        <w:shd w:fill="1F4E79" w:val="clear"/>
        <w:spacing w:before="400" w:after="200"/>
      </w:pPr>
      <w:r>
        <w:rPr>
          <w:b/>
          <w:bCs/>
          <w:color w:val="FFFFFF"/>
          <w:sz w:val="36"/>
          <w:szCs w:val="36"/>
        </w:rPr>
        <w:t xml:space="preserve">PARTIE 7 — SOCIAL</w:t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§29 — Messagerie &amp; Chat</w:t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§29.1 — Canaux de Chat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000"/>
        <w:gridCol w:w="1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Canal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Portée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Condition d'accès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Couleur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Zone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Tous les joueurs sur la même 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Automatique à l'entrée de la zone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Blanc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Groupe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Membres du groupe actif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Être dans un groupe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Vert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Guilde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Membres de la guilde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Être dans une guilde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Doré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Privé (MP)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 joueur cible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Toujours disponible — si hors ligne → 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Global 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Tout le serveur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Consommer un Écho d'Aether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Orange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§29.2 — Écho d'Aether (Chat Global)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Item consommable acheté avec Aeris chez les marchands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Un Écho d'Aether = un message envoyé à tout le serveur simultanément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Message affiché en orange dans tous les canaux — précédé de l'icône 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Cooldown personnel : 1 Écho d'Aether utilisable toutes les 5 minutes maximum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§29.3 — Boîte Mail (MailboxSystem)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Onglet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Émetteur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Contenu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Exemples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Récompenses 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Serveur AetherTree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Récompenses de conditions débloquées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Skill débloqué, item de quête, bonus passif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Messages 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Joueur → Joueur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Messages texte asynchrones — reçus hors ligne aussi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Offre item HdV, recrutement guilde, échange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Envoi depuis le profil joueur, depuis l'HdV ou via /mail [pseudo]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Si le joueur est connecté → MP instantané dans le canal Privé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Historique conservé — 100 derniers messages par conversation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§30 — Groupes</w:t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§30.1 — Formation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Invitation directe — via le profil joueur, clic droit sur le pseudo ou /invite [pseudo]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Groupe monde ouvert : 1 à 5 joueurs — gratuit, toujours disponible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Groupe donjon : jusqu'à 15 joueurs — formation gratuite, accès au donjon via Pierre de Donjon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La Pierre de Donjon = clé d'accès à l'instance du donjon, pas un item de création de groupe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Le chef peut kick un membre, transférer son rôle, ou dissoudre le groupe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§30.2 — Loot — Round-Robin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Loot distribué en rotation automatique entre les membres éligibles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Éligibilité : avoir infligé ≥10% des dégâts totaux sur le mob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Pet : loot attribué au propriétaire du pet — pas à la rotation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Boss : coffre individuel par joueur contributeur — pas de round-robin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L'ordre de rotation est affiché dans le panel groupe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§31 — Guilde</w:t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§31.1 — Création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4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Étape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Condition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Résultat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Avoir été chef de groupe avec 20 joueurs différents (cumulé)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Déverrouille le dialogue avec le Maire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Se rendre chez le Maire de Braven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Accès au dialogue de création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worldRep ≥ 500 + frais 100 000 Aeris (à calibrer)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Création effective — nom, tag, faction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Nom unique — tag 3-4 caractères affiché sous le pseudo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Un joueur ne peut appartenir qu'à une seule guilde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§31.2 — Faction de Guilde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À la création, la guilde choisit sa faction : Solthars ☀ ou Umbrans 🌑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Faction changeable — coût élevé en Aeris (à calibrer), verrouillée 30 jours après changement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Tous les membres d'une guilde doivent appartenir à la même faction pour accéder au donjon de faction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§31.3 — Niveau de Guilde (1-10)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Niveau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XP requise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Membres max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1 500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3 500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7 000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32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13 000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36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22 000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40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35 000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44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55 000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47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80 000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50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§31.4 — Sources XP de Guilde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XP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Fréquence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Donjon Classique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50 XP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1×/jour/donjon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Donjon Déblocage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100 XP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1×/jour/donjon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Donjon de Faction PvP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200 XP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1×/ouverture de barre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Boss Raid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150 XP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1×/jour/boss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§31.5 — Hiérarchie &amp; Rangs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Rang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Nom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Permissions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Fondateur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Toutes — dissolution, transfert, configuration complète, choix faction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Chef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Gestion membres, rangs, invitations, candidatures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Officier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Invitations, acceptation candidatures, kick rangs 1-2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Vétéran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Accès donjon de faction, invitation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Membre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Accès donjon de faction, chat de guilde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Fondateur peut renommer chaque rang librement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Si Fondateur inactif 30 jours → rang 4 le plus ancien peut demander transfert automatique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§31.6 — Maison de Guilde</w:t>
      </w:r>
    </w:p>
    <w:p>
      <w:pPr>
        <w:spacing w:before="80" w:after="80"/>
      </w:pPr>
      <w:r>
        <w:rPr>
          <w:b/>
          <w:bCs/>
          <w:color w:val="C55A11"/>
          <w:sz w:val="22"/>
          <w:szCs w:val="22"/>
        </w:rPr>
        <w:t xml:space="preserve">⚠ </w:t>
      </w:r>
      <w:r>
        <w:rPr>
          <w:i/>
          <w:iCs/>
          <w:color w:val="C55A11"/>
          <w:sz w:val="22"/>
          <w:szCs w:val="22"/>
        </w:rPr>
        <w:t xml:space="preserve">Direction non définie — liée à la décision §28 Housing. À définir avant Phase 5.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§31.7 — Candidatures &amp; Recrutement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Fonctionnement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Gestion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Ouvert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N'importe quel joueur peut postuler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Acceptée par Officier+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Fermé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Candidature impossible — invitation seule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Officier+ peut inviter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/>
        </w:pBdr>
        <w:shd w:fill="1F4E79" w:val="clear"/>
        <w:spacing w:before="400" w:after="200"/>
      </w:pPr>
      <w:r>
        <w:rPr>
          <w:b/>
          <w:bCs/>
          <w:color w:val="FFFFFF"/>
          <w:sz w:val="36"/>
          <w:szCs w:val="36"/>
        </w:rPr>
        <w:t xml:space="preserve">PARTIE 8 — INVENTAIRE &amp; ÉCONOMIE</w:t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§33 — Inventaire &amp; Loot</w:t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§33.1 — Structure de l'Inventaire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3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Onglet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Slots de 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Extension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Contenu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Équipements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6×4 = 24 slots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Armes, armures, casque, gants, bottes, bijoux, runes, esprits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Consommables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6×4 = 24 slots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Oui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Potions, gemmes, Écho d'Aether, Pierre Donjon, Orbe Résurrection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Ressources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6×4 = 24 slots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Oui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Matériaux craft, herbes, minerais, bois, poissons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Quêtes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6×4 = 24 slots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Oui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Objets de quête — non vendables, non droppables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Cosmétiques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6×4 = 24 slots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Skins, tenues, effets visuels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Extension achetable avec Aeris — ajoute +12 slots (1 rangée) par achat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Extension applicable sur n'importe quel onglet au choix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Coût croissant à chaque achat — pas de limite de nombre d'extensions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§33.2 — Système de Loot</w:t>
      </w:r>
    </w:p>
    <w:p>
      <w:pPr>
        <w:spacing w:before="80" w:after="80"/>
      </w:pPr>
      <w:r>
        <w:rPr>
          <w:b/>
          <w:bCs/>
          <w:color w:val="404040"/>
          <w:sz w:val="22"/>
          <w:szCs w:val="22"/>
        </w:rPr>
        <w:t xml:space="preserve">Loot Mob Normal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Loot protégé X secondes pour le joueur éligible — lui seul peut ramasser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Après expiration → loot devient libre, n'importe qui peut le prendre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Items au sol disparaissent après 3 minutes si non ramassés</w:t>
      </w:r>
    </w:p>
    <w:p>
      <w:pPr>
        <w:spacing w:before="80" w:after="80"/>
      </w:pPr>
      <w:r>
        <w:rPr>
          <w:b/>
          <w:bCs/>
          <w:color w:val="C55A11"/>
          <w:sz w:val="22"/>
          <w:szCs w:val="22"/>
        </w:rPr>
        <w:t xml:space="preserve">⚠ </w:t>
      </w:r>
      <w:r>
        <w:rPr>
          <w:i/>
          <w:iCs/>
          <w:color w:val="C55A11"/>
          <w:sz w:val="22"/>
          <w:szCs w:val="22"/>
        </w:rPr>
        <w:t xml:space="preserve">Durée de protection à définir en test — base suggérée : 30 secondes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b/>
          <w:bCs/>
          <w:color w:val="404040"/>
          <w:sz w:val="22"/>
          <w:szCs w:val="22"/>
        </w:rPr>
        <w:t xml:space="preserve">Loot Boss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Coffre individuel par joueur contributeur — chaque éligible a son propre loot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Pas de compétition entre joueurs sur les boss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Coffre visible uniquement par le joueur concerné — disparaît après 5 minutes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§33.3 — isBound — Items Liés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Items normaux : échangeables librement même après équipement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isBound = true : items de quête, boutique premium, recettes isSoulbound, récompenses conditions cachées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Runes insérées et gemmes insérées dans un item → rendent cet item potentiellement unique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§34 — Craft</w:t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§34.1 — Philosophie</w:t>
      </w:r>
    </w:p>
    <w:p>
      <w:pPr>
        <w:spacing w:before="80" w:after="80"/>
      </w:pPr>
      <w:r>
        <w:rPr>
          <w:color w:val="404040"/>
          <w:sz w:val="22"/>
          <w:szCs w:val="22"/>
        </w:rPr>
        <w:t xml:space="preserve">Le craft se fait uniquement en ville via des ateliers dédiés — forge pour les équipements, alchimerie pour les consommables, atelier pour la déco. Tout joueur peut crafter n'importe quelle recette débloquée.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§34.2 — Types de Craft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Atelier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Stats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Exemples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Armes &amp; Armures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Forge (ville)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Aléatoires — rollées à la création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Épée Lv 20, Armure de cuir Lv 35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Consommables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Alchimerie / Cuisine (ville)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Fixes — définies sur RecipeData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Potion de soin, Repas de force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Décoration Housing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Atelier (ville)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Fixes — cosmétiques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Meuble, tapis, lanterne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Recettes Avancées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Forge ou Alchimerie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Aléatoires ou fixes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Combinaisons de crafts simples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§34.3 — Sources de Recettes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Source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Exemples de recettes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Disponibles dès le début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Consommables essentiels (potions simples, nourriture basique)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Activités (récolte, pêche, cuisine)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Recettes alchimie avancées, nourriture rare, potions élémentaires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Quêtes (secondaires, cachées)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Recettes d'équipements uniques, déco exclusive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Conditions in-game (UnlockManager)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Recettes secrètes — introuvables autrement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Marchands PNJ (Aeris)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Recettes standard achetables — intermédiaires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§35 — Économie</w:t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§35.1 — Monnaies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3000"/>
        <w:gridCol w:w="4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Monnaie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Icône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Obtention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Usages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Aeris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Farm mobs, quêtes, activités, ventes HdV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Craft, housing, ateliers, services PNJ, Écho d'Aether...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Cristaux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Achat réel ou échange entre joueurs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Boutique cosmétique, pass mensuel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Règle fondamentale : Pay to Convenience, Never Pay to Win. Aucun avantage de puissance gameplay via les Cristaux.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Les Cristaux peuvent être échangés entre joueurs — principe similaire au PLEX d'EVE Online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§35.2 — Modèle Économique</w:t>
      </w:r>
    </w:p>
    <w:p>
      <w:pPr>
        <w:spacing w:before="80" w:after="80"/>
      </w:pPr>
      <w:r>
        <w:rPr>
          <w:color w:val="404040"/>
          <w:sz w:val="22"/>
          <w:szCs w:val="22"/>
        </w:rPr>
        <w:t xml:space="preserve">Free to Play + Pass mensuel cosmétique (Option A)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Jeu entièrement gratuit — accès à 100% du contenu gameplay sans payer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Pass mensuel : cosmétiques progressifs débloqués palier par palier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Boutique Cristaux : cosmétiques uniquement, toujours disponibles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Événements : cosmétiques thématiques exclusifs à leur période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§35.3 — Sources d'Aeris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Source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Détail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Farm mobs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Drop Aeris direct sur les mobs — montant selon niveau et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Quêtes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Récompense Aeris définie sur QuestData — principale &gt; secondaire &gt; quotidienne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Activités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Récolte, pêche, cuisine — Aeris en bonus sur certaines activités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Vente HdV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Prix libre fixé par le joueur — taxe 5% + frais durée prélevés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Vente PNJ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Prix fixe défini sur le SO — toujours disponible, moins rentable que le HdV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§35.4 — Hôtel des Ventes (HdV)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Durée mise en vente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Frais durée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24h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+0% (base)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48h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+0.5%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30 jours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+2%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Taxe de vente fixe : 5% prélevée sur le prix final à la vente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Item non vendu = retourné dans l'inventaire du joueur automatiquement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Recherche par nom + filtres avancés : type, rareté, niveau, élément, prix min/max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Historique des prix : courbe des dernières ventes pour aider à fixer le bon prix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Boutons MP et Mail sur chaque fiche item pour contacter le vendeur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§35.5 — Anti-Inflation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Taxe HdV 5% = puits d'Aeris — retire de la monnaie du circuit à chaque vente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Consommables à usage unique = puits réguliers (Écho d'Aether, Orbe de Résurrection...)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Craft : coût en ressources = conversion Aeris/temps en items — régule l'offre</w:t>
      </w:r>
    </w:p>
    <w:p>
      <w:pPr>
        <w:spacing w:before="80" w:after="80"/>
      </w:pPr>
      <w:r>
        <w:rPr>
          <w:b/>
          <w:bCs/>
          <w:color w:val="C55A11"/>
          <w:sz w:val="22"/>
          <w:szCs w:val="22"/>
        </w:rPr>
        <w:t xml:space="preserve">⚠ </w:t>
      </w:r>
      <w:r>
        <w:rPr>
          <w:i/>
          <w:iCs/>
          <w:color w:val="C55A11"/>
          <w:sz w:val="22"/>
          <w:szCs w:val="22"/>
        </w:rPr>
        <w:t xml:space="preserve">Valeurs de drop Aeris par mob/niveau à calibrer en test pour éviter l'inflation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§36 — Cosmétiques</w:t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§36.1 — Types de Cosmétiques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Slot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Skin d'arme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Modèle visuel alternatif pour l'arme équipée — stats inchangées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Tenue (outfit)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Remplace l'apparence visuelle de l'armure — stats inchangées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Corps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Aura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Effet visuel permanent autour du personnage (flammes, ombres...)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Effet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Traînée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Effet de déplacement — laisse une trace visuelle en marchant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Effet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Emote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Animation déclenchée manuellement — salut, danse, geste...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Idle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Animation de repos alternative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Titre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Texte affiché sous le pseudo — cosmétique ou gagné in-game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Profil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Cadre de profil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Bordure décorative sur la fiche joueur et dans le chat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Profil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§36.2 — Sources d'Obtention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Exclusif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Contenu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Boutique Cristaux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Non — toujours disponible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Skins d'armes, tenues, auras, emotes, cadres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Événements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Oui — limité dans le temps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Cosmétiques thématiques — jamais remis en boutique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Pass mensuel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Oui — pendant la durée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Cosmétiques progressifs débloqués palier par palier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Conditions cachées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Oui — récompense permanente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Titres secrets, auras rares, emotes uniques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/>
        </w:pBdr>
        <w:shd w:fill="1F4E79" w:val="clear"/>
        <w:spacing w:before="400" w:after="200"/>
      </w:pPr>
      <w:r>
        <w:rPr>
          <w:b/>
          <w:bCs/>
          <w:color w:val="FFFFFF"/>
          <w:sz w:val="36"/>
          <w:szCs w:val="36"/>
        </w:rPr>
        <w:t xml:space="preserve">PARTIE 9 — LORE &amp; UNIVERS</w:t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§37 — Lore &amp; Univers</w:t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§37.1 — L'AetherTree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L'AetherTree est un arbre primordial dont les racines s'étendent sous tout le monde connu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Ses racines alimentent le monde en énergie élémentaire — source des 8 éléments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Les 8 éléments sont issus de ses branches : Neutre, Feu, Eau, Terre, Nature, Foudre, Ténèbres, Lumière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L'arbre est en déséquilibre — certaines branches sont corrompues, d'autres s'étiolent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§37.2 — Les Joueurs — Les Gardiens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Les joueurs incarnent des Gardiens — êtres appelés pour restaurer l'équilibre élémentaire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Chaque Gardien choisit une affinité élémentaire (ou reste Neutre) qui reflète son lien avec l'AetherTree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Les Gardiens sont rares — leur existence même est une anomalie dans le monde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§37.3 — Les Mobs — Créatures Corrompues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Les mobs sont des créatures ordinaires corrompues par le déséquilibre élémentaire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Plus le déséquilibre est fort dans une zone, plus les créatures sont puissantes et agressives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Les boss sont des entités dont la corruption est si profonde qu'elles ont développé une conscience propre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§37.4 — Les Factions — Solthars &amp; Umbrans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Les Solthars et les Umbrans descendent tous deux des geôliers de Vaelkhar — twist narratif révélé en Acte 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Solthars ☀ : Ordre, transparence, préservation — affinité Lumière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Umbrans 🌑 : Liberté, secrets, adaptation — affinité Ténèbres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Les deux factions se disputent le contrôle de la Map_Centrale_PvP — zone stratégique pour accéder à l'AetherTree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§37.5 — Braven — Point de Départ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Braven est la première ville — point d'entrée dans le monde pour tous les Gardiens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Le Maire de Braven est un personnage clé — gardien des traditions, premier PNJ important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La région autour de Braven (Palier 1) est la zone la plus stable — corruption faible, mobs accessibles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§37.6 — À Définir</w:t>
      </w:r>
    </w:p>
    <w:p>
      <w:pPr>
        <w:spacing w:before="80" w:after="80"/>
      </w:pPr>
      <w:r>
        <w:rPr>
          <w:b/>
          <w:bCs/>
          <w:color w:val="C55A11"/>
          <w:sz w:val="22"/>
          <w:szCs w:val="22"/>
        </w:rPr>
        <w:t xml:space="preserve">⚠ </w:t>
      </w:r>
      <w:r>
        <w:rPr>
          <w:i/>
          <w:iCs/>
          <w:color w:val="C55A11"/>
          <w:sz w:val="22"/>
          <w:szCs w:val="22"/>
        </w:rPr>
        <w:t xml:space="preserve">Histoire principale (Actes 1, 2, 3...) — structure narrative complète</w:t>
      </w:r>
    </w:p>
    <w:p>
      <w:pPr>
        <w:spacing w:before="80" w:after="80"/>
      </w:pPr>
      <w:r>
        <w:rPr>
          <w:b/>
          <w:bCs/>
          <w:color w:val="C55A11"/>
          <w:sz w:val="22"/>
          <w:szCs w:val="22"/>
        </w:rPr>
        <w:t xml:space="preserve">⚠ </w:t>
      </w:r>
      <w:r>
        <w:rPr>
          <w:i/>
          <w:iCs/>
          <w:color w:val="C55A11"/>
          <w:sz w:val="22"/>
          <w:szCs w:val="22"/>
        </w:rPr>
        <w:t xml:space="preserve">Vaelkhar — qui est-il ? Lien avec les Solthars et Umbrans</w:t>
      </w:r>
    </w:p>
    <w:p>
      <w:pPr>
        <w:spacing w:before="80" w:after="80"/>
      </w:pPr>
      <w:r>
        <w:rPr>
          <w:b/>
          <w:bCs/>
          <w:color w:val="C55A11"/>
          <w:sz w:val="22"/>
          <w:szCs w:val="22"/>
        </w:rPr>
        <w:t xml:space="preserve">⚠ </w:t>
      </w:r>
      <w:r>
        <w:rPr>
          <w:i/>
          <w:iCs/>
          <w:color w:val="C55A11"/>
          <w:sz w:val="22"/>
          <w:szCs w:val="22"/>
        </w:rPr>
        <w:t xml:space="preserve">Lore des zones — histoire de chaque région, événements passés</w:t>
      </w:r>
    </w:p>
    <w:p>
      <w:pPr>
        <w:spacing w:before="80" w:after="80"/>
      </w:pPr>
      <w:r>
        <w:rPr>
          <w:b/>
          <w:bCs/>
          <w:color w:val="C55A11"/>
          <w:sz w:val="22"/>
          <w:szCs w:val="22"/>
        </w:rPr>
        <w:t xml:space="preserve">⚠ </w:t>
      </w:r>
      <w:r>
        <w:rPr>
          <w:i/>
          <w:iCs/>
          <w:color w:val="C55A11"/>
          <w:sz w:val="22"/>
          <w:szCs w:val="22"/>
        </w:rPr>
        <w:t xml:space="preserve">Personnages PNJ importants — backstory, motivations</w:t>
      </w:r>
    </w:p>
    <w:p>
      <w:pPr>
        <w:spacing w:before="80" w:after="80"/>
      </w:pPr>
      <w:r>
        <w:rPr>
          <w:b/>
          <w:bCs/>
          <w:color w:val="C55A11"/>
          <w:sz w:val="22"/>
          <w:szCs w:val="22"/>
        </w:rPr>
        <w:t xml:space="preserve">⚠ </w:t>
      </w:r>
      <w:r>
        <w:rPr>
          <w:i/>
          <w:iCs/>
          <w:color w:val="C55A11"/>
          <w:sz w:val="22"/>
          <w:szCs w:val="22"/>
        </w:rPr>
        <w:t xml:space="preserve">Codex in-game — entrées débloquées par l'exploration et les quêtes cachées</w:t>
      </w:r>
    </w:p>
    <w:p>
      <w:pPr>
        <w:spacing w:before="80" w:after="80"/>
      </w:pPr>
      <w:r>
        <w:rPr>
          <w:b/>
          <w:bCs/>
          <w:color w:val="C55A11"/>
          <w:sz w:val="22"/>
          <w:szCs w:val="22"/>
        </w:rPr>
        <w:t xml:space="preserve">⚠ </w:t>
      </w:r>
      <w:r>
        <w:rPr>
          <w:i/>
          <w:iCs/>
          <w:color w:val="C55A11"/>
          <w:sz w:val="22"/>
          <w:szCs w:val="22"/>
        </w:rPr>
        <w:t xml:space="preserve">Erenthal (Capitale) — histoire, rôle politique, factions présentes</w:t>
      </w:r>
    </w:p>
    <w:p>
      <w:pPr>
        <w:spacing w:before="80" w:after="80"/>
      </w:pPr>
      <w:r>
        <w:rPr>
          <w:sz w:val="22"/>
          <w:szCs w:val="22"/>
        </w:rPr>
        <w:t xml:space="preserve">💡 </w:t>
      </w:r>
      <w:r>
        <w:rPr>
          <w:i/>
          <w:iCs/>
          <w:color w:val="555555"/>
          <w:sz w:val="20"/>
          <w:szCs w:val="20"/>
        </w:rPr>
        <w:t xml:space="preserve">Le lore de base est suffisant pour commencer le développement. Le détail narratif sera construit en parallèle du contenu — priorité Phase 7+.</w:t>
      </w:r>
    </w:p>
    <w:p>
      <w:r>
        <w:br w:type="page"/>
      </w:r>
    </w:p>
    <w:p>
      <w:pPr>
        <w:pStyle w:val="Heading1"/>
        <w:pBdr>
          <w:bottom w:val="single" w:color="C9A84C" w:sz="6"/>
        </w:pBdr>
        <w:shd w:fill="1F4E79" w:val="clear"/>
        <w:spacing w:before="400" w:after="200"/>
      </w:pPr>
      <w:r>
        <w:rPr>
          <w:b/>
          <w:bCs/>
          <w:color w:val="FFFFFF"/>
          <w:sz w:val="36"/>
          <w:szCs w:val="36"/>
        </w:rPr>
        <w:t xml:space="preserve">PARTIE 10 — TECHNIQUE</w:t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§38 — Multijoueur &amp; Architecture Réseau</w:t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§38.1 — Vue d'ensemble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Aspect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Choix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Moteur réseau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Unity Netcode for GameObjects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À confirmer — alternative Mirror possible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Architecture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Client-Serveur autoritaire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Le serveur valide toutes les actions — anti-triche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Capacité serveur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À définir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Cible : plusieurs centaines de joueurs par zone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Zones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Instance par map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Chaque zone est une scène Unity instanciée côté serveur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Synchronisation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State sync + RPCs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Positions, HP, stats synchronisés en continu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§38.2 — Anti-Cheat &amp; Sécurité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Serveur autoritaire — toute action validée côté serveur avant application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Pas de calcul de dégâts côté client — uniquement affichage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Rate limiting sur les actions — détecte les bots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Logs serveur complets — traçabilité pour les GMs</w:t>
      </w:r>
    </w:p>
    <w:p>
      <w:pPr>
        <w:spacing w:before="80" w:after="80"/>
      </w:pPr>
      <w:r>
        <w:rPr>
          <w:b/>
          <w:bCs/>
          <w:color w:val="C55A11"/>
          <w:sz w:val="22"/>
          <w:szCs w:val="22"/>
        </w:rPr>
        <w:t xml:space="preserve">⚠ </w:t>
      </w:r>
      <w:r>
        <w:rPr>
          <w:i/>
          <w:iCs/>
          <w:color w:val="C55A11"/>
          <w:sz w:val="22"/>
          <w:szCs w:val="22"/>
        </w:rPr>
        <w:t xml:space="preserve">Solution anti-cheat définitive (ex: Easy Anti-Cheat) — à évaluer en Phase 9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§38.3 — Sauvegarde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Sauvegarde côté serveur uniquement — pas de save locale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Données joueur : niveau, XP, inventaire, réputation, quêtes, déblocages, housing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Sauvegarde automatique à chaque action importante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Backup quotidien — restauration possible en cas de bug critique</w:t>
      </w:r>
    </w:p>
    <w:p>
      <w:pPr>
        <w:spacing w:before="80" w:after="80"/>
      </w:pPr>
      <w:r>
        <w:rPr>
          <w:b/>
          <w:bCs/>
          <w:color w:val="C55A11"/>
          <w:sz w:val="22"/>
          <w:szCs w:val="22"/>
        </w:rPr>
        <w:t xml:space="preserve">⚠ </w:t>
      </w:r>
      <w:r>
        <w:rPr>
          <w:i/>
          <w:iCs/>
          <w:color w:val="C55A11"/>
          <w:sz w:val="22"/>
          <w:szCs w:val="22"/>
        </w:rPr>
        <w:t xml:space="preserve">Base de données définitive (SQL / NoSQL) — à définir en Phase 8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§39 — Audio &amp; VFX</w:t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§39.1 — VFX par Élément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Élément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Couleurs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Effets visuels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Neutre 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Blanc / Argenté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Impacts nets, pas d'effet traînant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Impact sec, métal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Feu 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Orange / Rouge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Flammes, étincelles, traînée de braise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Crépitement, explosion sourde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Eau 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Bleu / Cyan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Éclaboussures, vagues, ralenti visuel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Splash, vague profonde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Terre 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Marron / Vert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Rochers, poussière, sol qui se fissure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Grondement sourd, impact lourd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Nature 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Vert vif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Vrilles, lianes, pollen, fleurs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Bruissement, croissance organique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Foudre 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Jaune / Violet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Éclairs, arc électrique, chaîne visuelle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Craquement électrique, tonnerre bref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Ténèbres 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Violet / Noir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Ombres, fumée noire, distorsion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Souffle grave, écho inversé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Lumière 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Blanc / Doré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Rayons, auréole, particules dorées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Carillon cristallin, souffle pur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§39.2 — Feedback Gameplay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Floating damage text — chiffre coloré selon l'élément, plus grand si crit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Hit confirm — flash bref sur la cible à chaque coup reçu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Miss — texte 'Miss' gris, pas de VFX d'impact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Crit — effet de zoom bref + son plus fort + chiffre doré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Mort mob — dissolution visuelle selon l'élément dominant du mob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Level up — effet lumière dorée sur le personnage + son distinctif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404040"/>
          <w:sz w:val="24"/>
          <w:szCs w:val="24"/>
        </w:rPr>
        <w:t xml:space="preserve">§39.3 — Audio Général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Musique adaptative — thème calme en exploration, thème dynamique en combat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Musique de zone — chaque biome a son thème musical distinctif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Sons d'interface — feedback sonore léger sur chaque action UI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Sons d'ambiance — vent, animaux, eau selon la zone</w:t>
      </w:r>
    </w:p>
    <w:p>
      <w:pPr>
        <w:spacing w:before="80" w:after="80"/>
      </w:pPr>
      <w:r>
        <w:rPr>
          <w:b/>
          <w:bCs/>
          <w:color w:val="C55A11"/>
          <w:sz w:val="22"/>
          <w:szCs w:val="22"/>
        </w:rPr>
        <w:t xml:space="preserve">⚠ </w:t>
      </w:r>
      <w:r>
        <w:rPr>
          <w:i/>
          <w:iCs/>
          <w:color w:val="C55A11"/>
          <w:sz w:val="22"/>
          <w:szCs w:val="22"/>
        </w:rPr>
        <w:t xml:space="preserve">Compositeur / bibliothèque sonore — à définir. Budget audio à prévoir.</w:t>
      </w:r>
    </w:p>
    <w:p>
      <w:pPr>
        <w:spacing w:before="80" w:after="80"/>
      </w:pPr>
      <w:r>
        <w:rPr>
          <w:sz w:val="22"/>
          <w:szCs w:val="22"/>
        </w:rPr>
        <w:t xml:space="preserve">💡 </w:t>
      </w:r>
      <w:r>
        <w:rPr>
          <w:i/>
          <w:iCs/>
          <w:color w:val="555555"/>
          <w:sz w:val="20"/>
          <w:szCs w:val="20"/>
        </w:rPr>
        <w:t xml:space="preserve">L'audio est une priorité secondaire pour le prototype — placeholders acceptables en Phase 1-6.</w:t>
      </w:r>
    </w:p>
    <w:p>
      <w:r>
        <w:br w:type="page"/>
      </w:r>
    </w:p>
    <w:p>
      <w:pPr>
        <w:pStyle w:val="Heading1"/>
        <w:pBdr>
          <w:bottom w:val="single" w:color="C9A84C" w:sz="6"/>
        </w:pBdr>
        <w:shd w:fill="1F4E79" w:val="clear"/>
        <w:spacing w:before="400" w:after="200"/>
      </w:pPr>
      <w:r>
        <w:rPr>
          <w:b/>
          <w:bCs/>
          <w:color w:val="FFFFFF"/>
          <w:sz w:val="36"/>
          <w:szCs w:val="36"/>
        </w:rPr>
        <w:t xml:space="preserve">PARTIE 11 — ARCHITECTURE COMPLÈTE</w:t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§40 — Structure des Scripts &amp; Dossiers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Dossier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Scripts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Rôle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Scripts/Combat/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CombatSystem, MobSkillSystem, SkillSystem, TargetingSystem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Combat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Scripts/Core/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Entity, Player, PlayerStats, StatusEffectSystem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Base entités et stats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Scripts/Data/Elements/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ElementalSystem, ElementData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Système élémentaire (8 éléments v31)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Scripts/Data/Inventory/Equipment/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WeaponData+Type, ArmorData, Helmet, Gloves, Boots, Jewelry, Rune, Spirit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Équipements 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Scripts/Data/Skills/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SkillData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Skills 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Scripts/Data/StatusEffect/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StatusEffectData, BuffData, DebuffData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Effets 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Scripts/Entities/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Mob, PNJ, PNJData, DialogueData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Entités non-joueur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Scripts/Events/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GameEventBus, GameEvents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Communication découplée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Scripts/Progression/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UnlockManager, XPSystem, ConditionData, Save/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Déblocage + sauvegarde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Scripts/UI/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UIManager, Panels, UtilsUI, TooltipSystem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Interface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Scripts/Utils/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ActivityCounter, CharacterData, FloatingText, LootManager, PlayerController...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Utilitaires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§41 — GameEventBus &amp; Événements</w:t>
      </w:r>
    </w:p>
    <w:p>
      <w:pPr>
        <w:spacing w:before="80" w:after="80"/>
      </w:pPr>
      <w:r>
        <w:rPr>
          <w:color w:val="404040"/>
          <w:sz w:val="22"/>
          <w:szCs w:val="22"/>
        </w:rPr>
        <w:t xml:space="preserve">Principe : personne ne se connaît directement — tout passe par GameEventBus.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Publisher → GameEventBus.Publish(monEvent)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Subscriber → GameEventBus.OnXxx += MonHandler (dans OnEnable)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Reset() appelé par SceneLoader à chaque changement de map</w:t>
      </w:r>
    </w:p>
    <w:p>
      <w:pPr>
        <w:spacing w:before="120"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Événement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Données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Émetteur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MobKilledEvent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mob, killerSkill, killerWeapon, eligiblePlayers, deathPosition, wasStealth, wasBoss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Mob.Die()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DamageDealtEvent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amount, element, source, target, isCrit, isOneHit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CombatSystem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SkillUsedEvent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skill, target, caster, primaryElement, isCombo, locationID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SkillSystem.Execute()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PlayerDeathEvent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cause, killer, hpAtDeath, context (OpenWorld/Dungeon/PvP)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Player.Die()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ZoneEvent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zoneID, timeSpentSeconds, isAFK, isDungeon, dungeonNoHit, dungeonSolo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Player.OnEnterZone()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ItemEvent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itemID, action, quantity, goldAmount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Inventory/Craft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SocialEvent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action, otherPlayerID, isInParty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Player social methods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PetEvent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action, mob, npcID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PetSystem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ServerEvent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firstConnection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ConnectionManager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§42 — ScriptableObjects Référence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Dossier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WeaponData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Data/Inventory/Equipment/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Template arme — stats rollées, 4 slots config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ArmorData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Data/Inventory/Equipment/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Template armure — défenses rollées, 4 slots config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HelmetData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Data/Inventory/Equipment/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Template casque — StatBonus, 4 slots config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GlovesData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Data/Inventory/Equipment/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Template gants — défenses fixes, résistances, fusion S0-S6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BootsData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Data/Inventory/Equipment/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Template bottes — défenses fixes, résistances, fusion S0-S6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JewelryData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Data/Inventory/Equipment/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Template bijou — slots gemmes 1-4, JewelrySlot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RuneData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Data/Inventory/Equipment/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Template rune — Weapon ou Armor, niveau, rareté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SpiritData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Data/Inventory/Equipment/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Template esprit — points élémentaires, niveau max 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GemData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Data/Inventory/Consumable/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Template gemme — insertion irréversible bijou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SkillData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Data/Skills/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Template skill — ratios dégâts, éléments, coûts, GCD, scalesWithDistance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ElementData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Data/Elements/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Données élément — counter, couleur (8 éléments v31)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MobData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Data/Mobs/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Template mob — stats, IA, drop, élément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CharacterData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Utils/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Stats de base joueur par niveau — HP, Mana, RegenHP, RegenMana, MoveSpeed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ConditionData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Progression/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Condition de déblocage inline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BuffData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Data/StatusEffect/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Template buff temporaire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DebuffData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Data/StatusEffect/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Template debuff temporaire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RecipeData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Data/Craft/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Template recette — ingrédients, résultat, type atelier, isSoulbound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QuestData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Data/Quests/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Template quête — type, objectifs, récompenses, déclencheur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EventData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Data/Events/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Template événement — type, déclenchement, zone, récompenses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ActivityData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Data/Activities/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Template activité — seuils, récompenses, compteur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HouseData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Data/Housing/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Template maison — taille, localisation, loyer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MountData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Data/Locomotion/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Template monture — vitesse, bonus biome, source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CosmeticData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Data/Cosmetics/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Template cosmétique — type, source, isBound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/>
        </w:pBdr>
        <w:shd w:fill="1F4E79" w:val="clear"/>
        <w:spacing w:before="400" w:after="200"/>
      </w:pPr>
      <w:r>
        <w:rPr>
          <w:b/>
          <w:bCs/>
          <w:color w:val="FFFFFF"/>
          <w:sz w:val="36"/>
          <w:szCs w:val="36"/>
        </w:rPr>
        <w:t xml:space="preserve">PARTIE 12 — PLAN DE DÉVELOPPEMENT</w:t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§43 — Phases de Développement</w:t>
      </w:r>
    </w:p>
    <w:p>
      <w:pPr>
        <w:spacing w:before="80" w:after="80"/>
      </w:pPr>
      <w:r>
        <w:rPr>
          <w:sz w:val="22"/>
          <w:szCs w:val="22"/>
        </w:rPr>
        <w:t xml:space="preserve">💡 </w:t>
      </w:r>
      <w:r>
        <w:rPr>
          <w:i/>
          <w:iCs/>
          <w:color w:val="555555"/>
          <w:sz w:val="20"/>
          <w:szCs w:val="20"/>
        </w:rPr>
        <w:t xml:space="preserve">v3 = solo/local | v4 = réseau + refactoring | v5 = démo présentable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2000"/>
        <w:gridCol w:w="51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Phase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Nom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Contenu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v3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Équipement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requiredLevel SOs | TooltipSystem v31 | HUD complet inventaire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v3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PNJ &amp; Quêtes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DialogueUI | DialogueData | QuestSystem | QuestJournal | ShopUI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v3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Récolte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ResourceNode | récolte clic simple | objectifs quête récolte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v3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Skills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SkillData SOs | SkillSystem | scalesWithDistance | Bouclier skills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v3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Déblocage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Chaîne élémentaire §16.4 | ConditionData | UnlockManager | MailboxSystem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v3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Cycle Jour/Nuit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CycleJourNuit | mobs nocturnes | PNJ horaires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v3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Sauvegarde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CharacterProgress | PlayerAccount | SaveSystem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v3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Polish v3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Titres | Die() contexte | HUD final | VFX placeholders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v4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Refactoring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Grade | armorType | Miss/Dodge | 12 familles | IConditionChecker | Armure bonus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v4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Réseau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Unity Netcode ou Mirror | Client-Serveur autoritaire | synchro | anti-cheat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v4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Base de données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SQL/NoSQL | persistance serveur | backup quotidien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v5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Démo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Contenu Palier 1 complet | loop de jeu complète | polish visuel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§44 — Backlog v3 (en cours)</w:t>
      </w:r>
    </w:p>
    <w:p>
      <w:pPr>
        <w:spacing w:before="80" w:after="80"/>
      </w:pPr>
      <w:r>
        <w:rPr>
          <w:sz w:val="22"/>
          <w:szCs w:val="22"/>
        </w:rPr>
        <w:t xml:space="preserve">💡 </w:t>
      </w:r>
      <w:r>
        <w:rPr>
          <w:i/>
          <w:iCs/>
          <w:color w:val="555555"/>
          <w:sz w:val="20"/>
          <w:szCs w:val="20"/>
        </w:rPr>
        <w:t xml:space="preserve">La v3 est la version solo/local. Seuls les éléments listés ici sont à traiter en v3. Tout le reste est reporté en v4.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b/>
          <w:bCs/>
          <w:color w:val="404040"/>
          <w:sz w:val="22"/>
          <w:szCs w:val="22"/>
        </w:rPr>
        <w:t xml:space="preserve">🔴 Corrections code v3 — en cours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Sujet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Fichier(s)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requiredLevel équipements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WeaponData, ArmorData, HelmetData, GlovesData, BootsData, JewelryData, SpiritData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Ajouter [Min(1)] public int requiredLevel = 1 sur chaque SO — cf. EquipmentLevel_Patch.cs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TooltipSystem v31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TooltipSystem.cs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Niveau requis coloré rouge/blanc sur tous les panels équipement — ✅ fait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TooltipSystem descriptions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TooltipSystem.cs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Champ description affiché en italique sur tous les panels — ✅ fait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Bouclier skills dédiés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SkillData 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Créer les skills Parade et Contre-attaque pour le Gardien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scalesWithDistance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SkillData.cs, SkillSystem.cs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Ajouter le champ + la mécanique de dégâts croissants avec la distance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Titres complets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Player.cs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Table 12×8 + combos dual dans RefreshTitle()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Die() contexte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Player.cs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Détecter contexte OpenWorld/Dungeon/PvP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HUD PNJ + Dialogue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DialogueUI.cs, PNJ.cs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Fenêtre de dialogue PNJ avec texte, options, conditions, récompenses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QuestSystem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QuestSystem.cs, QuestData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Suivi des objectifs, complétion, récompenses, journal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ShopUI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ShopUI.cs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Acheter/vendre chez le marchand PNJ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Récolte basique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ResourceNode.cs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Clic sur noeud → item en inventaire (sans mini-jeu pour la v3)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b/>
          <w:bCs/>
          <w:color w:val="404040"/>
          <w:sz w:val="22"/>
          <w:szCs w:val="22"/>
        </w:rPr>
        <w:t xml:space="preserve">❓ Décisions design encore ouvertes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Sujet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Section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Épithètes élémentaires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§9.3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Choisir 1 épithète parmi les 3 options par élément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Noms Orbe et Tome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§9.2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Noms de classe à définir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Housing direction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§28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Instance privée vs maisons monde ouvert — 1 seule option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Contenu quotidiennes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§25.5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Liste des objectifs des quêtes quotidiennes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Lore complet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§37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Actes narratifs, Vaelkhar, lore zones, codex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Mobs nocturnes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§20.2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Liste des mobs nocturnes par zone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b/>
          <w:bCs/>
          <w:color w:val="404040"/>
          <w:sz w:val="22"/>
          <w:szCs w:val="22"/>
        </w:rPr>
        <w:t xml:space="preserve">❓ Valeurs à calibrer en test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Sujet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Section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Loyer housing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§28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Prix achat + loyer par taille/localisation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Drop Aeris mobs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§35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Valeurs de drop Aeris par mob/niveau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Protection loot durée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§33.2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Durée protection timer mob normal — suggestion 30s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Frais guilde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§31.1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100 000 Aeris — à confirmer selon l'économie réelle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Faction guilde — coût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§31.2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Coût changement de faction — à calibrer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Pénalités réputation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§22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Valeurs -worldRep à la mort — à calibrer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3"/>
        </w:pBdr>
        <w:spacing w:before="300" w:after="120"/>
      </w:pPr>
      <w:r>
        <w:rPr>
          <w:b/>
          <w:bCs/>
          <w:color w:val="1F4E79"/>
          <w:sz w:val="28"/>
          <w:szCs w:val="28"/>
        </w:rPr>
        <w:t xml:space="preserve">§45 — Backlog v4 (ne pas toucher en v3)</w:t>
      </w:r>
    </w:p>
    <w:p>
      <w:pPr>
        <w:spacing w:before="80" w:after="80"/>
      </w:pPr>
      <w:r>
        <w:rPr>
          <w:color w:val="404040"/>
          <w:sz w:val="22"/>
          <w:szCs w:val="22"/>
        </w:rPr>
        <w:t xml:space="preserve">La v4 sera la version réseau multijoueur. Tout ce qui est listé ici est volontairement reporté — la v3 reste en solo/local. Ne pas mélanger les deux.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b/>
          <w:bCs/>
          <w:color w:val="404040"/>
          <w:sz w:val="22"/>
          <w:szCs w:val="22"/>
        </w:rPr>
        <w:t xml:space="preserve">🔵 Refactoring code reporté en v4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Sujet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Fichier(s)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Grade PvP supprimé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WeaponData, ArmorData, CombatSystem, PlayerStats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Retirer attackGrade, defenseGrade de tous les SO, instances et CombatSystem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armorType supprimé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Player.cs, PlayerStats.cs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Retirer armorType — armure entièrement libre, plus de restriction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Miss/Dodge activés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CombatSystem.cs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Appeler RollDodge() et RollHit() dans CalculateDamage()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12 familles d'armes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WeaponType.cs, WeaponTypeRegistry.cs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Retirer le Fouet — 12 familles au lieu de 13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HP par catégorie arme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CharacterData 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Melee +20% | Mage +10% | Range base — 3 colonnes HP dans CharacterData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ConditionData refactor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ConditionData.cs, UnlockManager.cs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Pattern IConditionChecker — 1 fichier = 1 condition + sa vérification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Armure bonus passifs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ArmorData.cs, PlayerStats.cs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Lourde = +def/esquive | Légère = +dégâts/précision | Robe = +elem/cooldown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b/>
          <w:bCs/>
          <w:color w:val="404040"/>
          <w:sz w:val="22"/>
          <w:szCs w:val="22"/>
        </w:rPr>
        <w:t xml:space="preserve">🔵 Nouveaux types de conditions (v4 — IConditionChecker)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Exemple d'usage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Event source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PlayerState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Survivre à 1 HP, avoir un buff actif, être à X% mana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DamageDealtEvent, PlayerStateEvent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CastInterrupted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Se faire cancel 100 fois — débloque résistance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CastInterruptedEvent (à créer)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ElementalGauge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Jauge Nature à 90% — condition Mono Rang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SkillUsedEvent (déjà existant)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StatThreshold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Atteindre 500 pts de défense, 1000 pts élémentaires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PlayerStats.RecalculateStats()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Sequence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Enchaîner 10 kills sans prendre de dégâts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MobKilledEvent + DamageDealtEvent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MountState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Rester monté X minutes dans un biome spécifique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MountEvent (à créer)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Custom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N'importe quelle condition future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Tout event GameEventBus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b/>
          <w:bCs/>
          <w:color w:val="404040"/>
          <w:sz w:val="22"/>
          <w:szCs w:val="22"/>
        </w:rPr>
        <w:t xml:space="preserve">🔵 Architecture réseau multijoueur (v4)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Choix définitif du moteur réseau : Unity Netcode for GameObjects ou Mirror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Architecture Client-Serveur autoritaire — toutes les actions validées côté serveur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Synchronisation : positions, HP, stats, skills, loot en temps réel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Tests de charge serveur — cible plusieurs centaines de joueurs par zone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Anti-cheat définitif (ex: Easy Anti-Cheat) — à évaluer en Phase 9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Base de données définitive (SQL / NoSQL) pour la persistance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Tous les systèmes v3 à adapter côté serveur autoritaire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b/>
          <w:bCs/>
          <w:color w:val="404040"/>
          <w:sz w:val="22"/>
          <w:szCs w:val="22"/>
        </w:rPr>
        <w:t xml:space="preserve">🔵 Armes disponibles par version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Armes jouables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v3 (solo)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Épée courte (Lame), Arc (Archer)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2 armes pour tests solo — combat melee + range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v4 (multi)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Épée courte (Lame), Arc (Archer), Sceptre (Arcaniste)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3 armes — couvre les 3 catégories Melee/Range/Magic (Sceptre remplace Bâton)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v5+ (démo)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Toutes les 12 familles selon avancement du contenu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404040"/>
                <w:sz w:val="22"/>
                <w:szCs w:val="22"/>
              </w:rPr>
              <w:t xml:space="preserve">Extension progressive selon le contenu disponible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b/>
          <w:bCs/>
          <w:color w:val="404040"/>
          <w:sz w:val="22"/>
          <w:szCs w:val="22"/>
        </w:rPr>
        <w:t xml:space="preserve">🔵 Création de compte &amp; personnage (v4)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Écran de connexion — création de compte (pseudo, email, mot de passe)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Gestion de compte — modification email/mot de passe, suppression de compte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Sélection de personnage — liste des personnages du compte (1 par serveur)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Création de personnage — nom, apparence (§2.2), choix d'arme parmi les 3 disponibles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Suppression de personnage — confirmation en 2 étapes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Écran de chargement — transition vers la scène de jeu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Déconnexion propre — sauvegarde avant logout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b/>
          <w:bCs/>
          <w:color w:val="404040"/>
          <w:sz w:val="22"/>
          <w:szCs w:val="22"/>
        </w:rPr>
        <w:t xml:space="preserve">🔵 Gestion de compte (v4)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PlayerAccount.cs — lié à un compte unique, pas à un personnage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Authentification serveur — token de session, expiration, renouvellement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Anti-triche : validation des actions côté serveur — pas de calcul côté client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Données persistantes : niveau, inventaire, équipement, quêtes, déblocages, réputation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Sauvegarde automatique à chaque action importante — pas de perte en cas de déconnexion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b/>
          <w:bCs/>
          <w:color w:val="404040"/>
          <w:sz w:val="22"/>
          <w:szCs w:val="22"/>
        </w:rPr>
        <w:t xml:space="preserve">🔵 Décisions design reportées en v4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Système de stats secondaires joueur — ✅ défini en §5.5bis (300pts au lv100, 4 stats, paliers/10 rangs)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Épithètes élémentaires §9.3 — ✅ table 20×8 définie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Noms de classe tous définis — ✅ Gardien (Orbe), Érudit (Tome), + 18 autres variantes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Housing — trancher entre instance privée et maisons monde ouvert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Loyer housing + prix achat maisons — calibrage économie complète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  <w:sz w:val="22"/>
          <w:szCs w:val="22"/>
        </w:rPr>
        <w:t xml:space="preserve">Drop Aeris par mob/niveau — calibrage économie complète</w:t>
      </w:r>
    </w:p>
    <w:p>
      <w:pPr>
        <w:spacing w:before="80" w:after="80"/>
      </w:pPr>
      <w:r>
        <w:rPr>
          <w:sz w:val="22"/>
          <w:szCs w:val="22"/>
        </w:rPr>
        <w:t xml:space="preserve">💡 </w:t>
      </w:r>
      <w:r>
        <w:rPr>
          <w:i/>
          <w:iCs/>
          <w:color w:val="555555"/>
          <w:sz w:val="20"/>
          <w:szCs w:val="20"/>
        </w:rPr>
        <w:t xml:space="preserve">La v3 reste la version de développement solo/local. La v4 est la version réseau + refactoring architectural. Ne pas mélanger les deux.</w:t>
      </w:r>
    </w:p>
    <w:p>
      <w:pPr>
        <w:spacing w:before="120" w:after="120"/>
      </w:pPr>
      <w:r>
        <w:t xml:space="preserve"/>
      </w:r>
    </w:p>
    <w:p>
      <w:pPr>
        <w:spacing w:before="400"/>
        <w:jc w:val="center"/>
      </w:pPr>
      <w:r>
        <w:rPr>
          <w:b/>
          <w:bCs/>
          <w:color w:val="C9A84C"/>
          <w:sz w:val="28"/>
          <w:szCs w:val="28"/>
        </w:rPr>
        <w:t xml:space="preserve">✦  AetherTree GDD v3.1 — 2026  ✦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3"/>
      </w:pBdr>
      <w:tabs>
        <w:tab w:val="right" w:pos="9000"/>
      </w:tabs>
    </w:pPr>
    <w:r>
      <w:rPr>
        <w:color w:val="C9A84C"/>
        <w:sz w:val="16"/>
        <w:szCs w:val="16"/>
      </w:rPr>
      <w:t xml:space="preserve">✦ AetherTree ✦</w:t>
    </w:r>
    <w:r>
      <w:rPr>
        <w:sz w:val="16"/>
        <w:szCs w:val="16"/>
      </w:rPr>
      <w:t xml:space="preserve">	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/>
      </w:pBdr>
      <w:tabs>
        <w:tab w:val="right" w:pos="9000"/>
      </w:tabs>
    </w:pPr>
    <w:r>
      <w:rPr>
        <w:b/>
        <w:bCs/>
        <w:color w:val="1F4E79"/>
        <w:sz w:val="18"/>
        <w:szCs w:val="18"/>
      </w:rPr>
      <w:t xml:space="preserve">AetherTree — GDD v3.1</w:t>
    </w:r>
    <w:r>
      <w:rPr>
        <w:color w:val="888888"/>
        <w:sz w:val="18"/>
        <w:szCs w:val="18"/>
      </w:rPr>
      <w:t xml:space="preserve">		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2026-03-18T07:50:55.753Z</dcterms:created>
  <dcterms:modified xsi:type="dcterms:W3CDTF">2026-03-18T07:50:55.757Z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