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8A38"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 xml:space="preserve">Председателю Экспертного </w:t>
      </w:r>
      <w:r w:rsidR="00F979D0" w:rsidRPr="009851E4">
        <w:rPr>
          <w:rFonts w:ascii="Times New Roman" w:hAnsi="Times New Roman" w:cs="Times New Roman"/>
          <w:sz w:val="24"/>
          <w:szCs w:val="24"/>
        </w:rPr>
        <w:t>с</w:t>
      </w:r>
      <w:r w:rsidRPr="009851E4">
        <w:rPr>
          <w:rFonts w:ascii="Times New Roman" w:hAnsi="Times New Roman" w:cs="Times New Roman"/>
          <w:sz w:val="24"/>
          <w:szCs w:val="24"/>
        </w:rPr>
        <w:t>овета</w:t>
      </w:r>
    </w:p>
    <w:p w14:paraId="323F7FA7" w14:textId="371B236D" w:rsidR="00B9580B" w:rsidRPr="009851E4" w:rsidRDefault="00D847C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п</w:t>
      </w:r>
      <w:r w:rsidR="00B9580B" w:rsidRPr="009851E4">
        <w:rPr>
          <w:rFonts w:ascii="Times New Roman" w:hAnsi="Times New Roman" w:cs="Times New Roman"/>
          <w:sz w:val="24"/>
          <w:szCs w:val="24"/>
        </w:rPr>
        <w:t xml:space="preserve">о </w:t>
      </w:r>
      <w:r w:rsidR="00CC644D" w:rsidRPr="009851E4">
        <w:rPr>
          <w:rFonts w:ascii="Times New Roman" w:hAnsi="Times New Roman" w:cs="Times New Roman"/>
          <w:sz w:val="24"/>
          <w:szCs w:val="24"/>
        </w:rPr>
        <w:t>физико-математическим</w:t>
      </w:r>
      <w:r w:rsidR="00B9580B" w:rsidRPr="009851E4">
        <w:rPr>
          <w:rFonts w:ascii="Times New Roman" w:hAnsi="Times New Roman" w:cs="Times New Roman"/>
          <w:sz w:val="24"/>
          <w:szCs w:val="24"/>
        </w:rPr>
        <w:t xml:space="preserve"> наукам</w:t>
      </w:r>
    </w:p>
    <w:p w14:paraId="49110681"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Аттестационной комиссии МФТИ</w:t>
      </w:r>
    </w:p>
    <w:p w14:paraId="2D335EBA" w14:textId="6EB30206" w:rsidR="00D778A6" w:rsidRPr="009851E4" w:rsidRDefault="00CC644D"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Кведеру Виталию Владимировичу</w:t>
      </w:r>
    </w:p>
    <w:p w14:paraId="26C5D393" w14:textId="77777777" w:rsidR="00B9580B" w:rsidRPr="009851E4" w:rsidRDefault="00B9580B" w:rsidP="00B9580B">
      <w:pPr>
        <w:jc w:val="center"/>
        <w:rPr>
          <w:rFonts w:ascii="Times New Roman" w:hAnsi="Times New Roman" w:cs="Times New Roman"/>
          <w:sz w:val="24"/>
          <w:szCs w:val="24"/>
        </w:rPr>
      </w:pPr>
    </w:p>
    <w:p w14:paraId="0E526541" w14:textId="77777777" w:rsidR="002B4F43" w:rsidRPr="009851E4" w:rsidRDefault="002B4F43">
      <w:pPr>
        <w:rPr>
          <w:rFonts w:ascii="Times New Roman" w:hAnsi="Times New Roman" w:cs="Times New Roman"/>
          <w:sz w:val="24"/>
          <w:szCs w:val="24"/>
        </w:rPr>
      </w:pPr>
    </w:p>
    <w:p w14:paraId="0A032098" w14:textId="77777777" w:rsidR="002B4F43" w:rsidRPr="009851E4" w:rsidRDefault="002B4F43">
      <w:pPr>
        <w:rPr>
          <w:rFonts w:ascii="Times New Roman" w:hAnsi="Times New Roman" w:cs="Times New Roman"/>
          <w:sz w:val="24"/>
          <w:szCs w:val="24"/>
        </w:rPr>
      </w:pPr>
    </w:p>
    <w:p w14:paraId="3506209D" w14:textId="77777777" w:rsidR="002B4F43" w:rsidRPr="009851E4" w:rsidRDefault="002B4F43" w:rsidP="00EF1AC0">
      <w:pPr>
        <w:spacing w:line="360" w:lineRule="auto"/>
        <w:rPr>
          <w:rFonts w:ascii="Times New Roman" w:hAnsi="Times New Roman" w:cs="Times New Roman"/>
          <w:sz w:val="24"/>
          <w:szCs w:val="24"/>
        </w:rPr>
      </w:pPr>
    </w:p>
    <w:p w14:paraId="471E061E" w14:textId="77777777" w:rsidR="002B4F43" w:rsidRPr="009851E4" w:rsidRDefault="00D778A6" w:rsidP="00EF1AC0">
      <w:pPr>
        <w:spacing w:line="360" w:lineRule="auto"/>
        <w:jc w:val="center"/>
        <w:rPr>
          <w:rFonts w:ascii="Times New Roman" w:hAnsi="Times New Roman" w:cs="Times New Roman"/>
          <w:sz w:val="24"/>
          <w:szCs w:val="24"/>
        </w:rPr>
      </w:pPr>
      <w:r w:rsidRPr="009851E4">
        <w:rPr>
          <w:rFonts w:ascii="Times New Roman" w:hAnsi="Times New Roman" w:cs="Times New Roman"/>
          <w:sz w:val="24"/>
          <w:szCs w:val="24"/>
        </w:rPr>
        <w:t>Заявление</w:t>
      </w:r>
    </w:p>
    <w:p w14:paraId="65DD99FE" w14:textId="77777777" w:rsidR="002B4F43" w:rsidRPr="009851E4" w:rsidRDefault="002B4F43" w:rsidP="00EF1AC0">
      <w:pPr>
        <w:spacing w:line="360" w:lineRule="auto"/>
        <w:ind w:firstLine="426"/>
        <w:rPr>
          <w:rFonts w:ascii="Times New Roman" w:hAnsi="Times New Roman" w:cs="Times New Roman"/>
          <w:sz w:val="24"/>
          <w:szCs w:val="24"/>
        </w:rPr>
      </w:pPr>
    </w:p>
    <w:p w14:paraId="01699119" w14:textId="78E4AF36" w:rsidR="00F9581C" w:rsidRPr="009851E4" w:rsidRDefault="002B4F43" w:rsidP="00665DCE">
      <w:pPr>
        <w:spacing w:after="0" w:line="360" w:lineRule="auto"/>
        <w:ind w:firstLine="425"/>
        <w:jc w:val="both"/>
        <w:rPr>
          <w:rFonts w:ascii="Times New Roman" w:hAnsi="Times New Roman" w:cs="Times New Roman"/>
          <w:sz w:val="24"/>
          <w:szCs w:val="24"/>
        </w:rPr>
      </w:pPr>
      <w:r w:rsidRPr="009851E4">
        <w:rPr>
          <w:rFonts w:ascii="Times New Roman" w:hAnsi="Times New Roman" w:cs="Times New Roman"/>
          <w:sz w:val="24"/>
          <w:szCs w:val="24"/>
        </w:rPr>
        <w:t xml:space="preserve">Прошу включить меня в </w:t>
      </w:r>
      <w:r w:rsidR="00B9580B" w:rsidRPr="009851E4">
        <w:rPr>
          <w:rFonts w:ascii="Times New Roman" w:hAnsi="Times New Roman" w:cs="Times New Roman"/>
          <w:sz w:val="24"/>
          <w:szCs w:val="24"/>
        </w:rPr>
        <w:t xml:space="preserve">диссертационный </w:t>
      </w:r>
      <w:r w:rsidRPr="009851E4">
        <w:rPr>
          <w:rFonts w:ascii="Times New Roman" w:hAnsi="Times New Roman" w:cs="Times New Roman"/>
          <w:sz w:val="24"/>
          <w:szCs w:val="24"/>
        </w:rPr>
        <w:t xml:space="preserve">совет по защите диссертации </w:t>
      </w:r>
      <w:r w:rsidR="00665DCE" w:rsidRPr="009851E4">
        <w:rPr>
          <w:rFonts w:ascii="Times New Roman" w:hAnsi="Times New Roman" w:cs="Times New Roman"/>
          <w:sz w:val="24"/>
        </w:rPr>
        <w:t>Остапива Алексея Юрьевича</w:t>
      </w:r>
      <w:r w:rsidR="00D778A6" w:rsidRPr="009851E4">
        <w:rPr>
          <w:rFonts w:ascii="Times New Roman" w:hAnsi="Times New Roman" w:cs="Times New Roman"/>
          <w:sz w:val="24"/>
        </w:rPr>
        <w:t xml:space="preserve"> </w:t>
      </w:r>
      <w:r w:rsidR="00677A42" w:rsidRPr="009851E4">
        <w:rPr>
          <w:rFonts w:ascii="Times New Roman" w:hAnsi="Times New Roman" w:cs="Times New Roman"/>
          <w:sz w:val="24"/>
          <w:szCs w:val="24"/>
        </w:rPr>
        <w:t>«</w:t>
      </w:r>
      <w:r w:rsidR="00665DCE" w:rsidRPr="009851E4">
        <w:rPr>
          <w:rFonts w:ascii="Times New Roman" w:hAnsi="Times New Roman" w:cs="Times New Roman"/>
          <w:sz w:val="24"/>
          <w:szCs w:val="24"/>
        </w:rPr>
        <w:t>Нелинейно-оптические и нестационарные тепловые процессы в волоконных световодах и кристаллах при распространении мощного импульсного лазерного излучения</w:t>
      </w:r>
      <w:r w:rsidR="00677A42" w:rsidRPr="009851E4">
        <w:rPr>
          <w:rFonts w:ascii="Times New Roman" w:hAnsi="Times New Roman" w:cs="Times New Roman"/>
          <w:sz w:val="24"/>
          <w:szCs w:val="24"/>
        </w:rPr>
        <w:t>»</w:t>
      </w:r>
      <w:r w:rsidR="00D778A6" w:rsidRPr="009851E4">
        <w:rPr>
          <w:rFonts w:ascii="Times New Roman" w:hAnsi="Times New Roman" w:cs="Times New Roman"/>
          <w:sz w:val="24"/>
          <w:szCs w:val="24"/>
        </w:rPr>
        <w:t xml:space="preserve"> на </w:t>
      </w:r>
      <w:r w:rsidRPr="009851E4">
        <w:rPr>
          <w:rFonts w:ascii="Times New Roman" w:hAnsi="Times New Roman" w:cs="Times New Roman"/>
          <w:sz w:val="24"/>
          <w:szCs w:val="24"/>
        </w:rPr>
        <w:t>соискание ученой степ</w:t>
      </w:r>
      <w:r w:rsidR="00B9580B" w:rsidRPr="009851E4">
        <w:rPr>
          <w:rFonts w:ascii="Times New Roman" w:hAnsi="Times New Roman" w:cs="Times New Roman"/>
          <w:sz w:val="24"/>
          <w:szCs w:val="24"/>
        </w:rPr>
        <w:t xml:space="preserve">ени кандидата </w:t>
      </w:r>
      <w:r w:rsidR="00F65B23" w:rsidRPr="009851E4">
        <w:rPr>
          <w:rFonts w:ascii="Times New Roman" w:hAnsi="Times New Roman" w:cs="Times New Roman"/>
          <w:sz w:val="24"/>
          <w:szCs w:val="24"/>
        </w:rPr>
        <w:t>физико-математических</w:t>
      </w:r>
      <w:r w:rsidR="00D778A6" w:rsidRPr="009851E4">
        <w:rPr>
          <w:rFonts w:ascii="Times New Roman" w:hAnsi="Times New Roman" w:cs="Times New Roman"/>
          <w:sz w:val="24"/>
          <w:szCs w:val="24"/>
        </w:rPr>
        <w:t xml:space="preserve"> </w:t>
      </w:r>
      <w:r w:rsidR="00D847CB" w:rsidRPr="009851E4">
        <w:rPr>
          <w:rFonts w:ascii="Times New Roman" w:hAnsi="Times New Roman" w:cs="Times New Roman"/>
          <w:sz w:val="24"/>
          <w:szCs w:val="24"/>
        </w:rPr>
        <w:t xml:space="preserve">наук </w:t>
      </w:r>
      <w:r w:rsidR="00F9581C" w:rsidRPr="009851E4">
        <w:rPr>
          <w:rFonts w:ascii="Times New Roman" w:hAnsi="Times New Roman" w:cs="Times New Roman"/>
          <w:sz w:val="24"/>
          <w:szCs w:val="24"/>
        </w:rPr>
        <w:t xml:space="preserve">по специальности </w:t>
      </w:r>
      <w:r w:rsidR="00665DCE" w:rsidRPr="009851E4">
        <w:rPr>
          <w:rFonts w:ascii="Times New Roman" w:hAnsi="Times New Roman" w:cs="Times New Roman"/>
          <w:sz w:val="24"/>
          <w:szCs w:val="24"/>
        </w:rPr>
        <w:t>1.3.19 Лазерная физика</w:t>
      </w:r>
      <w:r w:rsidRPr="009851E4">
        <w:rPr>
          <w:rFonts w:ascii="Times New Roman" w:hAnsi="Times New Roman" w:cs="Times New Roman"/>
          <w:sz w:val="24"/>
          <w:szCs w:val="24"/>
        </w:rPr>
        <w:t xml:space="preserve"> </w:t>
      </w:r>
    </w:p>
    <w:p w14:paraId="49F02E2B" w14:textId="77777777" w:rsidR="00D847CB" w:rsidRPr="009851E4" w:rsidRDefault="00D847CB" w:rsidP="00EF1AC0">
      <w:pPr>
        <w:spacing w:line="360" w:lineRule="auto"/>
        <w:ind w:firstLine="426"/>
        <w:jc w:val="both"/>
        <w:rPr>
          <w:rFonts w:ascii="Times New Roman" w:hAnsi="Times New Roman" w:cs="Times New Roman"/>
          <w:sz w:val="24"/>
          <w:szCs w:val="24"/>
        </w:rPr>
      </w:pPr>
    </w:p>
    <w:p w14:paraId="1E280968" w14:textId="77777777" w:rsidR="002B4F43" w:rsidRPr="009851E4" w:rsidRDefault="00D847CB"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Приложение: Анкета кандидата в члены д</w:t>
      </w:r>
      <w:r w:rsidR="002B4F43" w:rsidRPr="009851E4">
        <w:rPr>
          <w:rFonts w:ascii="Times New Roman" w:hAnsi="Times New Roman" w:cs="Times New Roman"/>
          <w:sz w:val="24"/>
          <w:szCs w:val="24"/>
        </w:rPr>
        <w:t xml:space="preserve">иссертационного совета. </w:t>
      </w:r>
    </w:p>
    <w:p w14:paraId="00FD9B4C" w14:textId="77777777" w:rsidR="002B4F43" w:rsidRPr="009851E4" w:rsidRDefault="002B4F43" w:rsidP="00EF1AC0">
      <w:pPr>
        <w:spacing w:line="360" w:lineRule="auto"/>
        <w:rPr>
          <w:rFonts w:ascii="Times New Roman" w:hAnsi="Times New Roman" w:cs="Times New Roman"/>
          <w:sz w:val="24"/>
          <w:szCs w:val="24"/>
        </w:rPr>
      </w:pPr>
    </w:p>
    <w:p w14:paraId="1C3B7526" w14:textId="77777777" w:rsidR="002B4F43" w:rsidRPr="009851E4" w:rsidRDefault="0083286E"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Даю согласие на обработку п</w:t>
      </w:r>
      <w:r w:rsidR="002B4F43" w:rsidRPr="009851E4">
        <w:rPr>
          <w:rFonts w:ascii="Times New Roman" w:hAnsi="Times New Roman" w:cs="Times New Roman"/>
          <w:sz w:val="24"/>
          <w:szCs w:val="24"/>
        </w:rPr>
        <w:t>ерсональных данных.</w:t>
      </w:r>
    </w:p>
    <w:p w14:paraId="3009F1AC" w14:textId="77777777" w:rsidR="002B4F43" w:rsidRPr="009851E4" w:rsidRDefault="002B4F43" w:rsidP="00EF1AC0">
      <w:pPr>
        <w:spacing w:line="360" w:lineRule="auto"/>
        <w:rPr>
          <w:rFonts w:ascii="Times New Roman" w:hAnsi="Times New Roman" w:cs="Times New Roman"/>
          <w:sz w:val="24"/>
          <w:szCs w:val="24"/>
        </w:rPr>
      </w:pPr>
    </w:p>
    <w:p w14:paraId="088921AD" w14:textId="77777777" w:rsidR="002B4F43" w:rsidRPr="009851E4" w:rsidRDefault="002B4F43" w:rsidP="00EF1AC0">
      <w:pPr>
        <w:spacing w:line="360" w:lineRule="auto"/>
        <w:rPr>
          <w:rFonts w:ascii="Times New Roman" w:hAnsi="Times New Roman" w:cs="Times New Roman"/>
          <w:sz w:val="24"/>
          <w:szCs w:val="24"/>
        </w:rPr>
      </w:pPr>
    </w:p>
    <w:p w14:paraId="0FDD9EF0" w14:textId="77777777" w:rsidR="008906C8" w:rsidRPr="009851E4" w:rsidRDefault="002B4F4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 xml:space="preserve">Дата </w:t>
      </w:r>
      <w:r w:rsidRPr="009851E4">
        <w:rPr>
          <w:rFonts w:ascii="Times New Roman" w:hAnsi="Times New Roman" w:cs="Times New Roman"/>
          <w:sz w:val="24"/>
          <w:szCs w:val="24"/>
        </w:rPr>
        <w:tab/>
      </w:r>
      <w:r w:rsidR="008906C8" w:rsidRPr="009851E4">
        <w:rPr>
          <w:rFonts w:ascii="Times New Roman" w:hAnsi="Times New Roman" w:cs="Times New Roman"/>
          <w:sz w:val="24"/>
          <w:szCs w:val="24"/>
        </w:rPr>
        <w:t>_________________</w:t>
      </w:r>
    </w:p>
    <w:p w14:paraId="4427180B" w14:textId="235F4D79" w:rsidR="002B4F43" w:rsidRPr="009851E4" w:rsidRDefault="00B9580B"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Подпись _</w:t>
      </w:r>
      <w:r w:rsidR="00D847CB" w:rsidRPr="009851E4">
        <w:rPr>
          <w:rFonts w:ascii="Times New Roman" w:hAnsi="Times New Roman" w:cs="Times New Roman"/>
          <w:sz w:val="24"/>
          <w:szCs w:val="24"/>
        </w:rPr>
        <w:t xml:space="preserve">______________ / </w:t>
      </w:r>
      <w:r w:rsidR="00B06D55">
        <w:rPr>
          <w:rFonts w:ascii="Times New Roman" w:hAnsi="Times New Roman" w:cs="Times New Roman"/>
          <w:sz w:val="24"/>
          <w:szCs w:val="24"/>
          <w:lang w:val="uk-UA"/>
        </w:rPr>
        <w:t>Куд</w:t>
      </w:r>
      <w:r w:rsidR="00B06D55">
        <w:rPr>
          <w:rFonts w:ascii="Times New Roman" w:hAnsi="Times New Roman" w:cs="Times New Roman"/>
          <w:sz w:val="24"/>
          <w:szCs w:val="24"/>
        </w:rPr>
        <w:t>ряшов С.И</w:t>
      </w:r>
      <w:r w:rsidR="00515237">
        <w:rPr>
          <w:rFonts w:ascii="Times New Roman" w:hAnsi="Times New Roman" w:cs="Times New Roman"/>
          <w:sz w:val="24"/>
          <w:szCs w:val="24"/>
        </w:rPr>
        <w:t>.</w:t>
      </w:r>
      <w:r w:rsidR="008906C8" w:rsidRPr="009851E4">
        <w:rPr>
          <w:rFonts w:ascii="Times New Roman" w:hAnsi="Times New Roman" w:cs="Times New Roman"/>
          <w:sz w:val="24"/>
          <w:szCs w:val="24"/>
        </w:rPr>
        <w:tab/>
      </w:r>
      <w:r w:rsidR="008906C8" w:rsidRPr="009851E4">
        <w:rPr>
          <w:rFonts w:ascii="Times New Roman" w:hAnsi="Times New Roman" w:cs="Times New Roman"/>
          <w:sz w:val="24"/>
          <w:szCs w:val="24"/>
        </w:rPr>
        <w:tab/>
      </w:r>
    </w:p>
    <w:p w14:paraId="2AD23EB1" w14:textId="77777777" w:rsidR="006C68E3" w:rsidRPr="009851E4" w:rsidRDefault="006C68E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br w:type="page"/>
      </w:r>
    </w:p>
    <w:p w14:paraId="0FFB820A" w14:textId="58170B5F" w:rsidR="003A311E" w:rsidRPr="009851E4" w:rsidRDefault="003A311E" w:rsidP="003A311E">
      <w:pPr>
        <w:pStyle w:val="1"/>
        <w:spacing w:before="73"/>
        <w:ind w:right="1759"/>
        <w:rPr>
          <w:lang w:val="ru-RU"/>
        </w:rPr>
      </w:pPr>
      <w:r w:rsidRPr="009851E4">
        <w:rPr>
          <w:lang w:val="ru-RU"/>
        </w:rPr>
        <w:lastRenderedPageBreak/>
        <w:t>Анкета</w:t>
      </w:r>
      <w:r w:rsidRPr="009851E4">
        <w:rPr>
          <w:spacing w:val="-7"/>
          <w:lang w:val="ru-RU"/>
        </w:rPr>
        <w:t xml:space="preserve"> </w:t>
      </w:r>
      <w:r w:rsidRPr="009851E4">
        <w:rPr>
          <w:lang w:val="ru-RU"/>
        </w:rPr>
        <w:t>кандидата</w:t>
      </w:r>
      <w:r w:rsidRPr="009851E4">
        <w:rPr>
          <w:spacing w:val="-6"/>
          <w:lang w:val="ru-RU"/>
        </w:rPr>
        <w:t xml:space="preserve"> </w:t>
      </w:r>
      <w:r w:rsidRPr="009851E4">
        <w:rPr>
          <w:lang w:val="ru-RU"/>
        </w:rPr>
        <w:t>в</w:t>
      </w:r>
      <w:r w:rsidRPr="009851E4">
        <w:rPr>
          <w:spacing w:val="-4"/>
          <w:lang w:val="ru-RU"/>
        </w:rPr>
        <w:t xml:space="preserve"> </w:t>
      </w:r>
      <w:r w:rsidRPr="009851E4">
        <w:rPr>
          <w:lang w:val="ru-RU"/>
        </w:rPr>
        <w:t>председатели</w:t>
      </w:r>
      <w:r w:rsidRPr="009851E4">
        <w:rPr>
          <w:spacing w:val="-4"/>
          <w:lang w:val="ru-RU"/>
        </w:rPr>
        <w:t xml:space="preserve"> </w:t>
      </w:r>
      <w:r w:rsidRPr="009851E4">
        <w:rPr>
          <w:lang w:val="ru-RU"/>
        </w:rPr>
        <w:t>диссертационного</w:t>
      </w:r>
      <w:r w:rsidRPr="009851E4">
        <w:rPr>
          <w:spacing w:val="-6"/>
          <w:lang w:val="ru-RU"/>
        </w:rPr>
        <w:t xml:space="preserve"> </w:t>
      </w:r>
      <w:r w:rsidRPr="009851E4">
        <w:rPr>
          <w:spacing w:val="-2"/>
          <w:lang w:val="ru-RU"/>
        </w:rPr>
        <w:t>совета</w:t>
      </w:r>
    </w:p>
    <w:p w14:paraId="3EB8658B" w14:textId="77777777" w:rsidR="003A311E" w:rsidRPr="009851E4" w:rsidRDefault="003A311E" w:rsidP="003A311E">
      <w:pPr>
        <w:pStyle w:val="a5"/>
        <w:ind w:left="0"/>
        <w:rPr>
          <w:b/>
          <w:lang w:val="ru-RU"/>
        </w:rPr>
      </w:pPr>
    </w:p>
    <w:p w14:paraId="7EFB2DF4" w14:textId="77777777" w:rsidR="00097C22" w:rsidRPr="00097C22" w:rsidRDefault="00097C22" w:rsidP="00097C22">
      <w:pPr>
        <w:pStyle w:val="a5"/>
        <w:ind w:left="118"/>
        <w:rPr>
          <w:lang w:val="ru-RU"/>
        </w:rPr>
      </w:pPr>
      <w:r w:rsidRPr="00097C22">
        <w:rPr>
          <w:lang w:val="ru-RU"/>
        </w:rPr>
        <w:t>ФИО: Кудряшов Сергей Иванович</w:t>
      </w:r>
    </w:p>
    <w:p w14:paraId="051EF0AB" w14:textId="77777777" w:rsidR="00097C22" w:rsidRPr="00097C22" w:rsidRDefault="00097C22" w:rsidP="00097C22">
      <w:pPr>
        <w:pStyle w:val="a5"/>
        <w:ind w:left="118"/>
        <w:rPr>
          <w:lang w:val="ru-RU"/>
        </w:rPr>
      </w:pPr>
    </w:p>
    <w:p w14:paraId="0F038074" w14:textId="77777777" w:rsidR="00097C22" w:rsidRPr="00097C22" w:rsidRDefault="00097C22" w:rsidP="00097C22">
      <w:pPr>
        <w:pStyle w:val="a5"/>
        <w:ind w:left="118"/>
        <w:rPr>
          <w:lang w:val="ru-RU"/>
        </w:rPr>
      </w:pPr>
      <w:r w:rsidRPr="00097C22">
        <w:rPr>
          <w:lang w:val="ru-RU"/>
        </w:rPr>
        <w:t>Место работы: Федеральное государственное бюджетное учреждение науки Физический институт им. П.Н. Лебедева РАН</w:t>
      </w:r>
    </w:p>
    <w:p w14:paraId="14639BB0" w14:textId="77777777" w:rsidR="00097C22" w:rsidRPr="00097C22" w:rsidRDefault="00097C22" w:rsidP="00097C22">
      <w:pPr>
        <w:pStyle w:val="a5"/>
        <w:ind w:left="118"/>
        <w:rPr>
          <w:lang w:val="ru-RU"/>
        </w:rPr>
      </w:pPr>
    </w:p>
    <w:p w14:paraId="4C587598" w14:textId="77777777" w:rsidR="00097C22" w:rsidRPr="00097C22" w:rsidRDefault="00097C22" w:rsidP="00097C22">
      <w:pPr>
        <w:pStyle w:val="a5"/>
        <w:ind w:left="118"/>
        <w:rPr>
          <w:lang w:val="ru-RU"/>
        </w:rPr>
      </w:pPr>
      <w:r w:rsidRPr="00097C22">
        <w:rPr>
          <w:lang w:val="ru-RU"/>
        </w:rPr>
        <w:t>Подразделение: Лаборатория лазерной нанофизики и биомедицины</w:t>
      </w:r>
    </w:p>
    <w:p w14:paraId="78A42D12" w14:textId="77777777" w:rsidR="00097C22" w:rsidRPr="00097C22" w:rsidRDefault="00097C22" w:rsidP="00097C22">
      <w:pPr>
        <w:pStyle w:val="a5"/>
        <w:ind w:left="118"/>
        <w:rPr>
          <w:lang w:val="ru-RU"/>
        </w:rPr>
      </w:pPr>
    </w:p>
    <w:p w14:paraId="4D61F81C" w14:textId="77777777" w:rsidR="00097C22" w:rsidRPr="00097C22" w:rsidRDefault="00097C22" w:rsidP="00097C22">
      <w:pPr>
        <w:pStyle w:val="a5"/>
        <w:ind w:left="118"/>
        <w:rPr>
          <w:lang w:val="ru-RU"/>
        </w:rPr>
      </w:pPr>
      <w:r w:rsidRPr="00097C22">
        <w:rPr>
          <w:lang w:val="ru-RU"/>
        </w:rPr>
        <w:t>Должность: Заведующий лабораторией лазерной нанофизики и биомедицины</w:t>
      </w:r>
    </w:p>
    <w:p w14:paraId="42782BA7" w14:textId="77777777" w:rsidR="00097C22" w:rsidRPr="00097C22" w:rsidRDefault="00097C22" w:rsidP="00097C22">
      <w:pPr>
        <w:pStyle w:val="a5"/>
        <w:ind w:left="118"/>
        <w:rPr>
          <w:lang w:val="ru-RU"/>
        </w:rPr>
      </w:pPr>
    </w:p>
    <w:p w14:paraId="172F8B93" w14:textId="77777777" w:rsidR="00097C22" w:rsidRPr="00097C22" w:rsidRDefault="00097C22" w:rsidP="00097C22">
      <w:pPr>
        <w:pStyle w:val="a5"/>
        <w:ind w:left="118"/>
        <w:rPr>
          <w:lang w:val="ru-RU"/>
        </w:rPr>
      </w:pPr>
      <w:r w:rsidRPr="00097C22">
        <w:rPr>
          <w:lang w:val="ru-RU"/>
        </w:rPr>
        <w:t>Ученая степень: доктор физико-математических наук</w:t>
      </w:r>
    </w:p>
    <w:p w14:paraId="160A3B14" w14:textId="77777777" w:rsidR="00097C22" w:rsidRPr="00097C22" w:rsidRDefault="00097C22" w:rsidP="00097C22">
      <w:pPr>
        <w:pStyle w:val="a5"/>
        <w:ind w:left="118"/>
        <w:rPr>
          <w:lang w:val="ru-RU"/>
        </w:rPr>
      </w:pPr>
    </w:p>
    <w:p w14:paraId="21893C58" w14:textId="77777777" w:rsidR="00097C22" w:rsidRPr="00097C22" w:rsidRDefault="00097C22" w:rsidP="00097C22">
      <w:pPr>
        <w:pStyle w:val="a5"/>
        <w:ind w:left="118"/>
        <w:rPr>
          <w:lang w:val="ru-RU"/>
        </w:rPr>
      </w:pPr>
      <w:r w:rsidRPr="00097C22">
        <w:rPr>
          <w:lang w:val="ru-RU"/>
        </w:rPr>
        <w:t>Ученое звание: доцент</w:t>
      </w:r>
    </w:p>
    <w:p w14:paraId="28DCB9C9" w14:textId="77777777" w:rsidR="00097C22" w:rsidRPr="00097C22" w:rsidRDefault="00097C22" w:rsidP="00097C22">
      <w:pPr>
        <w:pStyle w:val="a5"/>
        <w:ind w:left="118"/>
        <w:rPr>
          <w:lang w:val="ru-RU"/>
        </w:rPr>
      </w:pPr>
    </w:p>
    <w:p w14:paraId="36D0283D" w14:textId="77777777" w:rsidR="00097C22" w:rsidRPr="00097C22" w:rsidRDefault="00097C22" w:rsidP="00097C22">
      <w:pPr>
        <w:pStyle w:val="a5"/>
        <w:ind w:left="118"/>
        <w:rPr>
          <w:lang w:val="ru-RU"/>
        </w:rPr>
      </w:pPr>
      <w:r w:rsidRPr="00097C22">
        <w:rPr>
          <w:lang w:val="ru-RU"/>
        </w:rPr>
        <w:t>Дата рождения: 16.06.1969</w:t>
      </w:r>
    </w:p>
    <w:p w14:paraId="6AA48C4A" w14:textId="77777777" w:rsidR="00097C22" w:rsidRPr="00097C22" w:rsidRDefault="00097C22" w:rsidP="00097C22">
      <w:pPr>
        <w:pStyle w:val="a5"/>
        <w:ind w:left="118"/>
        <w:rPr>
          <w:lang w:val="ru-RU"/>
        </w:rPr>
      </w:pPr>
    </w:p>
    <w:p w14:paraId="113EEDA6" w14:textId="45A6F4CF" w:rsidR="00097C22" w:rsidRDefault="00097C22" w:rsidP="00097C22">
      <w:pPr>
        <w:pStyle w:val="a5"/>
        <w:ind w:left="118"/>
        <w:rPr>
          <w:lang w:val="ru-RU"/>
        </w:rPr>
      </w:pPr>
      <w:r w:rsidRPr="00097C22">
        <w:rPr>
          <w:lang w:val="ru-RU"/>
        </w:rPr>
        <w:t>Контактные данные: kudryashovsi@lebedev.ru</w:t>
      </w:r>
    </w:p>
    <w:p w14:paraId="322C5974" w14:textId="77777777" w:rsidR="003A311E" w:rsidRPr="009851E4" w:rsidRDefault="003A311E" w:rsidP="003A311E">
      <w:pPr>
        <w:pStyle w:val="a5"/>
        <w:spacing w:before="11"/>
        <w:ind w:left="0"/>
        <w:rPr>
          <w:sz w:val="23"/>
          <w:lang w:val="ru-RU"/>
        </w:rPr>
      </w:pPr>
    </w:p>
    <w:p w14:paraId="6A708F54" w14:textId="77777777" w:rsidR="003A311E" w:rsidRPr="009851E4" w:rsidRDefault="003A311E" w:rsidP="003A311E">
      <w:pPr>
        <w:pStyle w:val="1"/>
        <w:rPr>
          <w:lang w:val="ru-RU"/>
        </w:rPr>
      </w:pPr>
      <w:r w:rsidRPr="009851E4">
        <w:rPr>
          <w:spacing w:val="-2"/>
          <w:lang w:val="ru-RU"/>
        </w:rPr>
        <w:t>Публикации:</w:t>
      </w:r>
    </w:p>
    <w:p w14:paraId="7B3781B3" w14:textId="77777777" w:rsidR="003A311E" w:rsidRPr="009851E4" w:rsidRDefault="003A311E" w:rsidP="003A311E">
      <w:pPr>
        <w:pStyle w:val="a5"/>
        <w:ind w:left="0"/>
        <w:rPr>
          <w:b/>
          <w:lang w:val="ru-RU"/>
        </w:rPr>
      </w:pPr>
    </w:p>
    <w:p w14:paraId="1B77975B" w14:textId="77777777" w:rsidR="003A311E" w:rsidRPr="009851E4" w:rsidRDefault="003A311E" w:rsidP="003A311E">
      <w:pPr>
        <w:ind w:left="118" w:right="103"/>
        <w:jc w:val="both"/>
        <w:rPr>
          <w:rFonts w:ascii="Times New Roman" w:hAnsi="Times New Roman" w:cs="Times New Roman"/>
          <w:i/>
          <w:sz w:val="24"/>
        </w:rPr>
      </w:pPr>
      <w:r w:rsidRPr="009851E4">
        <w:rPr>
          <w:rFonts w:ascii="Times New Roman" w:hAnsi="Times New Roman" w:cs="Times New Roman"/>
          <w:sz w:val="24"/>
        </w:rPr>
        <w:t xml:space="preserve">Публикации по специальности диссертации, для рассмотрения которой формируется диссертационный совет </w:t>
      </w:r>
      <w:r w:rsidRPr="009851E4">
        <w:rPr>
          <w:rFonts w:ascii="Times New Roman" w:hAnsi="Times New Roman" w:cs="Times New Roman"/>
          <w:i/>
          <w:sz w:val="24"/>
        </w:rPr>
        <w:t>(библиографическая ссылка с указанием квартиля/категории и импакт-фактора журнала, базы данных и DOI)</w:t>
      </w:r>
    </w:p>
    <w:p w14:paraId="354C5F51" w14:textId="12ACA759" w:rsidR="001105D3" w:rsidRPr="001105D3" w:rsidRDefault="001105D3" w:rsidP="001105D3">
      <w:pPr>
        <w:pStyle w:val="a3"/>
        <w:numPr>
          <w:ilvl w:val="0"/>
          <w:numId w:val="4"/>
        </w:numPr>
        <w:spacing w:after="0" w:line="240" w:lineRule="auto"/>
        <w:rPr>
          <w:rFonts w:ascii="Times New Roman" w:hAnsi="Times New Roman" w:cs="Times New Roman"/>
          <w:sz w:val="24"/>
        </w:rPr>
      </w:pPr>
      <w:r w:rsidRPr="001105D3">
        <w:rPr>
          <w:rFonts w:ascii="Times New Roman" w:hAnsi="Times New Roman" w:cs="Times New Roman"/>
          <w:sz w:val="24"/>
        </w:rPr>
        <w:t xml:space="preserve">Nastulyavichus A., Smirnov N., Ulurgasheva E., Dzhun I., Pokryshkin N., Babina S., Kudryashov S. I. In situ production of copper nanoparticles by laser-induced forward transfer: prospects for application in microelectronics // Optical and Quantum Electronics. – 2025. – V. 57. – No. 12. – Art. 629. DOI: 10.1007/s11082-025-07693-4 (Журнал: Q2, </w:t>
      </w:r>
      <w:r w:rsidR="002B7D40">
        <w:rPr>
          <w:rFonts w:ascii="Times New Roman" w:hAnsi="Times New Roman" w:cs="Times New Roman"/>
          <w:sz w:val="24"/>
        </w:rPr>
        <w:t>Импакт-фактор (2025)</w:t>
      </w:r>
      <w:r w:rsidRPr="001105D3">
        <w:rPr>
          <w:rFonts w:ascii="Times New Roman" w:hAnsi="Times New Roman" w:cs="Times New Roman"/>
          <w:sz w:val="24"/>
        </w:rPr>
        <w:t>: 3.3, Инд. в: Scopus)</w:t>
      </w:r>
    </w:p>
    <w:p w14:paraId="4DF163CB" w14:textId="0DBF791F" w:rsidR="001105D3" w:rsidRPr="001105D3" w:rsidRDefault="001105D3" w:rsidP="001105D3">
      <w:pPr>
        <w:pStyle w:val="a3"/>
        <w:numPr>
          <w:ilvl w:val="0"/>
          <w:numId w:val="4"/>
        </w:numPr>
        <w:spacing w:after="0" w:line="240" w:lineRule="auto"/>
        <w:rPr>
          <w:rFonts w:ascii="Times New Roman" w:hAnsi="Times New Roman" w:cs="Times New Roman"/>
          <w:sz w:val="24"/>
        </w:rPr>
      </w:pPr>
      <w:r w:rsidRPr="001105D3">
        <w:rPr>
          <w:rFonts w:ascii="Times New Roman" w:hAnsi="Times New Roman" w:cs="Times New Roman"/>
          <w:sz w:val="24"/>
        </w:rPr>
        <w:t xml:space="preserve">Bogatskaya A. V., Gulina Y. S., Rupasov A. E., Volkova E. A., Popov A. M., Kudryashov S. I. Direct Formation of Subwavelength Microstructures in the Bulk of Fused Silica by Tightly Focused Laser Pulses (Brief Review) // JETP Letters. – 2025. – V. 122. – No. 8. – P. 508–517. DOI: 10.1134/S0021364025602109 (Журнал: Q3, </w:t>
      </w:r>
      <w:r w:rsidR="002B7D40">
        <w:rPr>
          <w:rFonts w:ascii="Times New Roman" w:hAnsi="Times New Roman" w:cs="Times New Roman"/>
          <w:sz w:val="24"/>
        </w:rPr>
        <w:t>Импакт-фактор (2025)</w:t>
      </w:r>
      <w:r w:rsidRPr="001105D3">
        <w:rPr>
          <w:rFonts w:ascii="Times New Roman" w:hAnsi="Times New Roman" w:cs="Times New Roman"/>
          <w:sz w:val="24"/>
        </w:rPr>
        <w:t>: 1.7, Инд. в: Scopus)</w:t>
      </w:r>
    </w:p>
    <w:p w14:paraId="408E3385" w14:textId="71E94090" w:rsidR="001105D3" w:rsidRPr="001105D3" w:rsidRDefault="001105D3" w:rsidP="001105D3">
      <w:pPr>
        <w:pStyle w:val="a3"/>
        <w:numPr>
          <w:ilvl w:val="0"/>
          <w:numId w:val="4"/>
        </w:numPr>
        <w:spacing w:after="0" w:line="240" w:lineRule="auto"/>
        <w:rPr>
          <w:rFonts w:ascii="Times New Roman" w:hAnsi="Times New Roman" w:cs="Times New Roman"/>
          <w:sz w:val="24"/>
        </w:rPr>
      </w:pPr>
      <w:r w:rsidRPr="001105D3">
        <w:rPr>
          <w:rFonts w:ascii="Times New Roman" w:hAnsi="Times New Roman" w:cs="Times New Roman"/>
          <w:sz w:val="24"/>
        </w:rPr>
        <w:t xml:space="preserve">Kudryashov S. I., Shelygina S. N., Kompanets V. O., Chekalin S. V., Efremov I. M., Stolyarov A. V., Tolordava E. R. Microscopic Mechanism of the Denaturation of Proteins and Nucleic Acids of Pseudomonas Aeruginosa Resonantly Absorbing 6-μm Femtosecond Laser Pulses // JETP Letters. – 2025. – V. 122. – No. 3. – P. 197–202. DOI: 10.1134/S0021364025600668 (Журнал: Q3, </w:t>
      </w:r>
      <w:r w:rsidR="002B7D40">
        <w:rPr>
          <w:rFonts w:ascii="Times New Roman" w:hAnsi="Times New Roman" w:cs="Times New Roman"/>
          <w:sz w:val="24"/>
        </w:rPr>
        <w:t>Импакт-фактор (2025)</w:t>
      </w:r>
      <w:r w:rsidRPr="001105D3">
        <w:rPr>
          <w:rFonts w:ascii="Times New Roman" w:hAnsi="Times New Roman" w:cs="Times New Roman"/>
          <w:sz w:val="24"/>
        </w:rPr>
        <w:t>: 1.7, Инд. в: Scopus)</w:t>
      </w:r>
    </w:p>
    <w:p w14:paraId="2A5B47D0" w14:textId="7B2B9338" w:rsidR="001105D3" w:rsidRPr="001105D3" w:rsidRDefault="001105D3" w:rsidP="001105D3">
      <w:pPr>
        <w:pStyle w:val="a3"/>
        <w:numPr>
          <w:ilvl w:val="0"/>
          <w:numId w:val="4"/>
        </w:numPr>
        <w:spacing w:after="0" w:line="240" w:lineRule="auto"/>
        <w:rPr>
          <w:rFonts w:ascii="Times New Roman" w:hAnsi="Times New Roman" w:cs="Times New Roman"/>
          <w:sz w:val="24"/>
        </w:rPr>
      </w:pPr>
      <w:r w:rsidRPr="001105D3">
        <w:rPr>
          <w:rFonts w:ascii="Times New Roman" w:hAnsi="Times New Roman" w:cs="Times New Roman"/>
          <w:sz w:val="24"/>
        </w:rPr>
        <w:t xml:space="preserve">Kudryashov S. I., Podlesnykh I. M., Chizhov P. A., Bulgakova V. V., Ushakov A. A., Goncharov Y. G., Dravin V. A., Krasin G. K., Vlasov A. I., Kovalev M. S. Characteristic timescales of carrier dynamics in sulfur-hyperdoped silicon probed by femtosecond laser optical pump/THz probe pulses // Materials Science in Semiconductor Processing. – 2025. – V. 199. – Art. 109880. DOI: 10.1016/j.mssp.2025.109880 (Журнал: Q2, </w:t>
      </w:r>
      <w:r w:rsidR="002B7D40">
        <w:rPr>
          <w:rFonts w:ascii="Times New Roman" w:hAnsi="Times New Roman" w:cs="Times New Roman"/>
          <w:sz w:val="24"/>
        </w:rPr>
        <w:t>Импакт-фактор (2025)</w:t>
      </w:r>
      <w:r w:rsidRPr="001105D3">
        <w:rPr>
          <w:rFonts w:ascii="Times New Roman" w:hAnsi="Times New Roman" w:cs="Times New Roman"/>
          <w:sz w:val="24"/>
        </w:rPr>
        <w:t>: 4.7, Инд. в: Scopus)</w:t>
      </w:r>
    </w:p>
    <w:p w14:paraId="7C6E2894" w14:textId="2C123078"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Rupasov A. E., Gritsenko I. Y., Busleev N. I., Krasin G. K., Gulina Y. S., Bogatskaya A. V., Kudryashov S. I. Direct femtosecond laser writing of birefringent microtracks in bulk fused silica // Optics and Spectroscopy. – 2024. – V. 132. – No. 1. – P. 83–87. DOI: 10.1134/S0030400X24710061 (Журнал: Q4, </w:t>
      </w:r>
      <w:r w:rsidR="002B7D40">
        <w:rPr>
          <w:rFonts w:ascii="Times New Roman" w:hAnsi="Times New Roman" w:cs="Times New Roman"/>
          <w:sz w:val="24"/>
        </w:rPr>
        <w:t>Импакт-фактор (2025)</w:t>
      </w:r>
      <w:r w:rsidRPr="00024822">
        <w:rPr>
          <w:rFonts w:ascii="Times New Roman" w:hAnsi="Times New Roman" w:cs="Times New Roman"/>
          <w:sz w:val="24"/>
        </w:rPr>
        <w:t>: 0.7, Инд. в: Scopus)</w:t>
      </w:r>
    </w:p>
    <w:p w14:paraId="2917C375" w14:textId="776BA719"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Gulina Y. S., Rupasov A. E., Krasin G. K., Busleev N. I., Gritsenko I. V., Bogatskaya A. V., Kudryashov S. I. Relation between Birefringence Parameters and the Hierarchical Spatial </w:t>
      </w:r>
      <w:r w:rsidRPr="00024822">
        <w:rPr>
          <w:rFonts w:ascii="Times New Roman" w:hAnsi="Times New Roman" w:cs="Times New Roman"/>
          <w:sz w:val="24"/>
        </w:rPr>
        <w:lastRenderedPageBreak/>
        <w:t xml:space="preserve">Structure of Microtracks Induced in the Bulk of Fused Silica by Ultrashort Laser Pulses // JETP Letters. – 2024. – V. 119. – No. 9. – P. 652–658. DOI: 10.1134/S0021364024600417 (Журнал: Q3, </w:t>
      </w:r>
      <w:r w:rsidR="002B7D40">
        <w:rPr>
          <w:rFonts w:ascii="Times New Roman" w:hAnsi="Times New Roman" w:cs="Times New Roman"/>
          <w:sz w:val="24"/>
        </w:rPr>
        <w:t>Импакт-фактор (2025)</w:t>
      </w:r>
      <w:r w:rsidRPr="00024822">
        <w:rPr>
          <w:rFonts w:ascii="Times New Roman" w:hAnsi="Times New Roman" w:cs="Times New Roman"/>
          <w:sz w:val="24"/>
        </w:rPr>
        <w:t>: 1.7, Инд. в: Scopus)</w:t>
      </w:r>
    </w:p>
    <w:p w14:paraId="34DEA22E" w14:textId="44273AF4"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Nastulyavichus A. A., Kudryashov S. I., Emelyanenko A. M., Boinovich L. B. Laser generation of colloidal nanoparticles in liquids: Key processes of laser dispersion and main characteristics of nanoparticles // Colloid Journal. – 2023. – V. 85. – No. 2. – P. 233–250. DOI: 10.1134/S1061933X23600307 (Журнал: Q4, </w:t>
      </w:r>
      <w:r w:rsidR="002B7D40">
        <w:rPr>
          <w:rFonts w:ascii="Times New Roman" w:hAnsi="Times New Roman" w:cs="Times New Roman"/>
          <w:sz w:val="24"/>
        </w:rPr>
        <w:t>Импакт-фактор (2025)</w:t>
      </w:r>
      <w:r w:rsidRPr="00024822">
        <w:rPr>
          <w:rFonts w:ascii="Times New Roman" w:hAnsi="Times New Roman" w:cs="Times New Roman"/>
          <w:sz w:val="24"/>
        </w:rPr>
        <w:t>: 1.3, Инд. в: Scopus)</w:t>
      </w:r>
    </w:p>
    <w:p w14:paraId="5C0086CA" w14:textId="12F12F64"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Saraeva I. N., Nastulyavichus A. A., Sozaev I. V., Tolordava E. R., Rudenko A. A., Kudryashov S. I., Tokmacheva-Kolobova A. Y., Gonchukov S. A. Sub-picosecond laser surface modification of Ti–Ni alloy and its antibacterial activity // Laser Physics Letters. – 2023. – V. 20. – No. 11. – Art. 115602. DOI: 10.1088/1612-202X/acfd07 (Журнал: Q3, </w:t>
      </w:r>
      <w:r w:rsidR="002B7D40">
        <w:rPr>
          <w:rFonts w:ascii="Times New Roman" w:hAnsi="Times New Roman" w:cs="Times New Roman"/>
          <w:sz w:val="24"/>
        </w:rPr>
        <w:t>Импакт-фактор (2025)</w:t>
      </w:r>
      <w:r w:rsidRPr="00024822">
        <w:rPr>
          <w:rFonts w:ascii="Times New Roman" w:hAnsi="Times New Roman" w:cs="Times New Roman"/>
          <w:sz w:val="24"/>
        </w:rPr>
        <w:t>: 2.1, Инд. в: Scopus)</w:t>
      </w:r>
    </w:p>
    <w:p w14:paraId="1B3FE98C" w14:textId="0FD7EF6D"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Vyatkin S., Danilov P., Smirnov N., Pomazkin D., Kuzmin E., Gorevoy A., Muratov A., Matyaev I., Kudryashov S. Electron Paramagnetic Resonance Sensing of «Hidden» Atomistic and Cooperative Defects in Femtosecond Laser-Inscribed Photoluminescent Encoding Patterns in Diamond // Photonics. – 2023. – V. 10. – No. 9. – Art. 979. DOI: 10.3390/photonics10090979 (Журнал: Q2, </w:t>
      </w:r>
      <w:r w:rsidR="002B7D40">
        <w:rPr>
          <w:rFonts w:ascii="Times New Roman" w:hAnsi="Times New Roman" w:cs="Times New Roman"/>
          <w:sz w:val="24"/>
        </w:rPr>
        <w:t>Импакт-фактор (2025)</w:t>
      </w:r>
      <w:r w:rsidRPr="00024822">
        <w:rPr>
          <w:rFonts w:ascii="Times New Roman" w:hAnsi="Times New Roman" w:cs="Times New Roman"/>
          <w:sz w:val="24"/>
        </w:rPr>
        <w:t>: 2.4, Инд. в: Scopus)</w:t>
      </w:r>
    </w:p>
    <w:p w14:paraId="57CEA82B" w14:textId="5CC6D19D" w:rsid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Kudryashov S. I., Podlesnykh I. M., Dravin V. A., Kovalev M. S., Buga S. G., Krasin G. K., Ulturgasheva E. V., Nastulyavichus A. A., Kuzmin E. V., Shakhnov V. A., Dolzhenko N. I., Bondarenko A. G. Advanced non-contact Raman/spectrophotometric deciphering of structural processes in sulfur-implanted/laser-annealed silicon // Materials Science in Semiconductor Processing. – 2026. – V. 204. – P. 110333. DOI: 10.1016/j.mssp.2025.110333 (Журнал: Q1, Импакт-фактор (202</w:t>
      </w:r>
      <w:r w:rsidR="002B7D40">
        <w:rPr>
          <w:rFonts w:ascii="Times New Roman" w:hAnsi="Times New Roman" w:cs="Times New Roman"/>
          <w:sz w:val="24"/>
        </w:rPr>
        <w:t>5</w:t>
      </w:r>
      <w:r w:rsidRPr="00024822">
        <w:rPr>
          <w:rFonts w:ascii="Times New Roman" w:hAnsi="Times New Roman" w:cs="Times New Roman"/>
          <w:sz w:val="24"/>
        </w:rPr>
        <w:t>): 5.2, Инд. в: Scopus)</w:t>
      </w:r>
    </w:p>
    <w:p w14:paraId="7DEF647E" w14:textId="715711EA" w:rsidR="00024822" w:rsidRPr="00024822" w:rsidRDefault="00024822" w:rsidP="00024822">
      <w:pPr>
        <w:pStyle w:val="a3"/>
        <w:numPr>
          <w:ilvl w:val="0"/>
          <w:numId w:val="4"/>
        </w:numPr>
        <w:spacing w:after="0" w:line="240" w:lineRule="auto"/>
        <w:rPr>
          <w:rFonts w:ascii="Times New Roman" w:hAnsi="Times New Roman" w:cs="Times New Roman"/>
          <w:sz w:val="24"/>
        </w:rPr>
      </w:pPr>
      <w:r w:rsidRPr="00024822">
        <w:rPr>
          <w:rFonts w:ascii="Times New Roman" w:hAnsi="Times New Roman" w:cs="Times New Roman"/>
          <w:sz w:val="24"/>
        </w:rPr>
        <w:t xml:space="preserve">Bogatskaya A., Gulina Y., Smirnov N., Gritsenko I., Kudryashov S., Popov A. An experimental study of multiphoton ionization in fused silica at IR and visible wavelengths // Photonics. – 2023. – V. 10. – No. 5. – Art. 515. DOI: 10.3390/photonics10050515 (Журнал: Q2, </w:t>
      </w:r>
      <w:r w:rsidR="002B7D40">
        <w:rPr>
          <w:rFonts w:ascii="Times New Roman" w:hAnsi="Times New Roman" w:cs="Times New Roman"/>
          <w:sz w:val="24"/>
        </w:rPr>
        <w:t>Импакт-фактор (2025)</w:t>
      </w:r>
      <w:r w:rsidRPr="00024822">
        <w:rPr>
          <w:rFonts w:ascii="Times New Roman" w:hAnsi="Times New Roman" w:cs="Times New Roman"/>
          <w:sz w:val="24"/>
        </w:rPr>
        <w:t>: 2.4, Инд. в: Scopus)</w:t>
      </w:r>
    </w:p>
    <w:p w14:paraId="76B22AFB" w14:textId="295B7869" w:rsidR="00C541E7" w:rsidRPr="00024822" w:rsidRDefault="00C541E7" w:rsidP="00024822">
      <w:pPr>
        <w:spacing w:after="0" w:line="240" w:lineRule="auto"/>
        <w:ind w:left="360"/>
        <w:rPr>
          <w:rFonts w:ascii="Times New Roman" w:hAnsi="Times New Roman" w:cs="Times New Roman"/>
          <w:sz w:val="24"/>
        </w:rPr>
      </w:pPr>
    </w:p>
    <w:p w14:paraId="7B973C8F"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p>
    <w:p w14:paraId="73FB295D"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Подтверждаю неаффилированность с соискателем ученой степени, а именно:</w:t>
      </w:r>
    </w:p>
    <w:p w14:paraId="056ED8E3" w14:textId="77777777" w:rsidR="00EF1AC0" w:rsidRPr="009851E4" w:rsidRDefault="00EF1AC0" w:rsidP="006C68E3">
      <w:pPr>
        <w:spacing w:after="0" w:line="240" w:lineRule="auto"/>
        <w:rPr>
          <w:rFonts w:ascii="Times New Roman" w:eastAsia="Times New Roman" w:hAnsi="Times New Roman" w:cs="Times New Roman"/>
          <w:sz w:val="24"/>
          <w:szCs w:val="24"/>
          <w:lang w:eastAsia="ru-RU"/>
        </w:rPr>
      </w:pPr>
    </w:p>
    <w:p w14:paraId="088338F0"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Не являюсь близким родственником соискателя ученой степени или его научного руководителя</w:t>
      </w:r>
      <w:r w:rsidR="00EF1AC0" w:rsidRPr="009851E4">
        <w:rPr>
          <w:rFonts w:ascii="Times New Roman" w:eastAsia="Times New Roman" w:hAnsi="Times New Roman" w:cs="Times New Roman"/>
          <w:sz w:val="24"/>
          <w:szCs w:val="24"/>
          <w:lang w:eastAsia="ru-RU"/>
        </w:rPr>
        <w:t>:</w:t>
      </w:r>
      <w:r w:rsidRPr="009851E4">
        <w:rPr>
          <w:rFonts w:ascii="Times New Roman" w:eastAsia="Times New Roman" w:hAnsi="Times New Roman" w:cs="Times New Roman"/>
          <w:sz w:val="24"/>
          <w:szCs w:val="24"/>
          <w:lang w:eastAsia="ru-RU"/>
        </w:rPr>
        <w:t xml:space="preserve"> </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4CC1AFE4" w14:textId="77777777" w:rsidTr="00EE1D68">
        <w:tc>
          <w:tcPr>
            <w:tcW w:w="279" w:type="dxa"/>
          </w:tcPr>
          <w:p w14:paraId="2D2BF2B4"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0A0AC0FB" w14:textId="77777777" w:rsidR="006C68E3" w:rsidRPr="009851E4" w:rsidRDefault="00580DA9" w:rsidP="00760351">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599A0BA3" w14:textId="4198B5C8"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05BD5DBC" w14:textId="77777777" w:rsidR="006C68E3" w:rsidRPr="009851E4" w:rsidRDefault="006C68E3" w:rsidP="00EE1D68">
            <w:pPr>
              <w:pStyle w:val="a3"/>
              <w:ind w:left="0"/>
              <w:rPr>
                <w:rFonts w:ascii="Times New Roman" w:hAnsi="Times New Roman" w:cs="Times New Roman"/>
                <w:sz w:val="24"/>
              </w:rPr>
            </w:pPr>
            <w:r w:rsidRPr="009851E4">
              <w:rPr>
                <w:rFonts w:ascii="Times New Roman" w:hAnsi="Times New Roman" w:cs="Times New Roman"/>
                <w:sz w:val="24"/>
              </w:rPr>
              <w:t xml:space="preserve">   «</w:t>
            </w:r>
            <w:r w:rsidR="00760351" w:rsidRPr="009851E4">
              <w:rPr>
                <w:rFonts w:ascii="Times New Roman" w:hAnsi="Times New Roman" w:cs="Times New Roman"/>
                <w:sz w:val="24"/>
              </w:rPr>
              <w:t>не являюсь</w:t>
            </w:r>
            <w:r w:rsidRPr="009851E4">
              <w:rPr>
                <w:rFonts w:ascii="Times New Roman" w:hAnsi="Times New Roman" w:cs="Times New Roman"/>
                <w:sz w:val="24"/>
              </w:rPr>
              <w:t>»</w:t>
            </w:r>
          </w:p>
        </w:tc>
      </w:tr>
    </w:tbl>
    <w:p w14:paraId="3D859951" w14:textId="77777777" w:rsidR="006C68E3" w:rsidRPr="009851E4" w:rsidRDefault="006C68E3" w:rsidP="006C68E3">
      <w:pPr>
        <w:pStyle w:val="a3"/>
        <w:spacing w:after="0" w:line="240" w:lineRule="auto"/>
        <w:ind w:left="0"/>
        <w:rPr>
          <w:rFonts w:ascii="Times New Roman" w:eastAsia="Times New Roman" w:hAnsi="Times New Roman" w:cs="Times New Roman"/>
          <w:sz w:val="18"/>
          <w:szCs w:val="24"/>
          <w:lang w:eastAsia="ru-RU"/>
        </w:rPr>
      </w:pPr>
    </w:p>
    <w:p w14:paraId="495789F3"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являюсь</w:t>
      </w:r>
      <w:r w:rsidRPr="009851E4">
        <w:rPr>
          <w:rFonts w:ascii="Times New Roman" w:eastAsia="Times New Roman" w:hAnsi="Times New Roman" w:cs="Times New Roman"/>
          <w:sz w:val="24"/>
          <w:szCs w:val="24"/>
          <w:lang w:eastAsia="ru-RU"/>
        </w:rPr>
        <w:t xml:space="preserve"> </w:t>
      </w:r>
      <w:r w:rsidR="00580DA9" w:rsidRPr="009851E4">
        <w:rPr>
          <w:rFonts w:ascii="Times New Roman" w:eastAsia="Times New Roman" w:hAnsi="Times New Roman" w:cs="Times New Roman"/>
          <w:sz w:val="24"/>
          <w:szCs w:val="24"/>
          <w:lang w:eastAsia="ru-RU"/>
        </w:rPr>
        <w:t xml:space="preserve">соавтором </w:t>
      </w:r>
      <w:r w:rsidRPr="009851E4">
        <w:rPr>
          <w:rFonts w:ascii="Times New Roman" w:eastAsia="Times New Roman" w:hAnsi="Times New Roman" w:cs="Times New Roman"/>
          <w:sz w:val="24"/>
          <w:szCs w:val="24"/>
          <w:lang w:eastAsia="ru-RU"/>
        </w:rPr>
        <w:t>совместных публикаций с соискателем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5CB94B57" w14:textId="77777777" w:rsidTr="00EE1D68">
        <w:tc>
          <w:tcPr>
            <w:tcW w:w="279" w:type="dxa"/>
          </w:tcPr>
          <w:p w14:paraId="3E53FABB"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36C6AE67"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7F1D706B" w14:textId="071E56BE"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6EB242"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4B8C3FBE" w14:textId="77777777" w:rsidR="00EF1AC0" w:rsidRPr="009851E4" w:rsidRDefault="00EF1AC0" w:rsidP="00EF1AC0">
      <w:pPr>
        <w:pStyle w:val="a3"/>
        <w:spacing w:after="0" w:line="240" w:lineRule="auto"/>
        <w:ind w:left="0"/>
        <w:rPr>
          <w:rFonts w:ascii="Times New Roman" w:eastAsia="Times New Roman" w:hAnsi="Times New Roman" w:cs="Times New Roman"/>
          <w:sz w:val="24"/>
          <w:szCs w:val="24"/>
          <w:lang w:eastAsia="ru-RU"/>
        </w:rPr>
      </w:pPr>
    </w:p>
    <w:p w14:paraId="5E762E85"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 xml:space="preserve">являюсь </w:t>
      </w:r>
      <w:r w:rsidRPr="009851E4">
        <w:rPr>
          <w:rFonts w:ascii="Times New Roman" w:eastAsia="Times New Roman" w:hAnsi="Times New Roman" w:cs="Times New Roman"/>
          <w:sz w:val="24"/>
          <w:szCs w:val="24"/>
          <w:lang w:eastAsia="ru-RU"/>
        </w:rPr>
        <w:t>работ</w:t>
      </w:r>
      <w:r w:rsidR="00580DA9" w:rsidRPr="009851E4">
        <w:rPr>
          <w:rFonts w:ascii="Times New Roman" w:eastAsia="Times New Roman" w:hAnsi="Times New Roman" w:cs="Times New Roman"/>
          <w:sz w:val="24"/>
          <w:szCs w:val="24"/>
          <w:lang w:eastAsia="ru-RU"/>
        </w:rPr>
        <w:t>ником</w:t>
      </w:r>
      <w:r w:rsidRPr="009851E4">
        <w:rPr>
          <w:rFonts w:ascii="Times New Roman" w:eastAsia="Times New Roman" w:hAnsi="Times New Roman" w:cs="Times New Roman"/>
          <w:sz w:val="24"/>
          <w:szCs w:val="24"/>
          <w:lang w:eastAsia="ru-RU"/>
        </w:rPr>
        <w:t xml:space="preserve"> под непосредственным руководством соискателя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10B0EBAA" w14:textId="77777777" w:rsidTr="00EE1D68">
        <w:tc>
          <w:tcPr>
            <w:tcW w:w="279" w:type="dxa"/>
          </w:tcPr>
          <w:p w14:paraId="76E37DA1"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1057771D"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06813D20" w14:textId="3E31280C"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12A0D6"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6E4D9BE4" w14:textId="77777777" w:rsidR="006C68E3" w:rsidRPr="009851E4" w:rsidRDefault="006C68E3" w:rsidP="006C68E3">
      <w:pPr>
        <w:spacing w:after="0" w:line="240" w:lineRule="auto"/>
        <w:rPr>
          <w:rFonts w:ascii="Times New Roman" w:eastAsia="Times New Roman" w:hAnsi="Times New Roman" w:cs="Times New Roman"/>
          <w:sz w:val="18"/>
          <w:szCs w:val="24"/>
          <w:lang w:eastAsia="ru-RU"/>
        </w:rPr>
      </w:pPr>
    </w:p>
    <w:p w14:paraId="32627071" w14:textId="12E7A71A"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Подтверждаю, что не </w:t>
      </w:r>
      <w:r w:rsidR="00580DA9" w:rsidRPr="009851E4">
        <w:rPr>
          <w:rFonts w:ascii="Times New Roman" w:eastAsia="Times New Roman" w:hAnsi="Times New Roman" w:cs="Times New Roman"/>
          <w:sz w:val="24"/>
          <w:szCs w:val="24"/>
          <w:lang w:eastAsia="ru-RU"/>
        </w:rPr>
        <w:t>являюсь</w:t>
      </w:r>
      <w:r w:rsidRPr="009851E4">
        <w:rPr>
          <w:rFonts w:ascii="Times New Roman" w:eastAsia="Times New Roman" w:hAnsi="Times New Roman" w:cs="Times New Roman"/>
          <w:sz w:val="24"/>
          <w:szCs w:val="24"/>
          <w:lang w:eastAsia="ru-RU"/>
        </w:rPr>
        <w:t xml:space="preserve"> научным руководителем соискателя</w:t>
      </w:r>
      <w:r w:rsidR="00950160">
        <w:rPr>
          <w:rFonts w:ascii="Times New Roman" w:eastAsia="Times New Roman" w:hAnsi="Times New Roman" w:cs="Times New Roman"/>
          <w:sz w:val="24"/>
          <w:szCs w:val="24"/>
          <w:lang w:val="en-US" w:eastAsia="ru-RU"/>
        </w:rPr>
        <w:t>,</w:t>
      </w:r>
      <w:r w:rsidRPr="009851E4">
        <w:rPr>
          <w:rFonts w:ascii="Times New Roman" w:eastAsia="Times New Roman" w:hAnsi="Times New Roman" w:cs="Times New Roman"/>
          <w:sz w:val="24"/>
          <w:szCs w:val="24"/>
          <w:lang w:eastAsia="ru-RU"/>
        </w:rPr>
        <w:t xml:space="preserve"> в отношении которого было принято решение о лишении ученой степени</w:t>
      </w:r>
      <w:r w:rsidR="00EF1AC0" w:rsidRPr="009851E4">
        <w:rPr>
          <w:rFonts w:ascii="Times New Roman" w:eastAsia="Times New Roman" w:hAnsi="Times New Roman" w:cs="Times New Roman"/>
          <w:sz w:val="24"/>
          <w:szCs w:val="24"/>
          <w:lang w:eastAsia="ru-RU"/>
        </w:rPr>
        <w:t xml:space="preserve">: </w:t>
      </w:r>
    </w:p>
    <w:p w14:paraId="05806736" w14:textId="77777777" w:rsidR="006C68E3" w:rsidRPr="009851E4" w:rsidRDefault="006C68E3" w:rsidP="006C68E3">
      <w:pPr>
        <w:spacing w:after="0" w:line="240" w:lineRule="auto"/>
        <w:rPr>
          <w:rFonts w:ascii="Times New Roman" w:eastAsia="Times New Roman" w:hAnsi="Times New Roman" w:cs="Times New Roman"/>
          <w:sz w:val="16"/>
          <w:szCs w:val="24"/>
          <w:lang w:eastAsia="ru-RU"/>
        </w:rPr>
      </w:pPr>
    </w:p>
    <w:p w14:paraId="2A043306" w14:textId="77777777" w:rsidR="006C68E3" w:rsidRPr="009851E4" w:rsidRDefault="006C68E3" w:rsidP="006C68E3">
      <w:pPr>
        <w:spacing w:after="0" w:line="240" w:lineRule="auto"/>
        <w:rPr>
          <w:rFonts w:ascii="Times New Roman" w:eastAsia="Times New Roman" w:hAnsi="Times New Roman" w:cs="Times New Roman"/>
          <w:i/>
          <w:iCs/>
          <w:color w:val="000000"/>
          <w:sz w:val="24"/>
          <w:szCs w:val="24"/>
          <w:lang w:eastAsia="ru-RU"/>
        </w:rPr>
      </w:pPr>
      <w:r w:rsidRPr="009851E4">
        <w:rPr>
          <w:rFonts w:ascii="Times New Roman" w:eastAsia="Times New Roman" w:hAnsi="Times New Roman" w:cs="Times New Roman"/>
          <w:i/>
          <w:iCs/>
          <w:color w:val="000000"/>
          <w:sz w:val="24"/>
          <w:szCs w:val="24"/>
          <w:lang w:eastAsia="ru-RU"/>
        </w:rPr>
        <w:tab/>
      </w:r>
      <w:r w:rsidRPr="009851E4">
        <w:rPr>
          <w:rFonts w:ascii="Times New Roman" w:eastAsia="Times New Roman" w:hAnsi="Times New Roman" w:cs="Times New Roman"/>
          <w:i/>
          <w:iCs/>
          <w:color w:val="000000"/>
          <w:sz w:val="24"/>
          <w:szCs w:val="24"/>
          <w:lang w:eastAsia="ru-RU"/>
        </w:rPr>
        <w:tab/>
      </w:r>
    </w:p>
    <w:tbl>
      <w:tblPr>
        <w:tblStyle w:val="a4"/>
        <w:tblpPr w:leftFromText="180" w:rightFromText="180" w:vertAnchor="text" w:horzAnchor="page" w:tblpX="3931" w:tblpY="-53"/>
        <w:tblW w:w="0" w:type="auto"/>
        <w:tblLook w:val="04A0" w:firstRow="1" w:lastRow="0" w:firstColumn="1" w:lastColumn="0" w:noHBand="0" w:noVBand="1"/>
      </w:tblPr>
      <w:tblGrid>
        <w:gridCol w:w="279"/>
        <w:gridCol w:w="2693"/>
        <w:gridCol w:w="396"/>
        <w:gridCol w:w="2552"/>
      </w:tblGrid>
      <w:tr w:rsidR="00EF1AC0" w:rsidRPr="009851E4" w14:paraId="1EEAF210" w14:textId="77777777" w:rsidTr="00EF1AC0">
        <w:tc>
          <w:tcPr>
            <w:tcW w:w="279" w:type="dxa"/>
          </w:tcPr>
          <w:p w14:paraId="7E262DB1" w14:textId="77777777" w:rsidR="00EF1AC0" w:rsidRPr="009851E4" w:rsidRDefault="00EF1AC0" w:rsidP="00EF1AC0">
            <w:pPr>
              <w:pStyle w:val="a3"/>
              <w:ind w:left="0"/>
              <w:rPr>
                <w:rFonts w:ascii="Times New Roman" w:hAnsi="Times New Roman" w:cs="Times New Roman"/>
                <w:sz w:val="24"/>
              </w:rPr>
            </w:pPr>
          </w:p>
        </w:tc>
        <w:tc>
          <w:tcPr>
            <w:tcW w:w="2693" w:type="dxa"/>
            <w:tcBorders>
              <w:top w:val="nil"/>
              <w:bottom w:val="nil"/>
            </w:tcBorders>
          </w:tcPr>
          <w:p w14:paraId="19B3C834"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211431C2" w14:textId="7EDA3949" w:rsidR="00EF1AC0" w:rsidRPr="009851E4" w:rsidRDefault="00CD5852" w:rsidP="00EF1AC0">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1EC5A22A"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36550A42" w14:textId="77777777" w:rsidR="006C68E3" w:rsidRPr="009851E4" w:rsidRDefault="006C68E3" w:rsidP="006C68E3">
      <w:pPr>
        <w:spacing w:after="0" w:line="240" w:lineRule="auto"/>
        <w:rPr>
          <w:rFonts w:ascii="Times New Roman" w:eastAsia="Times New Roman" w:hAnsi="Times New Roman" w:cs="Times New Roman"/>
          <w:i/>
          <w:iCs/>
          <w:color w:val="000000"/>
          <w:sz w:val="18"/>
          <w:szCs w:val="24"/>
          <w:lang w:eastAsia="ru-RU"/>
        </w:rPr>
      </w:pPr>
    </w:p>
    <w:p w14:paraId="77775386"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7CC3BCF"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11F3F0E"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16C2C12C"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48797A98"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7760E93D" w14:textId="71EA3129" w:rsidR="002A55EC" w:rsidRPr="009851E4" w:rsidRDefault="006C68E3" w:rsidP="00B24109">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i/>
          <w:iCs/>
          <w:color w:val="000000"/>
          <w:sz w:val="24"/>
          <w:szCs w:val="24"/>
          <w:lang w:eastAsia="ru-RU"/>
        </w:rPr>
        <w:t xml:space="preserve">Подпись ______________ / </w:t>
      </w:r>
      <w:r w:rsidR="00B06D55">
        <w:rPr>
          <w:rFonts w:ascii="Times New Roman" w:eastAsia="Times New Roman" w:hAnsi="Times New Roman" w:cs="Times New Roman"/>
          <w:i/>
          <w:iCs/>
          <w:color w:val="000000"/>
          <w:sz w:val="24"/>
          <w:szCs w:val="24"/>
          <w:lang w:eastAsia="ru-RU"/>
        </w:rPr>
        <w:t>Кудряшов С.И</w:t>
      </w:r>
      <w:r w:rsidR="00087E3E">
        <w:rPr>
          <w:rFonts w:ascii="Times New Roman" w:eastAsia="Times New Roman" w:hAnsi="Times New Roman" w:cs="Times New Roman"/>
          <w:i/>
          <w:iCs/>
          <w:color w:val="000000"/>
          <w:sz w:val="24"/>
          <w:szCs w:val="24"/>
          <w:lang w:eastAsia="ru-RU"/>
        </w:rPr>
        <w:t>.</w:t>
      </w:r>
    </w:p>
    <w:sectPr w:rsidR="002A55EC" w:rsidRPr="009851E4" w:rsidSect="00EF1AC0">
      <w:pgSz w:w="11906" w:h="16838"/>
      <w:pgMar w:top="993" w:right="70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D2"/>
    <w:multiLevelType w:val="hybridMultilevel"/>
    <w:tmpl w:val="C6D0911C"/>
    <w:lvl w:ilvl="0" w:tplc="8AEE535E">
      <w:start w:val="1"/>
      <w:numFmt w:val="decimal"/>
      <w:lvlText w:val="%1."/>
      <w:lvlJc w:val="left"/>
      <w:pPr>
        <w:ind w:left="838" w:hanging="360"/>
      </w:pPr>
      <w:rPr>
        <w:rFonts w:ascii="Times New Roman" w:eastAsia="Times New Roman" w:hAnsi="Times New Roman" w:cs="Times New Roman" w:hint="default"/>
        <w:b w:val="0"/>
        <w:bCs w:val="0"/>
        <w:i w:val="0"/>
        <w:iCs w:val="0"/>
        <w:w w:val="100"/>
        <w:sz w:val="24"/>
        <w:szCs w:val="24"/>
      </w:rPr>
    </w:lvl>
    <w:lvl w:ilvl="1" w:tplc="A776DA48">
      <w:numFmt w:val="bullet"/>
      <w:lvlText w:val="•"/>
      <w:lvlJc w:val="left"/>
      <w:pPr>
        <w:ind w:left="1756" w:hanging="360"/>
      </w:pPr>
    </w:lvl>
    <w:lvl w:ilvl="2" w:tplc="91561766">
      <w:numFmt w:val="bullet"/>
      <w:lvlText w:val="•"/>
      <w:lvlJc w:val="left"/>
      <w:pPr>
        <w:ind w:left="2673" w:hanging="360"/>
      </w:pPr>
    </w:lvl>
    <w:lvl w:ilvl="3" w:tplc="F146D19E">
      <w:numFmt w:val="bullet"/>
      <w:lvlText w:val="•"/>
      <w:lvlJc w:val="left"/>
      <w:pPr>
        <w:ind w:left="3589" w:hanging="360"/>
      </w:pPr>
    </w:lvl>
    <w:lvl w:ilvl="4" w:tplc="570CE0C4">
      <w:numFmt w:val="bullet"/>
      <w:lvlText w:val="•"/>
      <w:lvlJc w:val="left"/>
      <w:pPr>
        <w:ind w:left="4506" w:hanging="360"/>
      </w:pPr>
    </w:lvl>
    <w:lvl w:ilvl="5" w:tplc="55C4B8E8">
      <w:numFmt w:val="bullet"/>
      <w:lvlText w:val="•"/>
      <w:lvlJc w:val="left"/>
      <w:pPr>
        <w:ind w:left="5423" w:hanging="360"/>
      </w:pPr>
    </w:lvl>
    <w:lvl w:ilvl="6" w:tplc="32543766">
      <w:numFmt w:val="bullet"/>
      <w:lvlText w:val="•"/>
      <w:lvlJc w:val="left"/>
      <w:pPr>
        <w:ind w:left="6339" w:hanging="360"/>
      </w:pPr>
    </w:lvl>
    <w:lvl w:ilvl="7" w:tplc="93A0FDC4">
      <w:numFmt w:val="bullet"/>
      <w:lvlText w:val="•"/>
      <w:lvlJc w:val="left"/>
      <w:pPr>
        <w:ind w:left="7256" w:hanging="360"/>
      </w:pPr>
    </w:lvl>
    <w:lvl w:ilvl="8" w:tplc="EC7E42C6">
      <w:numFmt w:val="bullet"/>
      <w:lvlText w:val="•"/>
      <w:lvlJc w:val="left"/>
      <w:pPr>
        <w:ind w:left="8173" w:hanging="360"/>
      </w:pPr>
    </w:lvl>
  </w:abstractNum>
  <w:abstractNum w:abstractNumId="1" w15:restartNumberingAfterBreak="0">
    <w:nsid w:val="0F9571C9"/>
    <w:multiLevelType w:val="hybridMultilevel"/>
    <w:tmpl w:val="52645232"/>
    <w:lvl w:ilvl="0" w:tplc="A3F0DE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F939CE"/>
    <w:multiLevelType w:val="hybridMultilevel"/>
    <w:tmpl w:val="D31C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A9157E"/>
    <w:multiLevelType w:val="hybridMultilevel"/>
    <w:tmpl w:val="4FCA7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43"/>
    <w:rsid w:val="0000051C"/>
    <w:rsid w:val="00000933"/>
    <w:rsid w:val="00002160"/>
    <w:rsid w:val="00003609"/>
    <w:rsid w:val="00003D4A"/>
    <w:rsid w:val="00004628"/>
    <w:rsid w:val="00004A17"/>
    <w:rsid w:val="00004E3D"/>
    <w:rsid w:val="00005221"/>
    <w:rsid w:val="00005742"/>
    <w:rsid w:val="000062D2"/>
    <w:rsid w:val="00007496"/>
    <w:rsid w:val="00010059"/>
    <w:rsid w:val="00010E22"/>
    <w:rsid w:val="00010F80"/>
    <w:rsid w:val="00011936"/>
    <w:rsid w:val="0001232E"/>
    <w:rsid w:val="00012398"/>
    <w:rsid w:val="000128E8"/>
    <w:rsid w:val="00012E0D"/>
    <w:rsid w:val="00012F1A"/>
    <w:rsid w:val="000130E8"/>
    <w:rsid w:val="00013B42"/>
    <w:rsid w:val="0001428A"/>
    <w:rsid w:val="00014729"/>
    <w:rsid w:val="0001628D"/>
    <w:rsid w:val="0001629A"/>
    <w:rsid w:val="00017A0B"/>
    <w:rsid w:val="00020635"/>
    <w:rsid w:val="000209D8"/>
    <w:rsid w:val="00021705"/>
    <w:rsid w:val="0002190A"/>
    <w:rsid w:val="00021C85"/>
    <w:rsid w:val="00022B92"/>
    <w:rsid w:val="00022D1A"/>
    <w:rsid w:val="00023863"/>
    <w:rsid w:val="00023C1A"/>
    <w:rsid w:val="000245CA"/>
    <w:rsid w:val="000246B0"/>
    <w:rsid w:val="00024822"/>
    <w:rsid w:val="00024CC2"/>
    <w:rsid w:val="00025541"/>
    <w:rsid w:val="00025D20"/>
    <w:rsid w:val="00027DE8"/>
    <w:rsid w:val="000304BC"/>
    <w:rsid w:val="000310F6"/>
    <w:rsid w:val="000315A3"/>
    <w:rsid w:val="00031CAC"/>
    <w:rsid w:val="00031FEE"/>
    <w:rsid w:val="0003228D"/>
    <w:rsid w:val="0003272C"/>
    <w:rsid w:val="00034C63"/>
    <w:rsid w:val="00034D3C"/>
    <w:rsid w:val="0003611D"/>
    <w:rsid w:val="000361B7"/>
    <w:rsid w:val="00037540"/>
    <w:rsid w:val="000400BD"/>
    <w:rsid w:val="000403F3"/>
    <w:rsid w:val="00040477"/>
    <w:rsid w:val="00040D26"/>
    <w:rsid w:val="00041682"/>
    <w:rsid w:val="000430B9"/>
    <w:rsid w:val="00044C3D"/>
    <w:rsid w:val="00045501"/>
    <w:rsid w:val="0004599A"/>
    <w:rsid w:val="00051937"/>
    <w:rsid w:val="000524B0"/>
    <w:rsid w:val="000525ED"/>
    <w:rsid w:val="000528D5"/>
    <w:rsid w:val="000529CF"/>
    <w:rsid w:val="00052B4B"/>
    <w:rsid w:val="000541EB"/>
    <w:rsid w:val="00055265"/>
    <w:rsid w:val="000559A7"/>
    <w:rsid w:val="00055A3D"/>
    <w:rsid w:val="00055F52"/>
    <w:rsid w:val="00056350"/>
    <w:rsid w:val="00056632"/>
    <w:rsid w:val="00056735"/>
    <w:rsid w:val="00056EB3"/>
    <w:rsid w:val="00060D31"/>
    <w:rsid w:val="000610BE"/>
    <w:rsid w:val="000617ED"/>
    <w:rsid w:val="00061A88"/>
    <w:rsid w:val="00061F05"/>
    <w:rsid w:val="00062109"/>
    <w:rsid w:val="00063B3C"/>
    <w:rsid w:val="00063D2D"/>
    <w:rsid w:val="00065455"/>
    <w:rsid w:val="000656F5"/>
    <w:rsid w:val="00065FFE"/>
    <w:rsid w:val="000667D1"/>
    <w:rsid w:val="00066B31"/>
    <w:rsid w:val="000679F8"/>
    <w:rsid w:val="00070433"/>
    <w:rsid w:val="00072036"/>
    <w:rsid w:val="000721AE"/>
    <w:rsid w:val="0007353B"/>
    <w:rsid w:val="00073C4F"/>
    <w:rsid w:val="00074023"/>
    <w:rsid w:val="0007456C"/>
    <w:rsid w:val="00074F51"/>
    <w:rsid w:val="000772EF"/>
    <w:rsid w:val="00077401"/>
    <w:rsid w:val="000808C7"/>
    <w:rsid w:val="00081DF9"/>
    <w:rsid w:val="00082BF0"/>
    <w:rsid w:val="00082D3E"/>
    <w:rsid w:val="00082E33"/>
    <w:rsid w:val="00082EEC"/>
    <w:rsid w:val="00083F95"/>
    <w:rsid w:val="000841E3"/>
    <w:rsid w:val="000848A0"/>
    <w:rsid w:val="00084C48"/>
    <w:rsid w:val="00085672"/>
    <w:rsid w:val="00087537"/>
    <w:rsid w:val="00087603"/>
    <w:rsid w:val="00087E3E"/>
    <w:rsid w:val="0009061E"/>
    <w:rsid w:val="00091463"/>
    <w:rsid w:val="000915CC"/>
    <w:rsid w:val="00091F87"/>
    <w:rsid w:val="00092718"/>
    <w:rsid w:val="00092C6C"/>
    <w:rsid w:val="00093E1B"/>
    <w:rsid w:val="00094B02"/>
    <w:rsid w:val="00096435"/>
    <w:rsid w:val="00097602"/>
    <w:rsid w:val="00097C22"/>
    <w:rsid w:val="000A0628"/>
    <w:rsid w:val="000A11E0"/>
    <w:rsid w:val="000A1C5D"/>
    <w:rsid w:val="000A3099"/>
    <w:rsid w:val="000A3802"/>
    <w:rsid w:val="000A4224"/>
    <w:rsid w:val="000A429B"/>
    <w:rsid w:val="000A5924"/>
    <w:rsid w:val="000A6B82"/>
    <w:rsid w:val="000A7200"/>
    <w:rsid w:val="000B0106"/>
    <w:rsid w:val="000B11EA"/>
    <w:rsid w:val="000B1B61"/>
    <w:rsid w:val="000B1FBA"/>
    <w:rsid w:val="000B21AE"/>
    <w:rsid w:val="000B2790"/>
    <w:rsid w:val="000B4354"/>
    <w:rsid w:val="000B47C0"/>
    <w:rsid w:val="000B54F0"/>
    <w:rsid w:val="000B59A6"/>
    <w:rsid w:val="000B5B49"/>
    <w:rsid w:val="000B67E4"/>
    <w:rsid w:val="000B7832"/>
    <w:rsid w:val="000B7CE4"/>
    <w:rsid w:val="000C04EE"/>
    <w:rsid w:val="000C0DE6"/>
    <w:rsid w:val="000C10E9"/>
    <w:rsid w:val="000C21AD"/>
    <w:rsid w:val="000C26DD"/>
    <w:rsid w:val="000C3949"/>
    <w:rsid w:val="000C5601"/>
    <w:rsid w:val="000C5A9F"/>
    <w:rsid w:val="000C5E81"/>
    <w:rsid w:val="000C6149"/>
    <w:rsid w:val="000C78BF"/>
    <w:rsid w:val="000C7C21"/>
    <w:rsid w:val="000D09F2"/>
    <w:rsid w:val="000D0EAE"/>
    <w:rsid w:val="000D22DF"/>
    <w:rsid w:val="000D26A4"/>
    <w:rsid w:val="000D2D95"/>
    <w:rsid w:val="000D36D8"/>
    <w:rsid w:val="000D3AB8"/>
    <w:rsid w:val="000D41EB"/>
    <w:rsid w:val="000D55CC"/>
    <w:rsid w:val="000D631B"/>
    <w:rsid w:val="000D6562"/>
    <w:rsid w:val="000D6A8E"/>
    <w:rsid w:val="000E10E7"/>
    <w:rsid w:val="000E13E5"/>
    <w:rsid w:val="000E1B10"/>
    <w:rsid w:val="000E29AE"/>
    <w:rsid w:val="000E2D60"/>
    <w:rsid w:val="000E41AC"/>
    <w:rsid w:val="000E57C3"/>
    <w:rsid w:val="000E6008"/>
    <w:rsid w:val="000E76DE"/>
    <w:rsid w:val="000F2227"/>
    <w:rsid w:val="000F469B"/>
    <w:rsid w:val="000F63A5"/>
    <w:rsid w:val="000F6720"/>
    <w:rsid w:val="000F67E5"/>
    <w:rsid w:val="000F67F3"/>
    <w:rsid w:val="000F7A5F"/>
    <w:rsid w:val="000F7F24"/>
    <w:rsid w:val="00100316"/>
    <w:rsid w:val="00100C14"/>
    <w:rsid w:val="00100E6D"/>
    <w:rsid w:val="00102086"/>
    <w:rsid w:val="001039E5"/>
    <w:rsid w:val="001041E5"/>
    <w:rsid w:val="0010665F"/>
    <w:rsid w:val="001100C8"/>
    <w:rsid w:val="001105D3"/>
    <w:rsid w:val="00110C61"/>
    <w:rsid w:val="0011178E"/>
    <w:rsid w:val="00111BCD"/>
    <w:rsid w:val="00112A4F"/>
    <w:rsid w:val="001145EE"/>
    <w:rsid w:val="00116A5E"/>
    <w:rsid w:val="00117BDB"/>
    <w:rsid w:val="00122499"/>
    <w:rsid w:val="00122ED5"/>
    <w:rsid w:val="0012403B"/>
    <w:rsid w:val="001245E3"/>
    <w:rsid w:val="001248F3"/>
    <w:rsid w:val="00124D29"/>
    <w:rsid w:val="00125A8F"/>
    <w:rsid w:val="00126421"/>
    <w:rsid w:val="0012678B"/>
    <w:rsid w:val="00126EA1"/>
    <w:rsid w:val="00127783"/>
    <w:rsid w:val="00127829"/>
    <w:rsid w:val="00130C5B"/>
    <w:rsid w:val="00131067"/>
    <w:rsid w:val="0013121E"/>
    <w:rsid w:val="0013125F"/>
    <w:rsid w:val="00131303"/>
    <w:rsid w:val="00132964"/>
    <w:rsid w:val="00133124"/>
    <w:rsid w:val="001333A7"/>
    <w:rsid w:val="001335CA"/>
    <w:rsid w:val="00134870"/>
    <w:rsid w:val="00134FE1"/>
    <w:rsid w:val="00135162"/>
    <w:rsid w:val="00135A23"/>
    <w:rsid w:val="00135BFE"/>
    <w:rsid w:val="001369E6"/>
    <w:rsid w:val="001375BF"/>
    <w:rsid w:val="00140E32"/>
    <w:rsid w:val="001426FC"/>
    <w:rsid w:val="001427EB"/>
    <w:rsid w:val="00142D9C"/>
    <w:rsid w:val="00143447"/>
    <w:rsid w:val="00143A48"/>
    <w:rsid w:val="00144E72"/>
    <w:rsid w:val="00145BA6"/>
    <w:rsid w:val="00146331"/>
    <w:rsid w:val="00146AD7"/>
    <w:rsid w:val="00147644"/>
    <w:rsid w:val="00147B26"/>
    <w:rsid w:val="00150B00"/>
    <w:rsid w:val="00152368"/>
    <w:rsid w:val="001528A7"/>
    <w:rsid w:val="00153B84"/>
    <w:rsid w:val="00154006"/>
    <w:rsid w:val="00154119"/>
    <w:rsid w:val="001545F2"/>
    <w:rsid w:val="00154889"/>
    <w:rsid w:val="00154EE4"/>
    <w:rsid w:val="001551DF"/>
    <w:rsid w:val="00155636"/>
    <w:rsid w:val="00155806"/>
    <w:rsid w:val="001565BC"/>
    <w:rsid w:val="001565F1"/>
    <w:rsid w:val="00162C5E"/>
    <w:rsid w:val="001639E8"/>
    <w:rsid w:val="00164250"/>
    <w:rsid w:val="001647A8"/>
    <w:rsid w:val="00164F1F"/>
    <w:rsid w:val="001650A2"/>
    <w:rsid w:val="001659E1"/>
    <w:rsid w:val="00165E44"/>
    <w:rsid w:val="00170E62"/>
    <w:rsid w:val="00171F13"/>
    <w:rsid w:val="00172099"/>
    <w:rsid w:val="00173A0B"/>
    <w:rsid w:val="00173F77"/>
    <w:rsid w:val="0017402F"/>
    <w:rsid w:val="001747C4"/>
    <w:rsid w:val="00174A0B"/>
    <w:rsid w:val="001755BF"/>
    <w:rsid w:val="001774C4"/>
    <w:rsid w:val="001826EC"/>
    <w:rsid w:val="00182979"/>
    <w:rsid w:val="00182A28"/>
    <w:rsid w:val="00183853"/>
    <w:rsid w:val="001839BB"/>
    <w:rsid w:val="001845C1"/>
    <w:rsid w:val="00184945"/>
    <w:rsid w:val="00184B4B"/>
    <w:rsid w:val="0018541E"/>
    <w:rsid w:val="001862F1"/>
    <w:rsid w:val="00186457"/>
    <w:rsid w:val="00187EA3"/>
    <w:rsid w:val="00194134"/>
    <w:rsid w:val="00194252"/>
    <w:rsid w:val="001956BA"/>
    <w:rsid w:val="00195BE7"/>
    <w:rsid w:val="00196AA3"/>
    <w:rsid w:val="00197450"/>
    <w:rsid w:val="00197571"/>
    <w:rsid w:val="001A03D1"/>
    <w:rsid w:val="001A0BB2"/>
    <w:rsid w:val="001A0E29"/>
    <w:rsid w:val="001A155B"/>
    <w:rsid w:val="001A1F26"/>
    <w:rsid w:val="001A2047"/>
    <w:rsid w:val="001A31DC"/>
    <w:rsid w:val="001A3450"/>
    <w:rsid w:val="001A4779"/>
    <w:rsid w:val="001A521A"/>
    <w:rsid w:val="001A695E"/>
    <w:rsid w:val="001B0261"/>
    <w:rsid w:val="001B0B87"/>
    <w:rsid w:val="001B1239"/>
    <w:rsid w:val="001B164C"/>
    <w:rsid w:val="001B1AB9"/>
    <w:rsid w:val="001B26B4"/>
    <w:rsid w:val="001B32D9"/>
    <w:rsid w:val="001B3C99"/>
    <w:rsid w:val="001B6B45"/>
    <w:rsid w:val="001B773E"/>
    <w:rsid w:val="001B7BDB"/>
    <w:rsid w:val="001C031C"/>
    <w:rsid w:val="001C0A5A"/>
    <w:rsid w:val="001C1617"/>
    <w:rsid w:val="001C1786"/>
    <w:rsid w:val="001C3104"/>
    <w:rsid w:val="001C39B2"/>
    <w:rsid w:val="001C3A6A"/>
    <w:rsid w:val="001C4D2E"/>
    <w:rsid w:val="001C4F98"/>
    <w:rsid w:val="001C5774"/>
    <w:rsid w:val="001C7A12"/>
    <w:rsid w:val="001C7BCA"/>
    <w:rsid w:val="001C7F0F"/>
    <w:rsid w:val="001C7F37"/>
    <w:rsid w:val="001D03C4"/>
    <w:rsid w:val="001D04D0"/>
    <w:rsid w:val="001D1B79"/>
    <w:rsid w:val="001D2284"/>
    <w:rsid w:val="001D33EA"/>
    <w:rsid w:val="001D5961"/>
    <w:rsid w:val="001D60F7"/>
    <w:rsid w:val="001D69F1"/>
    <w:rsid w:val="001D6B19"/>
    <w:rsid w:val="001D6EC1"/>
    <w:rsid w:val="001D7640"/>
    <w:rsid w:val="001E0EB8"/>
    <w:rsid w:val="001E23CA"/>
    <w:rsid w:val="001E3084"/>
    <w:rsid w:val="001E3F6E"/>
    <w:rsid w:val="001E48D9"/>
    <w:rsid w:val="001E4D93"/>
    <w:rsid w:val="001E512F"/>
    <w:rsid w:val="001E537D"/>
    <w:rsid w:val="001E74D4"/>
    <w:rsid w:val="001F01F4"/>
    <w:rsid w:val="001F1079"/>
    <w:rsid w:val="001F1258"/>
    <w:rsid w:val="001F2140"/>
    <w:rsid w:val="001F22E7"/>
    <w:rsid w:val="001F27CA"/>
    <w:rsid w:val="001F3410"/>
    <w:rsid w:val="001F3709"/>
    <w:rsid w:val="001F3B8A"/>
    <w:rsid w:val="001F3F49"/>
    <w:rsid w:val="001F414A"/>
    <w:rsid w:val="001F440F"/>
    <w:rsid w:val="001F4FD6"/>
    <w:rsid w:val="001F797A"/>
    <w:rsid w:val="002008A6"/>
    <w:rsid w:val="00201299"/>
    <w:rsid w:val="00201373"/>
    <w:rsid w:val="00201984"/>
    <w:rsid w:val="0020205E"/>
    <w:rsid w:val="0020231F"/>
    <w:rsid w:val="002028F7"/>
    <w:rsid w:val="002032D5"/>
    <w:rsid w:val="00203802"/>
    <w:rsid w:val="0020439A"/>
    <w:rsid w:val="00205675"/>
    <w:rsid w:val="00206BC8"/>
    <w:rsid w:val="00207668"/>
    <w:rsid w:val="00210412"/>
    <w:rsid w:val="002112B7"/>
    <w:rsid w:val="002115DB"/>
    <w:rsid w:val="0021193D"/>
    <w:rsid w:val="0021350A"/>
    <w:rsid w:val="00214B5B"/>
    <w:rsid w:val="002163AF"/>
    <w:rsid w:val="0021758B"/>
    <w:rsid w:val="00220205"/>
    <w:rsid w:val="0022134F"/>
    <w:rsid w:val="002213A5"/>
    <w:rsid w:val="00222190"/>
    <w:rsid w:val="00223125"/>
    <w:rsid w:val="0022466F"/>
    <w:rsid w:val="0022522A"/>
    <w:rsid w:val="00225C75"/>
    <w:rsid w:val="0022616F"/>
    <w:rsid w:val="0022646F"/>
    <w:rsid w:val="00227994"/>
    <w:rsid w:val="00227AAF"/>
    <w:rsid w:val="00230175"/>
    <w:rsid w:val="00230C7B"/>
    <w:rsid w:val="002310F8"/>
    <w:rsid w:val="0023177B"/>
    <w:rsid w:val="00232222"/>
    <w:rsid w:val="002369E7"/>
    <w:rsid w:val="00236B96"/>
    <w:rsid w:val="00236EE2"/>
    <w:rsid w:val="00237F08"/>
    <w:rsid w:val="002418EA"/>
    <w:rsid w:val="00242532"/>
    <w:rsid w:val="00244578"/>
    <w:rsid w:val="00245A5F"/>
    <w:rsid w:val="00246262"/>
    <w:rsid w:val="002476E4"/>
    <w:rsid w:val="0025053B"/>
    <w:rsid w:val="00250C7E"/>
    <w:rsid w:val="00253718"/>
    <w:rsid w:val="00253842"/>
    <w:rsid w:val="00253CF9"/>
    <w:rsid w:val="00254A0A"/>
    <w:rsid w:val="002560D2"/>
    <w:rsid w:val="0025720A"/>
    <w:rsid w:val="00257325"/>
    <w:rsid w:val="00257907"/>
    <w:rsid w:val="00257E4A"/>
    <w:rsid w:val="00260D0B"/>
    <w:rsid w:val="0026142D"/>
    <w:rsid w:val="00261930"/>
    <w:rsid w:val="002624B1"/>
    <w:rsid w:val="00262703"/>
    <w:rsid w:val="00263285"/>
    <w:rsid w:val="00263CB1"/>
    <w:rsid w:val="00263F61"/>
    <w:rsid w:val="00264791"/>
    <w:rsid w:val="002651E9"/>
    <w:rsid w:val="002671C2"/>
    <w:rsid w:val="002708CD"/>
    <w:rsid w:val="002708EF"/>
    <w:rsid w:val="00271288"/>
    <w:rsid w:val="002718EA"/>
    <w:rsid w:val="002744D0"/>
    <w:rsid w:val="00274C81"/>
    <w:rsid w:val="00276E8E"/>
    <w:rsid w:val="00277610"/>
    <w:rsid w:val="00280011"/>
    <w:rsid w:val="0028070A"/>
    <w:rsid w:val="00282257"/>
    <w:rsid w:val="0028266C"/>
    <w:rsid w:val="00283BC5"/>
    <w:rsid w:val="002846B8"/>
    <w:rsid w:val="00285A0D"/>
    <w:rsid w:val="00285C09"/>
    <w:rsid w:val="002908EC"/>
    <w:rsid w:val="00290AFE"/>
    <w:rsid w:val="00291085"/>
    <w:rsid w:val="00291B32"/>
    <w:rsid w:val="00291C37"/>
    <w:rsid w:val="00291F23"/>
    <w:rsid w:val="00292599"/>
    <w:rsid w:val="00292F5E"/>
    <w:rsid w:val="002933C7"/>
    <w:rsid w:val="00293432"/>
    <w:rsid w:val="00293663"/>
    <w:rsid w:val="00294EDF"/>
    <w:rsid w:val="0029532C"/>
    <w:rsid w:val="00295809"/>
    <w:rsid w:val="00297923"/>
    <w:rsid w:val="002A034C"/>
    <w:rsid w:val="002A12F7"/>
    <w:rsid w:val="002A174E"/>
    <w:rsid w:val="002A3047"/>
    <w:rsid w:val="002A32C4"/>
    <w:rsid w:val="002A37A4"/>
    <w:rsid w:val="002A40CC"/>
    <w:rsid w:val="002A4B58"/>
    <w:rsid w:val="002A4EE5"/>
    <w:rsid w:val="002A55EC"/>
    <w:rsid w:val="002A72E3"/>
    <w:rsid w:val="002A7583"/>
    <w:rsid w:val="002B0619"/>
    <w:rsid w:val="002B088B"/>
    <w:rsid w:val="002B0BE4"/>
    <w:rsid w:val="002B2407"/>
    <w:rsid w:val="002B3926"/>
    <w:rsid w:val="002B4F43"/>
    <w:rsid w:val="002B7D40"/>
    <w:rsid w:val="002C07A6"/>
    <w:rsid w:val="002C1C5D"/>
    <w:rsid w:val="002C3833"/>
    <w:rsid w:val="002C5120"/>
    <w:rsid w:val="002C7901"/>
    <w:rsid w:val="002D1205"/>
    <w:rsid w:val="002D1B60"/>
    <w:rsid w:val="002D25C9"/>
    <w:rsid w:val="002D2C8E"/>
    <w:rsid w:val="002D43A0"/>
    <w:rsid w:val="002D4A67"/>
    <w:rsid w:val="002D4F88"/>
    <w:rsid w:val="002D5113"/>
    <w:rsid w:val="002D52B5"/>
    <w:rsid w:val="002D58DF"/>
    <w:rsid w:val="002D6E5E"/>
    <w:rsid w:val="002D7CA1"/>
    <w:rsid w:val="002E0C28"/>
    <w:rsid w:val="002E0CE6"/>
    <w:rsid w:val="002E0D33"/>
    <w:rsid w:val="002E0D9A"/>
    <w:rsid w:val="002E175B"/>
    <w:rsid w:val="002E1AED"/>
    <w:rsid w:val="002E1E01"/>
    <w:rsid w:val="002E3B2C"/>
    <w:rsid w:val="002E3D8B"/>
    <w:rsid w:val="002E475B"/>
    <w:rsid w:val="002E48CF"/>
    <w:rsid w:val="002E522F"/>
    <w:rsid w:val="002E5BE3"/>
    <w:rsid w:val="002F0A51"/>
    <w:rsid w:val="002F1412"/>
    <w:rsid w:val="002F1EEB"/>
    <w:rsid w:val="002F2768"/>
    <w:rsid w:val="002F2B60"/>
    <w:rsid w:val="002F2BB3"/>
    <w:rsid w:val="002F2E74"/>
    <w:rsid w:val="002F365D"/>
    <w:rsid w:val="002F3EE8"/>
    <w:rsid w:val="002F4223"/>
    <w:rsid w:val="002F5A81"/>
    <w:rsid w:val="002F5BB6"/>
    <w:rsid w:val="002F7828"/>
    <w:rsid w:val="003004DF"/>
    <w:rsid w:val="003006B3"/>
    <w:rsid w:val="00300C91"/>
    <w:rsid w:val="00301413"/>
    <w:rsid w:val="00302039"/>
    <w:rsid w:val="003027AF"/>
    <w:rsid w:val="00302B22"/>
    <w:rsid w:val="00304248"/>
    <w:rsid w:val="0030489C"/>
    <w:rsid w:val="003051D8"/>
    <w:rsid w:val="00306641"/>
    <w:rsid w:val="00307C98"/>
    <w:rsid w:val="00310804"/>
    <w:rsid w:val="00310B9A"/>
    <w:rsid w:val="003114B2"/>
    <w:rsid w:val="00313EE7"/>
    <w:rsid w:val="00314CB6"/>
    <w:rsid w:val="00314EC7"/>
    <w:rsid w:val="00315B4E"/>
    <w:rsid w:val="003169E1"/>
    <w:rsid w:val="003175EF"/>
    <w:rsid w:val="00317AC9"/>
    <w:rsid w:val="0032096C"/>
    <w:rsid w:val="00321B02"/>
    <w:rsid w:val="003226E7"/>
    <w:rsid w:val="00322C13"/>
    <w:rsid w:val="00322E49"/>
    <w:rsid w:val="00324119"/>
    <w:rsid w:val="00324536"/>
    <w:rsid w:val="00324800"/>
    <w:rsid w:val="00324917"/>
    <w:rsid w:val="00324E95"/>
    <w:rsid w:val="00324FE2"/>
    <w:rsid w:val="003251D9"/>
    <w:rsid w:val="00326C25"/>
    <w:rsid w:val="003278A8"/>
    <w:rsid w:val="00327DE6"/>
    <w:rsid w:val="003308C9"/>
    <w:rsid w:val="00333800"/>
    <w:rsid w:val="00334A0C"/>
    <w:rsid w:val="00337477"/>
    <w:rsid w:val="0034023A"/>
    <w:rsid w:val="003409AD"/>
    <w:rsid w:val="00340A89"/>
    <w:rsid w:val="00340EA8"/>
    <w:rsid w:val="00340FEF"/>
    <w:rsid w:val="003416E1"/>
    <w:rsid w:val="00341AE1"/>
    <w:rsid w:val="00343123"/>
    <w:rsid w:val="003447C8"/>
    <w:rsid w:val="00345B80"/>
    <w:rsid w:val="00347111"/>
    <w:rsid w:val="00347B38"/>
    <w:rsid w:val="003515BB"/>
    <w:rsid w:val="0035271C"/>
    <w:rsid w:val="00352981"/>
    <w:rsid w:val="00352EFD"/>
    <w:rsid w:val="0035303F"/>
    <w:rsid w:val="00353556"/>
    <w:rsid w:val="00356361"/>
    <w:rsid w:val="003574DD"/>
    <w:rsid w:val="003605C0"/>
    <w:rsid w:val="00360C7D"/>
    <w:rsid w:val="003612A6"/>
    <w:rsid w:val="00361422"/>
    <w:rsid w:val="00362F1B"/>
    <w:rsid w:val="003636CF"/>
    <w:rsid w:val="00364BF9"/>
    <w:rsid w:val="00364F5C"/>
    <w:rsid w:val="00366443"/>
    <w:rsid w:val="00367755"/>
    <w:rsid w:val="003677D5"/>
    <w:rsid w:val="0037152C"/>
    <w:rsid w:val="003715CB"/>
    <w:rsid w:val="003720F9"/>
    <w:rsid w:val="00372374"/>
    <w:rsid w:val="003724BB"/>
    <w:rsid w:val="00372967"/>
    <w:rsid w:val="00372BD8"/>
    <w:rsid w:val="0037321F"/>
    <w:rsid w:val="0037373B"/>
    <w:rsid w:val="00373C0A"/>
    <w:rsid w:val="00374CF3"/>
    <w:rsid w:val="00376EDA"/>
    <w:rsid w:val="00377A99"/>
    <w:rsid w:val="00377DBD"/>
    <w:rsid w:val="00377F6A"/>
    <w:rsid w:val="00380DBB"/>
    <w:rsid w:val="00382693"/>
    <w:rsid w:val="0038269A"/>
    <w:rsid w:val="00382F8D"/>
    <w:rsid w:val="0038375B"/>
    <w:rsid w:val="003846C6"/>
    <w:rsid w:val="00384E93"/>
    <w:rsid w:val="00386745"/>
    <w:rsid w:val="00386DF0"/>
    <w:rsid w:val="00387779"/>
    <w:rsid w:val="00387B1C"/>
    <w:rsid w:val="00387D7B"/>
    <w:rsid w:val="00390126"/>
    <w:rsid w:val="003901C6"/>
    <w:rsid w:val="003909A1"/>
    <w:rsid w:val="00393C96"/>
    <w:rsid w:val="003951C3"/>
    <w:rsid w:val="00395C30"/>
    <w:rsid w:val="0039680D"/>
    <w:rsid w:val="003976C7"/>
    <w:rsid w:val="003A003C"/>
    <w:rsid w:val="003A0A9A"/>
    <w:rsid w:val="003A10D2"/>
    <w:rsid w:val="003A224C"/>
    <w:rsid w:val="003A2791"/>
    <w:rsid w:val="003A2CE7"/>
    <w:rsid w:val="003A311E"/>
    <w:rsid w:val="003A56ED"/>
    <w:rsid w:val="003A5B42"/>
    <w:rsid w:val="003A5B60"/>
    <w:rsid w:val="003A61B6"/>
    <w:rsid w:val="003A64D5"/>
    <w:rsid w:val="003A6944"/>
    <w:rsid w:val="003A7396"/>
    <w:rsid w:val="003A74F7"/>
    <w:rsid w:val="003B0B38"/>
    <w:rsid w:val="003B0C02"/>
    <w:rsid w:val="003B2827"/>
    <w:rsid w:val="003B295E"/>
    <w:rsid w:val="003B407E"/>
    <w:rsid w:val="003B4295"/>
    <w:rsid w:val="003B502F"/>
    <w:rsid w:val="003B60F0"/>
    <w:rsid w:val="003B7B98"/>
    <w:rsid w:val="003C00EB"/>
    <w:rsid w:val="003C0E04"/>
    <w:rsid w:val="003C0F8B"/>
    <w:rsid w:val="003C1A86"/>
    <w:rsid w:val="003C29D1"/>
    <w:rsid w:val="003C3222"/>
    <w:rsid w:val="003C3CF7"/>
    <w:rsid w:val="003C4192"/>
    <w:rsid w:val="003C5B13"/>
    <w:rsid w:val="003C656A"/>
    <w:rsid w:val="003C724E"/>
    <w:rsid w:val="003C7596"/>
    <w:rsid w:val="003C7BE3"/>
    <w:rsid w:val="003D6CF2"/>
    <w:rsid w:val="003D74D3"/>
    <w:rsid w:val="003D78E5"/>
    <w:rsid w:val="003E0CA1"/>
    <w:rsid w:val="003E0D53"/>
    <w:rsid w:val="003E1855"/>
    <w:rsid w:val="003E3A0A"/>
    <w:rsid w:val="003E4138"/>
    <w:rsid w:val="003E5CFE"/>
    <w:rsid w:val="003E61F8"/>
    <w:rsid w:val="003E7E20"/>
    <w:rsid w:val="003F02EF"/>
    <w:rsid w:val="003F2769"/>
    <w:rsid w:val="003F36F0"/>
    <w:rsid w:val="003F38E2"/>
    <w:rsid w:val="003F3B10"/>
    <w:rsid w:val="003F3DD3"/>
    <w:rsid w:val="003F4148"/>
    <w:rsid w:val="003F5634"/>
    <w:rsid w:val="003F6594"/>
    <w:rsid w:val="003F6852"/>
    <w:rsid w:val="003F6FAF"/>
    <w:rsid w:val="003F6FFD"/>
    <w:rsid w:val="003F7CDE"/>
    <w:rsid w:val="00401B93"/>
    <w:rsid w:val="004037B9"/>
    <w:rsid w:val="00404784"/>
    <w:rsid w:val="00405B98"/>
    <w:rsid w:val="00406FB1"/>
    <w:rsid w:val="00407C85"/>
    <w:rsid w:val="00407E8E"/>
    <w:rsid w:val="0041104A"/>
    <w:rsid w:val="004140AF"/>
    <w:rsid w:val="00415DA7"/>
    <w:rsid w:val="0041676E"/>
    <w:rsid w:val="00416D0C"/>
    <w:rsid w:val="00417C14"/>
    <w:rsid w:val="004207DF"/>
    <w:rsid w:val="004217D2"/>
    <w:rsid w:val="004245E3"/>
    <w:rsid w:val="00424919"/>
    <w:rsid w:val="00424F7B"/>
    <w:rsid w:val="0042662A"/>
    <w:rsid w:val="0042772B"/>
    <w:rsid w:val="00431DFC"/>
    <w:rsid w:val="0043211E"/>
    <w:rsid w:val="00433906"/>
    <w:rsid w:val="004345D8"/>
    <w:rsid w:val="00434B4A"/>
    <w:rsid w:val="004351EA"/>
    <w:rsid w:val="00435F11"/>
    <w:rsid w:val="00435F61"/>
    <w:rsid w:val="00436185"/>
    <w:rsid w:val="0043618E"/>
    <w:rsid w:val="0043650F"/>
    <w:rsid w:val="00436CD4"/>
    <w:rsid w:val="00436DFD"/>
    <w:rsid w:val="00437B20"/>
    <w:rsid w:val="00437B8C"/>
    <w:rsid w:val="00437B92"/>
    <w:rsid w:val="00437FC2"/>
    <w:rsid w:val="00440225"/>
    <w:rsid w:val="00440749"/>
    <w:rsid w:val="004418AE"/>
    <w:rsid w:val="00443521"/>
    <w:rsid w:val="00443C85"/>
    <w:rsid w:val="00443F89"/>
    <w:rsid w:val="00444502"/>
    <w:rsid w:val="004453A0"/>
    <w:rsid w:val="0044570B"/>
    <w:rsid w:val="00446E01"/>
    <w:rsid w:val="00451149"/>
    <w:rsid w:val="004512F0"/>
    <w:rsid w:val="004516CA"/>
    <w:rsid w:val="004517AA"/>
    <w:rsid w:val="0045212E"/>
    <w:rsid w:val="004528D2"/>
    <w:rsid w:val="00452B73"/>
    <w:rsid w:val="00453FB2"/>
    <w:rsid w:val="0045491C"/>
    <w:rsid w:val="00455A61"/>
    <w:rsid w:val="00455D57"/>
    <w:rsid w:val="0045670F"/>
    <w:rsid w:val="004576F4"/>
    <w:rsid w:val="0046011D"/>
    <w:rsid w:val="00460CF1"/>
    <w:rsid w:val="004611BF"/>
    <w:rsid w:val="0046236F"/>
    <w:rsid w:val="004629F2"/>
    <w:rsid w:val="00462DE3"/>
    <w:rsid w:val="00463ECC"/>
    <w:rsid w:val="0046423F"/>
    <w:rsid w:val="0046495A"/>
    <w:rsid w:val="00465305"/>
    <w:rsid w:val="00466E77"/>
    <w:rsid w:val="00467D20"/>
    <w:rsid w:val="0047104C"/>
    <w:rsid w:val="0047254F"/>
    <w:rsid w:val="00472A65"/>
    <w:rsid w:val="00472C24"/>
    <w:rsid w:val="00473451"/>
    <w:rsid w:val="0047388E"/>
    <w:rsid w:val="0047444D"/>
    <w:rsid w:val="00474858"/>
    <w:rsid w:val="00474861"/>
    <w:rsid w:val="0047502F"/>
    <w:rsid w:val="00476052"/>
    <w:rsid w:val="00477390"/>
    <w:rsid w:val="00477589"/>
    <w:rsid w:val="00477945"/>
    <w:rsid w:val="00480566"/>
    <w:rsid w:val="004816C7"/>
    <w:rsid w:val="004820BC"/>
    <w:rsid w:val="0048440C"/>
    <w:rsid w:val="004854EF"/>
    <w:rsid w:val="00485AC4"/>
    <w:rsid w:val="00485F1F"/>
    <w:rsid w:val="00486189"/>
    <w:rsid w:val="00486742"/>
    <w:rsid w:val="00486A2B"/>
    <w:rsid w:val="0049083B"/>
    <w:rsid w:val="004914D6"/>
    <w:rsid w:val="004932CF"/>
    <w:rsid w:val="004933E2"/>
    <w:rsid w:val="0049417D"/>
    <w:rsid w:val="00494714"/>
    <w:rsid w:val="0049544A"/>
    <w:rsid w:val="00495C26"/>
    <w:rsid w:val="004969D7"/>
    <w:rsid w:val="00497B80"/>
    <w:rsid w:val="004A09F1"/>
    <w:rsid w:val="004A17D5"/>
    <w:rsid w:val="004A331B"/>
    <w:rsid w:val="004A3BE6"/>
    <w:rsid w:val="004A3CE5"/>
    <w:rsid w:val="004A3F92"/>
    <w:rsid w:val="004A452A"/>
    <w:rsid w:val="004A6716"/>
    <w:rsid w:val="004A78DA"/>
    <w:rsid w:val="004B03CE"/>
    <w:rsid w:val="004B0DD6"/>
    <w:rsid w:val="004B1083"/>
    <w:rsid w:val="004B12E8"/>
    <w:rsid w:val="004B14E6"/>
    <w:rsid w:val="004B1704"/>
    <w:rsid w:val="004B1A15"/>
    <w:rsid w:val="004B25A3"/>
    <w:rsid w:val="004B299B"/>
    <w:rsid w:val="004B2A9E"/>
    <w:rsid w:val="004B4592"/>
    <w:rsid w:val="004B61F3"/>
    <w:rsid w:val="004B6641"/>
    <w:rsid w:val="004C040B"/>
    <w:rsid w:val="004C11C2"/>
    <w:rsid w:val="004C1B5A"/>
    <w:rsid w:val="004C27BB"/>
    <w:rsid w:val="004C2B08"/>
    <w:rsid w:val="004C3D2E"/>
    <w:rsid w:val="004C4DDC"/>
    <w:rsid w:val="004C6CDC"/>
    <w:rsid w:val="004D020F"/>
    <w:rsid w:val="004D0A1E"/>
    <w:rsid w:val="004D146E"/>
    <w:rsid w:val="004D1FB3"/>
    <w:rsid w:val="004D4D27"/>
    <w:rsid w:val="004D51F1"/>
    <w:rsid w:val="004D7310"/>
    <w:rsid w:val="004E0397"/>
    <w:rsid w:val="004E0B22"/>
    <w:rsid w:val="004E2865"/>
    <w:rsid w:val="004E30C8"/>
    <w:rsid w:val="004E3432"/>
    <w:rsid w:val="004E381E"/>
    <w:rsid w:val="004E459C"/>
    <w:rsid w:val="004E4A65"/>
    <w:rsid w:val="004E75DD"/>
    <w:rsid w:val="004E78A8"/>
    <w:rsid w:val="004E7E77"/>
    <w:rsid w:val="004F07BA"/>
    <w:rsid w:val="004F14EB"/>
    <w:rsid w:val="004F1F48"/>
    <w:rsid w:val="004F20C5"/>
    <w:rsid w:val="004F2821"/>
    <w:rsid w:val="004F28BB"/>
    <w:rsid w:val="004F2B83"/>
    <w:rsid w:val="004F3D95"/>
    <w:rsid w:val="004F476A"/>
    <w:rsid w:val="004F47D7"/>
    <w:rsid w:val="004F555E"/>
    <w:rsid w:val="004F5643"/>
    <w:rsid w:val="004F5C13"/>
    <w:rsid w:val="004F6F37"/>
    <w:rsid w:val="004F70EA"/>
    <w:rsid w:val="004F7929"/>
    <w:rsid w:val="0050058D"/>
    <w:rsid w:val="00500B75"/>
    <w:rsid w:val="00500B7F"/>
    <w:rsid w:val="00501538"/>
    <w:rsid w:val="005034D1"/>
    <w:rsid w:val="00504937"/>
    <w:rsid w:val="005055E2"/>
    <w:rsid w:val="0050591E"/>
    <w:rsid w:val="00505946"/>
    <w:rsid w:val="00505E1E"/>
    <w:rsid w:val="00506549"/>
    <w:rsid w:val="00507760"/>
    <w:rsid w:val="005103D2"/>
    <w:rsid w:val="00510928"/>
    <w:rsid w:val="00510D0C"/>
    <w:rsid w:val="00511508"/>
    <w:rsid w:val="00512152"/>
    <w:rsid w:val="0051290C"/>
    <w:rsid w:val="00512B23"/>
    <w:rsid w:val="00512CE1"/>
    <w:rsid w:val="005149FB"/>
    <w:rsid w:val="00515237"/>
    <w:rsid w:val="0051616A"/>
    <w:rsid w:val="00517A08"/>
    <w:rsid w:val="00517F68"/>
    <w:rsid w:val="00521679"/>
    <w:rsid w:val="0052197F"/>
    <w:rsid w:val="00521D36"/>
    <w:rsid w:val="00522113"/>
    <w:rsid w:val="00522E31"/>
    <w:rsid w:val="00523C13"/>
    <w:rsid w:val="00523FD8"/>
    <w:rsid w:val="00524313"/>
    <w:rsid w:val="00524399"/>
    <w:rsid w:val="00525A7D"/>
    <w:rsid w:val="00526507"/>
    <w:rsid w:val="005269B0"/>
    <w:rsid w:val="00526A2C"/>
    <w:rsid w:val="00526C80"/>
    <w:rsid w:val="00526DA9"/>
    <w:rsid w:val="005307AC"/>
    <w:rsid w:val="005309A4"/>
    <w:rsid w:val="0053112D"/>
    <w:rsid w:val="005312BE"/>
    <w:rsid w:val="005326ED"/>
    <w:rsid w:val="00532896"/>
    <w:rsid w:val="00532AFE"/>
    <w:rsid w:val="0053558D"/>
    <w:rsid w:val="00535CBF"/>
    <w:rsid w:val="00535F6A"/>
    <w:rsid w:val="005360FA"/>
    <w:rsid w:val="005376D5"/>
    <w:rsid w:val="00540D34"/>
    <w:rsid w:val="00541148"/>
    <w:rsid w:val="00541465"/>
    <w:rsid w:val="00542E12"/>
    <w:rsid w:val="00542FE8"/>
    <w:rsid w:val="005434B1"/>
    <w:rsid w:val="00543BAE"/>
    <w:rsid w:val="00546389"/>
    <w:rsid w:val="00546CC8"/>
    <w:rsid w:val="0054757A"/>
    <w:rsid w:val="005505F3"/>
    <w:rsid w:val="00550C51"/>
    <w:rsid w:val="00551FAB"/>
    <w:rsid w:val="00553056"/>
    <w:rsid w:val="005552C9"/>
    <w:rsid w:val="00555993"/>
    <w:rsid w:val="00555FB7"/>
    <w:rsid w:val="00556A82"/>
    <w:rsid w:val="00556E7C"/>
    <w:rsid w:val="00557F79"/>
    <w:rsid w:val="00561C8A"/>
    <w:rsid w:val="00562D7F"/>
    <w:rsid w:val="0056304E"/>
    <w:rsid w:val="0056341C"/>
    <w:rsid w:val="0056374C"/>
    <w:rsid w:val="0056394B"/>
    <w:rsid w:val="00564629"/>
    <w:rsid w:val="00564689"/>
    <w:rsid w:val="00564B9F"/>
    <w:rsid w:val="00566391"/>
    <w:rsid w:val="00567E9B"/>
    <w:rsid w:val="00570AC9"/>
    <w:rsid w:val="00570F8F"/>
    <w:rsid w:val="005712D5"/>
    <w:rsid w:val="00571614"/>
    <w:rsid w:val="00571C81"/>
    <w:rsid w:val="005731DC"/>
    <w:rsid w:val="0057453E"/>
    <w:rsid w:val="005762F9"/>
    <w:rsid w:val="0057690A"/>
    <w:rsid w:val="005773DB"/>
    <w:rsid w:val="00577784"/>
    <w:rsid w:val="00580915"/>
    <w:rsid w:val="00580DA9"/>
    <w:rsid w:val="0058159F"/>
    <w:rsid w:val="00583116"/>
    <w:rsid w:val="00583BDE"/>
    <w:rsid w:val="005847D1"/>
    <w:rsid w:val="00584B68"/>
    <w:rsid w:val="00585DF9"/>
    <w:rsid w:val="00587215"/>
    <w:rsid w:val="00587785"/>
    <w:rsid w:val="00587B1A"/>
    <w:rsid w:val="00587D7C"/>
    <w:rsid w:val="00590624"/>
    <w:rsid w:val="00591326"/>
    <w:rsid w:val="00592492"/>
    <w:rsid w:val="00592BB1"/>
    <w:rsid w:val="00592F4D"/>
    <w:rsid w:val="005951BE"/>
    <w:rsid w:val="005953EF"/>
    <w:rsid w:val="005A143A"/>
    <w:rsid w:val="005A17BE"/>
    <w:rsid w:val="005A22AA"/>
    <w:rsid w:val="005A27D7"/>
    <w:rsid w:val="005A3CCB"/>
    <w:rsid w:val="005A5A67"/>
    <w:rsid w:val="005A798B"/>
    <w:rsid w:val="005A7BD9"/>
    <w:rsid w:val="005B069E"/>
    <w:rsid w:val="005B0D18"/>
    <w:rsid w:val="005B1220"/>
    <w:rsid w:val="005B1394"/>
    <w:rsid w:val="005B186C"/>
    <w:rsid w:val="005B19A2"/>
    <w:rsid w:val="005B1B30"/>
    <w:rsid w:val="005B231C"/>
    <w:rsid w:val="005B409D"/>
    <w:rsid w:val="005B45B4"/>
    <w:rsid w:val="005B4E80"/>
    <w:rsid w:val="005B6412"/>
    <w:rsid w:val="005B6AD4"/>
    <w:rsid w:val="005B71A1"/>
    <w:rsid w:val="005B78C5"/>
    <w:rsid w:val="005C14D7"/>
    <w:rsid w:val="005C1F72"/>
    <w:rsid w:val="005C237C"/>
    <w:rsid w:val="005C3931"/>
    <w:rsid w:val="005C3FD0"/>
    <w:rsid w:val="005C43BD"/>
    <w:rsid w:val="005C7048"/>
    <w:rsid w:val="005D1DD3"/>
    <w:rsid w:val="005D43D5"/>
    <w:rsid w:val="005D4679"/>
    <w:rsid w:val="005D66CE"/>
    <w:rsid w:val="005D71FD"/>
    <w:rsid w:val="005D7A5D"/>
    <w:rsid w:val="005D7D79"/>
    <w:rsid w:val="005E01CA"/>
    <w:rsid w:val="005E0275"/>
    <w:rsid w:val="005E3671"/>
    <w:rsid w:val="005E4D8B"/>
    <w:rsid w:val="005E7F33"/>
    <w:rsid w:val="005E7F3A"/>
    <w:rsid w:val="005F00C0"/>
    <w:rsid w:val="005F1B4B"/>
    <w:rsid w:val="005F2813"/>
    <w:rsid w:val="005F2BC2"/>
    <w:rsid w:val="005F4285"/>
    <w:rsid w:val="005F5737"/>
    <w:rsid w:val="005F5777"/>
    <w:rsid w:val="005F6B51"/>
    <w:rsid w:val="005F73C6"/>
    <w:rsid w:val="00600C43"/>
    <w:rsid w:val="00600F85"/>
    <w:rsid w:val="00601656"/>
    <w:rsid w:val="006016FF"/>
    <w:rsid w:val="00603823"/>
    <w:rsid w:val="0060383E"/>
    <w:rsid w:val="0060415F"/>
    <w:rsid w:val="006041AA"/>
    <w:rsid w:val="006048F3"/>
    <w:rsid w:val="00604B19"/>
    <w:rsid w:val="0060690B"/>
    <w:rsid w:val="006079E3"/>
    <w:rsid w:val="006107FA"/>
    <w:rsid w:val="00610D2C"/>
    <w:rsid w:val="006115F1"/>
    <w:rsid w:val="00611B6F"/>
    <w:rsid w:val="00613543"/>
    <w:rsid w:val="00613E55"/>
    <w:rsid w:val="0061421A"/>
    <w:rsid w:val="006148F6"/>
    <w:rsid w:val="00615799"/>
    <w:rsid w:val="006162DB"/>
    <w:rsid w:val="006166D8"/>
    <w:rsid w:val="006169B8"/>
    <w:rsid w:val="006179B6"/>
    <w:rsid w:val="00617DB0"/>
    <w:rsid w:val="00620067"/>
    <w:rsid w:val="006201F0"/>
    <w:rsid w:val="006207DD"/>
    <w:rsid w:val="006212BA"/>
    <w:rsid w:val="00621696"/>
    <w:rsid w:val="00621946"/>
    <w:rsid w:val="00621CDD"/>
    <w:rsid w:val="00621D79"/>
    <w:rsid w:val="00623695"/>
    <w:rsid w:val="00625957"/>
    <w:rsid w:val="00627815"/>
    <w:rsid w:val="00627CF1"/>
    <w:rsid w:val="00630516"/>
    <w:rsid w:val="006308A8"/>
    <w:rsid w:val="00632925"/>
    <w:rsid w:val="00634032"/>
    <w:rsid w:val="0063558C"/>
    <w:rsid w:val="006366B4"/>
    <w:rsid w:val="00636E39"/>
    <w:rsid w:val="00637F5B"/>
    <w:rsid w:val="00637FBC"/>
    <w:rsid w:val="0064026A"/>
    <w:rsid w:val="00640BCE"/>
    <w:rsid w:val="00640EFE"/>
    <w:rsid w:val="006434C1"/>
    <w:rsid w:val="00643848"/>
    <w:rsid w:val="00645FB9"/>
    <w:rsid w:val="006479C2"/>
    <w:rsid w:val="00647EC4"/>
    <w:rsid w:val="006507B3"/>
    <w:rsid w:val="0065432E"/>
    <w:rsid w:val="00655033"/>
    <w:rsid w:val="0065546C"/>
    <w:rsid w:val="00656025"/>
    <w:rsid w:val="00660734"/>
    <w:rsid w:val="00661525"/>
    <w:rsid w:val="00661AC6"/>
    <w:rsid w:val="00661B5E"/>
    <w:rsid w:val="006623FA"/>
    <w:rsid w:val="00662499"/>
    <w:rsid w:val="00662937"/>
    <w:rsid w:val="00662990"/>
    <w:rsid w:val="006635E9"/>
    <w:rsid w:val="00663E9A"/>
    <w:rsid w:val="006650CF"/>
    <w:rsid w:val="00665DCE"/>
    <w:rsid w:val="006675B2"/>
    <w:rsid w:val="006678AB"/>
    <w:rsid w:val="00670D15"/>
    <w:rsid w:val="00670FAA"/>
    <w:rsid w:val="006713AD"/>
    <w:rsid w:val="00671786"/>
    <w:rsid w:val="00671D37"/>
    <w:rsid w:val="00672659"/>
    <w:rsid w:val="00672B5B"/>
    <w:rsid w:val="006731C2"/>
    <w:rsid w:val="00673C36"/>
    <w:rsid w:val="00674083"/>
    <w:rsid w:val="006745A3"/>
    <w:rsid w:val="00674919"/>
    <w:rsid w:val="006757EC"/>
    <w:rsid w:val="00677A42"/>
    <w:rsid w:val="0068079B"/>
    <w:rsid w:val="0068095B"/>
    <w:rsid w:val="00680A55"/>
    <w:rsid w:val="00680CA5"/>
    <w:rsid w:val="0068159C"/>
    <w:rsid w:val="0068180E"/>
    <w:rsid w:val="00681C64"/>
    <w:rsid w:val="00682858"/>
    <w:rsid w:val="0068440B"/>
    <w:rsid w:val="006844C4"/>
    <w:rsid w:val="00685086"/>
    <w:rsid w:val="00685309"/>
    <w:rsid w:val="006859B7"/>
    <w:rsid w:val="00685A7B"/>
    <w:rsid w:val="006876F0"/>
    <w:rsid w:val="00687CE2"/>
    <w:rsid w:val="0069063D"/>
    <w:rsid w:val="006916E4"/>
    <w:rsid w:val="0069256B"/>
    <w:rsid w:val="00692C9C"/>
    <w:rsid w:val="006937FE"/>
    <w:rsid w:val="00693914"/>
    <w:rsid w:val="006948F4"/>
    <w:rsid w:val="00694AAB"/>
    <w:rsid w:val="006954D3"/>
    <w:rsid w:val="00695A9B"/>
    <w:rsid w:val="00696452"/>
    <w:rsid w:val="00696EEC"/>
    <w:rsid w:val="00696F16"/>
    <w:rsid w:val="006A045D"/>
    <w:rsid w:val="006A1903"/>
    <w:rsid w:val="006A1BFC"/>
    <w:rsid w:val="006A27C8"/>
    <w:rsid w:val="006A3836"/>
    <w:rsid w:val="006A3975"/>
    <w:rsid w:val="006A3BB1"/>
    <w:rsid w:val="006A3C08"/>
    <w:rsid w:val="006A3FE9"/>
    <w:rsid w:val="006A5003"/>
    <w:rsid w:val="006A7058"/>
    <w:rsid w:val="006A7649"/>
    <w:rsid w:val="006B0AB0"/>
    <w:rsid w:val="006B12A7"/>
    <w:rsid w:val="006B2027"/>
    <w:rsid w:val="006B247A"/>
    <w:rsid w:val="006B2500"/>
    <w:rsid w:val="006B29F3"/>
    <w:rsid w:val="006B531D"/>
    <w:rsid w:val="006B768A"/>
    <w:rsid w:val="006B7F5A"/>
    <w:rsid w:val="006C1505"/>
    <w:rsid w:val="006C1C8F"/>
    <w:rsid w:val="006C2084"/>
    <w:rsid w:val="006C2DE6"/>
    <w:rsid w:val="006C339A"/>
    <w:rsid w:val="006C4DA6"/>
    <w:rsid w:val="006C57CB"/>
    <w:rsid w:val="006C68E3"/>
    <w:rsid w:val="006C6DCF"/>
    <w:rsid w:val="006C761D"/>
    <w:rsid w:val="006C7BB8"/>
    <w:rsid w:val="006D013E"/>
    <w:rsid w:val="006D1B06"/>
    <w:rsid w:val="006D2F61"/>
    <w:rsid w:val="006D39B3"/>
    <w:rsid w:val="006D3D21"/>
    <w:rsid w:val="006D3E3F"/>
    <w:rsid w:val="006D4E43"/>
    <w:rsid w:val="006D5465"/>
    <w:rsid w:val="006D5FAE"/>
    <w:rsid w:val="006D647D"/>
    <w:rsid w:val="006D65D2"/>
    <w:rsid w:val="006D7AB0"/>
    <w:rsid w:val="006E25B2"/>
    <w:rsid w:val="006E2C69"/>
    <w:rsid w:val="006E3692"/>
    <w:rsid w:val="006E3D0E"/>
    <w:rsid w:val="006E3DE4"/>
    <w:rsid w:val="006E3F3D"/>
    <w:rsid w:val="006E65E5"/>
    <w:rsid w:val="006F0457"/>
    <w:rsid w:val="006F0B12"/>
    <w:rsid w:val="006F3CD5"/>
    <w:rsid w:val="006F4A32"/>
    <w:rsid w:val="006F55C6"/>
    <w:rsid w:val="006F5947"/>
    <w:rsid w:val="006F5E14"/>
    <w:rsid w:val="006F6FB6"/>
    <w:rsid w:val="006F71E5"/>
    <w:rsid w:val="006F7548"/>
    <w:rsid w:val="006F7576"/>
    <w:rsid w:val="007004D9"/>
    <w:rsid w:val="00700E51"/>
    <w:rsid w:val="00702BCF"/>
    <w:rsid w:val="00703A2D"/>
    <w:rsid w:val="00706203"/>
    <w:rsid w:val="007064D4"/>
    <w:rsid w:val="00706BA2"/>
    <w:rsid w:val="00707138"/>
    <w:rsid w:val="00710454"/>
    <w:rsid w:val="0071064F"/>
    <w:rsid w:val="00710B7A"/>
    <w:rsid w:val="00710F4C"/>
    <w:rsid w:val="0071243E"/>
    <w:rsid w:val="00712839"/>
    <w:rsid w:val="00712FC4"/>
    <w:rsid w:val="0071457C"/>
    <w:rsid w:val="00715AC9"/>
    <w:rsid w:val="00716039"/>
    <w:rsid w:val="00716B4B"/>
    <w:rsid w:val="00717406"/>
    <w:rsid w:val="00717740"/>
    <w:rsid w:val="0071786E"/>
    <w:rsid w:val="00720FF6"/>
    <w:rsid w:val="007214FE"/>
    <w:rsid w:val="007218D0"/>
    <w:rsid w:val="00721B76"/>
    <w:rsid w:val="007229E3"/>
    <w:rsid w:val="0072341A"/>
    <w:rsid w:val="00725CD3"/>
    <w:rsid w:val="00725FEA"/>
    <w:rsid w:val="00726A83"/>
    <w:rsid w:val="00726CC0"/>
    <w:rsid w:val="00727878"/>
    <w:rsid w:val="0073007E"/>
    <w:rsid w:val="0073046F"/>
    <w:rsid w:val="00730844"/>
    <w:rsid w:val="00730F77"/>
    <w:rsid w:val="007310A6"/>
    <w:rsid w:val="00731C28"/>
    <w:rsid w:val="007325DD"/>
    <w:rsid w:val="00732D49"/>
    <w:rsid w:val="00733375"/>
    <w:rsid w:val="007340CC"/>
    <w:rsid w:val="007342B8"/>
    <w:rsid w:val="0073437E"/>
    <w:rsid w:val="00736028"/>
    <w:rsid w:val="00736586"/>
    <w:rsid w:val="00737C82"/>
    <w:rsid w:val="007424D4"/>
    <w:rsid w:val="00742653"/>
    <w:rsid w:val="007432F5"/>
    <w:rsid w:val="00743391"/>
    <w:rsid w:val="00743FB3"/>
    <w:rsid w:val="00745E48"/>
    <w:rsid w:val="00745E86"/>
    <w:rsid w:val="00746D6D"/>
    <w:rsid w:val="00747A3E"/>
    <w:rsid w:val="00747AA2"/>
    <w:rsid w:val="00750645"/>
    <w:rsid w:val="00751D30"/>
    <w:rsid w:val="007556AA"/>
    <w:rsid w:val="00756335"/>
    <w:rsid w:val="007571D4"/>
    <w:rsid w:val="007578A4"/>
    <w:rsid w:val="007578CC"/>
    <w:rsid w:val="00760351"/>
    <w:rsid w:val="007603C4"/>
    <w:rsid w:val="00760AF3"/>
    <w:rsid w:val="0076114B"/>
    <w:rsid w:val="007613B0"/>
    <w:rsid w:val="00761928"/>
    <w:rsid w:val="00762597"/>
    <w:rsid w:val="00762918"/>
    <w:rsid w:val="00762D54"/>
    <w:rsid w:val="00762DC0"/>
    <w:rsid w:val="0076546C"/>
    <w:rsid w:val="00765EC7"/>
    <w:rsid w:val="007702F4"/>
    <w:rsid w:val="007705DE"/>
    <w:rsid w:val="007711F7"/>
    <w:rsid w:val="00771532"/>
    <w:rsid w:val="007730C0"/>
    <w:rsid w:val="00773169"/>
    <w:rsid w:val="0077360C"/>
    <w:rsid w:val="0077373F"/>
    <w:rsid w:val="00773A1B"/>
    <w:rsid w:val="007743CF"/>
    <w:rsid w:val="007754CD"/>
    <w:rsid w:val="00775B13"/>
    <w:rsid w:val="00776246"/>
    <w:rsid w:val="0077663C"/>
    <w:rsid w:val="00776E2B"/>
    <w:rsid w:val="00777E61"/>
    <w:rsid w:val="00780AFC"/>
    <w:rsid w:val="007825D3"/>
    <w:rsid w:val="00783673"/>
    <w:rsid w:val="00783960"/>
    <w:rsid w:val="00784A73"/>
    <w:rsid w:val="00786626"/>
    <w:rsid w:val="00786B2F"/>
    <w:rsid w:val="007870C6"/>
    <w:rsid w:val="007872E3"/>
    <w:rsid w:val="00787EE3"/>
    <w:rsid w:val="007910BC"/>
    <w:rsid w:val="0079153A"/>
    <w:rsid w:val="007916D9"/>
    <w:rsid w:val="007928D8"/>
    <w:rsid w:val="007938E3"/>
    <w:rsid w:val="007940D6"/>
    <w:rsid w:val="007943BF"/>
    <w:rsid w:val="007945B9"/>
    <w:rsid w:val="007946F6"/>
    <w:rsid w:val="00794F29"/>
    <w:rsid w:val="007950FE"/>
    <w:rsid w:val="007955E0"/>
    <w:rsid w:val="00795A61"/>
    <w:rsid w:val="00795BA9"/>
    <w:rsid w:val="00795FE7"/>
    <w:rsid w:val="00796638"/>
    <w:rsid w:val="007975D8"/>
    <w:rsid w:val="00797D19"/>
    <w:rsid w:val="00797DBC"/>
    <w:rsid w:val="00797F07"/>
    <w:rsid w:val="007A18BD"/>
    <w:rsid w:val="007A2D00"/>
    <w:rsid w:val="007A2F54"/>
    <w:rsid w:val="007A42C3"/>
    <w:rsid w:val="007A50AD"/>
    <w:rsid w:val="007A63C6"/>
    <w:rsid w:val="007A6FA7"/>
    <w:rsid w:val="007B357B"/>
    <w:rsid w:val="007B7B5E"/>
    <w:rsid w:val="007C1F3C"/>
    <w:rsid w:val="007C2540"/>
    <w:rsid w:val="007C2FBE"/>
    <w:rsid w:val="007C389F"/>
    <w:rsid w:val="007C3E8D"/>
    <w:rsid w:val="007C4F21"/>
    <w:rsid w:val="007C68BB"/>
    <w:rsid w:val="007C6B14"/>
    <w:rsid w:val="007C6F8B"/>
    <w:rsid w:val="007C7F9C"/>
    <w:rsid w:val="007D4309"/>
    <w:rsid w:val="007D4E51"/>
    <w:rsid w:val="007D512B"/>
    <w:rsid w:val="007D7B73"/>
    <w:rsid w:val="007E0E1E"/>
    <w:rsid w:val="007E16ED"/>
    <w:rsid w:val="007E26E9"/>
    <w:rsid w:val="007E287D"/>
    <w:rsid w:val="007E2D39"/>
    <w:rsid w:val="007E3D64"/>
    <w:rsid w:val="007E4B98"/>
    <w:rsid w:val="007E5D6F"/>
    <w:rsid w:val="007F0ABA"/>
    <w:rsid w:val="007F16CB"/>
    <w:rsid w:val="007F1B5F"/>
    <w:rsid w:val="007F30AA"/>
    <w:rsid w:val="007F3C3F"/>
    <w:rsid w:val="007F422D"/>
    <w:rsid w:val="007F475A"/>
    <w:rsid w:val="007F4B32"/>
    <w:rsid w:val="007F4BE9"/>
    <w:rsid w:val="007F6FC7"/>
    <w:rsid w:val="007F7891"/>
    <w:rsid w:val="007F7B95"/>
    <w:rsid w:val="00802221"/>
    <w:rsid w:val="00802B3C"/>
    <w:rsid w:val="008033D3"/>
    <w:rsid w:val="00803A27"/>
    <w:rsid w:val="0080409C"/>
    <w:rsid w:val="00804BE9"/>
    <w:rsid w:val="00804CEB"/>
    <w:rsid w:val="008058E7"/>
    <w:rsid w:val="00805C39"/>
    <w:rsid w:val="00805F95"/>
    <w:rsid w:val="00806516"/>
    <w:rsid w:val="008067ED"/>
    <w:rsid w:val="00806CF4"/>
    <w:rsid w:val="008072D7"/>
    <w:rsid w:val="00807838"/>
    <w:rsid w:val="008110D4"/>
    <w:rsid w:val="008115BA"/>
    <w:rsid w:val="00811DD9"/>
    <w:rsid w:val="008124A5"/>
    <w:rsid w:val="0081377B"/>
    <w:rsid w:val="0081379E"/>
    <w:rsid w:val="00814A8A"/>
    <w:rsid w:val="0081561A"/>
    <w:rsid w:val="008166C5"/>
    <w:rsid w:val="00816869"/>
    <w:rsid w:val="008168CC"/>
    <w:rsid w:val="00816A76"/>
    <w:rsid w:val="008176A6"/>
    <w:rsid w:val="00820E2E"/>
    <w:rsid w:val="00821648"/>
    <w:rsid w:val="00821B1A"/>
    <w:rsid w:val="0082268F"/>
    <w:rsid w:val="00823E2E"/>
    <w:rsid w:val="00824BE3"/>
    <w:rsid w:val="0082500F"/>
    <w:rsid w:val="00825175"/>
    <w:rsid w:val="008273CA"/>
    <w:rsid w:val="008274BC"/>
    <w:rsid w:val="00827F5D"/>
    <w:rsid w:val="00830370"/>
    <w:rsid w:val="00830E99"/>
    <w:rsid w:val="008314BB"/>
    <w:rsid w:val="00831771"/>
    <w:rsid w:val="0083241B"/>
    <w:rsid w:val="0083286E"/>
    <w:rsid w:val="00833709"/>
    <w:rsid w:val="008345B9"/>
    <w:rsid w:val="00835A4B"/>
    <w:rsid w:val="00835F7F"/>
    <w:rsid w:val="00835FB9"/>
    <w:rsid w:val="00836EF7"/>
    <w:rsid w:val="00837386"/>
    <w:rsid w:val="00840C1B"/>
    <w:rsid w:val="00840CEA"/>
    <w:rsid w:val="0084224A"/>
    <w:rsid w:val="00842686"/>
    <w:rsid w:val="008438C7"/>
    <w:rsid w:val="0084393F"/>
    <w:rsid w:val="00843A98"/>
    <w:rsid w:val="008440D3"/>
    <w:rsid w:val="00844E77"/>
    <w:rsid w:val="00844E7E"/>
    <w:rsid w:val="008451C5"/>
    <w:rsid w:val="00845E2E"/>
    <w:rsid w:val="00846DC5"/>
    <w:rsid w:val="008509AA"/>
    <w:rsid w:val="008509FB"/>
    <w:rsid w:val="0085128B"/>
    <w:rsid w:val="0085147D"/>
    <w:rsid w:val="008518BA"/>
    <w:rsid w:val="00852CE4"/>
    <w:rsid w:val="00853A13"/>
    <w:rsid w:val="0085620C"/>
    <w:rsid w:val="00860730"/>
    <w:rsid w:val="00861059"/>
    <w:rsid w:val="008611CE"/>
    <w:rsid w:val="008611EE"/>
    <w:rsid w:val="008627D2"/>
    <w:rsid w:val="00862872"/>
    <w:rsid w:val="0086383E"/>
    <w:rsid w:val="00864C51"/>
    <w:rsid w:val="00866ACA"/>
    <w:rsid w:val="00867347"/>
    <w:rsid w:val="008677DC"/>
    <w:rsid w:val="008708F3"/>
    <w:rsid w:val="0087178C"/>
    <w:rsid w:val="00872125"/>
    <w:rsid w:val="008742FD"/>
    <w:rsid w:val="0087622D"/>
    <w:rsid w:val="008765B9"/>
    <w:rsid w:val="00880C79"/>
    <w:rsid w:val="00882C0B"/>
    <w:rsid w:val="00882CD0"/>
    <w:rsid w:val="008830BF"/>
    <w:rsid w:val="008836A5"/>
    <w:rsid w:val="00883B53"/>
    <w:rsid w:val="00884CC3"/>
    <w:rsid w:val="0088525F"/>
    <w:rsid w:val="00885C7A"/>
    <w:rsid w:val="00886908"/>
    <w:rsid w:val="00887845"/>
    <w:rsid w:val="008906C8"/>
    <w:rsid w:val="00891DC0"/>
    <w:rsid w:val="00892BA9"/>
    <w:rsid w:val="00892C96"/>
    <w:rsid w:val="00897739"/>
    <w:rsid w:val="00897A0D"/>
    <w:rsid w:val="00897D78"/>
    <w:rsid w:val="008A00C1"/>
    <w:rsid w:val="008A0180"/>
    <w:rsid w:val="008A0E2E"/>
    <w:rsid w:val="008A0E93"/>
    <w:rsid w:val="008A1E67"/>
    <w:rsid w:val="008A32F4"/>
    <w:rsid w:val="008A3634"/>
    <w:rsid w:val="008A3A9D"/>
    <w:rsid w:val="008A3BE3"/>
    <w:rsid w:val="008A3C74"/>
    <w:rsid w:val="008A3FA1"/>
    <w:rsid w:val="008A4005"/>
    <w:rsid w:val="008A6A7F"/>
    <w:rsid w:val="008A6CEC"/>
    <w:rsid w:val="008A77A7"/>
    <w:rsid w:val="008A7B74"/>
    <w:rsid w:val="008A7E7B"/>
    <w:rsid w:val="008B02D9"/>
    <w:rsid w:val="008B18EB"/>
    <w:rsid w:val="008B4284"/>
    <w:rsid w:val="008B44C0"/>
    <w:rsid w:val="008B577C"/>
    <w:rsid w:val="008B5BB0"/>
    <w:rsid w:val="008B6DFA"/>
    <w:rsid w:val="008C00E1"/>
    <w:rsid w:val="008C06F2"/>
    <w:rsid w:val="008C06FA"/>
    <w:rsid w:val="008C1B1B"/>
    <w:rsid w:val="008C1B86"/>
    <w:rsid w:val="008C25EB"/>
    <w:rsid w:val="008C2B08"/>
    <w:rsid w:val="008C39DF"/>
    <w:rsid w:val="008C3E5C"/>
    <w:rsid w:val="008C5E42"/>
    <w:rsid w:val="008C6FD0"/>
    <w:rsid w:val="008C74D7"/>
    <w:rsid w:val="008C7523"/>
    <w:rsid w:val="008D11A9"/>
    <w:rsid w:val="008D1DB4"/>
    <w:rsid w:val="008D25AD"/>
    <w:rsid w:val="008D2819"/>
    <w:rsid w:val="008D2FA0"/>
    <w:rsid w:val="008D3069"/>
    <w:rsid w:val="008D4E8B"/>
    <w:rsid w:val="008D5207"/>
    <w:rsid w:val="008D5C9F"/>
    <w:rsid w:val="008D6AEA"/>
    <w:rsid w:val="008D7A0A"/>
    <w:rsid w:val="008E060B"/>
    <w:rsid w:val="008E1DA3"/>
    <w:rsid w:val="008E1FDE"/>
    <w:rsid w:val="008E2BC4"/>
    <w:rsid w:val="008E3329"/>
    <w:rsid w:val="008E3D47"/>
    <w:rsid w:val="008E416C"/>
    <w:rsid w:val="008E44BC"/>
    <w:rsid w:val="008E4512"/>
    <w:rsid w:val="008E6A99"/>
    <w:rsid w:val="008E6E3B"/>
    <w:rsid w:val="008E710B"/>
    <w:rsid w:val="008E799B"/>
    <w:rsid w:val="008F00C8"/>
    <w:rsid w:val="008F040E"/>
    <w:rsid w:val="008F20B8"/>
    <w:rsid w:val="008F2D55"/>
    <w:rsid w:val="008F302E"/>
    <w:rsid w:val="008F425E"/>
    <w:rsid w:val="008F742A"/>
    <w:rsid w:val="008F7B90"/>
    <w:rsid w:val="008F7BA7"/>
    <w:rsid w:val="008F7D74"/>
    <w:rsid w:val="009010A3"/>
    <w:rsid w:val="00901B55"/>
    <w:rsid w:val="009025AC"/>
    <w:rsid w:val="00902BA5"/>
    <w:rsid w:val="00902F35"/>
    <w:rsid w:val="00906A6D"/>
    <w:rsid w:val="00907B59"/>
    <w:rsid w:val="00907CA5"/>
    <w:rsid w:val="00910778"/>
    <w:rsid w:val="00910D2C"/>
    <w:rsid w:val="00910E4A"/>
    <w:rsid w:val="00911073"/>
    <w:rsid w:val="00911B4E"/>
    <w:rsid w:val="00913129"/>
    <w:rsid w:val="00913339"/>
    <w:rsid w:val="00913717"/>
    <w:rsid w:val="009141AE"/>
    <w:rsid w:val="00915C0A"/>
    <w:rsid w:val="009166A3"/>
    <w:rsid w:val="0091749E"/>
    <w:rsid w:val="00917976"/>
    <w:rsid w:val="00921EC5"/>
    <w:rsid w:val="00921FD7"/>
    <w:rsid w:val="00922A84"/>
    <w:rsid w:val="00922D69"/>
    <w:rsid w:val="00923C29"/>
    <w:rsid w:val="00925B25"/>
    <w:rsid w:val="00926BC0"/>
    <w:rsid w:val="00927039"/>
    <w:rsid w:val="009271CC"/>
    <w:rsid w:val="00927A39"/>
    <w:rsid w:val="00930142"/>
    <w:rsid w:val="009335DE"/>
    <w:rsid w:val="00934847"/>
    <w:rsid w:val="00934945"/>
    <w:rsid w:val="00937238"/>
    <w:rsid w:val="0094033A"/>
    <w:rsid w:val="009412B2"/>
    <w:rsid w:val="00942291"/>
    <w:rsid w:val="0094283F"/>
    <w:rsid w:val="0094462C"/>
    <w:rsid w:val="00946653"/>
    <w:rsid w:val="00950160"/>
    <w:rsid w:val="00950E3C"/>
    <w:rsid w:val="00952A80"/>
    <w:rsid w:val="00952E1B"/>
    <w:rsid w:val="00954100"/>
    <w:rsid w:val="00954523"/>
    <w:rsid w:val="00955E04"/>
    <w:rsid w:val="00957A97"/>
    <w:rsid w:val="00960BC9"/>
    <w:rsid w:val="0096134C"/>
    <w:rsid w:val="0096140B"/>
    <w:rsid w:val="0096178E"/>
    <w:rsid w:val="00961E13"/>
    <w:rsid w:val="00962142"/>
    <w:rsid w:val="0096315F"/>
    <w:rsid w:val="009643C8"/>
    <w:rsid w:val="00965071"/>
    <w:rsid w:val="009657C0"/>
    <w:rsid w:val="009660FB"/>
    <w:rsid w:val="0096612C"/>
    <w:rsid w:val="00966658"/>
    <w:rsid w:val="00967325"/>
    <w:rsid w:val="009678A7"/>
    <w:rsid w:val="009678F7"/>
    <w:rsid w:val="00970EAD"/>
    <w:rsid w:val="00971CAE"/>
    <w:rsid w:val="00971D54"/>
    <w:rsid w:val="0097278F"/>
    <w:rsid w:val="00973202"/>
    <w:rsid w:val="0097355C"/>
    <w:rsid w:val="0097558C"/>
    <w:rsid w:val="009765FC"/>
    <w:rsid w:val="00976BC5"/>
    <w:rsid w:val="00980232"/>
    <w:rsid w:val="00980475"/>
    <w:rsid w:val="009813BD"/>
    <w:rsid w:val="00982A62"/>
    <w:rsid w:val="00982A77"/>
    <w:rsid w:val="00983470"/>
    <w:rsid w:val="00983713"/>
    <w:rsid w:val="009851E4"/>
    <w:rsid w:val="00985D0D"/>
    <w:rsid w:val="00985D8D"/>
    <w:rsid w:val="009878A0"/>
    <w:rsid w:val="00990F6C"/>
    <w:rsid w:val="00991D29"/>
    <w:rsid w:val="00991FB9"/>
    <w:rsid w:val="009923AF"/>
    <w:rsid w:val="009930AD"/>
    <w:rsid w:val="00994116"/>
    <w:rsid w:val="00994669"/>
    <w:rsid w:val="009951A3"/>
    <w:rsid w:val="0099561D"/>
    <w:rsid w:val="009967D7"/>
    <w:rsid w:val="009968A1"/>
    <w:rsid w:val="00996F7E"/>
    <w:rsid w:val="009A0760"/>
    <w:rsid w:val="009A1334"/>
    <w:rsid w:val="009A1700"/>
    <w:rsid w:val="009A1D09"/>
    <w:rsid w:val="009A2EE4"/>
    <w:rsid w:val="009A2FD9"/>
    <w:rsid w:val="009A4C37"/>
    <w:rsid w:val="009A518A"/>
    <w:rsid w:val="009A5A0D"/>
    <w:rsid w:val="009A7142"/>
    <w:rsid w:val="009B141F"/>
    <w:rsid w:val="009B2638"/>
    <w:rsid w:val="009B2751"/>
    <w:rsid w:val="009B2848"/>
    <w:rsid w:val="009B2BC6"/>
    <w:rsid w:val="009B2C7F"/>
    <w:rsid w:val="009B2D9C"/>
    <w:rsid w:val="009B2E1F"/>
    <w:rsid w:val="009B31F5"/>
    <w:rsid w:val="009B35CA"/>
    <w:rsid w:val="009B369D"/>
    <w:rsid w:val="009B4439"/>
    <w:rsid w:val="009B46BA"/>
    <w:rsid w:val="009B4F38"/>
    <w:rsid w:val="009B4FA8"/>
    <w:rsid w:val="009B5EF1"/>
    <w:rsid w:val="009B647D"/>
    <w:rsid w:val="009B77D5"/>
    <w:rsid w:val="009C1263"/>
    <w:rsid w:val="009C18CF"/>
    <w:rsid w:val="009C2D0C"/>
    <w:rsid w:val="009C2DEB"/>
    <w:rsid w:val="009C36F4"/>
    <w:rsid w:val="009C4023"/>
    <w:rsid w:val="009C4C58"/>
    <w:rsid w:val="009C503E"/>
    <w:rsid w:val="009C59C8"/>
    <w:rsid w:val="009C5E58"/>
    <w:rsid w:val="009C6165"/>
    <w:rsid w:val="009C66BB"/>
    <w:rsid w:val="009C75C6"/>
    <w:rsid w:val="009C7F4D"/>
    <w:rsid w:val="009D0BAB"/>
    <w:rsid w:val="009D16A3"/>
    <w:rsid w:val="009D2249"/>
    <w:rsid w:val="009D4287"/>
    <w:rsid w:val="009D4742"/>
    <w:rsid w:val="009D4878"/>
    <w:rsid w:val="009D54F6"/>
    <w:rsid w:val="009D57D3"/>
    <w:rsid w:val="009D71A1"/>
    <w:rsid w:val="009D7FC1"/>
    <w:rsid w:val="009E061C"/>
    <w:rsid w:val="009E0B61"/>
    <w:rsid w:val="009E182C"/>
    <w:rsid w:val="009E1E48"/>
    <w:rsid w:val="009E2A0E"/>
    <w:rsid w:val="009E35E2"/>
    <w:rsid w:val="009E425B"/>
    <w:rsid w:val="009E45BA"/>
    <w:rsid w:val="009E4967"/>
    <w:rsid w:val="009E5B97"/>
    <w:rsid w:val="009E6E4B"/>
    <w:rsid w:val="009E729E"/>
    <w:rsid w:val="009E7D42"/>
    <w:rsid w:val="009F0C25"/>
    <w:rsid w:val="009F1721"/>
    <w:rsid w:val="009F2C9D"/>
    <w:rsid w:val="009F40C8"/>
    <w:rsid w:val="009F4947"/>
    <w:rsid w:val="009F4C15"/>
    <w:rsid w:val="009F5265"/>
    <w:rsid w:val="009F5598"/>
    <w:rsid w:val="009F5CE7"/>
    <w:rsid w:val="009F6BB8"/>
    <w:rsid w:val="009F6E16"/>
    <w:rsid w:val="00A00A93"/>
    <w:rsid w:val="00A00C2C"/>
    <w:rsid w:val="00A016BE"/>
    <w:rsid w:val="00A01C57"/>
    <w:rsid w:val="00A0224A"/>
    <w:rsid w:val="00A03315"/>
    <w:rsid w:val="00A0410C"/>
    <w:rsid w:val="00A05730"/>
    <w:rsid w:val="00A0660E"/>
    <w:rsid w:val="00A0669D"/>
    <w:rsid w:val="00A06E9C"/>
    <w:rsid w:val="00A0712D"/>
    <w:rsid w:val="00A10834"/>
    <w:rsid w:val="00A1130B"/>
    <w:rsid w:val="00A1194A"/>
    <w:rsid w:val="00A128E8"/>
    <w:rsid w:val="00A132A8"/>
    <w:rsid w:val="00A136A9"/>
    <w:rsid w:val="00A13CBB"/>
    <w:rsid w:val="00A13E25"/>
    <w:rsid w:val="00A14490"/>
    <w:rsid w:val="00A15528"/>
    <w:rsid w:val="00A15D37"/>
    <w:rsid w:val="00A161A7"/>
    <w:rsid w:val="00A161D4"/>
    <w:rsid w:val="00A178C1"/>
    <w:rsid w:val="00A17BF3"/>
    <w:rsid w:val="00A200B0"/>
    <w:rsid w:val="00A21545"/>
    <w:rsid w:val="00A21F8A"/>
    <w:rsid w:val="00A22109"/>
    <w:rsid w:val="00A237EC"/>
    <w:rsid w:val="00A24EFD"/>
    <w:rsid w:val="00A2724C"/>
    <w:rsid w:val="00A27637"/>
    <w:rsid w:val="00A31858"/>
    <w:rsid w:val="00A32B28"/>
    <w:rsid w:val="00A332F3"/>
    <w:rsid w:val="00A33879"/>
    <w:rsid w:val="00A33CF6"/>
    <w:rsid w:val="00A34103"/>
    <w:rsid w:val="00A36203"/>
    <w:rsid w:val="00A362C7"/>
    <w:rsid w:val="00A36F16"/>
    <w:rsid w:val="00A37183"/>
    <w:rsid w:val="00A37502"/>
    <w:rsid w:val="00A37CEE"/>
    <w:rsid w:val="00A37E39"/>
    <w:rsid w:val="00A401D7"/>
    <w:rsid w:val="00A405D1"/>
    <w:rsid w:val="00A40FAE"/>
    <w:rsid w:val="00A42352"/>
    <w:rsid w:val="00A431A3"/>
    <w:rsid w:val="00A43395"/>
    <w:rsid w:val="00A44A6A"/>
    <w:rsid w:val="00A44DC2"/>
    <w:rsid w:val="00A45283"/>
    <w:rsid w:val="00A45976"/>
    <w:rsid w:val="00A4598D"/>
    <w:rsid w:val="00A4722F"/>
    <w:rsid w:val="00A5096C"/>
    <w:rsid w:val="00A54D5E"/>
    <w:rsid w:val="00A54DCD"/>
    <w:rsid w:val="00A54FC7"/>
    <w:rsid w:val="00A5547C"/>
    <w:rsid w:val="00A55950"/>
    <w:rsid w:val="00A55C39"/>
    <w:rsid w:val="00A56037"/>
    <w:rsid w:val="00A607B0"/>
    <w:rsid w:val="00A60C59"/>
    <w:rsid w:val="00A60D44"/>
    <w:rsid w:val="00A61B19"/>
    <w:rsid w:val="00A624EF"/>
    <w:rsid w:val="00A62AE0"/>
    <w:rsid w:val="00A62B9B"/>
    <w:rsid w:val="00A62D09"/>
    <w:rsid w:val="00A635EC"/>
    <w:rsid w:val="00A63CDA"/>
    <w:rsid w:val="00A6463B"/>
    <w:rsid w:val="00A64B3D"/>
    <w:rsid w:val="00A653CF"/>
    <w:rsid w:val="00A65D09"/>
    <w:rsid w:val="00A65E37"/>
    <w:rsid w:val="00A66731"/>
    <w:rsid w:val="00A667E6"/>
    <w:rsid w:val="00A67FB3"/>
    <w:rsid w:val="00A7073B"/>
    <w:rsid w:val="00A70A6F"/>
    <w:rsid w:val="00A712CC"/>
    <w:rsid w:val="00A71365"/>
    <w:rsid w:val="00A716EF"/>
    <w:rsid w:val="00A71C62"/>
    <w:rsid w:val="00A72DBE"/>
    <w:rsid w:val="00A73819"/>
    <w:rsid w:val="00A744D7"/>
    <w:rsid w:val="00A747D4"/>
    <w:rsid w:val="00A74F83"/>
    <w:rsid w:val="00A752ED"/>
    <w:rsid w:val="00A756A9"/>
    <w:rsid w:val="00A77981"/>
    <w:rsid w:val="00A77BC9"/>
    <w:rsid w:val="00A800CC"/>
    <w:rsid w:val="00A81D97"/>
    <w:rsid w:val="00A8254F"/>
    <w:rsid w:val="00A836E8"/>
    <w:rsid w:val="00A83D33"/>
    <w:rsid w:val="00A84DD9"/>
    <w:rsid w:val="00A85AF6"/>
    <w:rsid w:val="00A86179"/>
    <w:rsid w:val="00A868E0"/>
    <w:rsid w:val="00A86A56"/>
    <w:rsid w:val="00A86B99"/>
    <w:rsid w:val="00A87284"/>
    <w:rsid w:val="00A90AAC"/>
    <w:rsid w:val="00A91E47"/>
    <w:rsid w:val="00A93B68"/>
    <w:rsid w:val="00A93BBE"/>
    <w:rsid w:val="00A941B9"/>
    <w:rsid w:val="00A94AE1"/>
    <w:rsid w:val="00A95E80"/>
    <w:rsid w:val="00A97543"/>
    <w:rsid w:val="00AA019D"/>
    <w:rsid w:val="00AA0DB4"/>
    <w:rsid w:val="00AA1333"/>
    <w:rsid w:val="00AA1ABB"/>
    <w:rsid w:val="00AA1C46"/>
    <w:rsid w:val="00AA229F"/>
    <w:rsid w:val="00AA3110"/>
    <w:rsid w:val="00AA3112"/>
    <w:rsid w:val="00AA4694"/>
    <w:rsid w:val="00AA5410"/>
    <w:rsid w:val="00AA5A9F"/>
    <w:rsid w:val="00AA604A"/>
    <w:rsid w:val="00AA70AC"/>
    <w:rsid w:val="00AA7AB8"/>
    <w:rsid w:val="00AB12E4"/>
    <w:rsid w:val="00AB18A4"/>
    <w:rsid w:val="00AB1F1E"/>
    <w:rsid w:val="00AB3215"/>
    <w:rsid w:val="00AB3AD7"/>
    <w:rsid w:val="00AB3C4E"/>
    <w:rsid w:val="00AB5899"/>
    <w:rsid w:val="00AB59BC"/>
    <w:rsid w:val="00AB6624"/>
    <w:rsid w:val="00AB68BB"/>
    <w:rsid w:val="00AB6AB1"/>
    <w:rsid w:val="00AB7AB6"/>
    <w:rsid w:val="00AC133B"/>
    <w:rsid w:val="00AC2E24"/>
    <w:rsid w:val="00AC4D97"/>
    <w:rsid w:val="00AC5299"/>
    <w:rsid w:val="00AC6F40"/>
    <w:rsid w:val="00AD056F"/>
    <w:rsid w:val="00AD1310"/>
    <w:rsid w:val="00AD1AEE"/>
    <w:rsid w:val="00AD32E1"/>
    <w:rsid w:val="00AD34F8"/>
    <w:rsid w:val="00AD3903"/>
    <w:rsid w:val="00AD424D"/>
    <w:rsid w:val="00AD4A4C"/>
    <w:rsid w:val="00AD5088"/>
    <w:rsid w:val="00AD509E"/>
    <w:rsid w:val="00AD5501"/>
    <w:rsid w:val="00AD5D46"/>
    <w:rsid w:val="00AD66A4"/>
    <w:rsid w:val="00AD6F3A"/>
    <w:rsid w:val="00AD7A9F"/>
    <w:rsid w:val="00AE0852"/>
    <w:rsid w:val="00AE2297"/>
    <w:rsid w:val="00AE344D"/>
    <w:rsid w:val="00AE3587"/>
    <w:rsid w:val="00AE360A"/>
    <w:rsid w:val="00AE43EE"/>
    <w:rsid w:val="00AE4C2B"/>
    <w:rsid w:val="00AE4FDE"/>
    <w:rsid w:val="00AE55D1"/>
    <w:rsid w:val="00AE6210"/>
    <w:rsid w:val="00AE640B"/>
    <w:rsid w:val="00AE6CFA"/>
    <w:rsid w:val="00AE6F15"/>
    <w:rsid w:val="00AE71EA"/>
    <w:rsid w:val="00AE76CC"/>
    <w:rsid w:val="00AF0ADF"/>
    <w:rsid w:val="00AF2418"/>
    <w:rsid w:val="00AF35D6"/>
    <w:rsid w:val="00AF41F5"/>
    <w:rsid w:val="00AF4D85"/>
    <w:rsid w:val="00AF523E"/>
    <w:rsid w:val="00AF5FB4"/>
    <w:rsid w:val="00AF71DB"/>
    <w:rsid w:val="00AF79C8"/>
    <w:rsid w:val="00AF7C0C"/>
    <w:rsid w:val="00B00FDE"/>
    <w:rsid w:val="00B01765"/>
    <w:rsid w:val="00B01C59"/>
    <w:rsid w:val="00B01FF6"/>
    <w:rsid w:val="00B027BD"/>
    <w:rsid w:val="00B02A91"/>
    <w:rsid w:val="00B02ACE"/>
    <w:rsid w:val="00B035E2"/>
    <w:rsid w:val="00B049AA"/>
    <w:rsid w:val="00B06D55"/>
    <w:rsid w:val="00B06E9A"/>
    <w:rsid w:val="00B07644"/>
    <w:rsid w:val="00B1077F"/>
    <w:rsid w:val="00B10D4A"/>
    <w:rsid w:val="00B11384"/>
    <w:rsid w:val="00B14935"/>
    <w:rsid w:val="00B167CE"/>
    <w:rsid w:val="00B16CDC"/>
    <w:rsid w:val="00B1708C"/>
    <w:rsid w:val="00B17350"/>
    <w:rsid w:val="00B17A16"/>
    <w:rsid w:val="00B20572"/>
    <w:rsid w:val="00B20B83"/>
    <w:rsid w:val="00B21928"/>
    <w:rsid w:val="00B2280B"/>
    <w:rsid w:val="00B234C6"/>
    <w:rsid w:val="00B24109"/>
    <w:rsid w:val="00B2474A"/>
    <w:rsid w:val="00B258BB"/>
    <w:rsid w:val="00B25EB4"/>
    <w:rsid w:val="00B26E68"/>
    <w:rsid w:val="00B2760A"/>
    <w:rsid w:val="00B3059F"/>
    <w:rsid w:val="00B30A4E"/>
    <w:rsid w:val="00B3172A"/>
    <w:rsid w:val="00B32D5A"/>
    <w:rsid w:val="00B34AD0"/>
    <w:rsid w:val="00B34BC8"/>
    <w:rsid w:val="00B3512A"/>
    <w:rsid w:val="00B35D47"/>
    <w:rsid w:val="00B36D96"/>
    <w:rsid w:val="00B372FB"/>
    <w:rsid w:val="00B40B1E"/>
    <w:rsid w:val="00B419E7"/>
    <w:rsid w:val="00B41D86"/>
    <w:rsid w:val="00B42737"/>
    <w:rsid w:val="00B434AD"/>
    <w:rsid w:val="00B44409"/>
    <w:rsid w:val="00B44697"/>
    <w:rsid w:val="00B446BE"/>
    <w:rsid w:val="00B448ED"/>
    <w:rsid w:val="00B45273"/>
    <w:rsid w:val="00B4642D"/>
    <w:rsid w:val="00B47001"/>
    <w:rsid w:val="00B47481"/>
    <w:rsid w:val="00B47E8B"/>
    <w:rsid w:val="00B50592"/>
    <w:rsid w:val="00B50B28"/>
    <w:rsid w:val="00B51459"/>
    <w:rsid w:val="00B535C5"/>
    <w:rsid w:val="00B5495A"/>
    <w:rsid w:val="00B54CA3"/>
    <w:rsid w:val="00B54F9C"/>
    <w:rsid w:val="00B55297"/>
    <w:rsid w:val="00B55FC9"/>
    <w:rsid w:val="00B56446"/>
    <w:rsid w:val="00B56451"/>
    <w:rsid w:val="00B567A8"/>
    <w:rsid w:val="00B57D96"/>
    <w:rsid w:val="00B602BA"/>
    <w:rsid w:val="00B60FFD"/>
    <w:rsid w:val="00B6255F"/>
    <w:rsid w:val="00B63248"/>
    <w:rsid w:val="00B6356B"/>
    <w:rsid w:val="00B636A2"/>
    <w:rsid w:val="00B64C0A"/>
    <w:rsid w:val="00B652F8"/>
    <w:rsid w:val="00B671B5"/>
    <w:rsid w:val="00B67907"/>
    <w:rsid w:val="00B71157"/>
    <w:rsid w:val="00B717BA"/>
    <w:rsid w:val="00B72228"/>
    <w:rsid w:val="00B7265E"/>
    <w:rsid w:val="00B74B04"/>
    <w:rsid w:val="00B757F4"/>
    <w:rsid w:val="00B80402"/>
    <w:rsid w:val="00B81950"/>
    <w:rsid w:val="00B83014"/>
    <w:rsid w:val="00B834D8"/>
    <w:rsid w:val="00B83ADA"/>
    <w:rsid w:val="00B840B6"/>
    <w:rsid w:val="00B84896"/>
    <w:rsid w:val="00B85A44"/>
    <w:rsid w:val="00B869A1"/>
    <w:rsid w:val="00B86EFD"/>
    <w:rsid w:val="00B86F97"/>
    <w:rsid w:val="00B87A83"/>
    <w:rsid w:val="00B90961"/>
    <w:rsid w:val="00B91034"/>
    <w:rsid w:val="00B91732"/>
    <w:rsid w:val="00B91AEA"/>
    <w:rsid w:val="00B925FC"/>
    <w:rsid w:val="00B93AFC"/>
    <w:rsid w:val="00B9432F"/>
    <w:rsid w:val="00B94627"/>
    <w:rsid w:val="00B9580B"/>
    <w:rsid w:val="00B958D5"/>
    <w:rsid w:val="00B97847"/>
    <w:rsid w:val="00B97D25"/>
    <w:rsid w:val="00BA07A4"/>
    <w:rsid w:val="00BA0BB4"/>
    <w:rsid w:val="00BA1DDB"/>
    <w:rsid w:val="00BA1E57"/>
    <w:rsid w:val="00BA2CA4"/>
    <w:rsid w:val="00BA35A2"/>
    <w:rsid w:val="00BA46E6"/>
    <w:rsid w:val="00BA495F"/>
    <w:rsid w:val="00BA5611"/>
    <w:rsid w:val="00BA7989"/>
    <w:rsid w:val="00BB020B"/>
    <w:rsid w:val="00BB0980"/>
    <w:rsid w:val="00BB0BBC"/>
    <w:rsid w:val="00BB0E0A"/>
    <w:rsid w:val="00BB2D91"/>
    <w:rsid w:val="00BB345F"/>
    <w:rsid w:val="00BB4355"/>
    <w:rsid w:val="00BB438A"/>
    <w:rsid w:val="00BB47A8"/>
    <w:rsid w:val="00BB531F"/>
    <w:rsid w:val="00BB536E"/>
    <w:rsid w:val="00BB593D"/>
    <w:rsid w:val="00BB60E7"/>
    <w:rsid w:val="00BB6B84"/>
    <w:rsid w:val="00BB6D6E"/>
    <w:rsid w:val="00BB7641"/>
    <w:rsid w:val="00BC3246"/>
    <w:rsid w:val="00BC40CC"/>
    <w:rsid w:val="00BC419C"/>
    <w:rsid w:val="00BC4420"/>
    <w:rsid w:val="00BC583D"/>
    <w:rsid w:val="00BC64F5"/>
    <w:rsid w:val="00BC6500"/>
    <w:rsid w:val="00BC654B"/>
    <w:rsid w:val="00BC659C"/>
    <w:rsid w:val="00BC6D53"/>
    <w:rsid w:val="00BC7032"/>
    <w:rsid w:val="00BC70E7"/>
    <w:rsid w:val="00BD02A8"/>
    <w:rsid w:val="00BD04E9"/>
    <w:rsid w:val="00BD0D4C"/>
    <w:rsid w:val="00BD108D"/>
    <w:rsid w:val="00BD2019"/>
    <w:rsid w:val="00BD39FB"/>
    <w:rsid w:val="00BD3BF7"/>
    <w:rsid w:val="00BD51AE"/>
    <w:rsid w:val="00BD63A1"/>
    <w:rsid w:val="00BD662E"/>
    <w:rsid w:val="00BD6CF5"/>
    <w:rsid w:val="00BD7149"/>
    <w:rsid w:val="00BD71C2"/>
    <w:rsid w:val="00BE08D4"/>
    <w:rsid w:val="00BE0BB1"/>
    <w:rsid w:val="00BE176B"/>
    <w:rsid w:val="00BE2434"/>
    <w:rsid w:val="00BE25B1"/>
    <w:rsid w:val="00BE330F"/>
    <w:rsid w:val="00BE37D2"/>
    <w:rsid w:val="00BE3BF4"/>
    <w:rsid w:val="00BE4C7C"/>
    <w:rsid w:val="00BE54C7"/>
    <w:rsid w:val="00BE64F8"/>
    <w:rsid w:val="00BE6EF8"/>
    <w:rsid w:val="00BF0698"/>
    <w:rsid w:val="00BF0A8C"/>
    <w:rsid w:val="00BF0D4A"/>
    <w:rsid w:val="00BF13BC"/>
    <w:rsid w:val="00BF4ADD"/>
    <w:rsid w:val="00BF6C40"/>
    <w:rsid w:val="00BF7238"/>
    <w:rsid w:val="00BF7271"/>
    <w:rsid w:val="00BF7EDB"/>
    <w:rsid w:val="00C00C25"/>
    <w:rsid w:val="00C018DD"/>
    <w:rsid w:val="00C01E1D"/>
    <w:rsid w:val="00C0327E"/>
    <w:rsid w:val="00C0374A"/>
    <w:rsid w:val="00C04F63"/>
    <w:rsid w:val="00C05045"/>
    <w:rsid w:val="00C06BD9"/>
    <w:rsid w:val="00C0703A"/>
    <w:rsid w:val="00C0721C"/>
    <w:rsid w:val="00C07304"/>
    <w:rsid w:val="00C1131A"/>
    <w:rsid w:val="00C11B86"/>
    <w:rsid w:val="00C130D1"/>
    <w:rsid w:val="00C147C8"/>
    <w:rsid w:val="00C15173"/>
    <w:rsid w:val="00C15461"/>
    <w:rsid w:val="00C15ED1"/>
    <w:rsid w:val="00C1662D"/>
    <w:rsid w:val="00C22E3D"/>
    <w:rsid w:val="00C24464"/>
    <w:rsid w:val="00C24B08"/>
    <w:rsid w:val="00C266B8"/>
    <w:rsid w:val="00C26BF1"/>
    <w:rsid w:val="00C27909"/>
    <w:rsid w:val="00C3005F"/>
    <w:rsid w:val="00C30245"/>
    <w:rsid w:val="00C3113D"/>
    <w:rsid w:val="00C31936"/>
    <w:rsid w:val="00C320DD"/>
    <w:rsid w:val="00C32202"/>
    <w:rsid w:val="00C32233"/>
    <w:rsid w:val="00C32EF6"/>
    <w:rsid w:val="00C3327F"/>
    <w:rsid w:val="00C339C4"/>
    <w:rsid w:val="00C34AE6"/>
    <w:rsid w:val="00C35177"/>
    <w:rsid w:val="00C35E0F"/>
    <w:rsid w:val="00C35F69"/>
    <w:rsid w:val="00C3635C"/>
    <w:rsid w:val="00C37731"/>
    <w:rsid w:val="00C403F6"/>
    <w:rsid w:val="00C4117A"/>
    <w:rsid w:val="00C413C8"/>
    <w:rsid w:val="00C43142"/>
    <w:rsid w:val="00C4328F"/>
    <w:rsid w:val="00C453ED"/>
    <w:rsid w:val="00C45714"/>
    <w:rsid w:val="00C462AB"/>
    <w:rsid w:val="00C46C92"/>
    <w:rsid w:val="00C46EE2"/>
    <w:rsid w:val="00C52C8A"/>
    <w:rsid w:val="00C541E7"/>
    <w:rsid w:val="00C55C67"/>
    <w:rsid w:val="00C55F0E"/>
    <w:rsid w:val="00C56FD1"/>
    <w:rsid w:val="00C57E45"/>
    <w:rsid w:val="00C60130"/>
    <w:rsid w:val="00C61331"/>
    <w:rsid w:val="00C61DD9"/>
    <w:rsid w:val="00C62FD9"/>
    <w:rsid w:val="00C63A54"/>
    <w:rsid w:val="00C63D01"/>
    <w:rsid w:val="00C65B5B"/>
    <w:rsid w:val="00C678B1"/>
    <w:rsid w:val="00C67F1B"/>
    <w:rsid w:val="00C70182"/>
    <w:rsid w:val="00C704E4"/>
    <w:rsid w:val="00C70745"/>
    <w:rsid w:val="00C725EF"/>
    <w:rsid w:val="00C7287D"/>
    <w:rsid w:val="00C73346"/>
    <w:rsid w:val="00C73ADA"/>
    <w:rsid w:val="00C76AB5"/>
    <w:rsid w:val="00C77AB1"/>
    <w:rsid w:val="00C806CA"/>
    <w:rsid w:val="00C80CD2"/>
    <w:rsid w:val="00C81C87"/>
    <w:rsid w:val="00C8227F"/>
    <w:rsid w:val="00C85191"/>
    <w:rsid w:val="00C874D7"/>
    <w:rsid w:val="00C87E06"/>
    <w:rsid w:val="00C87F94"/>
    <w:rsid w:val="00C907D7"/>
    <w:rsid w:val="00C90B43"/>
    <w:rsid w:val="00C90F00"/>
    <w:rsid w:val="00C91332"/>
    <w:rsid w:val="00C91397"/>
    <w:rsid w:val="00C915AC"/>
    <w:rsid w:val="00C92249"/>
    <w:rsid w:val="00C92E09"/>
    <w:rsid w:val="00C92F44"/>
    <w:rsid w:val="00C931B6"/>
    <w:rsid w:val="00C93E4E"/>
    <w:rsid w:val="00C958C9"/>
    <w:rsid w:val="00C95981"/>
    <w:rsid w:val="00C96041"/>
    <w:rsid w:val="00C965CC"/>
    <w:rsid w:val="00C97F78"/>
    <w:rsid w:val="00CA057A"/>
    <w:rsid w:val="00CA18AD"/>
    <w:rsid w:val="00CA2C71"/>
    <w:rsid w:val="00CA3BAC"/>
    <w:rsid w:val="00CA44E6"/>
    <w:rsid w:val="00CA46F9"/>
    <w:rsid w:val="00CA4E0B"/>
    <w:rsid w:val="00CA5756"/>
    <w:rsid w:val="00CA57D3"/>
    <w:rsid w:val="00CA59A1"/>
    <w:rsid w:val="00CA7CAB"/>
    <w:rsid w:val="00CA7E41"/>
    <w:rsid w:val="00CB3DF9"/>
    <w:rsid w:val="00CB3EEA"/>
    <w:rsid w:val="00CB41B7"/>
    <w:rsid w:val="00CB4493"/>
    <w:rsid w:val="00CB4B66"/>
    <w:rsid w:val="00CB5313"/>
    <w:rsid w:val="00CB5917"/>
    <w:rsid w:val="00CB5DCA"/>
    <w:rsid w:val="00CB5E65"/>
    <w:rsid w:val="00CB606B"/>
    <w:rsid w:val="00CC0391"/>
    <w:rsid w:val="00CC06CE"/>
    <w:rsid w:val="00CC0E58"/>
    <w:rsid w:val="00CC1A68"/>
    <w:rsid w:val="00CC1B02"/>
    <w:rsid w:val="00CC1F49"/>
    <w:rsid w:val="00CC31F9"/>
    <w:rsid w:val="00CC378E"/>
    <w:rsid w:val="00CC3BE3"/>
    <w:rsid w:val="00CC4820"/>
    <w:rsid w:val="00CC644D"/>
    <w:rsid w:val="00CC6D72"/>
    <w:rsid w:val="00CC7AB0"/>
    <w:rsid w:val="00CD0557"/>
    <w:rsid w:val="00CD2ECD"/>
    <w:rsid w:val="00CD3135"/>
    <w:rsid w:val="00CD3423"/>
    <w:rsid w:val="00CD4F36"/>
    <w:rsid w:val="00CD5852"/>
    <w:rsid w:val="00CD782C"/>
    <w:rsid w:val="00CD7C4F"/>
    <w:rsid w:val="00CE04CF"/>
    <w:rsid w:val="00CE12DD"/>
    <w:rsid w:val="00CE2643"/>
    <w:rsid w:val="00CE26D6"/>
    <w:rsid w:val="00CE43AD"/>
    <w:rsid w:val="00CE44D7"/>
    <w:rsid w:val="00CE46B4"/>
    <w:rsid w:val="00CE4BC9"/>
    <w:rsid w:val="00CE5721"/>
    <w:rsid w:val="00CE6B24"/>
    <w:rsid w:val="00CE6BD1"/>
    <w:rsid w:val="00CE702F"/>
    <w:rsid w:val="00CE763A"/>
    <w:rsid w:val="00CF104B"/>
    <w:rsid w:val="00CF1839"/>
    <w:rsid w:val="00CF1E26"/>
    <w:rsid w:val="00CF2A12"/>
    <w:rsid w:val="00CF2B23"/>
    <w:rsid w:val="00CF2DA1"/>
    <w:rsid w:val="00CF3913"/>
    <w:rsid w:val="00CF3990"/>
    <w:rsid w:val="00CF4C36"/>
    <w:rsid w:val="00CF5102"/>
    <w:rsid w:val="00CF5CF3"/>
    <w:rsid w:val="00CF5E08"/>
    <w:rsid w:val="00CF64E3"/>
    <w:rsid w:val="00CF6E3D"/>
    <w:rsid w:val="00D00129"/>
    <w:rsid w:val="00D008E6"/>
    <w:rsid w:val="00D00BB4"/>
    <w:rsid w:val="00D00EE3"/>
    <w:rsid w:val="00D00FB5"/>
    <w:rsid w:val="00D01214"/>
    <w:rsid w:val="00D0133A"/>
    <w:rsid w:val="00D01CF4"/>
    <w:rsid w:val="00D021B2"/>
    <w:rsid w:val="00D02A4C"/>
    <w:rsid w:val="00D02C7A"/>
    <w:rsid w:val="00D042A0"/>
    <w:rsid w:val="00D04708"/>
    <w:rsid w:val="00D05520"/>
    <w:rsid w:val="00D05B57"/>
    <w:rsid w:val="00D05D45"/>
    <w:rsid w:val="00D05EA8"/>
    <w:rsid w:val="00D1095B"/>
    <w:rsid w:val="00D10F6C"/>
    <w:rsid w:val="00D11028"/>
    <w:rsid w:val="00D1169A"/>
    <w:rsid w:val="00D12165"/>
    <w:rsid w:val="00D122AF"/>
    <w:rsid w:val="00D1302A"/>
    <w:rsid w:val="00D13DA6"/>
    <w:rsid w:val="00D140F7"/>
    <w:rsid w:val="00D14668"/>
    <w:rsid w:val="00D153EB"/>
    <w:rsid w:val="00D16FB5"/>
    <w:rsid w:val="00D17362"/>
    <w:rsid w:val="00D176DC"/>
    <w:rsid w:val="00D20096"/>
    <w:rsid w:val="00D20EDA"/>
    <w:rsid w:val="00D20FD6"/>
    <w:rsid w:val="00D21727"/>
    <w:rsid w:val="00D217F4"/>
    <w:rsid w:val="00D22CEE"/>
    <w:rsid w:val="00D2335F"/>
    <w:rsid w:val="00D23627"/>
    <w:rsid w:val="00D23708"/>
    <w:rsid w:val="00D23844"/>
    <w:rsid w:val="00D242EB"/>
    <w:rsid w:val="00D24B82"/>
    <w:rsid w:val="00D25503"/>
    <w:rsid w:val="00D25BD0"/>
    <w:rsid w:val="00D25C09"/>
    <w:rsid w:val="00D26185"/>
    <w:rsid w:val="00D261A1"/>
    <w:rsid w:val="00D26279"/>
    <w:rsid w:val="00D26E98"/>
    <w:rsid w:val="00D274C1"/>
    <w:rsid w:val="00D275E4"/>
    <w:rsid w:val="00D27740"/>
    <w:rsid w:val="00D30D4C"/>
    <w:rsid w:val="00D30F13"/>
    <w:rsid w:val="00D3213F"/>
    <w:rsid w:val="00D32299"/>
    <w:rsid w:val="00D32E0A"/>
    <w:rsid w:val="00D32EEA"/>
    <w:rsid w:val="00D353A0"/>
    <w:rsid w:val="00D35F03"/>
    <w:rsid w:val="00D36430"/>
    <w:rsid w:val="00D36509"/>
    <w:rsid w:val="00D36A55"/>
    <w:rsid w:val="00D375D0"/>
    <w:rsid w:val="00D379CC"/>
    <w:rsid w:val="00D37D66"/>
    <w:rsid w:val="00D406DB"/>
    <w:rsid w:val="00D412B6"/>
    <w:rsid w:val="00D4133F"/>
    <w:rsid w:val="00D41718"/>
    <w:rsid w:val="00D42D01"/>
    <w:rsid w:val="00D43718"/>
    <w:rsid w:val="00D43E23"/>
    <w:rsid w:val="00D443EE"/>
    <w:rsid w:val="00D449B2"/>
    <w:rsid w:val="00D453FE"/>
    <w:rsid w:val="00D45A14"/>
    <w:rsid w:val="00D4613C"/>
    <w:rsid w:val="00D463B0"/>
    <w:rsid w:val="00D471FC"/>
    <w:rsid w:val="00D477B3"/>
    <w:rsid w:val="00D47F50"/>
    <w:rsid w:val="00D51074"/>
    <w:rsid w:val="00D51C24"/>
    <w:rsid w:val="00D51C5E"/>
    <w:rsid w:val="00D51D41"/>
    <w:rsid w:val="00D528C5"/>
    <w:rsid w:val="00D532C5"/>
    <w:rsid w:val="00D5471A"/>
    <w:rsid w:val="00D54ECE"/>
    <w:rsid w:val="00D551B2"/>
    <w:rsid w:val="00D55C99"/>
    <w:rsid w:val="00D563F1"/>
    <w:rsid w:val="00D568F3"/>
    <w:rsid w:val="00D5764E"/>
    <w:rsid w:val="00D602D7"/>
    <w:rsid w:val="00D60488"/>
    <w:rsid w:val="00D62698"/>
    <w:rsid w:val="00D632D2"/>
    <w:rsid w:val="00D634C3"/>
    <w:rsid w:val="00D63609"/>
    <w:rsid w:val="00D6690A"/>
    <w:rsid w:val="00D66E89"/>
    <w:rsid w:val="00D7062B"/>
    <w:rsid w:val="00D70FEC"/>
    <w:rsid w:val="00D71EF3"/>
    <w:rsid w:val="00D721DD"/>
    <w:rsid w:val="00D725D0"/>
    <w:rsid w:val="00D7276B"/>
    <w:rsid w:val="00D73E0A"/>
    <w:rsid w:val="00D75C0E"/>
    <w:rsid w:val="00D7705A"/>
    <w:rsid w:val="00D778A6"/>
    <w:rsid w:val="00D77BB8"/>
    <w:rsid w:val="00D806C9"/>
    <w:rsid w:val="00D80E56"/>
    <w:rsid w:val="00D81789"/>
    <w:rsid w:val="00D82F2C"/>
    <w:rsid w:val="00D83A2E"/>
    <w:rsid w:val="00D847CB"/>
    <w:rsid w:val="00D85095"/>
    <w:rsid w:val="00D851FC"/>
    <w:rsid w:val="00D8562F"/>
    <w:rsid w:val="00D85918"/>
    <w:rsid w:val="00D85923"/>
    <w:rsid w:val="00D85B64"/>
    <w:rsid w:val="00D85F25"/>
    <w:rsid w:val="00D86143"/>
    <w:rsid w:val="00D86739"/>
    <w:rsid w:val="00D90290"/>
    <w:rsid w:val="00D9145D"/>
    <w:rsid w:val="00D933F8"/>
    <w:rsid w:val="00D93DDA"/>
    <w:rsid w:val="00D958BB"/>
    <w:rsid w:val="00D95E59"/>
    <w:rsid w:val="00D96F83"/>
    <w:rsid w:val="00DA228A"/>
    <w:rsid w:val="00DA30DA"/>
    <w:rsid w:val="00DA5093"/>
    <w:rsid w:val="00DA5407"/>
    <w:rsid w:val="00DA6070"/>
    <w:rsid w:val="00DA627F"/>
    <w:rsid w:val="00DA6834"/>
    <w:rsid w:val="00DA7629"/>
    <w:rsid w:val="00DA7FE2"/>
    <w:rsid w:val="00DB011C"/>
    <w:rsid w:val="00DB0D73"/>
    <w:rsid w:val="00DB154F"/>
    <w:rsid w:val="00DB1998"/>
    <w:rsid w:val="00DB1EE1"/>
    <w:rsid w:val="00DB20DC"/>
    <w:rsid w:val="00DB27FC"/>
    <w:rsid w:val="00DB28C3"/>
    <w:rsid w:val="00DB43A0"/>
    <w:rsid w:val="00DB4516"/>
    <w:rsid w:val="00DB5E1B"/>
    <w:rsid w:val="00DB6C0D"/>
    <w:rsid w:val="00DB7B94"/>
    <w:rsid w:val="00DC0638"/>
    <w:rsid w:val="00DC2BCF"/>
    <w:rsid w:val="00DC2DF5"/>
    <w:rsid w:val="00DC2E98"/>
    <w:rsid w:val="00DC34AB"/>
    <w:rsid w:val="00DC65AF"/>
    <w:rsid w:val="00DC6B85"/>
    <w:rsid w:val="00DC6C21"/>
    <w:rsid w:val="00DC7037"/>
    <w:rsid w:val="00DC70D6"/>
    <w:rsid w:val="00DD01C5"/>
    <w:rsid w:val="00DD0B0F"/>
    <w:rsid w:val="00DD1BCD"/>
    <w:rsid w:val="00DD24F8"/>
    <w:rsid w:val="00DD2506"/>
    <w:rsid w:val="00DD3028"/>
    <w:rsid w:val="00DD49BF"/>
    <w:rsid w:val="00DD5385"/>
    <w:rsid w:val="00DD6E95"/>
    <w:rsid w:val="00DD7209"/>
    <w:rsid w:val="00DD770A"/>
    <w:rsid w:val="00DD77BB"/>
    <w:rsid w:val="00DE0C43"/>
    <w:rsid w:val="00DE134D"/>
    <w:rsid w:val="00DE2913"/>
    <w:rsid w:val="00DE2952"/>
    <w:rsid w:val="00DE2F94"/>
    <w:rsid w:val="00DE43CB"/>
    <w:rsid w:val="00DE483A"/>
    <w:rsid w:val="00DE4CC0"/>
    <w:rsid w:val="00DE50E0"/>
    <w:rsid w:val="00DE5B9F"/>
    <w:rsid w:val="00DE6365"/>
    <w:rsid w:val="00DE65B3"/>
    <w:rsid w:val="00DE75FD"/>
    <w:rsid w:val="00DE76DC"/>
    <w:rsid w:val="00DE7A78"/>
    <w:rsid w:val="00DF02E0"/>
    <w:rsid w:val="00DF0708"/>
    <w:rsid w:val="00DF0C88"/>
    <w:rsid w:val="00DF0D60"/>
    <w:rsid w:val="00DF0EF6"/>
    <w:rsid w:val="00DF11F5"/>
    <w:rsid w:val="00DF1C4C"/>
    <w:rsid w:val="00DF30C3"/>
    <w:rsid w:val="00DF3587"/>
    <w:rsid w:val="00DF38C9"/>
    <w:rsid w:val="00DF4087"/>
    <w:rsid w:val="00DF51C6"/>
    <w:rsid w:val="00DF5A45"/>
    <w:rsid w:val="00DF65FB"/>
    <w:rsid w:val="00DF6E3E"/>
    <w:rsid w:val="00DF72CA"/>
    <w:rsid w:val="00E00B83"/>
    <w:rsid w:val="00E00E92"/>
    <w:rsid w:val="00E02947"/>
    <w:rsid w:val="00E02AEA"/>
    <w:rsid w:val="00E03676"/>
    <w:rsid w:val="00E03C89"/>
    <w:rsid w:val="00E05083"/>
    <w:rsid w:val="00E050E8"/>
    <w:rsid w:val="00E0525A"/>
    <w:rsid w:val="00E0598C"/>
    <w:rsid w:val="00E05F4D"/>
    <w:rsid w:val="00E06563"/>
    <w:rsid w:val="00E07BAF"/>
    <w:rsid w:val="00E1124A"/>
    <w:rsid w:val="00E1347E"/>
    <w:rsid w:val="00E136BC"/>
    <w:rsid w:val="00E14165"/>
    <w:rsid w:val="00E15CD7"/>
    <w:rsid w:val="00E169F0"/>
    <w:rsid w:val="00E17132"/>
    <w:rsid w:val="00E20CD5"/>
    <w:rsid w:val="00E20CE6"/>
    <w:rsid w:val="00E214AD"/>
    <w:rsid w:val="00E21F9A"/>
    <w:rsid w:val="00E22E69"/>
    <w:rsid w:val="00E23F12"/>
    <w:rsid w:val="00E2403E"/>
    <w:rsid w:val="00E24079"/>
    <w:rsid w:val="00E26C0D"/>
    <w:rsid w:val="00E26F82"/>
    <w:rsid w:val="00E30EC2"/>
    <w:rsid w:val="00E3106F"/>
    <w:rsid w:val="00E31955"/>
    <w:rsid w:val="00E339A1"/>
    <w:rsid w:val="00E3435D"/>
    <w:rsid w:val="00E34C15"/>
    <w:rsid w:val="00E35888"/>
    <w:rsid w:val="00E36517"/>
    <w:rsid w:val="00E3664D"/>
    <w:rsid w:val="00E36ABE"/>
    <w:rsid w:val="00E37EB2"/>
    <w:rsid w:val="00E400BB"/>
    <w:rsid w:val="00E40CE8"/>
    <w:rsid w:val="00E419DA"/>
    <w:rsid w:val="00E41A9B"/>
    <w:rsid w:val="00E41AEB"/>
    <w:rsid w:val="00E41BE5"/>
    <w:rsid w:val="00E42965"/>
    <w:rsid w:val="00E43CE3"/>
    <w:rsid w:val="00E43FD6"/>
    <w:rsid w:val="00E4471E"/>
    <w:rsid w:val="00E449A0"/>
    <w:rsid w:val="00E45C8B"/>
    <w:rsid w:val="00E45D5E"/>
    <w:rsid w:val="00E502E4"/>
    <w:rsid w:val="00E50E57"/>
    <w:rsid w:val="00E5161F"/>
    <w:rsid w:val="00E525F3"/>
    <w:rsid w:val="00E532C6"/>
    <w:rsid w:val="00E54E7C"/>
    <w:rsid w:val="00E570A2"/>
    <w:rsid w:val="00E6108B"/>
    <w:rsid w:val="00E64463"/>
    <w:rsid w:val="00E66574"/>
    <w:rsid w:val="00E66974"/>
    <w:rsid w:val="00E66C53"/>
    <w:rsid w:val="00E70680"/>
    <w:rsid w:val="00E71B7E"/>
    <w:rsid w:val="00E72942"/>
    <w:rsid w:val="00E72AF0"/>
    <w:rsid w:val="00E735D6"/>
    <w:rsid w:val="00E73B25"/>
    <w:rsid w:val="00E743C6"/>
    <w:rsid w:val="00E7485D"/>
    <w:rsid w:val="00E7689E"/>
    <w:rsid w:val="00E77434"/>
    <w:rsid w:val="00E8026D"/>
    <w:rsid w:val="00E80725"/>
    <w:rsid w:val="00E80BD5"/>
    <w:rsid w:val="00E8147F"/>
    <w:rsid w:val="00E81AA0"/>
    <w:rsid w:val="00E81C44"/>
    <w:rsid w:val="00E81FA1"/>
    <w:rsid w:val="00E828F8"/>
    <w:rsid w:val="00E83DD3"/>
    <w:rsid w:val="00E84856"/>
    <w:rsid w:val="00E8574F"/>
    <w:rsid w:val="00E874FF"/>
    <w:rsid w:val="00E90C43"/>
    <w:rsid w:val="00E90D27"/>
    <w:rsid w:val="00E90E0D"/>
    <w:rsid w:val="00E91B18"/>
    <w:rsid w:val="00E9238D"/>
    <w:rsid w:val="00E9444E"/>
    <w:rsid w:val="00E95066"/>
    <w:rsid w:val="00E97046"/>
    <w:rsid w:val="00EA0371"/>
    <w:rsid w:val="00EA0B23"/>
    <w:rsid w:val="00EA1FF1"/>
    <w:rsid w:val="00EA4B37"/>
    <w:rsid w:val="00EA5F04"/>
    <w:rsid w:val="00EA65DA"/>
    <w:rsid w:val="00EA7137"/>
    <w:rsid w:val="00EB06C0"/>
    <w:rsid w:val="00EB0D90"/>
    <w:rsid w:val="00EB0E31"/>
    <w:rsid w:val="00EB11EB"/>
    <w:rsid w:val="00EB255D"/>
    <w:rsid w:val="00EB2920"/>
    <w:rsid w:val="00EB2BE1"/>
    <w:rsid w:val="00EB35D1"/>
    <w:rsid w:val="00EB39E9"/>
    <w:rsid w:val="00EB4C05"/>
    <w:rsid w:val="00EB59CD"/>
    <w:rsid w:val="00EB659F"/>
    <w:rsid w:val="00EB6BD4"/>
    <w:rsid w:val="00EB73F4"/>
    <w:rsid w:val="00EB7BBF"/>
    <w:rsid w:val="00EC0C42"/>
    <w:rsid w:val="00EC0C91"/>
    <w:rsid w:val="00EC308E"/>
    <w:rsid w:val="00EC3304"/>
    <w:rsid w:val="00EC3A0E"/>
    <w:rsid w:val="00EC6680"/>
    <w:rsid w:val="00ED04F1"/>
    <w:rsid w:val="00ED04FA"/>
    <w:rsid w:val="00ED109F"/>
    <w:rsid w:val="00ED10FD"/>
    <w:rsid w:val="00ED2F92"/>
    <w:rsid w:val="00ED471F"/>
    <w:rsid w:val="00ED49C1"/>
    <w:rsid w:val="00ED5794"/>
    <w:rsid w:val="00ED6611"/>
    <w:rsid w:val="00ED7035"/>
    <w:rsid w:val="00ED7153"/>
    <w:rsid w:val="00EE0335"/>
    <w:rsid w:val="00EE04D4"/>
    <w:rsid w:val="00EE0DE4"/>
    <w:rsid w:val="00EE11D5"/>
    <w:rsid w:val="00EE1F84"/>
    <w:rsid w:val="00EE292C"/>
    <w:rsid w:val="00EE346A"/>
    <w:rsid w:val="00EE34BD"/>
    <w:rsid w:val="00EE39A4"/>
    <w:rsid w:val="00EE47D7"/>
    <w:rsid w:val="00EE72DF"/>
    <w:rsid w:val="00EF01E4"/>
    <w:rsid w:val="00EF09D1"/>
    <w:rsid w:val="00EF0FD7"/>
    <w:rsid w:val="00EF1656"/>
    <w:rsid w:val="00EF18C2"/>
    <w:rsid w:val="00EF1AC0"/>
    <w:rsid w:val="00EF1F17"/>
    <w:rsid w:val="00EF2558"/>
    <w:rsid w:val="00EF5C5B"/>
    <w:rsid w:val="00EF7963"/>
    <w:rsid w:val="00EF7DB3"/>
    <w:rsid w:val="00F00AB9"/>
    <w:rsid w:val="00F00BE0"/>
    <w:rsid w:val="00F0168F"/>
    <w:rsid w:val="00F0655F"/>
    <w:rsid w:val="00F07334"/>
    <w:rsid w:val="00F10794"/>
    <w:rsid w:val="00F107D6"/>
    <w:rsid w:val="00F10A99"/>
    <w:rsid w:val="00F113DF"/>
    <w:rsid w:val="00F13F61"/>
    <w:rsid w:val="00F152DA"/>
    <w:rsid w:val="00F167E2"/>
    <w:rsid w:val="00F16972"/>
    <w:rsid w:val="00F176DF"/>
    <w:rsid w:val="00F17718"/>
    <w:rsid w:val="00F21546"/>
    <w:rsid w:val="00F22215"/>
    <w:rsid w:val="00F22501"/>
    <w:rsid w:val="00F2450C"/>
    <w:rsid w:val="00F24A4D"/>
    <w:rsid w:val="00F24E57"/>
    <w:rsid w:val="00F25050"/>
    <w:rsid w:val="00F25314"/>
    <w:rsid w:val="00F25323"/>
    <w:rsid w:val="00F259EC"/>
    <w:rsid w:val="00F26681"/>
    <w:rsid w:val="00F27879"/>
    <w:rsid w:val="00F309BD"/>
    <w:rsid w:val="00F30AC5"/>
    <w:rsid w:val="00F30C99"/>
    <w:rsid w:val="00F313C9"/>
    <w:rsid w:val="00F31AA6"/>
    <w:rsid w:val="00F31FF9"/>
    <w:rsid w:val="00F35FA4"/>
    <w:rsid w:val="00F36241"/>
    <w:rsid w:val="00F36685"/>
    <w:rsid w:val="00F369DD"/>
    <w:rsid w:val="00F36DEA"/>
    <w:rsid w:val="00F36FCF"/>
    <w:rsid w:val="00F37232"/>
    <w:rsid w:val="00F374C6"/>
    <w:rsid w:val="00F422D4"/>
    <w:rsid w:val="00F42895"/>
    <w:rsid w:val="00F43B0E"/>
    <w:rsid w:val="00F45A2C"/>
    <w:rsid w:val="00F45CEC"/>
    <w:rsid w:val="00F45E64"/>
    <w:rsid w:val="00F45FA6"/>
    <w:rsid w:val="00F4642F"/>
    <w:rsid w:val="00F46FA3"/>
    <w:rsid w:val="00F47732"/>
    <w:rsid w:val="00F47C16"/>
    <w:rsid w:val="00F50428"/>
    <w:rsid w:val="00F509F3"/>
    <w:rsid w:val="00F51F99"/>
    <w:rsid w:val="00F54226"/>
    <w:rsid w:val="00F54A2B"/>
    <w:rsid w:val="00F54B40"/>
    <w:rsid w:val="00F553A3"/>
    <w:rsid w:val="00F55861"/>
    <w:rsid w:val="00F56BF9"/>
    <w:rsid w:val="00F60B3A"/>
    <w:rsid w:val="00F60E6C"/>
    <w:rsid w:val="00F61481"/>
    <w:rsid w:val="00F616FD"/>
    <w:rsid w:val="00F61E56"/>
    <w:rsid w:val="00F62748"/>
    <w:rsid w:val="00F62DFC"/>
    <w:rsid w:val="00F62F2E"/>
    <w:rsid w:val="00F62FAE"/>
    <w:rsid w:val="00F63BF8"/>
    <w:rsid w:val="00F645C4"/>
    <w:rsid w:val="00F656E0"/>
    <w:rsid w:val="00F65B23"/>
    <w:rsid w:val="00F66232"/>
    <w:rsid w:val="00F66460"/>
    <w:rsid w:val="00F6653C"/>
    <w:rsid w:val="00F66EBB"/>
    <w:rsid w:val="00F67385"/>
    <w:rsid w:val="00F6747E"/>
    <w:rsid w:val="00F67FE6"/>
    <w:rsid w:val="00F70103"/>
    <w:rsid w:val="00F702F1"/>
    <w:rsid w:val="00F72A51"/>
    <w:rsid w:val="00F73245"/>
    <w:rsid w:val="00F7375A"/>
    <w:rsid w:val="00F73F20"/>
    <w:rsid w:val="00F74E83"/>
    <w:rsid w:val="00F759F1"/>
    <w:rsid w:val="00F75A58"/>
    <w:rsid w:val="00F761AE"/>
    <w:rsid w:val="00F768B4"/>
    <w:rsid w:val="00F77082"/>
    <w:rsid w:val="00F77F06"/>
    <w:rsid w:val="00F811F3"/>
    <w:rsid w:val="00F81A67"/>
    <w:rsid w:val="00F850C4"/>
    <w:rsid w:val="00F852CE"/>
    <w:rsid w:val="00F85404"/>
    <w:rsid w:val="00F862F4"/>
    <w:rsid w:val="00F864A6"/>
    <w:rsid w:val="00F8656C"/>
    <w:rsid w:val="00F866F2"/>
    <w:rsid w:val="00F868A2"/>
    <w:rsid w:val="00F86C93"/>
    <w:rsid w:val="00F87785"/>
    <w:rsid w:val="00F9118B"/>
    <w:rsid w:val="00F91862"/>
    <w:rsid w:val="00F93864"/>
    <w:rsid w:val="00F93D5C"/>
    <w:rsid w:val="00F9405F"/>
    <w:rsid w:val="00F946E5"/>
    <w:rsid w:val="00F9522E"/>
    <w:rsid w:val="00F952D0"/>
    <w:rsid w:val="00F9581C"/>
    <w:rsid w:val="00F95FD0"/>
    <w:rsid w:val="00F97707"/>
    <w:rsid w:val="00F979D0"/>
    <w:rsid w:val="00F97D0D"/>
    <w:rsid w:val="00FA0288"/>
    <w:rsid w:val="00FA2358"/>
    <w:rsid w:val="00FA2766"/>
    <w:rsid w:val="00FA2C95"/>
    <w:rsid w:val="00FA7261"/>
    <w:rsid w:val="00FA7AAC"/>
    <w:rsid w:val="00FB04CF"/>
    <w:rsid w:val="00FB05E4"/>
    <w:rsid w:val="00FB072C"/>
    <w:rsid w:val="00FB1699"/>
    <w:rsid w:val="00FB2F33"/>
    <w:rsid w:val="00FB3F9B"/>
    <w:rsid w:val="00FB4767"/>
    <w:rsid w:val="00FB5691"/>
    <w:rsid w:val="00FB5772"/>
    <w:rsid w:val="00FB6E9A"/>
    <w:rsid w:val="00FB701C"/>
    <w:rsid w:val="00FB7846"/>
    <w:rsid w:val="00FC0145"/>
    <w:rsid w:val="00FC0EE6"/>
    <w:rsid w:val="00FC1099"/>
    <w:rsid w:val="00FC153C"/>
    <w:rsid w:val="00FC1D29"/>
    <w:rsid w:val="00FC1DE0"/>
    <w:rsid w:val="00FC3778"/>
    <w:rsid w:val="00FC58C4"/>
    <w:rsid w:val="00FC59E8"/>
    <w:rsid w:val="00FC5E72"/>
    <w:rsid w:val="00FC6D78"/>
    <w:rsid w:val="00FC70CB"/>
    <w:rsid w:val="00FD1B17"/>
    <w:rsid w:val="00FD2216"/>
    <w:rsid w:val="00FD2295"/>
    <w:rsid w:val="00FD3C52"/>
    <w:rsid w:val="00FD4019"/>
    <w:rsid w:val="00FD5050"/>
    <w:rsid w:val="00FD52B9"/>
    <w:rsid w:val="00FD5AB3"/>
    <w:rsid w:val="00FD713E"/>
    <w:rsid w:val="00FD7422"/>
    <w:rsid w:val="00FE0A8A"/>
    <w:rsid w:val="00FE168E"/>
    <w:rsid w:val="00FE1C97"/>
    <w:rsid w:val="00FE1E2C"/>
    <w:rsid w:val="00FE329B"/>
    <w:rsid w:val="00FE3EAF"/>
    <w:rsid w:val="00FE4DB3"/>
    <w:rsid w:val="00FE58E5"/>
    <w:rsid w:val="00FE6539"/>
    <w:rsid w:val="00FF0DF9"/>
    <w:rsid w:val="00FF1B2C"/>
    <w:rsid w:val="00FF2BFB"/>
    <w:rsid w:val="00FF2BFD"/>
    <w:rsid w:val="00FF3EBF"/>
    <w:rsid w:val="00FF44A6"/>
    <w:rsid w:val="00FF5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470C"/>
  <w15:docId w15:val="{93953CE3-1FC2-4BD6-A650-7A05F88B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F17"/>
  </w:style>
  <w:style w:type="paragraph" w:styleId="1">
    <w:name w:val="heading 1"/>
    <w:basedOn w:val="a"/>
    <w:link w:val="10"/>
    <w:uiPriority w:val="9"/>
    <w:qFormat/>
    <w:rsid w:val="003A311E"/>
    <w:pPr>
      <w:widowControl w:val="0"/>
      <w:autoSpaceDE w:val="0"/>
      <w:autoSpaceDN w:val="0"/>
      <w:spacing w:after="0" w:line="240" w:lineRule="auto"/>
      <w:ind w:left="1764" w:right="1753"/>
      <w:jc w:val="center"/>
      <w:outlineLvl w:val="0"/>
    </w:pPr>
    <w:rPr>
      <w:rFonts w:ascii="Times New Roman" w:eastAsia="Times New Roman" w:hAnsi="Times New Roman" w:cs="Times New Roman"/>
      <w:b/>
      <w:bCs/>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F1F17"/>
    <w:pPr>
      <w:ind w:left="720"/>
      <w:contextualSpacing/>
    </w:pPr>
  </w:style>
  <w:style w:type="table" w:styleId="a4">
    <w:name w:val="Table Grid"/>
    <w:basedOn w:val="a1"/>
    <w:uiPriority w:val="59"/>
    <w:rsid w:val="006C6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A311E"/>
    <w:rPr>
      <w:rFonts w:ascii="Times New Roman" w:eastAsia="Times New Roman" w:hAnsi="Times New Roman" w:cs="Times New Roman"/>
      <w:b/>
      <w:bCs/>
      <w:sz w:val="24"/>
      <w:szCs w:val="24"/>
      <w:lang w:val="en-US"/>
    </w:rPr>
  </w:style>
  <w:style w:type="paragraph" w:styleId="a5">
    <w:name w:val="Body Text"/>
    <w:basedOn w:val="a"/>
    <w:link w:val="a6"/>
    <w:uiPriority w:val="1"/>
    <w:semiHidden/>
    <w:unhideWhenUsed/>
    <w:qFormat/>
    <w:rsid w:val="003A311E"/>
    <w:pPr>
      <w:widowControl w:val="0"/>
      <w:autoSpaceDE w:val="0"/>
      <w:autoSpaceDN w:val="0"/>
      <w:spacing w:after="0" w:line="240" w:lineRule="auto"/>
      <w:ind w:left="838"/>
    </w:pPr>
    <w:rPr>
      <w:rFonts w:ascii="Times New Roman" w:eastAsia="Times New Roman" w:hAnsi="Times New Roman" w:cs="Times New Roman"/>
      <w:sz w:val="24"/>
      <w:szCs w:val="24"/>
      <w:lang w:val="en-US"/>
    </w:rPr>
  </w:style>
  <w:style w:type="character" w:customStyle="1" w:styleId="a6">
    <w:name w:val="Основной текст Знак"/>
    <w:basedOn w:val="a0"/>
    <w:link w:val="a5"/>
    <w:uiPriority w:val="1"/>
    <w:semiHidden/>
    <w:rsid w:val="003A311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18077">
      <w:bodyDiv w:val="1"/>
      <w:marLeft w:val="0"/>
      <w:marRight w:val="0"/>
      <w:marTop w:val="0"/>
      <w:marBottom w:val="0"/>
      <w:divBdr>
        <w:top w:val="none" w:sz="0" w:space="0" w:color="auto"/>
        <w:left w:val="none" w:sz="0" w:space="0" w:color="auto"/>
        <w:bottom w:val="none" w:sz="0" w:space="0" w:color="auto"/>
        <w:right w:val="none" w:sz="0" w:space="0" w:color="auto"/>
      </w:divBdr>
    </w:div>
    <w:div w:id="252277541">
      <w:bodyDiv w:val="1"/>
      <w:marLeft w:val="0"/>
      <w:marRight w:val="0"/>
      <w:marTop w:val="0"/>
      <w:marBottom w:val="0"/>
      <w:divBdr>
        <w:top w:val="none" w:sz="0" w:space="0" w:color="auto"/>
        <w:left w:val="none" w:sz="0" w:space="0" w:color="auto"/>
        <w:bottom w:val="none" w:sz="0" w:space="0" w:color="auto"/>
        <w:right w:val="none" w:sz="0" w:space="0" w:color="auto"/>
      </w:divBdr>
    </w:div>
    <w:div w:id="254049038">
      <w:bodyDiv w:val="1"/>
      <w:marLeft w:val="0"/>
      <w:marRight w:val="0"/>
      <w:marTop w:val="0"/>
      <w:marBottom w:val="0"/>
      <w:divBdr>
        <w:top w:val="none" w:sz="0" w:space="0" w:color="auto"/>
        <w:left w:val="none" w:sz="0" w:space="0" w:color="auto"/>
        <w:bottom w:val="none" w:sz="0" w:space="0" w:color="auto"/>
        <w:right w:val="none" w:sz="0" w:space="0" w:color="auto"/>
      </w:divBdr>
      <w:divsChild>
        <w:div w:id="1017660508">
          <w:marLeft w:val="660"/>
          <w:marRight w:val="660"/>
          <w:marTop w:val="0"/>
          <w:marBottom w:val="0"/>
          <w:divBdr>
            <w:top w:val="none" w:sz="0" w:space="0" w:color="auto"/>
            <w:left w:val="none" w:sz="0" w:space="0" w:color="auto"/>
            <w:bottom w:val="none" w:sz="0" w:space="0" w:color="auto"/>
            <w:right w:val="none" w:sz="0" w:space="0" w:color="auto"/>
          </w:divBdr>
          <w:divsChild>
            <w:div w:id="1968929345">
              <w:marLeft w:val="0"/>
              <w:marRight w:val="0"/>
              <w:marTop w:val="0"/>
              <w:marBottom w:val="0"/>
              <w:divBdr>
                <w:top w:val="none" w:sz="0" w:space="0" w:color="auto"/>
                <w:left w:val="none" w:sz="0" w:space="0" w:color="auto"/>
                <w:bottom w:val="none" w:sz="0" w:space="0" w:color="auto"/>
                <w:right w:val="none" w:sz="0" w:space="0" w:color="auto"/>
              </w:divBdr>
              <w:divsChild>
                <w:div w:id="61368434">
                  <w:marLeft w:val="0"/>
                  <w:marRight w:val="0"/>
                  <w:marTop w:val="0"/>
                  <w:marBottom w:val="0"/>
                  <w:divBdr>
                    <w:top w:val="none" w:sz="0" w:space="0" w:color="auto"/>
                    <w:left w:val="none" w:sz="0" w:space="0" w:color="auto"/>
                    <w:bottom w:val="none" w:sz="0" w:space="0" w:color="auto"/>
                    <w:right w:val="none" w:sz="0" w:space="0" w:color="auto"/>
                  </w:divBdr>
                  <w:divsChild>
                    <w:div w:id="415135576">
                      <w:marLeft w:val="0"/>
                      <w:marRight w:val="0"/>
                      <w:marTop w:val="0"/>
                      <w:marBottom w:val="0"/>
                      <w:divBdr>
                        <w:top w:val="none" w:sz="0" w:space="0" w:color="auto"/>
                        <w:left w:val="none" w:sz="0" w:space="0" w:color="auto"/>
                        <w:bottom w:val="none" w:sz="0" w:space="0" w:color="auto"/>
                        <w:right w:val="none" w:sz="0" w:space="0" w:color="auto"/>
                      </w:divBdr>
                      <w:divsChild>
                        <w:div w:id="17179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93325">
      <w:bodyDiv w:val="1"/>
      <w:marLeft w:val="0"/>
      <w:marRight w:val="0"/>
      <w:marTop w:val="0"/>
      <w:marBottom w:val="0"/>
      <w:divBdr>
        <w:top w:val="none" w:sz="0" w:space="0" w:color="auto"/>
        <w:left w:val="none" w:sz="0" w:space="0" w:color="auto"/>
        <w:bottom w:val="none" w:sz="0" w:space="0" w:color="auto"/>
        <w:right w:val="none" w:sz="0" w:space="0" w:color="auto"/>
      </w:divBdr>
    </w:div>
    <w:div w:id="784931485">
      <w:bodyDiv w:val="1"/>
      <w:marLeft w:val="0"/>
      <w:marRight w:val="0"/>
      <w:marTop w:val="0"/>
      <w:marBottom w:val="0"/>
      <w:divBdr>
        <w:top w:val="none" w:sz="0" w:space="0" w:color="auto"/>
        <w:left w:val="none" w:sz="0" w:space="0" w:color="auto"/>
        <w:bottom w:val="none" w:sz="0" w:space="0" w:color="auto"/>
        <w:right w:val="none" w:sz="0" w:space="0" w:color="auto"/>
      </w:divBdr>
    </w:div>
    <w:div w:id="1076366697">
      <w:bodyDiv w:val="1"/>
      <w:marLeft w:val="0"/>
      <w:marRight w:val="0"/>
      <w:marTop w:val="0"/>
      <w:marBottom w:val="0"/>
      <w:divBdr>
        <w:top w:val="none" w:sz="0" w:space="0" w:color="auto"/>
        <w:left w:val="none" w:sz="0" w:space="0" w:color="auto"/>
        <w:bottom w:val="none" w:sz="0" w:space="0" w:color="auto"/>
        <w:right w:val="none" w:sz="0" w:space="0" w:color="auto"/>
      </w:divBdr>
      <w:divsChild>
        <w:div w:id="2028214802">
          <w:marLeft w:val="660"/>
          <w:marRight w:val="660"/>
          <w:marTop w:val="0"/>
          <w:marBottom w:val="0"/>
          <w:divBdr>
            <w:top w:val="none" w:sz="0" w:space="0" w:color="auto"/>
            <w:left w:val="none" w:sz="0" w:space="0" w:color="auto"/>
            <w:bottom w:val="none" w:sz="0" w:space="0" w:color="auto"/>
            <w:right w:val="none" w:sz="0" w:space="0" w:color="auto"/>
          </w:divBdr>
          <w:divsChild>
            <w:div w:id="2144158067">
              <w:marLeft w:val="0"/>
              <w:marRight w:val="0"/>
              <w:marTop w:val="0"/>
              <w:marBottom w:val="0"/>
              <w:divBdr>
                <w:top w:val="none" w:sz="0" w:space="0" w:color="auto"/>
                <w:left w:val="none" w:sz="0" w:space="0" w:color="auto"/>
                <w:bottom w:val="none" w:sz="0" w:space="0" w:color="auto"/>
                <w:right w:val="none" w:sz="0" w:space="0" w:color="auto"/>
              </w:divBdr>
              <w:divsChild>
                <w:div w:id="906260451">
                  <w:marLeft w:val="0"/>
                  <w:marRight w:val="0"/>
                  <w:marTop w:val="0"/>
                  <w:marBottom w:val="0"/>
                  <w:divBdr>
                    <w:top w:val="none" w:sz="0" w:space="0" w:color="auto"/>
                    <w:left w:val="none" w:sz="0" w:space="0" w:color="auto"/>
                    <w:bottom w:val="none" w:sz="0" w:space="0" w:color="auto"/>
                    <w:right w:val="none" w:sz="0" w:space="0" w:color="auto"/>
                  </w:divBdr>
                  <w:divsChild>
                    <w:div w:id="1436290113">
                      <w:marLeft w:val="0"/>
                      <w:marRight w:val="0"/>
                      <w:marTop w:val="0"/>
                      <w:marBottom w:val="0"/>
                      <w:divBdr>
                        <w:top w:val="none" w:sz="0" w:space="0" w:color="auto"/>
                        <w:left w:val="none" w:sz="0" w:space="0" w:color="auto"/>
                        <w:bottom w:val="none" w:sz="0" w:space="0" w:color="auto"/>
                        <w:right w:val="none" w:sz="0" w:space="0" w:color="auto"/>
                      </w:divBdr>
                      <w:divsChild>
                        <w:div w:id="1281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44936">
      <w:bodyDiv w:val="1"/>
      <w:marLeft w:val="0"/>
      <w:marRight w:val="0"/>
      <w:marTop w:val="0"/>
      <w:marBottom w:val="0"/>
      <w:divBdr>
        <w:top w:val="none" w:sz="0" w:space="0" w:color="auto"/>
        <w:left w:val="none" w:sz="0" w:space="0" w:color="auto"/>
        <w:bottom w:val="none" w:sz="0" w:space="0" w:color="auto"/>
        <w:right w:val="none" w:sz="0" w:space="0" w:color="auto"/>
      </w:divBdr>
    </w:div>
    <w:div w:id="1502046451">
      <w:bodyDiv w:val="1"/>
      <w:marLeft w:val="0"/>
      <w:marRight w:val="0"/>
      <w:marTop w:val="0"/>
      <w:marBottom w:val="0"/>
      <w:divBdr>
        <w:top w:val="none" w:sz="0" w:space="0" w:color="auto"/>
        <w:left w:val="none" w:sz="0" w:space="0" w:color="auto"/>
        <w:bottom w:val="none" w:sz="0" w:space="0" w:color="auto"/>
        <w:right w:val="none" w:sz="0" w:space="0" w:color="auto"/>
      </w:divBdr>
    </w:div>
    <w:div w:id="1712151740">
      <w:bodyDiv w:val="1"/>
      <w:marLeft w:val="0"/>
      <w:marRight w:val="0"/>
      <w:marTop w:val="0"/>
      <w:marBottom w:val="0"/>
      <w:divBdr>
        <w:top w:val="none" w:sz="0" w:space="0" w:color="auto"/>
        <w:left w:val="none" w:sz="0" w:space="0" w:color="auto"/>
        <w:bottom w:val="none" w:sz="0" w:space="0" w:color="auto"/>
        <w:right w:val="none" w:sz="0" w:space="0" w:color="auto"/>
      </w:divBdr>
    </w:div>
    <w:div w:id="1836677286">
      <w:bodyDiv w:val="1"/>
      <w:marLeft w:val="0"/>
      <w:marRight w:val="0"/>
      <w:marTop w:val="0"/>
      <w:marBottom w:val="0"/>
      <w:divBdr>
        <w:top w:val="none" w:sz="0" w:space="0" w:color="auto"/>
        <w:left w:val="none" w:sz="0" w:space="0" w:color="auto"/>
        <w:bottom w:val="none" w:sz="0" w:space="0" w:color="auto"/>
        <w:right w:val="none" w:sz="0" w:space="0" w:color="auto"/>
      </w:divBdr>
    </w:div>
    <w:div w:id="1891762481">
      <w:bodyDiv w:val="1"/>
      <w:marLeft w:val="0"/>
      <w:marRight w:val="0"/>
      <w:marTop w:val="0"/>
      <w:marBottom w:val="0"/>
      <w:divBdr>
        <w:top w:val="none" w:sz="0" w:space="0" w:color="auto"/>
        <w:left w:val="none" w:sz="0" w:space="0" w:color="auto"/>
        <w:bottom w:val="none" w:sz="0" w:space="0" w:color="auto"/>
        <w:right w:val="none" w:sz="0" w:space="0" w:color="auto"/>
      </w:divBdr>
    </w:div>
    <w:div w:id="1957634358">
      <w:bodyDiv w:val="1"/>
      <w:marLeft w:val="0"/>
      <w:marRight w:val="0"/>
      <w:marTop w:val="0"/>
      <w:marBottom w:val="0"/>
      <w:divBdr>
        <w:top w:val="none" w:sz="0" w:space="0" w:color="auto"/>
        <w:left w:val="none" w:sz="0" w:space="0" w:color="auto"/>
        <w:bottom w:val="none" w:sz="0" w:space="0" w:color="auto"/>
        <w:right w:val="none" w:sz="0" w:space="0" w:color="auto"/>
      </w:divBdr>
      <w:divsChild>
        <w:div w:id="1404640998">
          <w:marLeft w:val="0"/>
          <w:marRight w:val="0"/>
          <w:marTop w:val="0"/>
          <w:marBottom w:val="0"/>
          <w:divBdr>
            <w:top w:val="none" w:sz="0" w:space="0" w:color="auto"/>
            <w:left w:val="none" w:sz="0" w:space="0" w:color="auto"/>
            <w:bottom w:val="none" w:sz="0" w:space="0" w:color="auto"/>
            <w:right w:val="none" w:sz="0" w:space="0" w:color="auto"/>
          </w:divBdr>
          <w:divsChild>
            <w:div w:id="641428620">
              <w:marLeft w:val="0"/>
              <w:marRight w:val="0"/>
              <w:marTop w:val="0"/>
              <w:marBottom w:val="0"/>
              <w:divBdr>
                <w:top w:val="none" w:sz="0" w:space="0" w:color="auto"/>
                <w:left w:val="none" w:sz="0" w:space="0" w:color="auto"/>
                <w:bottom w:val="none" w:sz="0" w:space="0" w:color="auto"/>
                <w:right w:val="none" w:sz="0" w:space="0" w:color="auto"/>
              </w:divBdr>
              <w:divsChild>
                <w:div w:id="1852793070">
                  <w:marLeft w:val="0"/>
                  <w:marRight w:val="0"/>
                  <w:marTop w:val="0"/>
                  <w:marBottom w:val="0"/>
                  <w:divBdr>
                    <w:top w:val="none" w:sz="0" w:space="0" w:color="auto"/>
                    <w:left w:val="none" w:sz="0" w:space="0" w:color="auto"/>
                    <w:bottom w:val="none" w:sz="0" w:space="0" w:color="auto"/>
                    <w:right w:val="none" w:sz="0" w:space="0" w:color="auto"/>
                  </w:divBdr>
                  <w:divsChild>
                    <w:div w:id="1881475956">
                      <w:marLeft w:val="0"/>
                      <w:marRight w:val="0"/>
                      <w:marTop w:val="0"/>
                      <w:marBottom w:val="0"/>
                      <w:divBdr>
                        <w:top w:val="none" w:sz="0" w:space="0" w:color="auto"/>
                        <w:left w:val="none" w:sz="0" w:space="0" w:color="auto"/>
                        <w:bottom w:val="none" w:sz="0" w:space="0" w:color="auto"/>
                        <w:right w:val="none" w:sz="0" w:space="0" w:color="auto"/>
                      </w:divBdr>
                      <w:divsChild>
                        <w:div w:id="1193491306">
                          <w:marLeft w:val="0"/>
                          <w:marRight w:val="0"/>
                          <w:marTop w:val="0"/>
                          <w:marBottom w:val="0"/>
                          <w:divBdr>
                            <w:top w:val="none" w:sz="0" w:space="0" w:color="auto"/>
                            <w:left w:val="none" w:sz="0" w:space="0" w:color="auto"/>
                            <w:bottom w:val="none" w:sz="0" w:space="0" w:color="auto"/>
                            <w:right w:val="none" w:sz="0" w:space="0" w:color="auto"/>
                          </w:divBdr>
                          <w:divsChild>
                            <w:div w:id="484708725">
                              <w:marLeft w:val="0"/>
                              <w:marRight w:val="0"/>
                              <w:marTop w:val="0"/>
                              <w:marBottom w:val="0"/>
                              <w:divBdr>
                                <w:top w:val="none" w:sz="0" w:space="0" w:color="auto"/>
                                <w:left w:val="none" w:sz="0" w:space="0" w:color="auto"/>
                                <w:bottom w:val="none" w:sz="0" w:space="0" w:color="auto"/>
                                <w:right w:val="none" w:sz="0" w:space="0" w:color="auto"/>
                              </w:divBdr>
                              <w:divsChild>
                                <w:div w:id="719593598">
                                  <w:marLeft w:val="660"/>
                                  <w:marRight w:val="660"/>
                                  <w:marTop w:val="0"/>
                                  <w:marBottom w:val="0"/>
                                  <w:divBdr>
                                    <w:top w:val="none" w:sz="0" w:space="0" w:color="auto"/>
                                    <w:left w:val="none" w:sz="0" w:space="0" w:color="auto"/>
                                    <w:bottom w:val="none" w:sz="0" w:space="0" w:color="auto"/>
                                    <w:right w:val="none" w:sz="0" w:space="0" w:color="auto"/>
                                  </w:divBdr>
                                  <w:divsChild>
                                    <w:div w:id="1516924520">
                                      <w:marLeft w:val="0"/>
                                      <w:marRight w:val="0"/>
                                      <w:marTop w:val="0"/>
                                      <w:marBottom w:val="0"/>
                                      <w:divBdr>
                                        <w:top w:val="none" w:sz="0" w:space="0" w:color="auto"/>
                                        <w:left w:val="none" w:sz="0" w:space="0" w:color="auto"/>
                                        <w:bottom w:val="none" w:sz="0" w:space="0" w:color="auto"/>
                                        <w:right w:val="none" w:sz="0" w:space="0" w:color="auto"/>
                                      </w:divBdr>
                                      <w:divsChild>
                                        <w:div w:id="1445878519">
                                          <w:marLeft w:val="0"/>
                                          <w:marRight w:val="0"/>
                                          <w:marTop w:val="0"/>
                                          <w:marBottom w:val="0"/>
                                          <w:divBdr>
                                            <w:top w:val="none" w:sz="0" w:space="0" w:color="auto"/>
                                            <w:left w:val="none" w:sz="0" w:space="0" w:color="auto"/>
                                            <w:bottom w:val="none" w:sz="0" w:space="0" w:color="auto"/>
                                            <w:right w:val="none" w:sz="0" w:space="0" w:color="auto"/>
                                          </w:divBdr>
                                          <w:divsChild>
                                            <w:div w:id="1429042803">
                                              <w:marLeft w:val="0"/>
                                              <w:marRight w:val="0"/>
                                              <w:marTop w:val="0"/>
                                              <w:marBottom w:val="0"/>
                                              <w:divBdr>
                                                <w:top w:val="none" w:sz="0" w:space="0" w:color="auto"/>
                                                <w:left w:val="none" w:sz="0" w:space="0" w:color="auto"/>
                                                <w:bottom w:val="none" w:sz="0" w:space="0" w:color="auto"/>
                                                <w:right w:val="none" w:sz="0" w:space="0" w:color="auto"/>
                                              </w:divBdr>
                                              <w:divsChild>
                                                <w:div w:id="1440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53">
                                  <w:marLeft w:val="480"/>
                                  <w:marRight w:val="480"/>
                                  <w:marTop w:val="100"/>
                                  <w:marBottom w:val="0"/>
                                  <w:divBdr>
                                    <w:top w:val="none" w:sz="0" w:space="0" w:color="auto"/>
                                    <w:left w:val="none" w:sz="0" w:space="0" w:color="auto"/>
                                    <w:bottom w:val="none" w:sz="0" w:space="0" w:color="auto"/>
                                    <w:right w:val="none" w:sz="0" w:space="0" w:color="auto"/>
                                  </w:divBdr>
                                  <w:divsChild>
                                    <w:div w:id="1590654707">
                                      <w:marLeft w:val="0"/>
                                      <w:marRight w:val="0"/>
                                      <w:marTop w:val="0"/>
                                      <w:marBottom w:val="0"/>
                                      <w:divBdr>
                                        <w:top w:val="none" w:sz="0" w:space="0" w:color="auto"/>
                                        <w:left w:val="none" w:sz="0" w:space="0" w:color="auto"/>
                                        <w:bottom w:val="none" w:sz="0" w:space="0" w:color="auto"/>
                                        <w:right w:val="none" w:sz="0" w:space="0" w:color="auto"/>
                                      </w:divBdr>
                                      <w:divsChild>
                                        <w:div w:id="107816204">
                                          <w:marLeft w:val="0"/>
                                          <w:marRight w:val="0"/>
                                          <w:marTop w:val="0"/>
                                          <w:marBottom w:val="0"/>
                                          <w:divBdr>
                                            <w:top w:val="single" w:sz="4" w:space="0" w:color="auto"/>
                                            <w:left w:val="single" w:sz="4" w:space="0" w:color="auto"/>
                                            <w:bottom w:val="single" w:sz="4" w:space="0" w:color="auto"/>
                                            <w:right w:val="single" w:sz="4" w:space="0" w:color="auto"/>
                                          </w:divBdr>
                                          <w:divsChild>
                                            <w:div w:id="1977681690">
                                              <w:marLeft w:val="0"/>
                                              <w:marRight w:val="0"/>
                                              <w:marTop w:val="60"/>
                                              <w:marBottom w:val="0"/>
                                              <w:divBdr>
                                                <w:top w:val="none" w:sz="0" w:space="0" w:color="auto"/>
                                                <w:left w:val="none" w:sz="0" w:space="0" w:color="auto"/>
                                                <w:bottom w:val="none" w:sz="0" w:space="0" w:color="auto"/>
                                                <w:right w:val="none" w:sz="0" w:space="0" w:color="auto"/>
                                              </w:divBdr>
                                              <w:divsChild>
                                                <w:div w:id="20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55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943</Words>
  <Characters>5377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Рочева</dc:creator>
  <cp:lastModifiedBy>Алексей Остапив</cp:lastModifiedBy>
  <cp:revision>8</cp:revision>
  <dcterms:created xsi:type="dcterms:W3CDTF">2026-07-18T14:53:00Z</dcterms:created>
  <dcterms:modified xsi:type="dcterms:W3CDTF">2026-07-18T15:08:00Z</dcterms:modified>
</cp:coreProperties>
</file>