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3791" w:rsidRDefault="007C0C2C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s1032" type="#_x0000_t75" alt="2025-09-24 11:05:06.612000" style="position:absolute;left:0;text-align:left;margin-left:59.35pt;margin-top:715.55pt;width:476.8pt;height:46.75pt;z-index:251656704;mso-position-horizontal-relative:page;mso-position-vertical-relative:page">
            <v:fill o:detectmouseclick="t"/>
            <v:imagedata r:id="rId6" o:title="06" embosscolor="white"/>
            <w10:wrap anchorx="page" anchory="page"/>
          </v:shape>
        </w:pict>
      </w:r>
      <w:r w:rsidR="00123791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123791" w:rsidRDefault="00123791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123791" w:rsidRDefault="00123791"/>
              </w:txbxContent>
            </v:textbox>
          </v:shape>
        </w:pict>
      </w:r>
      <w:r w:rsidR="00123791">
        <w:rPr>
          <w:sz w:val="48"/>
        </w:rPr>
        <w:pict>
          <v:group id="组合 4" o:spid="_x0000_s1028" style="position:absolute;left:0;text-align:left;margin-left:16.35pt;margin-top:-36.55pt;width:259.7pt;height:30.85pt;z-index:251657728" coordorigin="4376,692" coordsize="5194,617">
            <v:shape id="图片 5" o:spid="_x0000_s1029" type="#_x0000_t75" alt="IMG_256" style="position:absolute;left:4376;top:692;width:1860;height:563">
              <v:fill o:detectmouseclick="t"/>
              <v:imagedata r:id="rId7" o:title="IMG_256" croptop="9385f" cropbottom="10599f" embosscolor="white"/>
            </v:shape>
            <v:shape id="图片 6" o:spid="_x0000_s1030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 embosscolor="white"/>
            </v:shape>
            <v:line id="直线 7" o:spid="_x0000_s1031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123791" w:rsidTr="007C0C2C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123791" w:rsidTr="007C0C2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123791" w:rsidTr="007C0C2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23791" w:rsidRDefault="00123791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123791" w:rsidRDefault="00123791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2026年1月12日</w:t>
            </w:r>
          </w:p>
        </w:tc>
      </w:tr>
      <w:tr w:rsidR="00123791" w:rsidTr="007C0C2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123791" w:rsidTr="007C0C2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sz w:val="21"/>
              </w:rPr>
              <w:t>7055</w:t>
            </w:r>
            <w:r>
              <w:rPr>
                <w:rFonts w:hint="eastAsia"/>
                <w:sz w:val="21"/>
              </w:rPr>
              <w:t>XS</w:t>
            </w:r>
            <w:r>
              <w:rPr>
                <w:rFonts w:hint="eastAsia"/>
                <w:sz w:val="21"/>
              </w:rPr>
              <w:t>（</w:t>
            </w:r>
            <w:r>
              <w:rPr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  <w:lang w:eastAsia="zh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left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23791" w:rsidTr="007C0C2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23791" w:rsidTr="007C0C2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23791" w:rsidTr="007C0C2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23791" w:rsidTr="007C0C2C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123791" w:rsidTr="007C0C2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2026年3月16号</w:t>
            </w:r>
          </w:p>
        </w:tc>
      </w:tr>
      <w:tr w:rsidR="00123791" w:rsidTr="007C0C2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预付定金伍万元，余款贰拾玖万元</w:t>
            </w:r>
            <w:r>
              <w:rPr>
                <w:rFonts w:ascii="宋体" w:hAnsi="宋体" w:cs="宋体"/>
                <w:sz w:val="22"/>
                <w:szCs w:val="22"/>
              </w:rPr>
              <w:t>机床安装调试完成付</w:t>
            </w:r>
            <w:r>
              <w:rPr>
                <w:rFonts w:ascii="宋体" w:hAnsi="宋体" w:cs="宋体" w:hint="eastAsia"/>
                <w:sz w:val="22"/>
                <w:szCs w:val="22"/>
              </w:rPr>
              <w:t>清</w:t>
            </w:r>
          </w:p>
        </w:tc>
      </w:tr>
      <w:tr w:rsidR="00123791" w:rsidTr="007C0C2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23791" w:rsidRDefault="0012379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23791" w:rsidTr="007C0C2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河北省霸州市霸州镇东关五街</w:t>
            </w:r>
          </w:p>
        </w:tc>
      </w:tr>
      <w:tr w:rsidR="00123791" w:rsidTr="007C0C2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91" w:rsidRDefault="0012379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王德强</w:t>
            </w:r>
          </w:p>
        </w:tc>
      </w:tr>
      <w:tr w:rsidR="00123791" w:rsidTr="007C0C2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sz w:val="21"/>
              </w:rPr>
              <w:t>13831680258</w:t>
            </w:r>
          </w:p>
        </w:tc>
      </w:tr>
      <w:tr w:rsidR="00123791" w:rsidTr="007C0C2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23791" w:rsidRDefault="0012379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廊坊办</w:t>
            </w:r>
          </w:p>
        </w:tc>
      </w:tr>
      <w:tr w:rsidR="00123791" w:rsidTr="007C0C2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color w:val="000000"/>
                <w:sz w:val="21"/>
              </w:rPr>
              <w:t>彭烈民</w:t>
            </w:r>
          </w:p>
        </w:tc>
      </w:tr>
      <w:tr w:rsidR="00123791" w:rsidTr="007C0C2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91" w:rsidRDefault="00123791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color w:val="000000"/>
                <w:sz w:val="21"/>
              </w:rPr>
              <w:t>18630653880</w:t>
            </w:r>
          </w:p>
        </w:tc>
      </w:tr>
      <w:tr w:rsidR="00123791" w:rsidTr="007C0C2C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23791" w:rsidRDefault="0012379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123791" w:rsidRDefault="007C0C2C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697.5pt">
            <v:imagedata r:id="rId8" o:title="王德强"/>
          </v:shape>
        </w:pict>
      </w:r>
    </w:p>
    <w:sectPr w:rsidR="00123791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3791" w:rsidRDefault="00123791" w:rsidP="00123791">
      <w:r>
        <w:separator/>
      </w:r>
    </w:p>
  </w:endnote>
  <w:endnote w:type="continuationSeparator" w:id="0">
    <w:p w:rsidR="00123791" w:rsidRDefault="00123791" w:rsidP="00123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3791" w:rsidRDefault="00123791" w:rsidP="00123791">
      <w:r>
        <w:separator/>
      </w:r>
    </w:p>
  </w:footnote>
  <w:footnote w:type="continuationSeparator" w:id="0">
    <w:p w:rsidR="00123791" w:rsidRDefault="00123791" w:rsidP="00123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3791" w:rsidRDefault="00123791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23791"/>
    <w:rsid w:val="00555918"/>
    <w:rsid w:val="007C0C2C"/>
    <w:rsid w:val="06FE7457"/>
    <w:rsid w:val="07493C2F"/>
    <w:rsid w:val="0BED48A0"/>
    <w:rsid w:val="0F4E6B98"/>
    <w:rsid w:val="0F845260"/>
    <w:rsid w:val="14515DD5"/>
    <w:rsid w:val="14CC7003"/>
    <w:rsid w:val="17BD54C8"/>
    <w:rsid w:val="1A813433"/>
    <w:rsid w:val="1B864E61"/>
    <w:rsid w:val="1CB51295"/>
    <w:rsid w:val="1E0B6CA2"/>
    <w:rsid w:val="1F3C251B"/>
    <w:rsid w:val="27C77F18"/>
    <w:rsid w:val="27D67BFB"/>
    <w:rsid w:val="2A265D4B"/>
    <w:rsid w:val="31BD4E4A"/>
    <w:rsid w:val="32E0346C"/>
    <w:rsid w:val="330E4C4E"/>
    <w:rsid w:val="33FE013C"/>
    <w:rsid w:val="35415D24"/>
    <w:rsid w:val="355A28E3"/>
    <w:rsid w:val="36D13079"/>
    <w:rsid w:val="3731152E"/>
    <w:rsid w:val="3FA255B3"/>
    <w:rsid w:val="3FC7326B"/>
    <w:rsid w:val="41F00DC1"/>
    <w:rsid w:val="43077110"/>
    <w:rsid w:val="43BE2052"/>
    <w:rsid w:val="4EC56BC8"/>
    <w:rsid w:val="505C59A2"/>
    <w:rsid w:val="52181704"/>
    <w:rsid w:val="527B5FF2"/>
    <w:rsid w:val="53E915AA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6FBF64B1"/>
    <w:rsid w:val="710E6863"/>
    <w:rsid w:val="74BB61F3"/>
    <w:rsid w:val="76A35191"/>
    <w:rsid w:val="77752FD1"/>
    <w:rsid w:val="780704CD"/>
    <w:rsid w:val="7CD60D99"/>
    <w:rsid w:val="7FDDC748"/>
    <w:rsid w:val="7FDFE357"/>
    <w:rsid w:val="7FEF3750"/>
    <w:rsid w:val="B0690F0E"/>
    <w:rsid w:val="BF75BB33"/>
    <w:rsid w:val="BFFE5E38"/>
    <w:rsid w:val="DB7BA893"/>
    <w:rsid w:val="F7FE8EF5"/>
    <w:rsid w:val="FF9F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6F854B-AC06-4B89-9E97-1EC1E579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rFonts w:ascii="Times New Roman" w:eastAsia="宋体" w:hAnsi="Times New Roman" w:cs="Times New Roman"/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257</Characters>
  <Application>Microsoft Office Word</Application>
  <DocSecurity>0</DocSecurity>
  <PresentationFormat/>
  <Lines>2</Lines>
  <Paragraphs>1</Paragraphs>
  <ScaleCrop>false</ScaleCrop>
  <Manager/>
  <Company>jujumao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2014-03-12T15:31:00Z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4DAB4A6F0748F609625464697B8D44E1_43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